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 xml:space="preserve">Navigatie tussen de verschillende </w:t>
            </w:r>
            <w:proofErr w:type="spellStart"/>
            <w:r w:rsidR="00D81DDB">
              <w:rPr>
                <w:rFonts w:ascii="Calibri" w:hAnsi="Calibri"/>
                <w:sz w:val="24"/>
              </w:rPr>
              <w:t>fragments</w:t>
            </w:r>
            <w:proofErr w:type="spellEnd"/>
            <w:r w:rsidR="00D81DDB">
              <w:rPr>
                <w:rFonts w:ascii="Calibri" w:hAnsi="Calibri"/>
                <w:sz w:val="24"/>
              </w:rPr>
              <w:t xml:space="preserve">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51778353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Wijn categorieën 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05DE6617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 xml:space="preserve">Database naar app (2u) + Database naar app error (4u) + Database naar app werken &amp; </w:t>
            </w:r>
            <w:proofErr w:type="spellStart"/>
            <w:r w:rsidR="00D81DDB">
              <w:rPr>
                <w:rFonts w:ascii="Calibri" w:hAnsi="Calibri"/>
                <w:sz w:val="24"/>
              </w:rPr>
              <w:t>recyclerView</w:t>
            </w:r>
            <w:proofErr w:type="spellEnd"/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22A1BE33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proofErr w:type="spellStart"/>
            <w:r w:rsidR="00D81DDB">
              <w:rPr>
                <w:rFonts w:ascii="Calibri" w:hAnsi="Calibri"/>
                <w:sz w:val="24"/>
              </w:rPr>
              <w:t>recyclerView</w:t>
            </w:r>
            <w:proofErr w:type="spellEnd"/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</w:t>
            </w:r>
            <w:proofErr w:type="spellStart"/>
            <w:r w:rsidR="007479AF">
              <w:rPr>
                <w:rFonts w:ascii="Calibri" w:hAnsi="Calibri"/>
                <w:sz w:val="24"/>
              </w:rPr>
              <w:t>shoppingcart</w:t>
            </w:r>
            <w:proofErr w:type="spellEnd"/>
            <w:r w:rsidR="007479AF">
              <w:rPr>
                <w:rFonts w:ascii="Calibri" w:hAnsi="Calibri"/>
                <w:sz w:val="24"/>
              </w:rPr>
              <w:t xml:space="preserve"> (2u)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A76AB"/>
    <w:rsid w:val="001B640F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A0BC3"/>
    <w:rsid w:val="006D126B"/>
    <w:rsid w:val="006D2925"/>
    <w:rsid w:val="006D3BBB"/>
    <w:rsid w:val="007479AF"/>
    <w:rsid w:val="0083047C"/>
    <w:rsid w:val="008855F4"/>
    <w:rsid w:val="009B026D"/>
    <w:rsid w:val="00AF3339"/>
    <w:rsid w:val="00B557AD"/>
    <w:rsid w:val="00B603C3"/>
    <w:rsid w:val="00BE35E0"/>
    <w:rsid w:val="00C03840"/>
    <w:rsid w:val="00D3378D"/>
    <w:rsid w:val="00D44AB3"/>
    <w:rsid w:val="00D81DDB"/>
    <w:rsid w:val="00E4689B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21</cp:revision>
  <cp:lastPrinted>2002-12-17T11:59:00Z</cp:lastPrinted>
  <dcterms:created xsi:type="dcterms:W3CDTF">2016-05-31T09:19:00Z</dcterms:created>
  <dcterms:modified xsi:type="dcterms:W3CDTF">2023-11-27T15:33:00Z</dcterms:modified>
</cp:coreProperties>
</file>