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21" w:rsidRDefault="00FF07C2" w:rsidP="00FF07C2">
      <w:pPr>
        <w:pStyle w:val="Heading1"/>
      </w:pPr>
      <w:r>
        <w:t>Drag and Drop</w:t>
      </w:r>
    </w:p>
    <w:p w:rsidR="00FF07C2" w:rsidRDefault="00FF07C2" w:rsidP="00820045">
      <w:pPr>
        <w:pStyle w:val="Heading2"/>
      </w:pPr>
      <w:r>
        <w:t>Lesson 1: Dragging and dropping</w:t>
      </w:r>
    </w:p>
    <w:p w:rsidR="00FF07C2" w:rsidRDefault="00FF07C2" w:rsidP="00FF07C2">
      <w:r>
        <w:t>Shown below is the HTML code and CSS style that will be used as a base for this lesson</w:t>
      </w:r>
    </w:p>
    <w:p w:rsidR="00FF07C2" w:rsidRDefault="00FF07C2" w:rsidP="00FF07C2">
      <w:r>
        <w:t>HTML:</w:t>
      </w:r>
    </w:p>
    <w:p w:rsidR="00DD38B3" w:rsidRDefault="00DD38B3" w:rsidP="00FF07C2">
      <w:r>
        <w:rPr>
          <w:noProof/>
        </w:rPr>
        <w:drawing>
          <wp:inline distT="0" distB="0" distL="0" distR="0">
            <wp:extent cx="5944428" cy="22502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B3" w:rsidRDefault="00DD38B3" w:rsidP="00FF07C2">
      <w:r>
        <w:t>CSS:</w:t>
      </w:r>
    </w:p>
    <w:p w:rsidR="00DD38B3" w:rsidRDefault="00DD38B3" w:rsidP="00FF07C2">
      <w:r>
        <w:rPr>
          <w:noProof/>
        </w:rPr>
        <w:drawing>
          <wp:inline distT="0" distB="0" distL="0" distR="0">
            <wp:extent cx="5872867" cy="33156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331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83910" cy="57277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8B3" w:rsidRDefault="00DD38B3" w:rsidP="00FF07C2">
      <w:r>
        <w:lastRenderedPageBreak/>
        <w:t>Resulting Page:</w:t>
      </w:r>
    </w:p>
    <w:p w:rsidR="00DD38B3" w:rsidRDefault="00DD38B3" w:rsidP="00FF07C2">
      <w:r>
        <w:rPr>
          <w:noProof/>
        </w:rPr>
        <w:drawing>
          <wp:inline distT="0" distB="0" distL="0" distR="0">
            <wp:extent cx="5944428" cy="33634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E58" w:rsidRDefault="00CE22AA" w:rsidP="00256E58">
      <w:r>
        <w:t xml:space="preserve">JSFiddle: </w:t>
      </w:r>
      <w:r w:rsidRPr="00CE22AA">
        <w:t>https://jsfiddle.net/pn5cd92q/</w:t>
      </w:r>
      <w:r w:rsidR="00256E58">
        <w:t xml:space="preserve"> (Trying to drag any element in the JsFiddle doesn't work yet</w:t>
      </w:r>
    </w:p>
    <w:p w:rsidR="00CE22AA" w:rsidRDefault="00256E58" w:rsidP="00FF07C2">
      <w:r>
        <w:t>)</w:t>
      </w:r>
    </w:p>
    <w:p w:rsidR="00DD38B3" w:rsidRDefault="00DD38B3" w:rsidP="00DD38B3">
      <w:pPr>
        <w:pStyle w:val="Heading3"/>
      </w:pPr>
      <w:r>
        <w:t>Dragging</w:t>
      </w:r>
    </w:p>
    <w:p w:rsidR="00DD38B3" w:rsidRDefault="00DD38B3" w:rsidP="00FF07C2">
      <w:r w:rsidRPr="00DD38B3">
        <w:t xml:space="preserve">To specify to the browser that an element can be dragged, use the </w:t>
      </w:r>
      <w:r w:rsidRPr="00DD38B3">
        <w:rPr>
          <w:i/>
        </w:rPr>
        <w:t>draggable</w:t>
      </w:r>
      <w:r w:rsidRPr="00DD38B3">
        <w:t xml:space="preserve"> attribute, which has three valid values: </w:t>
      </w:r>
      <w:r w:rsidRPr="00DD38B3">
        <w:rPr>
          <w:i/>
          <w:iCs/>
        </w:rPr>
        <w:t>true</w:t>
      </w:r>
      <w:r w:rsidRPr="00DD38B3">
        <w:t xml:space="preserve">, </w:t>
      </w:r>
      <w:r w:rsidRPr="00DD38B3">
        <w:rPr>
          <w:i/>
          <w:iCs/>
        </w:rPr>
        <w:t>false</w:t>
      </w:r>
      <w:r w:rsidRPr="00DD38B3">
        <w:t xml:space="preserve">, and </w:t>
      </w:r>
      <w:r w:rsidRPr="00DD38B3">
        <w:rPr>
          <w:i/>
          <w:iCs/>
        </w:rPr>
        <w:t>auto</w:t>
      </w:r>
      <w:r w:rsidRPr="00DD38B3">
        <w:t>.</w:t>
      </w:r>
    </w:p>
    <w:p w:rsidR="00DD38B3" w:rsidRDefault="00DD38B3" w:rsidP="00FF07C2">
      <w:r w:rsidRPr="00DD38B3">
        <w:rPr>
          <w:b/>
        </w:rPr>
        <w:t>Note</w:t>
      </w:r>
      <w:r>
        <w:t xml:space="preserve">: </w:t>
      </w:r>
      <w:r w:rsidRPr="00DD38B3">
        <w:t>For most browsers, the auto setting is the default, which means that the browser decides whether the element should be draggable.</w:t>
      </w:r>
    </w:p>
    <w:p w:rsidR="00FF07C2" w:rsidRDefault="008A0A9B" w:rsidP="00FF07C2">
      <w:r>
        <w:t>Modifying the example above gives us the following result</w:t>
      </w:r>
    </w:p>
    <w:p w:rsidR="008A0A9B" w:rsidRDefault="008A0A9B" w:rsidP="00FF07C2">
      <w:r>
        <w:t>HTML (bolded parts are additions):</w:t>
      </w:r>
    </w:p>
    <w:p w:rsidR="008A0A9B" w:rsidRDefault="008A0A9B" w:rsidP="00FF07C2">
      <w:r>
        <w:rPr>
          <w:noProof/>
        </w:rPr>
        <w:drawing>
          <wp:inline distT="0" distB="0" distL="0" distR="0">
            <wp:extent cx="5934680" cy="548640"/>
            <wp:effectExtent l="19050" t="0" r="89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0A9B">
        <w:t xml:space="preserve"> </w:t>
      </w:r>
      <w:r>
        <w:rPr>
          <w:noProof/>
        </w:rPr>
        <w:drawing>
          <wp:inline distT="0" distB="0" distL="0" distR="0">
            <wp:extent cx="5419974" cy="1097280"/>
            <wp:effectExtent l="19050" t="0" r="927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09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9B" w:rsidRDefault="008A0A9B" w:rsidP="00FF07C2">
      <w:r>
        <w:lastRenderedPageBreak/>
        <w:t>Resulting page:</w:t>
      </w:r>
    </w:p>
    <w:p w:rsidR="008A0A9B" w:rsidRDefault="008A0A9B" w:rsidP="00FF07C2">
      <w:r>
        <w:rPr>
          <w:noProof/>
        </w:rPr>
        <w:drawing>
          <wp:inline distT="0" distB="0" distL="0" distR="0">
            <wp:extent cx="5939030" cy="4214192"/>
            <wp:effectExtent l="19050" t="0" r="45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9B" w:rsidRDefault="008A0A9B" w:rsidP="00FF07C2">
      <w:r>
        <w:t xml:space="preserve">JsFiddle: </w:t>
      </w:r>
      <w:r w:rsidR="007C5091" w:rsidRPr="007C5091">
        <w:t>https://jsfiddle.net/pn5cd92q/1/</w:t>
      </w:r>
    </w:p>
    <w:p w:rsidR="00FD3332" w:rsidRDefault="00FD3332" w:rsidP="00FD3332">
      <w:pPr>
        <w:pStyle w:val="Heading3"/>
      </w:pPr>
      <w:r>
        <w:t>Understanding drag events</w:t>
      </w:r>
    </w:p>
    <w:p w:rsidR="00FD3332" w:rsidRDefault="00396F25" w:rsidP="00D15E0B">
      <w:r w:rsidRPr="00396F25">
        <w:t>When dragging and dropping, there are events that are based on the dragged element</w:t>
      </w:r>
      <w:r>
        <w:t>(dragstart, drag, dragend)</w:t>
      </w:r>
      <w:r w:rsidRPr="00396F25">
        <w:t>, and events that are based on the drop target</w:t>
      </w:r>
      <w:r>
        <w:t xml:space="preserve"> (dragenter, dragover, dragleave, drop)</w:t>
      </w:r>
    </w:p>
    <w:p w:rsidR="00AC7EC7" w:rsidRDefault="00AC7EC7" w:rsidP="00AC7EC7">
      <w:pPr>
        <w:pStyle w:val="Heading3"/>
      </w:pPr>
      <w:r>
        <w:t>Dragging events</w:t>
      </w:r>
    </w:p>
    <w:p w:rsidR="00AC7EC7" w:rsidRPr="00AC7EC7" w:rsidRDefault="00AC7EC7" w:rsidP="00AC7EC7">
      <w:r>
        <w:t>When dragging, t</w:t>
      </w:r>
      <w:r w:rsidRPr="00AC7EC7">
        <w:t xml:space="preserve">he following events are based on the </w:t>
      </w:r>
      <w:r w:rsidRPr="00396F25">
        <w:t>dragged element</w:t>
      </w:r>
    </w:p>
    <w:p w:rsidR="00AC7EC7" w:rsidRDefault="00AC7EC7" w:rsidP="00B15B7D">
      <w:pPr>
        <w:pStyle w:val="ListParagraph"/>
        <w:numPr>
          <w:ilvl w:val="0"/>
          <w:numId w:val="8"/>
        </w:numPr>
      </w:pPr>
      <w:r w:rsidRPr="00396F25">
        <w:rPr>
          <w:b/>
          <w:bCs/>
        </w:rPr>
        <w:t xml:space="preserve">dragstart </w:t>
      </w:r>
      <w:r w:rsidRPr="00396F25">
        <w:t>Triggers when the drag is started</w:t>
      </w:r>
    </w:p>
    <w:p w:rsidR="00AC7EC7" w:rsidRDefault="00AC7EC7" w:rsidP="00B15B7D">
      <w:pPr>
        <w:pStyle w:val="ListParagraph"/>
        <w:numPr>
          <w:ilvl w:val="0"/>
          <w:numId w:val="8"/>
        </w:numPr>
      </w:pPr>
      <w:r w:rsidRPr="00396F25">
        <w:rPr>
          <w:b/>
          <w:bCs/>
        </w:rPr>
        <w:t xml:space="preserve">drag </w:t>
      </w:r>
      <w:r w:rsidRPr="00396F25">
        <w:t>Triggers continuously as the element is being dragged</w:t>
      </w:r>
    </w:p>
    <w:p w:rsidR="00AC7EC7" w:rsidRPr="00AC7EC7" w:rsidRDefault="00AC7EC7" w:rsidP="00B15B7D">
      <w:pPr>
        <w:pStyle w:val="ListParagraph"/>
        <w:numPr>
          <w:ilvl w:val="0"/>
          <w:numId w:val="8"/>
        </w:numPr>
      </w:pPr>
      <w:r w:rsidRPr="00396F25">
        <w:rPr>
          <w:b/>
          <w:bCs/>
        </w:rPr>
        <w:t xml:space="preserve">dragend </w:t>
      </w:r>
      <w:r w:rsidRPr="00396F25">
        <w:t>Triggers when the drag is finished</w:t>
      </w:r>
    </w:p>
    <w:p w:rsidR="006F3FDF" w:rsidRDefault="006F3FDF" w:rsidP="006F3FDF">
      <w:r>
        <w:t xml:space="preserve">The following </w:t>
      </w:r>
      <w:r w:rsidRPr="006F3FDF">
        <w:t>shows the use of the drag-start and dragend events to change the style of the item being dragged until the dragging ends</w:t>
      </w:r>
      <w:r>
        <w:t>.</w:t>
      </w:r>
    </w:p>
    <w:p w:rsidR="00E16042" w:rsidRDefault="00E16042" w:rsidP="006F3FDF"/>
    <w:p w:rsidR="00E16042" w:rsidRDefault="00E16042" w:rsidP="006F3FDF"/>
    <w:p w:rsidR="006F3FDF" w:rsidRDefault="006F3FDF" w:rsidP="006F3FDF">
      <w:r>
        <w:lastRenderedPageBreak/>
        <w:t>Javascript:</w:t>
      </w:r>
    </w:p>
    <w:p w:rsidR="006F3FDF" w:rsidRDefault="006F3FDF" w:rsidP="006F3FDF">
      <w:r>
        <w:rPr>
          <w:noProof/>
        </w:rPr>
        <w:drawing>
          <wp:inline distT="0" distB="0" distL="0" distR="0">
            <wp:extent cx="5292421" cy="1749099"/>
            <wp:effectExtent l="19050" t="0" r="347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734" cy="174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DF" w:rsidRDefault="006F3FDF" w:rsidP="006F3FDF">
      <w:r>
        <w:t>CSS:</w:t>
      </w:r>
    </w:p>
    <w:p w:rsidR="006F3FDF" w:rsidRDefault="006F3FDF" w:rsidP="006F3FDF">
      <w:r>
        <w:rPr>
          <w:noProof/>
        </w:rPr>
        <w:drawing>
          <wp:inline distT="0" distB="0" distL="0" distR="0">
            <wp:extent cx="4409827" cy="4765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395" cy="47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DF" w:rsidRPr="00FD3332" w:rsidRDefault="006F3FDF" w:rsidP="006F3FDF">
      <w:r>
        <w:t xml:space="preserve">JsFiddle: </w:t>
      </w:r>
      <w:r w:rsidRPr="006F3FDF">
        <w:t>https://jsfiddle.net/pn5cd92q/2/</w:t>
      </w:r>
      <w:r>
        <w:t xml:space="preserve"> (</w:t>
      </w:r>
      <w:r w:rsidR="00441F06" w:rsidRPr="00441F06">
        <w:t>the background of the dragged item changes to yellow until the dragging stops</w:t>
      </w:r>
      <w:r>
        <w:t>)</w:t>
      </w:r>
    </w:p>
    <w:p w:rsidR="008A0A9B" w:rsidRDefault="00AC7EC7" w:rsidP="00AC7EC7">
      <w:pPr>
        <w:pStyle w:val="Heading3"/>
      </w:pPr>
      <w:r>
        <w:t>Dropping</w:t>
      </w:r>
    </w:p>
    <w:p w:rsidR="00AC7EC7" w:rsidRDefault="00D15E0B" w:rsidP="00AC7EC7">
      <w:r w:rsidRPr="00D15E0B">
        <w:t>After dragging, the drop must be made operational. The following events are based on the drop target.</w:t>
      </w:r>
    </w:p>
    <w:p w:rsidR="00D15E0B" w:rsidRDefault="00D15E0B" w:rsidP="00D15E0B">
      <w:pPr>
        <w:pStyle w:val="ListParagraph"/>
        <w:numPr>
          <w:ilvl w:val="0"/>
          <w:numId w:val="8"/>
        </w:numPr>
      </w:pPr>
      <w:r w:rsidRPr="008D4C5D">
        <w:rPr>
          <w:b/>
          <w:bCs/>
        </w:rPr>
        <w:t xml:space="preserve">dragenter </w:t>
      </w:r>
      <w:r w:rsidRPr="008D4C5D">
        <w:t>Triggers when the drag enters a drop zone</w:t>
      </w:r>
    </w:p>
    <w:p w:rsidR="00D15E0B" w:rsidRDefault="00D15E0B" w:rsidP="00D15E0B">
      <w:pPr>
        <w:pStyle w:val="ListParagraph"/>
        <w:numPr>
          <w:ilvl w:val="0"/>
          <w:numId w:val="8"/>
        </w:numPr>
      </w:pPr>
      <w:r w:rsidRPr="008D4C5D">
        <w:rPr>
          <w:b/>
          <w:bCs/>
        </w:rPr>
        <w:t xml:space="preserve">dragover </w:t>
      </w:r>
      <w:r w:rsidRPr="008D4C5D">
        <w:t>Triggers continuously as the element is dragged over the drop zone</w:t>
      </w:r>
    </w:p>
    <w:p w:rsidR="00D15E0B" w:rsidRDefault="00D15E0B" w:rsidP="00D15E0B">
      <w:pPr>
        <w:pStyle w:val="ListParagraph"/>
        <w:numPr>
          <w:ilvl w:val="0"/>
          <w:numId w:val="8"/>
        </w:numPr>
      </w:pPr>
      <w:r w:rsidRPr="008D4C5D">
        <w:rPr>
          <w:b/>
          <w:bCs/>
        </w:rPr>
        <w:t xml:space="preserve">dragleave </w:t>
      </w:r>
      <w:r w:rsidRPr="008D4C5D">
        <w:t>Triggers when the dragged item leaves a drop zone</w:t>
      </w:r>
    </w:p>
    <w:p w:rsidR="00D15E0B" w:rsidRDefault="00D15E0B" w:rsidP="00D15E0B">
      <w:pPr>
        <w:pStyle w:val="ListParagraph"/>
        <w:numPr>
          <w:ilvl w:val="0"/>
          <w:numId w:val="8"/>
        </w:numPr>
      </w:pPr>
      <w:r w:rsidRPr="008D4C5D">
        <w:rPr>
          <w:b/>
          <w:bCs/>
        </w:rPr>
        <w:t xml:space="preserve">drop </w:t>
      </w:r>
      <w:r w:rsidRPr="008D4C5D">
        <w:t>Triggers when the dragged item is dropped</w:t>
      </w:r>
    </w:p>
    <w:p w:rsidR="0028376D" w:rsidRDefault="0028376D" w:rsidP="0028376D">
      <w:r w:rsidRPr="0028376D">
        <w:rPr>
          <w:b/>
        </w:rPr>
        <w:t>Note</w:t>
      </w:r>
      <w:r>
        <w:t xml:space="preserve">: </w:t>
      </w:r>
      <w:r w:rsidRPr="00F541BA">
        <w:rPr>
          <w:i/>
        </w:rPr>
        <w:t>dragenter</w:t>
      </w:r>
      <w:r w:rsidRPr="0028376D">
        <w:t xml:space="preserve"> and </w:t>
      </w:r>
      <w:r w:rsidRPr="00F541BA">
        <w:rPr>
          <w:i/>
        </w:rPr>
        <w:t>dragover</w:t>
      </w:r>
      <w:r w:rsidRPr="0028376D">
        <w:t xml:space="preserve"> events def</w:t>
      </w:r>
      <w:r>
        <w:t xml:space="preserve">ault to rejecting dragged items, </w:t>
      </w:r>
      <w:r w:rsidRPr="0028376D">
        <w:t>which is why you can’t currently drop an item</w:t>
      </w:r>
      <w:r w:rsidR="00F541BA">
        <w:t>.</w:t>
      </w:r>
    </w:p>
    <w:p w:rsidR="00F541BA" w:rsidRDefault="00F541BA" w:rsidP="0028376D">
      <w:r>
        <w:t>Also note that t</w:t>
      </w:r>
      <w:r w:rsidRPr="00F541BA">
        <w:t xml:space="preserve">he </w:t>
      </w:r>
      <w:r w:rsidRPr="00F541BA">
        <w:rPr>
          <w:i/>
        </w:rPr>
        <w:t>drop event</w:t>
      </w:r>
      <w:r w:rsidRPr="00F541BA">
        <w:t xml:space="preserve"> removes the dropped item from the document object model (DOM) and then adds it back to the DOM at the drop zone location</w:t>
      </w:r>
      <w:r>
        <w:t>.</w:t>
      </w:r>
    </w:p>
    <w:p w:rsidR="00F541BA" w:rsidRDefault="004E6553" w:rsidP="0028376D">
      <w:r w:rsidRPr="004E6553">
        <w:t>The following code subscribes to the dragenter, dragover, and drop events.</w:t>
      </w:r>
    </w:p>
    <w:p w:rsidR="004E6553" w:rsidRDefault="004E6553" w:rsidP="0028376D">
      <w:r>
        <w:t>Javascript:</w:t>
      </w:r>
    </w:p>
    <w:p w:rsidR="004E6553" w:rsidRDefault="004E6553" w:rsidP="0028376D">
      <w:r>
        <w:rPr>
          <w:noProof/>
        </w:rPr>
        <w:lastRenderedPageBreak/>
        <w:drawing>
          <wp:inline distT="0" distB="0" distL="0" distR="0">
            <wp:extent cx="4537047" cy="420425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88" cy="420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5AA" w:rsidRDefault="002915AA" w:rsidP="0028376D">
      <w:r w:rsidRPr="002915AA">
        <w:rPr>
          <w:b/>
        </w:rPr>
        <w:t>NOTE</w:t>
      </w:r>
      <w:r>
        <w:t xml:space="preserve">: </w:t>
      </w:r>
      <w:r w:rsidRPr="002915AA">
        <w:t xml:space="preserve">Notice that </w:t>
      </w:r>
      <w:r w:rsidRPr="002915AA">
        <w:rPr>
          <w:i/>
        </w:rPr>
        <w:t>dragenter</w:t>
      </w:r>
      <w:r w:rsidRPr="002915AA">
        <w:t xml:space="preserve"> and </w:t>
      </w:r>
      <w:r w:rsidRPr="002915AA">
        <w:rPr>
          <w:i/>
        </w:rPr>
        <w:t>dragover</w:t>
      </w:r>
      <w:r w:rsidRPr="002915AA">
        <w:t xml:space="preserve"> call the same </w:t>
      </w:r>
      <w:r w:rsidRPr="002915AA">
        <w:rPr>
          <w:i/>
        </w:rPr>
        <w:t>preventDefault</w:t>
      </w:r>
      <w:r w:rsidRPr="002915AA">
        <w:t xml:space="preserve"> function, which prevents the rejection of the dragged items</w:t>
      </w:r>
    </w:p>
    <w:p w:rsidR="004E6553" w:rsidRDefault="004E6553" w:rsidP="0028376D">
      <w:r>
        <w:t>Resulting page:</w:t>
      </w:r>
    </w:p>
    <w:p w:rsidR="004E6553" w:rsidRDefault="004E6553" w:rsidP="0028376D">
      <w:r>
        <w:rPr>
          <w:noProof/>
        </w:rPr>
        <w:drawing>
          <wp:inline distT="0" distB="0" distL="0" distR="0">
            <wp:extent cx="4493537" cy="2480807"/>
            <wp:effectExtent l="19050" t="0" r="2263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911" cy="24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553" w:rsidRDefault="004E6553" w:rsidP="0028376D">
      <w:r>
        <w:t xml:space="preserve">JSFiddle: </w:t>
      </w:r>
      <w:r w:rsidRPr="004E6553">
        <w:t>https://jsfiddle.net/pn5cd92q/3/</w:t>
      </w:r>
      <w:r w:rsidR="002915AA">
        <w:t xml:space="preserve"> </w:t>
      </w:r>
    </w:p>
    <w:p w:rsidR="00ED58FD" w:rsidRDefault="00ED58FD" w:rsidP="00ED58FD">
      <w:pPr>
        <w:pStyle w:val="Heading3"/>
      </w:pPr>
      <w:r>
        <w:lastRenderedPageBreak/>
        <w:t>Using the DataTransfer object</w:t>
      </w:r>
    </w:p>
    <w:p w:rsidR="008B1CAC" w:rsidRDefault="00575367" w:rsidP="008B1CAC">
      <w:r>
        <w:t>We</w:t>
      </w:r>
      <w:r w:rsidR="008B1CAC" w:rsidRPr="008B1CAC">
        <w:t xml:space="preserve"> can also use the DataTransfer object to pass data from the dragstart event to the drop event</w:t>
      </w:r>
      <w:r w:rsidR="008B1CAC">
        <w:t xml:space="preserve"> (</w:t>
      </w:r>
      <w:r w:rsidR="005464EB">
        <w:t xml:space="preserve">NO </w:t>
      </w:r>
      <w:r w:rsidR="008B1CAC" w:rsidRPr="008B1CAC">
        <w:t>need to create a global variable to reference the item being dragged</w:t>
      </w:r>
      <w:r w:rsidR="008B1CAC">
        <w:t xml:space="preserve"> anymore)</w:t>
      </w:r>
      <w:r w:rsidR="008B1CAC" w:rsidRPr="008B1CAC">
        <w:t>.</w:t>
      </w:r>
    </w:p>
    <w:p w:rsidR="000C4800" w:rsidRDefault="000C4800" w:rsidP="008B1CAC">
      <w:r w:rsidRPr="000C4800">
        <w:t xml:space="preserve">Using the </w:t>
      </w:r>
      <w:r w:rsidRPr="000C4800">
        <w:rPr>
          <w:i/>
        </w:rPr>
        <w:t>DataTransfer</w:t>
      </w:r>
      <w:r>
        <w:t xml:space="preserve"> object, we can </w:t>
      </w:r>
      <w:r w:rsidRPr="000C4800">
        <w:t xml:space="preserve">pass any data to the </w:t>
      </w:r>
      <w:r w:rsidRPr="000C4800">
        <w:rPr>
          <w:i/>
        </w:rPr>
        <w:t>drop</w:t>
      </w:r>
      <w:r w:rsidRPr="000C4800">
        <w:t xml:space="preserve"> event as long as it can be represented as a </w:t>
      </w:r>
      <w:r w:rsidRPr="000C4800">
        <w:rPr>
          <w:b/>
        </w:rPr>
        <w:t>string</w:t>
      </w:r>
      <w:r w:rsidRPr="000C4800">
        <w:t xml:space="preserve"> or </w:t>
      </w:r>
      <w:r w:rsidRPr="000C4800">
        <w:rPr>
          <w:b/>
        </w:rPr>
        <w:t>URL</w:t>
      </w:r>
      <w:r>
        <w:rPr>
          <w:b/>
        </w:rPr>
        <w:t xml:space="preserve">. </w:t>
      </w:r>
    </w:p>
    <w:p w:rsidR="000C4800" w:rsidRDefault="00575367" w:rsidP="008B1CAC">
      <w:r>
        <w:rPr>
          <w:noProof/>
        </w:rPr>
        <w:drawing>
          <wp:inline distT="0" distB="0" distL="0" distR="0">
            <wp:extent cx="4807392" cy="145737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91" cy="145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67" w:rsidRDefault="00575367" w:rsidP="008B1CAC">
      <w:r w:rsidRPr="00575367">
        <w:t>The DataTransfer object has the following members.</w:t>
      </w:r>
    </w:p>
    <w:p w:rsidR="00575367" w:rsidRDefault="00575367" w:rsidP="008B1CAC">
      <w:r>
        <w:rPr>
          <w:noProof/>
        </w:rPr>
        <w:drawing>
          <wp:inline distT="0" distB="0" distL="0" distR="0">
            <wp:extent cx="4107677" cy="1638410"/>
            <wp:effectExtent l="19050" t="0" r="712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86" cy="163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04" w:rsidRDefault="00762304" w:rsidP="008B1CAC">
      <w:r>
        <w:t>Example below</w:t>
      </w:r>
    </w:p>
    <w:p w:rsidR="00762304" w:rsidRDefault="00762304" w:rsidP="008B1CAC">
      <w:r>
        <w:t>HTML:</w:t>
      </w:r>
    </w:p>
    <w:p w:rsidR="00762304" w:rsidRPr="000C4800" w:rsidRDefault="00762304" w:rsidP="008B1CAC">
      <w:r>
        <w:rPr>
          <w:noProof/>
        </w:rPr>
        <w:drawing>
          <wp:inline distT="0" distB="0" distL="0" distR="0">
            <wp:extent cx="4408346" cy="254441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78" cy="254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BA" w:rsidRDefault="00F541BA" w:rsidP="0028376D"/>
    <w:p w:rsidR="00762304" w:rsidRDefault="00762304" w:rsidP="0028376D">
      <w:r>
        <w:t>Javascript:</w:t>
      </w:r>
    </w:p>
    <w:p w:rsidR="00762304" w:rsidRDefault="00762304" w:rsidP="0028376D">
      <w:r>
        <w:rPr>
          <w:noProof/>
        </w:rPr>
        <w:drawing>
          <wp:inline distT="0" distB="0" distL="0" distR="0">
            <wp:extent cx="4958467" cy="119846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76" cy="119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04" w:rsidRDefault="00762304" w:rsidP="0028376D">
      <w:r>
        <w:rPr>
          <w:noProof/>
        </w:rPr>
        <w:drawing>
          <wp:inline distT="0" distB="0" distL="0" distR="0">
            <wp:extent cx="4497291" cy="267430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646" cy="267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BC2" w:rsidRDefault="001C2BC2" w:rsidP="001C2BC2">
      <w:r>
        <w:t>Resulting page:</w:t>
      </w:r>
    </w:p>
    <w:p w:rsidR="001C2BC2" w:rsidRDefault="001C2BC2" w:rsidP="001C2BC2">
      <w:r>
        <w:rPr>
          <w:noProof/>
        </w:rPr>
        <w:drawing>
          <wp:inline distT="0" distB="0" distL="0" distR="0">
            <wp:extent cx="4568853" cy="2726652"/>
            <wp:effectExtent l="19050" t="0" r="3147" b="0"/>
            <wp:docPr id="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67" cy="2728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BC2" w:rsidRDefault="001C2BC2" w:rsidP="0028376D"/>
    <w:p w:rsidR="00457FC9" w:rsidRDefault="00457FC9" w:rsidP="0028376D">
      <w:r>
        <w:lastRenderedPageBreak/>
        <w:t>Code explanation:</w:t>
      </w:r>
    </w:p>
    <w:p w:rsidR="00457FC9" w:rsidRDefault="00457FC9" w:rsidP="0028376D">
      <w:r>
        <w:rPr>
          <w:noProof/>
        </w:rPr>
        <w:drawing>
          <wp:inline distT="0" distB="0" distL="0" distR="0">
            <wp:extent cx="5098915" cy="2218414"/>
            <wp:effectExtent l="19050" t="0" r="64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52" cy="22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234" w:rsidRDefault="009E2234" w:rsidP="0028376D">
      <w:r>
        <w:t xml:space="preserve">JSFiddle: </w:t>
      </w:r>
      <w:r w:rsidRPr="009E2234">
        <w:t>https://jsfiddle.net/1xq1p372/</w:t>
      </w:r>
    </w:p>
    <w:p w:rsidR="00463FBC" w:rsidRDefault="00463FBC" w:rsidP="0028376D"/>
    <w:p w:rsidR="00463FBC" w:rsidRDefault="00643830" w:rsidP="00643830">
      <w:pPr>
        <w:pStyle w:val="Heading2"/>
      </w:pPr>
      <w:r>
        <w:t xml:space="preserve">Lesson 2: </w:t>
      </w:r>
      <w:r w:rsidR="00463FBC">
        <w:t>Dragging and dropping files</w:t>
      </w:r>
    </w:p>
    <w:p w:rsidR="00643830" w:rsidRDefault="00643830" w:rsidP="00643830">
      <w:r w:rsidRPr="00643830">
        <w:t xml:space="preserve">You can drag and drop files by using the </w:t>
      </w:r>
      <w:r w:rsidRPr="00643830">
        <w:rPr>
          <w:i/>
        </w:rPr>
        <w:t>File application programming interface</w:t>
      </w:r>
      <w:r w:rsidRPr="00643830">
        <w:t xml:space="preserve"> (API), which is also part of HTML5.</w:t>
      </w:r>
    </w:p>
    <w:p w:rsidR="00643830" w:rsidRDefault="00820045" w:rsidP="00820045">
      <w:pPr>
        <w:pStyle w:val="Heading3"/>
      </w:pPr>
      <w:r>
        <w:t>Using the FileList and File objects</w:t>
      </w:r>
    </w:p>
    <w:p w:rsidR="00331D49" w:rsidRDefault="00331D49" w:rsidP="00331D49">
      <w:r w:rsidRPr="00331D49">
        <w:t xml:space="preserve">When dropping a file, the </w:t>
      </w:r>
      <w:r w:rsidRPr="00331D49">
        <w:rPr>
          <w:i/>
        </w:rPr>
        <w:t>DataTransfer</w:t>
      </w:r>
      <w:r w:rsidRPr="00331D49">
        <w:t xml:space="preserve"> o</w:t>
      </w:r>
      <w:r>
        <w:t xml:space="preserve">bject returns a </w:t>
      </w:r>
      <w:r w:rsidRPr="00331D49">
        <w:rPr>
          <w:i/>
        </w:rPr>
        <w:t>FileList</w:t>
      </w:r>
      <w:r>
        <w:t xml:space="preserve"> object</w:t>
      </w:r>
      <w:r w:rsidR="00992388">
        <w:t xml:space="preserve"> (</w:t>
      </w:r>
      <w:r w:rsidR="00992388" w:rsidRPr="00992388">
        <w:t>a collection of File objects that were dropped</w:t>
      </w:r>
      <w:r w:rsidR="00992388">
        <w:t>).</w:t>
      </w:r>
    </w:p>
    <w:p w:rsidR="00765EB1" w:rsidRDefault="00765EB1" w:rsidP="00331D49">
      <w:r>
        <w:t>A</w:t>
      </w:r>
      <w:r w:rsidRPr="00765EB1">
        <w:t xml:space="preserve"> File object has the following properties</w:t>
      </w:r>
    </w:p>
    <w:p w:rsidR="00765EB1" w:rsidRDefault="00765EB1" w:rsidP="00765EB1">
      <w:pPr>
        <w:pStyle w:val="ListParagraph"/>
        <w:numPr>
          <w:ilvl w:val="0"/>
          <w:numId w:val="9"/>
        </w:numPr>
      </w:pPr>
      <w:r w:rsidRPr="00765EB1">
        <w:rPr>
          <w:b/>
          <w:bCs/>
        </w:rPr>
        <w:t xml:space="preserve">name </w:t>
      </w:r>
      <w:r w:rsidRPr="00765EB1">
        <w:t>Property that gets the file name and extension without a path</w:t>
      </w:r>
    </w:p>
    <w:p w:rsidR="00765EB1" w:rsidRDefault="00765EB1" w:rsidP="00765EB1">
      <w:pPr>
        <w:pStyle w:val="ListParagraph"/>
        <w:numPr>
          <w:ilvl w:val="0"/>
          <w:numId w:val="9"/>
        </w:numPr>
      </w:pPr>
      <w:r w:rsidRPr="00765EB1">
        <w:rPr>
          <w:b/>
          <w:bCs/>
        </w:rPr>
        <w:t xml:space="preserve">type </w:t>
      </w:r>
      <w:r w:rsidRPr="00765EB1">
        <w:t>Property that gets the MIME type of the file</w:t>
      </w:r>
    </w:p>
    <w:p w:rsidR="00765EB1" w:rsidRDefault="00765EB1" w:rsidP="00765EB1">
      <w:pPr>
        <w:pStyle w:val="ListParagraph"/>
        <w:numPr>
          <w:ilvl w:val="0"/>
          <w:numId w:val="9"/>
        </w:numPr>
      </w:pPr>
      <w:r w:rsidRPr="00765EB1">
        <w:rPr>
          <w:b/>
          <w:bCs/>
        </w:rPr>
        <w:t xml:space="preserve">size </w:t>
      </w:r>
      <w:r w:rsidRPr="00765EB1">
        <w:t>Property that gets the file size in bytes</w:t>
      </w:r>
    </w:p>
    <w:p w:rsidR="00765EB1" w:rsidRDefault="00765EB1" w:rsidP="00765EB1">
      <w:r w:rsidRPr="00765EB1">
        <w:rPr>
          <w:b/>
        </w:rPr>
        <w:t>Example</w:t>
      </w:r>
      <w:r>
        <w:t xml:space="preserve">: </w:t>
      </w:r>
      <w:r w:rsidRPr="00765EB1">
        <w:t>The following HTML document has a &lt;</w:t>
      </w:r>
      <w:r w:rsidRPr="00765EB1">
        <w:rPr>
          <w:i/>
          <w:iCs/>
        </w:rPr>
        <w:t>div</w:t>
      </w:r>
      <w:r w:rsidRPr="00765EB1">
        <w:t>&gt; element onto which files can be dropped and a &lt;</w:t>
      </w:r>
      <w:r w:rsidRPr="00765EB1">
        <w:rPr>
          <w:i/>
          <w:iCs/>
        </w:rPr>
        <w:t>table</w:t>
      </w:r>
      <w:r w:rsidRPr="00765EB1">
        <w:t>&gt; element that is populated with information about the dropped files.</w:t>
      </w:r>
    </w:p>
    <w:p w:rsidR="00C934D7" w:rsidRDefault="00C934D7" w:rsidP="00765EB1"/>
    <w:p w:rsidR="00C934D7" w:rsidRDefault="00C934D7" w:rsidP="00765EB1"/>
    <w:p w:rsidR="00C934D7" w:rsidRDefault="00C934D7" w:rsidP="00765EB1"/>
    <w:p w:rsidR="00C934D7" w:rsidRDefault="00C934D7" w:rsidP="00765EB1"/>
    <w:p w:rsidR="00C934D7" w:rsidRDefault="00C934D7" w:rsidP="00765EB1"/>
    <w:p w:rsidR="00C934D7" w:rsidRDefault="00C934D7" w:rsidP="00765EB1"/>
    <w:p w:rsidR="00C934D7" w:rsidRDefault="00C934D7" w:rsidP="00765EB1">
      <w:r>
        <w:lastRenderedPageBreak/>
        <w:t>HTML:</w:t>
      </w:r>
    </w:p>
    <w:p w:rsidR="00C934D7" w:rsidRDefault="00C934D7" w:rsidP="00765EB1">
      <w:r>
        <w:rPr>
          <w:noProof/>
        </w:rPr>
        <w:drawing>
          <wp:inline distT="0" distB="0" distL="0" distR="0">
            <wp:extent cx="5095240" cy="228156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037" cy="228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D7" w:rsidRDefault="00C934D7" w:rsidP="00765EB1">
      <w:r>
        <w:t>CSS:</w:t>
      </w:r>
    </w:p>
    <w:p w:rsidR="00C934D7" w:rsidRDefault="00C934D7" w:rsidP="00765EB1">
      <w:r>
        <w:rPr>
          <w:noProof/>
        </w:rPr>
        <w:drawing>
          <wp:inline distT="0" distB="0" distL="0" distR="0">
            <wp:extent cx="4330313" cy="260211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89" cy="260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D7" w:rsidRDefault="00C934D7">
      <w:r>
        <w:br w:type="page"/>
      </w:r>
    </w:p>
    <w:p w:rsidR="00C934D7" w:rsidRDefault="00C934D7" w:rsidP="00765EB1">
      <w:r>
        <w:lastRenderedPageBreak/>
        <w:t>Resulting page:</w:t>
      </w:r>
    </w:p>
    <w:p w:rsidR="00C934D7" w:rsidRPr="00331D49" w:rsidRDefault="00C934D7" w:rsidP="00765EB1">
      <w:r>
        <w:rPr>
          <w:noProof/>
        </w:rPr>
        <w:drawing>
          <wp:inline distT="0" distB="0" distL="0" distR="0">
            <wp:extent cx="4704025" cy="3085107"/>
            <wp:effectExtent l="19050" t="0" r="13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36" cy="308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0B" w:rsidRDefault="00534AFF" w:rsidP="00D15E0B">
      <w:r>
        <w:t xml:space="preserve">JsFiddle: </w:t>
      </w:r>
      <w:r w:rsidR="00A66E68" w:rsidRPr="00A66E68">
        <w:t>https://jsfiddle.net/doxm98by/</w:t>
      </w:r>
    </w:p>
    <w:p w:rsidR="00D15E0B" w:rsidRDefault="00F85480" w:rsidP="00AC7EC7">
      <w:r w:rsidRPr="00F85480">
        <w:rPr>
          <w:b/>
        </w:rPr>
        <w:t>Note</w:t>
      </w:r>
      <w:r>
        <w:rPr>
          <w:b/>
        </w:rPr>
        <w:t xml:space="preserve">: </w:t>
      </w:r>
      <w:r>
        <w:t xml:space="preserve">Even with </w:t>
      </w:r>
      <w:r w:rsidRPr="00F85480">
        <w:t>no JavaScript</w:t>
      </w:r>
      <w:r>
        <w:t>,</w:t>
      </w:r>
      <w:r w:rsidRPr="00F85480">
        <w:t xml:space="preserve"> If you drop a file anywhere on the webpage, the file opens in another window. For example, if you drag and drop a movie onto the webpage, the movie will start playing in a new window</w:t>
      </w:r>
    </w:p>
    <w:p w:rsidR="000E039A" w:rsidRDefault="00786F08" w:rsidP="00AC7EC7">
      <w:r>
        <w:t>GO TO NEXT PAGE</w:t>
      </w:r>
    </w:p>
    <w:p w:rsidR="000E039A" w:rsidRDefault="000E039A">
      <w:r>
        <w:br w:type="page"/>
      </w:r>
    </w:p>
    <w:p w:rsidR="00D901EC" w:rsidRDefault="00D901EC" w:rsidP="00AC7EC7">
      <w:r>
        <w:lastRenderedPageBreak/>
        <w:t xml:space="preserve">To </w:t>
      </w:r>
      <w:r w:rsidRPr="00D901EC">
        <w:t>process the dropped files and display the file information</w:t>
      </w:r>
      <w:r>
        <w:t>, look at the code below</w:t>
      </w:r>
    </w:p>
    <w:p w:rsidR="00D901EC" w:rsidRDefault="00D901EC" w:rsidP="00AC7EC7">
      <w:r>
        <w:t>Javascript:</w:t>
      </w:r>
    </w:p>
    <w:p w:rsidR="00D901EC" w:rsidRDefault="000E039A" w:rsidP="00AC7EC7">
      <w:r>
        <w:rPr>
          <w:noProof/>
        </w:rPr>
        <w:drawing>
          <wp:inline distT="0" distB="0" distL="0" distR="0">
            <wp:extent cx="4590396" cy="3689405"/>
            <wp:effectExtent l="19050" t="0" r="654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66" cy="369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04" w:rsidRDefault="00151A04" w:rsidP="00AC7EC7">
      <w:r>
        <w:t>Resulting page:</w:t>
      </w:r>
    </w:p>
    <w:p w:rsidR="00151A04" w:rsidRPr="00F85480" w:rsidRDefault="00151A04" w:rsidP="00AC7EC7">
      <w:r>
        <w:rPr>
          <w:noProof/>
        </w:rPr>
        <w:drawing>
          <wp:inline distT="0" distB="0" distL="0" distR="0">
            <wp:extent cx="4592707" cy="318847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97" cy="319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JSFiddle: </w:t>
      </w:r>
      <w:r w:rsidRPr="00151A04">
        <w:t>https://jsfiddle.net/doxm98by/2/</w:t>
      </w:r>
    </w:p>
    <w:sectPr w:rsidR="00151A04" w:rsidRPr="00F85480" w:rsidSect="001E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5259"/>
    <w:multiLevelType w:val="hybridMultilevel"/>
    <w:tmpl w:val="B8760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3A7C"/>
    <w:multiLevelType w:val="hybridMultilevel"/>
    <w:tmpl w:val="BD8048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F1603"/>
    <w:multiLevelType w:val="hybridMultilevel"/>
    <w:tmpl w:val="30DE0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23D9E"/>
    <w:multiLevelType w:val="hybridMultilevel"/>
    <w:tmpl w:val="7EC49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045C3"/>
    <w:multiLevelType w:val="hybridMultilevel"/>
    <w:tmpl w:val="3CE47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53471"/>
    <w:multiLevelType w:val="hybridMultilevel"/>
    <w:tmpl w:val="7C9E1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75C19"/>
    <w:multiLevelType w:val="hybridMultilevel"/>
    <w:tmpl w:val="ED964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A0A04"/>
    <w:multiLevelType w:val="hybridMultilevel"/>
    <w:tmpl w:val="3306C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02C24"/>
    <w:multiLevelType w:val="hybridMultilevel"/>
    <w:tmpl w:val="3DB60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D0CF7"/>
    <w:rsid w:val="00042D26"/>
    <w:rsid w:val="000727D7"/>
    <w:rsid w:val="000C3AD5"/>
    <w:rsid w:val="000C4800"/>
    <w:rsid w:val="000E039A"/>
    <w:rsid w:val="00151A04"/>
    <w:rsid w:val="001A3D1D"/>
    <w:rsid w:val="001B4E0F"/>
    <w:rsid w:val="001C2BC2"/>
    <w:rsid w:val="001E0EBB"/>
    <w:rsid w:val="00256E58"/>
    <w:rsid w:val="0028376D"/>
    <w:rsid w:val="002915AA"/>
    <w:rsid w:val="002A5827"/>
    <w:rsid w:val="002C26A3"/>
    <w:rsid w:val="002D1971"/>
    <w:rsid w:val="00331D49"/>
    <w:rsid w:val="003420DD"/>
    <w:rsid w:val="0036447C"/>
    <w:rsid w:val="00396F25"/>
    <w:rsid w:val="003A3051"/>
    <w:rsid w:val="003C7FCE"/>
    <w:rsid w:val="00441F06"/>
    <w:rsid w:val="00454A07"/>
    <w:rsid w:val="00457FC9"/>
    <w:rsid w:val="00463FBC"/>
    <w:rsid w:val="004A2EAD"/>
    <w:rsid w:val="004B4221"/>
    <w:rsid w:val="004C7D63"/>
    <w:rsid w:val="004D00BD"/>
    <w:rsid w:val="004E6553"/>
    <w:rsid w:val="004F7F26"/>
    <w:rsid w:val="00524123"/>
    <w:rsid w:val="00534AFF"/>
    <w:rsid w:val="005370CC"/>
    <w:rsid w:val="005464EB"/>
    <w:rsid w:val="00575367"/>
    <w:rsid w:val="005A2D4B"/>
    <w:rsid w:val="00643830"/>
    <w:rsid w:val="006E6483"/>
    <w:rsid w:val="006F3FDF"/>
    <w:rsid w:val="006F7F04"/>
    <w:rsid w:val="00762304"/>
    <w:rsid w:val="007625DE"/>
    <w:rsid w:val="00765EB1"/>
    <w:rsid w:val="00786F08"/>
    <w:rsid w:val="007A0A71"/>
    <w:rsid w:val="007B6B90"/>
    <w:rsid w:val="007C5091"/>
    <w:rsid w:val="007D0CF7"/>
    <w:rsid w:val="00820045"/>
    <w:rsid w:val="008A0A9B"/>
    <w:rsid w:val="008A7D8A"/>
    <w:rsid w:val="008B1CAC"/>
    <w:rsid w:val="008D4C5D"/>
    <w:rsid w:val="008F1F48"/>
    <w:rsid w:val="00992388"/>
    <w:rsid w:val="00994952"/>
    <w:rsid w:val="009B66A2"/>
    <w:rsid w:val="009C44B0"/>
    <w:rsid w:val="009E2234"/>
    <w:rsid w:val="00A66E68"/>
    <w:rsid w:val="00A7781C"/>
    <w:rsid w:val="00AC7EC7"/>
    <w:rsid w:val="00B15B7D"/>
    <w:rsid w:val="00B34E0A"/>
    <w:rsid w:val="00C10795"/>
    <w:rsid w:val="00C3534B"/>
    <w:rsid w:val="00C934D7"/>
    <w:rsid w:val="00CD2642"/>
    <w:rsid w:val="00CE22AA"/>
    <w:rsid w:val="00CE7DD3"/>
    <w:rsid w:val="00D15E0B"/>
    <w:rsid w:val="00D901EC"/>
    <w:rsid w:val="00DB2645"/>
    <w:rsid w:val="00DD38B3"/>
    <w:rsid w:val="00E16042"/>
    <w:rsid w:val="00E40E1E"/>
    <w:rsid w:val="00E67455"/>
    <w:rsid w:val="00E828DE"/>
    <w:rsid w:val="00ED58FD"/>
    <w:rsid w:val="00F0491A"/>
    <w:rsid w:val="00F541BA"/>
    <w:rsid w:val="00F85480"/>
    <w:rsid w:val="00FD3332"/>
    <w:rsid w:val="00FD60A7"/>
    <w:rsid w:val="00FF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EBB"/>
  </w:style>
  <w:style w:type="paragraph" w:styleId="Heading1">
    <w:name w:val="heading 1"/>
    <w:basedOn w:val="Normal"/>
    <w:next w:val="Normal"/>
    <w:link w:val="Heading1Char"/>
    <w:uiPriority w:val="9"/>
    <w:qFormat/>
    <w:rsid w:val="007D0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8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8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94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chibs</dc:creator>
  <cp:keywords/>
  <dc:description/>
  <cp:lastModifiedBy>chibs</cp:lastModifiedBy>
  <cp:revision>73</cp:revision>
  <dcterms:created xsi:type="dcterms:W3CDTF">2016-06-01T00:30:00Z</dcterms:created>
  <dcterms:modified xsi:type="dcterms:W3CDTF">2016-06-13T04:33:00Z</dcterms:modified>
</cp:coreProperties>
</file>