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4878FE" w14:textId="2EE4B2A1" w:rsidR="00F13E07" w:rsidRDefault="001D1C69">
      <w:r>
        <w:rPr>
          <w:b/>
          <w:bCs/>
        </w:rPr>
        <w:t>Robot Seguidor de Línea</w:t>
      </w:r>
      <w:r>
        <w:t>!</w:t>
      </w:r>
    </w:p>
    <w:p w14:paraId="32C8D6CB" w14:textId="77777777" w:rsidR="001D1C69" w:rsidRDefault="001D1C69" w:rsidP="001D1C69">
      <w:r>
        <w:t>// Definición de pines para los sensores infrarrojos</w:t>
      </w:r>
    </w:p>
    <w:p w14:paraId="5DE4F054" w14:textId="77777777" w:rsidR="001D1C69" w:rsidRDefault="001D1C69" w:rsidP="001D1C69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leftSensor</w:t>
      </w:r>
      <w:proofErr w:type="spellEnd"/>
      <w:r>
        <w:t xml:space="preserve"> = 2;</w:t>
      </w:r>
    </w:p>
    <w:p w14:paraId="32E4A467" w14:textId="77777777" w:rsidR="001D1C69" w:rsidRDefault="001D1C69" w:rsidP="001D1C69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rightSensor</w:t>
      </w:r>
      <w:proofErr w:type="spellEnd"/>
      <w:r>
        <w:t xml:space="preserve"> = 4;</w:t>
      </w:r>
    </w:p>
    <w:p w14:paraId="0883CDC0" w14:textId="77777777" w:rsidR="001D1C69" w:rsidRDefault="001D1C69" w:rsidP="001D1C69"/>
    <w:p w14:paraId="4378F96B" w14:textId="77777777" w:rsidR="001D1C69" w:rsidRDefault="001D1C69" w:rsidP="001D1C69">
      <w:r>
        <w:t>// Definición de pines para el Driver L298N y los Motores</w:t>
      </w:r>
    </w:p>
    <w:p w14:paraId="13056054" w14:textId="77777777" w:rsidR="001D1C69" w:rsidRDefault="001D1C69" w:rsidP="001D1C69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enA</w:t>
      </w:r>
      <w:proofErr w:type="spellEnd"/>
      <w:r>
        <w:t xml:space="preserve"> = 5;  // Velocidad Motor Izquierdo</w:t>
      </w:r>
    </w:p>
    <w:p w14:paraId="504D43EA" w14:textId="77777777" w:rsidR="001D1C69" w:rsidRDefault="001D1C69" w:rsidP="001D1C69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in1 = 7;  // Dirección Motor Izquierdo 1</w:t>
      </w:r>
    </w:p>
    <w:p w14:paraId="3F335A33" w14:textId="77777777" w:rsidR="001D1C69" w:rsidRDefault="001D1C69" w:rsidP="001D1C69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in2 = 8;  // Dirección Motor Izquierdo 2</w:t>
      </w:r>
    </w:p>
    <w:p w14:paraId="30182979" w14:textId="77777777" w:rsidR="001D1C69" w:rsidRDefault="001D1C69" w:rsidP="001D1C69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in3 = 9;  // Dirección Motor Derecho 1</w:t>
      </w:r>
    </w:p>
    <w:p w14:paraId="29FBE3B8" w14:textId="77777777" w:rsidR="001D1C69" w:rsidRDefault="001D1C69" w:rsidP="001D1C69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in4 = 11; // Dirección Motor Derecho 2</w:t>
      </w:r>
    </w:p>
    <w:p w14:paraId="3F5BDEBD" w14:textId="77777777" w:rsidR="001D1C69" w:rsidRDefault="001D1C69" w:rsidP="001D1C69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enB</w:t>
      </w:r>
      <w:proofErr w:type="spellEnd"/>
      <w:r>
        <w:t xml:space="preserve"> = 6;  // Velocidad Motor Derecho</w:t>
      </w:r>
    </w:p>
    <w:p w14:paraId="427CCAC8" w14:textId="77777777" w:rsidR="001D1C69" w:rsidRDefault="001D1C69" w:rsidP="001D1C69"/>
    <w:p w14:paraId="487C377E" w14:textId="77777777" w:rsidR="001D1C69" w:rsidRDefault="001D1C69" w:rsidP="001D1C69">
      <w:proofErr w:type="spellStart"/>
      <w:r>
        <w:t>void</w:t>
      </w:r>
      <w:proofErr w:type="spellEnd"/>
      <w:r>
        <w:t xml:space="preserve"> </w:t>
      </w:r>
      <w:proofErr w:type="spellStart"/>
      <w:r>
        <w:t>setup</w:t>
      </w:r>
      <w:proofErr w:type="spellEnd"/>
      <w:r>
        <w:t>() {</w:t>
      </w:r>
    </w:p>
    <w:p w14:paraId="6069B8A2" w14:textId="77777777" w:rsidR="001D1C69" w:rsidRDefault="001D1C69" w:rsidP="001D1C69">
      <w:r>
        <w:t xml:space="preserve">  // Configurar pines de sensores como entrada</w:t>
      </w:r>
    </w:p>
    <w:p w14:paraId="52DD1337" w14:textId="77777777" w:rsidR="001D1C69" w:rsidRDefault="001D1C69" w:rsidP="001D1C69">
      <w:r>
        <w:t xml:space="preserve">  </w:t>
      </w:r>
      <w:proofErr w:type="spellStart"/>
      <w:r>
        <w:t>pinMode</w:t>
      </w:r>
      <w:proofErr w:type="spellEnd"/>
      <w:r>
        <w:t>(</w:t>
      </w:r>
      <w:proofErr w:type="spellStart"/>
      <w:r>
        <w:t>leftSensor</w:t>
      </w:r>
      <w:proofErr w:type="spellEnd"/>
      <w:r>
        <w:t>, INPUT);</w:t>
      </w:r>
    </w:p>
    <w:p w14:paraId="06370232" w14:textId="77777777" w:rsidR="001D1C69" w:rsidRDefault="001D1C69" w:rsidP="001D1C69">
      <w:r>
        <w:t xml:space="preserve">  </w:t>
      </w:r>
      <w:proofErr w:type="spellStart"/>
      <w:r>
        <w:t>pinMode</w:t>
      </w:r>
      <w:proofErr w:type="spellEnd"/>
      <w:r>
        <w:t>(</w:t>
      </w:r>
      <w:proofErr w:type="spellStart"/>
      <w:r>
        <w:t>rightSensor</w:t>
      </w:r>
      <w:proofErr w:type="spellEnd"/>
      <w:r>
        <w:t>, INPUT);</w:t>
      </w:r>
    </w:p>
    <w:p w14:paraId="075BEA25" w14:textId="77777777" w:rsidR="001D1C69" w:rsidRDefault="001D1C69" w:rsidP="001D1C69"/>
    <w:p w14:paraId="6C3246D6" w14:textId="77777777" w:rsidR="001D1C69" w:rsidRDefault="001D1C69" w:rsidP="001D1C69">
      <w:r>
        <w:t xml:space="preserve">  // Configurar pines de motores como salida</w:t>
      </w:r>
    </w:p>
    <w:p w14:paraId="5FD45ED3" w14:textId="77777777" w:rsidR="001D1C69" w:rsidRDefault="001D1C69" w:rsidP="001D1C69">
      <w:r>
        <w:t xml:space="preserve">  </w:t>
      </w:r>
      <w:proofErr w:type="spellStart"/>
      <w:r>
        <w:t>pinMode</w:t>
      </w:r>
      <w:proofErr w:type="spellEnd"/>
      <w:r>
        <w:t>(</w:t>
      </w:r>
      <w:proofErr w:type="spellStart"/>
      <w:r>
        <w:t>enA</w:t>
      </w:r>
      <w:proofErr w:type="spellEnd"/>
      <w:r>
        <w:t>, OUTPUT);</w:t>
      </w:r>
    </w:p>
    <w:p w14:paraId="7146B1D2" w14:textId="77777777" w:rsidR="001D1C69" w:rsidRDefault="001D1C69" w:rsidP="001D1C69">
      <w:r>
        <w:t xml:space="preserve">  </w:t>
      </w:r>
      <w:proofErr w:type="spellStart"/>
      <w:r>
        <w:t>pinMode</w:t>
      </w:r>
      <w:proofErr w:type="spellEnd"/>
      <w:r>
        <w:t>(</w:t>
      </w:r>
      <w:proofErr w:type="spellStart"/>
      <w:r>
        <w:t>enB</w:t>
      </w:r>
      <w:proofErr w:type="spellEnd"/>
      <w:r>
        <w:t>, OUTPUT);</w:t>
      </w:r>
    </w:p>
    <w:p w14:paraId="4020B814" w14:textId="77777777" w:rsidR="001D1C69" w:rsidRDefault="001D1C69" w:rsidP="001D1C69">
      <w:r>
        <w:t xml:space="preserve">  </w:t>
      </w:r>
      <w:proofErr w:type="spellStart"/>
      <w:r>
        <w:t>pinMode</w:t>
      </w:r>
      <w:proofErr w:type="spellEnd"/>
      <w:r>
        <w:t>(in1, OUTPUT);</w:t>
      </w:r>
    </w:p>
    <w:p w14:paraId="4242BB98" w14:textId="77777777" w:rsidR="001D1C69" w:rsidRDefault="001D1C69" w:rsidP="001D1C69">
      <w:r>
        <w:t xml:space="preserve">  </w:t>
      </w:r>
      <w:proofErr w:type="spellStart"/>
      <w:r>
        <w:t>pinMode</w:t>
      </w:r>
      <w:proofErr w:type="spellEnd"/>
      <w:r>
        <w:t>(in2, OUTPUT);</w:t>
      </w:r>
    </w:p>
    <w:p w14:paraId="15239861" w14:textId="77777777" w:rsidR="001D1C69" w:rsidRDefault="001D1C69" w:rsidP="001D1C69">
      <w:r>
        <w:t xml:space="preserve">  </w:t>
      </w:r>
      <w:proofErr w:type="spellStart"/>
      <w:r>
        <w:t>pinMode</w:t>
      </w:r>
      <w:proofErr w:type="spellEnd"/>
      <w:r>
        <w:t>(in3, OUTPUT);</w:t>
      </w:r>
    </w:p>
    <w:p w14:paraId="119972C5" w14:textId="77777777" w:rsidR="001D1C69" w:rsidRDefault="001D1C69" w:rsidP="001D1C69">
      <w:r>
        <w:t xml:space="preserve">  </w:t>
      </w:r>
      <w:proofErr w:type="spellStart"/>
      <w:r>
        <w:t>pinMode</w:t>
      </w:r>
      <w:proofErr w:type="spellEnd"/>
      <w:r>
        <w:t>(in4, OUTPUT);</w:t>
      </w:r>
    </w:p>
    <w:p w14:paraId="46D4A584" w14:textId="77777777" w:rsidR="001D1C69" w:rsidRDefault="001D1C69" w:rsidP="001D1C69"/>
    <w:p w14:paraId="66DE8A66" w14:textId="77777777" w:rsidR="001D1C69" w:rsidRDefault="001D1C69" w:rsidP="001D1C69">
      <w:r>
        <w:t xml:space="preserve">  // Establecer velocidad de crucero para los motores (0 a 255)</w:t>
      </w:r>
    </w:p>
    <w:p w14:paraId="027055E8" w14:textId="77777777" w:rsidR="001D1C69" w:rsidRDefault="001D1C69" w:rsidP="001D1C69">
      <w:r>
        <w:t xml:space="preserve">  // Una velocidad moderada (ej. 160-180) ayuda a que no se salga de la pista fácilmente</w:t>
      </w:r>
    </w:p>
    <w:p w14:paraId="2A9C5982" w14:textId="77777777" w:rsidR="001D1C69" w:rsidRDefault="001D1C69" w:rsidP="001D1C69">
      <w:r>
        <w:t xml:space="preserve">  </w:t>
      </w:r>
      <w:proofErr w:type="spellStart"/>
      <w:r>
        <w:t>analogWrite</w:t>
      </w:r>
      <w:proofErr w:type="spellEnd"/>
      <w:r>
        <w:t>(</w:t>
      </w:r>
      <w:proofErr w:type="spellStart"/>
      <w:r>
        <w:t>enA</w:t>
      </w:r>
      <w:proofErr w:type="spellEnd"/>
      <w:r>
        <w:t>, 170);</w:t>
      </w:r>
    </w:p>
    <w:p w14:paraId="4B229ADB" w14:textId="77777777" w:rsidR="001D1C69" w:rsidRDefault="001D1C69" w:rsidP="001D1C69">
      <w:r>
        <w:t xml:space="preserve">  </w:t>
      </w:r>
      <w:proofErr w:type="spellStart"/>
      <w:r>
        <w:t>analogWrite</w:t>
      </w:r>
      <w:proofErr w:type="spellEnd"/>
      <w:r>
        <w:t>(</w:t>
      </w:r>
      <w:proofErr w:type="spellStart"/>
      <w:r>
        <w:t>enB</w:t>
      </w:r>
      <w:proofErr w:type="spellEnd"/>
      <w:r>
        <w:t>, 170);</w:t>
      </w:r>
    </w:p>
    <w:p w14:paraId="099BB11B" w14:textId="77777777" w:rsidR="001D1C69" w:rsidRDefault="001D1C69" w:rsidP="001D1C69">
      <w:r>
        <w:t>}</w:t>
      </w:r>
    </w:p>
    <w:p w14:paraId="34E621B7" w14:textId="77777777" w:rsidR="001D1C69" w:rsidRDefault="001D1C69" w:rsidP="001D1C69"/>
    <w:p w14:paraId="7BA83933" w14:textId="77777777" w:rsidR="001D1C69" w:rsidRDefault="001D1C69" w:rsidP="001D1C69">
      <w:proofErr w:type="spellStart"/>
      <w:r>
        <w:t>void</w:t>
      </w:r>
      <w:proofErr w:type="spellEnd"/>
      <w:r>
        <w:t xml:space="preserve"> </w:t>
      </w:r>
      <w:proofErr w:type="spellStart"/>
      <w:r>
        <w:t>loop</w:t>
      </w:r>
      <w:proofErr w:type="spellEnd"/>
      <w:r>
        <w:t>() {</w:t>
      </w:r>
    </w:p>
    <w:p w14:paraId="7FA763EB" w14:textId="77777777" w:rsidR="001D1C69" w:rsidRDefault="001D1C69" w:rsidP="001D1C69">
      <w:r>
        <w:t xml:space="preserve">  // Leer el estado de ambos sensores</w:t>
      </w:r>
    </w:p>
    <w:p w14:paraId="53B11B17" w14:textId="77777777" w:rsidR="001D1C69" w:rsidRDefault="001D1C69" w:rsidP="001D1C69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leftState</w:t>
      </w:r>
      <w:proofErr w:type="spellEnd"/>
      <w:r>
        <w:t xml:space="preserve"> = </w:t>
      </w:r>
      <w:proofErr w:type="spellStart"/>
      <w:r>
        <w:t>digitalRead</w:t>
      </w:r>
      <w:proofErr w:type="spellEnd"/>
      <w:r>
        <w:t>(</w:t>
      </w:r>
      <w:proofErr w:type="spellStart"/>
      <w:r>
        <w:t>leftSensor</w:t>
      </w:r>
      <w:proofErr w:type="spellEnd"/>
      <w:r>
        <w:t>);</w:t>
      </w:r>
    </w:p>
    <w:p w14:paraId="4C6930C6" w14:textId="77777777" w:rsidR="001D1C69" w:rsidRDefault="001D1C69" w:rsidP="001D1C69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rightState</w:t>
      </w:r>
      <w:proofErr w:type="spellEnd"/>
      <w:r>
        <w:t xml:space="preserve"> = </w:t>
      </w:r>
      <w:proofErr w:type="spellStart"/>
      <w:r>
        <w:t>digitalRead</w:t>
      </w:r>
      <w:proofErr w:type="spellEnd"/>
      <w:r>
        <w:t>(</w:t>
      </w:r>
      <w:proofErr w:type="spellStart"/>
      <w:r>
        <w:t>rightSensor</w:t>
      </w:r>
      <w:proofErr w:type="spellEnd"/>
      <w:r>
        <w:t>);</w:t>
      </w:r>
    </w:p>
    <w:p w14:paraId="7A80F996" w14:textId="77777777" w:rsidR="001D1C69" w:rsidRDefault="001D1C69" w:rsidP="001D1C69"/>
    <w:p w14:paraId="40F3F1A5" w14:textId="77777777" w:rsidR="001D1C69" w:rsidRDefault="001D1C69" w:rsidP="001D1C69">
      <w:r>
        <w:t xml:space="preserve">  /* </w:t>
      </w:r>
    </w:p>
    <w:p w14:paraId="698A0E0C" w14:textId="77777777" w:rsidR="001D1C69" w:rsidRDefault="001D1C69" w:rsidP="001D1C69">
      <w:r>
        <w:t xml:space="preserve">    NOTA: La mayoría de módulos infrarrojos devuelven:</w:t>
      </w:r>
    </w:p>
    <w:p w14:paraId="7049CAA8" w14:textId="77777777" w:rsidR="001D1C69" w:rsidRDefault="001D1C69" w:rsidP="001D1C69">
      <w:r>
        <w:t xml:space="preserve">    - LOW (0) cuando detectan negro (absorbe la luz).</w:t>
      </w:r>
    </w:p>
    <w:p w14:paraId="59F0893D" w14:textId="77777777" w:rsidR="001D1C69" w:rsidRDefault="001D1C69" w:rsidP="001D1C69">
      <w:r>
        <w:t xml:space="preserve">    - HIGH (1) cuando detectan blanco (refleja la luz).</w:t>
      </w:r>
    </w:p>
    <w:p w14:paraId="7BCDCCE3" w14:textId="77777777" w:rsidR="001D1C69" w:rsidRDefault="001D1C69" w:rsidP="001D1C69">
      <w:r>
        <w:t xml:space="preserve">    Si tu pista es blanca y el fondo negro, invierte los estados en las condiciones.</w:t>
      </w:r>
    </w:p>
    <w:p w14:paraId="213A179A" w14:textId="77777777" w:rsidR="001D1C69" w:rsidRDefault="001D1C69" w:rsidP="001D1C69">
      <w:r>
        <w:t xml:space="preserve">  */</w:t>
      </w:r>
    </w:p>
    <w:p w14:paraId="4CA84197" w14:textId="77777777" w:rsidR="001D1C69" w:rsidRDefault="001D1C69" w:rsidP="001D1C69"/>
    <w:p w14:paraId="6DE9251B" w14:textId="77777777" w:rsidR="001D1C69" w:rsidRDefault="001D1C69" w:rsidP="001D1C69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leftState</w:t>
      </w:r>
      <w:proofErr w:type="spellEnd"/>
      <w:r>
        <w:t xml:space="preserve"> == LOW &amp;&amp; </w:t>
      </w:r>
      <w:proofErr w:type="spellStart"/>
      <w:r>
        <w:t>rightState</w:t>
      </w:r>
      <w:proofErr w:type="spellEnd"/>
      <w:r>
        <w:t xml:space="preserve"> == LOW) {</w:t>
      </w:r>
    </w:p>
    <w:p w14:paraId="24416230" w14:textId="77777777" w:rsidR="001D1C69" w:rsidRDefault="001D1C69" w:rsidP="001D1C69">
      <w:r>
        <w:t xml:space="preserve">    // Ambos ven blanco (o están sobre la línea) -&gt; Avanzar recto</w:t>
      </w:r>
    </w:p>
    <w:p w14:paraId="7B609C22" w14:textId="77777777" w:rsidR="001D1C69" w:rsidRDefault="001D1C69" w:rsidP="001D1C69">
      <w:r>
        <w:t xml:space="preserve">    avanzar();</w:t>
      </w:r>
    </w:p>
    <w:p w14:paraId="4452B63E" w14:textId="77777777" w:rsidR="001D1C69" w:rsidRDefault="001D1C69" w:rsidP="001D1C69">
      <w:r>
        <w:t xml:space="preserve">  } </w:t>
      </w:r>
    </w:p>
    <w:p w14:paraId="342645F6" w14:textId="77777777" w:rsidR="001D1C69" w:rsidRDefault="001D1C69" w:rsidP="001D1C69">
      <w:r>
        <w:t xml:space="preserve">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leftState</w:t>
      </w:r>
      <w:proofErr w:type="spellEnd"/>
      <w:r>
        <w:t xml:space="preserve"> == LOW &amp;&amp; </w:t>
      </w:r>
      <w:proofErr w:type="spellStart"/>
      <w:r>
        <w:t>rightState</w:t>
      </w:r>
      <w:proofErr w:type="spellEnd"/>
      <w:r>
        <w:t xml:space="preserve"> == HIGH) {</w:t>
      </w:r>
    </w:p>
    <w:p w14:paraId="3B56B540" w14:textId="77777777" w:rsidR="001D1C69" w:rsidRDefault="001D1C69" w:rsidP="001D1C69">
      <w:r>
        <w:t xml:space="preserve">    // El sensor izquierdo se sale del circuito -&gt; Corregir girando a la izquierda</w:t>
      </w:r>
    </w:p>
    <w:p w14:paraId="08742BA6" w14:textId="77777777" w:rsidR="001D1C69" w:rsidRDefault="001D1C69" w:rsidP="001D1C69">
      <w:r>
        <w:t xml:space="preserve">    </w:t>
      </w:r>
      <w:proofErr w:type="spellStart"/>
      <w:r>
        <w:t>girarIzquierda</w:t>
      </w:r>
      <w:proofErr w:type="spellEnd"/>
      <w:r>
        <w:t>();</w:t>
      </w:r>
    </w:p>
    <w:p w14:paraId="6BBB3926" w14:textId="77777777" w:rsidR="001D1C69" w:rsidRDefault="001D1C69" w:rsidP="001D1C69">
      <w:r>
        <w:t xml:space="preserve">  } </w:t>
      </w:r>
    </w:p>
    <w:p w14:paraId="088C4957" w14:textId="77777777" w:rsidR="001D1C69" w:rsidRDefault="001D1C69" w:rsidP="001D1C69">
      <w:r>
        <w:t xml:space="preserve">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leftState</w:t>
      </w:r>
      <w:proofErr w:type="spellEnd"/>
      <w:r>
        <w:t xml:space="preserve"> == HIGH &amp;&amp; </w:t>
      </w:r>
      <w:proofErr w:type="spellStart"/>
      <w:r>
        <w:t>rightState</w:t>
      </w:r>
      <w:proofErr w:type="spellEnd"/>
      <w:r>
        <w:t xml:space="preserve"> == LOW) {</w:t>
      </w:r>
    </w:p>
    <w:p w14:paraId="08E63CB1" w14:textId="77777777" w:rsidR="001D1C69" w:rsidRDefault="001D1C69" w:rsidP="001D1C69">
      <w:r>
        <w:t xml:space="preserve">    // El sensor derecho se sale del circuito -&gt; Corregir girando a la derecha</w:t>
      </w:r>
    </w:p>
    <w:p w14:paraId="03B2FA9E" w14:textId="77777777" w:rsidR="001D1C69" w:rsidRDefault="001D1C69" w:rsidP="001D1C69">
      <w:r>
        <w:t xml:space="preserve">    </w:t>
      </w:r>
      <w:proofErr w:type="spellStart"/>
      <w:r>
        <w:t>girarDerecha</w:t>
      </w:r>
      <w:proofErr w:type="spellEnd"/>
      <w:r>
        <w:t>();</w:t>
      </w:r>
    </w:p>
    <w:p w14:paraId="0445283D" w14:textId="77777777" w:rsidR="001D1C69" w:rsidRDefault="001D1C69" w:rsidP="001D1C69">
      <w:r>
        <w:t xml:space="preserve">  } </w:t>
      </w:r>
    </w:p>
    <w:p w14:paraId="6C255F69" w14:textId="77777777" w:rsidR="001D1C69" w:rsidRDefault="001D1C69" w:rsidP="001D1C69">
      <w:r>
        <w:t xml:space="preserve">  </w:t>
      </w:r>
      <w:proofErr w:type="spellStart"/>
      <w:r>
        <w:t>else</w:t>
      </w:r>
      <w:proofErr w:type="spellEnd"/>
      <w:r>
        <w:t xml:space="preserve"> {</w:t>
      </w:r>
    </w:p>
    <w:p w14:paraId="70CA2246" w14:textId="77777777" w:rsidR="001D1C69" w:rsidRDefault="001D1C69" w:rsidP="001D1C69">
      <w:r>
        <w:t xml:space="preserve">    // Si ambos detectan fuera de rango, avanza con cautela</w:t>
      </w:r>
    </w:p>
    <w:p w14:paraId="1591BD43" w14:textId="77777777" w:rsidR="001D1C69" w:rsidRDefault="001D1C69" w:rsidP="001D1C69">
      <w:r>
        <w:t xml:space="preserve">    avanzar();</w:t>
      </w:r>
    </w:p>
    <w:p w14:paraId="13166120" w14:textId="77777777" w:rsidR="001D1C69" w:rsidRDefault="001D1C69" w:rsidP="001D1C69">
      <w:r>
        <w:t xml:space="preserve">  }</w:t>
      </w:r>
    </w:p>
    <w:p w14:paraId="5C98BB6D" w14:textId="77777777" w:rsidR="001D1C69" w:rsidRDefault="001D1C69" w:rsidP="001D1C69">
      <w:r>
        <w:t>}</w:t>
      </w:r>
    </w:p>
    <w:p w14:paraId="6A5B2447" w14:textId="77777777" w:rsidR="001D1C69" w:rsidRDefault="001D1C69" w:rsidP="001D1C69"/>
    <w:p w14:paraId="458BB646" w14:textId="77777777" w:rsidR="001D1C69" w:rsidRDefault="001D1C69" w:rsidP="001D1C69">
      <w:r>
        <w:lastRenderedPageBreak/>
        <w:t>// --- Funciones de Movimiento ---</w:t>
      </w:r>
    </w:p>
    <w:p w14:paraId="1BDC6649" w14:textId="77777777" w:rsidR="001D1C69" w:rsidRDefault="001D1C69" w:rsidP="001D1C69"/>
    <w:p w14:paraId="714CC39A" w14:textId="77777777" w:rsidR="001D1C69" w:rsidRDefault="001D1C69" w:rsidP="001D1C69">
      <w:proofErr w:type="spellStart"/>
      <w:r>
        <w:t>void</w:t>
      </w:r>
      <w:proofErr w:type="spellEnd"/>
      <w:r>
        <w:t xml:space="preserve"> avanzar() {</w:t>
      </w:r>
    </w:p>
    <w:p w14:paraId="28F8D6EB" w14:textId="77777777" w:rsidR="001D1C69" w:rsidRDefault="001D1C69" w:rsidP="001D1C69">
      <w:r>
        <w:t xml:space="preserve">  </w:t>
      </w:r>
      <w:proofErr w:type="spellStart"/>
      <w:r>
        <w:t>digitalWrite</w:t>
      </w:r>
      <w:proofErr w:type="spellEnd"/>
      <w:r>
        <w:t>(in1, HIGH);</w:t>
      </w:r>
    </w:p>
    <w:p w14:paraId="6D59C578" w14:textId="77777777" w:rsidR="001D1C69" w:rsidRDefault="001D1C69" w:rsidP="001D1C69">
      <w:r>
        <w:t xml:space="preserve">  </w:t>
      </w:r>
      <w:proofErr w:type="spellStart"/>
      <w:r>
        <w:t>digitalWrite</w:t>
      </w:r>
      <w:proofErr w:type="spellEnd"/>
      <w:r>
        <w:t>(in2, LOW);</w:t>
      </w:r>
    </w:p>
    <w:p w14:paraId="27F96D1A" w14:textId="77777777" w:rsidR="001D1C69" w:rsidRDefault="001D1C69" w:rsidP="001D1C69">
      <w:r>
        <w:t xml:space="preserve">  </w:t>
      </w:r>
      <w:proofErr w:type="spellStart"/>
      <w:r>
        <w:t>digitalWrite</w:t>
      </w:r>
      <w:proofErr w:type="spellEnd"/>
      <w:r>
        <w:t>(in3, HIGH);</w:t>
      </w:r>
    </w:p>
    <w:p w14:paraId="26DB567D" w14:textId="77777777" w:rsidR="001D1C69" w:rsidRDefault="001D1C69" w:rsidP="001D1C69">
      <w:r>
        <w:t xml:space="preserve">  </w:t>
      </w:r>
      <w:proofErr w:type="spellStart"/>
      <w:r>
        <w:t>digitalWrite</w:t>
      </w:r>
      <w:proofErr w:type="spellEnd"/>
      <w:r>
        <w:t>(in4, LOW);</w:t>
      </w:r>
    </w:p>
    <w:p w14:paraId="4791BD4C" w14:textId="77777777" w:rsidR="001D1C69" w:rsidRDefault="001D1C69" w:rsidP="001D1C69">
      <w:r>
        <w:t>}</w:t>
      </w:r>
    </w:p>
    <w:p w14:paraId="3D17D5D1" w14:textId="77777777" w:rsidR="001D1C69" w:rsidRDefault="001D1C69" w:rsidP="001D1C69"/>
    <w:p w14:paraId="56727829" w14:textId="77777777" w:rsidR="001D1C69" w:rsidRDefault="001D1C69" w:rsidP="001D1C69">
      <w:proofErr w:type="spellStart"/>
      <w:r>
        <w:t>void</w:t>
      </w:r>
      <w:proofErr w:type="spellEnd"/>
      <w:r>
        <w:t xml:space="preserve"> </w:t>
      </w:r>
      <w:proofErr w:type="spellStart"/>
      <w:r>
        <w:t>girarIzquierda</w:t>
      </w:r>
      <w:proofErr w:type="spellEnd"/>
      <w:r>
        <w:t>() {</w:t>
      </w:r>
    </w:p>
    <w:p w14:paraId="00789072" w14:textId="77777777" w:rsidR="001D1C69" w:rsidRDefault="001D1C69" w:rsidP="001D1C69">
      <w:r>
        <w:t xml:space="preserve">  // Motor derecho adelante, motor izquierdo frena o retrocede ligeramente</w:t>
      </w:r>
    </w:p>
    <w:p w14:paraId="2C4A06D5" w14:textId="77777777" w:rsidR="001D1C69" w:rsidRDefault="001D1C69" w:rsidP="001D1C69">
      <w:r>
        <w:t xml:space="preserve">  </w:t>
      </w:r>
      <w:proofErr w:type="spellStart"/>
      <w:r>
        <w:t>digitalWrite</w:t>
      </w:r>
      <w:proofErr w:type="spellEnd"/>
      <w:r>
        <w:t>(in1, LOW);</w:t>
      </w:r>
    </w:p>
    <w:p w14:paraId="2EF4F3AC" w14:textId="77777777" w:rsidR="001D1C69" w:rsidRDefault="001D1C69" w:rsidP="001D1C69">
      <w:r>
        <w:t xml:space="preserve">  </w:t>
      </w:r>
      <w:proofErr w:type="spellStart"/>
      <w:r>
        <w:t>digitalWrite</w:t>
      </w:r>
      <w:proofErr w:type="spellEnd"/>
      <w:r>
        <w:t>(in2, HIGH);</w:t>
      </w:r>
    </w:p>
    <w:p w14:paraId="0634C7BF" w14:textId="77777777" w:rsidR="001D1C69" w:rsidRDefault="001D1C69" w:rsidP="001D1C69">
      <w:r>
        <w:t xml:space="preserve">  </w:t>
      </w:r>
      <w:proofErr w:type="spellStart"/>
      <w:r>
        <w:t>digitalWrite</w:t>
      </w:r>
      <w:proofErr w:type="spellEnd"/>
      <w:r>
        <w:t>(in3, HIGH);</w:t>
      </w:r>
    </w:p>
    <w:p w14:paraId="31DF9356" w14:textId="77777777" w:rsidR="001D1C69" w:rsidRDefault="001D1C69" w:rsidP="001D1C69">
      <w:r>
        <w:t xml:space="preserve">  </w:t>
      </w:r>
      <w:proofErr w:type="spellStart"/>
      <w:r>
        <w:t>digitalWrite</w:t>
      </w:r>
      <w:proofErr w:type="spellEnd"/>
      <w:r>
        <w:t>(in4, LOW);</w:t>
      </w:r>
    </w:p>
    <w:p w14:paraId="69241B20" w14:textId="77777777" w:rsidR="001D1C69" w:rsidRDefault="001D1C69" w:rsidP="001D1C69">
      <w:r>
        <w:t>}</w:t>
      </w:r>
    </w:p>
    <w:p w14:paraId="29318AC2" w14:textId="77777777" w:rsidR="001D1C69" w:rsidRDefault="001D1C69" w:rsidP="001D1C69"/>
    <w:p w14:paraId="6CA4F477" w14:textId="77777777" w:rsidR="001D1C69" w:rsidRDefault="001D1C69" w:rsidP="001D1C69">
      <w:proofErr w:type="spellStart"/>
      <w:r>
        <w:t>void</w:t>
      </w:r>
      <w:proofErr w:type="spellEnd"/>
      <w:r>
        <w:t xml:space="preserve"> </w:t>
      </w:r>
      <w:proofErr w:type="spellStart"/>
      <w:r>
        <w:t>girarDerecha</w:t>
      </w:r>
      <w:proofErr w:type="spellEnd"/>
      <w:r>
        <w:t>() {</w:t>
      </w:r>
    </w:p>
    <w:p w14:paraId="0F4357B8" w14:textId="77777777" w:rsidR="001D1C69" w:rsidRDefault="001D1C69" w:rsidP="001D1C69">
      <w:r>
        <w:t xml:space="preserve">  // Motor izquierdo adelante, motor derecho frena o retrocede ligeramente</w:t>
      </w:r>
    </w:p>
    <w:p w14:paraId="2588E345" w14:textId="77777777" w:rsidR="001D1C69" w:rsidRDefault="001D1C69" w:rsidP="001D1C69">
      <w:r>
        <w:t xml:space="preserve">  </w:t>
      </w:r>
      <w:proofErr w:type="spellStart"/>
      <w:r>
        <w:t>digitalWrite</w:t>
      </w:r>
      <w:proofErr w:type="spellEnd"/>
      <w:r>
        <w:t>(in1, HIGH);</w:t>
      </w:r>
    </w:p>
    <w:p w14:paraId="0F83951A" w14:textId="77777777" w:rsidR="001D1C69" w:rsidRDefault="001D1C69" w:rsidP="001D1C69">
      <w:r>
        <w:t xml:space="preserve">  </w:t>
      </w:r>
      <w:proofErr w:type="spellStart"/>
      <w:r>
        <w:t>digitalWrite</w:t>
      </w:r>
      <w:proofErr w:type="spellEnd"/>
      <w:r>
        <w:t>(in2, LOW);</w:t>
      </w:r>
    </w:p>
    <w:p w14:paraId="45FBC16A" w14:textId="77777777" w:rsidR="001D1C69" w:rsidRDefault="001D1C69" w:rsidP="001D1C69">
      <w:r>
        <w:t xml:space="preserve">  </w:t>
      </w:r>
      <w:proofErr w:type="spellStart"/>
      <w:r>
        <w:t>digitalWrite</w:t>
      </w:r>
      <w:proofErr w:type="spellEnd"/>
      <w:r>
        <w:t>(in3, LOW);</w:t>
      </w:r>
    </w:p>
    <w:p w14:paraId="6637D779" w14:textId="77777777" w:rsidR="001D1C69" w:rsidRDefault="001D1C69" w:rsidP="001D1C69">
      <w:r>
        <w:t xml:space="preserve">  </w:t>
      </w:r>
      <w:proofErr w:type="spellStart"/>
      <w:r>
        <w:t>digitalWrite</w:t>
      </w:r>
      <w:proofErr w:type="spellEnd"/>
      <w:r>
        <w:t>(in4, HIGH);</w:t>
      </w:r>
    </w:p>
    <w:p w14:paraId="16A5A6CE" w14:textId="0752203E" w:rsidR="001D1C69" w:rsidRDefault="001D1C69" w:rsidP="001D1C69">
      <w:r>
        <w:t>}</w:t>
      </w:r>
    </w:p>
    <w:sectPr w:rsidR="001D1C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C69"/>
    <w:rsid w:val="001D1C69"/>
    <w:rsid w:val="00C85403"/>
    <w:rsid w:val="00F13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2683C"/>
  <w15:chartTrackingRefBased/>
  <w15:docId w15:val="{106A5312-1C6A-4277-8123-50BA1CA42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389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andreakatherinemendoza@gmail.com</dc:creator>
  <cp:keywords/>
  <dc:description/>
  <cp:lastModifiedBy>andreakatherinemendoza@gmail.com</cp:lastModifiedBy>
  <cp:revision>1</cp:revision>
  <dcterms:created xsi:type="dcterms:W3CDTF">2026-10-26T19:47:00Z</dcterms:created>
  <dcterms:modified xsi:type="dcterms:W3CDTF">2026-10-26T19:50:00Z</dcterms:modified>
</cp:coreProperties>
</file>