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5EAC" w14:textId="790F8905" w:rsidR="006F49E3" w:rsidRPr="00FA3489" w:rsidRDefault="00017028" w:rsidP="006F49E3">
      <w:pPr>
        <w:jc w:val="center"/>
        <w:rPr>
          <w:rFonts w:ascii="October Twilight" w:hAnsi="October Twilight"/>
          <w:color w:val="FF7C80"/>
          <w:sz w:val="52"/>
        </w:rPr>
      </w:pPr>
      <w:r w:rsidRPr="00FA3489">
        <w:rPr>
          <w:rFonts w:ascii="October Twilight" w:hAnsi="October Twilight"/>
          <w:color w:val="FF7C80"/>
          <w:sz w:val="52"/>
        </w:rPr>
        <w:t>Computação</w:t>
      </w:r>
    </w:p>
    <w:p w14:paraId="30E4D277" w14:textId="66BC839D" w:rsidR="006F49E3" w:rsidRPr="00017028" w:rsidRDefault="00F76FE1" w:rsidP="00A1640E">
      <w:pPr>
        <w:jc w:val="center"/>
        <w:rPr>
          <w:rFonts w:ascii="October Twilight" w:hAnsi="October Twilight"/>
          <w:color w:val="E7E6E6" w:themeColor="background2"/>
          <w:sz w:val="52"/>
        </w:rPr>
        <w:sectPr w:rsidR="006F49E3" w:rsidRPr="00017028" w:rsidSect="006F49E3">
          <w:pgSz w:w="11906" w:h="16838"/>
          <w:pgMar w:top="992" w:right="992" w:bottom="992" w:left="992" w:header="709" w:footer="709" w:gutter="0"/>
          <w:cols w:space="708"/>
          <w:docGrid w:linePitch="360"/>
        </w:sectPr>
      </w:pPr>
      <w:r>
        <w:rPr>
          <w:rFonts w:ascii="October Twilight" w:hAnsi="October Twilight"/>
          <w:color w:val="E7E6E6" w:themeColor="background2"/>
          <w:sz w:val="52"/>
        </w:rPr>
        <w:t>Herança</w:t>
      </w:r>
    </w:p>
    <w:p w14:paraId="556ADADF" w14:textId="77777777" w:rsidR="001352CA" w:rsidRPr="00FA3489" w:rsidRDefault="0051543B" w:rsidP="006F49E3">
      <w:pPr>
        <w:rPr>
          <w:rFonts w:ascii="October Twilight" w:hAnsi="October Twilight"/>
          <w:color w:val="FF7C80"/>
          <w:sz w:val="40"/>
        </w:rPr>
      </w:pPr>
      <w:r w:rsidRPr="00FA3489">
        <w:rPr>
          <w:rFonts w:ascii="October Twilight" w:hAnsi="October Twilight"/>
          <w:color w:val="FF7C80"/>
          <w:sz w:val="40"/>
        </w:rPr>
        <w:t>O que é</w:t>
      </w:r>
      <w:r w:rsidR="00E211CC" w:rsidRPr="00FA3489">
        <w:rPr>
          <w:rFonts w:ascii="October Twilight" w:hAnsi="October Twilight"/>
          <w:color w:val="FF7C80"/>
          <w:sz w:val="40"/>
        </w:rPr>
        <w:t xml:space="preserve"> </w:t>
      </w:r>
    </w:p>
    <w:p w14:paraId="7F5B8D53" w14:textId="77777777" w:rsidR="004A4816" w:rsidRDefault="004A4816" w:rsidP="006F49E3">
      <w:pPr>
        <w:rPr>
          <w:rFonts w:ascii="Shink" w:hAnsi="Shink"/>
          <w:color w:val="99CCFF"/>
          <w:sz w:val="40"/>
        </w:rPr>
      </w:pPr>
    </w:p>
    <w:p w14:paraId="7649B411" w14:textId="77777777" w:rsidR="004A4816" w:rsidRPr="00E75951" w:rsidRDefault="004A4816" w:rsidP="006F49E3">
      <w:pPr>
        <w:rPr>
          <w:rFonts w:ascii="Shink" w:hAnsi="Shink"/>
          <w:color w:val="99CCFF"/>
          <w:sz w:val="40"/>
        </w:rPr>
        <w:sectPr w:rsidR="004A4816" w:rsidRPr="00E75951" w:rsidSect="00E85B0E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14:paraId="2E4BA0AD" w14:textId="17F5F0CA" w:rsidR="00602676" w:rsidRDefault="00823B17" w:rsidP="00C83863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Uma classe pode herdar os métodos e propriedades de outra classe</w:t>
      </w:r>
    </w:p>
    <w:p w14:paraId="1D2660EE" w14:textId="31BB5A17" w:rsidR="004E5EC8" w:rsidRPr="00AD0007" w:rsidRDefault="00F2103B" w:rsidP="00B15D76">
      <w:pPr>
        <w:rPr>
          <w:rFonts w:ascii="October Twilight" w:hAnsi="October Twilight"/>
          <w:color w:val="FF7C80"/>
          <w:sz w:val="40"/>
        </w:rPr>
      </w:pPr>
      <w:r w:rsidRPr="00AD0007">
        <w:rPr>
          <w:rFonts w:ascii="October Twilight" w:hAnsi="October Twilight"/>
          <w:color w:val="FF7C80"/>
          <w:sz w:val="40"/>
        </w:rPr>
        <w:t>Geral</w:t>
      </w:r>
    </w:p>
    <w:p w14:paraId="261F72BB" w14:textId="7264E4DD" w:rsidR="00B15D76" w:rsidRPr="00356283" w:rsidRDefault="00823B17" w:rsidP="00B15D76">
      <w:pPr>
        <w:pStyle w:val="PargrafodaLista"/>
        <w:numPr>
          <w:ilvl w:val="0"/>
          <w:numId w:val="24"/>
        </w:numPr>
        <w:rPr>
          <w:rFonts w:ascii="Shink" w:hAnsi="Shink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Permite a reutilização de código</w:t>
      </w:r>
    </w:p>
    <w:p w14:paraId="59681324" w14:textId="14D6E5EB" w:rsidR="00356283" w:rsidRPr="00AD0007" w:rsidRDefault="00356283" w:rsidP="00B15D76">
      <w:pPr>
        <w:pStyle w:val="PargrafodaLista"/>
        <w:numPr>
          <w:ilvl w:val="0"/>
          <w:numId w:val="24"/>
        </w:numPr>
        <w:rPr>
          <w:rFonts w:ascii="Shink" w:hAnsi="Shink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Permite modelar relações do mundo real</w:t>
      </w:r>
    </w:p>
    <w:p w14:paraId="41335E94" w14:textId="2C07F5C3" w:rsidR="00AD0007" w:rsidRPr="00AD0007" w:rsidRDefault="00AD0007" w:rsidP="00B15D76">
      <w:pPr>
        <w:pStyle w:val="PargrafodaLista"/>
        <w:numPr>
          <w:ilvl w:val="0"/>
          <w:numId w:val="24"/>
        </w:numPr>
        <w:rPr>
          <w:rFonts w:ascii="Shink" w:hAnsi="Shink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Em python, todas as classes herdam a classe object</w:t>
      </w:r>
    </w:p>
    <w:p w14:paraId="731104D7" w14:textId="78CFCC2F" w:rsidR="00AD0007" w:rsidRPr="00AD0007" w:rsidRDefault="00AD0007" w:rsidP="00B15D76">
      <w:pPr>
        <w:pStyle w:val="PargrafodaLista"/>
        <w:numPr>
          <w:ilvl w:val="0"/>
          <w:numId w:val="24"/>
        </w:numPr>
        <w:rPr>
          <w:rFonts w:ascii="Shink" w:hAnsi="Shink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A classe object fornece métodos comuns</w:t>
      </w:r>
    </w:p>
    <w:p w14:paraId="650F31BE" w14:textId="3A55C259" w:rsidR="00AD0007" w:rsidRDefault="00AD0007" w:rsidP="00AD0007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AD0007">
        <w:rPr>
          <w:rFonts w:ascii="Simplicity" w:hAnsi="Simplicity"/>
          <w:color w:val="FF7C80"/>
          <w:sz w:val="36"/>
        </w:rPr>
        <w:t xml:space="preserve">EX: </w:t>
      </w:r>
      <w:r>
        <w:rPr>
          <w:rFonts w:ascii="Simplicity" w:hAnsi="Simplicity"/>
          <w:color w:val="000000" w:themeColor="text1"/>
          <w:sz w:val="36"/>
        </w:rPr>
        <w:t>__init__</w:t>
      </w:r>
    </w:p>
    <w:p w14:paraId="2EC833E1" w14:textId="2F75AA56" w:rsidR="00AD0007" w:rsidRDefault="00AD0007" w:rsidP="00AD0007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__str__</w:t>
      </w:r>
    </w:p>
    <w:p w14:paraId="02491043" w14:textId="62A458A5" w:rsidR="008563EE" w:rsidRDefault="008563EE" w:rsidP="008563EE">
      <w:pPr>
        <w:rPr>
          <w:rFonts w:ascii="October Twilight" w:hAnsi="October Twilight"/>
          <w:color w:val="FF7C80"/>
          <w:sz w:val="40"/>
        </w:rPr>
      </w:pPr>
      <w:r>
        <w:rPr>
          <w:rFonts w:ascii="October Twilight" w:hAnsi="October Twilight"/>
          <w:color w:val="FF7C80"/>
          <w:sz w:val="40"/>
        </w:rPr>
        <w:t>Herança Múltipla</w:t>
      </w:r>
    </w:p>
    <w:p w14:paraId="5CDF3F1C" w14:textId="56824499" w:rsidR="008563EE" w:rsidRPr="00AD0007" w:rsidRDefault="008563EE" w:rsidP="008563EE">
      <w:pPr>
        <w:pStyle w:val="PargrafodaLista"/>
        <w:numPr>
          <w:ilvl w:val="0"/>
          <w:numId w:val="24"/>
        </w:numPr>
        <w:rPr>
          <w:rFonts w:ascii="Shink" w:hAnsi="Shink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Uma classe pode herdar de múltiplas classes em Python</w:t>
      </w:r>
    </w:p>
    <w:p w14:paraId="7CAF9D4C" w14:textId="77777777" w:rsidR="008563EE" w:rsidRPr="00AD0007" w:rsidRDefault="008563EE" w:rsidP="008563EE">
      <w:pPr>
        <w:rPr>
          <w:rFonts w:ascii="October Twilight" w:hAnsi="October Twilight"/>
          <w:color w:val="FF7C80"/>
          <w:sz w:val="40"/>
        </w:rPr>
      </w:pPr>
    </w:p>
    <w:p w14:paraId="77F161FD" w14:textId="77777777" w:rsidR="008563EE" w:rsidRPr="00823B17" w:rsidRDefault="008563EE" w:rsidP="00AD0007">
      <w:pPr>
        <w:pStyle w:val="PargrafodaLista"/>
        <w:ind w:left="360"/>
        <w:rPr>
          <w:rFonts w:ascii="Shink" w:hAnsi="Shink"/>
          <w:color w:val="000000" w:themeColor="text1"/>
          <w:sz w:val="36"/>
        </w:rPr>
      </w:pPr>
    </w:p>
    <w:p w14:paraId="5F32870D" w14:textId="5F9BFFBF" w:rsidR="007D6C38" w:rsidRPr="00CB32CD" w:rsidRDefault="007D6C38" w:rsidP="00CB32CD">
      <w:pPr>
        <w:rPr>
          <w:rFonts w:ascii="Simplicity" w:hAnsi="Simplicity"/>
          <w:color w:val="000000" w:themeColor="text1"/>
          <w:sz w:val="36"/>
        </w:rPr>
      </w:pPr>
    </w:p>
    <w:sectPr w:rsidR="007D6C38" w:rsidRPr="00CB32CD" w:rsidSect="00E85B0E">
      <w:type w:val="continuous"/>
      <w:pgSz w:w="11906" w:h="16838"/>
      <w:pgMar w:top="992" w:right="992" w:bottom="992" w:left="99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tober Twilight">
    <w:altName w:val="Times New Roman"/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Shink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Simplicity">
    <w:altName w:val="Times New Roman"/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429"/>
    <w:multiLevelType w:val="hybridMultilevel"/>
    <w:tmpl w:val="074C29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33D"/>
    <w:multiLevelType w:val="hybridMultilevel"/>
    <w:tmpl w:val="FD925EBE"/>
    <w:lvl w:ilvl="0" w:tplc="21D666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7C8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66A9D"/>
    <w:multiLevelType w:val="hybridMultilevel"/>
    <w:tmpl w:val="8DF6A92E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68D0"/>
    <w:multiLevelType w:val="hybridMultilevel"/>
    <w:tmpl w:val="8F48238A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013D4"/>
    <w:multiLevelType w:val="hybridMultilevel"/>
    <w:tmpl w:val="9AAE9E02"/>
    <w:lvl w:ilvl="0" w:tplc="402646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7C8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83DFF"/>
    <w:multiLevelType w:val="hybridMultilevel"/>
    <w:tmpl w:val="A7B45652"/>
    <w:lvl w:ilvl="0" w:tplc="40185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FF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86D39"/>
    <w:multiLevelType w:val="hybridMultilevel"/>
    <w:tmpl w:val="D1A09726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361702"/>
    <w:multiLevelType w:val="hybridMultilevel"/>
    <w:tmpl w:val="C722186E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B33CB"/>
    <w:multiLevelType w:val="hybridMultilevel"/>
    <w:tmpl w:val="C65C498A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F52631"/>
    <w:multiLevelType w:val="hybridMultilevel"/>
    <w:tmpl w:val="1180DAC8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63F47"/>
    <w:multiLevelType w:val="hybridMultilevel"/>
    <w:tmpl w:val="A120C20E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1" w15:restartNumberingAfterBreak="0">
    <w:nsid w:val="46614906"/>
    <w:multiLevelType w:val="hybridMultilevel"/>
    <w:tmpl w:val="186AF144"/>
    <w:lvl w:ilvl="0" w:tplc="4E8CE8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ED06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F4BD5"/>
    <w:multiLevelType w:val="hybridMultilevel"/>
    <w:tmpl w:val="CFA6BF9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F3C91"/>
    <w:multiLevelType w:val="hybridMultilevel"/>
    <w:tmpl w:val="A24CBE72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4" w15:restartNumberingAfterBreak="0">
    <w:nsid w:val="5A176C3B"/>
    <w:multiLevelType w:val="hybridMultilevel"/>
    <w:tmpl w:val="C6089688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80E64"/>
    <w:multiLevelType w:val="hybridMultilevel"/>
    <w:tmpl w:val="72ACA924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90E71"/>
    <w:multiLevelType w:val="hybridMultilevel"/>
    <w:tmpl w:val="743CB66C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8381A"/>
    <w:multiLevelType w:val="hybridMultilevel"/>
    <w:tmpl w:val="9BFEC8B2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7139"/>
    <w:multiLevelType w:val="hybridMultilevel"/>
    <w:tmpl w:val="BF76B85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E1AA1"/>
    <w:multiLevelType w:val="hybridMultilevel"/>
    <w:tmpl w:val="C4243900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C911A1"/>
    <w:multiLevelType w:val="hybridMultilevel"/>
    <w:tmpl w:val="E39EA35C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71FF6"/>
    <w:multiLevelType w:val="hybridMultilevel"/>
    <w:tmpl w:val="D4EE4AA0"/>
    <w:lvl w:ilvl="0" w:tplc="6BD68C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DC2160"/>
    <w:multiLevelType w:val="hybridMultilevel"/>
    <w:tmpl w:val="43DCC0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373C4D"/>
    <w:multiLevelType w:val="hybridMultilevel"/>
    <w:tmpl w:val="B0B459B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C7EEB"/>
    <w:multiLevelType w:val="hybridMultilevel"/>
    <w:tmpl w:val="10A01C2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2758783">
    <w:abstractNumId w:val="11"/>
  </w:num>
  <w:num w:numId="2" w16cid:durableId="1354383505">
    <w:abstractNumId w:val="19"/>
  </w:num>
  <w:num w:numId="3" w16cid:durableId="1919364924">
    <w:abstractNumId w:val="15"/>
  </w:num>
  <w:num w:numId="4" w16cid:durableId="2054574029">
    <w:abstractNumId w:val="21"/>
  </w:num>
  <w:num w:numId="5" w16cid:durableId="946278794">
    <w:abstractNumId w:val="3"/>
  </w:num>
  <w:num w:numId="6" w16cid:durableId="787548578">
    <w:abstractNumId w:val="13"/>
  </w:num>
  <w:num w:numId="7" w16cid:durableId="805002480">
    <w:abstractNumId w:val="12"/>
  </w:num>
  <w:num w:numId="8" w16cid:durableId="1035694592">
    <w:abstractNumId w:val="18"/>
  </w:num>
  <w:num w:numId="9" w16cid:durableId="20447980">
    <w:abstractNumId w:val="10"/>
  </w:num>
  <w:num w:numId="10" w16cid:durableId="59866363">
    <w:abstractNumId w:val="16"/>
  </w:num>
  <w:num w:numId="11" w16cid:durableId="67579258">
    <w:abstractNumId w:val="24"/>
  </w:num>
  <w:num w:numId="12" w16cid:durableId="895353697">
    <w:abstractNumId w:val="2"/>
  </w:num>
  <w:num w:numId="13" w16cid:durableId="1372456781">
    <w:abstractNumId w:val="23"/>
  </w:num>
  <w:num w:numId="14" w16cid:durableId="445583486">
    <w:abstractNumId w:val="9"/>
  </w:num>
  <w:num w:numId="15" w16cid:durableId="2141876404">
    <w:abstractNumId w:val="8"/>
  </w:num>
  <w:num w:numId="16" w16cid:durableId="1227573198">
    <w:abstractNumId w:val="17"/>
  </w:num>
  <w:num w:numId="17" w16cid:durableId="1412115517">
    <w:abstractNumId w:val="5"/>
  </w:num>
  <w:num w:numId="18" w16cid:durableId="220604533">
    <w:abstractNumId w:val="6"/>
  </w:num>
  <w:num w:numId="19" w16cid:durableId="669989590">
    <w:abstractNumId w:val="7"/>
  </w:num>
  <w:num w:numId="20" w16cid:durableId="281040730">
    <w:abstractNumId w:val="20"/>
  </w:num>
  <w:num w:numId="21" w16cid:durableId="1105149560">
    <w:abstractNumId w:val="14"/>
  </w:num>
  <w:num w:numId="22" w16cid:durableId="439685084">
    <w:abstractNumId w:val="22"/>
  </w:num>
  <w:num w:numId="23" w16cid:durableId="468059019">
    <w:abstractNumId w:val="0"/>
  </w:num>
  <w:num w:numId="24" w16cid:durableId="996150356">
    <w:abstractNumId w:val="1"/>
  </w:num>
  <w:num w:numId="25" w16cid:durableId="901983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E3"/>
    <w:rsid w:val="00017028"/>
    <w:rsid w:val="000403E4"/>
    <w:rsid w:val="00063915"/>
    <w:rsid w:val="0007661F"/>
    <w:rsid w:val="000C2B5C"/>
    <w:rsid w:val="000E512A"/>
    <w:rsid w:val="00121E2D"/>
    <w:rsid w:val="00122854"/>
    <w:rsid w:val="00126EF9"/>
    <w:rsid w:val="001352CA"/>
    <w:rsid w:val="00173B3E"/>
    <w:rsid w:val="001D601E"/>
    <w:rsid w:val="002271AB"/>
    <w:rsid w:val="00291E10"/>
    <w:rsid w:val="002961A9"/>
    <w:rsid w:val="00297B95"/>
    <w:rsid w:val="002A0330"/>
    <w:rsid w:val="0030753B"/>
    <w:rsid w:val="003353FC"/>
    <w:rsid w:val="00356283"/>
    <w:rsid w:val="00381CE0"/>
    <w:rsid w:val="003F0E0B"/>
    <w:rsid w:val="003F7268"/>
    <w:rsid w:val="00410F18"/>
    <w:rsid w:val="004A4816"/>
    <w:rsid w:val="004E5EC8"/>
    <w:rsid w:val="004F6629"/>
    <w:rsid w:val="0051543B"/>
    <w:rsid w:val="00575358"/>
    <w:rsid w:val="00592FF1"/>
    <w:rsid w:val="0059467A"/>
    <w:rsid w:val="00602676"/>
    <w:rsid w:val="00621033"/>
    <w:rsid w:val="006257E9"/>
    <w:rsid w:val="006336EF"/>
    <w:rsid w:val="00692F75"/>
    <w:rsid w:val="006F49E3"/>
    <w:rsid w:val="00736AE9"/>
    <w:rsid w:val="00740C7D"/>
    <w:rsid w:val="007843BD"/>
    <w:rsid w:val="007D6C38"/>
    <w:rsid w:val="007F5A30"/>
    <w:rsid w:val="007F75DB"/>
    <w:rsid w:val="00823B17"/>
    <w:rsid w:val="008458B0"/>
    <w:rsid w:val="00850F56"/>
    <w:rsid w:val="008563EE"/>
    <w:rsid w:val="008C3932"/>
    <w:rsid w:val="00942D27"/>
    <w:rsid w:val="009868CD"/>
    <w:rsid w:val="00986F6C"/>
    <w:rsid w:val="009A0BE9"/>
    <w:rsid w:val="009B01B2"/>
    <w:rsid w:val="00A1640E"/>
    <w:rsid w:val="00A2345C"/>
    <w:rsid w:val="00A32303"/>
    <w:rsid w:val="00A4781D"/>
    <w:rsid w:val="00A505D2"/>
    <w:rsid w:val="00AD0007"/>
    <w:rsid w:val="00AD52DA"/>
    <w:rsid w:val="00AF133B"/>
    <w:rsid w:val="00B15D76"/>
    <w:rsid w:val="00B31AA8"/>
    <w:rsid w:val="00B51D35"/>
    <w:rsid w:val="00B63100"/>
    <w:rsid w:val="00BA61BD"/>
    <w:rsid w:val="00BD741F"/>
    <w:rsid w:val="00C83863"/>
    <w:rsid w:val="00CB32CD"/>
    <w:rsid w:val="00CC4FB5"/>
    <w:rsid w:val="00CC7ADC"/>
    <w:rsid w:val="00D110F5"/>
    <w:rsid w:val="00D34C1F"/>
    <w:rsid w:val="00DA14EE"/>
    <w:rsid w:val="00DC0DEE"/>
    <w:rsid w:val="00DF23FE"/>
    <w:rsid w:val="00E211CC"/>
    <w:rsid w:val="00E25824"/>
    <w:rsid w:val="00E75951"/>
    <w:rsid w:val="00E85B0E"/>
    <w:rsid w:val="00ED1042"/>
    <w:rsid w:val="00EE084D"/>
    <w:rsid w:val="00F1702C"/>
    <w:rsid w:val="00F2103B"/>
    <w:rsid w:val="00F31A92"/>
    <w:rsid w:val="00F433BA"/>
    <w:rsid w:val="00F76FE1"/>
    <w:rsid w:val="00F87F5E"/>
    <w:rsid w:val="00FA3489"/>
    <w:rsid w:val="00FD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F3A5"/>
  <w15:chartTrackingRefBased/>
  <w15:docId w15:val="{F481B2CC-BDF3-414E-85A5-C3C187B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Camila Lacerda</cp:lastModifiedBy>
  <cp:revision>56</cp:revision>
  <dcterms:created xsi:type="dcterms:W3CDTF">2019-05-28T01:16:00Z</dcterms:created>
  <dcterms:modified xsi:type="dcterms:W3CDTF">2022-07-30T19:10:00Z</dcterms:modified>
</cp:coreProperties>
</file>