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DA" w:rsidRDefault="007D1965">
      <w:proofErr w:type="spellStart"/>
      <w:r>
        <w:t>O</w:t>
      </w:r>
      <w:r w:rsidR="00873EAD">
        <w:t>iiii</w:t>
      </w:r>
      <w:proofErr w:type="spellEnd"/>
    </w:p>
    <w:p w:rsidR="007D1965" w:rsidRDefault="007D1965">
      <w:r>
        <w:t>222222</w:t>
      </w:r>
    </w:p>
    <w:p w:rsidR="00CC3872" w:rsidRDefault="00CC3872">
      <w:r>
        <w:t>3333333</w:t>
      </w:r>
    </w:p>
    <w:p w:rsidR="00C50F4E" w:rsidRDefault="00C50F4E">
      <w:r>
        <w:t>Acho que essa modificação é correta.</w:t>
      </w:r>
      <w:bookmarkStart w:id="0" w:name="_GoBack"/>
      <w:bookmarkEnd w:id="0"/>
    </w:p>
    <w:p w:rsidR="00B00F8B" w:rsidRDefault="00B00F8B">
      <w:r>
        <w:t>Primeira alteração do dia 01/04</w:t>
      </w:r>
    </w:p>
    <w:sectPr w:rsidR="00B00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63"/>
    <w:rsid w:val="00181FDA"/>
    <w:rsid w:val="007D1965"/>
    <w:rsid w:val="00873EAD"/>
    <w:rsid w:val="00A12A63"/>
    <w:rsid w:val="00AF7E7C"/>
    <w:rsid w:val="00B00F8B"/>
    <w:rsid w:val="00C50F4E"/>
    <w:rsid w:val="00C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4CE9F"/>
  <w15:docId w15:val="{63418EE3-D48A-4CB1-822C-FD219CC4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Aluno</cp:lastModifiedBy>
  <cp:revision>3</cp:revision>
  <dcterms:created xsi:type="dcterms:W3CDTF">2022-04-01T22:21:00Z</dcterms:created>
  <dcterms:modified xsi:type="dcterms:W3CDTF">2022-04-01T23:07:00Z</dcterms:modified>
</cp:coreProperties>
</file>