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4E5FD" w14:textId="717A7B71" w:rsidR="000328BC" w:rsidRDefault="00146223" w:rsidP="00146223">
      <w:pPr>
        <w:pStyle w:val="Title"/>
      </w:pPr>
      <w:r>
        <w:t>Character Design</w:t>
      </w:r>
    </w:p>
    <w:p w14:paraId="3F918A99" w14:textId="24F3299C" w:rsidR="00146223" w:rsidRDefault="00146223" w:rsidP="00146223">
      <w:pPr>
        <w:pStyle w:val="Heading1"/>
      </w:pPr>
      <w:r>
        <w:t>Hero Melee</w:t>
      </w:r>
    </w:p>
    <w:p w14:paraId="3798E192" w14:textId="360B073C" w:rsidR="00146223" w:rsidRDefault="00146223" w:rsidP="00146223">
      <w:r>
        <w:rPr>
          <w:noProof/>
        </w:rPr>
        <w:drawing>
          <wp:anchor distT="0" distB="0" distL="114300" distR="114300" simplePos="0" relativeHeight="251658240" behindDoc="0" locked="0" layoutInCell="1" allowOverlap="1" wp14:anchorId="41EA084F" wp14:editId="7B42365A">
            <wp:simplePos x="0" y="0"/>
            <wp:positionH relativeFrom="margin">
              <wp:align>center</wp:align>
            </wp:positionH>
            <wp:positionV relativeFrom="paragraph">
              <wp:posOffset>3672</wp:posOffset>
            </wp:positionV>
            <wp:extent cx="3689516" cy="368951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516" cy="368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B0C562" w14:textId="21166F20" w:rsidR="00146223" w:rsidRDefault="00146223" w:rsidP="00146223"/>
    <w:p w14:paraId="5DB8BC78" w14:textId="18514F67" w:rsidR="00146223" w:rsidRPr="00146223" w:rsidRDefault="00146223" w:rsidP="00146223"/>
    <w:p w14:paraId="48EB63CA" w14:textId="60710454" w:rsidR="00146223" w:rsidRPr="00146223" w:rsidRDefault="00146223" w:rsidP="00146223"/>
    <w:p w14:paraId="44614FFA" w14:textId="46FE81C2" w:rsidR="00146223" w:rsidRPr="00146223" w:rsidRDefault="00146223" w:rsidP="00146223"/>
    <w:p w14:paraId="6C9CE0D9" w14:textId="450B0B06" w:rsidR="00146223" w:rsidRPr="00146223" w:rsidRDefault="00146223" w:rsidP="00146223"/>
    <w:p w14:paraId="74AABE65" w14:textId="0E152EB0" w:rsidR="00146223" w:rsidRPr="00146223" w:rsidRDefault="00146223" w:rsidP="00146223"/>
    <w:p w14:paraId="0BF3C914" w14:textId="6FE57891" w:rsidR="00146223" w:rsidRPr="00146223" w:rsidRDefault="00146223" w:rsidP="00146223"/>
    <w:p w14:paraId="179876E6" w14:textId="6FA442CA" w:rsidR="00146223" w:rsidRPr="00146223" w:rsidRDefault="00146223" w:rsidP="00146223"/>
    <w:p w14:paraId="1CFA9758" w14:textId="44DB91D4" w:rsidR="00146223" w:rsidRPr="00146223" w:rsidRDefault="00146223" w:rsidP="00146223"/>
    <w:p w14:paraId="3B49D559" w14:textId="6997EEA9" w:rsidR="00146223" w:rsidRPr="00146223" w:rsidRDefault="00146223" w:rsidP="00146223"/>
    <w:p w14:paraId="4F270B38" w14:textId="751F5A5F" w:rsidR="00146223" w:rsidRPr="00146223" w:rsidRDefault="00146223" w:rsidP="00146223"/>
    <w:p w14:paraId="2FF62DE4" w14:textId="481A8E9C" w:rsidR="00146223" w:rsidRDefault="00146223" w:rsidP="00146223"/>
    <w:p w14:paraId="472AA138" w14:textId="45E9F603" w:rsidR="00146223" w:rsidRDefault="00146223" w:rsidP="00146223">
      <w:pPr>
        <w:pStyle w:val="Heading1"/>
      </w:pPr>
      <w:r>
        <w:t>Hero Ranged</w:t>
      </w:r>
    </w:p>
    <w:p w14:paraId="096DAC0D" w14:textId="413EAD3B" w:rsidR="00146223" w:rsidRDefault="00146223" w:rsidP="00146223"/>
    <w:p w14:paraId="2871E9E4" w14:textId="243BEA73" w:rsidR="00146223" w:rsidRDefault="00146223">
      <w:r>
        <w:rPr>
          <w:noProof/>
        </w:rPr>
        <w:drawing>
          <wp:anchor distT="0" distB="0" distL="114300" distR="114300" simplePos="0" relativeHeight="251660288" behindDoc="0" locked="0" layoutInCell="1" allowOverlap="1" wp14:anchorId="60AAA6CD" wp14:editId="299E0EED">
            <wp:simplePos x="0" y="0"/>
            <wp:positionH relativeFrom="margin">
              <wp:align>center</wp:align>
            </wp:positionH>
            <wp:positionV relativeFrom="paragraph">
              <wp:posOffset>7316</wp:posOffset>
            </wp:positionV>
            <wp:extent cx="3729023" cy="372902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023" cy="3729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4F096D58" w14:textId="58BBB143" w:rsidR="00146223" w:rsidRDefault="00146223" w:rsidP="00146223">
      <w:pPr>
        <w:pStyle w:val="Heading1"/>
      </w:pPr>
      <w:r>
        <w:lastRenderedPageBreak/>
        <w:t>Enemy Melee</w:t>
      </w:r>
    </w:p>
    <w:p w14:paraId="46C12858" w14:textId="7A52E070" w:rsidR="00146223" w:rsidRDefault="00146223" w:rsidP="00146223">
      <w:r>
        <w:rPr>
          <w:noProof/>
        </w:rPr>
        <w:drawing>
          <wp:anchor distT="0" distB="0" distL="114300" distR="114300" simplePos="0" relativeHeight="251661312" behindDoc="0" locked="0" layoutInCell="1" allowOverlap="1" wp14:anchorId="469D2A76" wp14:editId="1B3F6F1D">
            <wp:simplePos x="0" y="0"/>
            <wp:positionH relativeFrom="margin">
              <wp:align>center</wp:align>
            </wp:positionH>
            <wp:positionV relativeFrom="paragraph">
              <wp:posOffset>164051</wp:posOffset>
            </wp:positionV>
            <wp:extent cx="3920104" cy="392010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104" cy="3920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AD7957" w14:textId="264DD180" w:rsidR="00146223" w:rsidRPr="00146223" w:rsidRDefault="00146223" w:rsidP="00146223"/>
    <w:p w14:paraId="6C41E4C6" w14:textId="6F474122" w:rsidR="00146223" w:rsidRPr="00146223" w:rsidRDefault="00146223" w:rsidP="00146223"/>
    <w:p w14:paraId="0E86BCFC" w14:textId="3C78CEFB" w:rsidR="00146223" w:rsidRPr="00146223" w:rsidRDefault="00146223" w:rsidP="00146223"/>
    <w:p w14:paraId="1DCAF88E" w14:textId="343878BB" w:rsidR="00146223" w:rsidRPr="00146223" w:rsidRDefault="00146223" w:rsidP="00146223"/>
    <w:p w14:paraId="47603B82" w14:textId="55B62F01" w:rsidR="00146223" w:rsidRPr="00146223" w:rsidRDefault="00146223" w:rsidP="00146223"/>
    <w:p w14:paraId="60834F93" w14:textId="5B0426B3" w:rsidR="00146223" w:rsidRPr="00146223" w:rsidRDefault="00146223" w:rsidP="00146223"/>
    <w:p w14:paraId="50935DAA" w14:textId="34415CF0" w:rsidR="00146223" w:rsidRPr="00146223" w:rsidRDefault="00146223" w:rsidP="00146223"/>
    <w:p w14:paraId="1C8236F4" w14:textId="77777777" w:rsidR="00146223" w:rsidRPr="00146223" w:rsidRDefault="00146223" w:rsidP="00146223"/>
    <w:p w14:paraId="1ADE826D" w14:textId="1761C1B3" w:rsidR="00146223" w:rsidRPr="00146223" w:rsidRDefault="00146223" w:rsidP="00146223"/>
    <w:p w14:paraId="21E4D2F6" w14:textId="1E422BD0" w:rsidR="00146223" w:rsidRPr="00146223" w:rsidRDefault="00146223" w:rsidP="00146223"/>
    <w:p w14:paraId="1623C9E3" w14:textId="5B59F566" w:rsidR="00146223" w:rsidRPr="00146223" w:rsidRDefault="00146223" w:rsidP="00146223"/>
    <w:p w14:paraId="304F8A06" w14:textId="64E60EB8" w:rsidR="00146223" w:rsidRPr="00146223" w:rsidRDefault="00146223" w:rsidP="00146223"/>
    <w:p w14:paraId="15B5EF50" w14:textId="092FBBDD" w:rsidR="00146223" w:rsidRDefault="00146223" w:rsidP="00146223"/>
    <w:p w14:paraId="152CBF26" w14:textId="02EB961F" w:rsidR="00146223" w:rsidRDefault="00146223" w:rsidP="00146223">
      <w:pPr>
        <w:pStyle w:val="Heading1"/>
      </w:pPr>
      <w:r>
        <w:t>Enemy Ranged</w:t>
      </w:r>
    </w:p>
    <w:p w14:paraId="5F7F8F6F" w14:textId="200F33E6" w:rsidR="00146223" w:rsidRDefault="000D769C" w:rsidP="00146223">
      <w:r>
        <w:rPr>
          <w:noProof/>
        </w:rPr>
        <w:drawing>
          <wp:anchor distT="0" distB="0" distL="114300" distR="114300" simplePos="0" relativeHeight="251663360" behindDoc="0" locked="0" layoutInCell="1" allowOverlap="1" wp14:anchorId="421A6EFB" wp14:editId="0246B16F">
            <wp:simplePos x="0" y="0"/>
            <wp:positionH relativeFrom="margin">
              <wp:align>center</wp:align>
            </wp:positionH>
            <wp:positionV relativeFrom="paragraph">
              <wp:posOffset>137823</wp:posOffset>
            </wp:positionV>
            <wp:extent cx="3991555" cy="399155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555" cy="399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A8795B" w14:textId="6CDE1D19" w:rsidR="000D769C" w:rsidRDefault="000D769C" w:rsidP="00146223"/>
    <w:p w14:paraId="30EC5B57" w14:textId="77777777" w:rsidR="000D769C" w:rsidRDefault="000D769C">
      <w:r>
        <w:br w:type="page"/>
      </w:r>
    </w:p>
    <w:p w14:paraId="253A2DFA" w14:textId="2D3A4AB7" w:rsidR="00146223" w:rsidRDefault="000D769C" w:rsidP="000D769C">
      <w:pPr>
        <w:pStyle w:val="Heading1"/>
      </w:pPr>
      <w:r>
        <w:lastRenderedPageBreak/>
        <w:t>Unit Attributes</w:t>
      </w:r>
    </w:p>
    <w:p w14:paraId="30512459" w14:textId="33EC4A51" w:rsidR="000D769C" w:rsidRDefault="000D769C" w:rsidP="000D769C"/>
    <w:p w14:paraId="69D38763" w14:textId="77777777" w:rsidR="000D769C" w:rsidRPr="0031144A" w:rsidRDefault="000D769C" w:rsidP="000D769C">
      <w:pPr>
        <w:spacing w:line="360" w:lineRule="auto"/>
        <w:rPr>
          <w:rFonts w:cstheme="minorHAnsi"/>
          <w:b/>
          <w:sz w:val="28"/>
          <w:szCs w:val="28"/>
        </w:rPr>
      </w:pPr>
      <w:r w:rsidRPr="0031144A">
        <w:rPr>
          <w:rFonts w:cstheme="minorHAnsi"/>
          <w:b/>
          <w:sz w:val="28"/>
          <w:szCs w:val="28"/>
        </w:rPr>
        <w:t>Characterisation Attributes:</w:t>
      </w:r>
    </w:p>
    <w:p w14:paraId="72FDBDB9" w14:textId="77777777" w:rsidR="000D769C" w:rsidRPr="0031144A" w:rsidRDefault="000D769C" w:rsidP="000D769C">
      <w:pPr>
        <w:spacing w:line="360" w:lineRule="auto"/>
        <w:rPr>
          <w:rFonts w:cstheme="minorHAnsi"/>
          <w:sz w:val="22"/>
          <w:szCs w:val="22"/>
        </w:rPr>
      </w:pPr>
      <w:r w:rsidRPr="0031144A">
        <w:rPr>
          <w:rFonts w:cstheme="minorHAnsi"/>
          <w:sz w:val="22"/>
          <w:szCs w:val="22"/>
        </w:rPr>
        <w:t>The attributes that will not be customisable by the player are:</w:t>
      </w:r>
    </w:p>
    <w:p w14:paraId="0B645D78" w14:textId="22F129EF" w:rsidR="000D769C" w:rsidRPr="0031144A" w:rsidRDefault="000D769C" w:rsidP="000D769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2"/>
          <w:szCs w:val="22"/>
        </w:rPr>
      </w:pPr>
      <w:r w:rsidRPr="0031144A">
        <w:rPr>
          <w:rFonts w:cstheme="minorHAnsi"/>
          <w:sz w:val="22"/>
          <w:szCs w:val="22"/>
        </w:rPr>
        <w:t xml:space="preserve">Max speed – the maximum speed at which the </w:t>
      </w:r>
      <w:r>
        <w:rPr>
          <w:rFonts w:cstheme="minorHAnsi"/>
          <w:sz w:val="22"/>
          <w:szCs w:val="22"/>
        </w:rPr>
        <w:t>unit can move</w:t>
      </w:r>
      <w:r w:rsidRPr="0031144A">
        <w:rPr>
          <w:rFonts w:cstheme="minorHAnsi"/>
          <w:sz w:val="22"/>
          <w:szCs w:val="22"/>
        </w:rPr>
        <w:t>.</w:t>
      </w:r>
    </w:p>
    <w:p w14:paraId="2462706E" w14:textId="19CA3CEB" w:rsidR="000D769C" w:rsidRDefault="000D769C" w:rsidP="000D769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2"/>
          <w:szCs w:val="22"/>
        </w:rPr>
      </w:pPr>
      <w:r w:rsidRPr="0031144A">
        <w:rPr>
          <w:rFonts w:cstheme="minorHAnsi"/>
          <w:sz w:val="22"/>
          <w:szCs w:val="22"/>
        </w:rPr>
        <w:t>Max Heal</w:t>
      </w:r>
      <w:r w:rsidR="0070330A">
        <w:rPr>
          <w:rFonts w:cstheme="minorHAnsi"/>
          <w:sz w:val="22"/>
          <w:szCs w:val="22"/>
        </w:rPr>
        <w:t>th – the maximum health a unit</w:t>
      </w:r>
      <w:r w:rsidRPr="0031144A">
        <w:rPr>
          <w:rFonts w:cstheme="minorHAnsi"/>
          <w:sz w:val="22"/>
          <w:szCs w:val="22"/>
        </w:rPr>
        <w:t xml:space="preserve"> can possess.</w:t>
      </w:r>
    </w:p>
    <w:p w14:paraId="7E8FB498" w14:textId="25D1726E" w:rsidR="0070330A" w:rsidRDefault="0070330A" w:rsidP="000D769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Damage – the amount of damage a unit can deal.</w:t>
      </w:r>
    </w:p>
    <w:p w14:paraId="6F1FA75F" w14:textId="00D3DEE7" w:rsidR="0070330A" w:rsidRDefault="0070330A" w:rsidP="000D769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Range – the distance a unit can attack from.</w:t>
      </w:r>
    </w:p>
    <w:p w14:paraId="5B1AFA17" w14:textId="42FBFE20" w:rsidR="0070330A" w:rsidRDefault="0070330A" w:rsidP="0070330A">
      <w:pPr>
        <w:spacing w:line="360" w:lineRule="auto"/>
        <w:rPr>
          <w:rFonts w:cstheme="minorHAnsi"/>
          <w:sz w:val="22"/>
          <w:szCs w:val="22"/>
        </w:rPr>
      </w:pPr>
    </w:p>
    <w:p w14:paraId="03D61DF6" w14:textId="77777777" w:rsidR="0070330A" w:rsidRPr="0031144A" w:rsidRDefault="0070330A" w:rsidP="0070330A">
      <w:pPr>
        <w:spacing w:line="360" w:lineRule="auto"/>
        <w:rPr>
          <w:rFonts w:cstheme="minorHAnsi"/>
          <w:b/>
          <w:sz w:val="28"/>
          <w:szCs w:val="28"/>
        </w:rPr>
      </w:pPr>
      <w:r w:rsidRPr="0031144A">
        <w:rPr>
          <w:rFonts w:cstheme="minorHAnsi"/>
          <w:b/>
          <w:sz w:val="28"/>
          <w:szCs w:val="28"/>
        </w:rPr>
        <w:t>Status Attributes:</w:t>
      </w:r>
    </w:p>
    <w:p w14:paraId="484816D8" w14:textId="2DDE3F9E" w:rsidR="0070330A" w:rsidRPr="0031144A" w:rsidRDefault="0070330A" w:rsidP="0070330A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2"/>
          <w:szCs w:val="22"/>
        </w:rPr>
      </w:pPr>
      <w:r w:rsidRPr="0031144A">
        <w:rPr>
          <w:rFonts w:cstheme="minorHAnsi"/>
          <w:sz w:val="22"/>
          <w:szCs w:val="22"/>
        </w:rPr>
        <w:t xml:space="preserve">Current HP </w:t>
      </w:r>
      <w:r>
        <w:rPr>
          <w:rFonts w:cstheme="minorHAnsi"/>
          <w:sz w:val="22"/>
          <w:szCs w:val="22"/>
        </w:rPr>
        <w:t>– the current health a unit</w:t>
      </w:r>
      <w:r w:rsidRPr="0031144A">
        <w:rPr>
          <w:rFonts w:cstheme="minorHAnsi"/>
          <w:sz w:val="22"/>
          <w:szCs w:val="22"/>
        </w:rPr>
        <w:t xml:space="preserve"> possesses at that time of the game.</w:t>
      </w:r>
      <w:bookmarkStart w:id="0" w:name="_GoBack"/>
      <w:bookmarkEnd w:id="0"/>
    </w:p>
    <w:p w14:paraId="5850F1C2" w14:textId="77777777" w:rsidR="0070330A" w:rsidRPr="0070330A" w:rsidRDefault="0070330A" w:rsidP="0070330A">
      <w:pPr>
        <w:spacing w:line="360" w:lineRule="auto"/>
        <w:rPr>
          <w:rFonts w:cstheme="minorHAnsi"/>
          <w:sz w:val="22"/>
          <w:szCs w:val="22"/>
        </w:rPr>
      </w:pPr>
    </w:p>
    <w:p w14:paraId="0AEBD30E" w14:textId="77777777" w:rsidR="000D769C" w:rsidRPr="000D769C" w:rsidRDefault="000D769C" w:rsidP="000D769C"/>
    <w:sectPr w:rsidR="000D769C" w:rsidRPr="000D7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537C2"/>
    <w:multiLevelType w:val="hybridMultilevel"/>
    <w:tmpl w:val="B288B87A"/>
    <w:lvl w:ilvl="0" w:tplc="1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6AF17EB7"/>
    <w:multiLevelType w:val="hybridMultilevel"/>
    <w:tmpl w:val="F91678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59"/>
    <w:rsid w:val="000328BC"/>
    <w:rsid w:val="000D769C"/>
    <w:rsid w:val="00146223"/>
    <w:rsid w:val="0070330A"/>
    <w:rsid w:val="0084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393F8F"/>
  <w15:chartTrackingRefBased/>
  <w15:docId w15:val="{C3971C0E-F834-49CA-8D18-390D41803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ZA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6223"/>
  </w:style>
  <w:style w:type="paragraph" w:styleId="Heading1">
    <w:name w:val="heading 1"/>
    <w:basedOn w:val="Normal"/>
    <w:next w:val="Normal"/>
    <w:link w:val="Heading1Char"/>
    <w:uiPriority w:val="9"/>
    <w:qFormat/>
    <w:rsid w:val="0014622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22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22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22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2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22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22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22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22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2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22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22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22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22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22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22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22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22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622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4622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4622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22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223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146223"/>
    <w:rPr>
      <w:b/>
      <w:bCs/>
    </w:rPr>
  </w:style>
  <w:style w:type="character" w:styleId="Emphasis">
    <w:name w:val="Emphasis"/>
    <w:basedOn w:val="DefaultParagraphFont"/>
    <w:uiPriority w:val="20"/>
    <w:qFormat/>
    <w:rsid w:val="00146223"/>
    <w:rPr>
      <w:i/>
      <w:iCs/>
      <w:color w:val="000000" w:themeColor="text1"/>
    </w:rPr>
  </w:style>
  <w:style w:type="paragraph" w:styleId="NoSpacing">
    <w:name w:val="No Spacing"/>
    <w:uiPriority w:val="1"/>
    <w:qFormat/>
    <w:rsid w:val="0014622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622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46223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22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223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4622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4622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4622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4622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4622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6223"/>
    <w:pPr>
      <w:outlineLvl w:val="9"/>
    </w:pPr>
  </w:style>
  <w:style w:type="paragraph" w:styleId="ListParagraph">
    <w:name w:val="List Paragraph"/>
    <w:basedOn w:val="Normal"/>
    <w:uiPriority w:val="34"/>
    <w:qFormat/>
    <w:rsid w:val="000D769C"/>
    <w:pPr>
      <w:spacing w:after="120" w:line="26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Seth Lee Jones</dc:creator>
  <cp:keywords/>
  <dc:description/>
  <cp:lastModifiedBy>Cameron Seth Lee Jones</cp:lastModifiedBy>
  <cp:revision>3</cp:revision>
  <dcterms:created xsi:type="dcterms:W3CDTF">2017-11-12T06:30:00Z</dcterms:created>
  <dcterms:modified xsi:type="dcterms:W3CDTF">2017-11-12T06:43:00Z</dcterms:modified>
</cp:coreProperties>
</file>