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57809F" w14:paraId="0B6D38B3" wp14:textId="781C4205">
      <w:pPr>
        <w:spacing w:after="6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pt-BR"/>
        </w:rPr>
      </w:pPr>
      <w:r w:rsidRPr="4557809F" w:rsidR="4557809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pt-BR"/>
        </w:rPr>
        <w:t>Referências</w:t>
      </w:r>
    </w:p>
    <w:p xmlns:wp14="http://schemas.microsoft.com/office/word/2010/wordml" w:rsidP="4557809F" w14:paraId="6FBA5458" wp14:textId="43695E95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294"/>
        <w:gridCol w:w="5721"/>
      </w:tblGrid>
      <w:tr w:rsidR="4557809F" w:rsidTr="4557809F" w14:paraId="5B2A4D3A">
        <w:trPr>
          <w:trHeight w:val="360"/>
        </w:trPr>
        <w:tc>
          <w:tcPr>
            <w:tcW w:w="329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4557809F" w:rsidP="4557809F" w:rsidRDefault="4557809F" w14:paraId="44B94C6F" w14:textId="2509DC64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557809F" w:rsidR="4557809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Informações gerais sobre o projeto</w:t>
            </w:r>
          </w:p>
        </w:tc>
        <w:tc>
          <w:tcPr>
            <w:tcW w:w="572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4557809F" w:rsidP="4557809F" w:rsidRDefault="4557809F" w14:paraId="57FA9A8A" w14:textId="6B76A61C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hyperlink r:id="R3a8aabedeeb64d52">
              <w:r w:rsidRPr="4557809F" w:rsidR="4557809F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  <w:lang w:val="pt-BR"/>
                </w:rPr>
                <w:t>https://github.com/xcheesee/Projeto-SALA---Indice-Remissivo</w:t>
              </w:r>
            </w:hyperlink>
          </w:p>
        </w:tc>
      </w:tr>
    </w:tbl>
    <w:p xmlns:wp14="http://schemas.microsoft.com/office/word/2010/wordml" w:rsidP="4557809F" w14:paraId="1E207724" wp14:textId="7A19C2A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AED49E"/>
    <w:rsid w:val="3DAED49E"/>
    <w:rsid w:val="45578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ED49E"/>
  <w15:chartTrackingRefBased/>
  <w15:docId w15:val="{DE165AA8-7B95-4198-8509-A72CB2295E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xcheesee/Projeto-SALA---Indice-Remissivo" TargetMode="External" Id="R3a8aabedeeb64d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2022-03-04T21:53:13.4087370Z</dcterms:created>
  <dcterms:modified xsi:type="dcterms:W3CDTF">2022-03-04T21:53:55.8182893Z</dcterms:modified>
  <dc:creator>Joao Lucas Silva Laurindo Cruz</dc:creator>
  <lastModifiedBy>Joao Lucas Silva Laurindo Cruz</lastModifiedBy>
</coreProperties>
</file>