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382E8" w14:textId="0BE163F8" w:rsidR="00B368A6" w:rsidRPr="00DC1B70" w:rsidRDefault="00E01A1C" w:rsidP="00DC1B70">
      <w:pPr>
        <w:jc w:val="center"/>
        <w:rPr>
          <w:b/>
          <w:bCs/>
          <w:sz w:val="36"/>
          <w:szCs w:val="36"/>
        </w:rPr>
      </w:pPr>
      <w:r w:rsidRPr="00DC1B70">
        <w:rPr>
          <w:b/>
          <w:bCs/>
          <w:sz w:val="36"/>
          <w:szCs w:val="36"/>
        </w:rPr>
        <w:t xml:space="preserve">Log of </w:t>
      </w:r>
      <w:r w:rsidR="00DC1B70">
        <w:rPr>
          <w:b/>
          <w:bCs/>
          <w:sz w:val="36"/>
          <w:szCs w:val="36"/>
        </w:rPr>
        <w:t>H</w:t>
      </w:r>
      <w:r w:rsidRPr="00DC1B70">
        <w:rPr>
          <w:b/>
          <w:bCs/>
          <w:sz w:val="36"/>
          <w:szCs w:val="36"/>
        </w:rPr>
        <w:t xml:space="preserve">ours </w:t>
      </w:r>
      <w:r w:rsidR="00DC1B70">
        <w:rPr>
          <w:b/>
          <w:bCs/>
          <w:sz w:val="36"/>
          <w:szCs w:val="36"/>
        </w:rPr>
        <w:t>W</w:t>
      </w:r>
      <w:r w:rsidRPr="00DC1B70">
        <w:rPr>
          <w:b/>
          <w:bCs/>
          <w:sz w:val="36"/>
          <w:szCs w:val="36"/>
        </w:rPr>
        <w:t>orked</w:t>
      </w:r>
    </w:p>
    <w:p w14:paraId="2A71D622" w14:textId="77777777" w:rsidR="00DC1B70" w:rsidRDefault="00DC1B70">
      <w:pPr>
        <w:rPr>
          <w:b/>
          <w:bCs/>
        </w:rPr>
      </w:pPr>
    </w:p>
    <w:p w14:paraId="1C15B9D5" w14:textId="741D7DD9" w:rsidR="00E01A1C" w:rsidRPr="00DC1B70" w:rsidRDefault="00E01A1C">
      <w:pPr>
        <w:rPr>
          <w:b/>
          <w:bCs/>
        </w:rPr>
      </w:pPr>
      <w:r w:rsidRPr="00DC1B70">
        <w:rPr>
          <w:b/>
          <w:bCs/>
        </w:rPr>
        <w:t>30-06-26</w:t>
      </w:r>
    </w:p>
    <w:p w14:paraId="2A8891D0" w14:textId="563DAF47" w:rsidR="00E01A1C" w:rsidRDefault="00E01A1C">
      <w:r>
        <w:t xml:space="preserve">Finalised HTML </w:t>
      </w:r>
      <w:proofErr w:type="spellStart"/>
      <w:r>
        <w:t>addin</w:t>
      </w:r>
      <w:proofErr w:type="spellEnd"/>
      <w:r>
        <w:t xml:space="preserve"> for testing.</w:t>
      </w:r>
    </w:p>
    <w:p w14:paraId="408C6C25" w14:textId="3BFAA648" w:rsidR="00E01A1C" w:rsidRDefault="00023CD0" w:rsidP="00DC1B70">
      <w:pPr>
        <w:pStyle w:val="ListParagraph"/>
        <w:numPr>
          <w:ilvl w:val="0"/>
          <w:numId w:val="2"/>
        </w:numPr>
      </w:pPr>
      <w:r>
        <w:t>Setup ‘manage machines’ to use ‘machines.txt</w:t>
      </w:r>
      <w:r w:rsidR="00DC1B70">
        <w:t>’</w:t>
      </w:r>
      <w:r>
        <w:t xml:space="preserve"> in resources folder instead of being a HTML driven menu.</w:t>
      </w:r>
    </w:p>
    <w:p w14:paraId="702F2EC7" w14:textId="7FFFF0E8" w:rsidR="00023CD0" w:rsidRDefault="00077C32" w:rsidP="00DC1B70">
      <w:pPr>
        <w:pStyle w:val="ListParagraph"/>
        <w:numPr>
          <w:ilvl w:val="0"/>
          <w:numId w:val="2"/>
        </w:numPr>
      </w:pPr>
      <w:r>
        <w:t>Tested and compared output to the older Python only version.</w:t>
      </w:r>
    </w:p>
    <w:p w14:paraId="190DCFB1" w14:textId="2DED3A33" w:rsidR="00077C32" w:rsidRDefault="00077C32" w:rsidP="00DC1B70">
      <w:pPr>
        <w:pStyle w:val="ListParagraph"/>
        <w:numPr>
          <w:ilvl w:val="0"/>
          <w:numId w:val="2"/>
        </w:numPr>
      </w:pPr>
      <w:r>
        <w:t>Changed Machine selection window so that the ‘Select all’ and ‘Clear all’ buttons remained visible when scrolling.</w:t>
      </w:r>
    </w:p>
    <w:p w14:paraId="798C37F1" w14:textId="117F3840" w:rsidR="00DC1B70" w:rsidRDefault="00DC1B70" w:rsidP="00DC1B70">
      <w:r w:rsidRPr="00DC1B70">
        <w:rPr>
          <w:b/>
          <w:bCs/>
        </w:rPr>
        <w:t>Total hours -</w:t>
      </w:r>
      <w:r>
        <w:t xml:space="preserve"> </w:t>
      </w:r>
      <w:r w:rsidR="00EF6280">
        <w:t>3</w:t>
      </w:r>
    </w:p>
    <w:sectPr w:rsidR="00DC1B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7C6459"/>
    <w:multiLevelType w:val="hybridMultilevel"/>
    <w:tmpl w:val="C88411F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686A660B"/>
    <w:multiLevelType w:val="hybridMultilevel"/>
    <w:tmpl w:val="C02CDF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1947120">
    <w:abstractNumId w:val="0"/>
  </w:num>
  <w:num w:numId="2" w16cid:durableId="13820959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3E7"/>
    <w:rsid w:val="00023CD0"/>
    <w:rsid w:val="00077C32"/>
    <w:rsid w:val="002173E7"/>
    <w:rsid w:val="002A2E14"/>
    <w:rsid w:val="006403FE"/>
    <w:rsid w:val="006D32C1"/>
    <w:rsid w:val="00B368A6"/>
    <w:rsid w:val="00DC1B70"/>
    <w:rsid w:val="00E01A1C"/>
    <w:rsid w:val="00EF6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29E54B"/>
  <w15:chartTrackingRefBased/>
  <w15:docId w15:val="{8E3FE76A-4CD0-4125-9749-01D05FDB5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73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73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73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73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73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73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73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73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73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73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73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73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73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73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73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73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73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73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73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73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73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73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73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73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73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73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73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73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73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53</Words>
  <Characters>306</Characters>
  <Application>Microsoft Office Word</Application>
  <DocSecurity>0</DocSecurity>
  <Lines>2</Lines>
  <Paragraphs>1</Paragraphs>
  <ScaleCrop>false</ScaleCrop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Millard</dc:creator>
  <cp:keywords/>
  <dc:description/>
  <cp:lastModifiedBy>Andrew Millard</cp:lastModifiedBy>
  <cp:revision>6</cp:revision>
  <dcterms:created xsi:type="dcterms:W3CDTF">2026-06-30T10:46:00Z</dcterms:created>
  <dcterms:modified xsi:type="dcterms:W3CDTF">2026-06-30T14:20:00Z</dcterms:modified>
</cp:coreProperties>
</file>