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0"/>
        <w:jc w:val="center"/>
        <w:rPr>
          <w:rFonts w:hint="default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华北科技学院计算机综合性实验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0"/>
        <w:jc w:val="center"/>
        <w:rPr>
          <w:rFonts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实 验 报 告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2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课程名称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               C</w:t>
      </w: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程序设计语言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             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288" w:lineRule="auto"/>
        <w:ind w:left="488" w:firstLine="0"/>
        <w:jc w:val="left"/>
        <w:textAlignment w:val="auto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实验学期   2022 至    2023  学年 第  二  学期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288" w:lineRule="auto"/>
        <w:ind w:left="488" w:firstLine="0"/>
        <w:jc w:val="left"/>
        <w:textAlignment w:val="auto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实验题目:   　　　</w:t>
      </w:r>
      <w:r>
        <w:rPr>
          <w:rFonts w:hint="eastAsia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学生成绩管理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 　　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　　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实验地点:   基础六 　</w:t>
      </w:r>
      <w:r>
        <w:rPr>
          <w:rFonts w:hint="eastAsia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实验时间:   2023-06-</w:t>
      </w:r>
      <w:r>
        <w:rPr>
          <w:rFonts w:hint="eastAsia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      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班级   　</w:t>
      </w:r>
      <w:r>
        <w:rPr>
          <w:rFonts w:hint="eastAsia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信管B221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班  </w:t>
      </w:r>
      <w:r>
        <w:rPr>
          <w:rFonts w:hint="eastAsia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学号    </w:t>
      </w:r>
      <w:r>
        <w:rPr>
          <w:rFonts w:hint="eastAsia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202207034115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ind w:left="490" w:firstLine="0"/>
        <w:jc w:val="left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学生姓名     </w:t>
      </w:r>
      <w:r>
        <w:rPr>
          <w:rFonts w:hint="eastAsia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屈海洋</w:t>
      </w: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    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jc w:val="left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5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                                       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1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成绩评定：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1、工作量：     A（  ），B（  ），C（  ），D（  ）,F(  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2、难易度：     A（  ），B（  ），C（  ），D（  ）,F(  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3、答辩情况：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288" w:lineRule="auto"/>
        <w:ind w:left="278" w:firstLine="629"/>
        <w:jc w:val="left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基本操作：    A（  ），B（  ），C（  ），D（  ）,F(  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63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代码理解：    A（  ），B（  ），C（  ），D（  ）,F(  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4、报告规范度：  A（  ），B（  ），C（  ），D（  ）,F(  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5、学习态度：    A（  ），B（  ），C（  ），D（  ）,F(  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28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总评成绩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: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64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            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64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指导教师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: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孙改平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  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64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64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20" w:lineRule="atLeast"/>
        <w:ind w:left="0" w:firstLine="0"/>
        <w:jc w:val="center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计算机学院制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20" w:lineRule="atLeast"/>
        <w:ind w:left="0" w:firstLine="0"/>
        <w:jc w:val="center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320" w:lineRule="atLeast"/>
        <w:ind w:left="0" w:firstLine="0"/>
        <w:jc w:val="center"/>
        <w:rPr>
          <w:rFonts w:hint="default" w:ascii="楷体_GB2312" w:hAnsi="Helvetica" w:eastAsia="楷体_GB2312" w:cs="楷体_GB2312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00" w:beforeAutospacing="0" w:after="100" w:afterAutospacing="0"/>
        <w:ind w:left="0" w:firstLine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一、实验目的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通过该实验把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语言中基本知识（如：顺序结构、选择结构、循环结构、数组、函数、指针、文件等）得到综合应用。完成学生成绩管理系统基本功能设计，提高学生的编程能力和分析问题、解决问题的能力。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二、设备与环境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00" w:beforeAutospacing="0" w:after="100" w:afterAutospacing="0"/>
        <w:ind w:left="0" w:firstLine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硬件：多媒体计算机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软件：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Windows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系列操作系统、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语言。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三、实验内容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实验内容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3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对学生基本信息，包括学号、姓名、至少三门课成绩。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学生基本信息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录入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②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学生基本信息的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输出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③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按学号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查询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学生信息（学号、姓名、成绩）；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④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按学号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修改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某学生信息并输出；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⑤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计算平均成绩（计算总分、平均分、最高分、最低分等）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⑥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删除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某学生信息；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⑦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添加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某学生信息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⑧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输出平均分大于80分的同学信息（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按条件输出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5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⑨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根据总成绩或平均成绩综合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排名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；（此功能用链表处理的同学可不做）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0" w:firstLine="3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2、实验要求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0" w:firstLine="3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a、用数组存储学生信息；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3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、基本功能用函数实现；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3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、至少完成实验内容中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个功能，学生可以自己增加或减少题目功能；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3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、程序能正确执行、输入与输出有必要的提示信息、界面美观；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3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、用菜单调用。用指针和文件实现的加分。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 w:line="210" w:lineRule="atLeast"/>
        <w:ind w:left="32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、最后结果输出。要求：输出格式要界面直观、清晰大方、格式规范。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00" w:afterAutospacing="0"/>
        <w:ind w:left="0" w:firstLine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四、实验结果及分析</w:t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学生成绩管理系统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808080"/>
          <w:sz w:val="20"/>
          <w:szCs w:val="20"/>
        </w:rPr>
        <w:t>#define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6F008A"/>
          <w:sz w:val="20"/>
          <w:szCs w:val="20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808080"/>
          <w:sz w:val="20"/>
          <w:szCs w:val="20"/>
        </w:rPr>
        <w:t>#include</w:t>
      </w:r>
      <w:r>
        <w:rPr>
          <w:rFonts w:hint="eastAsia" w:ascii="新宋体" w:hAnsi="新宋体" w:eastAsia="新宋体"/>
          <w:color w:val="A31515"/>
          <w:sz w:val="20"/>
          <w:szCs w:val="20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808080"/>
          <w:sz w:val="20"/>
          <w:szCs w:val="20"/>
        </w:rPr>
        <w:t>#include</w:t>
      </w:r>
      <w:r>
        <w:rPr>
          <w:rFonts w:hint="eastAsia" w:ascii="新宋体" w:hAnsi="新宋体" w:eastAsia="新宋体"/>
          <w:color w:val="A31515"/>
          <w:sz w:val="20"/>
          <w:szCs w:val="20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20"/>
          <w:szCs w:val="20"/>
        </w:rPr>
      </w:pPr>
      <w:r>
        <w:rPr>
          <w:rFonts w:hint="eastAsia" w:ascii="新宋体" w:hAnsi="新宋体" w:eastAsia="新宋体"/>
          <w:color w:val="808080"/>
          <w:sz w:val="20"/>
          <w:szCs w:val="20"/>
        </w:rPr>
        <w:t>#include</w:t>
      </w:r>
      <w:r>
        <w:rPr>
          <w:rFonts w:hint="eastAsia" w:ascii="新宋体" w:hAnsi="新宋体" w:eastAsia="新宋体"/>
          <w:color w:val="A31515"/>
          <w:sz w:val="20"/>
          <w:szCs w:val="20"/>
        </w:rPr>
        <w:t>&lt;stdlib.h&gt;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A31515"/>
          <w:sz w:val="20"/>
          <w:szCs w:val="20"/>
          <w:lang w:val="en-US" w:eastAsia="zh-CN"/>
        </w:rPr>
        <w:t>//头文件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808080"/>
          <w:sz w:val="20"/>
          <w:szCs w:val="20"/>
        </w:rPr>
        <w:t>#define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30</w:t>
      </w:r>
    </w:p>
    <w:p>
      <w:pPr>
        <w:jc w:val="both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808080"/>
          <w:sz w:val="20"/>
          <w:szCs w:val="20"/>
        </w:rPr>
        <w:t>#define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30</w:t>
      </w:r>
    </w:p>
    <w:p>
      <w:pPr>
        <w:jc w:val="both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//宏定义</w:t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menu(</w:t>
      </w: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input(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//输入学生信息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inquire(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//计算学生成绩的平均值和总分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sort(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//按学生成绩的总分进行排序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alter(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//对学生成绩进行修改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search(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//对学生成绩进行查询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delete(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//删除学生成绩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condition(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//按条件输出学生成绩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add(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//增加学生成绩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output(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num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name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][12],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score</w:t>
      </w:r>
      <w:r>
        <w:rPr>
          <w:rFonts w:hint="eastAsia" w:ascii="新宋体" w:hAnsi="新宋体" w:eastAsia="新宋体"/>
          <w:color w:val="000000"/>
          <w:sz w:val="20"/>
          <w:szCs w:val="20"/>
        </w:rPr>
        <w:t>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],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c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//输出学生成绩</w:t>
      </w:r>
    </w:p>
    <w:p>
      <w:pPr>
        <w:jc w:val="both"/>
        <w:rPr>
          <w:rFonts w:hint="default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0"/>
          <w:lang w:val="en-US" w:eastAsia="zh-CN"/>
        </w:rPr>
        <w:t>//主函数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>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order;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num[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][12],name[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][12];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float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score[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M_S</w:t>
      </w:r>
      <w:r>
        <w:rPr>
          <w:rFonts w:hint="eastAsia" w:ascii="新宋体" w:hAnsi="新宋体" w:eastAsia="新宋体"/>
          <w:color w:val="000000"/>
          <w:sz w:val="20"/>
          <w:szCs w:val="20"/>
        </w:rPr>
        <w:t>][</w:t>
      </w:r>
      <w:r>
        <w:rPr>
          <w:rFonts w:hint="eastAsia" w:ascii="新宋体" w:hAnsi="新宋体" w:eastAsia="新宋体"/>
          <w:color w:val="6F008A"/>
          <w:sz w:val="20"/>
          <w:szCs w:val="20"/>
        </w:rPr>
        <w:t>M_C</w:t>
      </w:r>
      <w:r>
        <w:rPr>
          <w:rFonts w:hint="eastAsia" w:ascii="新宋体" w:hAnsi="新宋体" w:eastAsia="新宋体"/>
          <w:color w:val="000000"/>
          <w:sz w:val="20"/>
          <w:szCs w:val="20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"请输入学生人数:s&lt;%d:\n"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24"/>
        </w:rPr>
        <w:t>M_S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&amp;s);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"请输入课程门数:c&lt;%d:\n"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24"/>
        </w:rPr>
        <w:t>M_C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getchar();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(1)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//对学生成绩管理使用进行循环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order = menu();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//调用子函数char menu(void)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(order)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//switch循环选择需求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'1'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input(num,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'2'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inquire(num,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'3'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sort(num,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'4'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search(num,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'5'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condition(num,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'6'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alter(num,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'7'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add(num,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'8'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delete(num,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'9'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output(num, name, score, s,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"程序结束"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//使用exit函数正常退出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//子函数-菜单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"学生成绩管理系统:\n"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"\t1.学生信息录入\n"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//使用换位符\t美化格式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"\t2.计算平均成绩\n"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"\t3.按学生成绩排序\n"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"\t4.查询学生信息\n"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"\t5.条件输出学生信息\n"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"\t6.修改学生信息并输出\n"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"\t7.添加学生信息\n"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"\t8.删除学生信息\n"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"\t9.学生信息输出\n"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"\t0.退出\n"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"请输入你的选择:\n"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&amp;select);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FF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50800</wp:posOffset>
            </wp:positionV>
            <wp:extent cx="1868805" cy="3507740"/>
            <wp:effectExtent l="0" t="0" r="10795" b="10160"/>
            <wp:wrapThrough wrapText="bothSides">
              <wp:wrapPolygon>
                <wp:start x="0" y="0"/>
                <wp:lineTo x="0" y="21506"/>
                <wp:lineTo x="587" y="21506"/>
                <wp:lineTo x="5431" y="21272"/>
                <wp:lineTo x="6606" y="21037"/>
                <wp:lineTo x="6312" y="20020"/>
                <wp:lineTo x="19963" y="19629"/>
                <wp:lineTo x="19817" y="18769"/>
                <wp:lineTo x="3376" y="18769"/>
                <wp:lineTo x="3229" y="17752"/>
                <wp:lineTo x="3083" y="17518"/>
                <wp:lineTo x="14826" y="17127"/>
                <wp:lineTo x="14972" y="16345"/>
                <wp:lineTo x="8514" y="16266"/>
                <wp:lineTo x="8367" y="15015"/>
                <wp:lineTo x="14972" y="14702"/>
                <wp:lineTo x="14679" y="13842"/>
                <wp:lineTo x="1174" y="13764"/>
                <wp:lineTo x="11009" y="13060"/>
                <wp:lineTo x="11596" y="12747"/>
                <wp:lineTo x="11450" y="12513"/>
                <wp:lineTo x="16440" y="11496"/>
                <wp:lineTo x="16440" y="10010"/>
                <wp:lineTo x="17321" y="10010"/>
                <wp:lineTo x="20844" y="8993"/>
                <wp:lineTo x="20991" y="8759"/>
                <wp:lineTo x="20550" y="8368"/>
                <wp:lineTo x="19229" y="7508"/>
                <wp:lineTo x="18055" y="6256"/>
                <wp:lineTo x="18202" y="5944"/>
                <wp:lineTo x="16587" y="5005"/>
                <wp:lineTo x="16000" y="4301"/>
                <wp:lineTo x="12917" y="3754"/>
                <wp:lineTo x="14972" y="2503"/>
                <wp:lineTo x="15266" y="2033"/>
                <wp:lineTo x="13505" y="1877"/>
                <wp:lineTo x="1174" y="1251"/>
                <wp:lineTo x="21431" y="782"/>
                <wp:lineTo x="21431" y="0"/>
                <wp:lineTo x="0" y="0"/>
              </wp:wrapPolygon>
            </wp:wrapThrough>
            <wp:docPr id="2" name="图片 2" descr="屏幕截图 2023-06-25 13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25 133932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FF"/>
          <w:sz w:val="19"/>
          <w:szCs w:val="24"/>
          <w:lang w:val="en-US" w:eastAsia="zh-CN"/>
        </w:rPr>
        <w:t>//子函数-输入学生信息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input(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char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num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[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M_S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][12],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char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name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[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M_S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][12],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float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score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[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M_S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][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M_C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],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c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printf(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"请输入%d个学生的学号:\n"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(i = 0; i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gets(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num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printf(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"请输入%d个学生的姓名:\n"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(i = 0; i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gets(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name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printf(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"请输入%d个学生的%d门课的成绩:\n"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c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(i = 0; i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(j = 0; j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c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scanf(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"%f"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, &amp;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score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二维数组输入学生成绩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getchar();</w:t>
      </w:r>
    </w:p>
    <w:p>
      <w:pPr>
        <w:jc w:val="both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//子函数-计算平均成绩和总成绩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inquire(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86360</wp:posOffset>
            </wp:positionV>
            <wp:extent cx="3182620" cy="2867025"/>
            <wp:effectExtent l="0" t="0" r="0" b="0"/>
            <wp:wrapThrough wrapText="bothSides">
              <wp:wrapPolygon>
                <wp:start x="0" y="478"/>
                <wp:lineTo x="0" y="1722"/>
                <wp:lineTo x="1810" y="2009"/>
                <wp:lineTo x="1810" y="6028"/>
                <wp:lineTo x="1982" y="6602"/>
                <wp:lineTo x="2327" y="6602"/>
                <wp:lineTo x="1896" y="6985"/>
                <wp:lineTo x="1896" y="7750"/>
                <wp:lineTo x="2327" y="8133"/>
                <wp:lineTo x="1896" y="8133"/>
                <wp:lineTo x="1810" y="12726"/>
                <wp:lineTo x="0" y="14352"/>
                <wp:lineTo x="0" y="20284"/>
                <wp:lineTo x="431" y="20380"/>
                <wp:lineTo x="4913" y="20571"/>
                <wp:lineTo x="6034" y="20571"/>
                <wp:lineTo x="20600" y="20380"/>
                <wp:lineTo x="21204" y="20284"/>
                <wp:lineTo x="21204" y="18275"/>
                <wp:lineTo x="19824" y="18084"/>
                <wp:lineTo x="4310" y="17318"/>
                <wp:lineTo x="4396" y="16936"/>
                <wp:lineTo x="3362" y="16553"/>
                <wp:lineTo x="345" y="15787"/>
                <wp:lineTo x="2758" y="15787"/>
                <wp:lineTo x="3792" y="15309"/>
                <wp:lineTo x="3792" y="14256"/>
                <wp:lineTo x="5516" y="12917"/>
                <wp:lineTo x="5516" y="9664"/>
                <wp:lineTo x="6464" y="9664"/>
                <wp:lineTo x="7154" y="8994"/>
                <wp:lineTo x="7068" y="7559"/>
                <wp:lineTo x="6206" y="6602"/>
                <wp:lineTo x="5516" y="6602"/>
                <wp:lineTo x="6120" y="4975"/>
                <wp:lineTo x="6034" y="4401"/>
                <wp:lineTo x="5603" y="3540"/>
                <wp:lineTo x="5430" y="2009"/>
                <wp:lineTo x="3965" y="478"/>
                <wp:lineTo x="0" y="478"/>
              </wp:wrapPolygon>
            </wp:wrapThrough>
            <wp:docPr id="3" name="图片 3" descr="屏幕截图 2023-06-25 134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6-25 134007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//计算平均数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"所有学生的信息为:\n"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//子函数-按学生总成绩排序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265430</wp:posOffset>
            </wp:positionV>
            <wp:extent cx="4069080" cy="2070735"/>
            <wp:effectExtent l="0" t="0" r="0" b="12065"/>
            <wp:wrapThrough wrapText="bothSides">
              <wp:wrapPolygon>
                <wp:start x="0" y="0"/>
                <wp:lineTo x="0" y="21461"/>
                <wp:lineTo x="337" y="21461"/>
                <wp:lineTo x="14157" y="21196"/>
                <wp:lineTo x="21236" y="20534"/>
                <wp:lineTo x="21303" y="18282"/>
                <wp:lineTo x="19955" y="18017"/>
                <wp:lineTo x="4045" y="16957"/>
                <wp:lineTo x="4045" y="14837"/>
                <wp:lineTo x="5730" y="12850"/>
                <wp:lineTo x="5663" y="10598"/>
                <wp:lineTo x="6067" y="10598"/>
                <wp:lineTo x="7213" y="9008"/>
                <wp:lineTo x="7213" y="7684"/>
                <wp:lineTo x="6539" y="6491"/>
                <wp:lineTo x="5798" y="6359"/>
                <wp:lineTo x="6270" y="4239"/>
                <wp:lineTo x="5596" y="2120"/>
                <wp:lineTo x="5663" y="927"/>
                <wp:lineTo x="3978" y="132"/>
                <wp:lineTo x="337" y="0"/>
                <wp:lineTo x="0" y="0"/>
              </wp:wrapPolygon>
            </wp:wrapThrough>
            <wp:docPr id="4" name="图片 4" descr="屏幕截图 2023-06-25 13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6-25 13403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i + 1;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])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交换顺序条件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!=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strcpy(arr,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[x], arr);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使用strcpy函数交换顺序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strcpy(arr,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[i], 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[x][j] = 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"所有学生的信息为:\n"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子函数-查询学生信息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2502535</wp:posOffset>
            </wp:positionH>
            <wp:positionV relativeFrom="paragraph">
              <wp:posOffset>56515</wp:posOffset>
            </wp:positionV>
            <wp:extent cx="3673475" cy="1986280"/>
            <wp:effectExtent l="0" t="0" r="0" b="33020"/>
            <wp:wrapThrough wrapText="bothSides">
              <wp:wrapPolygon>
                <wp:start x="0" y="0"/>
                <wp:lineTo x="0" y="21407"/>
                <wp:lineTo x="4032" y="21407"/>
                <wp:lineTo x="6422" y="21407"/>
                <wp:lineTo x="20909" y="20164"/>
                <wp:lineTo x="21059" y="19059"/>
                <wp:lineTo x="2912" y="17678"/>
                <wp:lineTo x="5825" y="16573"/>
                <wp:lineTo x="5675" y="15468"/>
                <wp:lineTo x="2987" y="14777"/>
                <wp:lineTo x="3958" y="14225"/>
                <wp:lineTo x="3659" y="13258"/>
                <wp:lineTo x="4406" y="13258"/>
                <wp:lineTo x="5675" y="11877"/>
                <wp:lineTo x="5601" y="9253"/>
                <wp:lineTo x="5526" y="8839"/>
                <wp:lineTo x="7020" y="8425"/>
                <wp:lineTo x="7169" y="8010"/>
                <wp:lineTo x="6571" y="6629"/>
                <wp:lineTo x="6198" y="4419"/>
                <wp:lineTo x="5750" y="2900"/>
                <wp:lineTo x="5601" y="1105"/>
                <wp:lineTo x="3734" y="276"/>
                <wp:lineTo x="224" y="0"/>
                <wp:lineTo x="0" y="0"/>
              </wp:wrapPolygon>
            </wp:wrapThrough>
            <wp:docPr id="5" name="图片 5" descr="屏幕截图 2023-06-25 1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6-25 13453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sear[12];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"请输入要查找的学生学号:\n"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gets(sear);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[i], sear) == 0)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//使用strcmp函数判断能否在num[i]中查找到sear[]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"所查找学生的信息为:\n"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[y]);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[y]);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[y][j]);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"该学生不存在"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子函数-条件输出学生信息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2707640</wp:posOffset>
            </wp:positionH>
            <wp:positionV relativeFrom="paragraph">
              <wp:posOffset>182245</wp:posOffset>
            </wp:positionV>
            <wp:extent cx="3658870" cy="1837690"/>
            <wp:effectExtent l="0" t="0" r="0" b="3810"/>
            <wp:wrapThrough wrapText="bothSides">
              <wp:wrapPolygon>
                <wp:start x="0" y="0"/>
                <wp:lineTo x="0" y="21496"/>
                <wp:lineTo x="225" y="21496"/>
                <wp:lineTo x="20993" y="20301"/>
                <wp:lineTo x="21068" y="19107"/>
                <wp:lineTo x="5473" y="19107"/>
                <wp:lineTo x="5548" y="18510"/>
                <wp:lineTo x="3374" y="17465"/>
                <wp:lineTo x="450" y="16719"/>
                <wp:lineTo x="3224" y="16719"/>
                <wp:lineTo x="3899" y="16271"/>
                <wp:lineTo x="3599" y="14330"/>
                <wp:lineTo x="5098" y="14330"/>
                <wp:lineTo x="5698" y="13584"/>
                <wp:lineTo x="5698" y="11942"/>
                <wp:lineTo x="7198" y="9404"/>
                <wp:lineTo x="7048" y="8658"/>
                <wp:lineTo x="6523" y="7165"/>
                <wp:lineTo x="6148" y="4777"/>
                <wp:lineTo x="5473" y="2388"/>
                <wp:lineTo x="5548" y="1343"/>
                <wp:lineTo x="3899" y="448"/>
                <wp:lineTo x="225" y="0"/>
                <wp:lineTo x="0" y="0"/>
              </wp:wrapPolygon>
            </wp:wrapThrough>
            <wp:docPr id="6" name="图片 6" descr="屏幕截图 2023-06-25 13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6-25 135238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condition(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"平均分大于80的为:\n"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//计算个各学生的平均分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+ 1] &gt;= 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子函数-修改学生信息并输出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j,a,v,w;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alter[12];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score2[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"请输入要修改的学生的学号:\n"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gets(alter);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[i], alter) == 0)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//使用strcmp函数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3359785</wp:posOffset>
            </wp:positionH>
            <wp:positionV relativeFrom="paragraph">
              <wp:posOffset>119380</wp:posOffset>
            </wp:positionV>
            <wp:extent cx="3046095" cy="2162810"/>
            <wp:effectExtent l="0" t="0" r="0" b="8890"/>
            <wp:wrapThrough wrapText="bothSides">
              <wp:wrapPolygon>
                <wp:start x="0" y="0"/>
                <wp:lineTo x="0" y="21435"/>
                <wp:lineTo x="360" y="21435"/>
                <wp:lineTo x="10086" y="21435"/>
                <wp:lineTo x="19632" y="20928"/>
                <wp:lineTo x="19722" y="19152"/>
                <wp:lineTo x="19002" y="19152"/>
                <wp:lineTo x="5223" y="18264"/>
                <wp:lineTo x="2522" y="16235"/>
                <wp:lineTo x="3332" y="16235"/>
                <wp:lineTo x="4503" y="14967"/>
                <wp:lineTo x="4413" y="14206"/>
                <wp:lineTo x="8105" y="12810"/>
                <wp:lineTo x="8465" y="12430"/>
                <wp:lineTo x="8105" y="12049"/>
                <wp:lineTo x="4773" y="10147"/>
                <wp:lineTo x="5944" y="10147"/>
                <wp:lineTo x="7475" y="9005"/>
                <wp:lineTo x="7655" y="8117"/>
                <wp:lineTo x="9276" y="6342"/>
                <wp:lineTo x="9366" y="5708"/>
                <wp:lineTo x="8375" y="4693"/>
                <wp:lineTo x="7295" y="4059"/>
                <wp:lineTo x="7835" y="3805"/>
                <wp:lineTo x="7925" y="3044"/>
                <wp:lineTo x="7385" y="2029"/>
                <wp:lineTo x="7475" y="888"/>
                <wp:lineTo x="5043" y="127"/>
                <wp:lineTo x="360" y="0"/>
                <wp:lineTo x="0" y="0"/>
              </wp:wrapPolygon>
            </wp:wrapThrough>
            <wp:docPr id="7" name="图片 7" descr="屏幕截图 2023-06-25 13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6-25 135357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判断能否在num[i]中查找到alter[]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"要修改的学生:\n"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v= 0; v&lt;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v++)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 = 0; w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score2[v][w]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[v][w];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"请修改:\n"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&amp;score2[a][j]);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//将学生成绩修改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"所有学生的信息为:\n"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score2[i][j]);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子函数-添加学生信息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3080385</wp:posOffset>
            </wp:positionH>
            <wp:positionV relativeFrom="paragraph">
              <wp:posOffset>54610</wp:posOffset>
            </wp:positionV>
            <wp:extent cx="3327400" cy="2381250"/>
            <wp:effectExtent l="0" t="0" r="0" b="6350"/>
            <wp:wrapThrough wrapText="bothSides">
              <wp:wrapPolygon>
                <wp:start x="0" y="0"/>
                <wp:lineTo x="0" y="21542"/>
                <wp:lineTo x="5524" y="21542"/>
                <wp:lineTo x="7667" y="21542"/>
                <wp:lineTo x="20693" y="20506"/>
                <wp:lineTo x="20858" y="17741"/>
                <wp:lineTo x="3050" y="16589"/>
                <wp:lineTo x="3957" y="14746"/>
                <wp:lineTo x="7997" y="13824"/>
                <wp:lineTo x="7832" y="12902"/>
                <wp:lineTo x="4040" y="12326"/>
                <wp:lineTo x="5359" y="11866"/>
                <wp:lineTo x="5029" y="11059"/>
                <wp:lineTo x="6266" y="11059"/>
                <wp:lineTo x="7750" y="10022"/>
                <wp:lineTo x="7667" y="7373"/>
                <wp:lineTo x="9563" y="7258"/>
                <wp:lineTo x="9811" y="6682"/>
                <wp:lineTo x="8986" y="5530"/>
                <wp:lineTo x="8409" y="3686"/>
                <wp:lineTo x="7502" y="1843"/>
                <wp:lineTo x="7585" y="1037"/>
                <wp:lineTo x="5359" y="461"/>
                <wp:lineTo x="330" y="0"/>
                <wp:lineTo x="0" y="0"/>
              </wp:wrapPolygon>
            </wp:wrapThrough>
            <wp:docPr id="9" name="图片 9" descr="屏幕截图 2023-06-25 13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6-25 135641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"请输入添加的学生的信息:\n"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//添加学生的学号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//添加学生的姓名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(j=0;j&lt;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;j++)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][j]);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//添加学生的成绩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"所有学生的信息为:\n"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+1;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子函数-删除学生信息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32385</wp:posOffset>
            </wp:positionV>
            <wp:extent cx="3510280" cy="2244090"/>
            <wp:effectExtent l="0" t="0" r="0" b="3810"/>
            <wp:wrapThrough wrapText="bothSides">
              <wp:wrapPolygon>
                <wp:start x="0" y="0"/>
                <wp:lineTo x="0" y="21514"/>
                <wp:lineTo x="5627" y="21514"/>
                <wp:lineTo x="10784" y="21514"/>
                <wp:lineTo x="20397" y="20292"/>
                <wp:lineTo x="20475" y="19314"/>
                <wp:lineTo x="4142" y="17603"/>
                <wp:lineTo x="4533" y="17114"/>
                <wp:lineTo x="4454" y="16503"/>
                <wp:lineTo x="3907" y="15647"/>
                <wp:lineTo x="8518" y="15036"/>
                <wp:lineTo x="8362" y="13935"/>
                <wp:lineTo x="625" y="13691"/>
                <wp:lineTo x="4376" y="13202"/>
                <wp:lineTo x="5314" y="12835"/>
                <wp:lineTo x="4923" y="11735"/>
                <wp:lineTo x="6486" y="11735"/>
                <wp:lineTo x="7658" y="10879"/>
                <wp:lineTo x="7580" y="8190"/>
                <wp:lineTo x="9378" y="7823"/>
                <wp:lineTo x="9612" y="7090"/>
                <wp:lineTo x="8831" y="5868"/>
                <wp:lineTo x="8284" y="3912"/>
                <wp:lineTo x="7580" y="2323"/>
                <wp:lineTo x="7502" y="1100"/>
                <wp:lineTo x="5158" y="367"/>
                <wp:lineTo x="313" y="0"/>
                <wp:lineTo x="0" y="0"/>
              </wp:wrapPolygon>
            </wp:wrapThrough>
            <wp:docPr id="10" name="图片 10" descr="屏幕截图 2023-06-25 14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06-25 140110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j,a,v,w;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delete[12];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"请输入要删除的学生的学号:\n"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gets(delete);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[i], delete) == 0)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使用strcmp函数判断能否在num[i]中查找到delete[]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"要删除的学生:\n"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"删除后剩下学生的信息为:\n"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= a; v &lt; b; v++)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[a + 1]);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[a + 1]);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//利用strcpy函数从a开始将后面的元素向前挪一个位置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= 0; v &lt; b; v++)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[v]);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[v]);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 = 0; w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[v][w]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[v+1][w];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[v][w]);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子函数-学生信息输出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3036570</wp:posOffset>
            </wp:positionH>
            <wp:positionV relativeFrom="paragraph">
              <wp:posOffset>190500</wp:posOffset>
            </wp:positionV>
            <wp:extent cx="3371850" cy="1888490"/>
            <wp:effectExtent l="0" t="0" r="0" b="3810"/>
            <wp:wrapThrough wrapText="bothSides">
              <wp:wrapPolygon>
                <wp:start x="0" y="0"/>
                <wp:lineTo x="0" y="21498"/>
                <wp:lineTo x="244" y="21498"/>
                <wp:lineTo x="244" y="20917"/>
                <wp:lineTo x="12529" y="20917"/>
                <wp:lineTo x="20827" y="20046"/>
                <wp:lineTo x="20827" y="17722"/>
                <wp:lineTo x="8380" y="16414"/>
                <wp:lineTo x="244" y="16269"/>
                <wp:lineTo x="4963" y="15252"/>
                <wp:lineTo x="5369" y="14816"/>
                <wp:lineTo x="4963" y="13945"/>
                <wp:lineTo x="6183" y="13945"/>
                <wp:lineTo x="7729" y="12638"/>
                <wp:lineTo x="7647" y="9297"/>
                <wp:lineTo x="9681" y="9151"/>
                <wp:lineTo x="9844" y="8280"/>
                <wp:lineTo x="9031" y="6972"/>
                <wp:lineTo x="8461" y="4648"/>
                <wp:lineTo x="7647" y="2469"/>
                <wp:lineTo x="7647" y="1017"/>
                <wp:lineTo x="5207" y="291"/>
                <wp:lineTo x="244" y="0"/>
                <wp:lineTo x="0" y="0"/>
              </wp:wrapPolygon>
            </wp:wrapThrough>
            <wp:docPr id="11" name="图片 11" descr="屏幕截图 2023-06-25 14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06-25 140242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][12],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"所有学生的信息为:\n"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"%12.1f"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both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实验小结：本学生成绩管理系统实现了</w:t>
      </w: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学生信息录入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计算平均成绩和总成绩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按学生成绩排序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查询学生信息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条件输出学生信息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修改学生信息并输出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添加学生信息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删除学生信息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学生信息输出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66FDF"/>
    <w:multiLevelType w:val="singleLevel"/>
    <w:tmpl w:val="ED166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NTYyNmRhODYwMWMwM2E2ODIxZTk5ZmVmYzdkZDEifQ=="/>
  </w:docVars>
  <w:rsids>
    <w:rsidRoot w:val="00172A27"/>
    <w:rsid w:val="2EA8720D"/>
    <w:rsid w:val="2EF438E1"/>
    <w:rsid w:val="2FDC13F0"/>
    <w:rsid w:val="39F94DC1"/>
    <w:rsid w:val="3A05451B"/>
    <w:rsid w:val="59214B87"/>
    <w:rsid w:val="5F5521EA"/>
    <w:rsid w:val="60DB2E1A"/>
    <w:rsid w:val="61B55C2D"/>
    <w:rsid w:val="70877D29"/>
    <w:rsid w:val="71AF48FD"/>
    <w:rsid w:val="721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2468</Words>
  <Characters>6831</Characters>
  <Lines>0</Lines>
  <Paragraphs>0</Paragraphs>
  <TotalTime>86</TotalTime>
  <ScaleCrop>false</ScaleCrop>
  <LinksUpToDate>false</LinksUpToDate>
  <CharactersWithSpaces>8419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2023-06-25T03:11:00Z</dcterms:created>
  <dc:creator>秦水</dc:creator>
  <cp:lastModifiedBy>秦水</cp:lastModifiedBy>
  <dcterms:modified xsi:type="dcterms:W3CDTF">2023-06-26T13:34:27Z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06EE621E23D24535918E3957C10257CB_13</vt:lpwstr>
  </property>
</Properties>
</file>