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77777777"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77777777" w:rsidR="00300393" w:rsidRDefault="002B2E2A">
      <w:pPr>
        <w:pStyle w:val="ListeParagraf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Command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7BA894F5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</w:t>
      </w:r>
      <w:r w:rsidR="00D414A3">
        <w:t xml:space="preserve">: </w:t>
      </w:r>
      <w:proofErr w:type="spellStart"/>
      <w:r w:rsidR="00A21497" w:rsidRPr="00A21497">
        <w:rPr>
          <w:b/>
        </w:rPr>
        <w:t>Ercan</w:t>
      </w:r>
      <w:proofErr w:type="spellEnd"/>
      <w:r w:rsidR="00A21497" w:rsidRPr="00A21497">
        <w:rPr>
          <w:b/>
        </w:rPr>
        <w:t xml:space="preserve"> OKATAN</w:t>
      </w:r>
      <w:r w:rsidR="008E3D12">
        <w:rPr>
          <w:b/>
        </w:rPr>
        <w:t xml:space="preserve"> - </w:t>
      </w:r>
      <w:r w:rsidR="008E3D12" w:rsidRPr="003D605A">
        <w:rPr>
          <w:b/>
        </w:rPr>
        <w:t>Hasan ÖZKARA</w:t>
      </w:r>
    </w:p>
    <w:p w14:paraId="1E0D65BE" w14:textId="3E7A37A0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Speed/stability of robot </w:t>
      </w:r>
      <w:proofErr w:type="gramStart"/>
      <w:r>
        <w:t>movements :</w:t>
      </w:r>
      <w:proofErr w:type="gramEnd"/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proofErr w:type="spellStart"/>
      <w:r w:rsidR="003D605A" w:rsidRPr="00E70C8F">
        <w:rPr>
          <w:b/>
        </w:rPr>
        <w:t>Mert</w:t>
      </w:r>
      <w:proofErr w:type="spellEnd"/>
      <w:r w:rsidR="003D605A" w:rsidRPr="00E70C8F">
        <w:rPr>
          <w:b/>
        </w:rPr>
        <w:t xml:space="preserve"> </w:t>
      </w:r>
      <w:proofErr w:type="spellStart"/>
      <w:r w:rsidR="003D605A" w:rsidRPr="00E70C8F">
        <w:rPr>
          <w:b/>
        </w:rPr>
        <w:t>Kayış</w:t>
      </w:r>
      <w:proofErr w:type="spellEnd"/>
    </w:p>
    <w:p w14:paraId="0304FE3F" w14:textId="77777777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Shooting performance: </w:t>
      </w:r>
    </w:p>
    <w:p w14:paraId="719A70A7" w14:textId="77777777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11012BB3" w14:textId="1F2E7DC7" w:rsidR="00300393" w:rsidRDefault="002B2E2A">
      <w:pPr>
        <w:rPr>
          <w:color w:val="FF0000"/>
        </w:rPr>
      </w:pPr>
      <w:r>
        <w:t xml:space="preserve">Conclusion:  </w:t>
      </w:r>
      <w:r w:rsidR="00E70C8F" w:rsidRPr="00E70C8F">
        <w:rPr>
          <w:b/>
        </w:rPr>
        <w:t>Mert Kayış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77777777"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bookmarkStart w:id="0" w:name="_GoBack"/>
      <w:bookmarkEnd w:id="0"/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3D605A"/>
    <w:rsid w:val="00844D6C"/>
    <w:rsid w:val="008E3D12"/>
    <w:rsid w:val="00A21497"/>
    <w:rsid w:val="00D414A3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Hasan Özkara</cp:lastModifiedBy>
  <cp:revision>20</cp:revision>
  <dcterms:created xsi:type="dcterms:W3CDTF">2019-05-05T14:23:00Z</dcterms:created>
  <dcterms:modified xsi:type="dcterms:W3CDTF">2019-05-05T14:55:00Z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