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2"/>
        <w:gridCol w:w="544"/>
      </w:tblGrid>
      <w:tr w:rsidR="008C6CB2" w:rsidRPr="008C6CB2" w:rsidTr="008C6CB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C6CB2" w:rsidRPr="008C6CB2" w:rsidRDefault="008C6CB2" w:rsidP="008C6CB2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We're using SGE (Sun Grid Manager). We have some limitations on the total number of concurrent jobs from all users.</w:t>
            </w:r>
          </w:p>
          <w:p w:rsidR="008C6CB2" w:rsidRPr="008C6CB2" w:rsidRDefault="008C6CB2" w:rsidP="008C6CB2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I would like to know if it's possible to set a temporary, voluntary limit on the number of concurrent running jobs for a specific user.</w:t>
            </w:r>
          </w:p>
          <w:p w:rsidR="008C6CB2" w:rsidRPr="008C6CB2" w:rsidRDefault="008C6CB2" w:rsidP="008C6CB2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For example user 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dave</w:t>
            </w:r>
            <w:proofErr w:type="spellEnd"/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 is about to submit 500 jobs, but he would like no more than 100 to run concurrently, e.g. since he knows the jobs do lots of I/O which stuck the </w:t>
            </w:r>
            <w:proofErr w:type="spellStart"/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filesytem</w:t>
            </w:r>
            <w:proofErr w:type="spellEnd"/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(true story, unfortunately).</w:t>
            </w:r>
          </w:p>
          <w:p w:rsidR="008C6CB2" w:rsidRPr="008C6CB2" w:rsidRDefault="008C6CB2" w:rsidP="008C6CB2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Is that possible?</w:t>
            </w:r>
          </w:p>
          <w:p w:rsidR="008C6CB2" w:rsidRPr="008C6CB2" w:rsidRDefault="008C6CB2" w:rsidP="008C6CB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" w:tooltip="show questions tagged 'gridengine'" w:history="1">
              <w:r w:rsidRPr="008C6CB2">
                <w:rPr>
                  <w:rFonts w:ascii="宋体" w:eastAsia="宋体" w:hAnsi="宋体" w:cs="宋体"/>
                  <w:color w:val="444444"/>
                  <w:kern w:val="0"/>
                  <w:sz w:val="18"/>
                  <w:szCs w:val="18"/>
                  <w:u w:val="single"/>
                  <w:bdr w:val="single" w:sz="6" w:space="5" w:color="DEDBB7" w:frame="1"/>
                  <w:shd w:val="clear" w:color="auto" w:fill="F3F1D9"/>
                </w:rPr>
                <w:t>gridengine</w:t>
              </w:r>
            </w:hyperlink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0"/>
              <w:gridCol w:w="2625"/>
              <w:gridCol w:w="2625"/>
            </w:tblGrid>
            <w:tr w:rsidR="008C6CB2" w:rsidRPr="008C6CB2" w:rsidTr="008C6CB2">
              <w:trPr>
                <w:trHeight w:val="8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hyperlink r:id="rId5" w:tooltip="short permalink to this question" w:history="1">
                    <w:r w:rsidRPr="008C6CB2">
                      <w:rPr>
                        <w:rFonts w:ascii="宋体" w:eastAsia="宋体" w:hAnsi="宋体" w:cs="宋体"/>
                        <w:color w:val="888888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share</w:t>
                    </w:r>
                  </w:hyperlink>
                  <w:hyperlink r:id="rId6" w:tooltip="" w:history="1">
                    <w:r w:rsidRPr="008C6CB2">
                      <w:rPr>
                        <w:rFonts w:ascii="宋体" w:eastAsia="宋体" w:hAnsi="宋体" w:cs="宋体"/>
                        <w:color w:val="888888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improve this question</w:t>
                    </w:r>
                  </w:hyperlink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hyperlink r:id="rId7" w:tooltip="show all edits to this post" w:history="1">
                    <w:r w:rsidRPr="008C6CB2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edited</w:t>
                    </w:r>
                    <w:r w:rsidRPr="008C6CB2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 Sep 24 '10 at 6:10</w:t>
                    </w:r>
                  </w:hyperlink>
                </w:p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color w:val="0077CC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begin"/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instrText xml:space="preserve"> HYPERLINK "http://serverfault.com/users/5922/kamil-kisiel" </w:instrTex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separate"/>
                  </w:r>
                </w:p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C6CB2">
                    <w:rPr>
                      <w:rFonts w:ascii="宋体" w:eastAsia="宋体" w:hAnsi="宋体" w:cs="宋体"/>
                      <w:noProof/>
                      <w:color w:val="0077CC"/>
                      <w:kern w:val="0"/>
                      <w:sz w:val="20"/>
                      <w:szCs w:val="2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" name="矩形 3" descr="https://www.gravatar.com/avatar/55fd56dfef815d7aa543be09ad3ed3e9?s=32&amp;d=identicon&amp;r=PG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5AE5022" id="矩形 3" o:spid="_x0000_s1026" alt="https://www.gravatar.com/avatar/55fd56dfef815d7aa543be09ad3ed3e9?s=32&amp;d=identicon&amp;r=PG" href="http://serverfault.com/users/5922/kamil-kisi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end"/>
                  </w:r>
                </w:p>
                <w:p w:rsidR="008C6CB2" w:rsidRPr="008C6CB2" w:rsidRDefault="008C6CB2" w:rsidP="008C6CB2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888888"/>
                      <w:kern w:val="0"/>
                      <w:sz w:val="20"/>
                      <w:szCs w:val="20"/>
                    </w:rPr>
                  </w:pPr>
                  <w:hyperlink r:id="rId9" w:history="1">
                    <w:r w:rsidRPr="008C6CB2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Kamil Kisiel</w:t>
                    </w:r>
                  </w:hyperlink>
                  <w:r w:rsidRPr="008C6CB2">
                    <w:rPr>
                      <w:rFonts w:ascii="宋体" w:eastAsia="宋体" w:hAnsi="宋体" w:cs="宋体"/>
                      <w:color w:val="888888"/>
                      <w:kern w:val="0"/>
                      <w:sz w:val="20"/>
                      <w:szCs w:val="20"/>
                    </w:rPr>
                    <w:br/>
                  </w:r>
                  <w:r w:rsidRPr="008C6CB2">
                    <w:rPr>
                      <w:rFonts w:ascii="宋体" w:eastAsia="宋体" w:hAnsi="宋体" w:cs="宋体"/>
                      <w:b/>
                      <w:bCs/>
                      <w:color w:val="888888"/>
                      <w:kern w:val="0"/>
                      <w:sz w:val="18"/>
                      <w:szCs w:val="18"/>
                      <w:bdr w:val="none" w:sz="0" w:space="0" w:color="auto" w:frame="1"/>
                    </w:rPr>
                    <w:t>8,599</w:t>
                  </w:r>
                  <w:r w:rsidRPr="008C6CB2">
                    <w:rPr>
                      <w:rFonts w:ascii="宋体" w:eastAsia="宋体" w:hAnsi="宋体" w:cs="宋体"/>
                      <w:color w:val="808185"/>
                      <w:kern w:val="0"/>
                      <w:sz w:val="18"/>
                      <w:szCs w:val="18"/>
                      <w:bdr w:val="none" w:sz="0" w:space="0" w:color="auto" w:frame="1"/>
                    </w:rPr>
                    <w:t>52557</w:t>
                  </w:r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7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asked </w: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Sep 24 '10 at 0:25</w:t>
                  </w:r>
                </w:p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color w:val="0077CC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begin"/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instrText xml:space="preserve"> HYPERLINK "http://serverfault.com/users/49618/david-b" </w:instrTex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separate"/>
                  </w:r>
                </w:p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C6CB2">
                    <w:rPr>
                      <w:rFonts w:ascii="宋体" w:eastAsia="宋体" w:hAnsi="宋体" w:cs="宋体"/>
                      <w:noProof/>
                      <w:color w:val="0077CC"/>
                      <w:kern w:val="0"/>
                      <w:sz w:val="20"/>
                      <w:szCs w:val="2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" name="矩形 2" descr="https://www.gravatar.com/avatar/a9b4665d4dbfd73810f0de38d4627013?s=32&amp;d=identicon&amp;r=PG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ABF3B2C" id="矩形 2" o:spid="_x0000_s1026" alt="https://www.gravatar.com/avatar/a9b4665d4dbfd73810f0de38d4627013?s=32&amp;d=identicon&amp;r=PG" href="http://serverfault.com/users/49618/david-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end"/>
                  </w:r>
                </w:p>
                <w:p w:rsidR="008C6CB2" w:rsidRPr="008C6CB2" w:rsidRDefault="008C6CB2" w:rsidP="008C6CB2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888888"/>
                      <w:kern w:val="0"/>
                      <w:sz w:val="20"/>
                      <w:szCs w:val="20"/>
                    </w:rPr>
                  </w:pPr>
                  <w:hyperlink r:id="rId11" w:history="1">
                    <w:r w:rsidRPr="008C6CB2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David B</w:t>
                    </w:r>
                  </w:hyperlink>
                  <w:r w:rsidRPr="008C6CB2">
                    <w:rPr>
                      <w:rFonts w:ascii="宋体" w:eastAsia="宋体" w:hAnsi="宋体" w:cs="宋体"/>
                      <w:color w:val="888888"/>
                      <w:kern w:val="0"/>
                      <w:sz w:val="20"/>
                      <w:szCs w:val="20"/>
                    </w:rPr>
                    <w:br/>
                  </w:r>
                  <w:r w:rsidRPr="008C6CB2">
                    <w:rPr>
                      <w:rFonts w:ascii="宋体" w:eastAsia="宋体" w:hAnsi="宋体" w:cs="宋体"/>
                      <w:b/>
                      <w:bCs/>
                      <w:color w:val="888888"/>
                      <w:kern w:val="0"/>
                      <w:sz w:val="18"/>
                      <w:szCs w:val="18"/>
                      <w:bdr w:val="none" w:sz="0" w:space="0" w:color="auto" w:frame="1"/>
                    </w:rPr>
                    <w:t>143</w:t>
                  </w:r>
                  <w:r w:rsidRPr="008C6CB2">
                    <w:rPr>
                      <w:rFonts w:ascii="宋体" w:eastAsia="宋体" w:hAnsi="宋体" w:cs="宋体"/>
                      <w:color w:val="808185"/>
                      <w:kern w:val="0"/>
                      <w:sz w:val="18"/>
                      <w:szCs w:val="18"/>
                      <w:bdr w:val="none" w:sz="0" w:space="0" w:color="auto" w:frame="1"/>
                    </w:rPr>
                    <w:t>13</w:t>
                  </w:r>
                </w:p>
              </w:tc>
            </w:tr>
          </w:tbl>
          <w:p w:rsidR="008C6CB2" w:rsidRPr="008C6CB2" w:rsidRDefault="008C6CB2" w:rsidP="008C6CB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8C6CB2" w:rsidRPr="008C6CB2" w:rsidTr="008C6C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8C6CB2" w:rsidRPr="008C6CB2" w:rsidRDefault="008C6CB2" w:rsidP="008C6C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CB2" w:rsidRPr="008C6CB2" w:rsidRDefault="008C6CB2" w:rsidP="008C6CB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C6CB2">
              <w:rPr>
                <w:rFonts w:ascii="宋体" w:eastAsia="宋体" w:hAnsi="宋体" w:cs="宋体"/>
                <w:kern w:val="0"/>
                <w:sz w:val="20"/>
                <w:szCs w:val="20"/>
              </w:rPr>
              <w:t>add a comment</w:t>
            </w:r>
          </w:p>
        </w:tc>
      </w:tr>
    </w:tbl>
    <w:p w:rsidR="008C6CB2" w:rsidRPr="008C6CB2" w:rsidRDefault="008C6CB2" w:rsidP="008C6CB2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444444"/>
          <w:kern w:val="0"/>
          <w:sz w:val="27"/>
          <w:szCs w:val="27"/>
        </w:rPr>
      </w:pPr>
      <w:bookmarkStart w:id="0" w:name="tab-top"/>
      <w:bookmarkEnd w:id="0"/>
      <w:r w:rsidRPr="008C6CB2">
        <w:rPr>
          <w:rFonts w:ascii="Arial" w:eastAsia="宋体" w:hAnsi="Arial" w:cs="Arial"/>
          <w:color w:val="444444"/>
          <w:kern w:val="0"/>
          <w:sz w:val="27"/>
          <w:szCs w:val="27"/>
        </w:rPr>
        <w:t>1 Answer</w:t>
      </w:r>
    </w:p>
    <w:p w:rsidR="008C6CB2" w:rsidRPr="008C6CB2" w:rsidRDefault="008C6CB2" w:rsidP="008C6CB2">
      <w:pPr>
        <w:widowControl/>
        <w:shd w:val="clear" w:color="auto" w:fill="FFFFFF"/>
        <w:spacing w:line="253" w:lineRule="atLeast"/>
        <w:jc w:val="left"/>
        <w:rPr>
          <w:rFonts w:ascii="Arial" w:eastAsia="宋体" w:hAnsi="Arial" w:cs="Arial"/>
          <w:color w:val="222222"/>
          <w:kern w:val="0"/>
          <w:sz w:val="20"/>
          <w:szCs w:val="20"/>
        </w:rPr>
      </w:pPr>
      <w:hyperlink r:id="rId12" w:anchor="tab-top" w:tooltip="Answers with the latest activity first" w:history="1">
        <w:proofErr w:type="gramStart"/>
        <w:r w:rsidRPr="008C6CB2">
          <w:rPr>
            <w:rFonts w:ascii="Arial" w:eastAsia="宋体" w:hAnsi="Arial" w:cs="Arial"/>
            <w:color w:val="777777"/>
            <w:kern w:val="0"/>
            <w:sz w:val="18"/>
            <w:szCs w:val="18"/>
            <w:u w:val="single"/>
            <w:bdr w:val="single" w:sz="12" w:space="8" w:color="auto" w:frame="1"/>
            <w:shd w:val="clear" w:color="auto" w:fill="FFFFFF"/>
          </w:rPr>
          <w:t>active</w:t>
        </w:r>
        <w:proofErr w:type="gramEnd"/>
      </w:hyperlink>
      <w:hyperlink r:id="rId13" w:anchor="tab-top" w:tooltip="Answers in the order they were provided" w:history="1">
        <w:r w:rsidRPr="008C6CB2">
          <w:rPr>
            <w:rFonts w:ascii="Arial" w:eastAsia="宋体" w:hAnsi="Arial" w:cs="Arial"/>
            <w:color w:val="777777"/>
            <w:kern w:val="0"/>
            <w:sz w:val="18"/>
            <w:szCs w:val="18"/>
            <w:u w:val="single"/>
            <w:bdr w:val="single" w:sz="12" w:space="8" w:color="auto" w:frame="1"/>
            <w:shd w:val="clear" w:color="auto" w:fill="FFFFFF"/>
          </w:rPr>
          <w:t>oldest</w:t>
        </w:r>
      </w:hyperlink>
      <w:hyperlink r:id="rId14" w:anchor="tab-top" w:tooltip="Answers with the highest score first" w:history="1">
        <w:r w:rsidRPr="008C6CB2">
          <w:rPr>
            <w:rFonts w:ascii="Arial" w:eastAsia="宋体" w:hAnsi="Arial" w:cs="Arial"/>
            <w:color w:val="222222"/>
            <w:kern w:val="0"/>
            <w:sz w:val="18"/>
            <w:szCs w:val="18"/>
            <w:u w:val="single"/>
            <w:bdr w:val="single" w:sz="12" w:space="8" w:color="EA292C" w:frame="1"/>
            <w:shd w:val="clear" w:color="auto" w:fill="FFFFFF"/>
          </w:rPr>
          <w:t>votes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7380"/>
      </w:tblGrid>
      <w:tr w:rsidR="008C6CB2" w:rsidRPr="008C6CB2" w:rsidTr="008C6C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8C6CB2" w:rsidRPr="008C6CB2" w:rsidRDefault="008C6CB2" w:rsidP="008C6CB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bookmarkStart w:id="1" w:name="184214"/>
            <w:bookmarkEnd w:id="1"/>
            <w:r w:rsidRPr="008C6CB2">
              <w:rPr>
                <w:rFonts w:ascii="宋体" w:eastAsia="宋体" w:hAnsi="宋体" w:cs="宋体"/>
                <w:kern w:val="0"/>
                <w:sz w:val="20"/>
                <w:szCs w:val="20"/>
              </w:rPr>
              <w:t>up vote</w:t>
            </w:r>
            <w:r w:rsidRPr="008C6CB2">
              <w:rPr>
                <w:rFonts w:ascii="宋体" w:eastAsia="宋体" w:hAnsi="宋体" w:cs="宋体"/>
                <w:color w:val="777777"/>
                <w:kern w:val="0"/>
                <w:sz w:val="30"/>
                <w:szCs w:val="30"/>
                <w:bdr w:val="none" w:sz="0" w:space="0" w:color="auto" w:frame="1"/>
              </w:rPr>
              <w:t>9</w:t>
            </w:r>
            <w:r w:rsidRPr="008C6CB2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down </w:t>
            </w:r>
            <w:proofErr w:type="spellStart"/>
            <w:r w:rsidRPr="008C6CB2">
              <w:rPr>
                <w:rFonts w:ascii="宋体" w:eastAsia="宋体" w:hAnsi="宋体" w:cs="宋体"/>
                <w:kern w:val="0"/>
                <w:sz w:val="20"/>
                <w:szCs w:val="20"/>
              </w:rPr>
              <w:t>vote</w:t>
            </w:r>
            <w:r w:rsidRPr="008C6CB2">
              <w:rPr>
                <w:rFonts w:ascii="宋体" w:eastAsia="宋体" w:hAnsi="宋体" w:cs="宋体"/>
                <w:color w:val="777777"/>
                <w:kern w:val="0"/>
                <w:sz w:val="2"/>
                <w:szCs w:val="2"/>
                <w:bdr w:val="none" w:sz="0" w:space="0" w:color="auto" w:frame="1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C6CB2" w:rsidRPr="008C6CB2" w:rsidRDefault="008C6CB2" w:rsidP="008C6CB2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You can define a complex with 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qconf</w:t>
            </w:r>
            <w:proofErr w:type="spellEnd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-mc</w:t>
            </w: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. Call it something like 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high_io</w:t>
            </w:r>
            <w:proofErr w:type="spellEnd"/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 or whatever you'd like, and set the consumable field to </w:t>
            </w:r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YES</w:t>
            </w: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. Then in either the global configuration with 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qconf</w:t>
            </w:r>
            <w:proofErr w:type="spellEnd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-me global</w:t>
            </w: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 or in a particular queue with 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qconf</w:t>
            </w:r>
            <w:proofErr w:type="spellEnd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-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mq</w:t>
            </w:r>
            <w:proofErr w:type="spellEnd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&lt;queue name&gt;</w:t>
            </w: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 set 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high_io</w:t>
            </w:r>
            <w:proofErr w:type="spellEnd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=500</w:t>
            </w: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 in the complex values. Now tell your users to specify </w:t>
            </w:r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-l 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high_io</w:t>
            </w:r>
            <w:proofErr w:type="spellEnd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=1</w:t>
            </w: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 or however many "tokens" you'd like them to use. This will limit the number of concurrent jobs to whatever you set the complex value to.</w:t>
            </w:r>
          </w:p>
          <w:p w:rsidR="008C6CB2" w:rsidRPr="008C6CB2" w:rsidRDefault="008C6CB2" w:rsidP="008C6CB2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The other way to do this is with quotas. Add a quota with 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qconf</w:t>
            </w:r>
            <w:proofErr w:type="spellEnd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-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arqs</w:t>
            </w:r>
            <w:proofErr w:type="spellEnd"/>
            <w:r w:rsidRPr="008C6CB2">
              <w:rPr>
                <w:rFonts w:ascii="宋体" w:eastAsia="宋体" w:hAnsi="宋体" w:cs="宋体"/>
                <w:kern w:val="0"/>
                <w:sz w:val="23"/>
                <w:szCs w:val="23"/>
              </w:rPr>
              <w:t> that looks something like:</w:t>
            </w:r>
          </w:p>
          <w:p w:rsidR="008C6CB2" w:rsidRPr="008C6CB2" w:rsidRDefault="008C6CB2" w:rsidP="008C6CB2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{</w:t>
            </w:r>
          </w:p>
          <w:p w:rsidR="008C6CB2" w:rsidRPr="008C6CB2" w:rsidRDefault="008C6CB2" w:rsidP="008C6CB2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      name         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dave_max_slots</w:t>
            </w:r>
            <w:proofErr w:type="spellEnd"/>
          </w:p>
          <w:p w:rsidR="008C6CB2" w:rsidRPr="008C6CB2" w:rsidRDefault="008C6CB2" w:rsidP="008C6CB2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      description  "Limit 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dave</w:t>
            </w:r>
            <w:proofErr w:type="spellEnd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to 500 slots"</w:t>
            </w:r>
          </w:p>
          <w:p w:rsidR="008C6CB2" w:rsidRPr="008C6CB2" w:rsidRDefault="008C6CB2" w:rsidP="008C6CB2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      enabled      true</w:t>
            </w:r>
          </w:p>
          <w:p w:rsidR="008C6CB2" w:rsidRPr="008C6CB2" w:rsidRDefault="008C6CB2" w:rsidP="008C6CB2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      limit        users {</w:t>
            </w:r>
            <w:proofErr w:type="spellStart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dave</w:t>
            </w:r>
            <w:proofErr w:type="spellEnd"/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} to slots=500</w:t>
            </w:r>
          </w:p>
          <w:p w:rsidR="008C6CB2" w:rsidRPr="008C6CB2" w:rsidRDefault="008C6CB2" w:rsidP="008C6CB2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8C6CB2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}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0"/>
              <w:gridCol w:w="2625"/>
              <w:gridCol w:w="2625"/>
            </w:tblGrid>
            <w:tr w:rsidR="008C6CB2" w:rsidRPr="008C6CB2">
              <w:trPr>
                <w:trHeight w:val="8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hyperlink r:id="rId15" w:tooltip="short permalink to this answer" w:history="1">
                    <w:r w:rsidRPr="008C6CB2">
                      <w:rPr>
                        <w:rFonts w:ascii="宋体" w:eastAsia="宋体" w:hAnsi="宋体" w:cs="宋体"/>
                        <w:color w:val="888888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share</w:t>
                    </w:r>
                  </w:hyperlink>
                  <w:hyperlink r:id="rId16" w:tooltip="" w:history="1">
                    <w:r w:rsidRPr="008C6CB2">
                      <w:rPr>
                        <w:rFonts w:ascii="宋体" w:eastAsia="宋体" w:hAnsi="宋体" w:cs="宋体"/>
                        <w:color w:val="888888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improve this answer</w:t>
                    </w:r>
                  </w:hyperlink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hyperlink r:id="rId17" w:tooltip="show all edits to this post" w:history="1">
                    <w:r w:rsidRPr="008C6CB2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edited</w:t>
                    </w:r>
                    <w:r w:rsidRPr="008C6CB2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 Sep 28 '10 at 22:40</w:t>
                    </w:r>
                  </w:hyperlink>
                </w:p>
                <w:p w:rsidR="008C6CB2" w:rsidRPr="008C6CB2" w:rsidRDefault="008C6CB2" w:rsidP="008C6CB2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888888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answered </w: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Sep 24 '10 at 6:06</w:t>
                  </w:r>
                </w:p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color w:val="0077CC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begin"/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instrText xml:space="preserve"> HYPERLINK "http://serverfault.com/users/5922/kamil-kisiel" </w:instrTex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separate"/>
                  </w:r>
                </w:p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C6CB2">
                    <w:rPr>
                      <w:rFonts w:ascii="宋体" w:eastAsia="宋体" w:hAnsi="宋体" w:cs="宋体"/>
                      <w:noProof/>
                      <w:color w:val="0077CC"/>
                      <w:kern w:val="0"/>
                      <w:sz w:val="20"/>
                      <w:szCs w:val="2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矩形 1" descr="https://www.gravatar.com/avatar/55fd56dfef815d7aa543be09ad3ed3e9?s=32&amp;d=identicon&amp;r=PG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192E530" id="矩形 1" o:spid="_x0000_s1026" alt="https://www.gravatar.com/avatar/55fd56dfef815d7aa543be09ad3ed3e9?s=32&amp;d=identicon&amp;r=PG" href="http://serverfault.com/users/5922/kamil-kisi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end"/>
                  </w:r>
                </w:p>
                <w:p w:rsidR="008C6CB2" w:rsidRPr="008C6CB2" w:rsidRDefault="008C6CB2" w:rsidP="008C6CB2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888888"/>
                      <w:kern w:val="0"/>
                      <w:sz w:val="20"/>
                      <w:szCs w:val="20"/>
                    </w:rPr>
                  </w:pPr>
                  <w:hyperlink r:id="rId18" w:history="1">
                    <w:r w:rsidRPr="008C6CB2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Kamil Kisiel</w:t>
                    </w:r>
                  </w:hyperlink>
                  <w:r w:rsidRPr="008C6CB2">
                    <w:rPr>
                      <w:rFonts w:ascii="宋体" w:eastAsia="宋体" w:hAnsi="宋体" w:cs="宋体"/>
                      <w:color w:val="888888"/>
                      <w:kern w:val="0"/>
                      <w:sz w:val="20"/>
                      <w:szCs w:val="20"/>
                    </w:rPr>
                    <w:br/>
                  </w:r>
                  <w:r w:rsidRPr="008C6CB2">
                    <w:rPr>
                      <w:rFonts w:ascii="宋体" w:eastAsia="宋体" w:hAnsi="宋体" w:cs="宋体"/>
                      <w:b/>
                      <w:bCs/>
                      <w:color w:val="888888"/>
                      <w:kern w:val="0"/>
                      <w:sz w:val="18"/>
                      <w:szCs w:val="18"/>
                      <w:bdr w:val="none" w:sz="0" w:space="0" w:color="auto" w:frame="1"/>
                    </w:rPr>
                    <w:t>8,599</w:t>
                  </w:r>
                  <w:r w:rsidRPr="008C6CB2">
                    <w:rPr>
                      <w:rFonts w:ascii="宋体" w:eastAsia="宋体" w:hAnsi="宋体" w:cs="宋体"/>
                      <w:color w:val="808185"/>
                      <w:kern w:val="0"/>
                      <w:sz w:val="18"/>
                      <w:szCs w:val="18"/>
                      <w:bdr w:val="none" w:sz="0" w:space="0" w:color="auto" w:frame="1"/>
                    </w:rPr>
                    <w:t>52557</w:t>
                  </w:r>
                </w:p>
              </w:tc>
            </w:tr>
          </w:tbl>
          <w:p w:rsidR="008C6CB2" w:rsidRPr="008C6CB2" w:rsidRDefault="008C6CB2" w:rsidP="008C6CB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8C6CB2" w:rsidRPr="008C6CB2" w:rsidTr="008C6C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8C6CB2" w:rsidRPr="008C6CB2" w:rsidRDefault="008C6CB2" w:rsidP="008C6C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9210"/>
            </w:tblGrid>
            <w:tr w:rsidR="008C6CB2" w:rsidRPr="008C6CB2" w:rsidTr="008C6CB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200"/>
                  </w:tblGrid>
                  <w:tr w:rsidR="008C6CB2" w:rsidRPr="008C6CB2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C6CB2" w:rsidRPr="008C6CB2" w:rsidRDefault="008C6CB2" w:rsidP="008C6CB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</w:pPr>
                        <w:r w:rsidRPr="008C6CB2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C6CB2" w:rsidRPr="008C6CB2" w:rsidRDefault="008C6CB2" w:rsidP="008C6CB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</w:pPr>
                        <w:r w:rsidRPr="008C6CB2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 xml:space="preserve">Thanks </w:t>
                  </w:r>
                  <w:proofErr w:type="spellStart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Kamil</w:t>
                  </w:r>
                  <w:proofErr w:type="spellEnd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 xml:space="preserve"> and sorry for the late reply. A couple of follow-ups, since I'm quite new to </w:t>
                  </w:r>
                  <w:proofErr w:type="spellStart"/>
                  <w:r w:rsidRPr="008C6CB2">
                    <w:rPr>
                      <w:rFonts w:ascii="Consolas" w:eastAsia="宋体" w:hAnsi="Consolas" w:cs="Consolas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EEEEEE"/>
                    </w:rPr>
                    <w:t>qconf</w:t>
                  </w:r>
                  <w:proofErr w:type="spellEnd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 xml:space="preserve">. Regarding your first suggestion, could you be a bit more explicit? What is "consumable"? After configuring as mentioned, </w:t>
                  </w:r>
                  <w:proofErr w:type="spellStart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fo</w:t>
                  </w:r>
                  <w:proofErr w:type="spellEnd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 xml:space="preserve"> I simply tell the user to </w:t>
                  </w:r>
                  <w:proofErr w:type="spellStart"/>
                  <w:r w:rsidRPr="008C6CB2">
                    <w:rPr>
                      <w:rFonts w:ascii="Consolas" w:eastAsia="宋体" w:hAnsi="Consolas" w:cs="Consolas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EEEEEE"/>
                    </w:rPr>
                    <w:t>qsub</w:t>
                  </w:r>
                  <w:proofErr w:type="spellEnd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 with </w:t>
                  </w:r>
                  <w:r w:rsidRPr="008C6CB2">
                    <w:rPr>
                      <w:rFonts w:ascii="Consolas" w:eastAsia="宋体" w:hAnsi="Consolas" w:cs="Consolas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EEEEEE"/>
                    </w:rPr>
                    <w:t xml:space="preserve">-l </w:t>
                  </w:r>
                  <w:proofErr w:type="spellStart"/>
                  <w:r w:rsidRPr="008C6CB2">
                    <w:rPr>
                      <w:rFonts w:ascii="Consolas" w:eastAsia="宋体" w:hAnsi="Consolas" w:cs="Consolas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EEEEEE"/>
                    </w:rPr>
                    <w:t>high_io</w:t>
                  </w:r>
                  <w:proofErr w:type="spellEnd"/>
                  <w:r w:rsidRPr="008C6CB2">
                    <w:rPr>
                      <w:rFonts w:ascii="Consolas" w:eastAsia="宋体" w:hAnsi="Consolas" w:cs="Consolas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EEEEEE"/>
                    </w:rPr>
                    <w:t>=1</w: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?</w: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 – </w:t>
                  </w:r>
                  <w:hyperlink r:id="rId19" w:tooltip="143 reputation" w:history="1">
                    <w:r w:rsidRPr="008C6CB2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  <w:shd w:val="clear" w:color="auto" w:fill="E7E7E7"/>
                      </w:rPr>
                      <w:t>David B</w:t>
                    </w:r>
                  </w:hyperlink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 </w:t>
                  </w:r>
                  <w:hyperlink r:id="rId20" w:anchor="comment162166_184214" w:history="1">
                    <w:r w:rsidRPr="008C6CB2">
                      <w:rPr>
                        <w:rFonts w:ascii="宋体" w:eastAsia="宋体" w:hAnsi="宋体" w:cs="宋体"/>
                        <w:color w:val="0C65A5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Sep 28 '10 at 9:39</w:t>
                    </w:r>
                  </w:hyperlink>
                </w:p>
              </w:tc>
            </w:tr>
            <w:tr w:rsidR="008C6CB2" w:rsidRPr="008C6CB2" w:rsidTr="008C6CB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200"/>
                  </w:tblGrid>
                  <w:tr w:rsidR="008C6CB2" w:rsidRPr="008C6CB2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C6CB2" w:rsidRPr="008C6CB2" w:rsidRDefault="008C6CB2" w:rsidP="008C6CB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</w:pPr>
                        <w:r w:rsidRPr="008C6CB2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C6CB2" w:rsidRPr="008C6CB2" w:rsidRDefault="008C6CB2" w:rsidP="008C6CB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</w:pPr>
                        <w:r w:rsidRPr="008C6CB2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Basically a complex is a resource of value that can be requested by a job with the </w:t>
                  </w:r>
                  <w:r w:rsidRPr="008C6CB2">
                    <w:rPr>
                      <w:rFonts w:ascii="Consolas" w:eastAsia="宋体" w:hAnsi="Consolas" w:cs="Consolas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EEEEEE"/>
                    </w:rPr>
                    <w:t>-l</w: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 switch to </w:t>
                  </w:r>
                  <w:proofErr w:type="spellStart"/>
                  <w:r w:rsidRPr="008C6CB2">
                    <w:rPr>
                      <w:rFonts w:ascii="Consolas" w:eastAsia="宋体" w:hAnsi="Consolas" w:cs="Consolas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EEEEEE"/>
                    </w:rPr>
                    <w:t>qsub</w:t>
                  </w:r>
                  <w:proofErr w:type="spellEnd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 xml:space="preserve">. By setting a complex to be consumable, it means that when a job requests that complex the number available is decreased. So if a queue has 500 of the </w:t>
                  </w:r>
                  <w:proofErr w:type="spellStart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high_io</w:t>
                  </w:r>
                  <w:proofErr w:type="spellEnd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 xml:space="preserve"> complex, and a job requests 20, there will be 480 available for other jobs. You'd request the complex just as in your example.</w: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 – </w:t>
                  </w:r>
                  <w:proofErr w:type="spellStart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begin"/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instrText xml:space="preserve"> HYPERLINK "http://serverfault.com/users/5922/kamil-kisiel" \o "8599 reputation" </w:instrTex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separate"/>
                  </w:r>
                  <w:r w:rsidRPr="008C6CB2">
                    <w:rPr>
                      <w:rFonts w:ascii="宋体" w:eastAsia="宋体" w:hAnsi="宋体" w:cs="宋体"/>
                      <w:color w:val="0077CC"/>
                      <w:kern w:val="0"/>
                      <w:sz w:val="20"/>
                      <w:szCs w:val="20"/>
                      <w:u w:val="single"/>
                      <w:bdr w:val="none" w:sz="0" w:space="0" w:color="auto" w:frame="1"/>
                    </w:rPr>
                    <w:t>Kamil</w:t>
                  </w:r>
                  <w:proofErr w:type="spellEnd"/>
                  <w:r w:rsidRPr="008C6CB2">
                    <w:rPr>
                      <w:rFonts w:ascii="宋体" w:eastAsia="宋体" w:hAnsi="宋体" w:cs="宋体"/>
                      <w:color w:val="0077CC"/>
                      <w:kern w:val="0"/>
                      <w:sz w:val="20"/>
                      <w:szCs w:val="20"/>
                      <w:u w:val="single"/>
                      <w:bdr w:val="none" w:sz="0" w:space="0" w:color="auto" w:frame="1"/>
                    </w:rPr>
                    <w:t xml:space="preserve"> Kisiel</w: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end"/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 </w:t>
                  </w:r>
                  <w:hyperlink r:id="rId21" w:anchor="comment162380_184214" w:history="1">
                    <w:r w:rsidRPr="008C6CB2">
                      <w:rPr>
                        <w:rFonts w:ascii="宋体" w:eastAsia="宋体" w:hAnsi="宋体" w:cs="宋体"/>
                        <w:color w:val="0C65A5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Sep 28 '10 at 22:42</w:t>
                    </w:r>
                  </w:hyperlink>
                </w:p>
              </w:tc>
            </w:tr>
            <w:tr w:rsidR="008C6CB2" w:rsidRPr="008C6CB2" w:rsidTr="008C6CB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200"/>
                  </w:tblGrid>
                  <w:tr w:rsidR="008C6CB2" w:rsidRPr="008C6CB2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C6CB2" w:rsidRPr="008C6CB2" w:rsidRDefault="008C6CB2" w:rsidP="008C6CB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</w:pPr>
                        <w:r w:rsidRPr="008C6CB2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C6CB2" w:rsidRPr="008C6CB2" w:rsidRDefault="008C6CB2" w:rsidP="008C6CB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</w:pPr>
                        <w:r w:rsidRPr="008C6CB2">
                          <w:rPr>
                            <w:rFonts w:ascii="宋体" w:eastAsia="宋体" w:hAnsi="宋体" w:cs="宋体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8C6CB2" w:rsidRPr="008C6CB2" w:rsidRDefault="008C6CB2" w:rsidP="008C6C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 xml:space="preserve">Thank you </w:t>
                  </w:r>
                  <w:proofErr w:type="spellStart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Kamil</w:t>
                  </w:r>
                  <w:proofErr w:type="spellEnd"/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. Sorry I can't vote up (not enough reputation yet).</w:t>
                  </w:r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 – </w:t>
                  </w:r>
                  <w:hyperlink r:id="rId22" w:tooltip="143 reputation" w:history="1">
                    <w:r w:rsidRPr="008C6CB2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  <w:shd w:val="clear" w:color="auto" w:fill="E7E7E7"/>
                      </w:rPr>
                      <w:t>David B</w:t>
                    </w:r>
                  </w:hyperlink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 </w:t>
                  </w:r>
                  <w:hyperlink r:id="rId23" w:anchor="comment163188_184214" w:history="1">
                    <w:r w:rsidRPr="008C6CB2">
                      <w:rPr>
                        <w:rFonts w:ascii="宋体" w:eastAsia="宋体" w:hAnsi="宋体" w:cs="宋体"/>
                        <w:color w:val="0C65A5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Oct 1 '10 at 9:08</w:t>
                    </w:r>
                  </w:hyperlink>
                  <w:r w:rsidRPr="008C6CB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8C6CB2" w:rsidRPr="008C6CB2" w:rsidRDefault="008C6CB2" w:rsidP="008C6CB2">
            <w:pPr>
              <w:widowControl/>
              <w:spacing w:line="26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4F3AFF" w:rsidRPr="008C6CB2" w:rsidRDefault="004F3AFF">
      <w:bookmarkStart w:id="2" w:name="_GoBack"/>
      <w:bookmarkEnd w:id="2"/>
    </w:p>
    <w:sectPr w:rsidR="004F3AFF" w:rsidRPr="008C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8B"/>
    <w:rsid w:val="004F3AFF"/>
    <w:rsid w:val="0061648B"/>
    <w:rsid w:val="008C6CB2"/>
    <w:rsid w:val="00D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874C7-3F39-4557-A2D6-A3F38B7D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6C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6CB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C6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6CB2"/>
  </w:style>
  <w:style w:type="character" w:styleId="HTML">
    <w:name w:val="HTML Code"/>
    <w:basedOn w:val="a0"/>
    <w:uiPriority w:val="99"/>
    <w:semiHidden/>
    <w:unhideWhenUsed/>
    <w:rsid w:val="008C6CB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6CB2"/>
    <w:rPr>
      <w:color w:val="0000FF"/>
      <w:u w:val="single"/>
    </w:rPr>
  </w:style>
  <w:style w:type="character" w:customStyle="1" w:styleId="relativetime">
    <w:name w:val="relativetime"/>
    <w:basedOn w:val="a0"/>
    <w:rsid w:val="008C6CB2"/>
  </w:style>
  <w:style w:type="character" w:customStyle="1" w:styleId="reputation-score">
    <w:name w:val="reputation-score"/>
    <w:basedOn w:val="a0"/>
    <w:rsid w:val="008C6CB2"/>
  </w:style>
  <w:style w:type="character" w:customStyle="1" w:styleId="badgecount">
    <w:name w:val="badgecount"/>
    <w:basedOn w:val="a0"/>
    <w:rsid w:val="008C6CB2"/>
  </w:style>
  <w:style w:type="character" w:customStyle="1" w:styleId="vote-count-post">
    <w:name w:val="vote-count-post"/>
    <w:basedOn w:val="a0"/>
    <w:rsid w:val="008C6CB2"/>
  </w:style>
  <w:style w:type="character" w:customStyle="1" w:styleId="vote-accepted-on">
    <w:name w:val="vote-accepted-on"/>
    <w:basedOn w:val="a0"/>
    <w:rsid w:val="008C6CB2"/>
  </w:style>
  <w:style w:type="paragraph" w:styleId="HTML0">
    <w:name w:val="HTML Preformatted"/>
    <w:basedOn w:val="a"/>
    <w:link w:val="HTMLChar"/>
    <w:uiPriority w:val="99"/>
    <w:semiHidden/>
    <w:unhideWhenUsed/>
    <w:rsid w:val="008C6C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C6CB2"/>
    <w:rPr>
      <w:rFonts w:ascii="宋体" w:eastAsia="宋体" w:hAnsi="宋体" w:cs="宋体"/>
      <w:kern w:val="0"/>
      <w:sz w:val="24"/>
      <w:szCs w:val="24"/>
    </w:rPr>
  </w:style>
  <w:style w:type="character" w:customStyle="1" w:styleId="comment-copy">
    <w:name w:val="comment-copy"/>
    <w:basedOn w:val="a0"/>
    <w:rsid w:val="008C6CB2"/>
  </w:style>
  <w:style w:type="character" w:customStyle="1" w:styleId="comment-date">
    <w:name w:val="comment-date"/>
    <w:basedOn w:val="a0"/>
    <w:rsid w:val="008C6CB2"/>
  </w:style>
  <w:style w:type="character" w:customStyle="1" w:styleId="relativetime-clean">
    <w:name w:val="relativetime-clean"/>
    <w:basedOn w:val="a0"/>
    <w:rsid w:val="008C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7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278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466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6178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147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697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18860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6612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931856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1150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56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6809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13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52417">
              <w:marLeft w:val="0"/>
              <w:marRight w:val="0"/>
              <w:marTop w:val="150"/>
              <w:marBottom w:val="0"/>
              <w:divBdr>
                <w:top w:val="single" w:sz="6" w:space="0" w:color="E0E0E0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10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fault.com/users/5922/kamil-kisiel" TargetMode="External"/><Relationship Id="rId13" Type="http://schemas.openxmlformats.org/officeDocument/2006/relationships/hyperlink" Target="http://serverfault.com/questions/184165/how-can-i-set-the-maximum-number-of-running-jobs-per-user-on-sge?answertab=oldest" TargetMode="External"/><Relationship Id="rId18" Type="http://schemas.openxmlformats.org/officeDocument/2006/relationships/hyperlink" Target="http://serverfault.com/users/5922/kamil-kisie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erverfault.com/questions/184165/how-can-i-set-the-maximum-number-of-running-jobs-per-user-on-sge" TargetMode="External"/><Relationship Id="rId7" Type="http://schemas.openxmlformats.org/officeDocument/2006/relationships/hyperlink" Target="http://serverfault.com/posts/184165/revisions" TargetMode="External"/><Relationship Id="rId12" Type="http://schemas.openxmlformats.org/officeDocument/2006/relationships/hyperlink" Target="http://serverfault.com/questions/184165/how-can-i-set-the-maximum-number-of-running-jobs-per-user-on-sge?answertab=active" TargetMode="External"/><Relationship Id="rId17" Type="http://schemas.openxmlformats.org/officeDocument/2006/relationships/hyperlink" Target="http://serverfault.com/posts/184214/revision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erverfault.com/posts/184214/edit" TargetMode="External"/><Relationship Id="rId20" Type="http://schemas.openxmlformats.org/officeDocument/2006/relationships/hyperlink" Target="http://serverfault.com/questions/184165/how-can-i-set-the-maximum-number-of-running-jobs-per-user-on-sge" TargetMode="External"/><Relationship Id="rId1" Type="http://schemas.openxmlformats.org/officeDocument/2006/relationships/styles" Target="styles.xml"/><Relationship Id="rId6" Type="http://schemas.openxmlformats.org/officeDocument/2006/relationships/hyperlink" Target="http://serverfault.com/posts/184165/edit" TargetMode="External"/><Relationship Id="rId11" Type="http://schemas.openxmlformats.org/officeDocument/2006/relationships/hyperlink" Target="http://serverfault.com/users/49618/david-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erverfault.com/q/184165" TargetMode="External"/><Relationship Id="rId15" Type="http://schemas.openxmlformats.org/officeDocument/2006/relationships/hyperlink" Target="http://serverfault.com/a/184214" TargetMode="External"/><Relationship Id="rId23" Type="http://schemas.openxmlformats.org/officeDocument/2006/relationships/hyperlink" Target="http://serverfault.com/questions/184165/how-can-i-set-the-maximum-number-of-running-jobs-per-user-on-sge" TargetMode="External"/><Relationship Id="rId10" Type="http://schemas.openxmlformats.org/officeDocument/2006/relationships/hyperlink" Target="http://serverfault.com/users/49618/david-b" TargetMode="External"/><Relationship Id="rId19" Type="http://schemas.openxmlformats.org/officeDocument/2006/relationships/hyperlink" Target="http://serverfault.com/users/49618/david-b" TargetMode="External"/><Relationship Id="rId4" Type="http://schemas.openxmlformats.org/officeDocument/2006/relationships/hyperlink" Target="http://serverfault.com/questions/tagged/gridengine" TargetMode="External"/><Relationship Id="rId9" Type="http://schemas.openxmlformats.org/officeDocument/2006/relationships/hyperlink" Target="http://serverfault.com/users/5922/kamil-kisiel" TargetMode="External"/><Relationship Id="rId14" Type="http://schemas.openxmlformats.org/officeDocument/2006/relationships/hyperlink" Target="http://serverfault.com/questions/184165/how-can-i-set-the-maximum-number-of-running-jobs-per-user-on-sge?answertab=votes" TargetMode="External"/><Relationship Id="rId22" Type="http://schemas.openxmlformats.org/officeDocument/2006/relationships/hyperlink" Target="http://serverfault.com/users/49618/david-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lilinji</dc:creator>
  <cp:keywords/>
  <dc:description/>
  <cp:lastModifiedBy>lilinji</cp:lastModifiedBy>
  <cp:revision>3</cp:revision>
  <dcterms:created xsi:type="dcterms:W3CDTF">2015-11-24T07:22:00Z</dcterms:created>
  <dcterms:modified xsi:type="dcterms:W3CDTF">2015-11-24T08:08:00Z</dcterms:modified>
</cp:coreProperties>
</file>