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979987aed2844127" 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92" w:type="dxa"/>
        <w:tblInd w:w="-972" w:type="dxa"/>
        <w:tblLayout w:type="fixed"/>
        <w:tblLook w:val="0000" w:firstRow="0" w:lastRow="0" w:firstColumn="0" w:lastColumn="0" w:noHBand="0" w:noVBand="0"/>
      </w:tblPr>
      <w:tblGrid>
        <w:gridCol w:w="972"/>
        <w:gridCol w:w="4320"/>
        <w:gridCol w:w="4683"/>
        <w:gridCol w:w="717"/>
      </w:tblGrid>
      <w:tr w:rsidRPr="006653E2" w:rsidR="00710B6C" w:rsidTr="002534F8" w14:paraId="6D0B3743" w14:textId="77777777">
        <w:tc>
          <w:tcPr>
            <w:tcW w:w="5292" w:type="dxa"/>
            <w:gridSpan w:val="2"/>
          </w:tcPr>
          <w:p w:rsidRPr="006653E2" w:rsidR="00710B6C" w:rsidP="00710B6C" w:rsidRDefault="00710B6C" w14:paraId="31C2242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6653E2">
              <w:rPr>
                <w:rFonts w:ascii="Times New Roman" w:hAnsi="Times New Roman" w:eastAsia="Times New Roman" w:cs="Times New Roman"/>
                <w:bCs/>
                <w:kern w:val="0"/>
                <w:sz w:val="24"/>
                <w:szCs w:val="24"/>
                <w14:ligatures w14:val="none"/>
              </w:rPr>
              <w:t xml:space="preserve">MOBIFONE ĐỒNG NAI </w:t>
            </w:r>
          </w:p>
          <w:p w:rsidRPr="006653E2" w:rsidR="00710B6C" w:rsidP="00710B6C" w:rsidRDefault="0041514E" w14:paraId="7FF1D4D7" w14:textId="4256CE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6653E2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editId="7D3DAE5B" wp14:anchorId="2EED1D31">
                      <wp:simplePos x="0" y="0"/>
                      <wp:positionH relativeFrom="column">
                        <wp:posOffset>861695</wp:posOffset>
                      </wp:positionH>
                      <wp:positionV relativeFrom="paragraph">
                        <wp:posOffset>229234</wp:posOffset>
                      </wp:positionV>
                      <wp:extent cx="1664335" cy="0"/>
                      <wp:effectExtent l="0" t="0" r="0" b="0"/>
                      <wp:wrapNone/>
                      <wp:docPr id="8657586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643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" from="67.85pt,18.05pt" to="198.9pt,18.05pt" w14:anchorId="35D5CF0F"/>
                  </w:pict>
                </mc:Fallback>
              </mc:AlternateContent>
            </w:r>
            <w:r w:rsidRPr="006653E2" w:rsidR="00710B6C">
              <w:rPr>
                <w:rFonts w:ascii="Times New Roman" w:hAnsi="Times New Roman" w:eastAsia="Times New Roman" w:cs="Times New Roman"/>
                <w:b/>
                <w:kern w:val="0"/>
                <w:sz w:val="24"/>
                <w:szCs w:val="24"/>
                <w14:ligatures w14:val="none"/>
              </w:rPr>
              <w:t>PHÒNG VIỄN THÔNG</w:t>
            </w:r>
          </w:p>
        </w:tc>
        <w:tc>
          <w:tcPr>
            <w:tcW w:w="5400" w:type="dxa"/>
            <w:gridSpan w:val="2"/>
          </w:tcPr>
          <w:p w:rsidRPr="006653E2" w:rsidR="00710B6C" w:rsidP="00710B6C" w:rsidRDefault="00710B6C" w14:paraId="7B7F32CA" w14:textId="77777777">
            <w:pPr>
              <w:spacing w:before="6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6653E2">
              <w:rPr>
                <w:rFonts w:ascii="Times New Roman" w:hAnsi="Times New Roman" w:eastAsia="Times New Roman" w:cs="Times New Roman"/>
                <w:b/>
                <w:kern w:val="0"/>
                <w:sz w:val="24"/>
                <w:szCs w:val="24"/>
                <w14:ligatures w14:val="none"/>
              </w:rPr>
              <w:t>CỘNG HOÀ XÃ HỘI CHỦ NGHĨA VIỆT NAM</w:t>
            </w:r>
          </w:p>
          <w:p w:rsidRPr="006653E2" w:rsidR="00710B6C" w:rsidP="00710B6C" w:rsidRDefault="00710B6C" w14:paraId="59CC64C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6653E2">
              <w:rPr>
                <w:rFonts w:ascii="Times New Roman" w:hAnsi="Times New Roman" w:eastAsia="Times New Roman" w:cs="Times New Roman"/>
                <w:b/>
                <w:kern w:val="0"/>
                <w:sz w:val="24"/>
                <w:szCs w:val="24"/>
                <w14:ligatures w14:val="none"/>
              </w:rPr>
              <w:t>Độc lập - Tự do - Hạnh phúc</w:t>
            </w:r>
          </w:p>
          <w:p w:rsidRPr="006653E2" w:rsidR="00710B6C" w:rsidP="00710B6C" w:rsidRDefault="0041514E" w14:paraId="1143B1DD" w14:textId="5BFF0A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6653E2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editId="4324207C" wp14:anchorId="5985ACA1">
                      <wp:simplePos x="0" y="0"/>
                      <wp:positionH relativeFrom="column">
                        <wp:posOffset>1036955</wp:posOffset>
                      </wp:positionH>
                      <wp:positionV relativeFrom="paragraph">
                        <wp:posOffset>45084</wp:posOffset>
                      </wp:positionV>
                      <wp:extent cx="1143000" cy="0"/>
                      <wp:effectExtent l="0" t="0" r="0" b="0"/>
                      <wp:wrapNone/>
                      <wp:docPr id="1426073354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" from="81.65pt,3.55pt" to="171.65pt,3.55pt" w14:anchorId="4370B092"/>
                  </w:pict>
                </mc:Fallback>
              </mc:AlternateContent>
            </w:r>
          </w:p>
        </w:tc>
      </w:tr>
      <w:tr w:rsidRPr="006653E2" w:rsidR="00710B6C" w:rsidTr="002534F8" w14:paraId="47B3ED4D" w14:textId="77777777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972" w:type="dxa"/>
          <w:wAfter w:w="717" w:type="dxa"/>
        </w:trPr>
        <w:tc>
          <w:tcPr>
            <w:tcW w:w="9003" w:type="dxa"/>
            <w:gridSpan w:val="2"/>
          </w:tcPr>
          <w:p w:rsidRPr="006653E2" w:rsidR="00710B6C" w:rsidP="00710B6C" w:rsidRDefault="00710B6C" w14:paraId="6253E63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 w:rsidRPr="006653E2"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  <w:t>BIÊN BẢN LÀM VIỆC ( Lần 4)</w:t>
            </w:r>
          </w:p>
        </w:tc>
      </w:tr>
      <w:tr w:rsidRPr="006653E2" w:rsidR="00710B6C" w:rsidTr="002534F8" w14:paraId="64B46A24" w14:textId="77777777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972" w:type="dxa"/>
          <w:wAfter w:w="717" w:type="dxa"/>
        </w:trPr>
        <w:tc>
          <w:tcPr>
            <w:tcW w:w="9003" w:type="dxa"/>
            <w:gridSpan w:val="2"/>
          </w:tcPr>
          <w:p w:rsidRPr="006653E2" w:rsidR="00710B6C" w:rsidP="00710B6C" w:rsidRDefault="00710B6C" w14:paraId="5CA37F9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t>(V/v: {bblv_subject})</w:t>
            </w:r>
          </w:p>
          <w:p w:rsidRPr="006653E2" w:rsidR="00710B6C" w:rsidP="00710B6C" w:rsidRDefault="00710B6C" w14:paraId="07626474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</w:tbl>
    <w:p w:rsidRPr="006653E2" w:rsidR="00710B6C" w:rsidP="00710B6C" w:rsidRDefault="00710B6C" w14:paraId="7858C329" w14:textId="7FF1D4DB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 w:rsidRPr="006653E2">
        <w:rPr>
          <w:rFonts w:ascii="Times New Roman" w:hAnsi="Times New Roman" w:cs="Times New Roman"/>
          <w:sz w:val="26"/>
          <w:szCs w:val="26"/>
        </w:rPr>
        <w:t xml:space="preserve">Căn cứ hợp đồng số {contract_no} ký ngày {contract_date} giữa Trung tâm mạng lưới MobiFone miền Nam và Ông/ Bà {owner} về việc thuê đặt trạm BTS đến ngày {end_date};</w:t>
      </w:r>
    </w:p>
    <w:p w:rsidRPr="006653E2" w:rsidR="00710B6C" w:rsidP="00710B6C" w:rsidRDefault="00710B6C" w14:paraId="0044052B" w14:textId="7FF1D4E4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 w:rsidRPr="006653E2">
        <w:rPr>
          <w:rFonts w:ascii="Times New Roman" w:hAnsi="Times New Roman" w:eastAsia="Times New Roman" w:cs="Times New Roman"/>
          <w:kern w:val="0"/>
          <w:sz w:val="26"/>
          <w:szCs w:val="26"/>
          <w:lang w:val="vi-VN"/>
          <w14:ligatures w14:val="none"/>
        </w:rPr>
        <w:t xml:space="preserve">Hôm nay, ngày      tháng      năm </w:t>
      </w:r>
      <w:r w:rsidRPr="006653E2">
        <w:rPr>
          <w:rFonts w:ascii="Times New Roman" w:hAnsi="Times New Roman" w:eastAsia="Times New Roman" w:cs="Times New Roman"/>
          <w:kern w:val="0"/>
          <w:sz w:val="26"/>
          <w:szCs w:val="26"/>
          <w:lang w:val="vi-VN"/>
          <w14:ligatures w14:val="none"/>
        </w:rPr>
        <w:t xml:space="preserve"> 202</w:t>
      </w:r>
      <w:r w:rsidRPr="006653E2"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>6, chúng tôi gồm:</w:t>
      </w:r>
    </w:p>
    <w:p w:rsidRPr="006653E2" w:rsidR="00710B6C" w:rsidP="00710B6C" w:rsidRDefault="00710B6C" w14:paraId="4C86ED1B" w14:textId="7FF1D4DD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kern w:val="0"/>
          <w:sz w:val="26"/>
          <w:szCs w:val="26"/>
          <w:lang w:val="vi-VN"/>
          <w14:ligatures w14:val="none"/>
        </w:rPr>
      </w:pPr>
      <w:r w:rsidRPr="006653E2">
        <w:rPr>
          <w:rFonts w:ascii="Times New Roman" w:hAnsi="Times New Roman" w:eastAsia="Times New Roman" w:cs="Times New Roman"/>
          <w:b/>
          <w:kern w:val="0"/>
          <w:sz w:val="26"/>
          <w:szCs w:val="26"/>
          <w:lang w:val="vi-VN"/>
          <w14:ligatures w14:val="none"/>
        </w:rPr>
        <w:t xml:space="preserve">Bên A (bên thuê) – </w:t>
      </w:r>
      <w:r w:rsidRPr="006653E2">
        <w:rPr>
          <w:rFonts w:ascii="Times New Roman" w:hAnsi="Times New Roman" w:eastAsia="Times New Roman" w:cs="Times New Roman"/>
          <w:b/>
          <w:kern w:val="0"/>
          <w:sz w:val="26"/>
          <w:szCs w:val="26"/>
          <w14:ligatures w14:val="none"/>
        </w:rPr>
        <w:t>Phòng Viễn thông</w:t>
      </w:r>
      <w:r w:rsidRPr="006653E2">
        <w:rPr>
          <w:rFonts w:ascii="Times New Roman" w:hAnsi="Times New Roman" w:eastAsia="Times New Roman" w:cs="Times New Roman"/>
          <w:b/>
          <w:kern w:val="0"/>
          <w:sz w:val="26"/>
          <w:szCs w:val="26"/>
          <w:lang w:val="vi-VN"/>
          <w14:ligatures w14:val="none"/>
        </w:rPr>
        <w:t xml:space="preserve"> - MobiFone </w:t>
      </w:r>
      <w:r w:rsidRPr="006653E2">
        <w:rPr>
          <w:rFonts w:ascii="Times New Roman" w:hAnsi="Times New Roman" w:eastAsia="Times New Roman" w:cs="Times New Roman"/>
          <w:b/>
          <w:kern w:val="0"/>
          <w:sz w:val="26"/>
          <w:szCs w:val="26"/>
          <w14:ligatures w14:val="none"/>
        </w:rPr>
        <w:t>Đồng Nai</w:t>
      </w:r>
      <w:r w:rsidRPr="006653E2">
        <w:rPr>
          <w:rFonts w:ascii="Times New Roman" w:hAnsi="Times New Roman" w:eastAsia="Times New Roman" w:cs="Times New Roman"/>
          <w:b/>
          <w:kern w:val="0"/>
          <w:sz w:val="26"/>
          <w:szCs w:val="26"/>
          <w:lang w:val="vi-VN"/>
          <w14:ligatures w14:val="none"/>
        </w:rPr>
        <w:t>:</w:t>
      </w:r>
    </w:p>
    <w:tbl>
      <w:tblPr>
        <w:tblW w:w="8774" w:type="dxa"/>
        <w:tblLook w:val="04A0" w:firstRow="1" w:lastRow="0" w:firstColumn="1" w:lastColumn="0" w:noHBand="0" w:noVBand="1"/>
      </w:tblPr>
      <w:tblGrid>
        <w:gridCol w:w="3463"/>
        <w:gridCol w:w="5311"/>
      </w:tblGrid>
      <w:tr w:rsidRPr="006653E2" w:rsidR="00710B6C" w:rsidTr="002534F8" w14:paraId="3E10E100" w14:textId="77777777">
        <w:trPr>
          <w:trHeight w:val="80"/>
        </w:trPr>
        <w:tc>
          <w:tcPr>
            <w:tcW w:w="3463" w:type="dxa"/>
          </w:tcPr>
          <w:p w:rsidRPr="006653E2" w:rsidR="00710B6C" w:rsidP="00710B6C" w:rsidRDefault="00710B6C" w14:paraId="6F42FE46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6653E2">
              <w:rPr>
                <w:rFonts w:ascii="Times New Roman" w:hAnsi="Times New Roman" w:cs="Times New Roman"/>
                <w:sz w:val="26"/>
                <w:szCs w:val="26"/>
              </w:rPr>
              <w:t>Ông/Bà: {representative}</w:t>
            </w:r>
          </w:p>
        </w:tc>
        <w:tc>
          <w:tcPr>
            <w:tcW w:w="5311" w:type="dxa"/>
          </w:tcPr>
          <w:p w:rsidRPr="006653E2" w:rsidR="00710B6C" w:rsidP="00710B6C" w:rsidRDefault="00710B6C" w14:paraId="7821A702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6653E2">
              <w:rPr>
                <w:rFonts w:ascii="Times New Roman" w:hAnsi="Times New Roman" w:cs="Times New Roman"/>
                <w:sz w:val="26"/>
                <w:szCs w:val="26"/>
              </w:rPr>
              <w:t>Chức Vụ: {representative_title}</w:t>
            </w:r>
          </w:p>
        </w:tc>
      </w:tr>
    </w:tbl>
    <w:p w:rsidRPr="006653E2" w:rsidR="00710B6C" w:rsidP="00710B6C" w:rsidRDefault="00710B6C" w14:paraId="28949EC8" w14:textId="7FF1D4DE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kern w:val="0"/>
          <w:sz w:val="26"/>
          <w:szCs w:val="26"/>
          <w14:ligatures w14:val="none"/>
        </w:rPr>
      </w:pPr>
      <w:r w:rsidRPr="006653E2">
        <w:rPr>
          <w:rFonts w:ascii="Times New Roman" w:hAnsi="Times New Roman" w:eastAsia="Times New Roman" w:cs="Times New Roman"/>
          <w:b/>
          <w:kern w:val="0"/>
          <w:sz w:val="26"/>
          <w:szCs w:val="26"/>
          <w14:ligatures w14:val="none"/>
        </w:rPr>
        <w:t xml:space="preserve">Bên B (bên cho thuê): </w:t>
      </w:r>
    </w:p>
    <w:tbl>
      <w:tblPr>
        <w:tblW w:w="13239" w:type="dxa"/>
        <w:tblLook w:val="04A0" w:firstRow="1" w:lastRow="0" w:firstColumn="1" w:lastColumn="0" w:noHBand="0" w:noVBand="1"/>
      </w:tblPr>
      <w:tblGrid>
        <w:gridCol w:w="8472"/>
        <w:gridCol w:w="4767"/>
      </w:tblGrid>
      <w:tr w:rsidRPr="006653E2" w:rsidR="00710B6C" w:rsidTr="002534F8" w14:paraId="7BBA5B4A" w14:textId="77777777">
        <w:tc>
          <w:tcPr>
            <w:tcW w:w="8472" w:type="dxa"/>
          </w:tcPr>
          <w:p w:rsidRPr="006653E2" w:rsidR="00710B6C" w:rsidP="00710B6C" w:rsidRDefault="00710B6C" w14:paraId="689C3A11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6653E2">
              <w:rPr>
                <w:rFonts w:ascii="Times New Roman" w:hAnsi="Times New Roman" w:cs="Times New Roman"/>
                <w:sz w:val="26"/>
                <w:szCs w:val="26"/>
              </w:rPr>
              <w:t>Đại diện: {owner}</w:t>
            </w:r>
          </w:p>
        </w:tc>
        <w:tc>
          <w:tcPr>
            <w:tcW w:w="4767" w:type="dxa"/>
          </w:tcPr>
          <w:p w:rsidRPr="006653E2" w:rsidR="00710B6C" w:rsidP="00710B6C" w:rsidRDefault="00710B6C" w14:paraId="4C6C8F18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Pr="006653E2" w:rsidR="00710B6C" w:rsidTr="002534F8" w14:paraId="0531E37D" w14:textId="77777777">
        <w:tc>
          <w:tcPr>
            <w:tcW w:w="8472" w:type="dxa"/>
          </w:tcPr>
          <w:p w:rsidRPr="006653E2" w:rsidR="00710B6C" w:rsidP="00710B6C" w:rsidRDefault="00710B6C" w14:paraId="374D2257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6653E2">
              <w:rPr>
                <w:rFonts w:ascii="Times New Roman" w:hAnsi="Times New Roman" w:cs="Times New Roman"/>
                <w:sz w:val="26"/>
                <w:szCs w:val="26"/>
              </w:rPr>
              <w:t xml:space="preserve">Địa chỉ: {address} </w:t>
            </w:r>
          </w:p>
        </w:tc>
        <w:tc>
          <w:tcPr>
            <w:tcW w:w="4767" w:type="dxa"/>
          </w:tcPr>
          <w:p w:rsidRPr="006653E2" w:rsidR="00710B6C" w:rsidP="00710B6C" w:rsidRDefault="00710B6C" w14:paraId="252B3235" w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</w:tbl>
    <w:p w:rsidRPr="006653E2" w:rsidR="00710B6C" w:rsidP="00710B6C" w:rsidRDefault="00710B6C" w14:paraId="65F0E9C8" w14:textId="77777777">
      <w:pPr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 w:rsidRPr="006653E2"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>Ý kiến các bên như sau:</w:t>
      </w:r>
    </w:p>
    <w:p w:rsidRPr="006653E2" w:rsidR="00710B6C" w:rsidP="00710B6C" w:rsidRDefault="00710B6C" w14:paraId="66458069" w14:textId="7FF1D4DF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kern w:val="0"/>
          <w:sz w:val="26"/>
          <w:szCs w:val="26"/>
          <w:u w:val="single"/>
          <w14:ligatures w14:val="none"/>
        </w:rPr>
      </w:pPr>
      <w:r>
        <w:t>Bên A: {bblv_proposal}</w:t>
      </w:r>
    </w:p>
    <w:p w:rsidRPr="006653E2" w:rsidR="00710B6C" w:rsidP="00710B6C" w:rsidRDefault="00710B6C" w14:paraId="135C256C" w14:textId="7777777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 w:rsidRPr="006653E2">
        <w:rPr>
          <w:rFonts w:ascii="Times New Roman" w:hAnsi="Times New Roman" w:cs="Times New Roman"/>
          <w:sz w:val="26"/>
          <w:szCs w:val="26"/>
        </w:rPr>
        <w:t>Đơn giá hiện tại: {old_price} đồng/ tháng</w:t>
      </w:r>
    </w:p>
    <w:p w:rsidRPr="006653E2" w:rsidR="00710B6C" w:rsidP="00710B6C" w:rsidRDefault="00710B6C" w14:paraId="51145B94" w14:textId="5644166D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 w:rsidRPr="006653E2">
        <w:rPr>
          <w:rFonts w:ascii="Times New Roman" w:hAnsi="Times New Roman" w:cs="Times New Roman"/>
          <w:sz w:val="26"/>
          <w:szCs w:val="26"/>
        </w:rPr>
        <w:t>Đơn giá sau khi điều chỉnh giảm: {new_price} đồng/ tháng</w:t>
      </w:r>
    </w:p>
    <w:p w:rsidRPr="006653E2" w:rsidR="00710B6C" w:rsidP="00710B6C" w:rsidRDefault="00710B6C" w14:paraId="150A1136" w14:textId="7777777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 w:rsidRPr="006653E2">
        <w:rPr>
          <w:rFonts w:ascii="Times New Roman" w:hAnsi="Times New Roman" w:cs="Times New Roman"/>
          <w:sz w:val="26"/>
          <w:szCs w:val="26"/>
        </w:rPr>
        <w:t>Thời điểm điều chỉnh: {effective_date}</w:t>
      </w:r>
    </w:p>
    <w:p w:rsidRPr="006653E2" w:rsidR="00710B6C" w:rsidP="00710B6C" w:rsidRDefault="00710B6C" w14:paraId="3E43134B" w14:textId="7777777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 w:rsidRPr="006653E2"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>Hình thức: ký phụ lục điều chỉnh</w:t>
      </w:r>
    </w:p>
    <w:p w:rsidRPr="006653E2" w:rsidR="00710B6C" w:rsidP="006653E2" w:rsidRDefault="00710B6C" w14:paraId="2E47F372" w14:textId="31D9F6F3">
      <w:pPr>
        <w:spacing w:after="0" w:line="240" w:lineRule="auto"/>
        <w:ind w:firstLine="720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>
        <w:t>Lý do: {bblv_reason}</w:t>
      </w:r>
    </w:p>
    <w:p w:rsidRPr="006653E2" w:rsidR="00710B6C" w:rsidP="00710B6C" w:rsidRDefault="00710B6C" w14:paraId="19533608" w14:textId="7FF1D4E0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i/>
          <w:kern w:val="0"/>
          <w:sz w:val="26"/>
          <w:szCs w:val="26"/>
          <w:u w:val="single"/>
          <w14:ligatures w14:val="none"/>
        </w:rPr>
      </w:pPr>
      <w:r w:rsidRPr="006653E2">
        <w:rPr>
          <w:rFonts w:ascii="Times New Roman" w:hAnsi="Times New Roman" w:eastAsia="Times New Roman" w:cs="Times New Roman"/>
          <w:b/>
          <w:kern w:val="0"/>
          <w:sz w:val="26"/>
          <w:szCs w:val="26"/>
          <w:u w:val="single"/>
          <w14:ligatures w14:val="none"/>
        </w:rPr>
        <w:t>Bên B:</w:t>
      </w:r>
      <w:r w:rsidRPr="006653E2">
        <w:rPr>
          <w:rFonts w:ascii="Times New Roman" w:hAnsi="Times New Roman" w:eastAsia="Times New Roman" w:cs="Times New Roman"/>
          <w:b/>
          <w:kern w:val="0"/>
          <w:sz w:val="26"/>
          <w:szCs w:val="26"/>
          <w14:ligatures w14:val="none"/>
        </w:rPr>
        <w:t xml:space="preserve"> </w:t>
      </w:r>
      <w:r w:rsidRPr="006653E2">
        <w:rPr>
          <w:rFonts w:ascii="Times New Roman" w:hAnsi="Times New Roman" w:eastAsia="Times New Roman" w:cs="Times New Roman"/>
          <w:i/>
          <w:kern w:val="0"/>
          <w:sz w:val="26"/>
          <w:szCs w:val="26"/>
          <w14:ligatures w14:val="none"/>
        </w:rPr>
        <w:t>(đánh dấu chọn các trường hợp sau)</w:t>
      </w:r>
    </w:p>
    <w:p w:rsidRPr="006653E2" w:rsidR="00710B6C" w:rsidP="00710B6C" w:rsidRDefault="00710B6C" w14:paraId="284C8DAD" w14:textId="7777777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Times New Roman" w:cs="Times New Roman"/>
          <w:b/>
          <w:kern w:val="0"/>
          <w:sz w:val="26"/>
          <w:szCs w:val="26"/>
          <w14:ligatures w14:val="none"/>
        </w:rPr>
      </w:pPr>
      <w:r w:rsidRPr="006653E2"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>□ Đồng ý giảm chi phí thuê mặt bằng, thuê cơ sở hạ tầng (CSHT)</w:t>
      </w:r>
    </w:p>
    <w:p w:rsidRPr="005F64D0" w:rsidR="00710B6C" w:rsidP="005F64D0" w:rsidRDefault="00710B6C" w14:paraId="34D53AA9" w14:textId="15818F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/>
          <w:kern w:val="0"/>
          <w:sz w:val="26"/>
          <w:szCs w:val="26"/>
          <w14:ligatures w14:val="none"/>
        </w:rPr>
      </w:pPr>
      <w:r w:rsidRPr="006653E2"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>□ Không đồng ý giảm chi phí thuê mặt bằng, CSHT như đề nghị</w:t>
      </w:r>
      <w:r w:rsidR="005F64D0"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>:</w:t>
      </w:r>
      <w:r w:rsidR="005F64D0"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br/>
        <w:t>1. Đề nghị thanh lý hợp đồng ( có/không): ………………………………………</w:t>
      </w:r>
      <w:r w:rsidR="005F64D0"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br/>
        <w:t>2. Đề nghị chuyển giao lại CSHT cho MBF với đơn giá yêu cầu: ……………….</w:t>
      </w:r>
    </w:p>
    <w:p w:rsidRPr="005F64D0" w:rsidR="005F64D0" w:rsidP="005F64D0" w:rsidRDefault="00744038" w14:paraId="128BAE27" w14:textId="7FF1D4E1">
      <w:pPr>
        <w:spacing w:after="0" w:line="240" w:lineRule="auto"/>
        <w:ind w:left="720" w:firstLine="709"/>
        <w:rPr>
          <w:rFonts w:ascii="Times New Roman" w:hAnsi="Times New Roman" w:eastAsia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>3</w:t>
      </w:r>
      <w:r w:rsidR="005F64D0"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>. Ý kiến khác:</w:t>
      </w:r>
    </w:p>
    <w:p w:rsidRPr="006653E2" w:rsidR="00710B6C" w:rsidP="00710B6C" w:rsidRDefault="00710B6C" w14:paraId="73382275" w14:textId="7FF1D4E2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 w:rsidRPr="006653E2"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Pr="006653E2" w:rsidR="00710B6C" w:rsidP="00710B6C" w:rsidRDefault="00710B6C" w14:paraId="4B8EE421" w14:textId="7FF1D4E3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 w:rsidRPr="006653E2"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>………………………………………………………………………………………………</w:t>
      </w:r>
    </w:p>
    <w:p w:rsidRPr="006653E2" w:rsidR="00710B6C" w:rsidP="00710B6C" w:rsidRDefault="00710B6C" w14:paraId="03AEC9A8" w14:textId="77777777">
      <w:pPr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</w:pPr>
      <w:r w:rsidRPr="006653E2">
        <w:rPr>
          <w:rFonts w:ascii="Times New Roman" w:hAnsi="Times New Roman" w:eastAsia="Times New Roman" w:cs="Times New Roman"/>
          <w:kern w:val="0"/>
          <w:sz w:val="26"/>
          <w:szCs w:val="26"/>
          <w14:ligatures w14:val="none"/>
        </w:rPr>
        <w:t>Biên bản được lập thành 02 bản, mỗi bên giữa một bản có giá trị như nhau</w:t>
      </w:r>
    </w:p>
    <w:tbl>
      <w:tblPr>
        <w:tblW w:w="9270" w:type="dxa"/>
        <w:jc w:val="center"/>
        <w:tblLayout w:type="fixed"/>
        <w:tblLook w:val="0000" w:firstRow="0" w:lastRow="0" w:firstColumn="0" w:lastColumn="0" w:noHBand="0" w:noVBand="0"/>
      </w:tblPr>
      <w:tblGrid>
        <w:gridCol w:w="5220"/>
        <w:gridCol w:w="4050"/>
      </w:tblGrid>
      <w:tr w:rsidRPr="006653E2" w:rsidR="00710B6C" w:rsidTr="002534F8" w14:paraId="546F3381" w14:textId="77777777">
        <w:trPr>
          <w:trHeight w:val="350"/>
          <w:jc w:val="center"/>
        </w:trPr>
        <w:tc>
          <w:tcPr>
            <w:tcW w:w="5220" w:type="dxa"/>
          </w:tcPr>
          <w:p w:rsidRPr="006653E2" w:rsidR="00710B6C" w:rsidP="00710B6C" w:rsidRDefault="00710B6C" w14:paraId="7ADAD3E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 w:rsidRPr="006653E2"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  <w:t>Đại diện bên A</w:t>
            </w:r>
          </w:p>
          <w:p w:rsidRPr="006653E2" w:rsidR="00710B6C" w:rsidP="00710B6C" w:rsidRDefault="00710B6C" w14:paraId="37FF688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6653E2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(Ký và ghi rõ họ tên)</w:t>
            </w:r>
          </w:p>
          <w:p w:rsidRPr="006653E2" w:rsidR="00710B6C" w:rsidP="00710B6C" w:rsidRDefault="00710B6C" w14:paraId="5C5A04B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  <w:p w:rsidRPr="006653E2" w:rsidR="00710B6C" w:rsidP="00710B6C" w:rsidRDefault="00710B6C" w14:paraId="0474D6F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  <w:p w:rsidRPr="006653E2" w:rsidR="00710B6C" w:rsidP="00710B6C" w:rsidRDefault="00710B6C" w14:paraId="1167E22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  <w:p w:rsidRPr="006653E2" w:rsidR="00710B6C" w:rsidP="00710B6C" w:rsidRDefault="00710B6C" w14:paraId="595BC7E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  <w:p w:rsidRPr="006653E2" w:rsidR="00710B6C" w:rsidP="00710B6C" w:rsidRDefault="00710B6C" w14:paraId="3110218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6653E2">
              <w:rPr>
                <w:rFonts w:ascii="Times New Roman" w:hAnsi="Times New Roman" w:cs="Times New Roman"/>
                <w:sz w:val="26"/>
                <w:szCs w:val="26"/>
              </w:rPr>
              <w:t>{representative}</w:t>
            </w:r>
          </w:p>
        </w:tc>
        <w:tc>
          <w:tcPr>
            <w:tcW w:w="4050" w:type="dxa"/>
          </w:tcPr>
          <w:p w:rsidRPr="006653E2" w:rsidR="00710B6C" w:rsidP="00710B6C" w:rsidRDefault="00710B6C" w14:paraId="52E2747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 w:rsidRPr="006653E2"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  <w:t>Đại diện bên B</w:t>
            </w:r>
          </w:p>
          <w:p w:rsidRPr="006653E2" w:rsidR="00710B6C" w:rsidP="00710B6C" w:rsidRDefault="00710B6C" w14:paraId="549A8C7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6653E2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Ký và ghi rõ họ tên)</w:t>
            </w:r>
          </w:p>
          <w:p w:rsidRPr="006653E2" w:rsidR="00710B6C" w:rsidP="00710B6C" w:rsidRDefault="00710B6C" w14:paraId="480C650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  <w:p w:rsidRPr="006653E2" w:rsidR="00710B6C" w:rsidP="00710B6C" w:rsidRDefault="00710B6C" w14:paraId="1E8CEB0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  <w:p w:rsidRPr="006653E2" w:rsidR="00710B6C" w:rsidP="00710B6C" w:rsidRDefault="00710B6C" w14:paraId="1F204BF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  <w:p w:rsidRPr="006653E2" w:rsidR="00710B6C" w:rsidP="00710B6C" w:rsidRDefault="00710B6C" w14:paraId="350E60C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  <w:p w:rsidRPr="006653E2" w:rsidR="00710B6C" w:rsidP="00710B6C" w:rsidRDefault="00710B6C" w14:paraId="03A462C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 w:rsidRPr="006653E2">
              <w:rPr>
                <w:rFonts w:ascii="Times New Roman" w:hAnsi="Times New Roman" w:cs="Times New Roman"/>
                <w:sz w:val="26"/>
                <w:szCs w:val="26"/>
              </w:rPr>
              <w:t>{owner}</w:t>
            </w:r>
          </w:p>
        </w:tc>
      </w:tr>
    </w:tbl>
    <w:sectPr w:rsidRPr="006653E2" w:rsidR="0068114D" w:rsidSect="00710B6C">
      <w:pgSz w:w="12240" w:h="15840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3ED40C41"/>
    <w:multiLevelType w:val="hybridMultilevel"/>
    <w:tmpl w:val="69182FF2"/>
    <w:lvl w:ilvl="0" w:tplc="A76AFE7C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.VnTime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96821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B6C"/>
    <w:rsid w:val="00022923"/>
    <w:rsid w:val="001F2BD0"/>
    <w:rsid w:val="00302CCB"/>
    <w:rsid w:val="0041514E"/>
    <w:rsid w:val="00456CDC"/>
    <w:rsid w:val="005F64D0"/>
    <w:rsid w:val="006653E2"/>
    <w:rsid w:val="0068114D"/>
    <w:rsid w:val="00710B6C"/>
    <w:rsid w:val="00744038"/>
    <w:rsid w:val="00947BDE"/>
    <w:rsid w:val="009F1999"/>
    <w:rsid w:val="00B02E1B"/>
    <w:rsid w:val="00C173E3"/>
    <w:rsid w:val="00E2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CE518"/>
  <w15:chartTrackingRefBased/>
  <w15:docId w15:val="{BA31A027-99C4-4322-B9F1-7ECC48B8B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B6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B6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10B6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10B6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10B6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10B6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10B6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10B6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10B6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10B6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10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B6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10B6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10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B6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10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B6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10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134</ap:TotalTime>
  <ap:Pages>1</ap:Pages>
  <ap:Words>213</ap:Words>
  <ap:Characters>1219</ap:Characters>
  <ap:Application>Microsoft Office Word</ap:Application>
  <ap:DocSecurity>0</ap:DocSecurity>
  <ap:Lines>10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1430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9</cp:revision>
  <dcterms:created xsi:type="dcterms:W3CDTF">2026-05-22T03:39:00Z</dcterms:created>
  <dcterms:modified xsi:type="dcterms:W3CDTF">2026-07-21T06:24:00Z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1.0.142</vt:lpwstr>
  </op:property>
  <op:property fmtid="{D5CDD505-2E9C-101B-9397-08002B2CF9AE}" pid="3" name="OfficeCLI.LastModified">
    <vt:lpwstr xmlns:vt="http://schemas.openxmlformats.org/officeDocument/2006/docPropsVTypes">2026-07-28T07:57:34Z</vt:lpwstr>
  </op:property>
</op:Properties>
</file>