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F9D60" w14:textId="77777777" w:rsidR="000F5B1A" w:rsidRPr="005E5E6C" w:rsidRDefault="000F5B1A" w:rsidP="000F5B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E5E6C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5E5E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THỰC HÀNH</w:t>
      </w:r>
    </w:p>
    <w:p w14:paraId="2D955A9F" w14:textId="77777777" w:rsidR="000F5B1A" w:rsidRPr="005E5E6C" w:rsidRDefault="000F5B1A" w:rsidP="000F5B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E5E6C">
        <w:rPr>
          <w:rFonts w:ascii="Times New Roman" w:hAnsi="Times New Roman" w:cs="Times New Roman"/>
          <w:b/>
          <w:bCs/>
          <w:sz w:val="28"/>
          <w:szCs w:val="28"/>
          <w:lang w:val="vi-VN"/>
        </w:rPr>
        <w:t>IT3280 – 147793 – THỰC HÀNH KIẾN TRÚC MÁY TÍNH</w:t>
      </w:r>
    </w:p>
    <w:p w14:paraId="55C24B38" w14:textId="6786FB32" w:rsidR="000F5B1A" w:rsidRPr="005E5E6C" w:rsidRDefault="000F5B1A" w:rsidP="000F5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5E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Tuần </w:t>
      </w:r>
      <w:r w:rsidRPr="005E5E6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E5E6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E5E6C">
        <w:rPr>
          <w:rFonts w:ascii="Times New Roman" w:hAnsi="Times New Roman" w:cs="Times New Roman"/>
          <w:b/>
          <w:bCs/>
          <w:sz w:val="28"/>
          <w:szCs w:val="28"/>
        </w:rPr>
        <w:t>: Interrupts &amp; IO programming</w:t>
      </w:r>
    </w:p>
    <w:tbl>
      <w:tblPr>
        <w:tblStyle w:val="TableGrid"/>
        <w:tblW w:w="0" w:type="auto"/>
        <w:tblInd w:w="583" w:type="dxa"/>
        <w:tblLook w:val="04A0" w:firstRow="1" w:lastRow="0" w:firstColumn="1" w:lastColumn="0" w:noHBand="0" w:noVBand="1"/>
      </w:tblPr>
      <w:tblGrid>
        <w:gridCol w:w="2401"/>
        <w:gridCol w:w="6498"/>
      </w:tblGrid>
      <w:tr w:rsidR="000F5B1A" w:rsidRPr="005E5E6C" w14:paraId="60823274" w14:textId="77777777" w:rsidTr="009D77CB">
        <w:tc>
          <w:tcPr>
            <w:tcW w:w="2401" w:type="dxa"/>
          </w:tcPr>
          <w:p w14:paraId="19CC8BCC" w14:textId="77777777" w:rsidR="000F5B1A" w:rsidRPr="005E5E6C" w:rsidRDefault="000F5B1A" w:rsidP="009D77C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E5E6C">
              <w:rPr>
                <w:rFonts w:ascii="Times New Roman" w:hAnsi="Times New Roman" w:cs="Times New Roman"/>
                <w:sz w:val="32"/>
                <w:szCs w:val="32"/>
              </w:rPr>
              <w:t>Họ và tên</w:t>
            </w:r>
          </w:p>
        </w:tc>
        <w:tc>
          <w:tcPr>
            <w:tcW w:w="6498" w:type="dxa"/>
          </w:tcPr>
          <w:p w14:paraId="571BCC87" w14:textId="77777777" w:rsidR="000F5B1A" w:rsidRPr="005E5E6C" w:rsidRDefault="000F5B1A" w:rsidP="009D77CB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E5E6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Lê Đồng Cảnh Phú</w:t>
            </w:r>
          </w:p>
        </w:tc>
      </w:tr>
      <w:tr w:rsidR="000F5B1A" w:rsidRPr="005E5E6C" w14:paraId="1671546D" w14:textId="77777777" w:rsidTr="009D77CB">
        <w:tc>
          <w:tcPr>
            <w:tcW w:w="2401" w:type="dxa"/>
          </w:tcPr>
          <w:p w14:paraId="7DD67D0E" w14:textId="77777777" w:rsidR="000F5B1A" w:rsidRPr="005E5E6C" w:rsidRDefault="000F5B1A" w:rsidP="009D77C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E5E6C">
              <w:rPr>
                <w:rFonts w:ascii="Times New Roman" w:hAnsi="Times New Roman" w:cs="Times New Roman"/>
                <w:sz w:val="32"/>
                <w:szCs w:val="32"/>
              </w:rPr>
              <w:t>Mã số sinh viên</w:t>
            </w:r>
          </w:p>
        </w:tc>
        <w:tc>
          <w:tcPr>
            <w:tcW w:w="6498" w:type="dxa"/>
          </w:tcPr>
          <w:p w14:paraId="28887806" w14:textId="77777777" w:rsidR="000F5B1A" w:rsidRPr="005E5E6C" w:rsidRDefault="000F5B1A" w:rsidP="009D77CB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E5E6C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20225755</w:t>
            </w:r>
          </w:p>
        </w:tc>
      </w:tr>
    </w:tbl>
    <w:p w14:paraId="1ED94501" w14:textId="77777777" w:rsidR="00753ED5" w:rsidRPr="005E5E6C" w:rsidRDefault="00753ED5">
      <w:pPr>
        <w:rPr>
          <w:rFonts w:ascii="Times New Roman" w:hAnsi="Times New Roman" w:cs="Times New Roman"/>
        </w:rPr>
      </w:pPr>
    </w:p>
    <w:p w14:paraId="31822136" w14:textId="0CDDAC0B" w:rsidR="000F5B1A" w:rsidRPr="005E5E6C" w:rsidRDefault="000F5B1A" w:rsidP="000F5B1A">
      <w:pPr>
        <w:pStyle w:val="Heading1"/>
        <w:rPr>
          <w:rFonts w:ascii="Times New Roman" w:hAnsi="Times New Roman" w:cs="Times New Roman"/>
        </w:rPr>
      </w:pPr>
      <w:r w:rsidRPr="005E5E6C">
        <w:rPr>
          <w:rFonts w:ascii="Times New Roman" w:hAnsi="Times New Roman" w:cs="Times New Roman"/>
        </w:rPr>
        <w:t>Assignment 1</w:t>
      </w:r>
    </w:p>
    <w:p w14:paraId="6CAD72FF" w14:textId="0B4974DC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drawing>
          <wp:inline distT="0" distB="0" distL="0" distR="0" wp14:anchorId="1C14DDA3" wp14:editId="52480229">
            <wp:extent cx="6057900" cy="3407410"/>
            <wp:effectExtent l="0" t="0" r="0" b="2540"/>
            <wp:docPr id="20394705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054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7AE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Laboratory Exercise 11, Assignment 1</w:t>
      </w:r>
    </w:p>
    <w:p w14:paraId="57E0D47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</w:t>
      </w:r>
    </w:p>
    <w:p w14:paraId="6742D08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 </w:t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 xml:space="preserve">col 0x1 col 0x2 col 0x4 col 0x8 </w:t>
      </w:r>
    </w:p>
    <w:p w14:paraId="0947F22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</w:t>
      </w:r>
    </w:p>
    <w:p w14:paraId="28220489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 row 0x1 </w:t>
      </w:r>
      <w:r w:rsidRPr="005E5E6C">
        <w:rPr>
          <w:rFonts w:ascii="Times New Roman" w:hAnsi="Times New Roman" w:cs="Times New Roman"/>
          <w:lang w:eastAsia="ja-JP"/>
        </w:rPr>
        <w:tab/>
        <w:t xml:space="preserve">0 </w:t>
      </w:r>
      <w:r w:rsidRPr="005E5E6C">
        <w:rPr>
          <w:rFonts w:ascii="Times New Roman" w:hAnsi="Times New Roman" w:cs="Times New Roman"/>
          <w:lang w:eastAsia="ja-JP"/>
        </w:rPr>
        <w:tab/>
        <w:t xml:space="preserve">1 </w:t>
      </w:r>
      <w:r w:rsidRPr="005E5E6C">
        <w:rPr>
          <w:rFonts w:ascii="Times New Roman" w:hAnsi="Times New Roman" w:cs="Times New Roman"/>
          <w:lang w:eastAsia="ja-JP"/>
        </w:rPr>
        <w:tab/>
        <w:t xml:space="preserve">2 </w:t>
      </w:r>
      <w:r w:rsidRPr="005E5E6C">
        <w:rPr>
          <w:rFonts w:ascii="Times New Roman" w:hAnsi="Times New Roman" w:cs="Times New Roman"/>
          <w:lang w:eastAsia="ja-JP"/>
        </w:rPr>
        <w:tab/>
        <w:t xml:space="preserve">3 </w:t>
      </w:r>
    </w:p>
    <w:p w14:paraId="3C14B5F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 </w:t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 xml:space="preserve">0x11 </w:t>
      </w:r>
      <w:r w:rsidRPr="005E5E6C">
        <w:rPr>
          <w:rFonts w:ascii="Times New Roman" w:hAnsi="Times New Roman" w:cs="Times New Roman"/>
          <w:lang w:eastAsia="ja-JP"/>
        </w:rPr>
        <w:tab/>
        <w:t xml:space="preserve">0x21 </w:t>
      </w:r>
      <w:r w:rsidRPr="005E5E6C">
        <w:rPr>
          <w:rFonts w:ascii="Times New Roman" w:hAnsi="Times New Roman" w:cs="Times New Roman"/>
          <w:lang w:eastAsia="ja-JP"/>
        </w:rPr>
        <w:tab/>
        <w:t xml:space="preserve">0x41 </w:t>
      </w:r>
      <w:r w:rsidRPr="005E5E6C">
        <w:rPr>
          <w:rFonts w:ascii="Times New Roman" w:hAnsi="Times New Roman" w:cs="Times New Roman"/>
          <w:lang w:eastAsia="ja-JP"/>
        </w:rPr>
        <w:tab/>
        <w:t xml:space="preserve">0x81 </w:t>
      </w:r>
    </w:p>
    <w:p w14:paraId="019689E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</w:t>
      </w:r>
    </w:p>
    <w:p w14:paraId="0735E28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 row 0x2 </w:t>
      </w:r>
      <w:r w:rsidRPr="005E5E6C">
        <w:rPr>
          <w:rFonts w:ascii="Times New Roman" w:hAnsi="Times New Roman" w:cs="Times New Roman"/>
          <w:lang w:eastAsia="ja-JP"/>
        </w:rPr>
        <w:tab/>
        <w:t xml:space="preserve">4 </w:t>
      </w:r>
      <w:r w:rsidRPr="005E5E6C">
        <w:rPr>
          <w:rFonts w:ascii="Times New Roman" w:hAnsi="Times New Roman" w:cs="Times New Roman"/>
          <w:lang w:eastAsia="ja-JP"/>
        </w:rPr>
        <w:tab/>
        <w:t xml:space="preserve">5 </w:t>
      </w:r>
      <w:r w:rsidRPr="005E5E6C">
        <w:rPr>
          <w:rFonts w:ascii="Times New Roman" w:hAnsi="Times New Roman" w:cs="Times New Roman"/>
          <w:lang w:eastAsia="ja-JP"/>
        </w:rPr>
        <w:tab/>
        <w:t xml:space="preserve">6 </w:t>
      </w:r>
      <w:r w:rsidRPr="005E5E6C">
        <w:rPr>
          <w:rFonts w:ascii="Times New Roman" w:hAnsi="Times New Roman" w:cs="Times New Roman"/>
          <w:lang w:eastAsia="ja-JP"/>
        </w:rPr>
        <w:tab/>
        <w:t>7</w:t>
      </w:r>
    </w:p>
    <w:p w14:paraId="393F1215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 </w:t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 xml:space="preserve">0x12 </w:t>
      </w:r>
      <w:r w:rsidRPr="005E5E6C">
        <w:rPr>
          <w:rFonts w:ascii="Times New Roman" w:hAnsi="Times New Roman" w:cs="Times New Roman"/>
          <w:lang w:eastAsia="ja-JP"/>
        </w:rPr>
        <w:tab/>
        <w:t xml:space="preserve">0x22 </w:t>
      </w:r>
      <w:r w:rsidRPr="005E5E6C">
        <w:rPr>
          <w:rFonts w:ascii="Times New Roman" w:hAnsi="Times New Roman" w:cs="Times New Roman"/>
          <w:lang w:eastAsia="ja-JP"/>
        </w:rPr>
        <w:tab/>
        <w:t xml:space="preserve">0x42 </w:t>
      </w:r>
      <w:r w:rsidRPr="005E5E6C">
        <w:rPr>
          <w:rFonts w:ascii="Times New Roman" w:hAnsi="Times New Roman" w:cs="Times New Roman"/>
          <w:lang w:eastAsia="ja-JP"/>
        </w:rPr>
        <w:tab/>
        <w:t>0x82</w:t>
      </w:r>
    </w:p>
    <w:p w14:paraId="43A57CD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</w:t>
      </w:r>
    </w:p>
    <w:p w14:paraId="3EB3381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 row 0x4 </w:t>
      </w:r>
      <w:r w:rsidRPr="005E5E6C">
        <w:rPr>
          <w:rFonts w:ascii="Times New Roman" w:hAnsi="Times New Roman" w:cs="Times New Roman"/>
          <w:lang w:eastAsia="ja-JP"/>
        </w:rPr>
        <w:tab/>
        <w:t xml:space="preserve">8 </w:t>
      </w:r>
      <w:r w:rsidRPr="005E5E6C">
        <w:rPr>
          <w:rFonts w:ascii="Times New Roman" w:hAnsi="Times New Roman" w:cs="Times New Roman"/>
          <w:lang w:eastAsia="ja-JP"/>
        </w:rPr>
        <w:tab/>
        <w:t xml:space="preserve">9 </w:t>
      </w:r>
      <w:r w:rsidRPr="005E5E6C">
        <w:rPr>
          <w:rFonts w:ascii="Times New Roman" w:hAnsi="Times New Roman" w:cs="Times New Roman"/>
          <w:lang w:eastAsia="ja-JP"/>
        </w:rPr>
        <w:tab/>
        <w:t xml:space="preserve">a </w:t>
      </w:r>
      <w:r w:rsidRPr="005E5E6C">
        <w:rPr>
          <w:rFonts w:ascii="Times New Roman" w:hAnsi="Times New Roman" w:cs="Times New Roman"/>
          <w:lang w:eastAsia="ja-JP"/>
        </w:rPr>
        <w:tab/>
        <w:t xml:space="preserve">b </w:t>
      </w:r>
    </w:p>
    <w:p w14:paraId="7C7BD173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 </w:t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 xml:space="preserve">0x14 </w:t>
      </w:r>
      <w:r w:rsidRPr="005E5E6C">
        <w:rPr>
          <w:rFonts w:ascii="Times New Roman" w:hAnsi="Times New Roman" w:cs="Times New Roman"/>
          <w:lang w:eastAsia="ja-JP"/>
        </w:rPr>
        <w:tab/>
        <w:t xml:space="preserve">0x24 </w:t>
      </w:r>
      <w:r w:rsidRPr="005E5E6C">
        <w:rPr>
          <w:rFonts w:ascii="Times New Roman" w:hAnsi="Times New Roman" w:cs="Times New Roman"/>
          <w:lang w:eastAsia="ja-JP"/>
        </w:rPr>
        <w:tab/>
        <w:t xml:space="preserve">0x44 </w:t>
      </w:r>
      <w:r w:rsidRPr="005E5E6C">
        <w:rPr>
          <w:rFonts w:ascii="Times New Roman" w:hAnsi="Times New Roman" w:cs="Times New Roman"/>
          <w:lang w:eastAsia="ja-JP"/>
        </w:rPr>
        <w:tab/>
        <w:t>0x84</w:t>
      </w:r>
    </w:p>
    <w:p w14:paraId="351F15B9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lastRenderedPageBreak/>
        <w:t>#</w:t>
      </w:r>
    </w:p>
    <w:p w14:paraId="0491383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 row 0x8 </w:t>
      </w:r>
      <w:r w:rsidRPr="005E5E6C">
        <w:rPr>
          <w:rFonts w:ascii="Times New Roman" w:hAnsi="Times New Roman" w:cs="Times New Roman"/>
          <w:lang w:eastAsia="ja-JP"/>
        </w:rPr>
        <w:tab/>
        <w:t xml:space="preserve">c </w:t>
      </w:r>
      <w:r w:rsidRPr="005E5E6C">
        <w:rPr>
          <w:rFonts w:ascii="Times New Roman" w:hAnsi="Times New Roman" w:cs="Times New Roman"/>
          <w:lang w:eastAsia="ja-JP"/>
        </w:rPr>
        <w:tab/>
        <w:t xml:space="preserve">d </w:t>
      </w:r>
      <w:r w:rsidRPr="005E5E6C">
        <w:rPr>
          <w:rFonts w:ascii="Times New Roman" w:hAnsi="Times New Roman" w:cs="Times New Roman"/>
          <w:lang w:eastAsia="ja-JP"/>
        </w:rPr>
        <w:tab/>
        <w:t xml:space="preserve">e </w:t>
      </w:r>
      <w:r w:rsidRPr="005E5E6C">
        <w:rPr>
          <w:rFonts w:ascii="Times New Roman" w:hAnsi="Times New Roman" w:cs="Times New Roman"/>
          <w:lang w:eastAsia="ja-JP"/>
        </w:rPr>
        <w:tab/>
        <w:t>f</w:t>
      </w:r>
    </w:p>
    <w:p w14:paraId="52277ACA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 </w:t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 xml:space="preserve">0x18 </w:t>
      </w:r>
      <w:r w:rsidRPr="005E5E6C">
        <w:rPr>
          <w:rFonts w:ascii="Times New Roman" w:hAnsi="Times New Roman" w:cs="Times New Roman"/>
          <w:lang w:eastAsia="ja-JP"/>
        </w:rPr>
        <w:tab/>
        <w:t xml:space="preserve">0x28 </w:t>
      </w:r>
      <w:r w:rsidRPr="005E5E6C">
        <w:rPr>
          <w:rFonts w:ascii="Times New Roman" w:hAnsi="Times New Roman" w:cs="Times New Roman"/>
          <w:lang w:eastAsia="ja-JP"/>
        </w:rPr>
        <w:tab/>
        <w:t xml:space="preserve">0x48 </w:t>
      </w:r>
      <w:r w:rsidRPr="005E5E6C">
        <w:rPr>
          <w:rFonts w:ascii="Times New Roman" w:hAnsi="Times New Roman" w:cs="Times New Roman"/>
          <w:lang w:eastAsia="ja-JP"/>
        </w:rPr>
        <w:tab/>
        <w:t>0x88</w:t>
      </w:r>
    </w:p>
    <w:p w14:paraId="4F9E702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</w:t>
      </w:r>
    </w:p>
    <w:p w14:paraId="0C422B3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</w:t>
      </w:r>
    </w:p>
    <w:p w14:paraId="617FBD2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command row number of hexadecimal keyboard (bit 0 to 3)</w:t>
      </w:r>
    </w:p>
    <w:p w14:paraId="7C8896D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Eg. assign 0x1, to get key button 0,1,2,</w:t>
      </w:r>
      <w:proofErr w:type="gramStart"/>
      <w:r w:rsidRPr="005E5E6C">
        <w:rPr>
          <w:rFonts w:ascii="Times New Roman" w:hAnsi="Times New Roman" w:cs="Times New Roman"/>
          <w:lang w:eastAsia="ja-JP"/>
        </w:rPr>
        <w:t>3</w:t>
      </w:r>
      <w:proofErr w:type="gramEnd"/>
    </w:p>
    <w:p w14:paraId="1F10E61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assign 0x2, to get key button 4,5,6,7</w:t>
      </w:r>
    </w:p>
    <w:p w14:paraId="6656FA2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NOTE must reassign value for this address before reading,</w:t>
      </w:r>
    </w:p>
    <w:p w14:paraId="31C7C485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eventhough you only want to scan 1 row</w:t>
      </w:r>
    </w:p>
    <w:p w14:paraId="57CB030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proofErr w:type="gramStart"/>
      <w:r w:rsidRPr="005E5E6C">
        <w:rPr>
          <w:rFonts w:ascii="Times New Roman" w:hAnsi="Times New Roman" w:cs="Times New Roman"/>
          <w:lang w:eastAsia="ja-JP"/>
        </w:rPr>
        <w:t>.eqv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IN_ADRESS_HEXA_KEYBOARD 0xFFFF0012</w:t>
      </w:r>
    </w:p>
    <w:p w14:paraId="2240D04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 </w:t>
      </w:r>
      <w:proofErr w:type="gramStart"/>
      <w:r w:rsidRPr="005E5E6C">
        <w:rPr>
          <w:rFonts w:ascii="Times New Roman" w:hAnsi="Times New Roman" w:cs="Times New Roman"/>
          <w:lang w:eastAsia="ja-JP"/>
        </w:rPr>
        <w:t>receive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row and column of the key pressed, 0 if not key pressed </w:t>
      </w:r>
    </w:p>
    <w:p w14:paraId="2B841E39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Eg. equal 0x11, means that key button 0 pressed.</w:t>
      </w:r>
    </w:p>
    <w:p w14:paraId="06883B0A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Eg. equal 0x28, means that key button D pressed.</w:t>
      </w:r>
    </w:p>
    <w:p w14:paraId="334DA94E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proofErr w:type="gramStart"/>
      <w:r w:rsidRPr="005E5E6C">
        <w:rPr>
          <w:rFonts w:ascii="Times New Roman" w:hAnsi="Times New Roman" w:cs="Times New Roman"/>
          <w:lang w:eastAsia="ja-JP"/>
        </w:rPr>
        <w:t>.eqv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OUT_ADRESS_HEXA_KEYBOARD 0xFFFF0014</w:t>
      </w:r>
    </w:p>
    <w:p w14:paraId="4564D16E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.text</w:t>
      </w:r>
    </w:p>
    <w:p w14:paraId="47C3365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main:</w:t>
      </w:r>
    </w:p>
    <w:p w14:paraId="2709599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li $t1, IN_ADRESS_HEXA_KEYBOARD</w:t>
      </w:r>
    </w:p>
    <w:p w14:paraId="2CBFAEF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li $t2, OUT_ADRESS_HEXA_KEYBOARD</w:t>
      </w:r>
    </w:p>
    <w:p w14:paraId="50A8AFF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li $t3, 0x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1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start with row 1</w:t>
      </w:r>
    </w:p>
    <w:p w14:paraId="7272ABCE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</w:p>
    <w:p w14:paraId="3435F65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polling:</w:t>
      </w:r>
    </w:p>
    <w:p w14:paraId="153784A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sb $t3, 0($t1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)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assign row to scan</w:t>
      </w:r>
    </w:p>
    <w:p w14:paraId="0DE7C9FE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lb $a0, 0($t2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)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read scan code of key button</w:t>
      </w:r>
    </w:p>
    <w:p w14:paraId="103CBCEA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beqz $a0, next_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row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  <w:t># if no key pressed, check next row</w:t>
      </w:r>
    </w:p>
    <w:p w14:paraId="052813D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</w:p>
    <w:p w14:paraId="6D8E90E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print:</w:t>
      </w:r>
    </w:p>
    <w:p w14:paraId="1159A75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    li $v0, 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34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print integer (hexa)</w:t>
      </w:r>
    </w:p>
    <w:p w14:paraId="3774874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    syscall</w:t>
      </w:r>
    </w:p>
    <w:p w14:paraId="0C77434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li $v0, 11</w:t>
      </w:r>
    </w:p>
    <w:p w14:paraId="565CDE5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li $a0, ' '</w:t>
      </w:r>
    </w:p>
    <w:p w14:paraId="43CBCBB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syscall</w:t>
      </w:r>
    </w:p>
    <w:p w14:paraId="7C52DFDA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</w:p>
    <w:p w14:paraId="1262AD2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lastRenderedPageBreak/>
        <w:t xml:space="preserve">    sleep:</w:t>
      </w:r>
    </w:p>
    <w:p w14:paraId="6E987313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    li $a0, 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1000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sleep 1000ms</w:t>
      </w:r>
    </w:p>
    <w:p w14:paraId="6983808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    li $v0, 32</w:t>
      </w:r>
    </w:p>
    <w:p w14:paraId="74E7D413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    syscall</w:t>
      </w:r>
    </w:p>
    <w:p w14:paraId="7CBFCCD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</w:p>
    <w:p w14:paraId="652262B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next_row:</w:t>
      </w:r>
    </w:p>
    <w:p w14:paraId="7331139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sll $t3, $t3, 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1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shift left to check next row</w:t>
      </w:r>
    </w:p>
    <w:p w14:paraId="3CCA5CC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ble $t3, 0x8, 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polling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  <w:t># loop until all rows checked</w:t>
      </w:r>
    </w:p>
    <w:p w14:paraId="086FEBD0" w14:textId="3A562A1E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j 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main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restart from row 1</w:t>
      </w:r>
    </w:p>
    <w:p w14:paraId="409FDF54" w14:textId="6F79C7B8" w:rsidR="000F5B1A" w:rsidRPr="005E5E6C" w:rsidRDefault="000F5B1A" w:rsidP="000F5B1A">
      <w:pPr>
        <w:pStyle w:val="Heading1"/>
        <w:rPr>
          <w:rFonts w:ascii="Times New Roman" w:hAnsi="Times New Roman" w:cs="Times New Roman"/>
        </w:rPr>
      </w:pPr>
      <w:r w:rsidRPr="005E5E6C">
        <w:rPr>
          <w:rFonts w:ascii="Times New Roman" w:hAnsi="Times New Roman" w:cs="Times New Roman"/>
        </w:rPr>
        <w:t>Assignment 2</w:t>
      </w:r>
    </w:p>
    <w:p w14:paraId="4BFF7F2E" w14:textId="26BD0FE2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drawing>
          <wp:inline distT="0" distB="0" distL="0" distR="0" wp14:anchorId="3E172A91" wp14:editId="324B916F">
            <wp:extent cx="6057900" cy="3407410"/>
            <wp:effectExtent l="0" t="0" r="0" b="2540"/>
            <wp:docPr id="818869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6904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A30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proofErr w:type="gramStart"/>
      <w:r w:rsidRPr="005E5E6C">
        <w:rPr>
          <w:rFonts w:ascii="Times New Roman" w:hAnsi="Times New Roman" w:cs="Times New Roman"/>
          <w:lang w:eastAsia="ja-JP"/>
        </w:rPr>
        <w:t>.eqv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IN_ADRESS_HEXA_KEYBOARD 0xFFFF0012 </w:t>
      </w:r>
    </w:p>
    <w:p w14:paraId="68B0C43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proofErr w:type="gramStart"/>
      <w:r w:rsidRPr="005E5E6C">
        <w:rPr>
          <w:rFonts w:ascii="Times New Roman" w:hAnsi="Times New Roman" w:cs="Times New Roman"/>
          <w:lang w:eastAsia="ja-JP"/>
        </w:rPr>
        <w:t>.eqv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OUT_ADRESS_HEXA_KEYBOARD 0xFFFF0014</w:t>
      </w:r>
    </w:p>
    <w:p w14:paraId="60658A43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.data</w:t>
      </w:r>
    </w:p>
    <w:p w14:paraId="32762354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Message</w:t>
      </w:r>
      <w:proofErr w:type="gramStart"/>
      <w:r w:rsidRPr="005E5E6C">
        <w:rPr>
          <w:rFonts w:ascii="Times New Roman" w:hAnsi="Times New Roman" w:cs="Times New Roman"/>
          <w:lang w:eastAsia="ja-JP"/>
        </w:rPr>
        <w:t>: .asciiz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"Key pressed: "</w:t>
      </w:r>
    </w:p>
    <w:p w14:paraId="7936121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NewLine</w:t>
      </w:r>
      <w:proofErr w:type="gramStart"/>
      <w:r w:rsidRPr="005E5E6C">
        <w:rPr>
          <w:rFonts w:ascii="Times New Roman" w:hAnsi="Times New Roman" w:cs="Times New Roman"/>
          <w:lang w:eastAsia="ja-JP"/>
        </w:rPr>
        <w:t>: .asciiz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"\n"</w:t>
      </w:r>
    </w:p>
    <w:p w14:paraId="2A60447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#~~~~~~~~~~~~~~~~~~~~~~~~~~~~~~~~~~~~~~~~~~~~~~~~~~~~~~~~~~~~~~~~~</w:t>
      </w:r>
    </w:p>
    <w:p w14:paraId="4A2F298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MAIN Procedure</w:t>
      </w:r>
    </w:p>
    <w:p w14:paraId="0E58DE89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#~~~~~~~~~~~~~~~~~~~~~~~~~~~~~~~~~~~~~~~~~~~~~~~~~~~~~~~~~~~~~~~~~</w:t>
      </w:r>
    </w:p>
    <w:p w14:paraId="025DF3F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.text</w:t>
      </w:r>
    </w:p>
    <w:p w14:paraId="69659F3A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lastRenderedPageBreak/>
        <w:t>main:</w:t>
      </w:r>
    </w:p>
    <w:p w14:paraId="7A9A530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#---------------------------------------------------------</w:t>
      </w:r>
    </w:p>
    <w:p w14:paraId="0D6F438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Enable interrupts you expect</w:t>
      </w:r>
    </w:p>
    <w:p w14:paraId="007E56C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#---------------------------------------------------------</w:t>
      </w:r>
    </w:p>
    <w:p w14:paraId="09D2F33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Enable the interrupt of Keyboard matrix 4x4 of Digital Lab Sim</w:t>
      </w:r>
    </w:p>
    <w:p w14:paraId="7CCA762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>li $t1, IN_ADRESS_HEXA_KEYBOARD</w:t>
      </w:r>
    </w:p>
    <w:p w14:paraId="7E239955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li $t2, OUT_ADRESS_HEXA_KEYBOARD </w:t>
      </w:r>
    </w:p>
    <w:p w14:paraId="36BE4E5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Loop:</w:t>
      </w:r>
    </w:p>
    <w:p w14:paraId="3DD007D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li $t3, 0x80 </w:t>
      </w:r>
      <w:r w:rsidRPr="005E5E6C">
        <w:rPr>
          <w:rFonts w:ascii="Times New Roman" w:hAnsi="Times New Roman" w:cs="Times New Roman"/>
          <w:lang w:eastAsia="ja-JP"/>
        </w:rPr>
        <w:tab/>
        <w:t># bit 7 of = 1 to enable interrupt</w:t>
      </w:r>
    </w:p>
    <w:p w14:paraId="70C9B1B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>sb $t3, 0($t1)</w:t>
      </w:r>
    </w:p>
    <w:p w14:paraId="04B2FDC4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#---------------------------------------------------------</w:t>
      </w:r>
    </w:p>
    <w:p w14:paraId="61BE04A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No-end loop, main program, to demo the effective of interrupt</w:t>
      </w:r>
    </w:p>
    <w:p w14:paraId="51C6045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#---------------------------------------------------------</w:t>
      </w:r>
    </w:p>
    <w:p w14:paraId="34A2415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>nop</w:t>
      </w:r>
    </w:p>
    <w:p w14:paraId="4FB2AE54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nop</w:t>
      </w:r>
    </w:p>
    <w:p w14:paraId="14D6BE09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nop</w:t>
      </w:r>
    </w:p>
    <w:p w14:paraId="0D4519DE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nop</w:t>
      </w:r>
    </w:p>
    <w:p w14:paraId="2EFE0EC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b Loop </w:t>
      </w:r>
      <w:r w:rsidRPr="005E5E6C">
        <w:rPr>
          <w:rFonts w:ascii="Times New Roman" w:hAnsi="Times New Roman" w:cs="Times New Roman"/>
          <w:lang w:eastAsia="ja-JP"/>
        </w:rPr>
        <w:tab/>
        <w:t># Wait for interrupt</w:t>
      </w:r>
    </w:p>
    <w:p w14:paraId="63899373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end_main:</w:t>
      </w:r>
    </w:p>
    <w:p w14:paraId="2FEA949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#~~~~~~~~~~~~~~~~~~~~~~~~~~~~~~ ~~~~~~~~~~~~~~~~~~~~~~~~~~~~~~~~~~~</w:t>
      </w:r>
    </w:p>
    <w:p w14:paraId="555361A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GENERAL INTERRUPT SERVED ROUTINE for all interrupts</w:t>
      </w:r>
    </w:p>
    <w:p w14:paraId="7AD767F0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#~~~~~~~~~~~~~~~~~~~~~~~~~~~~~~~~~~~~~~~~~~~~~~~~~~~~~~~~~~~~~~~~~</w:t>
      </w:r>
    </w:p>
    <w:p w14:paraId="34BB5B93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proofErr w:type="gramStart"/>
      <w:r w:rsidRPr="005E5E6C">
        <w:rPr>
          <w:rFonts w:ascii="Times New Roman" w:hAnsi="Times New Roman" w:cs="Times New Roman"/>
          <w:lang w:eastAsia="ja-JP"/>
        </w:rPr>
        <w:t>.ktext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0x80000180</w:t>
      </w:r>
    </w:p>
    <w:p w14:paraId="12B4D3C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IntSR:</w:t>
      </w:r>
    </w:p>
    <w:p w14:paraId="3E2CFD5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# Detect which row was triggered</w:t>
      </w:r>
    </w:p>
    <w:p w14:paraId="5EFFC51A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li $t4, 0x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1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># start with row 1</w:t>
      </w:r>
    </w:p>
    <w:p w14:paraId="15394FC3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li $v0, 4</w:t>
      </w:r>
    </w:p>
    <w:p w14:paraId="52B5B319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la $a0, Message</w:t>
      </w:r>
    </w:p>
    <w:p w14:paraId="1FA495F5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syscall</w:t>
      </w:r>
    </w:p>
    <w:p w14:paraId="0819A39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detect_row:</w:t>
      </w:r>
    </w:p>
    <w:p w14:paraId="5AA655B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sb $t4, 0($t1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)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># assign row to scan</w:t>
      </w:r>
    </w:p>
    <w:p w14:paraId="3A33103E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lb $a0, 0($t2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)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># read scan code of key button</w:t>
      </w:r>
    </w:p>
    <w:p w14:paraId="5402EE4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bnez $a0, print_</w:t>
      </w:r>
      <w:proofErr w:type="gramStart"/>
      <w:r w:rsidRPr="005E5E6C">
        <w:rPr>
          <w:rFonts w:ascii="Times New Roman" w:hAnsi="Times New Roman" w:cs="Times New Roman"/>
          <w:lang w:eastAsia="ja-JP"/>
        </w:rPr>
        <w:t>key  #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if key pressed, print it</w:t>
      </w:r>
    </w:p>
    <w:p w14:paraId="0F7C8FF0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lastRenderedPageBreak/>
        <w:t xml:space="preserve">    sll $t4, $t4, </w:t>
      </w:r>
      <w:proofErr w:type="gramStart"/>
      <w:r w:rsidRPr="005E5E6C">
        <w:rPr>
          <w:rFonts w:ascii="Times New Roman" w:hAnsi="Times New Roman" w:cs="Times New Roman"/>
          <w:lang w:eastAsia="ja-JP"/>
        </w:rPr>
        <w:t>1  #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shift left to check next row</w:t>
      </w:r>
    </w:p>
    <w:p w14:paraId="38AA91C0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ble $t4, 0x8, detect_</w:t>
      </w:r>
      <w:proofErr w:type="gramStart"/>
      <w:r w:rsidRPr="005E5E6C">
        <w:rPr>
          <w:rFonts w:ascii="Times New Roman" w:hAnsi="Times New Roman" w:cs="Times New Roman"/>
          <w:lang w:eastAsia="ja-JP"/>
        </w:rPr>
        <w:t>row  #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loop until all rows checked</w:t>
      </w:r>
    </w:p>
    <w:p w14:paraId="02A648F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print_key:</w:t>
      </w:r>
    </w:p>
    <w:p w14:paraId="404B14B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# Print the key code</w:t>
      </w:r>
    </w:p>
    <w:p w14:paraId="1B674FA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li $v0, </w:t>
      </w:r>
      <w:proofErr w:type="gramStart"/>
      <w:r w:rsidRPr="005E5E6C">
        <w:rPr>
          <w:rFonts w:ascii="Times New Roman" w:hAnsi="Times New Roman" w:cs="Times New Roman"/>
          <w:lang w:eastAsia="ja-JP"/>
        </w:rPr>
        <w:t>34  #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print integer (hexa)</w:t>
      </w:r>
    </w:p>
    <w:p w14:paraId="6568BFD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syscall</w:t>
      </w:r>
    </w:p>
    <w:p w14:paraId="7E93AD8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li $v0, 4</w:t>
      </w:r>
    </w:p>
    <w:p w14:paraId="027631BA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la $a0, NewLine</w:t>
      </w:r>
    </w:p>
    <w:p w14:paraId="0B5E59E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syscall</w:t>
      </w:r>
    </w:p>
    <w:p w14:paraId="3DABC8A4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</w:p>
    <w:p w14:paraId="023CFE4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next_pc:</w:t>
      </w:r>
    </w:p>
    <w:p w14:paraId="78F2E77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# Evaluate the return address of main routine</w:t>
      </w:r>
    </w:p>
    <w:p w14:paraId="19A7AB7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mfc0 $at, $</w:t>
      </w:r>
      <w:proofErr w:type="gramStart"/>
      <w:r w:rsidRPr="005E5E6C">
        <w:rPr>
          <w:rFonts w:ascii="Times New Roman" w:hAnsi="Times New Roman" w:cs="Times New Roman"/>
          <w:lang w:eastAsia="ja-JP"/>
        </w:rPr>
        <w:t>14  #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$at &lt;= Coproc0.$14 = Coproc0.epc</w:t>
      </w:r>
    </w:p>
    <w:p w14:paraId="506A956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addi $at, $at, </w:t>
      </w:r>
      <w:proofErr w:type="gramStart"/>
      <w:r w:rsidRPr="005E5E6C">
        <w:rPr>
          <w:rFonts w:ascii="Times New Roman" w:hAnsi="Times New Roman" w:cs="Times New Roman"/>
          <w:lang w:eastAsia="ja-JP"/>
        </w:rPr>
        <w:t>4  #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$at = $at + 4 (next instruction)</w:t>
      </w:r>
    </w:p>
    <w:p w14:paraId="23F18235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mtc0 $at, $</w:t>
      </w:r>
      <w:proofErr w:type="gramStart"/>
      <w:r w:rsidRPr="005E5E6C">
        <w:rPr>
          <w:rFonts w:ascii="Times New Roman" w:hAnsi="Times New Roman" w:cs="Times New Roman"/>
          <w:lang w:eastAsia="ja-JP"/>
        </w:rPr>
        <w:t>14  #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Coproc0.$14 = Coproc0.epc &lt;= $at</w:t>
      </w:r>
    </w:p>
    <w:p w14:paraId="031CE82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</w:p>
    <w:p w14:paraId="0703AD50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return:</w:t>
      </w:r>
    </w:p>
    <w:p w14:paraId="63D33ECD" w14:textId="331C9AED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</w:t>
      </w:r>
      <w:proofErr w:type="gramStart"/>
      <w:r w:rsidRPr="005E5E6C">
        <w:rPr>
          <w:rFonts w:ascii="Times New Roman" w:hAnsi="Times New Roman" w:cs="Times New Roman"/>
          <w:lang w:eastAsia="ja-JP"/>
        </w:rPr>
        <w:t>eret  #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Return from exception</w:t>
      </w:r>
    </w:p>
    <w:p w14:paraId="4709CD2E" w14:textId="4F6C5E80" w:rsidR="000F5B1A" w:rsidRPr="005E5E6C" w:rsidRDefault="000F5B1A" w:rsidP="000F5B1A">
      <w:pPr>
        <w:pStyle w:val="Heading1"/>
        <w:rPr>
          <w:rFonts w:ascii="Times New Roman" w:hAnsi="Times New Roman" w:cs="Times New Roman"/>
        </w:rPr>
      </w:pPr>
      <w:r w:rsidRPr="005E5E6C">
        <w:rPr>
          <w:rFonts w:ascii="Times New Roman" w:hAnsi="Times New Roman" w:cs="Times New Roman"/>
        </w:rPr>
        <w:t>Assignment 3</w:t>
      </w:r>
    </w:p>
    <w:p w14:paraId="36DB8C1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drawing>
          <wp:inline distT="0" distB="0" distL="0" distR="0" wp14:anchorId="62A8FF5B" wp14:editId="6D137688">
            <wp:extent cx="6057900" cy="3407410"/>
            <wp:effectExtent l="0" t="0" r="0" b="2540"/>
            <wp:docPr id="20574216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2168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DF0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proofErr w:type="gramStart"/>
      <w:r w:rsidRPr="005E5E6C">
        <w:rPr>
          <w:rFonts w:ascii="Times New Roman" w:hAnsi="Times New Roman" w:cs="Times New Roman"/>
          <w:lang w:eastAsia="ja-JP"/>
        </w:rPr>
        <w:lastRenderedPageBreak/>
        <w:t>.eqv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IN_ADRESS_HEXA_KEYBOARD 0xFFFF0012 </w:t>
      </w:r>
    </w:p>
    <w:p w14:paraId="18339DF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proofErr w:type="gramStart"/>
      <w:r w:rsidRPr="005E5E6C">
        <w:rPr>
          <w:rFonts w:ascii="Times New Roman" w:hAnsi="Times New Roman" w:cs="Times New Roman"/>
          <w:lang w:eastAsia="ja-JP"/>
        </w:rPr>
        <w:t>.eqv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OUT_ADRESS_HEXA_KEYBOARD 0xFFFF0014 </w:t>
      </w:r>
    </w:p>
    <w:p w14:paraId="0F3FAE9A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.data</w:t>
      </w:r>
    </w:p>
    <w:p w14:paraId="191A015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Message</w:t>
      </w:r>
      <w:proofErr w:type="gramStart"/>
      <w:r w:rsidRPr="005E5E6C">
        <w:rPr>
          <w:rFonts w:ascii="Times New Roman" w:hAnsi="Times New Roman" w:cs="Times New Roman"/>
          <w:lang w:eastAsia="ja-JP"/>
        </w:rPr>
        <w:t>: .asciiz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"Key scan code "</w:t>
      </w:r>
    </w:p>
    <w:p w14:paraId="15B1632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#~~~~~~~~~~~~~~~~~~~~~~~~~~~~~~~~~~~~~~~~~~~~~~~~~~~~~~~~~~~~~~~~~</w:t>
      </w:r>
    </w:p>
    <w:p w14:paraId="5136C4F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MAIN Procedure</w:t>
      </w:r>
    </w:p>
    <w:p w14:paraId="3D2FD94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#~~~~~~~~~~~~~~~~~~~~~~~~~~~~~~~~~~~~~~~~~~~~~~~~~~~~~~~~~~~~~~~~~</w:t>
      </w:r>
    </w:p>
    <w:p w14:paraId="6FAE670E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.text</w:t>
      </w:r>
    </w:p>
    <w:p w14:paraId="10B4792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main:</w:t>
      </w:r>
    </w:p>
    <w:p w14:paraId="76978FF9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#---------------------------------------------------------</w:t>
      </w:r>
    </w:p>
    <w:p w14:paraId="2F7B2B0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Enable interrupts you expect</w:t>
      </w:r>
    </w:p>
    <w:p w14:paraId="232DC6C4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#---------------------------------------------------------</w:t>
      </w:r>
    </w:p>
    <w:p w14:paraId="2E2F1B4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Enable the interrupt of Keyboard matrix 4x4 of Digital Lab Sim</w:t>
      </w:r>
    </w:p>
    <w:p w14:paraId="603656F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>li $t1, IN_ADRESS_HEXA_KEYBOARD</w:t>
      </w:r>
    </w:p>
    <w:p w14:paraId="1FB362AE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>li $t2, OUT_ADRESS_HEXA_KEYBOARD</w:t>
      </w:r>
    </w:p>
    <w:p w14:paraId="3FDD66F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xor $s0, $s0, $s0 </w:t>
      </w:r>
      <w:r w:rsidRPr="005E5E6C">
        <w:rPr>
          <w:rFonts w:ascii="Times New Roman" w:hAnsi="Times New Roman" w:cs="Times New Roman"/>
          <w:lang w:eastAsia="ja-JP"/>
        </w:rPr>
        <w:tab/>
        <w:t># count = $s0 = 0</w:t>
      </w:r>
    </w:p>
    <w:p w14:paraId="2BC486B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Loop:</w:t>
      </w:r>
    </w:p>
    <w:p w14:paraId="2D7225E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li $t3, 0x80 # bit 7 = 1 to enable </w:t>
      </w:r>
    </w:p>
    <w:p w14:paraId="0F23F013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sb $t3, 0($t1)</w:t>
      </w:r>
    </w:p>
    <w:p w14:paraId="70BDB96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#---------------------------------------------------------</w:t>
      </w:r>
    </w:p>
    <w:p w14:paraId="397DAC15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 Loop </w:t>
      </w:r>
      <w:proofErr w:type="gramStart"/>
      <w:r w:rsidRPr="005E5E6C">
        <w:rPr>
          <w:rFonts w:ascii="Times New Roman" w:hAnsi="Times New Roman" w:cs="Times New Roman"/>
          <w:lang w:eastAsia="ja-JP"/>
        </w:rPr>
        <w:t>an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print sequence numbers</w:t>
      </w:r>
    </w:p>
    <w:p w14:paraId="253F868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#--------------------------------------------------------- </w:t>
      </w:r>
    </w:p>
    <w:p w14:paraId="1119E92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addi $s0, $s0, 1 </w:t>
      </w:r>
      <w:r w:rsidRPr="005E5E6C">
        <w:rPr>
          <w:rFonts w:ascii="Times New Roman" w:hAnsi="Times New Roman" w:cs="Times New Roman"/>
          <w:lang w:eastAsia="ja-JP"/>
        </w:rPr>
        <w:tab/>
        <w:t># count = count + 1</w:t>
      </w:r>
    </w:p>
    <w:p w14:paraId="2A114DEA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prn_seq:</w:t>
      </w:r>
    </w:p>
    <w:p w14:paraId="74E6C2F3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addi $v0, $zero,1 </w:t>
      </w:r>
    </w:p>
    <w:p w14:paraId="53D1E64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add $a0, $s0, $zero </w:t>
      </w:r>
      <w:r w:rsidRPr="005E5E6C">
        <w:rPr>
          <w:rFonts w:ascii="Times New Roman" w:hAnsi="Times New Roman" w:cs="Times New Roman"/>
          <w:lang w:eastAsia="ja-JP"/>
        </w:rPr>
        <w:tab/>
        <w:t xml:space="preserve"># print auto sequence </w:t>
      </w:r>
      <w:proofErr w:type="gramStart"/>
      <w:r w:rsidRPr="005E5E6C">
        <w:rPr>
          <w:rFonts w:ascii="Times New Roman" w:hAnsi="Times New Roman" w:cs="Times New Roman"/>
          <w:lang w:eastAsia="ja-JP"/>
        </w:rPr>
        <w:t>number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</w:t>
      </w:r>
    </w:p>
    <w:p w14:paraId="367C1154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syscall</w:t>
      </w:r>
    </w:p>
    <w:p w14:paraId="50B18DB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prn_eol:</w:t>
      </w:r>
    </w:p>
    <w:p w14:paraId="4695B8C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>addi $v0, $zero,11</w:t>
      </w:r>
    </w:p>
    <w:p w14:paraId="78DDD52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li $a0,'\n' </w:t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print endofline</w:t>
      </w:r>
    </w:p>
    <w:p w14:paraId="7147EBF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syscall</w:t>
      </w:r>
    </w:p>
    <w:p w14:paraId="6F358EF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sleep: </w:t>
      </w:r>
    </w:p>
    <w:p w14:paraId="74B9B6B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addi $v0, $zero,32 </w:t>
      </w:r>
    </w:p>
    <w:p w14:paraId="13A4BFB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lastRenderedPageBreak/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li $a0,300 </w:t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sleep 300 ms</w:t>
      </w:r>
    </w:p>
    <w:p w14:paraId="325A97F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syscall</w:t>
      </w:r>
    </w:p>
    <w:p w14:paraId="5885583E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nop </w:t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 xml:space="preserve"># WARNING: nop is mandatory here. </w:t>
      </w:r>
    </w:p>
    <w:p w14:paraId="0E97171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b Loop </w:t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Loop</w:t>
      </w:r>
    </w:p>
    <w:p w14:paraId="555EB68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end_main:</w:t>
      </w:r>
    </w:p>
    <w:p w14:paraId="2D8C868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#~~~~~~~~~~~~~~~~~~~~~~~~~~~~~~~~~~~~~~~~~~~~~~~~~~~~~~~~~~~~~~~~~</w:t>
      </w:r>
    </w:p>
    <w:p w14:paraId="0312833A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GENERAL INTERRUPT SERVED ROUTINE for all interrupts</w:t>
      </w:r>
    </w:p>
    <w:p w14:paraId="7840FDCA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#~~~~~~~~~~~~~~~~~~~~~~~~~~~~~~~~~~~~~~~~~~~~~~~~~~~~~~~~~~~~~~~~~</w:t>
      </w:r>
    </w:p>
    <w:p w14:paraId="705537A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proofErr w:type="gramStart"/>
      <w:r w:rsidRPr="005E5E6C">
        <w:rPr>
          <w:rFonts w:ascii="Times New Roman" w:hAnsi="Times New Roman" w:cs="Times New Roman"/>
          <w:lang w:eastAsia="ja-JP"/>
        </w:rPr>
        <w:t>.ktext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 0x80000180 </w:t>
      </w:r>
    </w:p>
    <w:p w14:paraId="1044E999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#-------------------------------------------------------</w:t>
      </w:r>
    </w:p>
    <w:p w14:paraId="3EC243A9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# SAVE the current REG FILE to stack</w:t>
      </w:r>
    </w:p>
    <w:p w14:paraId="3DAA8343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#-------------------------------------------------------</w:t>
      </w:r>
    </w:p>
    <w:p w14:paraId="517A652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IntSR: </w:t>
      </w:r>
    </w:p>
    <w:p w14:paraId="5F874B6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addi $sp, $sp,4 # Save $ra because we may change it </w:t>
      </w:r>
      <w:proofErr w:type="gramStart"/>
      <w:r w:rsidRPr="005E5E6C">
        <w:rPr>
          <w:rFonts w:ascii="Times New Roman" w:hAnsi="Times New Roman" w:cs="Times New Roman"/>
          <w:lang w:eastAsia="ja-JP"/>
        </w:rPr>
        <w:t>later</w:t>
      </w:r>
      <w:proofErr w:type="gramEnd"/>
    </w:p>
    <w:p w14:paraId="64649E2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sw $ra,0($sp)</w:t>
      </w:r>
    </w:p>
    <w:p w14:paraId="031377E4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addi $sp, $sp,4 # Save $ra because we may change it </w:t>
      </w:r>
      <w:proofErr w:type="gramStart"/>
      <w:r w:rsidRPr="005E5E6C">
        <w:rPr>
          <w:rFonts w:ascii="Times New Roman" w:hAnsi="Times New Roman" w:cs="Times New Roman"/>
          <w:lang w:eastAsia="ja-JP"/>
        </w:rPr>
        <w:t>later</w:t>
      </w:r>
      <w:proofErr w:type="gramEnd"/>
    </w:p>
    <w:p w14:paraId="1CEB0AC5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sw $at,0($sp)</w:t>
      </w:r>
    </w:p>
    <w:p w14:paraId="0008F01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addi $sp, $sp,4 # Save $ra because we may change it </w:t>
      </w:r>
      <w:proofErr w:type="gramStart"/>
      <w:r w:rsidRPr="005E5E6C">
        <w:rPr>
          <w:rFonts w:ascii="Times New Roman" w:hAnsi="Times New Roman" w:cs="Times New Roman"/>
          <w:lang w:eastAsia="ja-JP"/>
        </w:rPr>
        <w:t>later</w:t>
      </w:r>
      <w:proofErr w:type="gramEnd"/>
    </w:p>
    <w:p w14:paraId="71EFD954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sw $v0,0($sp)</w:t>
      </w:r>
    </w:p>
    <w:p w14:paraId="19715B1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addi $sp, $sp,4 # Save $a0, because we may change it </w:t>
      </w:r>
      <w:proofErr w:type="gramStart"/>
      <w:r w:rsidRPr="005E5E6C">
        <w:rPr>
          <w:rFonts w:ascii="Times New Roman" w:hAnsi="Times New Roman" w:cs="Times New Roman"/>
          <w:lang w:eastAsia="ja-JP"/>
        </w:rPr>
        <w:t>later</w:t>
      </w:r>
      <w:proofErr w:type="gramEnd"/>
    </w:p>
    <w:p w14:paraId="2CC02DF0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sw $a0,0($sp)</w:t>
      </w:r>
    </w:p>
    <w:p w14:paraId="63AF2CF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addi $sp, $sp,4 # Save $t1, because we may change it </w:t>
      </w:r>
      <w:proofErr w:type="gramStart"/>
      <w:r w:rsidRPr="005E5E6C">
        <w:rPr>
          <w:rFonts w:ascii="Times New Roman" w:hAnsi="Times New Roman" w:cs="Times New Roman"/>
          <w:lang w:eastAsia="ja-JP"/>
        </w:rPr>
        <w:t>later</w:t>
      </w:r>
      <w:proofErr w:type="gramEnd"/>
    </w:p>
    <w:p w14:paraId="525C3B2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sw $t1,0($sp)</w:t>
      </w:r>
    </w:p>
    <w:p w14:paraId="3756D91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addi $sp, $sp,4 # Save $t3, because we may change it </w:t>
      </w:r>
      <w:proofErr w:type="gramStart"/>
      <w:r w:rsidRPr="005E5E6C">
        <w:rPr>
          <w:rFonts w:ascii="Times New Roman" w:hAnsi="Times New Roman" w:cs="Times New Roman"/>
          <w:lang w:eastAsia="ja-JP"/>
        </w:rPr>
        <w:t>later</w:t>
      </w:r>
      <w:proofErr w:type="gramEnd"/>
    </w:p>
    <w:p w14:paraId="19D3BDA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sw $t3,0($sp)</w:t>
      </w:r>
    </w:p>
    <w:p w14:paraId="6B1F3EC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</w:t>
      </w:r>
    </w:p>
    <w:p w14:paraId="28B932D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Processing</w:t>
      </w:r>
    </w:p>
    <w:p w14:paraId="63E0190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#-------------------------------------------------------- </w:t>
      </w:r>
    </w:p>
    <w:p w14:paraId="272D00D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prn_msg:</w:t>
      </w:r>
    </w:p>
    <w:p w14:paraId="048686D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addi $v0, $zero, 4 </w:t>
      </w:r>
    </w:p>
    <w:p w14:paraId="37EF78D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la $a0, Message</w:t>
      </w:r>
    </w:p>
    <w:p w14:paraId="78FB9350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syscall</w:t>
      </w:r>
    </w:p>
    <w:p w14:paraId="664F61A4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get_cod:</w:t>
      </w:r>
    </w:p>
    <w:p w14:paraId="0E61BAE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lastRenderedPageBreak/>
        <w:tab/>
        <w:t>li $t1, IN_ADRESS_HEXA_KEYBOARD</w:t>
      </w:r>
    </w:p>
    <w:p w14:paraId="564C001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>li $t2, OUT_ADRESS_HEXA_KEYBOARD</w:t>
      </w:r>
    </w:p>
    <w:p w14:paraId="3CAC59D5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li $t3, 0x1 </w:t>
      </w:r>
      <w:r w:rsidRPr="005E5E6C">
        <w:rPr>
          <w:rFonts w:ascii="Times New Roman" w:hAnsi="Times New Roman" w:cs="Times New Roman"/>
          <w:lang w:eastAsia="ja-JP"/>
        </w:rPr>
        <w:tab/>
        <w:t xml:space="preserve"># check row 4 and re-enable bit </w:t>
      </w:r>
      <w:proofErr w:type="gramStart"/>
      <w:r w:rsidRPr="005E5E6C">
        <w:rPr>
          <w:rFonts w:ascii="Times New Roman" w:hAnsi="Times New Roman" w:cs="Times New Roman"/>
          <w:lang w:eastAsia="ja-JP"/>
        </w:rPr>
        <w:t>7</w:t>
      </w:r>
      <w:proofErr w:type="gramEnd"/>
    </w:p>
    <w:p w14:paraId="3AFF144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polling:</w:t>
      </w:r>
    </w:p>
    <w:p w14:paraId="66BA923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sb $t3, 0($t1) </w:t>
      </w:r>
      <w:r w:rsidRPr="005E5E6C">
        <w:rPr>
          <w:rFonts w:ascii="Times New Roman" w:hAnsi="Times New Roman" w:cs="Times New Roman"/>
          <w:lang w:eastAsia="ja-JP"/>
        </w:rPr>
        <w:tab/>
        <w:t xml:space="preserve"># must reassign expected </w:t>
      </w:r>
      <w:proofErr w:type="gramStart"/>
      <w:r w:rsidRPr="005E5E6C">
        <w:rPr>
          <w:rFonts w:ascii="Times New Roman" w:hAnsi="Times New Roman" w:cs="Times New Roman"/>
          <w:lang w:eastAsia="ja-JP"/>
        </w:rPr>
        <w:t>row</w:t>
      </w:r>
      <w:proofErr w:type="gramEnd"/>
    </w:p>
    <w:p w14:paraId="1E88CD7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lb $a0, 0($t2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)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read scan code of key button</w:t>
      </w:r>
    </w:p>
    <w:p w14:paraId="013FBEAE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</w:t>
      </w:r>
      <w:r w:rsidRPr="005E5E6C">
        <w:rPr>
          <w:rFonts w:ascii="Times New Roman" w:hAnsi="Times New Roman" w:cs="Times New Roman"/>
          <w:lang w:eastAsia="ja-JP"/>
        </w:rPr>
        <w:tab/>
        <w:t>beqz $a0, next_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row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  <w:t># if no key pressed, check next row</w:t>
      </w:r>
    </w:p>
    <w:p w14:paraId="0582C845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prn_cod:</w:t>
      </w:r>
    </w:p>
    <w:p w14:paraId="0549B53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li $v0,34 </w:t>
      </w:r>
    </w:p>
    <w:p w14:paraId="77BAD70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syscall</w:t>
      </w:r>
    </w:p>
    <w:p w14:paraId="55D74D3B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li $v0,11</w:t>
      </w:r>
    </w:p>
    <w:p w14:paraId="3FBAAF3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li $a0,'\n' </w:t>
      </w:r>
      <w:r w:rsidRPr="005E5E6C">
        <w:rPr>
          <w:rFonts w:ascii="Times New Roman" w:hAnsi="Times New Roman" w:cs="Times New Roman"/>
          <w:lang w:eastAsia="ja-JP"/>
        </w:rPr>
        <w:tab/>
        <w:t># print endofline</w:t>
      </w:r>
    </w:p>
    <w:p w14:paraId="77E0C890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syscall</w:t>
      </w:r>
    </w:p>
    <w:p w14:paraId="057B389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next_row:</w:t>
      </w:r>
    </w:p>
    <w:p w14:paraId="6337EC6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</w:t>
      </w:r>
      <w:r w:rsidRPr="005E5E6C">
        <w:rPr>
          <w:rFonts w:ascii="Times New Roman" w:hAnsi="Times New Roman" w:cs="Times New Roman"/>
          <w:lang w:eastAsia="ja-JP"/>
        </w:rPr>
        <w:tab/>
        <w:t xml:space="preserve">sll $t3, $t3, 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1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shift left to check next row</w:t>
      </w:r>
    </w:p>
    <w:p w14:paraId="7375E21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</w:t>
      </w:r>
      <w:r w:rsidRPr="005E5E6C">
        <w:rPr>
          <w:rFonts w:ascii="Times New Roman" w:hAnsi="Times New Roman" w:cs="Times New Roman"/>
          <w:lang w:eastAsia="ja-JP"/>
        </w:rPr>
        <w:tab/>
        <w:t xml:space="preserve">ble $t3, 0x8, </w:t>
      </w:r>
      <w:proofErr w:type="gramStart"/>
      <w:r w:rsidRPr="005E5E6C">
        <w:rPr>
          <w:rFonts w:ascii="Times New Roman" w:hAnsi="Times New Roman" w:cs="Times New Roman"/>
          <w:lang w:eastAsia="ja-JP"/>
        </w:rPr>
        <w:t xml:space="preserve">polling  </w:t>
      </w:r>
      <w:r w:rsidRPr="005E5E6C">
        <w:rPr>
          <w:rFonts w:ascii="Times New Roman" w:hAnsi="Times New Roman" w:cs="Times New Roman"/>
          <w:lang w:eastAsia="ja-JP"/>
        </w:rPr>
        <w:tab/>
      </w:r>
      <w:proofErr w:type="gramEnd"/>
      <w:r w:rsidRPr="005E5E6C">
        <w:rPr>
          <w:rFonts w:ascii="Times New Roman" w:hAnsi="Times New Roman" w:cs="Times New Roman"/>
          <w:lang w:eastAsia="ja-JP"/>
        </w:rPr>
        <w:tab/>
        <w:t># loop until all rows checked</w:t>
      </w:r>
    </w:p>
    <w:p w14:paraId="0C6EA98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   </w:t>
      </w:r>
      <w:r w:rsidRPr="005E5E6C">
        <w:rPr>
          <w:rFonts w:ascii="Times New Roman" w:hAnsi="Times New Roman" w:cs="Times New Roman"/>
          <w:lang w:eastAsia="ja-JP"/>
        </w:rPr>
        <w:tab/>
        <w:t>j next_pc</w:t>
      </w:r>
    </w:p>
    <w:p w14:paraId="0C6A638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</w:t>
      </w:r>
    </w:p>
    <w:p w14:paraId="687A0B4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Evaluate the return address of main routine</w:t>
      </w:r>
    </w:p>
    <w:p w14:paraId="2D10D5E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epc &lt;= epc + 4</w:t>
      </w:r>
    </w:p>
    <w:p w14:paraId="79EAD09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</w:t>
      </w:r>
    </w:p>
    <w:p w14:paraId="40510A3F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next_pc:</w:t>
      </w:r>
    </w:p>
    <w:p w14:paraId="0002E131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>mfc0 $at, $14 # $at &lt;= Coproc</w:t>
      </w:r>
      <w:proofErr w:type="gramStart"/>
      <w:r w:rsidRPr="005E5E6C">
        <w:rPr>
          <w:rFonts w:ascii="Times New Roman" w:hAnsi="Times New Roman" w:cs="Times New Roman"/>
          <w:lang w:eastAsia="ja-JP"/>
        </w:rPr>
        <w:t>0.$</w:t>
      </w:r>
      <w:proofErr w:type="gramEnd"/>
      <w:r w:rsidRPr="005E5E6C">
        <w:rPr>
          <w:rFonts w:ascii="Times New Roman" w:hAnsi="Times New Roman" w:cs="Times New Roman"/>
          <w:lang w:eastAsia="ja-JP"/>
        </w:rPr>
        <w:t>14 = Coproc0.epc</w:t>
      </w:r>
    </w:p>
    <w:p w14:paraId="0985C129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addi $at, $at, 4 # $at = $at + 4 (next instruction)</w:t>
      </w:r>
    </w:p>
    <w:p w14:paraId="6B5009C0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mtc0 $at, $14 # Coproc</w:t>
      </w:r>
      <w:proofErr w:type="gramStart"/>
      <w:r w:rsidRPr="005E5E6C">
        <w:rPr>
          <w:rFonts w:ascii="Times New Roman" w:hAnsi="Times New Roman" w:cs="Times New Roman"/>
          <w:lang w:eastAsia="ja-JP"/>
        </w:rPr>
        <w:t>0.$</w:t>
      </w:r>
      <w:proofErr w:type="gramEnd"/>
      <w:r w:rsidRPr="005E5E6C">
        <w:rPr>
          <w:rFonts w:ascii="Times New Roman" w:hAnsi="Times New Roman" w:cs="Times New Roman"/>
          <w:lang w:eastAsia="ja-JP"/>
        </w:rPr>
        <w:t xml:space="preserve">14 = Coproc0.epc &lt;= $at </w:t>
      </w:r>
    </w:p>
    <w:p w14:paraId="7892F9D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</w:t>
      </w:r>
    </w:p>
    <w:p w14:paraId="39878DF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 RESTORE the REG FILE from STACK</w:t>
      </w:r>
    </w:p>
    <w:p w14:paraId="205EF78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#--------------------------------------------------------</w:t>
      </w:r>
    </w:p>
    <w:p w14:paraId="7649EC79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>restore:</w:t>
      </w:r>
    </w:p>
    <w:p w14:paraId="0D01CB48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lw $t3, 0($sp) </w:t>
      </w:r>
      <w:r w:rsidRPr="005E5E6C">
        <w:rPr>
          <w:rFonts w:ascii="Times New Roman" w:hAnsi="Times New Roman" w:cs="Times New Roman"/>
          <w:lang w:eastAsia="ja-JP"/>
        </w:rPr>
        <w:tab/>
        <w:t xml:space="preserve"># Restore the registers from </w:t>
      </w:r>
      <w:proofErr w:type="gramStart"/>
      <w:r w:rsidRPr="005E5E6C">
        <w:rPr>
          <w:rFonts w:ascii="Times New Roman" w:hAnsi="Times New Roman" w:cs="Times New Roman"/>
          <w:lang w:eastAsia="ja-JP"/>
        </w:rPr>
        <w:t>stack</w:t>
      </w:r>
      <w:proofErr w:type="gramEnd"/>
    </w:p>
    <w:p w14:paraId="18E03D3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addi $sp, $sp, -4</w:t>
      </w:r>
    </w:p>
    <w:p w14:paraId="6D99E37D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lw $t1, 0($sp) </w:t>
      </w:r>
      <w:r w:rsidRPr="005E5E6C">
        <w:rPr>
          <w:rFonts w:ascii="Times New Roman" w:hAnsi="Times New Roman" w:cs="Times New Roman"/>
          <w:lang w:eastAsia="ja-JP"/>
        </w:rPr>
        <w:tab/>
        <w:t xml:space="preserve"># Restore the registers from </w:t>
      </w:r>
      <w:proofErr w:type="gramStart"/>
      <w:r w:rsidRPr="005E5E6C">
        <w:rPr>
          <w:rFonts w:ascii="Times New Roman" w:hAnsi="Times New Roman" w:cs="Times New Roman"/>
          <w:lang w:eastAsia="ja-JP"/>
        </w:rPr>
        <w:t>stack</w:t>
      </w:r>
      <w:proofErr w:type="gramEnd"/>
    </w:p>
    <w:p w14:paraId="43B9113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addi $sp, $sp, -4</w:t>
      </w:r>
    </w:p>
    <w:p w14:paraId="2DD57C76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lastRenderedPageBreak/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lw $a0, 0($sp) </w:t>
      </w:r>
      <w:r w:rsidRPr="005E5E6C">
        <w:rPr>
          <w:rFonts w:ascii="Times New Roman" w:hAnsi="Times New Roman" w:cs="Times New Roman"/>
          <w:lang w:eastAsia="ja-JP"/>
        </w:rPr>
        <w:tab/>
        <w:t xml:space="preserve"># Restore the registers from </w:t>
      </w:r>
      <w:proofErr w:type="gramStart"/>
      <w:r w:rsidRPr="005E5E6C">
        <w:rPr>
          <w:rFonts w:ascii="Times New Roman" w:hAnsi="Times New Roman" w:cs="Times New Roman"/>
          <w:lang w:eastAsia="ja-JP"/>
        </w:rPr>
        <w:t>stack</w:t>
      </w:r>
      <w:proofErr w:type="gramEnd"/>
    </w:p>
    <w:p w14:paraId="721497C7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>addi $sp, $sp, -4</w:t>
      </w:r>
    </w:p>
    <w:p w14:paraId="1B0F9020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lw $v0, 0($sp) </w:t>
      </w:r>
      <w:r w:rsidRPr="005E5E6C">
        <w:rPr>
          <w:rFonts w:ascii="Times New Roman" w:hAnsi="Times New Roman" w:cs="Times New Roman"/>
          <w:lang w:eastAsia="ja-JP"/>
        </w:rPr>
        <w:tab/>
        <w:t xml:space="preserve"># Restore the registers from </w:t>
      </w:r>
      <w:proofErr w:type="gramStart"/>
      <w:r w:rsidRPr="005E5E6C">
        <w:rPr>
          <w:rFonts w:ascii="Times New Roman" w:hAnsi="Times New Roman" w:cs="Times New Roman"/>
          <w:lang w:eastAsia="ja-JP"/>
        </w:rPr>
        <w:t>stack</w:t>
      </w:r>
      <w:proofErr w:type="gramEnd"/>
    </w:p>
    <w:p w14:paraId="3F18E594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addi $sp, $sp, -4 </w:t>
      </w:r>
    </w:p>
    <w:p w14:paraId="392C4352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lw $ra, 0($sp) </w:t>
      </w:r>
      <w:r w:rsidRPr="005E5E6C">
        <w:rPr>
          <w:rFonts w:ascii="Times New Roman" w:hAnsi="Times New Roman" w:cs="Times New Roman"/>
          <w:lang w:eastAsia="ja-JP"/>
        </w:rPr>
        <w:tab/>
        <w:t xml:space="preserve"># Restore the registers from </w:t>
      </w:r>
      <w:proofErr w:type="gramStart"/>
      <w:r w:rsidRPr="005E5E6C">
        <w:rPr>
          <w:rFonts w:ascii="Times New Roman" w:hAnsi="Times New Roman" w:cs="Times New Roman"/>
          <w:lang w:eastAsia="ja-JP"/>
        </w:rPr>
        <w:t>stack</w:t>
      </w:r>
      <w:proofErr w:type="gramEnd"/>
    </w:p>
    <w:p w14:paraId="721F717C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 </w:t>
      </w:r>
      <w:r w:rsidRPr="005E5E6C">
        <w:rPr>
          <w:rFonts w:ascii="Times New Roman" w:hAnsi="Times New Roman" w:cs="Times New Roman"/>
          <w:lang w:eastAsia="ja-JP"/>
        </w:rPr>
        <w:tab/>
        <w:t xml:space="preserve">addi $sp, $sp, -4 </w:t>
      </w:r>
    </w:p>
    <w:p w14:paraId="3B5193F0" w14:textId="77777777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 xml:space="preserve">return: </w:t>
      </w:r>
    </w:p>
    <w:p w14:paraId="12A28ACA" w14:textId="43A53BA0" w:rsidR="000F5B1A" w:rsidRPr="005E5E6C" w:rsidRDefault="000F5B1A" w:rsidP="000F5B1A">
      <w:pPr>
        <w:rPr>
          <w:rFonts w:ascii="Times New Roman" w:hAnsi="Times New Roman" w:cs="Times New Roman"/>
          <w:lang w:eastAsia="ja-JP"/>
        </w:rPr>
      </w:pPr>
      <w:r w:rsidRPr="005E5E6C">
        <w:rPr>
          <w:rFonts w:ascii="Times New Roman" w:hAnsi="Times New Roman" w:cs="Times New Roman"/>
          <w:lang w:eastAsia="ja-JP"/>
        </w:rPr>
        <w:tab/>
        <w:t xml:space="preserve">eret </w:t>
      </w:r>
      <w:r w:rsidRPr="005E5E6C">
        <w:rPr>
          <w:rFonts w:ascii="Times New Roman" w:hAnsi="Times New Roman" w:cs="Times New Roman"/>
          <w:lang w:eastAsia="ja-JP"/>
        </w:rPr>
        <w:tab/>
      </w:r>
      <w:r w:rsidRPr="005E5E6C">
        <w:rPr>
          <w:rFonts w:ascii="Times New Roman" w:hAnsi="Times New Roman" w:cs="Times New Roman"/>
          <w:lang w:eastAsia="ja-JP"/>
        </w:rPr>
        <w:tab/>
        <w:t># Return from exception</w:t>
      </w:r>
    </w:p>
    <w:sectPr w:rsidR="000F5B1A" w:rsidRPr="005E5E6C" w:rsidSect="000F5B1A">
      <w:pgSz w:w="12240" w:h="15840" w:code="1"/>
      <w:pgMar w:top="720" w:right="1350" w:bottom="810" w:left="1350" w:header="720" w:footer="4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1A"/>
    <w:rsid w:val="00040CC1"/>
    <w:rsid w:val="000F5B1A"/>
    <w:rsid w:val="0033412F"/>
    <w:rsid w:val="005E5E6C"/>
    <w:rsid w:val="00753ED5"/>
    <w:rsid w:val="00F7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EFCB"/>
  <w15:chartTrackingRefBased/>
  <w15:docId w15:val="{394876DA-F666-4F9E-9BDE-307CF491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B1A"/>
    <w:pPr>
      <w:spacing w:line="259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B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B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1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1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1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1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1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1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1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5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1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5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1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5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1A"/>
    <w:pPr>
      <w:spacing w:line="278" w:lineRule="auto"/>
      <w:ind w:left="720"/>
      <w:contextualSpacing/>
    </w:pPr>
    <w:rPr>
      <w:kern w:val="2"/>
      <w:sz w:val="24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5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5B1A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5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1083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Dong Canh Phu 20225755</dc:creator>
  <cp:keywords/>
  <dc:description/>
  <cp:lastModifiedBy>Le Dong Canh Phu 20225755</cp:lastModifiedBy>
  <cp:revision>2</cp:revision>
  <dcterms:created xsi:type="dcterms:W3CDTF">2024-05-28T02:15:00Z</dcterms:created>
  <dcterms:modified xsi:type="dcterms:W3CDTF">2024-05-28T02:25:00Z</dcterms:modified>
</cp:coreProperties>
</file>