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jc w:val="center"/>
        <w:rPr>
          <w:rFonts w:ascii="Montserrat" w:cs="Montserrat" w:eastAsia="Montserrat" w:hAnsi="Montserrat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highlight w:val="white"/>
          <w:rtl w:val="0"/>
        </w:rPr>
        <w:t xml:space="preserve">[Bài tập] 3. Ứng dụng tính trừu tượng</w:t>
      </w:r>
    </w:p>
    <w:p w:rsidR="00000000" w:rsidDel="00000000" w:rsidP="00000000" w:rsidRDefault="00000000" w:rsidRPr="00000000" w14:paraId="00000002">
      <w:pPr>
        <w:pStyle w:val="Heading2"/>
        <w:spacing w:after="280" w:before="280" w:line="360" w:lineRule="auto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1. Mục tiêu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Hiểu về khái niệm tính trừu tượng (abstraction) trong lập trình hướng đối tượng.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Thực hành triển khai các lớp trừu tượng và các phương thức trừu tượng (abstract methods) trong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after="280" w:before="280" w:line="360" w:lineRule="auto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2. Mô tả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Xây dựng lớp trừu tượng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Shape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Tạo một lớp trừu tượng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Shape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có mục đích chung đại diện cho các hình học học (như hình tròn, hình vuông, hình chữ nhật, v.v.).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Lớp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Shape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không có thuộc tính cụ thể, nhưng nó có một phương thức trừu tượng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calculateArea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()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để tính diện tích của hình.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Định nghĩa phương thức trừu tượng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calculateArea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()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trong lớp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Shape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Xây dựng các lớp con kế thừa từ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Shape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Tạo ít nhất hai lớp con kế thừa từ lớp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Shape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(ví dụ: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Circle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và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Rectangle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Mỗi lớp con cần có các thuộc tính và phương thức cụ thể để tính diện tích của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hình cụ thể đó. Ví dụ: hình tròn cần phải có bán kính, hình vuông cần có canh,...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Định nghĩa phương thức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calculateArea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() trong mỗi lớp con để tính diện tích của hình dựa trên thuộc tính của nó.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Sử dụng các lớp con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Sử dụng các lớp con để tính diện tích của các hình học.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In ra kết quả tính toán diện tích của từng hình.</w:t>
      </w:r>
    </w:p>
    <w:p w:rsidR="00000000" w:rsidDel="00000000" w:rsidP="00000000" w:rsidRDefault="00000000" w:rsidRPr="00000000" w14:paraId="00000011">
      <w:pPr>
        <w:pStyle w:val="Heading2"/>
        <w:spacing w:after="280" w:before="280" w:line="360" w:lineRule="auto"/>
        <w:rPr>
          <w:rFonts w:ascii="Montserrat Medium" w:cs="Montserrat Medium" w:eastAsia="Montserrat Medium" w:hAnsi="Montserrat Medium"/>
          <w:b w:val="0"/>
          <w:sz w:val="24"/>
          <w:szCs w:val="24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0"/>
          <w:sz w:val="24"/>
          <w:szCs w:val="24"/>
          <w:highlight w:val="white"/>
          <w:rtl w:val="0"/>
        </w:rPr>
        <w:t xml:space="preserve">3. Đánh giá</w:t>
      </w:r>
    </w:p>
    <w:p w:rsidR="00000000" w:rsidDel="00000000" w:rsidP="00000000" w:rsidRDefault="00000000" w:rsidRPr="00000000" w14:paraId="00000012">
      <w:pPr>
        <w:shd w:fill="ffffff" w:val="clear"/>
        <w:spacing w:after="0" w:before="24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before="24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Đưa mã nguồn lên GitHub.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15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ind w:right="-1174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2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903E22"/>
    <w:pPr>
      <w:spacing w:after="100" w:afterAutospacing="1" w:before="100" w:beforeAutospacing="1" w:line="240" w:lineRule="auto"/>
      <w:outlineLvl w:val="1"/>
    </w:pPr>
    <w:rPr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903E22"/>
    <w:pPr>
      <w:spacing w:after="100" w:afterAutospacing="1" w:before="100" w:beforeAutospacing="1" w:line="240" w:lineRule="auto"/>
      <w:outlineLvl w:val="2"/>
    </w:pPr>
    <w:rPr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2Char" w:customStyle="1">
    <w:name w:val="Heading 2 Char"/>
    <w:basedOn w:val="DefaultParagraphFont"/>
    <w:link w:val="Heading2"/>
    <w:uiPriority w:val="9"/>
    <w:rsid w:val="00903E22"/>
    <w:rPr>
      <w:rFonts w:cs="Times New Roman" w:eastAsia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903E22"/>
    <w:rPr>
      <w:rFonts w:cs="Times New Roman" w:eastAsia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903E22"/>
    <w:pPr>
      <w:spacing w:after="100" w:afterAutospacing="1" w:before="100" w:before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ljs-attribute" w:customStyle="1">
    <w:name w:val="hljs-attribute"/>
    <w:basedOn w:val="DefaultParagraphFont"/>
    <w:rsid w:val="00903E22"/>
  </w:style>
  <w:style w:type="character" w:styleId="hljs-number" w:customStyle="1">
    <w:name w:val="hljs-number"/>
    <w:basedOn w:val="DefaultParagraphFont"/>
    <w:rsid w:val="00903E22"/>
  </w:style>
  <w:style w:type="character" w:styleId="hljs-keyword" w:customStyle="1">
    <w:name w:val="hljs-keyword"/>
    <w:basedOn w:val="DefaultParagraphFont"/>
    <w:rsid w:val="00903E22"/>
  </w:style>
  <w:style w:type="character" w:styleId="hljs-comment" w:customStyle="1">
    <w:name w:val="hljs-comment"/>
    <w:basedOn w:val="DefaultParagraphFont"/>
    <w:rsid w:val="00903E22"/>
  </w:style>
  <w:style w:type="paragraph" w:styleId="lab" w:customStyle="1">
    <w:name w:val="lab"/>
    <w:basedOn w:val="Normal"/>
    <w:rsid w:val="00903E22"/>
    <w:pPr>
      <w:spacing w:after="100" w:afterAutospacing="1" w:before="100" w:beforeAutospacing="1" w:line="240" w:lineRule="auto"/>
    </w:pPr>
  </w:style>
  <w:style w:type="character" w:styleId="hljs-string" w:customStyle="1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D22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MontserratMedium-italic.ttf"/><Relationship Id="rId10" Type="http://schemas.openxmlformats.org/officeDocument/2006/relationships/font" Target="fonts/MontserratMedium-bold.ttf"/><Relationship Id="rId12" Type="http://schemas.openxmlformats.org/officeDocument/2006/relationships/font" Target="fonts/MontserratMedium-boldItalic.ttf"/><Relationship Id="rId9" Type="http://schemas.openxmlformats.org/officeDocument/2006/relationships/font" Target="fonts/MontserratMedium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1wYJ+mq7P3RT3IMpdNkqM3bDRw==">CgMxLjA4AHIhMTZ0MFNPY1Z1YnFIcmU4WDVjek13LVdOblY1bUJqclhS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2022-05-08T11:37:00Z</dcterms:created>
  <dc:creator>Admin</dc:creator>
</cp:coreProperties>
</file>