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8CFF2" w14:textId="77777777" w:rsidR="008F6663" w:rsidRDefault="004B2C56">
      <w:pPr>
        <w:pStyle w:val="Header"/>
        <w:pBdr>
          <w:bottom w:val="thickThinSmallGap" w:sz="24" w:space="1" w:color="auto"/>
        </w:pBdr>
        <w:spacing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PRA</w:t>
      </w:r>
      <w:r>
        <w:rPr>
          <w:rFonts w:ascii="Times New Roman" w:hAnsi="Times New Roman" w:hint="eastAsia"/>
          <w:b/>
          <w:sz w:val="28"/>
        </w:rPr>
        <w:t>K</w:t>
      </w:r>
      <w:r>
        <w:rPr>
          <w:rFonts w:ascii="Times New Roman" w:hAnsi="Times New Roman"/>
          <w:b/>
          <w:sz w:val="28"/>
        </w:rPr>
        <w:t>TIKUM SISTEM BASIS DATA</w:t>
      </w:r>
    </w:p>
    <w:tbl>
      <w:tblPr>
        <w:tblStyle w:val="TableGrid"/>
        <w:tblW w:w="9123" w:type="dxa"/>
        <w:tblInd w:w="88" w:type="dxa"/>
        <w:tblLayout w:type="fixed"/>
        <w:tblLook w:val="04A0" w:firstRow="1" w:lastRow="0" w:firstColumn="1" w:lastColumn="0" w:noHBand="0" w:noVBand="1"/>
      </w:tblPr>
      <w:tblGrid>
        <w:gridCol w:w="2227"/>
        <w:gridCol w:w="240"/>
        <w:gridCol w:w="2070"/>
        <w:gridCol w:w="2895"/>
        <w:gridCol w:w="1691"/>
      </w:tblGrid>
      <w:tr w:rsidR="008F6663" w14:paraId="1A739B5F" w14:textId="77777777"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14:paraId="79AE5F70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BAB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31903470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:</w:t>
            </w:r>
          </w:p>
        </w:tc>
        <w:tc>
          <w:tcPr>
            <w:tcW w:w="49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388422" w14:textId="0EA1B18D" w:rsidR="008F6663" w:rsidRDefault="00063074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SUBQUERY SQL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14:paraId="0731BEDB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noProof/>
                <w:sz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9A3B6F" wp14:editId="0CE6F030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142875</wp:posOffset>
                      </wp:positionV>
                      <wp:extent cx="795020" cy="757555"/>
                      <wp:effectExtent l="6350" t="6350" r="17780" b="1714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5020" cy="7575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sdtdh="http://schemas.microsoft.com/office/word/2020/wordml/sdtdatahash">
                  <w:pict>
                    <v:rect w14:anchorId="5C3052A6" id="Rectangle 2" o:spid="_x0000_s1026" style="position:absolute;margin-left:5.55pt;margin-top:11.25pt;width:62.6pt;height:5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" filled="f" strokecolor="black [3213]" strokeweight="1pt"/>
                  </w:pict>
                </mc:Fallback>
              </mc:AlternateContent>
            </w:r>
          </w:p>
        </w:tc>
      </w:tr>
      <w:tr w:rsidR="008F6663" w14:paraId="24A14205" w14:textId="77777777"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14:paraId="601C4DBF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NAMA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38DF881B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:</w:t>
            </w:r>
          </w:p>
        </w:tc>
        <w:tc>
          <w:tcPr>
            <w:tcW w:w="49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7546FA" w14:textId="714B81A6" w:rsidR="008F6663" w:rsidRDefault="00FB6C4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CANNINO ALBY DARMAWAN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14:paraId="1830D67D" w14:textId="77777777" w:rsidR="008F6663" w:rsidRDefault="008F6663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8F6663" w14:paraId="097EAA85" w14:textId="77777777"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14:paraId="596E6DAA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NIM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7C720745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:</w:t>
            </w:r>
          </w:p>
        </w:tc>
        <w:tc>
          <w:tcPr>
            <w:tcW w:w="49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8DCD37" w14:textId="022A69CD" w:rsidR="008F6663" w:rsidRDefault="00A905DD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21515020</w:t>
            </w:r>
            <w:r w:rsidR="00FB6C46">
              <w:rPr>
                <w:rFonts w:ascii="Times New Roman" w:hAnsi="Times New Roman"/>
                <w:sz w:val="24"/>
                <w:lang w:val="en-US"/>
              </w:rPr>
              <w:t>0</w:t>
            </w:r>
            <w:r w:rsidR="005F618F">
              <w:rPr>
                <w:rFonts w:ascii="Times New Roman" w:hAnsi="Times New Roman"/>
                <w:sz w:val="24"/>
                <w:lang w:val="en-US"/>
              </w:rPr>
              <w:t>1110</w:t>
            </w:r>
            <w:r w:rsidR="00FB6C46">
              <w:rPr>
                <w:rFonts w:ascii="Times New Roman" w:hAnsi="Times New Roman"/>
                <w:sz w:val="24"/>
                <w:lang w:val="en-US"/>
              </w:rPr>
              <w:t>18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14:paraId="0406873C" w14:textId="77777777" w:rsidR="008F6663" w:rsidRDefault="008F6663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8F6663" w14:paraId="70DBB921" w14:textId="77777777"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14:paraId="5B6059C0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ASISTEN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1A6005C0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:</w:t>
            </w:r>
          </w:p>
        </w:tc>
        <w:tc>
          <w:tcPr>
            <w:tcW w:w="49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C958E9" w14:textId="5B87C5FB" w:rsidR="008F6663" w:rsidRDefault="00A905DD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FEMI NOVIA LINA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14:paraId="7764CB64" w14:textId="77777777" w:rsidR="008F6663" w:rsidRDefault="008F6663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8F6663" w14:paraId="321AFC38" w14:textId="77777777"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14:paraId="385A264B" w14:textId="77777777" w:rsidR="008F6663" w:rsidRDefault="008F6663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757BD619" w14:textId="77777777" w:rsidR="008F6663" w:rsidRDefault="008F6663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49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D16888" w14:textId="61505E8D" w:rsidR="008F6663" w:rsidRDefault="00A905DD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QOLANDAR ANNURI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14:paraId="3EA3EF2A" w14:textId="77777777" w:rsidR="008F6663" w:rsidRDefault="008F6663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8F6663" w14:paraId="167C6002" w14:textId="77777777">
        <w:trPr>
          <w:trHeight w:val="442"/>
        </w:trPr>
        <w:tc>
          <w:tcPr>
            <w:tcW w:w="2227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504AC1A4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 xml:space="preserve">TGL PRAKTIKUM </w:t>
            </w:r>
          </w:p>
        </w:tc>
        <w:tc>
          <w:tcPr>
            <w:tcW w:w="240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5EF38D7D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:</w:t>
            </w:r>
          </w:p>
        </w:tc>
        <w:tc>
          <w:tcPr>
            <w:tcW w:w="2070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4087D73E" w14:textId="56ECEC3D" w:rsidR="008F6663" w:rsidRDefault="00063074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14/11/2022</w:t>
            </w:r>
          </w:p>
        </w:tc>
        <w:tc>
          <w:tcPr>
            <w:tcW w:w="4586" w:type="dxa"/>
            <w:gridSpan w:val="2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36592F67" w14:textId="5A2FC589" w:rsidR="008F6663" w:rsidRDefault="005876BD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 xml:space="preserve"> TGL </w:t>
            </w:r>
            <w:proofErr w:type="gramStart"/>
            <w:r>
              <w:rPr>
                <w:rFonts w:ascii="Times New Roman" w:hAnsi="Times New Roman"/>
                <w:sz w:val="24"/>
                <w:lang w:val="en-US"/>
              </w:rPr>
              <w:t>PENGUMPULAN :</w:t>
            </w:r>
            <w:proofErr w:type="gramEnd"/>
            <w:r w:rsidR="007A3779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</w:p>
        </w:tc>
      </w:tr>
    </w:tbl>
    <w:p w14:paraId="3C7BDB2F" w14:textId="77777777" w:rsidR="008F6663" w:rsidRDefault="008F6663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76946539" w14:textId="77777777" w:rsidR="008F6663" w:rsidRDefault="004B2C56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/>
          <w:b/>
          <w:sz w:val="24"/>
          <w:szCs w:val="24"/>
          <w:lang w:val="en-US"/>
        </w:rPr>
        <w:t>Pertanyaan</w:t>
      </w:r>
      <w:proofErr w:type="spellEnd"/>
    </w:p>
    <w:p w14:paraId="29A43F2F" w14:textId="0DABB6C4" w:rsidR="008F6663" w:rsidRPr="00A905DD" w:rsidRDefault="00063074" w:rsidP="00A905DD">
      <w:pPr>
        <w:pStyle w:val="ListParagraph"/>
        <w:numPr>
          <w:ilvl w:val="0"/>
          <w:numId w:val="1"/>
        </w:num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Menampilkan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/>
          <w:i/>
          <w:iCs/>
          <w:color w:val="000000" w:themeColor="text1"/>
          <w:sz w:val="24"/>
          <w:szCs w:val="24"/>
          <w:lang w:val="en-US"/>
        </w:rPr>
        <w:t xml:space="preserve">instructor </w:t>
      </w:r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belum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pernah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mengajar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!</w:t>
      </w:r>
    </w:p>
    <w:p w14:paraId="5F034E0A" w14:textId="77777777" w:rsidR="009D76D2" w:rsidRDefault="009D76D2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</w:rPr>
      </w:pPr>
    </w:p>
    <w:p w14:paraId="1D18A72C" w14:textId="1E0C7578" w:rsidR="008F6663" w:rsidRDefault="004B2C56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 xml:space="preserve">Implementasi </w:t>
      </w:r>
    </w:p>
    <w:tbl>
      <w:tblPr>
        <w:tblStyle w:val="TableGrid0"/>
        <w:tblW w:w="8280" w:type="dxa"/>
        <w:tblInd w:w="265" w:type="dxa"/>
        <w:tblLayout w:type="fixed"/>
        <w:tblCellMar>
          <w:left w:w="108" w:type="dxa"/>
          <w:right w:w="186" w:type="dxa"/>
        </w:tblCellMar>
        <w:tblLook w:val="04A0" w:firstRow="1" w:lastRow="0" w:firstColumn="1" w:lastColumn="0" w:noHBand="0" w:noVBand="1"/>
      </w:tblPr>
      <w:tblGrid>
        <w:gridCol w:w="8280"/>
      </w:tblGrid>
      <w:tr w:rsidR="005F618F" w14:paraId="349B8A65" w14:textId="77777777" w:rsidTr="00774BCF">
        <w:trPr>
          <w:trHeight w:val="116"/>
        </w:trPr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F068F" w14:textId="409135FF" w:rsidR="005F618F" w:rsidRPr="00177A5A" w:rsidRDefault="00FB6C46" w:rsidP="00B2613A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6C46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>select name, ID from instructor a where NOT EXISTS (select * from teaches b where b.ID = a.ID);</w:t>
            </w:r>
          </w:p>
        </w:tc>
      </w:tr>
    </w:tbl>
    <w:p w14:paraId="4E1914A4" w14:textId="77777777" w:rsidR="008F6663" w:rsidRDefault="008F6663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3339AA26" w14:textId="77777777" w:rsidR="008F6663" w:rsidRDefault="004B2C56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Tampilan Keluaran</w:t>
      </w:r>
    </w:p>
    <w:p w14:paraId="46415416" w14:textId="02538991" w:rsidR="008F6663" w:rsidRDefault="00FB6C46" w:rsidP="009D719D">
      <w:pPr>
        <w:spacing w:after="36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D12CDB" wp14:editId="51BE13FA">
            <wp:extent cx="5791835" cy="6226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622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B97E" w14:textId="77777777" w:rsidR="008F6663" w:rsidRDefault="004B2C56">
      <w:pPr>
        <w:spacing w:after="22" w:line="252" w:lineRule="auto"/>
        <w:ind w:left="270" w:hanging="720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/>
          <w:b/>
          <w:sz w:val="24"/>
          <w:szCs w:val="24"/>
          <w:lang w:val="en-US"/>
        </w:rPr>
        <w:t xml:space="preserve">           </w:t>
      </w:r>
    </w:p>
    <w:p w14:paraId="682FE705" w14:textId="77777777" w:rsidR="008F6663" w:rsidRDefault="004B2C56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 xml:space="preserve">Pembahasan dan Analisis </w:t>
      </w:r>
    </w:p>
    <w:p w14:paraId="30F5769B" w14:textId="4A9770E5" w:rsidR="00FB6C46" w:rsidRDefault="00FB6C46" w:rsidP="009331A4">
      <w:pPr>
        <w:spacing w:after="22" w:line="252" w:lineRule="auto"/>
        <w:jc w:val="both"/>
        <w:rPr>
          <w:rFonts w:ascii="Times New Roman" w:eastAsia="Calibri" w:hAnsi="Times New Roman"/>
          <w:bCs/>
          <w:sz w:val="24"/>
          <w:szCs w:val="24"/>
          <w:lang w:val="en-ID"/>
        </w:rPr>
      </w:pPr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SELECT NAME ID FROM INSTRUCTOR A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untuk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mengambil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nama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dan id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dari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table instructor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dengan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alias A</w:t>
      </w:r>
    </w:p>
    <w:p w14:paraId="2ED2DB2F" w14:textId="77777777" w:rsidR="00FB6C46" w:rsidRDefault="00FB6C46" w:rsidP="009331A4">
      <w:pPr>
        <w:spacing w:after="22" w:line="252" w:lineRule="auto"/>
        <w:jc w:val="both"/>
        <w:rPr>
          <w:rFonts w:ascii="Times New Roman" w:eastAsia="Calibri" w:hAnsi="Times New Roman"/>
          <w:bCs/>
          <w:sz w:val="24"/>
          <w:szCs w:val="24"/>
          <w:lang w:val="en-ID"/>
        </w:rPr>
      </w:pPr>
    </w:p>
    <w:p w14:paraId="349C41F0" w14:textId="70F92158" w:rsidR="00FB6C46" w:rsidRDefault="00FB6C46" w:rsidP="009331A4">
      <w:pPr>
        <w:spacing w:after="22" w:line="252" w:lineRule="auto"/>
        <w:jc w:val="both"/>
        <w:rPr>
          <w:rFonts w:ascii="Times New Roman" w:eastAsia="Calibri" w:hAnsi="Times New Roman"/>
          <w:bCs/>
          <w:sz w:val="24"/>
          <w:szCs w:val="24"/>
          <w:lang w:val="en-ID"/>
        </w:rPr>
      </w:pPr>
      <w:r w:rsidRPr="00FB6C46">
        <w:rPr>
          <w:rFonts w:ascii="Times New Roman" w:eastAsia="Calibri" w:hAnsi="Times New Roman"/>
          <w:bCs/>
          <w:sz w:val="24"/>
          <w:szCs w:val="24"/>
          <w:lang w:val="en-ID"/>
        </w:rPr>
        <w:t>where NOT EXISTS (select * from teaches b where b.ID = a.ID)</w:t>
      </w:r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untuk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memberikan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batasan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pada select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sebelumnya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dengan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menggunakan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subquery yang deselect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dari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table teaches </w:t>
      </w:r>
    </w:p>
    <w:p w14:paraId="1611C43D" w14:textId="405C8EA6" w:rsidR="00063074" w:rsidRDefault="00063074" w:rsidP="009331A4">
      <w:pPr>
        <w:spacing w:after="22" w:line="252" w:lineRule="auto"/>
        <w:jc w:val="both"/>
        <w:rPr>
          <w:rFonts w:ascii="Times New Roman" w:eastAsia="Calibri" w:hAnsi="Times New Roman"/>
          <w:b/>
          <w:color w:val="FF0000"/>
          <w:sz w:val="24"/>
          <w:szCs w:val="24"/>
          <w:lang w:val="en-ID"/>
        </w:rPr>
      </w:pPr>
    </w:p>
    <w:p w14:paraId="39D95457" w14:textId="618565DF" w:rsidR="00FB6C46" w:rsidRDefault="00FB6C46" w:rsidP="009331A4">
      <w:pPr>
        <w:spacing w:after="22" w:line="252" w:lineRule="auto"/>
        <w:jc w:val="both"/>
        <w:rPr>
          <w:rFonts w:ascii="Times New Roman" w:eastAsia="Calibri" w:hAnsi="Times New Roman"/>
          <w:b/>
          <w:color w:val="FF0000"/>
          <w:sz w:val="24"/>
          <w:szCs w:val="24"/>
          <w:lang w:val="en-ID"/>
        </w:rPr>
      </w:pPr>
    </w:p>
    <w:p w14:paraId="55A1F4CD" w14:textId="77777777" w:rsidR="00FB6C46" w:rsidRPr="009331A4" w:rsidRDefault="00FB6C46" w:rsidP="009331A4">
      <w:pPr>
        <w:spacing w:after="22" w:line="252" w:lineRule="auto"/>
        <w:jc w:val="both"/>
        <w:rPr>
          <w:rFonts w:ascii="Times New Roman" w:eastAsia="Calibri" w:hAnsi="Times New Roman"/>
          <w:b/>
          <w:color w:val="FF0000"/>
          <w:sz w:val="24"/>
          <w:szCs w:val="24"/>
          <w:lang w:val="en-ID"/>
        </w:rPr>
      </w:pPr>
    </w:p>
    <w:p w14:paraId="57FCCC7B" w14:textId="77777777" w:rsidR="008F6663" w:rsidRDefault="004B2C56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/>
          <w:b/>
          <w:sz w:val="24"/>
          <w:szCs w:val="24"/>
          <w:lang w:val="en-US"/>
        </w:rPr>
        <w:lastRenderedPageBreak/>
        <w:t>Pertanyaan</w:t>
      </w:r>
      <w:proofErr w:type="spellEnd"/>
    </w:p>
    <w:p w14:paraId="0A9BC86F" w14:textId="2ACFF439" w:rsidR="008F6663" w:rsidRPr="0095012D" w:rsidRDefault="00063074" w:rsidP="00A905DD">
      <w:pPr>
        <w:pStyle w:val="ListParagraph"/>
        <w:numPr>
          <w:ilvl w:val="0"/>
          <w:numId w:val="1"/>
        </w:num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Menampilkan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/>
          <w:i/>
          <w:iCs/>
          <w:color w:val="000000" w:themeColor="text1"/>
          <w:sz w:val="24"/>
          <w:szCs w:val="24"/>
          <w:lang w:val="en-US"/>
        </w:rPr>
        <w:t xml:space="preserve">course </w:t>
      </w:r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pernah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diajar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setidaknya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2 </w:t>
      </w:r>
      <w:r>
        <w:rPr>
          <w:rFonts w:ascii="Times New Roman" w:eastAsia="Calibri" w:hAnsi="Times New Roman"/>
          <w:i/>
          <w:iCs/>
          <w:color w:val="000000" w:themeColor="text1"/>
          <w:sz w:val="24"/>
          <w:szCs w:val="24"/>
          <w:lang w:val="en-US"/>
        </w:rPr>
        <w:t>instructor</w:t>
      </w:r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!</w:t>
      </w:r>
    </w:p>
    <w:p w14:paraId="15F9C961" w14:textId="77777777" w:rsidR="00774BCF" w:rsidRPr="0079554E" w:rsidRDefault="00774BCF" w:rsidP="0079554E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156511E2" w14:textId="77777777" w:rsidR="008F6663" w:rsidRDefault="004B2C56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 xml:space="preserve">Implementasi </w:t>
      </w:r>
    </w:p>
    <w:tbl>
      <w:tblPr>
        <w:tblStyle w:val="TableGrid0"/>
        <w:tblW w:w="8280" w:type="dxa"/>
        <w:tblInd w:w="265" w:type="dxa"/>
        <w:tblLayout w:type="fixed"/>
        <w:tblCellMar>
          <w:left w:w="108" w:type="dxa"/>
          <w:right w:w="186" w:type="dxa"/>
        </w:tblCellMar>
        <w:tblLook w:val="04A0" w:firstRow="1" w:lastRow="0" w:firstColumn="1" w:lastColumn="0" w:noHBand="0" w:noVBand="1"/>
      </w:tblPr>
      <w:tblGrid>
        <w:gridCol w:w="8280"/>
      </w:tblGrid>
      <w:tr w:rsidR="00774BCF" w14:paraId="6BAC13CC" w14:textId="77777777" w:rsidTr="007F3A59">
        <w:trPr>
          <w:trHeight w:val="116"/>
        </w:trPr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37B40" w14:textId="6F022544" w:rsidR="00774BCF" w:rsidRPr="00177A5A" w:rsidRDefault="00FB6C46" w:rsidP="00B2613A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6C46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 xml:space="preserve">select title from course where EXISTS (select </w:t>
            </w:r>
            <w:proofErr w:type="spellStart"/>
            <w:r w:rsidRPr="00FB6C46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>course_id</w:t>
            </w:r>
            <w:proofErr w:type="spellEnd"/>
            <w:r w:rsidRPr="00FB6C46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 xml:space="preserve"> from teaches group by </w:t>
            </w:r>
            <w:proofErr w:type="spellStart"/>
            <w:r w:rsidRPr="00FB6C46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>course_id</w:t>
            </w:r>
            <w:proofErr w:type="spellEnd"/>
            <w:r w:rsidRPr="00FB6C46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 xml:space="preserve"> having </w:t>
            </w:r>
            <w:proofErr w:type="gramStart"/>
            <w:r w:rsidRPr="00FB6C46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>count(</w:t>
            </w:r>
            <w:proofErr w:type="gramEnd"/>
            <w:r w:rsidRPr="00FB6C46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>ID) &gt;=2)</w:t>
            </w:r>
          </w:p>
        </w:tc>
      </w:tr>
    </w:tbl>
    <w:p w14:paraId="71F2D02C" w14:textId="77777777" w:rsidR="00774BCF" w:rsidRDefault="00774BCF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25E78B66" w14:textId="1352FE4F" w:rsidR="008F6663" w:rsidRDefault="004B2C56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Tampilan Keluaran</w:t>
      </w:r>
    </w:p>
    <w:p w14:paraId="3EDB8C77" w14:textId="18328283" w:rsidR="008F6663" w:rsidRDefault="00012168" w:rsidP="005F618F">
      <w:pPr>
        <w:spacing w:after="36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4C5A445" wp14:editId="389C0801">
            <wp:extent cx="5791835" cy="6205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620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84DB" w14:textId="77777777" w:rsidR="008F6663" w:rsidRDefault="004B2C56">
      <w:pPr>
        <w:spacing w:after="22" w:line="252" w:lineRule="auto"/>
        <w:ind w:left="270" w:hanging="720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/>
          <w:b/>
          <w:sz w:val="24"/>
          <w:szCs w:val="24"/>
          <w:lang w:val="en-US"/>
        </w:rPr>
        <w:t xml:space="preserve">           </w:t>
      </w:r>
    </w:p>
    <w:p w14:paraId="7721539E" w14:textId="77777777" w:rsidR="00012168" w:rsidRDefault="00012168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</w:rPr>
      </w:pPr>
    </w:p>
    <w:p w14:paraId="66FD6DF1" w14:textId="54EBDA44" w:rsidR="008F6663" w:rsidRDefault="004B2C56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lastRenderedPageBreak/>
        <w:t xml:space="preserve">Pembahasan dan Analisis </w:t>
      </w:r>
    </w:p>
    <w:p w14:paraId="04A70156" w14:textId="58967B93" w:rsidR="00063074" w:rsidRDefault="00012168" w:rsidP="007A3779">
      <w:pPr>
        <w:spacing w:after="22" w:line="252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/>
          <w:bCs/>
          <w:sz w:val="24"/>
          <w:szCs w:val="24"/>
          <w:lang w:val="en-US"/>
        </w:rPr>
        <w:t>Query ‘</w:t>
      </w:r>
      <w:r w:rsidRPr="00012168">
        <w:rPr>
          <w:rFonts w:ascii="Times New Roman" w:eastAsia="Calibri" w:hAnsi="Times New Roman"/>
          <w:bCs/>
          <w:sz w:val="24"/>
          <w:szCs w:val="24"/>
          <w:lang w:val="en-US"/>
        </w:rPr>
        <w:t>select title from course</w:t>
      </w:r>
      <w:proofErr w:type="gramStart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’ 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berarti</w:t>
      </w:r>
      <w:proofErr w:type="spellEnd"/>
      <w:proofErr w:type="gram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mengambil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kolom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title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table course </w:t>
      </w:r>
    </w:p>
    <w:p w14:paraId="200FABBE" w14:textId="3AB364E1" w:rsidR="00012168" w:rsidRDefault="00012168" w:rsidP="007A3779">
      <w:pPr>
        <w:spacing w:after="22" w:line="252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/>
          <w:bCs/>
          <w:sz w:val="24"/>
          <w:szCs w:val="24"/>
          <w:lang w:val="en-US"/>
        </w:rPr>
        <w:t>Query ‘</w:t>
      </w:r>
      <w:r w:rsidRPr="00012168">
        <w:rPr>
          <w:rFonts w:ascii="Times New Roman" w:eastAsia="Calibri" w:hAnsi="Times New Roman"/>
          <w:bCs/>
          <w:sz w:val="24"/>
          <w:szCs w:val="24"/>
          <w:lang w:val="en-US"/>
        </w:rPr>
        <w:t>where EXISTS</w:t>
      </w:r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r w:rsidRPr="00012168">
        <w:rPr>
          <w:rFonts w:ascii="Times New Roman" w:eastAsia="Calibri" w:hAnsi="Times New Roman"/>
          <w:bCs/>
          <w:sz w:val="24"/>
          <w:szCs w:val="24"/>
          <w:lang w:val="en-US"/>
        </w:rPr>
        <w:t xml:space="preserve">(select </w:t>
      </w:r>
      <w:proofErr w:type="spellStart"/>
      <w:r w:rsidRPr="00012168">
        <w:rPr>
          <w:rFonts w:ascii="Times New Roman" w:eastAsia="Calibri" w:hAnsi="Times New Roman"/>
          <w:bCs/>
          <w:sz w:val="24"/>
          <w:szCs w:val="24"/>
          <w:lang w:val="en-US"/>
        </w:rPr>
        <w:t>course_id</w:t>
      </w:r>
      <w:proofErr w:type="spellEnd"/>
      <w:r w:rsidRPr="00012168">
        <w:rPr>
          <w:rFonts w:ascii="Times New Roman" w:eastAsia="Calibri" w:hAnsi="Times New Roman"/>
          <w:bCs/>
          <w:sz w:val="24"/>
          <w:szCs w:val="24"/>
          <w:lang w:val="en-US"/>
        </w:rPr>
        <w:t xml:space="preserve"> from teaches group by </w:t>
      </w:r>
      <w:proofErr w:type="spellStart"/>
      <w:r w:rsidRPr="00012168">
        <w:rPr>
          <w:rFonts w:ascii="Times New Roman" w:eastAsia="Calibri" w:hAnsi="Times New Roman"/>
          <w:bCs/>
          <w:sz w:val="24"/>
          <w:szCs w:val="24"/>
          <w:lang w:val="en-US"/>
        </w:rPr>
        <w:t>course_id</w:t>
      </w:r>
      <w:proofErr w:type="spellEnd"/>
      <w:r w:rsidRPr="00012168">
        <w:rPr>
          <w:rFonts w:ascii="Times New Roman" w:eastAsia="Calibri" w:hAnsi="Times New Roman"/>
          <w:bCs/>
          <w:sz w:val="24"/>
          <w:szCs w:val="24"/>
          <w:lang w:val="en-US"/>
        </w:rPr>
        <w:t xml:space="preserve"> having </w:t>
      </w:r>
      <w:proofErr w:type="gramStart"/>
      <w:r w:rsidRPr="00012168">
        <w:rPr>
          <w:rFonts w:ascii="Times New Roman" w:eastAsia="Calibri" w:hAnsi="Times New Roman"/>
          <w:bCs/>
          <w:sz w:val="24"/>
          <w:szCs w:val="24"/>
          <w:lang w:val="en-US"/>
        </w:rPr>
        <w:t>count(</w:t>
      </w:r>
      <w:proofErr w:type="gramEnd"/>
      <w:r w:rsidRPr="00012168">
        <w:rPr>
          <w:rFonts w:ascii="Times New Roman" w:eastAsia="Calibri" w:hAnsi="Times New Roman"/>
          <w:bCs/>
          <w:sz w:val="24"/>
          <w:szCs w:val="24"/>
          <w:lang w:val="en-US"/>
        </w:rPr>
        <w:t>ID) &gt;=2)</w:t>
      </w:r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’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berarti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ada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pada subquery ‘</w:t>
      </w:r>
      <w:r w:rsidRPr="00012168">
        <w:rPr>
          <w:rFonts w:ascii="Times New Roman" w:eastAsia="Calibri" w:hAnsi="Times New Roman"/>
          <w:bCs/>
          <w:sz w:val="24"/>
          <w:szCs w:val="24"/>
          <w:lang w:val="en-US"/>
        </w:rPr>
        <w:t xml:space="preserve">(select </w:t>
      </w:r>
      <w:proofErr w:type="spellStart"/>
      <w:r w:rsidRPr="00012168">
        <w:rPr>
          <w:rFonts w:ascii="Times New Roman" w:eastAsia="Calibri" w:hAnsi="Times New Roman"/>
          <w:bCs/>
          <w:sz w:val="24"/>
          <w:szCs w:val="24"/>
          <w:lang w:val="en-US"/>
        </w:rPr>
        <w:t>course_id</w:t>
      </w:r>
      <w:proofErr w:type="spellEnd"/>
      <w:r w:rsidRPr="00012168">
        <w:rPr>
          <w:rFonts w:ascii="Times New Roman" w:eastAsia="Calibri" w:hAnsi="Times New Roman"/>
          <w:bCs/>
          <w:sz w:val="24"/>
          <w:szCs w:val="24"/>
          <w:lang w:val="en-US"/>
        </w:rPr>
        <w:t xml:space="preserve"> from teaches group by </w:t>
      </w:r>
      <w:proofErr w:type="spellStart"/>
      <w:r w:rsidRPr="00012168">
        <w:rPr>
          <w:rFonts w:ascii="Times New Roman" w:eastAsia="Calibri" w:hAnsi="Times New Roman"/>
          <w:bCs/>
          <w:sz w:val="24"/>
          <w:szCs w:val="24"/>
          <w:lang w:val="en-US"/>
        </w:rPr>
        <w:t>course_id</w:t>
      </w:r>
      <w:proofErr w:type="spellEnd"/>
      <w:r w:rsidRPr="00012168">
        <w:rPr>
          <w:rFonts w:ascii="Times New Roman" w:eastAsia="Calibri" w:hAnsi="Times New Roman"/>
          <w:bCs/>
          <w:sz w:val="24"/>
          <w:szCs w:val="24"/>
          <w:lang w:val="en-US"/>
        </w:rPr>
        <w:t xml:space="preserve"> having count(ID) &gt;=2)</w:t>
      </w:r>
      <w:r>
        <w:rPr>
          <w:rFonts w:ascii="Times New Roman" w:eastAsia="Calibri" w:hAnsi="Times New Roman"/>
          <w:bCs/>
          <w:sz w:val="24"/>
          <w:szCs w:val="24"/>
          <w:lang w:val="en-US"/>
        </w:rPr>
        <w:t>’</w:t>
      </w:r>
    </w:p>
    <w:p w14:paraId="0F31E55B" w14:textId="0ECFDBFB" w:rsidR="00012168" w:rsidRDefault="00012168" w:rsidP="007A3779">
      <w:pPr>
        <w:spacing w:after="22" w:line="252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/>
          <w:bCs/>
          <w:sz w:val="24"/>
          <w:szCs w:val="24"/>
          <w:lang w:val="en-US"/>
        </w:rPr>
        <w:t>Query ‘</w:t>
      </w:r>
      <w:r w:rsidRPr="00012168">
        <w:rPr>
          <w:rFonts w:ascii="Times New Roman" w:eastAsia="Calibri" w:hAnsi="Times New Roman"/>
          <w:bCs/>
          <w:sz w:val="24"/>
          <w:szCs w:val="24"/>
          <w:lang w:val="en-US"/>
        </w:rPr>
        <w:t xml:space="preserve">(select </w:t>
      </w:r>
      <w:proofErr w:type="spellStart"/>
      <w:r w:rsidRPr="00012168">
        <w:rPr>
          <w:rFonts w:ascii="Times New Roman" w:eastAsia="Calibri" w:hAnsi="Times New Roman"/>
          <w:bCs/>
          <w:sz w:val="24"/>
          <w:szCs w:val="24"/>
          <w:lang w:val="en-US"/>
        </w:rPr>
        <w:t>course_id</w:t>
      </w:r>
      <w:proofErr w:type="spellEnd"/>
      <w:r w:rsidRPr="00012168">
        <w:rPr>
          <w:rFonts w:ascii="Times New Roman" w:eastAsia="Calibri" w:hAnsi="Times New Roman"/>
          <w:bCs/>
          <w:sz w:val="24"/>
          <w:szCs w:val="24"/>
          <w:lang w:val="en-US"/>
        </w:rPr>
        <w:t xml:space="preserve"> from teaches group by </w:t>
      </w:r>
      <w:proofErr w:type="spellStart"/>
      <w:r w:rsidRPr="00012168">
        <w:rPr>
          <w:rFonts w:ascii="Times New Roman" w:eastAsia="Calibri" w:hAnsi="Times New Roman"/>
          <w:bCs/>
          <w:sz w:val="24"/>
          <w:szCs w:val="24"/>
          <w:lang w:val="en-US"/>
        </w:rPr>
        <w:t>course_id</w:t>
      </w:r>
      <w:proofErr w:type="spellEnd"/>
      <w:r w:rsidRPr="00012168">
        <w:rPr>
          <w:rFonts w:ascii="Times New Roman" w:eastAsia="Calibri" w:hAnsi="Times New Roman"/>
          <w:bCs/>
          <w:sz w:val="24"/>
          <w:szCs w:val="24"/>
          <w:lang w:val="en-US"/>
        </w:rPr>
        <w:t xml:space="preserve"> having </w:t>
      </w:r>
      <w:proofErr w:type="gramStart"/>
      <w:r w:rsidRPr="00012168">
        <w:rPr>
          <w:rFonts w:ascii="Times New Roman" w:eastAsia="Calibri" w:hAnsi="Times New Roman"/>
          <w:bCs/>
          <w:sz w:val="24"/>
          <w:szCs w:val="24"/>
          <w:lang w:val="en-US"/>
        </w:rPr>
        <w:t>count(</w:t>
      </w:r>
      <w:proofErr w:type="gramEnd"/>
      <w:r w:rsidRPr="00012168">
        <w:rPr>
          <w:rFonts w:ascii="Times New Roman" w:eastAsia="Calibri" w:hAnsi="Times New Roman"/>
          <w:bCs/>
          <w:sz w:val="24"/>
          <w:szCs w:val="24"/>
          <w:lang w:val="en-US"/>
        </w:rPr>
        <w:t>ID) &gt;=2)</w:t>
      </w:r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’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berarti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memilih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course_id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table teaches yang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kemudian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dikelompokan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berdasarkan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course_id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yang, ‘</w:t>
      </w:r>
      <w:r w:rsidRPr="00012168">
        <w:rPr>
          <w:rFonts w:ascii="Times New Roman" w:eastAsia="Calibri" w:hAnsi="Times New Roman"/>
          <w:bCs/>
          <w:sz w:val="24"/>
          <w:szCs w:val="24"/>
          <w:lang w:val="en-US"/>
        </w:rPr>
        <w:t>having count(ID) &gt;=2</w:t>
      </w:r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’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berarti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select pada query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tersebut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hanya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berlaku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pada course id yang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memiliki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jumlah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ID minimal 2</w:t>
      </w:r>
    </w:p>
    <w:p w14:paraId="5736ED72" w14:textId="77777777" w:rsidR="00012168" w:rsidRDefault="00012168" w:rsidP="007A3779">
      <w:pPr>
        <w:spacing w:after="22" w:line="252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39EA17E6" w14:textId="77777777" w:rsidR="00063074" w:rsidRDefault="00063074" w:rsidP="00063074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/>
          <w:b/>
          <w:sz w:val="24"/>
          <w:szCs w:val="24"/>
          <w:lang w:val="en-US"/>
        </w:rPr>
        <w:t>Pertanyaan</w:t>
      </w:r>
      <w:proofErr w:type="spellEnd"/>
    </w:p>
    <w:p w14:paraId="64A3A2A7" w14:textId="195AD120" w:rsidR="00063074" w:rsidRPr="0095012D" w:rsidRDefault="00063074" w:rsidP="00063074">
      <w:pPr>
        <w:pStyle w:val="ListParagraph"/>
        <w:numPr>
          <w:ilvl w:val="0"/>
          <w:numId w:val="1"/>
        </w:num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Menampilkan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/>
          <w:i/>
          <w:iCs/>
          <w:color w:val="000000" w:themeColor="text1"/>
          <w:sz w:val="24"/>
          <w:szCs w:val="24"/>
          <w:lang w:val="en-US"/>
        </w:rPr>
        <w:t xml:space="preserve">student </w:t>
      </w:r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yang paling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banyak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mendapat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nilai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A!</w:t>
      </w:r>
    </w:p>
    <w:p w14:paraId="74A3C12C" w14:textId="77777777" w:rsidR="00063074" w:rsidRPr="0079554E" w:rsidRDefault="00063074" w:rsidP="00063074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4936B363" w14:textId="77777777" w:rsidR="00063074" w:rsidRDefault="00063074" w:rsidP="00063074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 xml:space="preserve">Implementasi </w:t>
      </w:r>
    </w:p>
    <w:tbl>
      <w:tblPr>
        <w:tblStyle w:val="TableGrid0"/>
        <w:tblW w:w="8280" w:type="dxa"/>
        <w:tblInd w:w="265" w:type="dxa"/>
        <w:tblLayout w:type="fixed"/>
        <w:tblCellMar>
          <w:left w:w="108" w:type="dxa"/>
          <w:right w:w="186" w:type="dxa"/>
        </w:tblCellMar>
        <w:tblLook w:val="04A0" w:firstRow="1" w:lastRow="0" w:firstColumn="1" w:lastColumn="0" w:noHBand="0" w:noVBand="1"/>
      </w:tblPr>
      <w:tblGrid>
        <w:gridCol w:w="8280"/>
      </w:tblGrid>
      <w:tr w:rsidR="00063074" w14:paraId="7DC6320D" w14:textId="77777777" w:rsidTr="00CD090F">
        <w:trPr>
          <w:trHeight w:val="116"/>
        </w:trPr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E546A" w14:textId="77777777" w:rsidR="00012168" w:rsidRPr="00012168" w:rsidRDefault="00012168" w:rsidP="000121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</w:pPr>
            <w:r w:rsidRPr="00012168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 xml:space="preserve">select * from student where ID IN (select ID from (select top 1 count(grade) </w:t>
            </w:r>
            <w:proofErr w:type="spellStart"/>
            <w:r w:rsidRPr="00012168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>jumlah</w:t>
            </w:r>
            <w:proofErr w:type="spellEnd"/>
            <w:r w:rsidRPr="00012168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 xml:space="preserve">, ID from takes where grade = 'A' group by ID order by </w:t>
            </w:r>
            <w:proofErr w:type="spellStart"/>
            <w:r w:rsidRPr="00012168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>jumlah</w:t>
            </w:r>
            <w:proofErr w:type="spellEnd"/>
            <w:r w:rsidRPr="00012168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 xml:space="preserve"> DESC</w:t>
            </w:r>
          </w:p>
          <w:p w14:paraId="5639376E" w14:textId="77777777" w:rsidR="00012168" w:rsidRPr="00012168" w:rsidRDefault="00012168" w:rsidP="000121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</w:pPr>
            <w:r w:rsidRPr="00012168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 xml:space="preserve">) </w:t>
            </w:r>
            <w:proofErr w:type="spellStart"/>
            <w:r w:rsidRPr="00012168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>maks</w:t>
            </w:r>
            <w:proofErr w:type="spellEnd"/>
            <w:r w:rsidRPr="00012168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>)</w:t>
            </w:r>
          </w:p>
          <w:p w14:paraId="528CC74A" w14:textId="57BACC59" w:rsidR="00063074" w:rsidRPr="00177A5A" w:rsidRDefault="00063074" w:rsidP="005F2836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377B2A90" w14:textId="01429CA7" w:rsidR="00063074" w:rsidRDefault="00063074" w:rsidP="00063074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73805A27" w14:textId="1E0F7FCF" w:rsidR="00012168" w:rsidRDefault="00012168" w:rsidP="00063074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53A6EDF5" w14:textId="4603ADF7" w:rsidR="00012168" w:rsidRDefault="00012168" w:rsidP="00063074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1635AE08" w14:textId="24621F75" w:rsidR="00012168" w:rsidRDefault="00012168" w:rsidP="00063074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635D87F8" w14:textId="16362557" w:rsidR="00012168" w:rsidRDefault="00012168" w:rsidP="00063074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364331D4" w14:textId="4ADB66D6" w:rsidR="00012168" w:rsidRDefault="00012168" w:rsidP="00063074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5E04EAE5" w14:textId="7DB43425" w:rsidR="00012168" w:rsidRDefault="00012168" w:rsidP="00063074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0541714C" w14:textId="3AA41BD8" w:rsidR="00012168" w:rsidRDefault="00012168" w:rsidP="00063074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44CCFFE4" w14:textId="0781A02E" w:rsidR="00012168" w:rsidRDefault="00012168" w:rsidP="00063074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12EAA9BB" w14:textId="4F7E1412" w:rsidR="00012168" w:rsidRDefault="00012168" w:rsidP="00063074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32D4C5AA" w14:textId="27AFDD68" w:rsidR="00012168" w:rsidRDefault="00012168" w:rsidP="00063074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20CD9FAC" w14:textId="0B734881" w:rsidR="00012168" w:rsidRDefault="00012168" w:rsidP="00063074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60B1271F" w14:textId="0736BB30" w:rsidR="00012168" w:rsidRDefault="00012168" w:rsidP="00063074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59B7DBA1" w14:textId="7D719C5B" w:rsidR="00012168" w:rsidRDefault="00012168" w:rsidP="00063074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0A884C58" w14:textId="29E5740F" w:rsidR="00012168" w:rsidRDefault="00012168" w:rsidP="00063074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62A21DBE" w14:textId="005BE801" w:rsidR="00012168" w:rsidRDefault="00012168" w:rsidP="00063074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60E02A01" w14:textId="12B858AF" w:rsidR="00012168" w:rsidRDefault="00012168" w:rsidP="00063074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452EFE27" w14:textId="36D8EA12" w:rsidR="00012168" w:rsidRDefault="00012168" w:rsidP="00063074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3A988E74" w14:textId="099DD0C9" w:rsidR="00012168" w:rsidRDefault="00012168" w:rsidP="00063074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065F5DEE" w14:textId="13A31BB3" w:rsidR="00012168" w:rsidRDefault="00012168" w:rsidP="00063074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736A6A41" w14:textId="547B43B6" w:rsidR="00012168" w:rsidRDefault="00012168" w:rsidP="00063074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17E17FF3" w14:textId="40F65728" w:rsidR="00012168" w:rsidRDefault="00012168" w:rsidP="00063074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457A771E" w14:textId="77777777" w:rsidR="00012168" w:rsidRDefault="00012168" w:rsidP="00063074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0B1CAA50" w14:textId="77777777" w:rsidR="00063074" w:rsidRDefault="00063074" w:rsidP="00063074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Tampilan Keluaran</w:t>
      </w:r>
    </w:p>
    <w:p w14:paraId="65BE63ED" w14:textId="7619BA9A" w:rsidR="00063074" w:rsidRDefault="00012168" w:rsidP="00012168">
      <w:pPr>
        <w:spacing w:after="36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418AA45" wp14:editId="0E342380">
            <wp:extent cx="5791835" cy="62204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622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6306" w14:textId="77777777" w:rsidR="00063074" w:rsidRDefault="00063074" w:rsidP="00063074">
      <w:pPr>
        <w:spacing w:after="22" w:line="252" w:lineRule="auto"/>
        <w:ind w:left="270" w:hanging="720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/>
          <w:b/>
          <w:sz w:val="24"/>
          <w:szCs w:val="24"/>
          <w:lang w:val="en-US"/>
        </w:rPr>
        <w:t xml:space="preserve">           </w:t>
      </w:r>
    </w:p>
    <w:p w14:paraId="7A3FB48B" w14:textId="77777777" w:rsidR="00063074" w:rsidRDefault="00063074" w:rsidP="00063074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 xml:space="preserve">Pembahasan dan Analisis </w:t>
      </w:r>
    </w:p>
    <w:p w14:paraId="6AE3A2D1" w14:textId="1F2C0BE2" w:rsidR="00063074" w:rsidRDefault="00E86C80" w:rsidP="007A3779">
      <w:pPr>
        <w:spacing w:after="22" w:line="252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‘Select * from student where ID IN’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berarti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memilih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semua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table student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dimana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ID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berada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pada sub-Query ‘</w:t>
      </w:r>
      <w:r w:rsidRPr="00E86C80">
        <w:rPr>
          <w:rFonts w:ascii="Times New Roman" w:eastAsia="Calibri" w:hAnsi="Times New Roman"/>
          <w:bCs/>
          <w:sz w:val="24"/>
          <w:szCs w:val="24"/>
          <w:lang w:val="en-US"/>
        </w:rPr>
        <w:t xml:space="preserve">select ID from (select top 1 count(grade) </w:t>
      </w:r>
      <w:proofErr w:type="spellStart"/>
      <w:r w:rsidRPr="00E86C80">
        <w:rPr>
          <w:rFonts w:ascii="Times New Roman" w:eastAsia="Calibri" w:hAnsi="Times New Roman"/>
          <w:bCs/>
          <w:sz w:val="24"/>
          <w:szCs w:val="24"/>
          <w:lang w:val="en-US"/>
        </w:rPr>
        <w:t>jumlah</w:t>
      </w:r>
      <w:proofErr w:type="spellEnd"/>
      <w:r w:rsidRPr="00E86C80">
        <w:rPr>
          <w:rFonts w:ascii="Times New Roman" w:eastAsia="Calibri" w:hAnsi="Times New Roman"/>
          <w:bCs/>
          <w:sz w:val="24"/>
          <w:szCs w:val="24"/>
          <w:lang w:val="en-US"/>
        </w:rPr>
        <w:t xml:space="preserve">, ID from takes where grade = 'A' group by ID order by </w:t>
      </w:r>
      <w:proofErr w:type="spellStart"/>
      <w:r w:rsidRPr="00E86C80">
        <w:rPr>
          <w:rFonts w:ascii="Times New Roman" w:eastAsia="Calibri" w:hAnsi="Times New Roman"/>
          <w:bCs/>
          <w:sz w:val="24"/>
          <w:szCs w:val="24"/>
          <w:lang w:val="en-US"/>
        </w:rPr>
        <w:t>jumlah</w:t>
      </w:r>
      <w:proofErr w:type="spellEnd"/>
      <w:r w:rsidRPr="00E86C80">
        <w:rPr>
          <w:rFonts w:ascii="Times New Roman" w:eastAsia="Calibri" w:hAnsi="Times New Roman"/>
          <w:bCs/>
          <w:sz w:val="24"/>
          <w:szCs w:val="24"/>
          <w:lang w:val="en-US"/>
        </w:rPr>
        <w:t xml:space="preserve"> DESC) </w:t>
      </w:r>
      <w:proofErr w:type="spellStart"/>
      <w:r w:rsidRPr="00E86C80">
        <w:rPr>
          <w:rFonts w:ascii="Times New Roman" w:eastAsia="Calibri" w:hAnsi="Times New Roman"/>
          <w:bCs/>
          <w:sz w:val="24"/>
          <w:szCs w:val="24"/>
          <w:lang w:val="en-US"/>
        </w:rPr>
        <w:t>maks</w:t>
      </w:r>
      <w:proofErr w:type="spellEnd"/>
      <w:r w:rsidRPr="00E86C80">
        <w:rPr>
          <w:rFonts w:ascii="Times New Roman" w:eastAsia="Calibri" w:hAnsi="Times New Roman"/>
          <w:bCs/>
          <w:sz w:val="24"/>
          <w:szCs w:val="24"/>
          <w:lang w:val="en-US"/>
        </w:rPr>
        <w:t>)</w:t>
      </w:r>
      <w:r>
        <w:rPr>
          <w:rFonts w:ascii="Times New Roman" w:eastAsia="Calibri" w:hAnsi="Times New Roman"/>
          <w:bCs/>
          <w:sz w:val="24"/>
          <w:szCs w:val="24"/>
          <w:lang w:val="en-US"/>
        </w:rPr>
        <w:t>’</w:t>
      </w:r>
    </w:p>
    <w:p w14:paraId="77D0A64E" w14:textId="68B2132F" w:rsidR="00E86C80" w:rsidRDefault="00E86C80" w:rsidP="007A3779">
      <w:pPr>
        <w:spacing w:after="22" w:line="252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/>
          <w:bCs/>
          <w:sz w:val="24"/>
          <w:szCs w:val="24"/>
          <w:lang w:val="en-US"/>
        </w:rPr>
        <w:t>‘</w:t>
      </w:r>
      <w:r w:rsidRPr="00E86C80">
        <w:rPr>
          <w:rFonts w:ascii="Times New Roman" w:eastAsia="Calibri" w:hAnsi="Times New Roman"/>
          <w:bCs/>
          <w:sz w:val="24"/>
          <w:szCs w:val="24"/>
          <w:lang w:val="en-US"/>
        </w:rPr>
        <w:t xml:space="preserve">select ID from (select top 1 count(grade) </w:t>
      </w:r>
      <w:proofErr w:type="spellStart"/>
      <w:r w:rsidRPr="00E86C80">
        <w:rPr>
          <w:rFonts w:ascii="Times New Roman" w:eastAsia="Calibri" w:hAnsi="Times New Roman"/>
          <w:bCs/>
          <w:sz w:val="24"/>
          <w:szCs w:val="24"/>
          <w:lang w:val="en-US"/>
        </w:rPr>
        <w:t>jumlah</w:t>
      </w:r>
      <w:proofErr w:type="spellEnd"/>
      <w:r w:rsidRPr="00E86C80">
        <w:rPr>
          <w:rFonts w:ascii="Times New Roman" w:eastAsia="Calibri" w:hAnsi="Times New Roman"/>
          <w:bCs/>
          <w:sz w:val="24"/>
          <w:szCs w:val="24"/>
          <w:lang w:val="en-US"/>
        </w:rPr>
        <w:t xml:space="preserve">, ID from takes where grade = 'A' group by ID order by </w:t>
      </w:r>
      <w:proofErr w:type="spellStart"/>
      <w:r w:rsidRPr="00E86C80">
        <w:rPr>
          <w:rFonts w:ascii="Times New Roman" w:eastAsia="Calibri" w:hAnsi="Times New Roman"/>
          <w:bCs/>
          <w:sz w:val="24"/>
          <w:szCs w:val="24"/>
          <w:lang w:val="en-US"/>
        </w:rPr>
        <w:t>jumlah</w:t>
      </w:r>
      <w:proofErr w:type="spellEnd"/>
      <w:r w:rsidRPr="00E86C80">
        <w:rPr>
          <w:rFonts w:ascii="Times New Roman" w:eastAsia="Calibri" w:hAnsi="Times New Roman"/>
          <w:bCs/>
          <w:sz w:val="24"/>
          <w:szCs w:val="24"/>
          <w:lang w:val="en-US"/>
        </w:rPr>
        <w:t xml:space="preserve"> DESC) </w:t>
      </w:r>
      <w:proofErr w:type="spellStart"/>
      <w:r w:rsidRPr="00E86C80">
        <w:rPr>
          <w:rFonts w:ascii="Times New Roman" w:eastAsia="Calibri" w:hAnsi="Times New Roman"/>
          <w:bCs/>
          <w:sz w:val="24"/>
          <w:szCs w:val="24"/>
          <w:lang w:val="en-US"/>
        </w:rPr>
        <w:t>maks</w:t>
      </w:r>
      <w:proofErr w:type="spellEnd"/>
      <w:r w:rsidRPr="00E86C80">
        <w:rPr>
          <w:rFonts w:ascii="Times New Roman" w:eastAsia="Calibri" w:hAnsi="Times New Roman"/>
          <w:bCs/>
          <w:sz w:val="24"/>
          <w:szCs w:val="24"/>
          <w:lang w:val="en-US"/>
        </w:rPr>
        <w:t>)</w:t>
      </w:r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’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berarti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mengambil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ID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sub-Query ‘</w:t>
      </w:r>
      <w:r w:rsidRPr="00E86C80">
        <w:rPr>
          <w:rFonts w:ascii="Times New Roman" w:eastAsia="Calibri" w:hAnsi="Times New Roman"/>
          <w:bCs/>
          <w:sz w:val="24"/>
          <w:szCs w:val="24"/>
          <w:lang w:val="en-US"/>
        </w:rPr>
        <w:t xml:space="preserve">(select top 1 count(grade) </w:t>
      </w:r>
      <w:proofErr w:type="spellStart"/>
      <w:r w:rsidRPr="00E86C80">
        <w:rPr>
          <w:rFonts w:ascii="Times New Roman" w:eastAsia="Calibri" w:hAnsi="Times New Roman"/>
          <w:bCs/>
          <w:sz w:val="24"/>
          <w:szCs w:val="24"/>
          <w:lang w:val="en-US"/>
        </w:rPr>
        <w:t>jumlah</w:t>
      </w:r>
      <w:proofErr w:type="spellEnd"/>
      <w:r w:rsidRPr="00E86C80">
        <w:rPr>
          <w:rFonts w:ascii="Times New Roman" w:eastAsia="Calibri" w:hAnsi="Times New Roman"/>
          <w:bCs/>
          <w:sz w:val="24"/>
          <w:szCs w:val="24"/>
          <w:lang w:val="en-US"/>
        </w:rPr>
        <w:t xml:space="preserve">, ID from takes where grade = 'A' group by ID order by </w:t>
      </w:r>
      <w:proofErr w:type="spellStart"/>
      <w:r w:rsidRPr="00E86C80">
        <w:rPr>
          <w:rFonts w:ascii="Times New Roman" w:eastAsia="Calibri" w:hAnsi="Times New Roman"/>
          <w:bCs/>
          <w:sz w:val="24"/>
          <w:szCs w:val="24"/>
          <w:lang w:val="en-US"/>
        </w:rPr>
        <w:t>jumlah</w:t>
      </w:r>
      <w:proofErr w:type="spellEnd"/>
      <w:r w:rsidRPr="00E86C80">
        <w:rPr>
          <w:rFonts w:ascii="Times New Roman" w:eastAsia="Calibri" w:hAnsi="Times New Roman"/>
          <w:bCs/>
          <w:sz w:val="24"/>
          <w:szCs w:val="24"/>
          <w:lang w:val="en-US"/>
        </w:rPr>
        <w:t xml:space="preserve"> DESC)</w:t>
      </w:r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’ yang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diberi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alias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maks</w:t>
      </w:r>
      <w:proofErr w:type="spellEnd"/>
    </w:p>
    <w:p w14:paraId="1296D26F" w14:textId="062410EA" w:rsidR="00E86C80" w:rsidRPr="00A01772" w:rsidRDefault="00E86C80" w:rsidP="007A3779">
      <w:pPr>
        <w:spacing w:after="22" w:line="252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/>
          <w:bCs/>
          <w:sz w:val="24"/>
          <w:szCs w:val="24"/>
          <w:lang w:val="en-US"/>
        </w:rPr>
        <w:lastRenderedPageBreak/>
        <w:t>‘</w:t>
      </w:r>
      <w:r w:rsidRPr="00E86C80">
        <w:rPr>
          <w:rFonts w:ascii="Times New Roman" w:eastAsia="Calibri" w:hAnsi="Times New Roman"/>
          <w:bCs/>
          <w:sz w:val="24"/>
          <w:szCs w:val="24"/>
          <w:lang w:val="en-US"/>
        </w:rPr>
        <w:t xml:space="preserve">select top 1 count(grade) </w:t>
      </w:r>
      <w:proofErr w:type="spellStart"/>
      <w:r w:rsidRPr="00E86C80">
        <w:rPr>
          <w:rFonts w:ascii="Times New Roman" w:eastAsia="Calibri" w:hAnsi="Times New Roman"/>
          <w:bCs/>
          <w:sz w:val="24"/>
          <w:szCs w:val="24"/>
          <w:lang w:val="en-US"/>
        </w:rPr>
        <w:t>jumlah</w:t>
      </w:r>
      <w:proofErr w:type="spellEnd"/>
      <w:r w:rsidRPr="00E86C80">
        <w:rPr>
          <w:rFonts w:ascii="Times New Roman" w:eastAsia="Calibri" w:hAnsi="Times New Roman"/>
          <w:bCs/>
          <w:sz w:val="24"/>
          <w:szCs w:val="24"/>
          <w:lang w:val="en-US"/>
        </w:rPr>
        <w:t xml:space="preserve">, ID from takes where grade = 'A' group by ID order by </w:t>
      </w:r>
      <w:proofErr w:type="spellStart"/>
      <w:r w:rsidRPr="00E86C80">
        <w:rPr>
          <w:rFonts w:ascii="Times New Roman" w:eastAsia="Calibri" w:hAnsi="Times New Roman"/>
          <w:bCs/>
          <w:sz w:val="24"/>
          <w:szCs w:val="24"/>
          <w:lang w:val="en-US"/>
        </w:rPr>
        <w:t>jumlah</w:t>
      </w:r>
      <w:proofErr w:type="spellEnd"/>
      <w:r w:rsidRPr="00E86C80">
        <w:rPr>
          <w:rFonts w:ascii="Times New Roman" w:eastAsia="Calibri" w:hAnsi="Times New Roman"/>
          <w:bCs/>
          <w:sz w:val="24"/>
          <w:szCs w:val="24"/>
          <w:lang w:val="en-US"/>
        </w:rPr>
        <w:t xml:space="preserve"> DESC</w:t>
      </w:r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’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berarti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mengambil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top 1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hasil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query count(grade) yang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diberi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alias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jumlah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, dan ID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table takes yang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memiliki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grade ‘A’ yang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kemudian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akan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dikelompokkan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berdasarkan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ID dan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kemudian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diurutkan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berdasarkan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jumlah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secara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menurun</w:t>
      </w:r>
      <w:bookmarkStart w:id="0" w:name="_GoBack"/>
      <w:bookmarkEnd w:id="0"/>
      <w:proofErr w:type="spellEnd"/>
    </w:p>
    <w:sectPr w:rsidR="00E86C80" w:rsidRPr="00A01772">
      <w:pgSz w:w="12240" w:h="15840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24832"/>
    <w:multiLevelType w:val="multilevel"/>
    <w:tmpl w:val="03C24832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242B3DEF"/>
    <w:multiLevelType w:val="multilevel"/>
    <w:tmpl w:val="03C24832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59B40C99"/>
    <w:multiLevelType w:val="multilevel"/>
    <w:tmpl w:val="03C24832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59D055DC"/>
    <w:multiLevelType w:val="multilevel"/>
    <w:tmpl w:val="03C24832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5B5B7D90"/>
    <w:multiLevelType w:val="multilevel"/>
    <w:tmpl w:val="03C24832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64B82C84"/>
    <w:multiLevelType w:val="multilevel"/>
    <w:tmpl w:val="03C24832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698D130B"/>
    <w:multiLevelType w:val="multilevel"/>
    <w:tmpl w:val="03C24832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5B"/>
    <w:rsid w:val="00012168"/>
    <w:rsid w:val="00034A60"/>
    <w:rsid w:val="00063074"/>
    <w:rsid w:val="0007349C"/>
    <w:rsid w:val="00074969"/>
    <w:rsid w:val="00075CDC"/>
    <w:rsid w:val="00082A93"/>
    <w:rsid w:val="000929EB"/>
    <w:rsid w:val="000B0DE2"/>
    <w:rsid w:val="000C2216"/>
    <w:rsid w:val="00120561"/>
    <w:rsid w:val="00121ABA"/>
    <w:rsid w:val="00126722"/>
    <w:rsid w:val="001325F9"/>
    <w:rsid w:val="00147252"/>
    <w:rsid w:val="00177A5A"/>
    <w:rsid w:val="00194F29"/>
    <w:rsid w:val="001A1164"/>
    <w:rsid w:val="001A14AA"/>
    <w:rsid w:val="001B2B2D"/>
    <w:rsid w:val="001E591C"/>
    <w:rsid w:val="001F616F"/>
    <w:rsid w:val="002023C6"/>
    <w:rsid w:val="002328CB"/>
    <w:rsid w:val="002404A4"/>
    <w:rsid w:val="00240CCF"/>
    <w:rsid w:val="00244AD2"/>
    <w:rsid w:val="002454D3"/>
    <w:rsid w:val="0026587E"/>
    <w:rsid w:val="00276753"/>
    <w:rsid w:val="00281D94"/>
    <w:rsid w:val="002B3030"/>
    <w:rsid w:val="002C3963"/>
    <w:rsid w:val="002D7384"/>
    <w:rsid w:val="002D7E3D"/>
    <w:rsid w:val="002D7F74"/>
    <w:rsid w:val="002E032E"/>
    <w:rsid w:val="002F1F11"/>
    <w:rsid w:val="002F2BEE"/>
    <w:rsid w:val="002F4124"/>
    <w:rsid w:val="00316145"/>
    <w:rsid w:val="0032656C"/>
    <w:rsid w:val="00347C65"/>
    <w:rsid w:val="0035515F"/>
    <w:rsid w:val="00371AA1"/>
    <w:rsid w:val="003777A5"/>
    <w:rsid w:val="00380D84"/>
    <w:rsid w:val="00386036"/>
    <w:rsid w:val="004033A0"/>
    <w:rsid w:val="00404096"/>
    <w:rsid w:val="00414D51"/>
    <w:rsid w:val="0041675C"/>
    <w:rsid w:val="00431F7A"/>
    <w:rsid w:val="004678EB"/>
    <w:rsid w:val="00474BBF"/>
    <w:rsid w:val="0048087F"/>
    <w:rsid w:val="004A581C"/>
    <w:rsid w:val="004B2C56"/>
    <w:rsid w:val="004C1421"/>
    <w:rsid w:val="004E6381"/>
    <w:rsid w:val="004F3698"/>
    <w:rsid w:val="00512FDB"/>
    <w:rsid w:val="005221FC"/>
    <w:rsid w:val="005305DA"/>
    <w:rsid w:val="005846FA"/>
    <w:rsid w:val="005876BD"/>
    <w:rsid w:val="005923B0"/>
    <w:rsid w:val="005A2275"/>
    <w:rsid w:val="005C4D2B"/>
    <w:rsid w:val="005C710B"/>
    <w:rsid w:val="005D178C"/>
    <w:rsid w:val="005E03D2"/>
    <w:rsid w:val="005F2836"/>
    <w:rsid w:val="005F618F"/>
    <w:rsid w:val="0061652F"/>
    <w:rsid w:val="006222E5"/>
    <w:rsid w:val="00624F3D"/>
    <w:rsid w:val="00630F5B"/>
    <w:rsid w:val="0064661A"/>
    <w:rsid w:val="006527B6"/>
    <w:rsid w:val="00656BFC"/>
    <w:rsid w:val="00662CBA"/>
    <w:rsid w:val="00687198"/>
    <w:rsid w:val="00693876"/>
    <w:rsid w:val="006B3C79"/>
    <w:rsid w:val="007048DC"/>
    <w:rsid w:val="00716C99"/>
    <w:rsid w:val="00721C37"/>
    <w:rsid w:val="00721FBB"/>
    <w:rsid w:val="007552B3"/>
    <w:rsid w:val="00765889"/>
    <w:rsid w:val="007668D3"/>
    <w:rsid w:val="00774BCF"/>
    <w:rsid w:val="00776B53"/>
    <w:rsid w:val="0078196A"/>
    <w:rsid w:val="00787551"/>
    <w:rsid w:val="0079488C"/>
    <w:rsid w:val="0079554E"/>
    <w:rsid w:val="007A00C9"/>
    <w:rsid w:val="007A2F27"/>
    <w:rsid w:val="007A3779"/>
    <w:rsid w:val="007D309D"/>
    <w:rsid w:val="007F3A9F"/>
    <w:rsid w:val="008501F8"/>
    <w:rsid w:val="00853C28"/>
    <w:rsid w:val="00872187"/>
    <w:rsid w:val="008851CF"/>
    <w:rsid w:val="00885B43"/>
    <w:rsid w:val="008877E0"/>
    <w:rsid w:val="008A53ED"/>
    <w:rsid w:val="008B6543"/>
    <w:rsid w:val="008C10EC"/>
    <w:rsid w:val="008D03AF"/>
    <w:rsid w:val="008F228A"/>
    <w:rsid w:val="008F3064"/>
    <w:rsid w:val="008F6663"/>
    <w:rsid w:val="00915885"/>
    <w:rsid w:val="009331A4"/>
    <w:rsid w:val="00937D94"/>
    <w:rsid w:val="009479A9"/>
    <w:rsid w:val="0095012D"/>
    <w:rsid w:val="0096540F"/>
    <w:rsid w:val="00986A2E"/>
    <w:rsid w:val="00987D43"/>
    <w:rsid w:val="00987D62"/>
    <w:rsid w:val="009A2A68"/>
    <w:rsid w:val="009A6042"/>
    <w:rsid w:val="009B6DFF"/>
    <w:rsid w:val="009D719D"/>
    <w:rsid w:val="009D76D2"/>
    <w:rsid w:val="009F6E00"/>
    <w:rsid w:val="00A01772"/>
    <w:rsid w:val="00A10ADF"/>
    <w:rsid w:val="00A114C3"/>
    <w:rsid w:val="00A114C4"/>
    <w:rsid w:val="00A372C1"/>
    <w:rsid w:val="00A42C7C"/>
    <w:rsid w:val="00A4673E"/>
    <w:rsid w:val="00A905DD"/>
    <w:rsid w:val="00AB726D"/>
    <w:rsid w:val="00AE1297"/>
    <w:rsid w:val="00AE4B50"/>
    <w:rsid w:val="00AF39CE"/>
    <w:rsid w:val="00AF6346"/>
    <w:rsid w:val="00B02DD8"/>
    <w:rsid w:val="00B13662"/>
    <w:rsid w:val="00B13C43"/>
    <w:rsid w:val="00B2613A"/>
    <w:rsid w:val="00B31B4C"/>
    <w:rsid w:val="00B44D13"/>
    <w:rsid w:val="00B661C6"/>
    <w:rsid w:val="00B66E5B"/>
    <w:rsid w:val="00B73A4A"/>
    <w:rsid w:val="00B82E82"/>
    <w:rsid w:val="00B952FE"/>
    <w:rsid w:val="00BA6BDA"/>
    <w:rsid w:val="00BF197B"/>
    <w:rsid w:val="00BF2ABF"/>
    <w:rsid w:val="00C03C05"/>
    <w:rsid w:val="00C233E7"/>
    <w:rsid w:val="00C713A7"/>
    <w:rsid w:val="00CA46D7"/>
    <w:rsid w:val="00CB172B"/>
    <w:rsid w:val="00CB39CD"/>
    <w:rsid w:val="00CC7F6A"/>
    <w:rsid w:val="00CD18B3"/>
    <w:rsid w:val="00CF31B6"/>
    <w:rsid w:val="00CF4D20"/>
    <w:rsid w:val="00D00AA9"/>
    <w:rsid w:val="00D06638"/>
    <w:rsid w:val="00D229B1"/>
    <w:rsid w:val="00D322A0"/>
    <w:rsid w:val="00D5510A"/>
    <w:rsid w:val="00D6783A"/>
    <w:rsid w:val="00D72326"/>
    <w:rsid w:val="00D72331"/>
    <w:rsid w:val="00D76A2A"/>
    <w:rsid w:val="00DB3B2E"/>
    <w:rsid w:val="00DC199A"/>
    <w:rsid w:val="00DC2FF9"/>
    <w:rsid w:val="00DD3637"/>
    <w:rsid w:val="00E0787E"/>
    <w:rsid w:val="00E24B10"/>
    <w:rsid w:val="00E50D69"/>
    <w:rsid w:val="00E55A0C"/>
    <w:rsid w:val="00E624D8"/>
    <w:rsid w:val="00E76128"/>
    <w:rsid w:val="00E84129"/>
    <w:rsid w:val="00E86BD9"/>
    <w:rsid w:val="00E86C80"/>
    <w:rsid w:val="00EA791C"/>
    <w:rsid w:val="00ED61EA"/>
    <w:rsid w:val="00EF059F"/>
    <w:rsid w:val="00EF50A8"/>
    <w:rsid w:val="00F240A3"/>
    <w:rsid w:val="00F33B1A"/>
    <w:rsid w:val="00F51CFE"/>
    <w:rsid w:val="00F5636B"/>
    <w:rsid w:val="00F822F3"/>
    <w:rsid w:val="00FB6C46"/>
    <w:rsid w:val="17EE186E"/>
    <w:rsid w:val="1B504ECC"/>
    <w:rsid w:val="2F6F28CC"/>
    <w:rsid w:val="3C8D01F7"/>
    <w:rsid w:val="48372F69"/>
    <w:rsid w:val="51A57398"/>
    <w:rsid w:val="54934173"/>
    <w:rsid w:val="68A115FE"/>
    <w:rsid w:val="6DC2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F8DAFB4"/>
  <w15:docId w15:val="{7A4D3D29-5CCB-4443-B392-6D0D1D51A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id-ID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ListParagraph1">
    <w:name w:val="List Paragraph1"/>
    <w:basedOn w:val="Normal"/>
    <w:uiPriority w:val="34"/>
    <w:qFormat/>
    <w:pPr>
      <w:spacing w:after="160" w:line="259" w:lineRule="auto"/>
      <w:ind w:left="720"/>
      <w:contextualSpacing/>
    </w:pPr>
    <w:rPr>
      <w:rFonts w:eastAsia="Calibri"/>
      <w:lang w:eastAsia="en-US"/>
    </w:rPr>
  </w:style>
  <w:style w:type="table" w:customStyle="1" w:styleId="TableGrid0">
    <w:name w:val="TableGrid"/>
    <w:qFormat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Ridho</dc:creator>
  <cp:lastModifiedBy>cannino alby</cp:lastModifiedBy>
  <cp:revision>2</cp:revision>
  <cp:lastPrinted>2022-10-24T02:02:00Z</cp:lastPrinted>
  <dcterms:created xsi:type="dcterms:W3CDTF">2022-11-17T09:41:00Z</dcterms:created>
  <dcterms:modified xsi:type="dcterms:W3CDTF">2022-11-17T09:41:00Z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