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C069" w14:textId="50CD7CDC" w:rsidR="0037168D" w:rsidRDefault="00805FB1">
      <w:r>
        <w:t>V</w:t>
      </w:r>
      <w:r w:rsidR="00DF36B3">
        <w:t>4</w:t>
      </w:r>
    </w:p>
    <w:sectPr w:rsidR="0037168D" w:rsidSect="0028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FF"/>
    <w:rsid w:val="001A0ED3"/>
    <w:rsid w:val="002371D3"/>
    <w:rsid w:val="00282719"/>
    <w:rsid w:val="0037168D"/>
    <w:rsid w:val="00476B25"/>
    <w:rsid w:val="006C1813"/>
    <w:rsid w:val="00703BEE"/>
    <w:rsid w:val="007F3368"/>
    <w:rsid w:val="00805FB1"/>
    <w:rsid w:val="00847163"/>
    <w:rsid w:val="008B4FDA"/>
    <w:rsid w:val="008D53F5"/>
    <w:rsid w:val="008E2051"/>
    <w:rsid w:val="009D0628"/>
    <w:rsid w:val="00A211FF"/>
    <w:rsid w:val="00C97552"/>
    <w:rsid w:val="00CA5DBD"/>
    <w:rsid w:val="00D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F8D"/>
  <w15:chartTrackingRefBased/>
  <w15:docId w15:val="{CD1C4663-EDC8-413F-9168-742BF7D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soheilnier@mail.anandaigueschools.org</dc:creator>
  <cp:keywords/>
  <dc:description/>
  <cp:lastModifiedBy>soheilnier@mail.anandaigueschools.org</cp:lastModifiedBy>
  <cp:revision>5</cp:revision>
  <dcterms:created xsi:type="dcterms:W3CDTF">2024-05-06T17:41:00Z</dcterms:created>
  <dcterms:modified xsi:type="dcterms:W3CDTF">2024-05-06T19:39:00Z</dcterms:modified>
</cp:coreProperties>
</file>