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2CF" w:rsidRDefault="00295DEA">
      <w:r>
        <w:t>Informe tarea 5. Física Computacional. Camilo Rivera &amp; Nancy Ruiz</w:t>
      </w:r>
    </w:p>
    <w:p w:rsidR="00295DEA" w:rsidRPr="00295DEA" w:rsidRDefault="00EF5484">
      <w:pPr>
        <w:rPr>
          <w:b/>
          <w:i/>
        </w:rPr>
      </w:pPr>
      <w:r w:rsidRPr="00295DEA">
        <w:rPr>
          <w:b/>
          <w:i/>
        </w:rPr>
        <w:t xml:space="preserve">Punto 1: </w:t>
      </w:r>
    </w:p>
    <w:p w:rsidR="00EF5484" w:rsidRDefault="00295DEA" w:rsidP="005F3C7D">
      <w:pPr>
        <w:jc w:val="both"/>
      </w:pPr>
      <w:r>
        <w:t>O</w:t>
      </w:r>
      <w:r w:rsidR="00EF5484">
        <w:t>btuvimos los datos de 24 encefalogramas cada uno con 400 señales. Al hacer la transformada de Fourier</w:t>
      </w:r>
      <w:r>
        <w:t>, sacar el valor absoluto de cada transformada y elevarlo al cuadrado obtuvimos el espectro de potencias.</w:t>
      </w:r>
    </w:p>
    <w:p w:rsidR="00295DEA" w:rsidRDefault="00295DEA" w:rsidP="005F3C7D">
      <w:pPr>
        <w:jc w:val="both"/>
      </w:pPr>
      <w:r>
        <w:t>De este espectro de potencias obtuvimos los 10 valores más altos e hicimos el resto cero. Después calculamos la transformada de Fourier inversa de estos valores (en la matriz de Fourier inicial) y reconstruimos la señal original. Aunque 10 puntos son una proporción muy pequeña de 400 puntos iniciales, la gráfica de la transformada inversa nos muestra una gráfica muy parecida a la original. Lo cual quiere decir que es posible reconstruir la señal original a partir de pocos valores.</w:t>
      </w:r>
    </w:p>
    <w:p w:rsidR="00A557F2" w:rsidRDefault="00295DEA" w:rsidP="005F3C7D">
      <w:pPr>
        <w:jc w:val="both"/>
      </w:pPr>
      <w:r>
        <w:t>La estadística Chi cuadrado nos permite saber que tan dispersa está la reconstrucción que hicimos respecto a los valores iniciales. En el ejer</w:t>
      </w:r>
      <w:r w:rsidR="00A557F2">
        <w:t xml:space="preserve">cicio obtuvimos un valor para </w:t>
      </w:r>
      <w:proofErr w:type="spellStart"/>
      <w:r w:rsidR="00A557F2">
        <w:t>chi</w:t>
      </w:r>
      <w:proofErr w:type="spellEnd"/>
      <w:r w:rsidR="00A557F2">
        <w:t xml:space="preserve"> cuadrado para cada señal del orden de 10^4-10^5,</w:t>
      </w:r>
      <w:r>
        <w:t xml:space="preserve"> lo cual indica que</w:t>
      </w:r>
      <w:r w:rsidR="00A557F2">
        <w:t xml:space="preserve"> al tomar únicamente 10 valores de 400, la nueva grafica no va a recrear de forma tan precisa la gráfica original. Es de esperarse que los datos de la reconstrucción estén más dispersos de los valores originales.</w:t>
      </w:r>
      <w:bookmarkStart w:id="0" w:name="_GoBack"/>
      <w:bookmarkEnd w:id="0"/>
    </w:p>
    <w:p w:rsidR="00EF5484" w:rsidRPr="00295DEA" w:rsidRDefault="00EF5484" w:rsidP="005F3C7D">
      <w:pPr>
        <w:jc w:val="both"/>
        <w:rPr>
          <w:b/>
          <w:i/>
        </w:rPr>
      </w:pPr>
      <w:r w:rsidRPr="00295DEA">
        <w:rPr>
          <w:b/>
          <w:i/>
        </w:rPr>
        <w:t>Punto 2:</w:t>
      </w:r>
    </w:p>
    <w:p w:rsidR="00B6418D" w:rsidRDefault="00B6418D" w:rsidP="005F3C7D">
      <w:pPr>
        <w:jc w:val="both"/>
      </w:pPr>
      <w:r>
        <w:t xml:space="preserve">Nos han dado los datos del periodo solar </w:t>
      </w:r>
      <w:r w:rsidR="00E7744E">
        <w:t xml:space="preserve">con las columnas del año, mes y </w:t>
      </w:r>
      <w:proofErr w:type="gramStart"/>
      <w:r w:rsidR="00E7744E">
        <w:t>numero</w:t>
      </w:r>
      <w:proofErr w:type="gramEnd"/>
      <w:r w:rsidR="00E7744E">
        <w:t xml:space="preserve"> de observaciones realizadas. En algunos meses no se realizaron observaciones por lo que fue necesario remover los valores de -99.0.  Adicionalmente estos datos no estaban </w:t>
      </w:r>
      <w:proofErr w:type="spellStart"/>
      <w:r w:rsidR="00E7744E">
        <w:t>equi</w:t>
      </w:r>
      <w:proofErr w:type="spellEnd"/>
      <w:r w:rsidR="00E7744E">
        <w:t xml:space="preserve"> espaciados en el tiempo, por lo que fue necesario realizar 3 tipos de interpolaciones: constante, lineal y cubica. </w:t>
      </w:r>
    </w:p>
    <w:p w:rsidR="00E7744E" w:rsidRDefault="00E7744E" w:rsidP="005F3C7D">
      <w:pPr>
        <w:jc w:val="both"/>
      </w:pPr>
      <w:r>
        <w:t xml:space="preserve">La interpolación constante rellena los huecos en el tiempo con el valor anterior al siguiente dato en la columna. La interpolación lineal utiliza rectas de la forma </w:t>
      </w:r>
      <w:proofErr w:type="spellStart"/>
      <w:r>
        <w:t>ax+b</w:t>
      </w:r>
      <w:proofErr w:type="spellEnd"/>
      <w:r>
        <w:t xml:space="preserve">, que se aproximan a los datos para lograr el </w:t>
      </w:r>
      <w:proofErr w:type="spellStart"/>
      <w:r>
        <w:t>equi</w:t>
      </w:r>
      <w:proofErr w:type="spellEnd"/>
      <w:r>
        <w:t xml:space="preserve"> espaciamiento en el tiempo, y la interpolación cúbica rellena los huecos en el tiempo</w:t>
      </w:r>
      <w:r w:rsidR="005F3C7D">
        <w:t xml:space="preserve"> mediante una </w:t>
      </w:r>
      <w:proofErr w:type="spellStart"/>
      <w:r w:rsidR="005F3C7D">
        <w:t>spline</w:t>
      </w:r>
      <w:proofErr w:type="spellEnd"/>
      <w:r w:rsidR="005F3C7D">
        <w:t xml:space="preserve"> de un polinomio de 3er</w:t>
      </w:r>
      <w:r>
        <w:t xml:space="preserve"> orden.</w:t>
      </w:r>
    </w:p>
    <w:p w:rsidR="00E7744E" w:rsidRDefault="00E7744E" w:rsidP="005F3C7D">
      <w:pPr>
        <w:jc w:val="both"/>
      </w:pPr>
      <w:r>
        <w:t>Calculamos el espectro de potencias de las interpolaciones de la misma forma que el punto anterior. Hicimos transformada de Fourier a los datos, sacamos la norma y elevamos al cuadrado.</w:t>
      </w:r>
    </w:p>
    <w:p w:rsidR="00E7744E" w:rsidRDefault="00E7744E" w:rsidP="005F3C7D">
      <w:pPr>
        <w:jc w:val="both"/>
      </w:pPr>
      <w:r>
        <w:t xml:space="preserve">Al visualizar las </w:t>
      </w:r>
      <w:r w:rsidR="005F3C7D">
        <w:t>gráficas</w:t>
      </w:r>
      <w:r>
        <w:t xml:space="preserve"> de las 3 interpolaciones obtenemo</w:t>
      </w:r>
      <w:r w:rsidR="00295DEA">
        <w:t>s algunas diferencias. Estas se deben en gran parte por la diferencia en el grado del polinomio de cada una.</w:t>
      </w:r>
      <w:r>
        <w:t>______</w:t>
      </w:r>
    </w:p>
    <w:p w:rsidR="00E7744E" w:rsidRDefault="00E7744E" w:rsidP="005F3C7D">
      <w:pPr>
        <w:jc w:val="both"/>
      </w:pPr>
      <w:r>
        <w:t xml:space="preserve">El paso a seguir en este punto fue eliminar todos los valores de </w:t>
      </w:r>
      <w:proofErr w:type="spellStart"/>
      <w:r>
        <w:t>Xk</w:t>
      </w:r>
      <w:proofErr w:type="spellEnd"/>
      <w:r>
        <w:t xml:space="preserve"> para valores mayores a un periodo de  20 años y menores a un período de 2 años. Realizamos la transformada de Fourier inversa </w:t>
      </w:r>
      <w:r w:rsidR="00295DEA">
        <w:t>y recreamos la señal con estos nuevos valores.  Así mismo realizamos la gráfica de numero de manchas solas vs tiempo en años. ____</w:t>
      </w:r>
    </w:p>
    <w:p w:rsidR="00E7744E" w:rsidRDefault="00E7744E" w:rsidP="005F3C7D">
      <w:pPr>
        <w:jc w:val="both"/>
      </w:pPr>
      <w:r>
        <w:t xml:space="preserve">La estimación del </w:t>
      </w:r>
      <w:r w:rsidR="00137680">
        <w:t xml:space="preserve">período del </w:t>
      </w:r>
      <w:r>
        <w:t>ciclo solar a</w:t>
      </w:r>
      <w:r w:rsidR="00137680">
        <w:t xml:space="preserve"> </w:t>
      </w:r>
      <w:r>
        <w:t xml:space="preserve">partir de los datos obtenidos fue </w:t>
      </w:r>
      <w:r w:rsidR="00137680">
        <w:t>simplemente coger el pico más alto de las transformadas de la Fourier. Esto nos dio un período de</w:t>
      </w:r>
      <w:proofErr w:type="gramStart"/>
      <w:r w:rsidR="00137680">
        <w:t>:_</w:t>
      </w:r>
      <w:proofErr w:type="gramEnd"/>
      <w:r w:rsidR="00137680">
        <w:t>__</w:t>
      </w:r>
    </w:p>
    <w:sectPr w:rsidR="00E77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84"/>
    <w:rsid w:val="00041F96"/>
    <w:rsid w:val="000476B5"/>
    <w:rsid w:val="0005649E"/>
    <w:rsid w:val="000B0AA8"/>
    <w:rsid w:val="000E5D23"/>
    <w:rsid w:val="000F302D"/>
    <w:rsid w:val="00110BB2"/>
    <w:rsid w:val="00124E7B"/>
    <w:rsid w:val="00126904"/>
    <w:rsid w:val="00137680"/>
    <w:rsid w:val="00156895"/>
    <w:rsid w:val="0016438C"/>
    <w:rsid w:val="001939FA"/>
    <w:rsid w:val="001B632C"/>
    <w:rsid w:val="001D32CF"/>
    <w:rsid w:val="001D7F58"/>
    <w:rsid w:val="001F47C3"/>
    <w:rsid w:val="00205230"/>
    <w:rsid w:val="002054FF"/>
    <w:rsid w:val="00210335"/>
    <w:rsid w:val="002149E6"/>
    <w:rsid w:val="00240593"/>
    <w:rsid w:val="00295DEA"/>
    <w:rsid w:val="002A1C34"/>
    <w:rsid w:val="002B659A"/>
    <w:rsid w:val="002C76F9"/>
    <w:rsid w:val="003063EA"/>
    <w:rsid w:val="00325DF8"/>
    <w:rsid w:val="00335A1D"/>
    <w:rsid w:val="00340C33"/>
    <w:rsid w:val="00342DA6"/>
    <w:rsid w:val="003439C0"/>
    <w:rsid w:val="003A449F"/>
    <w:rsid w:val="003E3871"/>
    <w:rsid w:val="00417B87"/>
    <w:rsid w:val="00443B72"/>
    <w:rsid w:val="0045639E"/>
    <w:rsid w:val="004742E5"/>
    <w:rsid w:val="004B3D07"/>
    <w:rsid w:val="004B773D"/>
    <w:rsid w:val="004C388B"/>
    <w:rsid w:val="005267AD"/>
    <w:rsid w:val="005475F1"/>
    <w:rsid w:val="005972BE"/>
    <w:rsid w:val="005B7AB9"/>
    <w:rsid w:val="005D575B"/>
    <w:rsid w:val="005F3C7D"/>
    <w:rsid w:val="00601A3B"/>
    <w:rsid w:val="006400A8"/>
    <w:rsid w:val="00672002"/>
    <w:rsid w:val="00681965"/>
    <w:rsid w:val="00683E98"/>
    <w:rsid w:val="006C3437"/>
    <w:rsid w:val="0070424C"/>
    <w:rsid w:val="00716008"/>
    <w:rsid w:val="007171F2"/>
    <w:rsid w:val="00744BC7"/>
    <w:rsid w:val="007E3187"/>
    <w:rsid w:val="0082176A"/>
    <w:rsid w:val="008413F4"/>
    <w:rsid w:val="0084490F"/>
    <w:rsid w:val="008821F5"/>
    <w:rsid w:val="008918E8"/>
    <w:rsid w:val="008C5EFA"/>
    <w:rsid w:val="008F49A7"/>
    <w:rsid w:val="0092428F"/>
    <w:rsid w:val="009519E3"/>
    <w:rsid w:val="0097283A"/>
    <w:rsid w:val="0098416A"/>
    <w:rsid w:val="00990DD6"/>
    <w:rsid w:val="00993EE7"/>
    <w:rsid w:val="009A2D2A"/>
    <w:rsid w:val="009A7E17"/>
    <w:rsid w:val="009C52E3"/>
    <w:rsid w:val="00A25802"/>
    <w:rsid w:val="00A47EB4"/>
    <w:rsid w:val="00A557F2"/>
    <w:rsid w:val="00A85C4E"/>
    <w:rsid w:val="00A95A16"/>
    <w:rsid w:val="00A96E90"/>
    <w:rsid w:val="00AA0800"/>
    <w:rsid w:val="00AD44A1"/>
    <w:rsid w:val="00AE7056"/>
    <w:rsid w:val="00AF20F8"/>
    <w:rsid w:val="00AF6B29"/>
    <w:rsid w:val="00B06AC4"/>
    <w:rsid w:val="00B32DDD"/>
    <w:rsid w:val="00B35D1E"/>
    <w:rsid w:val="00B40A2E"/>
    <w:rsid w:val="00B5047B"/>
    <w:rsid w:val="00B53E77"/>
    <w:rsid w:val="00B543D1"/>
    <w:rsid w:val="00B623E7"/>
    <w:rsid w:val="00B6418D"/>
    <w:rsid w:val="00B72A13"/>
    <w:rsid w:val="00BB359E"/>
    <w:rsid w:val="00BC05B5"/>
    <w:rsid w:val="00BC4D8C"/>
    <w:rsid w:val="00BD281E"/>
    <w:rsid w:val="00BE217D"/>
    <w:rsid w:val="00C14B58"/>
    <w:rsid w:val="00C551ED"/>
    <w:rsid w:val="00C87525"/>
    <w:rsid w:val="00CF332E"/>
    <w:rsid w:val="00D10541"/>
    <w:rsid w:val="00D336A0"/>
    <w:rsid w:val="00DC7A0C"/>
    <w:rsid w:val="00DD7E64"/>
    <w:rsid w:val="00E05FD3"/>
    <w:rsid w:val="00E268C0"/>
    <w:rsid w:val="00E4279A"/>
    <w:rsid w:val="00E4317E"/>
    <w:rsid w:val="00E7744E"/>
    <w:rsid w:val="00EB68CD"/>
    <w:rsid w:val="00EF5484"/>
    <w:rsid w:val="00F11AC5"/>
    <w:rsid w:val="00F5734B"/>
    <w:rsid w:val="00F771D5"/>
    <w:rsid w:val="00F946FA"/>
    <w:rsid w:val="00F94FB0"/>
    <w:rsid w:val="00FE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2</cp:revision>
  <dcterms:created xsi:type="dcterms:W3CDTF">2013-10-16T23:49:00Z</dcterms:created>
  <dcterms:modified xsi:type="dcterms:W3CDTF">2013-10-17T03:25:00Z</dcterms:modified>
</cp:coreProperties>
</file>