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5A" w:rsidRDefault="00F633B4">
      <w:pPr>
        <w:rPr>
          <w:sz w:val="32"/>
          <w:szCs w:val="32"/>
          <w:lang w:val="en-CA"/>
        </w:rPr>
      </w:pPr>
      <w:r w:rsidRPr="00F633B4">
        <w:rPr>
          <w:sz w:val="32"/>
          <w:szCs w:val="32"/>
          <w:lang w:val="en-CA"/>
        </w:rPr>
        <w:t>Math Takedown</w:t>
      </w:r>
    </w:p>
    <w:p w:rsidR="00F633B4" w:rsidRDefault="00F633B4">
      <w:pPr>
        <w:rPr>
          <w:lang w:val="en-CA"/>
        </w:rPr>
      </w:pPr>
      <w:r>
        <w:rPr>
          <w:lang w:val="en-CA"/>
        </w:rPr>
        <w:t>Math Takedown is a math game generally aimed for kids and teenagers, but adults can still enjoy playing this game.</w:t>
      </w:r>
    </w:p>
    <w:p w:rsidR="00F633B4" w:rsidRDefault="00F633B4">
      <w:pPr>
        <w:rPr>
          <w:lang w:val="en-CA"/>
        </w:rPr>
      </w:pPr>
      <w:r>
        <w:rPr>
          <w:lang w:val="en-CA"/>
        </w:rPr>
        <w:t>The goal of the game is to get the correct answer to the math question. If the player gets the correct question, they will get their energy point increase by one and the jump token by one.</w:t>
      </w:r>
    </w:p>
    <w:p w:rsidR="00F633B4" w:rsidRDefault="00F633B4">
      <w:pPr>
        <w:rPr>
          <w:lang w:val="en-CA"/>
        </w:rPr>
      </w:pPr>
      <w:r>
        <w:rPr>
          <w:lang w:val="en-CA"/>
        </w:rPr>
        <w:t>Jump tokens are necessary so that the player can be able to jump using the spacebar</w:t>
      </w:r>
      <w:r w:rsidR="00F8022E">
        <w:rPr>
          <w:lang w:val="en-CA"/>
        </w:rPr>
        <w:t xml:space="preserve"> to avoid obstacles in the game.</w:t>
      </w:r>
    </w:p>
    <w:p w:rsidR="00F8022E" w:rsidRDefault="00F8022E">
      <w:pPr>
        <w:rPr>
          <w:lang w:val="en-CA"/>
        </w:rPr>
      </w:pPr>
      <w:r>
        <w:rPr>
          <w:lang w:val="en-CA"/>
        </w:rPr>
        <w:t>If the player collides with too many obstacles and the energy power goes down to zero, the player will be brought to the game over screen.</w:t>
      </w:r>
    </w:p>
    <w:p w:rsidR="00F8022E" w:rsidRPr="00F633B4" w:rsidRDefault="00F8022E">
      <w:pPr>
        <w:rPr>
          <w:lang w:val="en-CA"/>
        </w:rPr>
      </w:pPr>
      <w:r>
        <w:rPr>
          <w:lang w:val="en-CA"/>
        </w:rPr>
        <w:t xml:space="preserve">The game will consist of four levels, yet if time remains more additional levels could be applied.  </w:t>
      </w:r>
      <w:bookmarkStart w:id="0" w:name="_GoBack"/>
      <w:bookmarkEnd w:id="0"/>
    </w:p>
    <w:sectPr w:rsidR="00F8022E" w:rsidRPr="00F633B4" w:rsidSect="00743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0D"/>
    <w:rsid w:val="00133E0D"/>
    <w:rsid w:val="0051365A"/>
    <w:rsid w:val="00743C0A"/>
    <w:rsid w:val="00F633B4"/>
    <w:rsid w:val="00F8022E"/>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D3"/>
  <w15:chartTrackingRefBased/>
  <w15:docId w15:val="{CBAD0587-0108-4E18-ACBB-67BA2C63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103</Words>
  <Characters>571</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Quesnel [Student]</dc:creator>
  <cp:keywords/>
  <dc:description/>
  <cp:lastModifiedBy>Antonio Quesnel [Student]</cp:lastModifiedBy>
  <cp:revision>3</cp:revision>
  <dcterms:created xsi:type="dcterms:W3CDTF">2018-04-10T19:20:00Z</dcterms:created>
  <dcterms:modified xsi:type="dcterms:W3CDTF">2018-04-10T19:26:00Z</dcterms:modified>
</cp:coreProperties>
</file>