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49636D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İSİMSİZ</w:t>
      </w:r>
      <w:r w:rsidR="00C20330" w:rsidRPr="00C20330">
        <w:rPr>
          <w:b/>
          <w:sz w:val="28"/>
          <w:szCs w:val="28"/>
        </w:rPr>
        <w:t xml:space="preserve"> KADRO LİSTESİ</w:t>
      </w:r>
    </w:p>
    <w:tbl>
      <w:tblPr>
        <w:tblStyle w:val="TabloKlavuzu"/>
        <w:tblW w:w="1516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4111"/>
        <w:gridCol w:w="3260"/>
        <w:gridCol w:w="992"/>
        <w:gridCol w:w="1559"/>
        <w:gridCol w:w="1418"/>
        <w:gridCol w:w="2835"/>
      </w:tblGrid>
      <w:tr w:rsidR="0049636D" w:rsidTr="007408BA">
        <w:trPr>
          <w:trHeight w:val="343"/>
        </w:trPr>
        <w:tc>
          <w:tcPr>
            <w:tcW w:w="993" w:type="dxa"/>
          </w:tcPr>
          <w:p w:rsidR="0049636D" w:rsidRPr="000066D3" w:rsidRDefault="0049636D" w:rsidP="000E5040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4111" w:type="dxa"/>
          </w:tcPr>
          <w:p w:rsidR="0049636D" w:rsidRPr="000066D3" w:rsidRDefault="0049636D" w:rsidP="000E5040">
            <w:pPr>
              <w:rPr>
                <w:b/>
              </w:rPr>
            </w:pPr>
            <w:r>
              <w:rPr>
                <w:b/>
              </w:rPr>
              <w:t>Sınıf</w:t>
            </w:r>
          </w:p>
        </w:tc>
        <w:tc>
          <w:tcPr>
            <w:tcW w:w="3260" w:type="dxa"/>
          </w:tcPr>
          <w:p w:rsidR="0049636D" w:rsidRPr="000066D3" w:rsidRDefault="0049636D" w:rsidP="000E5040">
            <w:pPr>
              <w:rPr>
                <w:b/>
              </w:rPr>
            </w:pPr>
            <w:r>
              <w:rPr>
                <w:b/>
              </w:rPr>
              <w:t>Unvan</w:t>
            </w:r>
          </w:p>
        </w:tc>
        <w:tc>
          <w:tcPr>
            <w:tcW w:w="992" w:type="dxa"/>
          </w:tcPr>
          <w:p w:rsidR="0049636D" w:rsidRPr="000066D3" w:rsidRDefault="0049636D" w:rsidP="000E5040">
            <w:pPr>
              <w:rPr>
                <w:b/>
              </w:rPr>
            </w:pPr>
            <w:r>
              <w:rPr>
                <w:b/>
              </w:rPr>
              <w:t>Adet</w:t>
            </w:r>
          </w:p>
        </w:tc>
        <w:tc>
          <w:tcPr>
            <w:tcW w:w="1559" w:type="dxa"/>
          </w:tcPr>
          <w:p w:rsidR="0049636D" w:rsidRPr="000066D3" w:rsidRDefault="0049636D" w:rsidP="000E5040">
            <w:pPr>
              <w:rPr>
                <w:b/>
              </w:rPr>
            </w:pPr>
            <w:r w:rsidRPr="000066D3">
              <w:rPr>
                <w:b/>
              </w:rPr>
              <w:t>Kadro Derece</w:t>
            </w:r>
          </w:p>
        </w:tc>
        <w:tc>
          <w:tcPr>
            <w:tcW w:w="1418" w:type="dxa"/>
          </w:tcPr>
          <w:p w:rsidR="0049636D" w:rsidRPr="000066D3" w:rsidRDefault="0049636D" w:rsidP="000E5040">
            <w:pPr>
              <w:rPr>
                <w:b/>
              </w:rPr>
            </w:pPr>
            <w:r w:rsidRPr="000066D3">
              <w:rPr>
                <w:b/>
              </w:rPr>
              <w:t>Ek Gösterge</w:t>
            </w:r>
          </w:p>
        </w:tc>
        <w:tc>
          <w:tcPr>
            <w:tcW w:w="2835" w:type="dxa"/>
          </w:tcPr>
          <w:p w:rsidR="0049636D" w:rsidRPr="000066D3" w:rsidRDefault="0049636D" w:rsidP="00A43466">
            <w:pPr>
              <w:rPr>
                <w:b/>
              </w:rPr>
            </w:pPr>
            <w:r>
              <w:rPr>
                <w:b/>
              </w:rPr>
              <w:t>Stat</w:t>
            </w:r>
            <w:r w:rsidR="00A43466">
              <w:rPr>
                <w:b/>
              </w:rPr>
              <w:t>ü</w:t>
            </w:r>
          </w:p>
        </w:tc>
      </w:tr>
      <w:tr w:rsidR="0049636D" w:rsidTr="007408BA">
        <w:trPr>
          <w:trHeight w:val="168"/>
        </w:trPr>
        <w:tc>
          <w:tcPr>
            <w:tcW w:w="993" w:type="dxa"/>
          </w:tcPr>
          <w:p w:rsidR="0049636D" w:rsidRDefault="007408BA" w:rsidP="000E5040">
            <w:r>
              <w:fldChar w:fldCharType="begin"/>
            </w:r>
            <w:r>
              <w:instrText xml:space="preserve"> MERGEFIELD  TableStart:Kadrolar  \* MERGEFORMAT </w:instrText>
            </w:r>
            <w:r>
              <w:fldChar w:fldCharType="separate"/>
            </w:r>
            <w:r w:rsidR="000B2923">
              <w:rPr>
                <w:noProof/>
              </w:rPr>
              <w:t>«TableStart:Kadrolar»</w:t>
            </w:r>
            <w:r>
              <w:rPr>
                <w:noProof/>
              </w:rPr>
              <w:fldChar w:fldCharType="end"/>
            </w:r>
            <w:bookmarkStart w:id="0" w:name="_GoBack"/>
            <w:bookmarkEnd w:id="0"/>
            <w:r w:rsidR="000B2923">
              <w:fldChar w:fldCharType="begin"/>
            </w:r>
            <w:r w:rsidR="000B2923">
              <w:instrText xml:space="preserve"> MERGEFIELD  SiraNo  \* MERGEFORMAT </w:instrText>
            </w:r>
            <w:r w:rsidR="000B2923">
              <w:fldChar w:fldCharType="separate"/>
            </w:r>
            <w:r w:rsidR="0049636D">
              <w:rPr>
                <w:noProof/>
              </w:rPr>
              <w:t>«SiraNo»</w:t>
            </w:r>
            <w:r w:rsidR="000B2923">
              <w:rPr>
                <w:noProof/>
              </w:rPr>
              <w:fldChar w:fldCharType="end"/>
            </w:r>
          </w:p>
        </w:tc>
        <w:tc>
          <w:tcPr>
            <w:tcW w:w="4111" w:type="dxa"/>
          </w:tcPr>
          <w:p w:rsidR="0049636D" w:rsidRDefault="000B2923" w:rsidP="000E5040">
            <w:fldSimple w:instr=" MERGEFIELD  Sinif  \* MERGEFORMAT ">
              <w:r w:rsidR="0049636D">
                <w:rPr>
                  <w:noProof/>
                </w:rPr>
                <w:t>«Sinif»</w:t>
              </w:r>
            </w:fldSimple>
          </w:p>
        </w:tc>
        <w:tc>
          <w:tcPr>
            <w:tcW w:w="3260" w:type="dxa"/>
          </w:tcPr>
          <w:p w:rsidR="0049636D" w:rsidRDefault="000B2923" w:rsidP="000E5040">
            <w:fldSimple w:instr=" MERGEFIELD  Unvan  \* MERGEFORMAT ">
              <w:r w:rsidR="0049636D">
                <w:rPr>
                  <w:noProof/>
                </w:rPr>
                <w:t>«Unvan»</w:t>
              </w:r>
            </w:fldSimple>
          </w:p>
        </w:tc>
        <w:tc>
          <w:tcPr>
            <w:tcW w:w="992" w:type="dxa"/>
          </w:tcPr>
          <w:p w:rsidR="0049636D" w:rsidRDefault="000B2923" w:rsidP="000E5040">
            <w:fldSimple w:instr=" MERGEFIELD  Adet  \* MERGEFORMAT ">
              <w:r w:rsidR="0049636D">
                <w:rPr>
                  <w:noProof/>
                </w:rPr>
                <w:t>«Adet»</w:t>
              </w:r>
            </w:fldSimple>
          </w:p>
        </w:tc>
        <w:tc>
          <w:tcPr>
            <w:tcW w:w="1559" w:type="dxa"/>
          </w:tcPr>
          <w:p w:rsidR="0049636D" w:rsidRDefault="000B2923" w:rsidP="000E5040">
            <w:fldSimple w:instr=" MERGEFIELD  KadroDerece  \* MERGEFORMAT ">
              <w:r w:rsidR="0049636D">
                <w:rPr>
                  <w:noProof/>
                </w:rPr>
                <w:t>«KadroDerece»</w:t>
              </w:r>
            </w:fldSimple>
          </w:p>
        </w:tc>
        <w:tc>
          <w:tcPr>
            <w:tcW w:w="1418" w:type="dxa"/>
          </w:tcPr>
          <w:p w:rsidR="0049636D" w:rsidRDefault="000B2923" w:rsidP="000E5040">
            <w:fldSimple w:instr=" MERGEFIELD  EkGosterge  \* MERGEFORMAT ">
              <w:r w:rsidR="0049636D">
                <w:rPr>
                  <w:noProof/>
                </w:rPr>
                <w:t>«EkGosterge»</w:t>
              </w:r>
            </w:fldSimple>
          </w:p>
        </w:tc>
        <w:tc>
          <w:tcPr>
            <w:tcW w:w="2835" w:type="dxa"/>
          </w:tcPr>
          <w:p w:rsidR="0049636D" w:rsidRDefault="000B2923" w:rsidP="000E5040">
            <w:pPr>
              <w:rPr>
                <w:noProof/>
              </w:rPr>
            </w:pPr>
            <w:fldSimple w:instr=" MERGEFIELD  PersonelTur  \* MERGEFORMAT ">
              <w:r w:rsidR="0049636D">
                <w:rPr>
                  <w:noProof/>
                </w:rPr>
                <w:t>«PersonelTur»</w:t>
              </w:r>
            </w:fldSimple>
          </w:p>
          <w:p w:rsidR="000B2923" w:rsidRDefault="000B2923" w:rsidP="000E5040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TableEnd:Kadrolar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«TableEnd:Kadrolar»</w:t>
            </w:r>
            <w:r>
              <w:rPr>
                <w:noProof/>
              </w:rPr>
              <w:fldChar w:fldCharType="end"/>
            </w:r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B2923"/>
    <w:rsid w:val="0049636D"/>
    <w:rsid w:val="004C43F6"/>
    <w:rsid w:val="007408BA"/>
    <w:rsid w:val="00A43466"/>
    <w:rsid w:val="00C20330"/>
    <w:rsid w:val="00C52F88"/>
    <w:rsid w:val="00CF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8</cp:revision>
  <dcterms:created xsi:type="dcterms:W3CDTF">2015-10-30T13:54:00Z</dcterms:created>
  <dcterms:modified xsi:type="dcterms:W3CDTF">2015-11-04T14:48:00Z</dcterms:modified>
</cp:coreProperties>
</file>