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4F9" w:rsidRDefault="005E1EB3">
      <w:hyperlink r:id="rId4" w:history="1">
        <w:r w:rsidRPr="00D85B09">
          <w:rPr>
            <w:rStyle w:val="Hyperlink"/>
          </w:rPr>
          <w:t>https://docs.google.com/document/d/e/2PACX-1vT41MNTenmwYomc1-GI7UFCJ4DtjKRhmWGouTRv5ez-XjDr5cfzgCUR5rbjgS8vv8Z_PahkFgzc9Tu2/pub</w:t>
        </w:r>
      </w:hyperlink>
      <w:r>
        <w:t xml:space="preserve"> </w:t>
      </w:r>
      <w:bookmarkStart w:id="0" w:name="_GoBack"/>
      <w:bookmarkEnd w:id="0"/>
    </w:p>
    <w:sectPr w:rsidR="000D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B3"/>
    <w:rsid w:val="005E1EB3"/>
    <w:rsid w:val="00B24627"/>
    <w:rsid w:val="00C8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174E"/>
  <w15:chartTrackingRefBased/>
  <w15:docId w15:val="{659BE8D5-A96E-42C6-8962-F7CB9D53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e/2PACX-1vT41MNTenmwYomc1-GI7UFCJ4DtjKRhmWGouTRv5ez-XjDr5cfzgCUR5rbjgS8vv8Z_PahkFgzc9Tu2/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balcanyucel@outlook.com</dc:creator>
  <cp:keywords/>
  <dc:description/>
  <cp:lastModifiedBy>balcanyucel@outlook.com</cp:lastModifiedBy>
  <cp:revision>1</cp:revision>
  <dcterms:created xsi:type="dcterms:W3CDTF">2019-11-30T01:55:00Z</dcterms:created>
  <dcterms:modified xsi:type="dcterms:W3CDTF">2019-11-30T01:56:00Z</dcterms:modified>
</cp:coreProperties>
</file>