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9E24" w14:textId="77777777" w:rsidR="003732FD" w:rsidRPr="003732FD" w:rsidRDefault="003732FD" w:rsidP="003732F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作者：春心</w:t>
      </w:r>
      <w:r w:rsidRPr="003732FD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链接：https://www.zhihu.com/question/323518916/answer/678574156</w:t>
      </w:r>
      <w:r w:rsidRPr="003732F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732FD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79DEADE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白居易吧。</w:t>
      </w:r>
    </w:p>
    <w:p w14:paraId="6EC28D8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C2B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以前我一直以为他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是个渣男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，现在却发现……他真的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是个渣男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5DA645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48277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一</w:t>
      </w:r>
    </w:p>
    <w:p w14:paraId="591F9DA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F24A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很久以前，一个文艺女青年给我发私信：白居易真是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个渣男啊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D5EA5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53F2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那一刻，我竟认为她说的很有道理，无法反驳。</w:t>
      </w:r>
    </w:p>
    <w:p w14:paraId="5B55569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8F13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在我印象里，白居易撩起妹来，确实是炉火纯青、挥洒自如，简直堪称我辈之楷模。</w:t>
      </w:r>
    </w:p>
    <w:p w14:paraId="4A7ADAE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2D40A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不论是在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浔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阳江头、还是鄂州河畔，他总是能邂逅某个落单的少妇，而且每次搭讪还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老是同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一个套路：姑娘，我这里有酒，你有故事吗？</w:t>
      </w:r>
    </w:p>
    <w:p w14:paraId="711684A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ED1FF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你就说说，中国上下五千年，有几个诗人像他这么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骚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气的？</w:t>
      </w:r>
    </w:p>
    <w:p w14:paraId="2EF114D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B92D1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时过境迁，如果换做如今，她再来问我，白居易到底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是不是个渣男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68045D1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3438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我可能会沉默，不知道该如何去告诉她。</w:t>
      </w:r>
    </w:p>
    <w:p w14:paraId="02F31AB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53C10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因为有些事情，连我自己也不清楚答案。</w:t>
      </w:r>
    </w:p>
    <w:p w14:paraId="7F221E3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EEE71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就如同，多少年前，我并不知道，白居易放浪形骸的背后，原来是这么一个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烂俗且虐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心的故事。</w:t>
      </w:r>
    </w:p>
    <w:p w14:paraId="1A23805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00866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087E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二</w:t>
      </w:r>
    </w:p>
    <w:p w14:paraId="0ADAF0D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55C02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贞元六年，少年回到了符离。</w:t>
      </w:r>
    </w:p>
    <w:p w14:paraId="50BA129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6793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这些年来国家并不太平，藩镇割据，到处都是兵连祸结，父亲是官员，职责所在，走不脱，所以他让妻子带着孩子们回乡避避风头。</w:t>
      </w:r>
    </w:p>
    <w:p w14:paraId="5988F62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57682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少年自记事起，就跟着父亲四处奔波，如今回到了符离，难得安稳，在母亲的教导下，他开始和兄弟们一同发奋读书。</w:t>
      </w:r>
    </w:p>
    <w:p w14:paraId="1244101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2A0D8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母亲很严格，不让少年和村子里的小孩玩，只准他读书。</w:t>
      </w:r>
    </w:p>
    <w:p w14:paraId="6055152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A879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她对少年说，你是官吏子弟，总有一天要去考科举、当大官，不可以和那些低贱的孩子混在一块！</w:t>
      </w:r>
    </w:p>
    <w:p w14:paraId="03CF70D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88D3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他很听话，认认真真去读书，白天学诗词歌赋、晚上背儒家经典，昼夜不懈，到了后来，他的舌头都生了疮，手都磨出了茧子。</w:t>
      </w:r>
    </w:p>
    <w:p w14:paraId="56BD8DA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F4AD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他老老实实走上母亲为他安排的路，不敢有半点违背。</w:t>
      </w:r>
    </w:p>
    <w:p w14:paraId="3717869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2BF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可年少懵懂的心，还是让他在读书之余，用期待的目光看向窗外，看别人家的孩子爬树、捉鱼、荡秋千、跳山羊……那些欢声笑语都不属于他，这点他清楚，但却并不妨碍他天性的向往。</w:t>
      </w:r>
    </w:p>
    <w:p w14:paraId="44C93BE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C2C2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直到那天，他在路边散步，一个轻灵的身影就这般毫无预兆地出现在他视线里。</w:t>
      </w:r>
    </w:p>
    <w:p w14:paraId="29063A6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FAFBF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那是一个明朗欢快的少女，四野荒芜寂静，唯她生机勃勃，翩然荡漾在春风里，洋溢着数不尽的温柔。</w:t>
      </w:r>
    </w:p>
    <w:p w14:paraId="2DA0692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EEC8E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那一眼，她给他的感觉，是云中烛火、是豆蔻芳华，就犹如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道光，猛然铺进了他沉寂的内心，亮的耀人。</w:t>
      </w:r>
    </w:p>
    <w:p w14:paraId="4C9ED1B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E0142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也许就在第一眼看见她时，他就已经爱上了，只是彼时浅薄的阅历还不足以让他明白，那是爱情的模样、心动的感觉。</w:t>
      </w:r>
    </w:p>
    <w:p w14:paraId="4671D84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24FB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少女的身影渐行渐远，自小就孤僻的少年，不愿遗失这触手可及的缘分，竟不知从哪借来了勇气。</w:t>
      </w:r>
    </w:p>
    <w:p w14:paraId="5A39F7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E6392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他急忙冲上前去，脸憋的通红。</w:t>
      </w:r>
    </w:p>
    <w:p w14:paraId="272AF6D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C6B2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他说：你好，我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我我我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叫白居易，想认识一下你。</w:t>
      </w:r>
    </w:p>
    <w:p w14:paraId="2CB770D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71A2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那年，他十九岁，她十五岁。</w:t>
      </w:r>
    </w:p>
    <w:p w14:paraId="66826E5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039A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初见，</w:t>
      </w:r>
    </w:p>
    <w:p w14:paraId="3340960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88CF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这一卷青史，终是开了章。</w:t>
      </w:r>
    </w:p>
    <w:p w14:paraId="5BD5CF2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79E88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DB8F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9AAB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三</w:t>
      </w:r>
    </w:p>
    <w:p w14:paraId="48B6830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D498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少女是白居易的邻居，有个好听的姓名，叫湘灵。</w:t>
      </w:r>
    </w:p>
    <w:p w14:paraId="0A8AC3C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851C7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湘灵是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贫寒家庭的女儿，眉梢却总是挂着笑，她说起话来轻声细语的，声音如银铃似得好听。</w:t>
      </w:r>
    </w:p>
    <w:p w14:paraId="75A2723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03EE5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穷人的孩子早当家，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湘灵不似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贵族家的闺秀，她自小就扛起了家庭的重担，也会经常在田野里撒开脚丫子嬉戏。</w:t>
      </w:r>
    </w:p>
    <w:p w14:paraId="55DC258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95BE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她认识不少村里的男孩子，可像白居易这样的还是第一次见。</w:t>
      </w:r>
    </w:p>
    <w:p w14:paraId="0B668F6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8DD3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这个小哥哥身体很瘦弱，一看就干不了农活，这可怎么办呀？唔，不对不对，小哥哥是读书人，认识字的，将来会去当大官、骑大马，才不用干农活的。</w:t>
      </w:r>
    </w:p>
    <w:p w14:paraId="1B6AEBD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E713F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她每次出门都会下意识的看向那个窗篱，每次都正好对上他慌忙躲开的眼神。</w:t>
      </w:r>
    </w:p>
    <w:p w14:paraId="0EF6AC2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37F71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湘灵不知道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，其实每天白居易都会早早起来，就坐在窗口的书桌旁，也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看书，而是注视着她家的方向，直等到她身影出现的一刹那，他才会心满意足的开始新一天的学习。</w:t>
      </w:r>
    </w:p>
    <w:p w14:paraId="060FF94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DB58F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有时，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湘灵也会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大着胆子走过去，捧着脸蛋，看向在窗边读书的白居易。她发现这个小哥哥的眉眼真好看，白白净净的，和村里其他男孩都不一样。</w:t>
      </w:r>
    </w:p>
    <w:p w14:paraId="52F191D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75AEB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白居易的脸都快烧起来了。</w:t>
      </w:r>
    </w:p>
    <w:p w14:paraId="75BC7DB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30C50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她歪着头，背着手，笑嘻嘻地唤白居易：阿连。</w:t>
      </w:r>
    </w:p>
    <w:p w14:paraId="79028F4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E8CE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想了想，叫乳名似乎不怎么礼貌，又改口说：大白。</w:t>
      </w:r>
    </w:p>
    <w:p w14:paraId="64B1318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C68C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那天，她的笑容映在他的眸子里，温暖纯粹，风一样的寂静。</w:t>
      </w:r>
    </w:p>
    <w:p w14:paraId="6805C66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A309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他心头一动，想送给她一首诗，她很惊讶，没想到大白不但认字，还会写诗呢，这也太厉害了吧……在她的概念里，诗都是那些大人物才会的呢。</w:t>
      </w:r>
    </w:p>
    <w:p w14:paraId="7648024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B3DD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白居易清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了清嗓子，说：</w:t>
      </w:r>
    </w:p>
    <w:p w14:paraId="4FCF82C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D8A57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娉婷十五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胜天仙，白日嫦娥旱地莲。 </w:t>
      </w:r>
    </w:p>
    <w:p w14:paraId="2050C7A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何处闲教鹦鹉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语，碧纱窗下绣床前。</w:t>
      </w:r>
    </w:p>
    <w:p w14:paraId="56075FE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知道湘灵没念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过书，所以尽力让自己的用词通俗点、再通俗点，通俗到让面前这个女孩子能听懂的地步。</w:t>
      </w:r>
    </w:p>
    <w:p w14:paraId="73F7EB4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09D70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他说，邻家有个小妹妹，十五岁就出落的亭亭玉立，比小仙女还好看，在碧纱窗下绣床前，悠闲的时间，她倾听着我为她而作的诗篇。</w:t>
      </w:r>
    </w:p>
    <w:p w14:paraId="598A6E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35C4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湘灵听懂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了，她的脸颊泛起红晕，宛如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止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水面被激起的涟漪，却也让看着她的白居易，内心之中搅海翻江、奔腾千里。</w:t>
      </w:r>
    </w:p>
    <w:p w14:paraId="31E79B8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4784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AA94F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22E87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四</w:t>
      </w:r>
    </w:p>
    <w:p w14:paraId="683D9B7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81E37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在没遇见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湘灵之前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，白居易本是不知道何为爱情的。</w:t>
      </w:r>
    </w:p>
    <w:p w14:paraId="7800581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417BD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他以为男大当婚、女大当嫁，父母之命、媒妁之言，可自从遇见了她，白居易开始明白，什么叫非卿不娶、之死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靡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它。</w:t>
      </w:r>
    </w:p>
    <w:p w14:paraId="2B380A1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9112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他对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湘灵的爱日益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加深，就如饮了酒般，醉的不能自已，双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眸只能凝尽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一人，心也只会因她而悸动不已。</w:t>
      </w:r>
    </w:p>
    <w:p w14:paraId="4B436F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FA19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白居易送给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湘灵一面镶锲着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双盘龙的铜镜，他说，曾有个大诗人，叫刘希夷，他给心爱的女子写过一首诗：愿作轻罗著细腰，愿为明镜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分娇面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98675E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66996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他送给她明镜，也剖开了少年的心意。</w:t>
      </w:r>
    </w:p>
    <w:p w14:paraId="7917E6D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00ECC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湘灵收下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了镜子，爱情在他们的心头萌芽，渐渐长成了一朵缠绕着彼此的花。</w:t>
      </w:r>
    </w:p>
    <w:p w14:paraId="2F885A3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F90A1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少年与少女就这样私定了终身，还偷尝了禁果，漫漫长夜，他们依偎在一起，任由月辉披在身上，镶起一层银色的边。</w:t>
      </w:r>
    </w:p>
    <w:p w14:paraId="190479E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C58E8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44FA85D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ECB7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这段感情很快被白居易的母亲发现。</w:t>
      </w:r>
    </w:p>
    <w:p w14:paraId="695736D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F92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烂俗的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情节再一次出现，母亲认为，白居易总有一天要踏上仕途，娶的必须得是高贵门第的女子，所以，她果断棒打鸳鸯，绝不认可身为村姑的湘灵。</w:t>
      </w:r>
    </w:p>
    <w:p w14:paraId="0903FB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D0CC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白居易并没有退缩，这是温柔的少年第一次尝试去反抗他的母亲，有着从没有过的倔强。</w:t>
      </w:r>
    </w:p>
    <w:p w14:paraId="7D4F9B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2B15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贞元九年，白居易的父亲迁任襄阳别驾，此时国家的局势也大体安定了，母亲决议带着一家人前去襄阳。</w:t>
      </w:r>
    </w:p>
    <w:p w14:paraId="5229B9C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C8240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如此，离别终究是来了，无可阻挡。</w:t>
      </w:r>
    </w:p>
    <w:p w14:paraId="0A1A6D7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5668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走的那天，这对恋人执手相看泪眼，无语凝噎，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湘灵将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那面铜镜还给了他，说：我等你将它再次给我。</w:t>
      </w:r>
    </w:p>
    <w:p w14:paraId="259B717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5D621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白居易接过镜子，沉默不语，他重重的点了点头，留下了他离别之际写给她的诗。</w:t>
      </w:r>
    </w:p>
    <w:p w14:paraId="3489B1A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701EB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他经常给她写诗，每当那时候，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湘灵就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支起下巴静静地听，目光里满是崇拜，而今天这首《留别》，很有可能是他给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湘灵写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的最后的诗了。</w:t>
      </w:r>
    </w:p>
    <w:p w14:paraId="6557394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3D611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秋凉卷朝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，春暖撤夜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衾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3C2725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虽是无情物，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欲别尚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沉吟。</w:t>
      </w:r>
    </w:p>
    <w:p w14:paraId="05A95C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与有情别，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别随情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浅深。</w:t>
      </w:r>
    </w:p>
    <w:p w14:paraId="4D46068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二年欢笑意，一旦东西心。</w:t>
      </w:r>
    </w:p>
    <w:p w14:paraId="12764B9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独留诚可念，同行力不任。</w:t>
      </w:r>
    </w:p>
    <w:p w14:paraId="5F3F40D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前事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能料，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后期谅难寻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8A84A0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唯有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潺湲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泪，不惜共沾襟。</w:t>
      </w:r>
    </w:p>
    <w:p w14:paraId="0B2CF66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秋意凉了就要卷起竹席，春日暖了就要收起被子。</w:t>
      </w:r>
    </w:p>
    <w:p w14:paraId="56F519D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E34B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你看吧，就连这些无情物，分别的时候都有些让人舍不得。</w:t>
      </w:r>
    </w:p>
    <w:p w14:paraId="3468120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87E14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更何况是和你呢？</w:t>
      </w:r>
    </w:p>
    <w:p w14:paraId="52D9E8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118A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这两年我们度过了多少欢乐的日子，多么缠绵的情意，却不想，突然间就要各奔东西。</w:t>
      </w:r>
    </w:p>
    <w:p w14:paraId="010B9A3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28A1E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虽然我也想留下，甚至带你一起走，但我现在的能力还做不到。</w:t>
      </w:r>
    </w:p>
    <w:p w14:paraId="72D8C86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E064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以前谁能预料到今天呢？</w:t>
      </w:r>
    </w:p>
    <w:p w14:paraId="4094B49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E06E3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未来会怎样我也不知道。</w:t>
      </w:r>
    </w:p>
    <w:p w14:paraId="73F191E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77BEF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只有那双眼不断滚落的眼泪，不停地在打湿你我的衣襟。</w:t>
      </w:r>
    </w:p>
    <w:p w14:paraId="2DE5AE1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53C60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2BE1AE9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F30CA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马车咕噜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噜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的声音在耳边响起，白居易趴在车栏上，努力的睁大眼睛，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眼看着湘灵单薄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的身影渐渐变小，最终消失不见。</w:t>
      </w:r>
    </w:p>
    <w:p w14:paraId="063A296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43FF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他的泪水溢满脸颊。</w:t>
      </w:r>
    </w:p>
    <w:p w14:paraId="3B26F3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D9B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路途上，每当经过高处，他就下意识的回头，仿佛那个熟悉的倩影就在身后一般。</w:t>
      </w:r>
    </w:p>
    <w:p w14:paraId="1C4B35F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62BEB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他寄给她诗，题目就叫《寄湘灵》，这是他第一次在诗中留下爱人的名字：</w:t>
      </w:r>
    </w:p>
    <w:p w14:paraId="433A645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2847D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泪眼凌寒冻不流，每经高处即回头。</w:t>
      </w:r>
    </w:p>
    <w:p w14:paraId="4E5965C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遥知别后西楼上，应凭栏干独自愁。</w:t>
      </w:r>
    </w:p>
    <w:p w14:paraId="56A1D57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在襄阳，因父亲是别驾，白居易的生活水准一下子提高不少，终于不用再过符离时的苦日子了。</w:t>
      </w:r>
    </w:p>
    <w:p w14:paraId="1985FD3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50AE9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可他还是不开心。</w:t>
      </w:r>
    </w:p>
    <w:p w14:paraId="66463E0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7743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他忘不掉，忘不掉一个宛若天仙似得少女，他忘不掉她捧着脸看她的眼眸、忘不掉她听自己吟诗时的认真、忘不掉自己离开时，她泪眼婆娑、茕茕孑立的无助。</w:t>
      </w:r>
    </w:p>
    <w:p w14:paraId="11C1D5E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868D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尤其是夜深人静时，他更是相思成疾，咬着自己的手，努力不让自己哭出声来：</w:t>
      </w:r>
    </w:p>
    <w:p w14:paraId="131B037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062F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夜半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衾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裯冷，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孤眠懒未能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2C07D5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笼香销尽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火，巾泪滴成冰。</w:t>
      </w:r>
    </w:p>
    <w:p w14:paraId="4D941DA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为惜影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相伴，通宵不灭灯。</w:t>
      </w:r>
    </w:p>
    <w:p w14:paraId="4642ADB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湘灵，</w:t>
      </w:r>
    </w:p>
    <w:p w14:paraId="070E3C3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8C67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我想你了。</w:t>
      </w:r>
    </w:p>
    <w:p w14:paraId="5F51F3A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FD519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30EF3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602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五</w:t>
      </w:r>
    </w:p>
    <w:p w14:paraId="00AAA31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FAB3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贞元十年，白居易的父亲去世，一家人再次回到了符离。</w:t>
      </w:r>
    </w:p>
    <w:p w14:paraId="7E97E1C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BD664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按照礼法，白居易要披麻戴孝，在家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丁忧近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三年，故而虽然恋人再次相见，他也不敢冒天下之大不违去和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私会。</w:t>
      </w:r>
    </w:p>
    <w:p w14:paraId="3408641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5959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二人只能犹如初识一般，在窗篱下，眉目传情。</w:t>
      </w:r>
    </w:p>
    <w:p w14:paraId="2878684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45E60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直到贞元十二年，白居易丁忧完毕，这年他二十五岁了，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已经二十一了，在提倡早婚的大唐，其他男女在这年纪娃都有好几个了。</w:t>
      </w:r>
    </w:p>
    <w:p w14:paraId="4A9774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626AF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他鼓起勇气，恳求母亲让自己把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回家。</w:t>
      </w:r>
    </w:p>
    <w:p w14:paraId="6DAEE9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4F86F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母亲不许，还勒令他不准再和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来往。她对白居易说，你要娶的应该是对你仕途有帮助的女子，你要是娶一个村姑，那岂不是让别人笑话咱们白家？等将来我死了，要怎么在你父亲面前解释？</w:t>
      </w:r>
    </w:p>
    <w:p w14:paraId="07F9F2A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DF7FC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在中古社会，父母之命、媒妁之言，才没什么自由恋爱，只要母亲不点头，白居易是没办法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迎娶湘灵的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B35161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9C1C7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他的苦涩无法言说，只能写成文字，如贞元十四年，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以湘灵的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视角写的那首《长相思》：</w:t>
      </w:r>
    </w:p>
    <w:p w14:paraId="15FC9AA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5026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妾住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桥北，君住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桥南。</w:t>
      </w:r>
    </w:p>
    <w:p w14:paraId="1EFB1E0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十五即相识，今年二十三。</w:t>
      </w:r>
    </w:p>
    <w:p w14:paraId="22BC249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有如女萝草，生在松之侧。</w:t>
      </w:r>
    </w:p>
    <w:p w14:paraId="26D3E50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蔓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短枝苦高，萦回上不得。</w:t>
      </w:r>
    </w:p>
    <w:p w14:paraId="2A07392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人言人有愿，愿至天必成。</w:t>
      </w:r>
    </w:p>
    <w:p w14:paraId="7227882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愿作远方兽，步步比肩行。</w:t>
      </w:r>
    </w:p>
    <w:p w14:paraId="719FCA0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愿作深山木，枝枝连理生。</w:t>
      </w:r>
    </w:p>
    <w:p w14:paraId="1A15C09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我住在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桥北，而你住在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桥南。</w:t>
      </w:r>
    </w:p>
    <w:p w14:paraId="4F8B13B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7F19C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认识你的那年我刚满十五岁，如今却已经二十三了。</w:t>
      </w:r>
    </w:p>
    <w:p w14:paraId="180DEFF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BCBC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我就犹如生长在松柏旁边的藤萝，无论我的藤蔓如何去攀岩、萦绕，都无法跨越家世门第的那层坎儿。</w:t>
      </w:r>
    </w:p>
    <w:p w14:paraId="089034A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3FE4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人家都说，一个人只要有愿望，老天都会成全她。</w:t>
      </w:r>
    </w:p>
    <w:p w14:paraId="713B22E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81D5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那么我愿成为远行的走兽，跟随在你身边，每一个脚步都和你并肩而行。</w:t>
      </w:r>
    </w:p>
    <w:p w14:paraId="264974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15CE6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那么我愿成为深山的乔木，陪伴在你身旁，每一条枝桠都和你连理生长。</w:t>
      </w:r>
    </w:p>
    <w:p w14:paraId="3E9B35A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654BF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401FFA7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8F98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你看看这首诗的最后一句：愿作深山木，枝枝连理生。</w:t>
      </w:r>
    </w:p>
    <w:p w14:paraId="0FEA91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34E3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有没有想到什么其他类似的句子？</w:t>
      </w:r>
    </w:p>
    <w:p w14:paraId="296B970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8CB5B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唔，是《长恨歌》的名句：在地愿为连理枝。</w:t>
      </w:r>
    </w:p>
    <w:p w14:paraId="7424EC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873B5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所以，白居易的《长恨歌》，写的到底是杨贵妃和唐明皇，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还是湘灵与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自己呢？</w:t>
      </w:r>
    </w:p>
    <w:p w14:paraId="29FD7E4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E36B8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A0D0D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7B36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六</w:t>
      </w:r>
    </w:p>
    <w:p w14:paraId="42292E5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45A0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后来的白居易，写过很多因女子门第不足难以嫁给心上人的讽刺诗，如《议婚》、《朱陈村》……实际上，都是对自己过往愤懑的宣泄。</w:t>
      </w:r>
    </w:p>
    <w:p w14:paraId="135DEFB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23C6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门第，就是因为所谓的门第，他就要和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错过！</w:t>
      </w:r>
    </w:p>
    <w:p w14:paraId="579373E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D38D1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他不甘心，母亲不就是因门第可以对他有助力吗？那好，如果自己可以凭借自己的力量入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仕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，向母亲证明即使不需要联姻自己也可以当官的话，那么母亲会不会认同他和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的爱情？</w:t>
      </w:r>
    </w:p>
    <w:p w14:paraId="24D8691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44B15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想到这里，白居易猛然间仿佛抓住了什么，他喜出望外，对啊，只要结局完美，过程如何曲折又有什么关系？</w:t>
      </w:r>
    </w:p>
    <w:p w14:paraId="6F53EE2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E3698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他更加发奋读书，贞元十五年，白居易考过了乡试，也就是这次在宣城，他结识了弘农杨氏的子弟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杨虞卿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C54AF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D2DA4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杨虞卿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见白居易年近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三十竟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还单身，有意把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从妹介绍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给他，白居易当然婉言拒绝。</w:t>
      </w:r>
    </w:p>
    <w:p w14:paraId="5F0BB11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95A6D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次年，白居易进京赶考，终于进士及第，那一年，他二十九岁了。</w:t>
      </w:r>
    </w:p>
    <w:p w14:paraId="2E2F7D3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E2CC3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他欢天喜地的回到符离，以新科进士的身份，求母亲同意自己将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回家。</w:t>
      </w:r>
    </w:p>
    <w:p w14:paraId="0DC241A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5CDF4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母亲还是拒绝，她说，进士？这算个什么官？</w:t>
      </w:r>
    </w:p>
    <w:p w14:paraId="35EDC70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F9790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愕然，的确，唐朝与后世的明清不同，科举制还很不完善，你纵然考中了进士，也只是代表你有做官的资格，而不是直接就能去做官，只有等到有空缺了，吏部才会来找你替补，所以在唐朝，那些中进士后在家等了好几十年才当上官的也大有人在。</w:t>
      </w:r>
    </w:p>
    <w:p w14:paraId="66A452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031C7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母亲并不认可他的进士身份，白居易一咬牙，为了湘灵，他拼了，回到长安再继续考。</w:t>
      </w:r>
    </w:p>
    <w:p w14:paraId="1767041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15263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其实有的时候，结局一旦注定了，此前的挣扎才会显得分外残忍。</w:t>
      </w:r>
    </w:p>
    <w:p w14:paraId="54691FB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F1BD3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7F4C0B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32A1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重回长安，白居易认识了一个新朋友，叫元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FC291D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62BF8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也是考生，只不过中的是明经科，他和白居易一样，也打算继续去吏部参加考试。</w:t>
      </w:r>
    </w:p>
    <w:p w14:paraId="155960C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26C8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二人结为知己好友，在长安一同攻读，也写诗互相唱和，有一次，元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饮酒喝的酩酊大醉，嘟囔地叫：莺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莺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2969BC9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751FB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白居易翻了个白眼，说：你一个大男人，竟还嘤嘤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嘤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204E52B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C75EB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从床上蹦起来，张牙舞爪地叫：不是嘤嘤，是莺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莺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，崔莺莺的莺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莺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！</w:t>
      </w:r>
    </w:p>
    <w:p w14:paraId="368A5DF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43966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原来，元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也有一个初恋。</w:t>
      </w:r>
    </w:p>
    <w:p w14:paraId="3CED1CA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0C74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当年，他寓居蒲州，借住在寺院，偶遇了姨妈郑氏。</w:t>
      </w:r>
    </w:p>
    <w:p w14:paraId="5499A06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AB262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那时，蒲州恰好遇到兵灾，他托朋友搬来救兵，这才解了围，在答谢宴会上，元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与表妹崔莺莺确认过眼神，遇见对的人……</w:t>
      </w:r>
    </w:p>
    <w:p w14:paraId="54E24E8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EB4D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进京赶考，发誓当上官以后，一定要披红挂彩、衣锦还乡，然后把心心念念的崔莺莺娶回家。</w:t>
      </w:r>
    </w:p>
    <w:p w14:paraId="460F243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D00F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白居易看着梦呓的元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，不由轻笑，原来自己和好友，二人竟有着一模一样的过往。</w:t>
      </w:r>
    </w:p>
    <w:p w14:paraId="184AB2F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F654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那段时间，每到夜深人静、万籁俱寂时，元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与白居易躺在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榻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上、转过头来辗转难眠。</w:t>
      </w:r>
    </w:p>
    <w:p w14:paraId="3D9DF2B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55C1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艳质无由见，寒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衾不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可亲。</w:t>
      </w:r>
    </w:p>
    <w:p w14:paraId="045A3FF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何堪最长夜，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俱作独眠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人。</w:t>
      </w:r>
    </w:p>
    <w:p w14:paraId="1553978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漫漫长夜，他们一个在想着莺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莺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，另一个在想着湘灵。</w:t>
      </w:r>
    </w:p>
    <w:p w14:paraId="42E9F35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9E2E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F32AA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9693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七</w:t>
      </w:r>
    </w:p>
    <w:p w14:paraId="4005731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DF21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贞元十九年，白居易与元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双双过了吏部的考试，被授予了校书郎。</w:t>
      </w:r>
    </w:p>
    <w:p w14:paraId="13DDD61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B19D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有了官身，白居易决心把家迁到京城，这年隆冬，他赶回了符离老家，再次请求母亲答应他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与湘灵的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婚事。</w:t>
      </w:r>
    </w:p>
    <w:p w14:paraId="67CBB6C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0EB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他都三十二了，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二十八了，他们拖不起了。</w:t>
      </w:r>
    </w:p>
    <w:p w14:paraId="28BEF8F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6193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母亲还是不同意。</w:t>
      </w:r>
    </w:p>
    <w:p w14:paraId="5769BCB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A87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白居易的母亲陈氏，据说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还是白父的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侄女，二人是近亲结婚，本就是联姻的产物，婚后感情生活可想而知，这样不圆满的感情让母亲的性格十分偏激，她只要认定了白居易必须娶一个门当户对的女孩，就绝不允许他和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有来往。</w:t>
      </w:r>
    </w:p>
    <w:p w14:paraId="0DA99E7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2FF99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母亲的决然彻底摧垮了白居易的防线，他去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找湘灵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，却不知道自己该说什么。</w:t>
      </w:r>
    </w:p>
    <w:p w14:paraId="2E87EE7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D399A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这个女子等了她十三年了，如今的自己却还是无法给她一个交代。</w:t>
      </w:r>
    </w:p>
    <w:p w14:paraId="63B985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522B7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他不敢看她的眼睛，只能低声说：我要走了，去长安，以后可能再也不回来了。</w:t>
      </w:r>
    </w:p>
    <w:p w14:paraId="6E5AFB9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732EB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面前的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湘灵却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忽然笑了，明明泪水潺潺流出，可脸颊上满是笑靥如花。</w:t>
      </w:r>
    </w:p>
    <w:p w14:paraId="64D31DE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30274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她好似早就料到了会是这样的结局，因为自己的身份太过低贱，这辈子是不可能与大白在一起的。</w:t>
      </w:r>
    </w:p>
    <w:p w14:paraId="5C6087C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455F6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她送给了白居易一双鞋子，是她亲手做的，她希望自己的爱人穿上，就仿佛就是自己在陪伴着他，一起走遍往后余生的漫漫长路。</w:t>
      </w:r>
    </w:p>
    <w:p w14:paraId="46695C7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D12A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这双鞋子，就是她给这段爱情的答案。</w:t>
      </w:r>
    </w:p>
    <w:p w14:paraId="379261B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BAC4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6907BC3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D6D1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白居易终究是走了。</w:t>
      </w:r>
    </w:p>
    <w:p w14:paraId="2BDDF72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5F3BB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他什么也没有留下，除了这首《潜别离》：</w:t>
      </w:r>
    </w:p>
    <w:p w14:paraId="49824C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BD716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不得哭，潜别离。</w:t>
      </w:r>
    </w:p>
    <w:p w14:paraId="4CB3C73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不得语，暗相思。</w:t>
      </w:r>
    </w:p>
    <w:p w14:paraId="27EE8A8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两心之外无人知。</w:t>
      </w:r>
    </w:p>
    <w:p w14:paraId="05455F6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深笼夜锁独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栖鸟，利剑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舂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断连理枝。</w:t>
      </w:r>
    </w:p>
    <w:p w14:paraId="516A67C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河水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虽浊有清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日，乌头虽黑有白时。</w:t>
      </w:r>
    </w:p>
    <w:p w14:paraId="7A1D452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唯有潜离与暗别，彼此甘心无后期。</w:t>
      </w:r>
    </w:p>
    <w:p w14:paraId="4FF35BB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不许哭泣，我们就要离别了。</w:t>
      </w:r>
    </w:p>
    <w:p w14:paraId="46122DE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78007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不许倾诉，只能偷偷去想念。</w:t>
      </w:r>
    </w:p>
    <w:p w14:paraId="10B781C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FA2B8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别离之后，你还会爱我吗？</w:t>
      </w:r>
    </w:p>
    <w:p w14:paraId="1A65708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BB13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无尽的黑夜囚禁了比翼鸟，无情的利剑斩断了连理枝。</w:t>
      </w:r>
    </w:p>
    <w:p w14:paraId="2FEA0B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D6977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河水浑浊，但也有变清的一天，再乌黑的头发，也总有一天会白去。</w:t>
      </w:r>
    </w:p>
    <w:p w14:paraId="037DC38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C3630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算了吧，算了吧，既然选择了离别，</w:t>
      </w:r>
    </w:p>
    <w:p w14:paraId="04BA812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F9497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那么，</w:t>
      </w:r>
    </w:p>
    <w:p w14:paraId="5384896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9874E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我们后会无期。</w:t>
      </w:r>
    </w:p>
    <w:p w14:paraId="59C9F17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419F3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85451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B93E5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八</w:t>
      </w:r>
    </w:p>
    <w:p w14:paraId="3399F43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3A9C9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回到长安，白居易得到了一个消息，自己的好友元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迎娶了京兆韦氏的女儿，终究还是辜负了初恋崔莺莺。</w:t>
      </w:r>
    </w:p>
    <w:p w14:paraId="47958EE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97925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他苦苦一笑，都是为了仕途，他们牺牲了爱情，元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稹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如此，他也如此。</w:t>
      </w:r>
    </w:p>
    <w:p w14:paraId="04D6522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1A524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元和元年，白居易调任周至县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尉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，也进一步的贴近劳苦大众，忙碌冲淡了他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对湘灵的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思念，让他把更多的精力放在了公务上，譬如，他那首脍炙人口的《观刈麦》，就写于此时。</w:t>
      </w:r>
    </w:p>
    <w:p w14:paraId="65D3126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76FF5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有一次，他与朋友在仙游寺散步，众人不知怎么，就聊起了当年唐明皇与杨贵妃的爱情故事，朋友说：乐天，你文采这么好，不如你以此为题，作一首诗怎么样？</w:t>
      </w:r>
    </w:p>
    <w:p w14:paraId="092EB6B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23C1E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白居易欣然应允，挥毫泼墨，就开始写。其实他朋友的本意，是想让他批判一下唐明皇因耽于美色而误国的事儿，一开头他也确实是按照这个思路去写的。</w:t>
      </w:r>
    </w:p>
    <w:p w14:paraId="56D187D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55184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可写着写着，一个模糊的少女身影就忽然浮现在他的脑海，他的笔锋，在潜移默化间，变了：</w:t>
      </w:r>
    </w:p>
    <w:p w14:paraId="3E92099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874B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七月七日长生殿，夜半无人私语时。 </w:t>
      </w:r>
    </w:p>
    <w:p w14:paraId="786E6FC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在天愿作比翼鸟，在地愿为连理枝。 </w:t>
      </w:r>
    </w:p>
    <w:p w14:paraId="3FC2256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天长地久有时尽，此恨绵绵无绝期。</w:t>
      </w:r>
    </w:p>
    <w:p w14:paraId="162144E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名垂千古的《长恨歌》应运而生，收获了百代读者的赞叹，人人都以为，白居易写的是唐明皇与杨贵妃。</w:t>
      </w:r>
    </w:p>
    <w:p w14:paraId="155DD22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54C3E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唯有他自己明白。</w:t>
      </w:r>
    </w:p>
    <w:p w14:paraId="0DECD15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2878B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那个七月七日，记忆中的你曾与我夜半私语，我们彼此许诺，要成为比翼双飞的鸟、连理错结的枝……</w:t>
      </w:r>
    </w:p>
    <w:p w14:paraId="18AC949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66D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可是爱情最终还是消逝了，不论是上穷碧落下黄泉，都无法再寻见。</w:t>
      </w:r>
    </w:p>
    <w:p w14:paraId="1C4B053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4E08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哪有什么天长地久？</w:t>
      </w:r>
    </w:p>
    <w:p w14:paraId="0CF6A66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ADE4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只有无穷无尽的恨，在一个个无法入眠的深夜，让我一遍又一遍的记起，一遍又一遍的刮着我的心！</w:t>
      </w:r>
    </w:p>
    <w:p w14:paraId="520E960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F2A3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227FD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FB72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九</w:t>
      </w:r>
    </w:p>
    <w:p w14:paraId="5372D8D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F4AED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元和三年，白居易终于结婚了。</w:t>
      </w:r>
    </w:p>
    <w:p w14:paraId="00E4D4B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20DB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这一年，他三十七岁。</w:t>
      </w:r>
    </w:p>
    <w:p w14:paraId="6095AC2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B3F9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莫说在唐朝了，就算是在当今，三十七岁才成婚，那也是晚的不能再晚，有学者说，白居易成婚晚，是因白家的家风，反正在钻研学术的专家眼里，大诗人怎么能有小资情调呢？</w:t>
      </w:r>
    </w:p>
    <w:p w14:paraId="09C29C3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055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可我们很明白，白居易这么晚成婚，全是为了他的湘灵。</w:t>
      </w:r>
    </w:p>
    <w:p w14:paraId="640385F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36348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三十七岁了，他还是没能把心爱的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过门，而是和好友杨虞卿的妹妹成了一对。</w:t>
      </w:r>
    </w:p>
    <w:p w14:paraId="188A384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9D9A7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新过门的妻子出身弘农杨氏，门第比白家还要高，母亲看着新媳妇，喜得合不拢嘴。</w:t>
      </w:r>
    </w:p>
    <w:p w14:paraId="7E3A9FB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0D1D7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只有白居易的眸子里，满是落寞。</w:t>
      </w:r>
    </w:p>
    <w:p w14:paraId="542F77A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E285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我们还能看到，就在成婚的前一年，白居易有一晚住在杨家，留下了一首诗，这首诗的名字，就叫《宿杨家》：</w:t>
      </w:r>
    </w:p>
    <w:p w14:paraId="062DA5C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DDB4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杨氏弟兄俱醉卧，披衣独起下高斋。</w:t>
      </w:r>
    </w:p>
    <w:p w14:paraId="0010E7D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夜深不语中庭立，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月照藤花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影上阶。</w:t>
      </w:r>
    </w:p>
    <w:p w14:paraId="2399EDE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夜半无人，杨氏兄弟早已经入眠，他却披上衣服，推出房门，独立于中庭，不言不语，一双眸子直直的看向悬于天空的圆月。</w:t>
      </w:r>
    </w:p>
    <w:p w14:paraId="6349955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F3BFF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全诗没有写他的心理活动，但我总觉得，他应该是在想故乡的那个人。</w:t>
      </w:r>
    </w:p>
    <w:p w14:paraId="5A19376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E88B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6F7F8D5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5E8A5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婚后的生活，和预想的一样，平淡，无波，妻子不是不好，相反，因是大家闺秀，所以一言一行都很得体。</w:t>
      </w:r>
    </w:p>
    <w:p w14:paraId="44EEF58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4D99B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但爱情总是不讲道理，不是你好，我就一定会爱上你。</w:t>
      </w:r>
    </w:p>
    <w:p w14:paraId="220F471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26307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我看过白居易写的一首赠予妻子的诗，字里行间，似乎埋怨妻子太不食人间烟火，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天都寒了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，都不晓得早些置备衣物。</w:t>
      </w:r>
    </w:p>
    <w:p w14:paraId="371F190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017C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其实他也尝试着去忘掉湘灵，可是残酷的现实，却冷漠的提醒着他，让他无法拭去他们曾在一起的点点滴滴。</w:t>
      </w:r>
    </w:p>
    <w:p w14:paraId="676D1F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550B6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可能就连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湘灵都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不知道，白居易到如今，还留着当年的那面明镜，只是常年放在匣中，镜子都锈上了铜：</w:t>
      </w:r>
    </w:p>
    <w:p w14:paraId="39A2715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3D08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美人与我别，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留镜在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匣中。</w:t>
      </w:r>
    </w:p>
    <w:p w14:paraId="69C4B44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自从花颜去，秋水无芙蓉。</w:t>
      </w:r>
    </w:p>
    <w:p w14:paraId="3A44AF5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经年不开匣，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红埃覆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青铜。</w:t>
      </w:r>
    </w:p>
    <w:p w14:paraId="78080C4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今朝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拂拭，自照憔悴容。</w:t>
      </w:r>
    </w:p>
    <w:p w14:paraId="67CCC26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照罢重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惆怅，背有双盘龙。</w:t>
      </w:r>
    </w:p>
    <w:p w14:paraId="354BFBD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3F09F11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73458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元和六年，白居易的母亲去世了。</w:t>
      </w:r>
    </w:p>
    <w:p w14:paraId="103FA9D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631D0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这个他们感情的最大阻碍已经没有了，我不知白居易看向母亲安详面容时，究竟是一种怎样的神情，不知是爱？还是恨？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亦或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者，他有多爱，就有多恨。</w:t>
      </w:r>
    </w:p>
    <w:p w14:paraId="765D8EC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3B3E3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可白居易已经四十了啊，他也已经娶了妻子，他应该对杨氏负责，那是作为男人的担当。</w:t>
      </w:r>
    </w:p>
    <w:p w14:paraId="41CF6AD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41F13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这是很矛盾，但我还能保证，元和六年，白居易心中的那个人，还是湘灵，因为就在这一年的某个冷雨夜，他写的《夜雨》，毫无疑问是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写给湘灵的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5CF157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77F55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我有所念人，隔在远远乡。</w:t>
      </w:r>
    </w:p>
    <w:p w14:paraId="290CB6F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我有所感事，结在深深肠。</w:t>
      </w:r>
    </w:p>
    <w:p w14:paraId="67D50FA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乡远去不得，无日不瞻望。</w:t>
      </w:r>
    </w:p>
    <w:p w14:paraId="73C7652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肠深解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不得，无夕不思量。</w:t>
      </w:r>
    </w:p>
    <w:p w14:paraId="43801B9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此残灯夜，独宿在空堂。</w:t>
      </w:r>
    </w:p>
    <w:p w14:paraId="24AFB0C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秋天殊未晓，风雨正苍苍。</w:t>
      </w:r>
    </w:p>
    <w:p w14:paraId="031E516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不学头陀法，前心安可忘。</w:t>
      </w:r>
    </w:p>
    <w:p w14:paraId="3D24FD2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“我有所念人，隔在远远乡。我有所感事，结在深深肠。”</w:t>
      </w:r>
    </w:p>
    <w:p w14:paraId="4F11D31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DBC9C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如果不是亲眼所见，我真不敢置信这种言情小说里的句子，竟是出自于白居易之手。</w:t>
      </w:r>
    </w:p>
    <w:p w14:paraId="7FD7FE5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45ABA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可能真的是情之所至吧。</w:t>
      </w:r>
    </w:p>
    <w:p w14:paraId="37D7AB6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D707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这首诗一如既往的通俗，不需要翻译，各位也能看懂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大抵的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意思，而在我看来，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真正戳心的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，还是最后一句：不学头陀法，前心安可忘。</w:t>
      </w:r>
    </w:p>
    <w:p w14:paraId="3F3D052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FA7A4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我记得，另一位大诗人王维在中年丧妻后，三十多年都没续弦，不知是否不堪忍受思念的折磨，他便沉浸于佛理，以此来寻求精神上的解脱。</w:t>
      </w:r>
    </w:p>
    <w:p w14:paraId="7E321E4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C183B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既然痛苦，不如忘掉吧。</w:t>
      </w:r>
    </w:p>
    <w:p w14:paraId="11E77E4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E3CE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而白居易却和王维不同。</w:t>
      </w:r>
    </w:p>
    <w:p w14:paraId="567C596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7E91D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他不愿意去学佛法，不愿意忘掉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关于湘灵的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一切。</w:t>
      </w:r>
    </w:p>
    <w:p w14:paraId="41ACF11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ADE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哪怕每次记起时，</w:t>
      </w:r>
    </w:p>
    <w:p w14:paraId="1033E13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4695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都是一场痛彻心扉的凌迟。</w:t>
      </w:r>
    </w:p>
    <w:p w14:paraId="0E598DA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B830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也绝不想忘了你！</w:t>
      </w:r>
    </w:p>
    <w:p w14:paraId="14FF659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8F9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B833F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F22E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十</w:t>
      </w:r>
    </w:p>
    <w:p w14:paraId="72DA3E3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1EFF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元和十年，白居易触怒了皇帝，又被小人中伤，被贬到江州担任司马，如果你记性够好，应该就能知道也正是在这一年，白居易在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浔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阳江头写就了《琵琶行》。</w:t>
      </w:r>
    </w:p>
    <w:p w14:paraId="2EAEC54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3B8C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但我要说的不是这一件事。</w:t>
      </w:r>
    </w:p>
    <w:p w14:paraId="326528D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DC01C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而是白居易在被贬途中，遇到了一位故人。</w:t>
      </w:r>
    </w:p>
    <w:p w14:paraId="2C3CA84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0F766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正是湘灵。</w:t>
      </w:r>
    </w:p>
    <w:p w14:paraId="223DBDA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A2B6D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这一年，白居易四十四岁，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四十岁了，当写意的过往远去，搁着时光的纱，他们的容颜与二十多年前的少年少女重合，像是经历了半生，诉说着钟情。</w:t>
      </w:r>
    </w:p>
    <w:p w14:paraId="3E4E49C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70223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我们无从知晓当日的具体情景，只是双方都有家室，纵然相爱，也只能叹息一句物是人非。</w:t>
      </w:r>
    </w:p>
    <w:p w14:paraId="54DC8A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085E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而历史，也只给我们留下了名为《逢旧》的两首诗。</w:t>
      </w:r>
    </w:p>
    <w:p w14:paraId="13DEE41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E0032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我梳白发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添新恨，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君扫青蛾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减旧容。</w:t>
      </w:r>
    </w:p>
    <w:p w14:paraId="74E65BC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应被傍人怪惆怅，少年离别老相逢。</w:t>
      </w:r>
    </w:p>
    <w:p w14:paraId="445C460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22F8295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655B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久别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相逢，俱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是梦中。</w:t>
      </w:r>
    </w:p>
    <w:p w14:paraId="7C23B51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即今欢乐事，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放盏又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成空。</w:t>
      </w:r>
    </w:p>
    <w:p w14:paraId="00E6D1C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隔了二十五年的皑皑岁月，</w:t>
      </w:r>
    </w:p>
    <w:p w14:paraId="320A8F8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18F9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他们相拥，放声大哭，让挚情睥睨了时光。</w:t>
      </w:r>
    </w:p>
    <w:p w14:paraId="3A5DFC1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BEB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72A6406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00898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有人问，为何白居易此时不带走湘灵？要知道，他们之间的阻碍白母已经去世了啊。</w:t>
      </w:r>
    </w:p>
    <w:p w14:paraId="02A8D43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10EA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我也疑惑过，也查过一些资料，说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湘灵此时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是和老父亲在一起漂泊于江湖，她还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信守着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与白居易的承诺，并没有嫁人。</w:t>
      </w:r>
    </w:p>
    <w:p w14:paraId="51FCE98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96BE7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但我始终没查到原始出处在哪块，考虑到这完全不合情理，所以就没有采纳，很可能是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湘灵此时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已经嫁人，而白居易也已经有了杨氏，于是二人只能再次错过。</w:t>
      </w:r>
    </w:p>
    <w:p w14:paraId="2816F6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19A3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退一步讲，纵使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湘灵真的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没有嫁人，但我觉得他们没能在一起，也是可以说得通的。</w:t>
      </w:r>
    </w:p>
    <w:p w14:paraId="1C86349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CE51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我就这么说吧，在白居易和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长时间的分别里，他们接触的人，瞧见的事，都是不一样的，慢慢的，他们人也会变得不一样，心的距离也就变得远了，这光是靠年少时的羁绊，是无法维系这份感情的，人生成长的过程总会有这样的身不由己，所以倒不如说，他们若是想真的在一起，白居易当初就不应该搬家……而对于白居易而言，现在的湘灵，很可能还不如他身边一个亲密的伙伴，她其实是活在他青春的记忆里，而不是现实中，湘灵，只是他的执念而已。</w:t>
      </w:r>
    </w:p>
    <w:p w14:paraId="150E7C5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C4607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绝弦与断丝，犹有却续时。</w:t>
      </w:r>
    </w:p>
    <w:p w14:paraId="73B630D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唯有衷肠断，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应无续得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期。</w:t>
      </w:r>
    </w:p>
    <w:p w14:paraId="2F7C7FF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或许他们也曾期待过重新相遇，也曾坚信过未来会有奇迹的发生，但这些终究在静默的年华里，悄无声息的沉淀了。</w:t>
      </w:r>
    </w:p>
    <w:p w14:paraId="5647360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F05C9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D19F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933E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十一</w:t>
      </w:r>
    </w:p>
    <w:p w14:paraId="33C805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9517C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白居易在被贬谪九江期间，仕途不顺、心情沉郁，有一次，在庭院晾衣服的时候，忽然见到了一双鞋子。</w:t>
      </w:r>
    </w:p>
    <w:p w14:paraId="41BDB46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F03C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正是当年离别之时，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湘灵赠给他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的那一双。</w:t>
      </w:r>
    </w:p>
    <w:p w14:paraId="2C01994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620F6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白居易凝视这双已经老旧的不成样子的布鞋，发了好一阵子呆，然后，写下了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首长诗。</w:t>
      </w:r>
    </w:p>
    <w:p w14:paraId="50F6081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A0FEC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中庭晒服玩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，忽见故乡履。 </w:t>
      </w:r>
    </w:p>
    <w:p w14:paraId="005AB00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昔赠我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者谁，东邻婵娟子。 </w:t>
      </w:r>
    </w:p>
    <w:p w14:paraId="3220861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因思赠时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语，特用结终始。 </w:t>
      </w:r>
    </w:p>
    <w:p w14:paraId="24C4F00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永愿如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履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綦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，双行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复双止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323841D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自吾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谪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江郡，漂荡三千里。 </w:t>
      </w:r>
    </w:p>
    <w:p w14:paraId="33418E2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为感长情人，提携同到此。 </w:t>
      </w:r>
    </w:p>
    <w:p w14:paraId="74F7FE0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今朝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惆怅，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反覆看未已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68D86C4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只履犹双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，何曾得相似。 </w:t>
      </w:r>
    </w:p>
    <w:p w14:paraId="51BE48F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嗟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复可惜，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锦表绣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 xml:space="preserve">为里。 </w:t>
      </w:r>
    </w:p>
    <w:p w14:paraId="0C011008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况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经梅雨来，色黯花草死。</w:t>
      </w:r>
    </w:p>
    <w:p w14:paraId="1FD0CB8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今天在庭院晒衣物，忽而看见从故乡带来的鞋子。</w:t>
      </w:r>
    </w:p>
    <w:p w14:paraId="281C3AC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8BEF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这是谁给我做的呢？唔，是故乡那位邻家少女所赠。</w:t>
      </w:r>
    </w:p>
    <w:p w14:paraId="1093B4B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7E0C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我想起了她诀别时的话语，说要用这双鞋来代表我们爱情的始终。</w:t>
      </w:r>
    </w:p>
    <w:p w14:paraId="30C6795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2A235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但愿我们两个人，就像鞋子与鞋带一样，同行同止，相伴一生。</w:t>
      </w:r>
    </w:p>
    <w:p w14:paraId="709BDDC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74B0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我如今被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谪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九江，离家漂泊三千里，是为了纪念我的爱人，才把它带在身边。</w:t>
      </w:r>
    </w:p>
    <w:p w14:paraId="1526D0A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200AA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如今把鞋子拿起来，反复地端详，却只余惆怅。</w:t>
      </w:r>
    </w:p>
    <w:p w14:paraId="2144D2E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5AB60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明明鞋子还是成双成对，人却是形单影只。</w:t>
      </w:r>
    </w:p>
    <w:p w14:paraId="7B066F3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5FCD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更让人叹息的，是这双鞋子原本多么的精致锦绣，可前些天下了场梅雨，上面的色泽黯淡了，绣着的花草也已经枯萎了。</w:t>
      </w:r>
    </w:p>
    <w:p w14:paraId="52222FE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94A2A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就一如你我之间的爱情。</w:t>
      </w:r>
    </w:p>
    <w:p w14:paraId="5530FCE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2AC5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0B79721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1A03C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这首长诗，题目就只有两个字，上面也没有任何的批注。</w:t>
      </w:r>
    </w:p>
    <w:p w14:paraId="7A1041C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B7A67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叫《感情》。</w:t>
      </w:r>
    </w:p>
    <w:p w14:paraId="0C79E7C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BE11F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C3111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2435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十二</w:t>
      </w:r>
    </w:p>
    <w:p w14:paraId="658F3B9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E3D3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长庆四年，五十三岁的白居易在杭州刺史职上任满，回京述职，他特意去了符离一趟，想去看看湘灵。</w:t>
      </w:r>
    </w:p>
    <w:p w14:paraId="48B0332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6A7B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伊人却已杳无音讯。</w:t>
      </w:r>
    </w:p>
    <w:p w14:paraId="567D2E2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0BF7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白居易望向那个他们曾经初识的篱窗，一起依偎的地方，如今空空如也。</w:t>
      </w:r>
    </w:p>
    <w:p w14:paraId="699D6F7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CA66D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他重重的叹了口气，佝偻着腰，离开了。</w:t>
      </w:r>
    </w:p>
    <w:p w14:paraId="0AD8704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57CDF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这就是历史给这段感情的最后一则记载。</w:t>
      </w:r>
    </w:p>
    <w:p w14:paraId="3F84B6A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60C4B1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在这之后的白居易是个怎样的人，大家想必已经知道了。</w:t>
      </w:r>
    </w:p>
    <w:p w14:paraId="58669CD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9B6BB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他开始学会放荡，整个人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骚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气的不能再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骚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气，经常流连忘返于青楼花馆，还公然在家里蓄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妓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，他说：不得当年有，犹胜到老无。</w:t>
      </w:r>
    </w:p>
    <w:p w14:paraId="2C816C7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2A97E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当年他没有得到湘灵，如今干脆彻底放开，纸醉金迷，把所有的愤懑借肉体的快感全都发泄出去。</w:t>
      </w:r>
    </w:p>
    <w:p w14:paraId="091232C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32456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看看老年白居易的诗，有些句子简直是公然开车，比如“花丛便不入，犹自未甘心”，能把不举说的这么清新脱俗，真的没谁了，这也幸亏是他白居易，若换做其他诗人，分分钟要被封杀的节奏。</w:t>
      </w:r>
    </w:p>
    <w:p w14:paraId="159C21E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CCA2C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泡吧喝花酒就不说了，白居易因为年老体衰，为了助兴，居然还开始嗑药，他说：钟乳三千两，金钗十二行。什么叫钟乳？就是唐代的一种春药。</w:t>
      </w:r>
    </w:p>
    <w:p w14:paraId="428EB28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63718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白居易蓄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妓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，就爱找那些十五六岁的小姑娘，似乎是为了追忆初见的湘灵，每当这些女孩长到十八了，他就不喜欢，转手就给卖了：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十听春啼变莺舌，三嫌老丑换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蛾眉。</w:t>
      </w:r>
    </w:p>
    <w:p w14:paraId="3D083B3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5674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以上种种荒唐事，数不胜数，正如陈凯歌在电影《妖猫传》里，借白居易自己的口自述：无法无天，无情无义，只认诗，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认人。</w:t>
      </w:r>
    </w:p>
    <w:p w14:paraId="38E8F48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F8B25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所以，你说他是渣男，不冤，真不冤。</w:t>
      </w:r>
    </w:p>
    <w:p w14:paraId="6EDE4CE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A2F6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可有时候我却在想，原本深情白居易为何会变的这样滥情？</w:t>
      </w:r>
    </w:p>
    <w:p w14:paraId="103AA19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6301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我不明白，那个为了心爱女孩敢于去挑战巨龙的勇士，为什么会堕落成这样？</w:t>
      </w:r>
    </w:p>
    <w:p w14:paraId="6980B7F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1DE94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直到有一天，我在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网易云看到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了这样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一则热评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88C0AC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5A1D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当一个女人错过那个她最想嫁的人，就会变得越来越挑剔。</w:t>
      </w:r>
    </w:p>
    <w:p w14:paraId="749FC95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C0D0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当一个男人错过那个他最想娶的人，就会变得越来越随意。</w:t>
      </w:r>
    </w:p>
    <w:p w14:paraId="508BF00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4F2E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挑剔是因为，谁都不如你。</w:t>
      </w:r>
    </w:p>
    <w:p w14:paraId="3E6722A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A9CE0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随意是因为，反正不是你。</w:t>
      </w:r>
    </w:p>
    <w:p w14:paraId="2E52404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77E9A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274BCF6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5FDE6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或许这就是真相吧。</w:t>
      </w:r>
    </w:p>
    <w:p w14:paraId="52E3322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074F10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白居易还是那个深情的白居易，只是他的深情，只</w:t>
      </w:r>
      <w:proofErr w:type="gramStart"/>
      <w:r w:rsidRPr="003732FD">
        <w:rPr>
          <w:rFonts w:ascii="宋体" w:eastAsia="宋体" w:hAnsi="宋体" w:cs="宋体"/>
          <w:kern w:val="0"/>
          <w:sz w:val="24"/>
          <w:szCs w:val="24"/>
        </w:rPr>
        <w:t>属于湘灵一个人</w:t>
      </w:r>
      <w:proofErr w:type="gramEnd"/>
      <w:r w:rsidRPr="003732F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0711DA9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8BB82E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因为其他人不是湘灵，所以白居易在她们面前滥、渣、无情无义，可在湘灵面前，他始终都是那个叫做大白的暖男。</w:t>
      </w:r>
    </w:p>
    <w:p w14:paraId="6125AA1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BAF2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你问我怎么知道的？</w:t>
      </w:r>
    </w:p>
    <w:p w14:paraId="5E7AD00B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8C196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因为白居易晚年这首名叫《梦旧》的诗，还是让我们看到了，有份初心，他从没有辜负：</w:t>
      </w:r>
    </w:p>
    <w:p w14:paraId="21B845D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CEBE7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lastRenderedPageBreak/>
        <w:t>别来老大苦修道，炼得离心成死灰。</w:t>
      </w:r>
    </w:p>
    <w:p w14:paraId="48D2D4BC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平生忆念消磨尽，昨夜因何入梦来？</w:t>
      </w:r>
    </w:p>
    <w:p w14:paraId="5B3805A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平生记忆都已经抛却了，爱情如是，理想亦如是。</w:t>
      </w:r>
    </w:p>
    <w:p w14:paraId="0F3D3A26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EC87E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那么，你昨夜，又为何要出现在我的梦里呢？</w:t>
      </w:r>
    </w:p>
    <w:p w14:paraId="1F26FA1F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6302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花非花，雾非雾。</w:t>
      </w:r>
    </w:p>
    <w:p w14:paraId="46815D0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夜半来，天明去。</w:t>
      </w:r>
    </w:p>
    <w:p w14:paraId="6BDA6C65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来如春梦不多时，去似朝云无觅处。</w:t>
      </w:r>
    </w:p>
    <w:p w14:paraId="357D47E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我是知道的。</w:t>
      </w:r>
    </w:p>
    <w:p w14:paraId="223BD092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BD233D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一个人在经历过无数失去后，就不再渴望得到，在旁观过无数悲欢后，就不再希冀时光有情，相伴终老。</w:t>
      </w:r>
    </w:p>
    <w:p w14:paraId="51FDCFD3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1AA47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但若是上天再给我一次机会，明知道往后的故事浸满悲伤。</w:t>
      </w:r>
    </w:p>
    <w:p w14:paraId="46239E9A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885714" w14:textId="77777777" w:rsidR="003732FD" w:rsidRPr="003732FD" w:rsidRDefault="003732FD" w:rsidP="00373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FD">
        <w:rPr>
          <w:rFonts w:ascii="宋体" w:eastAsia="宋体" w:hAnsi="宋体" w:cs="宋体"/>
          <w:kern w:val="0"/>
          <w:sz w:val="24"/>
          <w:szCs w:val="24"/>
        </w:rPr>
        <w:t>我也定不后悔和你相遇。</w:t>
      </w:r>
    </w:p>
    <w:p w14:paraId="191789D8" w14:textId="77777777" w:rsidR="00E26F6B" w:rsidRPr="003732FD" w:rsidRDefault="00E26F6B"/>
    <w:sectPr w:rsidR="00E26F6B" w:rsidRPr="0037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E"/>
    <w:rsid w:val="000F775E"/>
    <w:rsid w:val="003732FD"/>
    <w:rsid w:val="006E1613"/>
    <w:rsid w:val="00E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20FD-C475-41E4-8239-A9FA85C7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373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2</cp:revision>
  <dcterms:created xsi:type="dcterms:W3CDTF">2021-09-25T01:23:00Z</dcterms:created>
  <dcterms:modified xsi:type="dcterms:W3CDTF">2021-09-25T01:24:00Z</dcterms:modified>
</cp:coreProperties>
</file>