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/>
          <w:b/>
          <w:sz w:val="18"/>
          <w:szCs w:val="18"/>
        </w:rPr>
      </w:pPr>
      <w:r>
        <w:rPr>
          <w:rFonts w:hint="eastAsia" w:asciiTheme="majorEastAsia" w:hAnsiTheme="majorEastAsia" w:eastAsiaTheme="majorEastAsia"/>
          <w:b/>
          <w:sz w:val="18"/>
          <w:szCs w:val="18"/>
        </w:rPr>
        <w:t>编号：</w:t>
      </w:r>
    </w:p>
    <w:p>
      <w:pPr>
        <w:jc w:val="center"/>
        <w:rPr>
          <w:rFonts w:asciiTheme="majorEastAsia" w:hAnsiTheme="majorEastAsia" w:eastAsiaTheme="majorEastAsia"/>
          <w:b/>
          <w:sz w:val="28"/>
        </w:rPr>
      </w:pPr>
      <w:r>
        <w:rPr>
          <w:rFonts w:asciiTheme="majorEastAsia" w:hAnsiTheme="majorEastAsia" w:eastAsiaTheme="majorEastAsia"/>
          <w:b/>
          <w:sz w:val="28"/>
        </w:rPr>
        <w:t>新进员工试用期小结</w:t>
      </w:r>
    </w:p>
    <w:p>
      <w:pPr>
        <w:jc w:val="center"/>
        <w:rPr>
          <w:b/>
          <w:sz w:val="22"/>
        </w:rPr>
      </w:pPr>
    </w:p>
    <w:tbl>
      <w:tblPr>
        <w:tblStyle w:val="7"/>
        <w:tblW w:w="105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1985"/>
        <w:gridCol w:w="1417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曹键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部门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前端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岗位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Web前端开发工程师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8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到职日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2018-3-12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直接主管</w:t>
            </w:r>
          </w:p>
        </w:tc>
        <w:tc>
          <w:tcPr>
            <w:tcW w:w="382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和君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4" w:hRule="atLeast"/>
        </w:trPr>
        <w:tc>
          <w:tcPr>
            <w:tcW w:w="10598" w:type="dxa"/>
            <w:gridSpan w:val="6"/>
          </w:tcPr>
          <w:p>
            <w:pPr>
              <w:rPr>
                <w:sz w:val="22"/>
              </w:rPr>
            </w:pPr>
            <w:r>
              <w:rPr>
                <w:sz w:val="22"/>
              </w:rPr>
              <w:t>试用期工作总结（</w:t>
            </w:r>
            <w:r>
              <w:rPr>
                <w:rFonts w:hint="eastAsia"/>
                <w:sz w:val="22"/>
              </w:rPr>
              <w:t>500字以上</w:t>
            </w:r>
            <w:r>
              <w:rPr>
                <w:sz w:val="22"/>
              </w:rPr>
              <w:t>），包括但不限于以下内容：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试用期的主要工作职责；2、完成了哪些重点项目；3、遇到的问题及自己的不足之处；4、下一步的工作计划。</w:t>
            </w:r>
          </w:p>
          <w:p>
            <w:pPr>
              <w:rPr>
                <w:sz w:val="22"/>
              </w:rPr>
            </w:pPr>
          </w:p>
          <w:p>
            <w:r>
              <w:rPr>
                <w:rFonts w:hint="eastAsia"/>
                <w:sz w:val="22"/>
                <w:lang w:eastAsia="zh-CN"/>
              </w:rPr>
              <w:t>首先很荣幸加入大前端团队，和周围一群优秀的人一起工作感到十分幸运，转眼间已经</w:t>
            </w:r>
            <w:r>
              <w:rPr>
                <w:rFonts w:hint="eastAsia"/>
                <w:sz w:val="22"/>
                <w:lang w:val="en-US" w:eastAsia="zh-CN"/>
              </w:rPr>
              <w:t>6个月过去了。在这期间主要负责编程团队的前端开发，包括TM+教室的云桌面&amp;录影档，编程官网scratch创作，使得之前上课使用网易卡达的用户迁移到了我们自己的网站上，通过学生的作品分享，点赞功能，</w:t>
            </w:r>
            <w:bookmarkStart w:id="0" w:name="_GoBack"/>
            <w:bookmarkEnd w:id="0"/>
            <w:r>
              <w:rPr>
                <w:rFonts w:hint="eastAsia"/>
                <w:sz w:val="22"/>
                <w:lang w:val="en-US" w:eastAsia="zh-CN"/>
              </w:rPr>
              <w:t>极大提升了用户数量。由于对react相关框架不熟悉，使得刚开始接触项目时候，熟悉代码比较缓慢，效率不高，书写代码不规范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gridSpan w:val="6"/>
          </w:tcPr>
          <w:p>
            <w:r>
              <w:t>对公司的合理化建议（例如：对公司、各部门、流程、环境等</w:t>
            </w:r>
            <w:r>
              <w:rPr>
                <w:rFonts w:hint="eastAsia"/>
              </w:rPr>
              <w:t>的意见及建议</w:t>
            </w:r>
            <w:r>
              <w:t>）：</w:t>
            </w:r>
          </w:p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gridSpan w:val="6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</w:t>
            </w:r>
            <w:r>
              <w:t>员工签字：</w:t>
            </w:r>
            <w:r>
              <w:rPr>
                <w:rFonts w:hint="eastAsia"/>
              </w:rPr>
              <w:t xml:space="preserve">                  </w:t>
            </w:r>
            <w:r>
              <w:t>日期：</w:t>
            </w:r>
          </w:p>
        </w:tc>
      </w:tr>
    </w:tbl>
    <w:p>
      <w:pPr>
        <w:rPr>
          <w:sz w:val="20"/>
        </w:rPr>
      </w:pPr>
      <w:r>
        <w:rPr>
          <w:sz w:val="20"/>
        </w:rPr>
        <w:t>试用期考核为年度考核整体的一部分，年度考核结果会部分参考试用期成绩。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40964"/>
    <w:multiLevelType w:val="multilevel"/>
    <w:tmpl w:val="695409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4C"/>
    <w:rsid w:val="00225ECC"/>
    <w:rsid w:val="0027794C"/>
    <w:rsid w:val="002B105D"/>
    <w:rsid w:val="00400339"/>
    <w:rsid w:val="0052008A"/>
    <w:rsid w:val="006029BE"/>
    <w:rsid w:val="00650A7E"/>
    <w:rsid w:val="00652714"/>
    <w:rsid w:val="00667519"/>
    <w:rsid w:val="00725F3C"/>
    <w:rsid w:val="00750B4E"/>
    <w:rsid w:val="00777E8C"/>
    <w:rsid w:val="00783B70"/>
    <w:rsid w:val="008744C4"/>
    <w:rsid w:val="008A5C07"/>
    <w:rsid w:val="00A110C6"/>
    <w:rsid w:val="00B20283"/>
    <w:rsid w:val="00B37FE6"/>
    <w:rsid w:val="00B52BE5"/>
    <w:rsid w:val="00B7609B"/>
    <w:rsid w:val="00B84902"/>
    <w:rsid w:val="00CF10FC"/>
    <w:rsid w:val="00DE355E"/>
    <w:rsid w:val="00EC376D"/>
    <w:rsid w:val="00F943B1"/>
    <w:rsid w:val="00FA587E"/>
    <w:rsid w:val="61D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Balloon Text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2018-09-21T08:16:00Z</dcterms:created>
  <dc:creator>Ronnie Zhao_赵蓉</dc:creator>
  <cp:lastModifiedBy>caojian</cp:lastModifiedBy>
  <dcterms:modified xsi:type="dcterms:W3CDTF">2018-09-22T09:43:37Z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