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B5D1C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关键词</w:t>
      </w:r>
      <w:r w:rsidRPr="00F078C0">
        <w:t>：务川县、农业产业、烤烟、辣椒、艾草、化工园区、文旅产业、内生动力、乡村振兴、三农政策、抗风险措施</w:t>
      </w:r>
    </w:p>
    <w:p w14:paraId="735FC62C" w14:textId="77777777" w:rsidR="00F078C0" w:rsidRPr="00F078C0" w:rsidRDefault="00F078C0" w:rsidP="00F078C0">
      <w:pPr>
        <w:tabs>
          <w:tab w:val="left" w:pos="1832"/>
        </w:tabs>
      </w:pPr>
      <w:r w:rsidRPr="00F078C0">
        <w:pict w14:anchorId="15566EF5">
          <v:rect id="_x0000_i1043" style="width:0;height:1.5pt" o:hralign="center" o:hrstd="t" o:hr="t" fillcolor="#a0a0a0" stroked="f"/>
        </w:pict>
      </w:r>
    </w:p>
    <w:p w14:paraId="3C427F5E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[00:00:00.000] 采访者</w:t>
      </w:r>
      <w:r w:rsidRPr="00F078C0">
        <w:t>：</w:t>
      </w:r>
      <w:r w:rsidRPr="00F078C0">
        <w:br/>
        <w:t>我们这个现在因为地方都可以，我我对我听那个现场的口令，我是基本上都能听懂的啊，没有障碍。他提纲提纲对有提纲，但是我可能不完全按照这个提纲，比如说您讲的比较，我觉得特别有意思的，呃特别有咱们特色，我可能会继续追问一下。呃这个呃因为我们这个项目它它是以这个口述史的形式来展开，所以我们会有这个影像资料的记录啊，但是实际上就跟咱们平时聊天是一样，保护一下。那那个呃首先还是谢谢县长啊，这么忙来参加我们这个访谈，嗯然后您现在是主抓这个三农的工作，嗯那你先请县长给我们介绍一下。</w:t>
      </w:r>
    </w:p>
    <w:p w14:paraId="5E1D1CE0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[00:00:52.360] 采访者</w:t>
      </w:r>
      <w:r w:rsidRPr="00F078C0">
        <w:t>：</w:t>
      </w:r>
      <w:r w:rsidRPr="00F078C0">
        <w:br/>
        <w:t>现在这个农业的发展状况啊，包括咱们这个农民的收入，主要是从哪个几哪几个方面来的，嗯。</w:t>
      </w:r>
    </w:p>
    <w:p w14:paraId="1DE9B483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[00:01:02.200] 受访者</w:t>
      </w:r>
      <w:r w:rsidRPr="00F078C0">
        <w:t>：</w:t>
      </w:r>
      <w:r w:rsidRPr="00F078C0">
        <w:br/>
        <w:t>他现在实际上我们作为固川县哈，是个属于。这个农业的这个大县啊，农业大县，然后农民呢，主要是收入方面主要靠产业发展啊。产业发展，我们这个还有包括护工啊，护工主要是实际上农民车主要是靠这两块啊，主要是靠这两块。</w:t>
      </w:r>
    </w:p>
    <w:p w14:paraId="29BED816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[00:01:21.100] 受访者</w:t>
      </w:r>
      <w:r w:rsidRPr="00F078C0">
        <w:t>：</w:t>
      </w:r>
      <w:r w:rsidRPr="00F078C0">
        <w:br/>
        <w:t>那么农业这个收到所为我们不参加的这个产业发展呢，这个考我们考验什么啊？考发展考验我们考验然后在目前呢，在全省啊，我们属于第三大奖啊，在全市啊，在遵义市呢，我们是这个全市第一。然后去年二零二三年的时候，然后我们这个单次考验的这个收入啊，</w:t>
      </w:r>
    </w:p>
    <w:p w14:paraId="19749D4F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[00:01:43.900] 受访者</w:t>
      </w:r>
      <w:r w:rsidRPr="00F078C0">
        <w:t>：</w:t>
      </w:r>
      <w:r w:rsidRPr="00F078C0">
        <w:br/>
        <w:t>税收嘛，因为地方财，这个地方财政收入大概在这个。六千多万啊，六千多万，然后我们直接的老百姓增加群众的收入，然后大概在三点二个亿啊，三点二个亿，这个是真金白银啊，这个是真金白银，其他就发展我们特色产业，比如辣椒啊啊高粱啊，还有这个其他的这个中药材呀。特色的一些一些茶叶啊等等啊等等这个产业，</w:t>
      </w:r>
    </w:p>
    <w:p w14:paraId="29C3A6F5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[00:02:11.940] 受访者</w:t>
      </w:r>
      <w:r w:rsidRPr="00F078C0">
        <w:t>：</w:t>
      </w:r>
      <w:r w:rsidRPr="00F078C0">
        <w:br/>
        <w:t>所以说现在这个应该说现在群众的收入，在这个和之前我们脱贫攻坚期间啊，攻坚期间，然后大幅的这个提升，有一次我们比如全县的这个经从全县的经济上讲啊，我们。</w:t>
      </w:r>
    </w:p>
    <w:p w14:paraId="51E8D4E0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[00:02:27.680] 受访者</w:t>
      </w:r>
      <w:r w:rsidRPr="00F078C0">
        <w:t>：</w:t>
      </w:r>
      <w:r w:rsidRPr="00F078C0">
        <w:br/>
        <w:t>二零幺四年的时候，我们地方的这个GDP，然后呢才四十二个亿啊四十二个亿，那么到现在实际上去年啊接近这个八十多个亿，到年八十多将将近分倍了，将近这个翻番啊翻番。现在应该说人均这个农民的这个收入啊，应该说是也是大幅的增大幅的增长。</w:t>
      </w:r>
    </w:p>
    <w:p w14:paraId="6C3B8757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[00:02:50.680] 采访者</w:t>
      </w:r>
      <w:r w:rsidRPr="00F078C0">
        <w:t>：</w:t>
      </w:r>
      <w:r w:rsidRPr="00F078C0">
        <w:br/>
        <w:t>那哪哪些产业是特别在我们脱贫攻坚期发展起来的，</w:t>
      </w:r>
    </w:p>
    <w:p w14:paraId="42C3F902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[00:02:50.680] 受访者</w:t>
      </w:r>
      <w:r w:rsidRPr="00F078C0">
        <w:t>：</w:t>
      </w:r>
      <w:r w:rsidRPr="00F078C0">
        <w:br/>
        <w:t>在脱贫攻坚期间的话，应该说我们包括。因为我们比如比如考研产业，考研产业，然后他是经历了这个两个阶段吧，应该是因为之前。啊之前的这个考研产业是大规模的发展，但后面然后再这个逐步的这个压减啊缩出来哦还有一个缩水，呃对对这个过程，然后后面又逐渐的这个觉得考验产业确实是我们的这个。</w:t>
      </w:r>
    </w:p>
    <w:p w14:paraId="7334AAD9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[00:02:50.680] 采访者</w:t>
      </w:r>
      <w:r w:rsidRPr="00F078C0">
        <w:t>：</w:t>
      </w:r>
      <w:r w:rsidRPr="00F078C0">
        <w:br/>
        <w:t>那哪哪些产业是特别在我们脱贫攻坚期发展起来的，</w:t>
      </w:r>
    </w:p>
    <w:p w14:paraId="468B40F7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[00:02:50.680] 受访者</w:t>
      </w:r>
      <w:r w:rsidRPr="00F078C0">
        <w:t>：</w:t>
      </w:r>
      <w:r w:rsidRPr="00F078C0">
        <w:br/>
        <w:t>在脱贫攻坚期间的话，应该说我们包括。因为我们比如比如考研产业，考研产业，然后他是</w:t>
      </w:r>
      <w:r w:rsidRPr="00F078C0">
        <w:lastRenderedPageBreak/>
        <w:t>经历了这个两个阶段吧，应该是因为之前。啊之前的这个考研产业是大规模的发展，但后面然后再这个逐步的这个压减啊缩出来哦还有一个缩水，呃对对这个过程，然后后面又逐渐的这个觉得考验产业确实是我们的这个。</w:t>
      </w:r>
    </w:p>
    <w:p w14:paraId="67482091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[00:03:21.360] 受访者</w:t>
      </w:r>
      <w:r w:rsidRPr="00F078C0">
        <w:t>：</w:t>
      </w:r>
      <w:r w:rsidRPr="00F078C0">
        <w:br/>
        <w:t>所以务川县现在来讲啊，它确实是一个富民产业，同时呢。这个确实就是不管是从我们从这个产业发展的这个要素上来讲啊，它这个还是很很。健全的一个产业，就是说对老百姓的这种风险啊，风险的控制上，它是基本上是很少的，那么主要就是主要就是考验产业发展的话，因为主要的风险点个还是我们的这个自然。自然因素的影响可能更大一些，比如说这个天干呐啊。的灾害等等这这些方面可能要大一些，那么从市场化的角度来讲的话，这考验产业的发展，然后应该说是。所以说对，</w:t>
      </w:r>
    </w:p>
    <w:p w14:paraId="55163689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[00:04:01.600] 受访者</w:t>
      </w:r>
      <w:r w:rsidRPr="00F078C0">
        <w:t>：</w:t>
      </w:r>
      <w:r w:rsidRPr="00F078C0">
        <w:br/>
        <w:t>所以说我们还是在工业阶段，我们还是重点来抓的，这个是这一个啊。</w:t>
      </w:r>
    </w:p>
    <w:p w14:paraId="50371A22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[00:04:09.680] 受访者</w:t>
      </w:r>
      <w:r w:rsidRPr="00F078C0">
        <w:t>：</w:t>
      </w:r>
      <w:r w:rsidRPr="00F078C0">
        <w:br/>
        <w:t>这个行业产业，我们权限大的来讲的话，那么第二方面呢，应该是在供应期间发展阶材。我们还有这个包括产包括这个辣椒啊，中药材啊，中药材这两块的话，然后也是在工程期间里面逐步的这个发展起来。</w:t>
      </w:r>
    </w:p>
    <w:p w14:paraId="6CF2678F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[00:04:26.580] 受访者</w:t>
      </w:r>
      <w:r w:rsidRPr="00F078C0">
        <w:t>：</w:t>
      </w:r>
      <w:r w:rsidRPr="00F078C0">
        <w:br/>
        <w:t>比如像现在的话。我们那叫按照县委的四个县委县政府的工作思度，然后我们下步我们要发展到这个二十万啊二十万。然后呢，这个目前呢，还有这个一定的这个呃从规模上讲啊，还有这个里面的差距，我们大概在十万亩左右啊，五十万亩左右啊。但是在这个接下来我们来继续的奋斗，然后这个再过两三年的时间，然后发展二十毫米，应该会题不大，但是这个这些实都是从公年前发展起来的。</w:t>
      </w:r>
    </w:p>
    <w:p w14:paraId="2A7BD7A8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[00:04:59.580] 采访者</w:t>
      </w:r>
      <w:r w:rsidRPr="00F078C0">
        <w:t>：</w:t>
      </w:r>
      <w:r w:rsidRPr="00F078C0">
        <w:br/>
        <w:t>放一点，你你们辣椒是什么样一个种植方式，是各各家有有大的基地啊啊对对，有基地加散户的模式，嗯，有有基地就主要是有基地加这个反腐的模式来这个方。更多是从公司啊公司化的这个运作，公司加一般一般在常规的这种模式上，什么是采取的是公司加农户啊这种方式，或者是合作社加农户的这种发展方式，公司进来之后，主要从这个。销售这个环节，从市场端啊，给老给老百姓一个基本的这个保底啊，那这个是这这个。这个风险上把它降到这个相对降到最低啊降到最低。</w:t>
      </w:r>
    </w:p>
    <w:p w14:paraId="6C0D0180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[00:04:59.580] 采访者</w:t>
      </w:r>
      <w:r w:rsidRPr="00F078C0">
        <w:t>：</w:t>
      </w:r>
      <w:r w:rsidRPr="00F078C0">
        <w:br/>
        <w:t>放一点，你你们辣椒是什么样一个种植方式，是各各家有有大的基地啊啊对对，有基地加散户的模式，嗯，有有基地就主要是有基地加这个反腐的模式来这个方。更多是从公司啊公司化的这个运作，公司加一般一般在常规的这种模式上，什么是采取的是公司加农户啊这种方式，或者是合作社加农户的这种发展方式，公司进来之后，主要从这个。销售这个环节，从市场端啊，给老给老百姓一个基本的这个保底啊，那这个是这这个。这个风险上把它降到这个相对降到最低啊降到最低。</w:t>
      </w:r>
    </w:p>
    <w:p w14:paraId="49FF718D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[00:05:43.920] 受访者</w:t>
      </w:r>
      <w:r w:rsidRPr="00F078C0">
        <w:t>：</w:t>
      </w:r>
      <w:r w:rsidRPr="00F078C0">
        <w:br/>
        <w:t>然后这个中药材的话，中药材，然后目前来讲的话。然后实实际上这个我们从工业期间发展起来最好的是卖场待，然后等一会儿呢，然后我们还要再等一会儿呢，我们弄一弄进去，还在一下陈教授里面。老师啊，到这个我们发展企业的这个艾草加工啊，艾草加工这个企业去看一看啊，看一看这个也是我们整个吴川现在中药材业发展的一个。一个引领型的企业啊，引的企业它不单单是在这个吴川，还有在沿海一带，现在这个艾草它都很流行，因为它除了这个我们。呃，这个很受这个大众的这个欢迎，然后这个市场市场也好，还是很好的。</w:t>
      </w:r>
    </w:p>
    <w:p w14:paraId="67B41758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[00:06:29.640] 采访者</w:t>
      </w:r>
      <w:r w:rsidRPr="00F078C0">
        <w:t>：</w:t>
      </w:r>
      <w:r w:rsidRPr="00F078C0">
        <w:br/>
      </w:r>
      <w:r w:rsidRPr="00F078C0">
        <w:lastRenderedPageBreak/>
        <w:t>种点艾艾草，我们以前有种的哦啊，以前。很早之，反正我因为我参加工作到现在好歹也不穿衣的裤，就是说之前呢很少很少，应该是很少的，然后重点还是在空间间，幺幺八年啊幺七幺八年这段时间，幺七幺八年到这个二零年哈，我记得更大概这段时间呢，可能更多一些。嗯，那当时怎么考虑的说选中艾草，而不是选择别的呢？这个那么当时选中艾草的原因主要是什么呢？</w:t>
      </w:r>
    </w:p>
    <w:p w14:paraId="02F0851B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[00:07:04.380] 受访者</w:t>
      </w:r>
      <w:r w:rsidRPr="00F078C0">
        <w:t>：</w:t>
      </w:r>
      <w:r w:rsidRPr="00F078C0">
        <w:br/>
        <w:t>第一从这个首先上它有个背景，就是我们本地的有一个外出的这个。务工人员啊，他有两个因素，第一个是他这个爱着，他是家族家族的这个传统产业家族，呃这个是他家里本来就就本来就一直在在在这个研究这个这个艾草，然后从。从他的这个爷爷一代吧，啊爷爷一辈，然后一直到这个逐渐逐渐的传承，</w:t>
      </w:r>
    </w:p>
    <w:p w14:paraId="602F1321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[00:07:32.350] 受访者</w:t>
      </w:r>
      <w:r w:rsidRPr="00F078C0">
        <w:t>：</w:t>
      </w:r>
      <w:r w:rsidRPr="00F078C0">
        <w:br/>
        <w:t>咱这个传承的一个，他以前是一个这个中药材啊中药的这个。最开始它是属于这个呃药的这种成分啊，这药的成分就是主要还是从这个药的这种，就没有像现在从理疗啊，还是这一个从多个方面去发展的这种简单。这种从产品的研发上哈没有像现在这么齐全，这么这个精细之前还是从过这个粗加工的模式，然后仅仅的考虑是这个艾草来做，然后我们简单的针对某一样我们。某一项吧哈，或者某一项，然后这个有治疗的这个功能啊，传承下来之后呢，然后他们到孙孙辈这一代，就现在这个企业老总啊，到孙膑这一代之后呢，然后这个。</w:t>
      </w:r>
    </w:p>
    <w:p w14:paraId="08FDCD48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[00:07:32.350] 受访者</w:t>
      </w:r>
      <w:r w:rsidRPr="00F078C0">
        <w:t>：</w:t>
      </w:r>
      <w:r w:rsidRPr="00F078C0">
        <w:br/>
        <w:t>咱这个传承的一个，他以前是一个这个中药材啊中药的这个。最开始它是属于这个呃药的这种成分啊，这药的成分就是主要还是从这个药的这种，就没有像现在从理疗啊，还是这一个从多个方面去发展的这种简单。这种从产品的研发上哈没有像现在这么齐全，这么这个精细之前还是从过这个粗加工的模式，然后仅仅的考虑是这个艾草来做，然后我们简单的针对某一样我们。某一项吧哈，或者某一项，然后这个有治疗的这个功能啊，传承下来之后呢，然后他们到孙孙辈这一代，就现在这个企业老总啊，到孙膑这一代之后呢，然后这个。</w:t>
      </w:r>
    </w:p>
    <w:p w14:paraId="0BB90A0B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[00:08:13.500] 受访者</w:t>
      </w:r>
      <w:r w:rsidRPr="00F078C0">
        <w:t>：</w:t>
      </w:r>
      <w:r w:rsidRPr="00F078C0">
        <w:br/>
        <w:t>啊逐渐逐渐的这个把产品啊等等啊，把这个这个逐渐的这个研发，然后这个。开发是不同类型的产品，那么这个就是从这个，它首先是具有它这个家族的这种时传统。这是第一第二呢，是当时他的这个呃外面务工，他实际在外面开始，他发展是在外面在外面发展之后，然后呢，</w:t>
      </w:r>
    </w:p>
    <w:p w14:paraId="54C2F507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[00:08:35.085] 受访者</w:t>
      </w:r>
      <w:r w:rsidRPr="00F078C0">
        <w:t>：</w:t>
      </w:r>
      <w:r w:rsidRPr="00F078C0">
        <w:br/>
        <w:t>后面考的这个这个艾草经过我们政府去调调研以后呢，从这个他去从我们。务川县来讲哈，它这个生长环境它是可以的，嗯。啊就是说适宜于艾草这个生产生长的这个土质土壤，气候条件等等啊，然后再加加之啊有这个技术的这个支撑啊，技术支撑同时对这个市场来讲啊市场来讲，</w:t>
      </w:r>
    </w:p>
    <w:p w14:paraId="563EEDC0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[00:09:02.540] 受访者</w:t>
      </w:r>
      <w:r w:rsidRPr="00F078C0">
        <w:t>：</w:t>
      </w:r>
      <w:r w:rsidRPr="00F078C0">
        <w:br/>
        <w:t>然后当时虽然当时来讲的话，觉得这个市场可能。啊，可能这个。还不是那么的大，但是通过在沿海一带啊，沿海一带之后呢，逐渐逐渐的觉得还是这个艾草的这种。广阔的这种前景还是最开始的时候，实际上艾达属于高端的人群，他他需求很多，对中低端的人群呢，他的需求需求量量的量来讲啊，可能要差一些。好所以说就是从这个角度啊，角角度呢，然后通过我们政府的这个引导扶持，逐步逐步的把这个产业，</w:t>
      </w:r>
    </w:p>
    <w:p w14:paraId="4733C148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[00:09:02.540] 受访者</w:t>
      </w:r>
      <w:r w:rsidRPr="00F078C0">
        <w:t>：</w:t>
      </w:r>
      <w:r w:rsidRPr="00F078C0">
        <w:br/>
        <w:t>然后当时虽然当时来讲的话，觉得这个市场可能。啊，可能这个。还不是那么的大，但是通过在沿海一带啊，沿海一带之后呢，逐渐逐渐的觉得还是这个艾草的这种。广阔的这种前景还是最开始的时候，实际上艾达属于高端的人群，他他需求很多，对中低端的人群呢，他的需求需求量量的量来讲啊，可能要差一些。好所以说就是从这个角度啊，角角度呢，然后通</w:t>
      </w:r>
      <w:r w:rsidRPr="00F078C0">
        <w:lastRenderedPageBreak/>
        <w:t>过我们政府的这个引导扶持，逐步逐步的把这个产业，</w:t>
      </w:r>
    </w:p>
    <w:p w14:paraId="278ABB87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[00:09:37.560] 受访者</w:t>
      </w:r>
      <w:r w:rsidRPr="00F078C0">
        <w:t>：</w:t>
      </w:r>
      <w:r w:rsidRPr="00F078C0">
        <w:br/>
        <w:t>然后这个。把他从外地把他引回来，相当于是把他引回来。引回来之后的话，他实际上也是我们本地人。然后本地人实际上我们这样这个引回来以后呢，然后逐步的这个发展发展这个状况。</w:t>
      </w:r>
    </w:p>
    <w:p w14:paraId="1048F1C1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[00:09:50.635] 受访者</w:t>
      </w:r>
      <w:r w:rsidRPr="00F078C0">
        <w:t>：</w:t>
      </w:r>
      <w:r w:rsidRPr="00F078C0">
        <w:br/>
        <w:t>但是从现在来讲啊，从艾草的这个角度来讲，在我们目前还它还是没有大规模的推广。</w:t>
      </w:r>
    </w:p>
    <w:p w14:paraId="596F2612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[00:09:57.200] 受访者</w:t>
      </w:r>
      <w:r w:rsidRPr="00F078C0">
        <w:t>：</w:t>
      </w:r>
      <w:r w:rsidRPr="00F078C0">
        <w:br/>
        <w:t>因为这个事呢，说实说实话，主要作为家族来讲，你说作为全县的这个主导产业来讲，可能还是有一定距离问题。现在其实还主要就是这个企业对对对企业在带动我们村集体啊，村集体带动啊，群众适宜种子区域的群众来这个种子。</w:t>
      </w:r>
    </w:p>
    <w:p w14:paraId="181459C8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[00:10:16.700] 受访者</w:t>
      </w:r>
      <w:r w:rsidRPr="00F078C0">
        <w:t>：</w:t>
      </w:r>
      <w:r w:rsidRPr="00F078C0">
        <w:br/>
        <w:t>因为这个爱着的种子，它现在目前它还是受到我们什么样的影响呢，还受到我们的根保政策的影响，因为你比如在耕地里面这个爱着在在耕地里面之后，它可能够这个，呃这个。这个建筑就是和我们的粮食这种这种能力的建筑，然后它一直生长在这里面。所以说现在受到我们的根保政策的影响的话，然后所以说现在逐步的不仅仅是这个，可能在规模上规大上对我们的影响也很大啊，很大很大，基本上不仅是说现在要进行这个。</w:t>
      </w:r>
    </w:p>
    <w:p w14:paraId="5FC50DF1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[00:10:48.860] 受访者</w:t>
      </w:r>
      <w:r w:rsidRPr="00F078C0">
        <w:t>：</w:t>
      </w:r>
      <w:r w:rsidRPr="00F078C0">
        <w:br/>
        <w:t>要进行这个扩大规模，可能从下一步的角度来讲，从根本政策的角度来讲啊。要给你商量政策，可能还要。有些啊，确实是这个在根本行业里面的，然后确实还有还可能还要逐步的推出，那就这个当然就是下一步的事啊下一步的事。</w:t>
      </w:r>
    </w:p>
    <w:p w14:paraId="25B4D0E9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[00:11:06.560] 采访者</w:t>
      </w:r>
      <w:r w:rsidRPr="00F078C0">
        <w:t>：</w:t>
      </w:r>
      <w:r w:rsidRPr="00F078C0">
        <w:br/>
        <w:t>那我们现在正在重点扶持的产业。就是觉得未面向未来我们可以持续增长的产业是什么？</w:t>
      </w:r>
    </w:p>
    <w:p w14:paraId="24BF45E0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[00:11:28.300] 受访者</w:t>
      </w:r>
      <w:r w:rsidRPr="00F078C0">
        <w:t>：</w:t>
      </w:r>
      <w:r w:rsidRPr="00F078C0">
        <w:br/>
        <w:t>那么从未来我们重点扶持的产业的话，那不仅仅是这个。遗产啊对，不仅仅不仅仅遗产，对不对，不仅仅不仅遗产，那么从我们富川来讲的话，实际上这个。</w:t>
      </w:r>
    </w:p>
    <w:p w14:paraId="58E863F0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[00:11:36.320] 受访者</w:t>
      </w:r>
      <w:r w:rsidRPr="00F078C0">
        <w:t>：</w:t>
      </w:r>
      <w:r w:rsidRPr="00F078C0">
        <w:br/>
        <w:t>重点我们现在的发展和主攻方向，它实际上还是在我们工业啊工业。</w:t>
      </w:r>
    </w:p>
    <w:p w14:paraId="664EC58D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[00:11:36.320] 受访者</w:t>
      </w:r>
      <w:r w:rsidRPr="00F078C0">
        <w:t>：</w:t>
      </w:r>
      <w:r w:rsidRPr="00F078C0">
        <w:br/>
        <w:t>啊工业其实先两年继续讲，从这个周家文书记来以后啊，还包括新的一届县委县政府的班子，因为都是他们二零二零年才才这个回到武川，然后呢，当然这个工益的发展前期实际上是奠定了很多的基础，当从他们来以后呢。</w:t>
      </w:r>
    </w:p>
    <w:p w14:paraId="76FDAA7B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[00:11:36.320] 受访者</w:t>
      </w:r>
      <w:r w:rsidRPr="00F078C0">
        <w:t>：</w:t>
      </w:r>
      <w:r w:rsidRPr="00F078C0">
        <w:br/>
        <w:t>啊工业其实先两年继续讲，从这个周家文书记来以后啊，还包括新的一届县委县政府的班子，因为都是他们二零二零年才才这个回到武川，然后呢，当然这个工益的发展前期实际上是奠定了很多的基础，当从他们来以后呢。</w:t>
      </w:r>
    </w:p>
    <w:p w14:paraId="7C821EFA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[00:11:53.900] 受访者</w:t>
      </w:r>
      <w:r w:rsidRPr="00F078C0">
        <w:t>：</w:t>
      </w:r>
      <w:r w:rsidRPr="00F078C0">
        <w:br/>
        <w:t>就提出了这个突破在工业啊，基础在农业的这个这个发展思路啊，发展思路这个思路在最。他这个思路其实实际上是和我们整整个国际和国内，然后分析了我们务川的资源禀赋的这个。呃，方方面面吧啊方方面面，然后提出的，因为这个农业的发展呢，还是稳住基本盘的问题啊，更多的可能还是在从，但这两两者它不矛盾。就是说发展农业它更多是富民，发展工业它不仅富民，它还富现啊所以说我们现在可能重点重心的话，可能还是把我们无充的工艺把它抓上来，因为我们现在刚好起步。</w:t>
      </w:r>
    </w:p>
    <w:p w14:paraId="26EB450C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[00:12:38.640] 受访者</w:t>
      </w:r>
      <w:r w:rsidRPr="00F078C0">
        <w:t>：</w:t>
      </w:r>
      <w:r w:rsidRPr="00F078C0">
        <w:br/>
      </w:r>
      <w:r w:rsidRPr="00F078C0">
        <w:lastRenderedPageBreak/>
        <w:t>然后就我们马上申报了第一个这个服务园区，化工园区，国家这个呃化工园区是第一个的，这个化工园区啊化工园区，这个化工园区应该说。这个。是在目前贵州省来说哈，它就是一个重大的突破啊，重大的突破，那我们有那个引入什么企业，有有有，我们引的企业还是很多的，就是现在我们的化工园区主要是在镇南，镇南隔这个地方大概在这个十呃二十分钟左右啊二十分钟。</w:t>
      </w:r>
    </w:p>
    <w:p w14:paraId="2AC4AA50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[00:13:12.320] 受访者</w:t>
      </w:r>
      <w:r w:rsidRPr="00F078C0">
        <w:t>：</w:t>
      </w:r>
      <w:r w:rsidRPr="00F078C0">
        <w:br/>
        <w:t>然后我们主要是工业园区，是化工园区，是建在那个地方？我们有电子机，呃这个十万吨的电覆机器，电子机器不砖等等企业。因为就说实话啊，因为你们不想个号展开做啊，因为因为这个从工务业这块角来讲，引入的企业啊，可能因为我们分管工业是另外一个同事，然后呢，可能从平时啊这个账户的角度上来讲的话，可能我们这边引入的企企业还是很多的。有有几个企业已经落已经落地了啊已经落地了。</w:t>
      </w:r>
    </w:p>
    <w:p w14:paraId="55C68771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[00:13:12.320] 受访者</w:t>
      </w:r>
      <w:r w:rsidRPr="00F078C0">
        <w:t>：</w:t>
      </w:r>
      <w:r w:rsidRPr="00F078C0">
        <w:br/>
        <w:t>然后我们主要是工业园区，是化工园区，是建在那个地方？我们有电子机，呃这个十万吨的电覆机器，电子机器不砖等等企业。因为就说实话啊，因为你们不想个号展开做啊，因为因为这个从工务业这块角来讲，引入的企业啊，可能因为我们分管工业是另外一个同事，然后呢，可能从平时啊这个账户的角度上来讲的话，可能我们这边引入的企企业还是很多的。有有几个企业已经落已经落地了啊已经落地了。</w:t>
      </w:r>
    </w:p>
    <w:p w14:paraId="3C46E5B9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[00:13:39.280] 受访者</w:t>
      </w:r>
      <w:r w:rsidRPr="00F078C0">
        <w:t>：</w:t>
      </w:r>
      <w:r w:rsidRPr="00F078C0">
        <w:br/>
        <w:t>现在应该说这个如火如荼吧，可以这样说，但是前景啊很看好如火如荼，应该说未来这个。</w:t>
      </w:r>
    </w:p>
    <w:p w14:paraId="06E7C4B9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[00:13:48.100] 受访者</w:t>
      </w:r>
      <w:r w:rsidRPr="00F078C0">
        <w:t>：</w:t>
      </w:r>
      <w:r w:rsidRPr="00F078C0">
        <w:br/>
        <w:t>上次来评估的时候，有个领导说了一句话，就是未来洛川的这未来贵州的化工就要看富川的化工园区。跟我们我我们这些产品也是辐射贵州，就是西南地区。啊，因为这个化工园区啊，它这里面产业链条很长啊很长啊，产业链条很长，比如说什么孵化氢的等等啊我的产业链条很长，它这个它有些这个化工园区，实际上它很多的是我们的一些这个。</w:t>
      </w:r>
    </w:p>
    <w:p w14:paraId="0472B0DF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[00:14:17.700] 受访者</w:t>
      </w:r>
      <w:r w:rsidRPr="00F078C0">
        <w:t>：</w:t>
      </w:r>
      <w:r w:rsidRPr="00F078C0">
        <w:br/>
        <w:t>不仅仅是在我们贵州省啊，它可能在全国啊，覆盖率有些，比如说航空领域的一些高精端的这些材料，还是有些一些这些它都是从华为这边产生的。所以它覆盖的可能，但重点还是是从我们的这个西南对先先先服务西南西南，但是更多的可能还是从。这个为了从全。</w:t>
      </w:r>
    </w:p>
    <w:p w14:paraId="3EF80F50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[00:14:40.720] 受访者</w:t>
      </w:r>
      <w:r w:rsidRPr="00F078C0">
        <w:t>：</w:t>
      </w:r>
      <w:r w:rsidRPr="00F078C0">
        <w:br/>
        <w:t>和市场的这个角度，因为有些这个。啊这个资源，比如说我们的这个矿产资源啊，现在实际上是新，这个有些它是属于占有性资源，尤其是国家现在是不允许你再进行大再进行这个开发。的，但是本身这个在这些资源它都集中的，不是说你每一个省份它都有，每个县它都有，但是我们不川的这些数量啊，它。我那长大。那确实这个是一个很好的发展方向，那选在正南其实也是根据，呃，至于选在正南的这个，这个为什么把这个花卉鱼选在正南，对没有选在现场，因为这个花卉鱼它还你要综合考虑我们的整个城市的规划，那我们城市的因为。</w:t>
      </w:r>
    </w:p>
    <w:p w14:paraId="4D7041A9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[00:15:30.700] 受访者</w:t>
      </w:r>
      <w:r w:rsidRPr="00F078C0">
        <w:t>：</w:t>
      </w:r>
      <w:r w:rsidRPr="00F078C0">
        <w:br/>
        <w:t>如果你园区一般情况下，我选择城市啊，就是说它有几个方面的考量。第一是从我们整个城市的这个规划，这个第一方面的城市的规划要考虑，第二方面是考虑到这个生态环保的问题啊。生态环保的问题，这个也是重点重点考量的。第三，还要考虑到我们的相关这个。呃，</w:t>
      </w:r>
    </w:p>
    <w:p w14:paraId="6693C2D0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[00:15:51.185] 受访者</w:t>
      </w:r>
      <w:r w:rsidRPr="00F078C0">
        <w:t>：</w:t>
      </w:r>
      <w:r w:rsidRPr="00F078C0">
        <w:br/>
        <w:t>配套的设施，比如要素的保障，比如土地的问题，还有水的问题，还有电力问题。综合考量还包括和覆盖我们整个和矿产从资源的角度啊，从距离的角度啊，然后矿产资源这块距离的一个综合考虑的话。</w:t>
      </w:r>
    </w:p>
    <w:p w14:paraId="4DA59E45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[00:15:51.185] 受访者</w:t>
      </w:r>
      <w:r w:rsidRPr="00F078C0">
        <w:t>：</w:t>
      </w:r>
      <w:r w:rsidRPr="00F078C0">
        <w:br/>
      </w:r>
      <w:r w:rsidRPr="00F078C0">
        <w:lastRenderedPageBreak/>
        <w:t>配套的设施，比如要素的保障，比如土地的问题，还有水的问题，还有电力问题。综合考量还包括和覆盖我们整个和矿产从资源的角度啊，从距离的角度啊，然后矿产资源这块距离的一个综合考虑的话。</w:t>
      </w:r>
    </w:p>
    <w:p w14:paraId="65B5AECE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[00:16:09.260] 采访者</w:t>
      </w:r>
      <w:r w:rsidRPr="00F078C0">
        <w:t>：</w:t>
      </w:r>
      <w:r w:rsidRPr="00F078C0">
        <w:br/>
        <w:t>咨询的这两个国家。然后我我们来了之后也了解到，我们其实觉得地方的这个。文化这种活动是是很多的，嗯这个是呃是也是我们那个县里在重点发展的一个方向啊。</w:t>
      </w:r>
    </w:p>
    <w:p w14:paraId="06000AB4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[00:16:40.765] 受访者</w:t>
      </w:r>
      <w:r w:rsidRPr="00F078C0">
        <w:t>：</w:t>
      </w:r>
      <w:r w:rsidRPr="00F078C0">
        <w:br/>
        <w:t>就是我们啊就是像那个包括旅游啊什么文化啊养，实际上我们我们县里面实际上现在重点的，实际我们主要推的是一二三产啊，</w:t>
      </w:r>
    </w:p>
    <w:p w14:paraId="4AA74427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[00:16:40.765] 受访者</w:t>
      </w:r>
      <w:r w:rsidRPr="00F078C0">
        <w:t>：</w:t>
      </w:r>
      <w:r w:rsidRPr="00F078C0">
        <w:br/>
        <w:t>就从一产二产三产来讲的话。我们的重点在工业的突破在工业嘛，我们突破在工业基础在工业啊。这个这个潜力啊，还是还是潜力在文旅啊？就是说就一三产都都都涉及到，就是推动这个一二三产融合的融合发展啊，融合发展，然后这个实现我们整个产业的接二连三啊，并不是说我们单单打独斗的发展一个产业。然后把这个三类产业同步的这个。一定的这个发力，当然这个这中间的这个过程当中，应该说也有这个有所侧重，所以说但是呢，这个旅旅游这一块，实际上也是我们下一步重点重点发展的一个方向。</w:t>
      </w:r>
    </w:p>
    <w:p w14:paraId="0DEE5ED1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[00:17:24.140] 受访者</w:t>
      </w:r>
      <w:r w:rsidRPr="00F078C0">
        <w:t>：</w:t>
      </w:r>
      <w:r w:rsidRPr="00F078C0">
        <w:br/>
        <w:t>比如刚才这个找到的什么书记，然后跟。作为这个。呃，老师给你们介绍的一下，现在我们这个文旅活动啊，然后是啊，到文旅活动它仅仅是发展文旅产业的一方面啊。</w:t>
      </w:r>
    </w:p>
    <w:p w14:paraId="0CB838D1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[00:17:37.725] 受访者</w:t>
      </w:r>
      <w:r w:rsidRPr="00F078C0">
        <w:t>：</w:t>
      </w:r>
      <w:r w:rsidRPr="00F078C0">
        <w:br/>
        <w:t>一方面但是首先从聚人气啊，这个聚增流量的这个角度啊，让更多的外地人啊，更多我们周边人外地人包括西南的重庆啊，成都啊等等啊，包括周边县区还有其他这个。其他的这个天津市啊，然后充分的了解我们吴川啊吴川，但我们搞活动这一块。也并不是说我们搞千篇一律啊，千篇一律，比如说别人搞什么，我们搞什么，我们是基于我们的传统文化。我们有天得天独厚的这个。</w:t>
      </w:r>
    </w:p>
    <w:p w14:paraId="126868F2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[00:17:37.725] 受访者</w:t>
      </w:r>
      <w:r w:rsidRPr="00F078C0">
        <w:t>：</w:t>
      </w:r>
      <w:r w:rsidRPr="00F078C0">
        <w:br/>
        <w:t>一方面但是首先从聚人气啊，这个聚增流量的这个角度啊，让更多的外地人啊，更多我们周边人外地人包括西南的重庆啊，成都啊等等啊，包括周边县区还有其他这个。其他的这个天津市啊，然后充分的了解我们吴川啊吴川，但我们搞活动这一块。也并不是说我们搞千篇一律啊，千篇一律，比如说别人搞什么，我们搞什么，我们是基于我们的传统文化。我们有天得天独厚的这个。</w:t>
      </w:r>
    </w:p>
    <w:p w14:paraId="4A8EB62C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[00:18:13.120] 受访者</w:t>
      </w:r>
      <w:r w:rsidRPr="00F078C0">
        <w:t>：</w:t>
      </w:r>
      <w:r w:rsidRPr="00F078C0">
        <w:br/>
        <w:t>格勒民族少数的这个文化，我们是格勒族，有自县好，所以我们是格老族。就格老文化，就是我们的名片啊，就相当于就是我们这一块的话，应该说是我们现在状的就是通过格老文化来畅想整个我们吸引啊，吸引更多的人来了解，通过一定的活动载体，然后呢，深入的了解我们格老文化，从这个角度。来打造整个我们的这个文旅产业。</w:t>
      </w:r>
    </w:p>
    <w:p w14:paraId="5FEFA0E8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[00:18:42.060] 受访者</w:t>
      </w:r>
      <w:r w:rsidRPr="00F078C0">
        <w:t>：</w:t>
      </w:r>
      <w:r w:rsidRPr="00F078C0">
        <w:br/>
        <w:t>当然近期，比如我们近期开展了这个很多的活动啊，比如篮球赛也好，然后刚才说一个介绍的春光大道也好，还有我们邀请这些啊有流量的啊，有流量的这些，然后这个。艺人也好啊，跟这个啊，艺人也好，还有我们搞系列的这个赛事啊，赛事比如游泳啊等等的。还要搞这个从格老文化，然后呃，这个角度，然后这个。</w:t>
      </w:r>
    </w:p>
    <w:p w14:paraId="06FCC5D7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[00:19:07.950] 受访者</w:t>
      </w:r>
      <w:r w:rsidRPr="00F078C0">
        <w:t>：</w:t>
      </w:r>
      <w:r w:rsidRPr="00F078C0">
        <w:br/>
        <w:t>开展了风还有。篝火晚会啊等等啊，这些啊，这些都是实际上都是在龙潭对吧？这些这个我们的所有活动基本上就是龙潭有那个，龙潭是我们的四A级景区，龙潭市是我们务川县有</w:t>
      </w:r>
      <w:r w:rsidRPr="00F078C0">
        <w:lastRenderedPageBreak/>
        <w:t>这个四A景区一个三A级景区一个啊，龙潭就是我们务川的最最最好的一个景区，就四A级景去，</w:t>
      </w:r>
    </w:p>
    <w:p w14:paraId="2A3E8F9D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[00:19:30.025] 受访者</w:t>
      </w:r>
      <w:r w:rsidRPr="00F078C0">
        <w:t>：</w:t>
      </w:r>
      <w:r w:rsidRPr="00F078C0">
        <w:br/>
        <w:t>因为这里面呢，它是有有保保存。保存，然后很完整的格勒民族寨子啊，这有上寨中寨下寨就是完整的一个寨子嘛，实实说实话，这个务川的这个歌老的这个寨子啊，它不亚于这个清镇青海古镇啊，我的理解啊，当然可能我们在这个在这个。啊格勒民族民少数民族的这个格勒文化的这个挖掘，还有推广宣传啊等等这些方面可能还有一定的差距。</w:t>
      </w:r>
    </w:p>
    <w:p w14:paraId="3D1850F4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[00:20:04.930] 受访者</w:t>
      </w:r>
      <w:r w:rsidRPr="00F078C0">
        <w:t>：</w:t>
      </w:r>
      <w:r w:rsidRPr="00F078C0">
        <w:br/>
        <w:t>当然我们比如说你和这个青年青年青年古人这些相比较而言的话，因为我们说实话，如果算从啊这种区位优势来讲，它也毕竟不占这个。优势还是处于劣势，包括在整个这遵义来讲，可能相对较远。我们从这儿到遵义市，要我们这到遵义的话，大概是在一个小时四十分钟就一百，诶应应该是一百八十公里左右，还一百八十公里啊，还是一百八十公里，那走高速的话，高速高速一个半小时，大概一个半小时到四十分钟左右啊。所以说，</w:t>
      </w:r>
    </w:p>
    <w:p w14:paraId="68E66F17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[00:20:42.385] 受访者</w:t>
      </w:r>
      <w:r w:rsidRPr="00F078C0">
        <w:t>：</w:t>
      </w:r>
      <w:r w:rsidRPr="00F078C0">
        <w:br/>
        <w:t>从这个角度来讲的话，包括我们现在的乡镇也在陆续的搞活动啊，乡镇镇监也在根据各自的这个啊，合自的这个乡镇的这个特点，还有乡镇的这一个啊，群众啊意愿啊等等啊方面呢，我们在这个来搞活动，当然我们搞活动不就完全是搞。为了搞旅游。他从另一个角度上讲，它也是丰富我们群众的生活，这种精神文化生活，它也是我们这个现代体制下倡造的中国物质文明和精神文明。它实际上它也是这个。一脉相承，一脉这个相乘的啊。</w:t>
      </w:r>
    </w:p>
    <w:p w14:paraId="6B40A603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[00:21:23.380] 采访者</w:t>
      </w:r>
      <w:r w:rsidRPr="00F078C0">
        <w:t>：</w:t>
      </w:r>
      <w:r w:rsidRPr="00F078C0">
        <w:br/>
        <w:t>那还想想问你一个问题，就是我们现在说这个调短频啊这个。呃，这巩固同学工作成果啊，助力这个乡村振兴，可能一个大家总提的词就是要激发这个内生动力。您对这个激发内生动力有没有什么？</w:t>
      </w:r>
    </w:p>
    <w:p w14:paraId="2A2DA712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[00:21:23.380] 采访者</w:t>
      </w:r>
      <w:r w:rsidRPr="00F078C0">
        <w:t>：</w:t>
      </w:r>
      <w:r w:rsidRPr="00F078C0">
        <w:br/>
        <w:t>那还想想问你一个问题，就是我们现在说这个调短频啊这个。呃，这巩固同学工作成果啊，助力这个乡村振兴，可能一个大家总提的词就是要激发这个内生动力。您对这个激发内生动力有没有什么？</w:t>
      </w:r>
    </w:p>
    <w:p w14:paraId="346F1942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[00:21:44.060] 采访者</w:t>
      </w:r>
      <w:r w:rsidRPr="00F078C0">
        <w:t>：</w:t>
      </w:r>
      <w:r w:rsidRPr="00F078C0">
        <w:br/>
        <w:t>什么看法或者是什么经验，嗯。</w:t>
      </w:r>
    </w:p>
    <w:p w14:paraId="2528C9E7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[00:22:29.520] 受访者</w:t>
      </w:r>
      <w:r w:rsidRPr="00F078C0">
        <w:t>：</w:t>
      </w:r>
      <w:r w:rsidRPr="00F078C0">
        <w:br/>
        <w:t>那这样的这个我们首先经历了攻坚期以后啊，实际上因为习总书记，习总书记上上提出的话出来，对攻坚期间是一个民族也不能。掉队啊，一个名字也不能少，一个人不能掉队啊。然后，实际上我们经历过空坚期间，我们消除了绝对贫困的啊，撕掉了这个绝对贫困的这个标签。然后我们进到这个五年的这个过渡期，然后就是如何在巩固期啊，这衔接期吧啊衔接期上来讲，如何来这个啊持续的。啊增加这个老百姓的收入啊，收入把我们的乡村这个建设啊结合起来，然后这一块的话，然后这个。</w:t>
      </w:r>
    </w:p>
    <w:p w14:paraId="28D65CFD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[00:22:29.520] 受访者</w:t>
      </w:r>
      <w:r w:rsidRPr="00F078C0">
        <w:t>：</w:t>
      </w:r>
      <w:r w:rsidRPr="00F078C0">
        <w:br/>
        <w:t>其实在攻坚期间，我们提倡的一大标两成三保障啊。抵达边两个山坡上，然后是从这个。啊更多的啊是从这一个吃穿住啊行这一方面啊来考量的，那么后续的话更多是如何来。巩固这个攻坚期间的这个成果，核心还在发展产业。刚刚才这个陈这里也说了，跟发展产业，然后呢，啊，通过政府扶持引导的方式，要激发群众的内生动力。当然，这个也是现在当前摆在我们面前的一个课题。实际上，</w:t>
      </w:r>
    </w:p>
    <w:p w14:paraId="42BA26FC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[00:23:06.830] 受访者</w:t>
      </w:r>
      <w:r w:rsidRPr="00F078C0">
        <w:t>：</w:t>
      </w:r>
      <w:r w:rsidRPr="00F078C0">
        <w:br/>
        <w:t>在攻坚期间，我们所有的群众啊啊，这个在基层呢，当时在我们在村里面呢，这里面搞这个</w:t>
      </w:r>
      <w:r w:rsidRPr="00F078C0">
        <w:lastRenderedPageBreak/>
        <w:t>工业企业呢，说说实话还是很不容易，很不容易，因为当时你像老百姓，然后不管是他的这个治理也好啊。这个我说的治理是这个扶贫扶持的嘛，这啊，从老百姓可能不是很理解，</w:t>
      </w:r>
    </w:p>
    <w:p w14:paraId="7A76598D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[00:23:28.030] 受访者</w:t>
      </w:r>
      <w:r w:rsidRPr="00F078C0">
        <w:t>：</w:t>
      </w:r>
      <w:r w:rsidRPr="00F078C0">
        <w:br/>
        <w:t>然后攻因为攻坚期间，我们不管是从中央省市县啊，各级财政，然后在这个投入方面都很大啊，都很大。尤其是在改造我们的基础设施建设这这一块，比如水路啊，电啊等等方面啊，这个包括城区环境整治就是说。改厨房，改厕所，改院落啊等等啊，修建连附路等等，我们大量的把这些都全部投到这个基础设施上啊，这设施上啊，到现在来讲呢，可能群众。经历了脱贫攻坚的群众之路呢，然后呢，</w:t>
      </w:r>
    </w:p>
    <w:p w14:paraId="2956656B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[00:24:03.065] 受访者</w:t>
      </w:r>
      <w:r w:rsidRPr="00F078C0">
        <w:t>：</w:t>
      </w:r>
      <w:r w:rsidRPr="00F078C0">
        <w:br/>
        <w:t>他觉得现在我们可能更多的是要进行这个。政府来进行扶持是，然后可能就是很多群众啊，他就等靠要的这种思想很严重，</w:t>
      </w:r>
    </w:p>
    <w:p w14:paraId="727D82A0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[00:24:16.495] 受访者</w:t>
      </w:r>
      <w:r w:rsidRPr="00F078C0">
        <w:t>：</w:t>
      </w:r>
      <w:r w:rsidRPr="00F078C0">
        <w:br/>
        <w:t>说实话，所以刚才实际上你的这个增强群众的内生动力呢，</w:t>
      </w:r>
    </w:p>
    <w:p w14:paraId="54091C46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[00:24:16.495] 受访者</w:t>
      </w:r>
      <w:r w:rsidRPr="00F078C0">
        <w:t>：</w:t>
      </w:r>
      <w:r w:rsidRPr="00F078C0">
        <w:br/>
        <w:t>说实话，所以刚才实际上你的这个增强群众的内生动力呢，</w:t>
      </w:r>
    </w:p>
    <w:p w14:paraId="7C8E95D9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[00:24:20.195] 受访者</w:t>
      </w:r>
      <w:r w:rsidRPr="00F078C0">
        <w:t>：</w:t>
      </w:r>
      <w:r w:rsidRPr="00F078C0">
        <w:br/>
        <w:t>我觉得要从可能要从几个层面啊。第一个层面是我觉得首先我们要增强我们干部的信心啊，干部的信心啊这一块呢，我觉得是很关键的，因为群众他增强群众的内生动力还是需要我们啊。</w:t>
      </w:r>
    </w:p>
    <w:p w14:paraId="05179FAB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[00:24:37.420] 受访者</w:t>
      </w:r>
      <w:r w:rsidRPr="00F078C0">
        <w:t>：</w:t>
      </w:r>
      <w:r w:rsidRPr="00F078C0">
        <w:br/>
        <w:t>党委政府啊，党委政府怎么来引导的问题啊，但党委政府的引导核心还在我们的干部，如何引导我们的群众啊？因为比如说我们现在干部，</w:t>
      </w:r>
    </w:p>
    <w:p w14:paraId="76552415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[00:24:49.455] 受访者</w:t>
      </w:r>
      <w:r w:rsidRPr="00F078C0">
        <w:t>：</w:t>
      </w:r>
      <w:r w:rsidRPr="00F078C0">
        <w:br/>
        <w:t>如果说你到群众的家里面去走访啊走访。可能有吃过举众可能还不能接受他说啊，你你你又来干什么啊？又要干什么？你给我带了多少钱呢？啊，你给我打了几斤酒啊，还是买了几条烟呢？因为可能我们现在就已经过了这个简单的这个发钱发物。当然公年期间也是不提倡这样的职，但是公年期间有时候我增为了增强群众的这种感情，有时候可能这个除了我们搞大量的基础设施啊，这些系列以外的话，还有可能从这个特别针对这个低收入人口啊。</w:t>
      </w:r>
    </w:p>
    <w:p w14:paraId="3B5625FA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[00:25:24.080] 受访者</w:t>
      </w:r>
      <w:r w:rsidRPr="00F078C0">
        <w:t>：</w:t>
      </w:r>
      <w:r w:rsidRPr="00F078C0">
        <w:br/>
        <w:t>低收入人口还确实这个这方面的话，可能从干部，干部的这个。联络感情的这种角度的话，可能还还这个。简单有部分啊，小部分还存在着这个简单的这个发钱发货的这这种情况，所以说。</w:t>
      </w:r>
    </w:p>
    <w:p w14:paraId="72FBB478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[00:25:44.520] 受访者</w:t>
      </w:r>
      <w:r w:rsidRPr="00F078C0">
        <w:t>：</w:t>
      </w:r>
      <w:r w:rsidRPr="00F078C0">
        <w:br/>
        <w:t>经历了工业期以后，到现在可能就把这个习惯，可能就一个老百姓有些可能就养成了这种习惯。就有一就就是说，</w:t>
      </w:r>
    </w:p>
    <w:p w14:paraId="3D4758D4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[00:25:52.445] 受访者</w:t>
      </w:r>
      <w:r w:rsidRPr="00F078C0">
        <w:t>：</w:t>
      </w:r>
      <w:r w:rsidRPr="00F078C0">
        <w:br/>
        <w:t>如果说啊，你跟我现在老百姓这样讲，你发展产业，你政府哎你政府投了多少钱，你帮我多少修条路，是这样的，他是你，你不把这条路修好啊是这样的。</w:t>
      </w:r>
    </w:p>
    <w:p w14:paraId="752792F5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[00:26:02.900] 受访者</w:t>
      </w:r>
      <w:r w:rsidRPr="00F078C0">
        <w:t>：</w:t>
      </w:r>
      <w:r w:rsidRPr="00F078C0">
        <w:br/>
        <w:t>以前的话，你看更年期之前啊，说实话你看。老百姓如果说修一条路的话。基本上自己，你看之前拖延期之前我们为了。打通一条沟渠，然后我们要开始开山，对吧，开山，然后我们要修一条路，然后我们要坚定被模对不对？然后这个我们老百姓自发的啊，出钱出力来来修建，但在公业期间。以后和这种情况啊情况，然后就是说我要跟。这个。呃，这个成交上你表达的意思就是说，我们可能之前的这种等靠要的思想还真的还没有彻底的解决，包括到现</w:t>
      </w:r>
      <w:r w:rsidRPr="00F078C0">
        <w:lastRenderedPageBreak/>
        <w:t>在啊，现在所以说，</w:t>
      </w:r>
    </w:p>
    <w:p w14:paraId="0A3DA7F6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[00:26:44.620] 受访者</w:t>
      </w:r>
      <w:r w:rsidRPr="00F078C0">
        <w:t>：</w:t>
      </w:r>
      <w:r w:rsidRPr="00F078C0">
        <w:br/>
        <w:t>我们要增强群众的内生能力的话，现在核心的我觉得第一条在增强我们的干部。他们的信息啊，范围的信息还是需要我们的。政府啊，政府党委政府还包括。这个干部要进行这个引导，这是第一方面，那么第二方面的话，第二方面的话，还是要聚焦在群众的征收啊，就收，因为征收才能够解决持续的问题。</w:t>
      </w:r>
    </w:p>
    <w:p w14:paraId="7A612BA8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[00:26:44.620] 受访者</w:t>
      </w:r>
      <w:r w:rsidRPr="00F078C0">
        <w:t>：</w:t>
      </w:r>
      <w:r w:rsidRPr="00F078C0">
        <w:br/>
        <w:t>我们要增强群众的内生能力的话，现在核心的我觉得第一条在增强我们的干部。他们的信息啊，范围的信息还是需要我们的。政府啊，政府党委政府还包括。这个干部要进行这个引导，这是第一方面，那么第二方面的话，第二方面的话，还是要聚焦在群众的征收啊，就收，因为征收才能够解决持续的问题。</w:t>
      </w:r>
    </w:p>
    <w:p w14:paraId="7CD4BB12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[00:27:09.040] 受访者</w:t>
      </w:r>
      <w:r w:rsidRPr="00F078C0">
        <w:t>：</w:t>
      </w:r>
      <w:r w:rsidRPr="00F078C0">
        <w:br/>
        <w:t>那是一个问题，如果说如果说简单的让群众啊，仅仅就是为了脱贫，但这个脱贫它是不稳定的啊。只有通过发展产业的方式，然后让老百姓，然后我们的自家人口，然后我们有自家的人口，自家的利益，然后有自家的产业，又既解决了务就近务工的问题，又解决了群众的生产生活问题，同时也解决了群众的这个增收问题。好，然后还是要通过发展产业的方式，然后让真正的让老百姓这个自己的腰包鼓起来啊，鼓起来这样才能够逐渐的消除他这种这种啊。我我自己有钱了，我我就自己可以办自己办事儿，我就不可能是找再找政府申请给可以啊。</w:t>
      </w:r>
    </w:p>
    <w:p w14:paraId="0819A93D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[00:27:51.915] 受访者</w:t>
      </w:r>
      <w:r w:rsidRPr="00F078C0">
        <w:t>：</w:t>
      </w:r>
      <w:r w:rsidRPr="00F078C0">
        <w:br/>
        <w:t>当然哈，这一部分他要要分。这个不同的群体和区域啊，比如如果说针对这个。尤其是家庭里面没有劳动力的啊，劳动力的孩子因为大大病还有刚性刚性支出。比如一家人口有几个啊，孩子在上大学啊，家里面有一个劳动力啊，然后确实可能。仅仅依靠务工这种这种手段啊，这种方式，然后来这个来维持家庭这个制作确实比较这个困难，所以说在针对我们的低收入群体，还有一些家庭刚性支出大的，还有一些这个确实是啊。缺乏劳动力的还是生病的，这这一类群体的还是需要政府进行，</w:t>
      </w:r>
    </w:p>
    <w:p w14:paraId="5B7E3AD6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[00:28:35.570] 受访者</w:t>
      </w:r>
      <w:r w:rsidRPr="00F078C0">
        <w:t>：</w:t>
      </w:r>
      <w:r w:rsidRPr="00F078C0">
        <w:br/>
        <w:t>对不对啊对不对，就是说。要分不同的层面，</w:t>
      </w:r>
    </w:p>
    <w:p w14:paraId="14A40DFE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[00:28:39.585] 受访者</w:t>
      </w:r>
      <w:r w:rsidRPr="00F078C0">
        <w:t>：</w:t>
      </w:r>
      <w:r w:rsidRPr="00F078C0">
        <w:br/>
        <w:t>就是第一个层面，干部的层面，第二层面就是我们群众的层面。群众的层面还要通过发展产业啊，发展产业。那么第三一个层面，针对我们低收入人口低收入的这个地区啊。地区还有这个家庭里面确实刚性支出比较大的这部分景点。然后还是需要政府从。啊，政府需要扶持和帮扶啊，扶持帮扶。来自于可能主要经营这么兜底啊兜底的这个措施来来来进解。啊来进行，那么第四一方面呢，啊第四一方面还是要开展啊，开展我们这个啊。感恩教育工作。还在开展广泛的开展感恩教育，也就说还在开展文明，把我们的这个乡风文明。相互文明这一块。</w:t>
      </w:r>
    </w:p>
    <w:p w14:paraId="74B9927A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[00:28:39.585] 受访者</w:t>
      </w:r>
      <w:r w:rsidRPr="00F078C0">
        <w:t>：</w:t>
      </w:r>
      <w:r w:rsidRPr="00F078C0">
        <w:br/>
        <w:t>就是第一个层面，干部的层面，第二层面就是我们群众的层面。群众的层面还要通过发展产业啊，发展产业。那么第三一个层面，针对我们低收入人口低收入的这个地区啊。地区还有这个家庭里面确实刚性支出比较大的这部分景点。然后还是需要政府从。啊，政府需要扶持和帮扶啊，扶持帮扶。来自于可能主要经营这么兜底啊兜底的这个措施来来来进解。啊来进行，那么第四一方面呢，啊第四一方面还是要开展啊，开展我们这个啊。感恩教育工作。还在开展广泛的开展感恩教育，也就说还在开展文明，把我们的这个乡风文明。相互文明这一块。</w:t>
      </w:r>
    </w:p>
    <w:p w14:paraId="0E353DEC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lastRenderedPageBreak/>
        <w:t>[00:29:30.240] 受访者</w:t>
      </w:r>
      <w:r w:rsidRPr="00F078C0">
        <w:t>：</w:t>
      </w:r>
      <w:r w:rsidRPr="00F078C0">
        <w:br/>
        <w:t>要抓起来，乡村治理、乡村建设和乡村文明，要把这几块啊，要把它结合起来，统筹来进行考虑。因为实际上这个。很多时候，我们要扭转一个人的这个思维习惯，可能还是更多的需要我们通过家风文明啊，抓我们的精神文明建设等等，从这一块啊，才能够把我们群众的这个意识要逐步逐步的从以前等。以前是等到要干，现在变为什么，如果主动要干的这种这这这上面呢，要怎么群众这种主观的东西，可能还需要从第四一个层面来讲的话。可能还是需要我们要。重点要抓好啊，下一步要重点抓好的是什么。</w:t>
      </w:r>
    </w:p>
    <w:p w14:paraId="2B9533EB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[00:30:15.440] 受访者</w:t>
      </w:r>
      <w:r w:rsidRPr="00F078C0">
        <w:t>：</w:t>
      </w:r>
      <w:r w:rsidRPr="00F078C0">
        <w:br/>
        <w:t>乡村建设和乡村治理。从村治理这个角度。这是消防文明阶段啊，消防文明这段要重点进行抓消防文明。</w:t>
      </w:r>
    </w:p>
    <w:p w14:paraId="15F58628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[00:30:24.990] 受访者</w:t>
      </w:r>
      <w:r w:rsidRPr="00F078C0">
        <w:t>：</w:t>
      </w:r>
      <w:r w:rsidRPr="00F078C0">
        <w:br/>
        <w:t>大致我简单的说，大致的方向上来讲，我个人的这个。从上从政府能做的到到那个群众该做的，对对对，大概就是从从这些方面，然后这个来。持续的增强我们群众的这个内心动力啊。</w:t>
      </w:r>
    </w:p>
    <w:p w14:paraId="07286076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[00:30:53.860] 采访者</w:t>
      </w:r>
      <w:r w:rsidRPr="00F078C0">
        <w:t>：</w:t>
      </w:r>
      <w:r w:rsidRPr="00F078C0">
        <w:br/>
        <w:t>那那我最后再问，呃，请教新娘的问题，就是我们现在是衔接期嘛，您觉得这个我们面向未来的话，这个。</w:t>
      </w:r>
    </w:p>
    <w:p w14:paraId="33093DA0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[00:30:53.860] 采访者</w:t>
      </w:r>
      <w:r w:rsidRPr="00F078C0">
        <w:t>：</w:t>
      </w:r>
      <w:r w:rsidRPr="00F078C0">
        <w:br/>
        <w:t>发展三农的思路应该是怎么样？这不是说咱们现要怎么做，就是包括您觉得在哪个方面政策上还可以再加强一些，呃，包括。想要发力的方向是什么？</w:t>
      </w:r>
    </w:p>
    <w:p w14:paraId="048DE3CB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[00:31:44.080] 受访者</w:t>
      </w:r>
      <w:r w:rsidRPr="00F078C0">
        <w:t>：</w:t>
      </w:r>
      <w:r w:rsidRPr="00F078C0">
        <w:br/>
        <w:t>这个我觉得当然哈，这个三农工作啊，它是这个系统性的复杂性的工作，都提到这个各级党委都是一把手工程啊，都是五级书记要这个亲自抓三的工作，当然作为地方来讲，也应该是要把三份工作放在我们手里。工作的重中之重，不管哪个地方的稳定也好，安全也好，发展也好等等，如果三农问题解决不好，那你这个地方可能。我相信肯定要再发展，可能也不是说要发展的很好。</w:t>
      </w:r>
    </w:p>
    <w:p w14:paraId="52688CDB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[00:31:44.080] 受访者</w:t>
      </w:r>
      <w:r w:rsidRPr="00F078C0">
        <w:t>：</w:t>
      </w:r>
      <w:r w:rsidRPr="00F078C0">
        <w:br/>
        <w:t>啊从未来的角主要讲，我个人觉得可能还是要这个从。啊政策层面啊，政策层面还要层层的压实我们这个。啊各级党委啊，各级党委和政府的这种责任责上上来讲，你就把责任再明确，然后这个可能还要进一步的压实，那么第二方面呢，可能还是我觉得还是要从。</w:t>
      </w:r>
    </w:p>
    <w:p w14:paraId="0FF08A8C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[00:32:05.260] 受访者</w:t>
      </w:r>
      <w:r w:rsidRPr="00F078C0">
        <w:t>：</w:t>
      </w:r>
      <w:r w:rsidRPr="00F078C0">
        <w:br/>
        <w:t>啊政策的扶持的角度。我觉得还要进一步加大啊，这个负责这个尤其要加强加大这个中央啊中央层面，中央省这个层面上基层一线。啊清政策清政策的这个啊。支持啊，包括这个资金啊等等方面的支持，说实话这个三农工作。啊，这个。在地方来讲的话，投入这个发展产业啊，包括等等这些。确实。啊还是很艰难，一个产业的发展真的很艰难，包括我们现在。群众，然后抗风险的能力还不是很强。</w:t>
      </w:r>
    </w:p>
    <w:p w14:paraId="19FFE04C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[00:32:49.760] 受访者</w:t>
      </w:r>
      <w:r w:rsidRPr="00F078C0">
        <w:t>：</w:t>
      </w:r>
      <w:r w:rsidRPr="00F078C0">
        <w:br/>
        <w:t>我们现在这个农业，准备搞农业，你现在这个机械化程度不高啊。机械化程度，现在我们机械化程度并不是很高，然后技术的层面啊也不是很高，然后就需要我们呃如何来降低我们群众的抗风险能力，可能还是需要我们从。多个维度，然后不管从技术也好，还有这个资金也好，政策也好，等等层面，还是要加大对三农工作的这个投入啊。</w:t>
      </w:r>
    </w:p>
    <w:p w14:paraId="084C895F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[00:33:23.840] 采访者</w:t>
      </w:r>
      <w:r w:rsidRPr="00F078C0">
        <w:t>：</w:t>
      </w:r>
      <w:r w:rsidRPr="00F078C0">
        <w:br/>
        <w:t>没事的，您刚才说这个抗风险方面，您刚才说这个像我们在做的这个烤烟辣辣椒，咱们其实风险是两个部分，一个就是市场的风险，一个就是这个自然。天气的风险啊，那我们市场的话，比如说烤烟，它是肯定不愁销路的啊，那我们对这个对抗自然的风险，我们有没有什么</w:t>
      </w:r>
      <w:r w:rsidRPr="00F078C0">
        <w:lastRenderedPageBreak/>
        <w:t>方法。</w:t>
      </w:r>
    </w:p>
    <w:p w14:paraId="7B3EB91B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[00:33:23.840] 采访者</w:t>
      </w:r>
      <w:r w:rsidRPr="00F078C0">
        <w:t>：</w:t>
      </w:r>
      <w:r w:rsidRPr="00F078C0">
        <w:br/>
        <w:t>没事的，您刚才说这个抗风险方面，您刚才说这个像我们在做的这个烤烟辣辣椒，咱们其实风险是两个部分，一个就是市场的风险，一个就是这个自然。天气的风险啊，那我们市场的话，比如说烤烟，它是肯定不愁销路的啊，那我们对这个对抗自然的风险，我们有没有什么方法。</w:t>
      </w:r>
    </w:p>
    <w:p w14:paraId="30503878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[00:33:51.410] 受访者</w:t>
      </w:r>
      <w:r w:rsidRPr="00F078C0">
        <w:t>：</w:t>
      </w:r>
      <w:r w:rsidRPr="00F078C0">
        <w:br/>
        <w:t>当然有，能对抗设备风险。</w:t>
      </w:r>
    </w:p>
    <w:p w14:paraId="10933095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[00:33:51.410] 受访者</w:t>
      </w:r>
      <w:r w:rsidRPr="00F078C0">
        <w:t>：</w:t>
      </w:r>
      <w:r w:rsidRPr="00F078C0">
        <w:br/>
        <w:t>当时从。啊，首先我觉得对抗市场的风险是这个第一次，从这个我们刚才这个早上的时候，教委书记也说了这个考验这个事儿，它主要是还是第一步是我们现在逐渐的包括鱼苗啊，种子的研发，鱼苗的这个方式等等，都在逐渐的加大这个科技的这个。含量，然后用科技赋能的手段啊，尽量的。抗力减轻这个风险，那是这样，当然这个是从这个从前端。</w:t>
      </w:r>
    </w:p>
    <w:p w14:paraId="79BB8790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[00:34:24.030] 受访者</w:t>
      </w:r>
      <w:r w:rsidRPr="00F078C0">
        <w:t>：</w:t>
      </w:r>
      <w:r w:rsidRPr="00F078C0">
        <w:br/>
        <w:t>那么从终端来讲的话，我们包括在土地土地里面哈，包括开沟啊等等的方面哈，应该说比之前啊大有改进。还包括这个水呀，饮水这个水呀等等方面啊，要从基础设施上啊，基础设施上我们加大基础设施的投入。这也是抗污面的一方面，那么比如你开开的时候，我们如果有水，这个地方有水啊。要低一些，那么第三，一方面呢，可能还从兜底的措施上讲，买保险啊，保险这没这个让我们的群众，让我们的烟囱，然后这个就这买。</w:t>
      </w:r>
    </w:p>
    <w:p w14:paraId="2A4C8B70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[00:34:24.030] 受访者</w:t>
      </w:r>
      <w:r w:rsidRPr="00F078C0">
        <w:t>：</w:t>
      </w:r>
      <w:r w:rsidRPr="00F078C0">
        <w:br/>
        <w:t>那么从终端来讲的话，我们包括在土地土地里面哈，包括开沟啊等等的方面哈，应该说比之前啊大有改进。还包括这个水呀，饮水这个水呀等等方面啊，要从基础设施上啊，基础设施上我们加大基础设施的投入。这也是抗污面的一方面，那么比如你开开的时候，我们如果有水，这个地方有水啊。要低一些，那么第三，一方面呢，可能还从兜底的措施上讲，买保险啊，保险这没这个让我们的群众，让我们的烟囱，然后这个就这买。</w:t>
      </w:r>
    </w:p>
    <w:p w14:paraId="558DFF5C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[00:35:01.820] 受访者</w:t>
      </w:r>
      <w:r w:rsidRPr="00F078C0">
        <w:t>：</w:t>
      </w:r>
      <w:r w:rsidRPr="00F078C0">
        <w:br/>
        <w:t>这个关系说是从退一步的角度上来讲，如果确实，如果说你真的这个这个区域，如果说大面积的全部损坏以后，最好是至少上我们的烟囱，它是不可能。</w:t>
      </w:r>
    </w:p>
    <w:p w14:paraId="438A44B0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[00:35:14.080] 受访者</w:t>
      </w:r>
      <w:r w:rsidRPr="00F078C0">
        <w:t>：</w:t>
      </w:r>
      <w:r w:rsidRPr="00F078C0">
        <w:br/>
        <w:t>啊，血本无归，至少说说从从这个保底的这个角度，我们在从卖保险的角度，不管是这个烤鸭好还是辣椒都都是一样的，只是说辣椒的市场的风险，它比这个可能要大一些。呃，但是我们又从这个另一个角度角度上讲，就是说我们从引进这个。</w:t>
      </w:r>
    </w:p>
    <w:p w14:paraId="2A79ECBB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[00:35:33.920] 受访者</w:t>
      </w:r>
      <w:r w:rsidRPr="00F078C0">
        <w:t>：</w:t>
      </w:r>
      <w:r w:rsidRPr="00F078C0">
        <w:br/>
        <w:t>啊，企业啊，和我们的群众签订这个保底的这个。订单合同啊，比如你你你发给我，今年我给你签订两块三块这个保底合同。如果说你这个市场如果说高于这个市场价，我就按照市场价卖给你公司，如果说低于这个价，然后你公司里面仍然还还要按照这个保底价进行进行收购，它实际上也是在靠减。这个减轻我们这个群众的这个百姓的这个。</w:t>
      </w:r>
    </w:p>
    <w:p w14:paraId="227B7EC7" w14:textId="77777777" w:rsidR="00F078C0" w:rsidRPr="00F078C0" w:rsidRDefault="00F078C0" w:rsidP="00F078C0">
      <w:pPr>
        <w:tabs>
          <w:tab w:val="left" w:pos="1832"/>
        </w:tabs>
      </w:pPr>
      <w:r w:rsidRPr="00F078C0">
        <w:rPr>
          <w:b/>
          <w:bCs/>
        </w:rPr>
        <w:t>[00:36:02.500] 采访者</w:t>
      </w:r>
      <w:r w:rsidRPr="00F078C0">
        <w:t>：</w:t>
      </w:r>
      <w:r w:rsidRPr="00F078C0">
        <w:br/>
        <w:t>谢谢县长啊，给我们介绍了好多经验，没问题。呃，这这个是您之前的那个。</w:t>
      </w:r>
    </w:p>
    <w:p w14:paraId="7541874C" w14:textId="2243A416" w:rsidR="00126850" w:rsidRDefault="00F078C0" w:rsidP="00F078C0">
      <w:pPr>
        <w:tabs>
          <w:tab w:val="left" w:pos="1832"/>
        </w:tabs>
        <w:rPr>
          <w:rFonts w:hint="eastAsia"/>
        </w:rPr>
      </w:pPr>
      <w:r>
        <w:rPr>
          <w:rFonts w:hint="eastAsia"/>
        </w:rPr>
        <w:tab/>
      </w: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67"/>
    <w:rsid w:val="00126850"/>
    <w:rsid w:val="007B02A9"/>
    <w:rsid w:val="00CC6AA4"/>
    <w:rsid w:val="00EF3967"/>
    <w:rsid w:val="00F0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8EFA13-72EA-4EA4-8396-73A38C344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39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9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9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9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96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9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9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9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39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3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3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39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396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39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39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39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39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39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3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9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39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9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39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9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9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39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3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2276</Words>
  <Characters>12977</Characters>
  <Application>Microsoft Office Word</Application>
  <DocSecurity>0</DocSecurity>
  <Lines>108</Lines>
  <Paragraphs>30</Paragraphs>
  <ScaleCrop>false</ScaleCrop>
  <Company/>
  <LinksUpToDate>false</LinksUpToDate>
  <CharactersWithSpaces>15223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2025-11-08T05:23:00Z</dcterms:created>
  <dcterms:modified xsi:type="dcterms:W3CDTF">2025-11-08T05:27:00Z</dcterms:modified>
</cp:coreProperties>
</file>