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554" w:rsidRPr="00D02EB5" w:rsidRDefault="00D02EB5">
      <w:pPr>
        <w:rPr>
          <w:sz w:val="24"/>
          <w:szCs w:val="24"/>
        </w:rPr>
      </w:pPr>
      <w:r>
        <w:rPr>
          <w:lang w:val="en-US"/>
        </w:rPr>
        <w:t xml:space="preserve"> </w:t>
      </w:r>
      <w:r w:rsidRPr="00D02EB5">
        <w:rPr>
          <w:sz w:val="24"/>
          <w:szCs w:val="24"/>
          <w:lang w:val="en-US"/>
        </w:rPr>
        <w:t xml:space="preserve">1 </w:t>
      </w:r>
      <w:r w:rsidRPr="00D02EB5">
        <w:rPr>
          <w:sz w:val="24"/>
          <w:szCs w:val="24"/>
        </w:rPr>
        <w:t>.vài sản phẩm nổi bật sử dụng vue.js</w:t>
      </w:r>
    </w:p>
    <w:p w:rsidR="00D02EB5" w:rsidRPr="00D02EB5" w:rsidRDefault="00D02EB5" w:rsidP="00D02E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2EB5">
        <w:rPr>
          <w:sz w:val="24"/>
          <w:szCs w:val="24"/>
        </w:rPr>
        <w:t>GitLab - một nền tảng quản lý code và chia sẻ dự án phát triển phần mềm. GitLab sử dụng Vue.js cho giao diện người dùng.</w:t>
      </w:r>
    </w:p>
    <w:p w:rsidR="00D02EB5" w:rsidRPr="00D02EB5" w:rsidRDefault="00D02EB5" w:rsidP="00D02E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2EB5">
        <w:rPr>
          <w:sz w:val="24"/>
          <w:szCs w:val="24"/>
        </w:rPr>
        <w:t>Alibaba – Trang web mua sắm trực tuyến lớn nhất Trung Quốc cũng sử dụng Vue.js cho một số sản phẩm của giao diện người dùng của nó.</w:t>
      </w:r>
    </w:p>
    <w:p w:rsidR="00D02EB5" w:rsidRPr="00D02EB5" w:rsidRDefault="00D02EB5" w:rsidP="00D02E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2EB5">
        <w:rPr>
          <w:sz w:val="24"/>
          <w:szCs w:val="24"/>
        </w:rPr>
        <w:t>Xiaomi – Công ty công nghệ Trung Quốc Xiaomi đã sử dụng Vue.js cho trang web chính của mình.</w:t>
      </w:r>
    </w:p>
    <w:p w:rsidR="00D02EB5" w:rsidRPr="00D02EB5" w:rsidRDefault="00D02EB5" w:rsidP="00D02E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2EB5">
        <w:rPr>
          <w:sz w:val="24"/>
          <w:szCs w:val="24"/>
        </w:rPr>
        <w:t>Bilibili – một trang web chia sẻ video và livestream trực tuyến phổ biến ở Trung Quốc cũng sử dụng Vue.js cho giao diện người dùng.</w:t>
      </w:r>
    </w:p>
    <w:p w:rsidR="00D02EB5" w:rsidRPr="00D02EB5" w:rsidRDefault="00D02EB5" w:rsidP="00D02E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2EB5">
        <w:rPr>
          <w:sz w:val="24"/>
          <w:szCs w:val="24"/>
        </w:rPr>
        <w:t>Laravel – một framework phổ biến cho phát triển ứng dụng web với PHP . Laravel sử dụng Vue.js để cung cấp các tính năng giao diện người dung động.</w:t>
      </w:r>
    </w:p>
    <w:p w:rsidR="00D02EB5" w:rsidRPr="00D02EB5" w:rsidRDefault="00D02EB5" w:rsidP="00D02E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2EB5">
        <w:rPr>
          <w:sz w:val="24"/>
          <w:szCs w:val="24"/>
        </w:rPr>
        <w:t>Behance – một trang web của Adobe để chia sẻ, tìm kiếm và khám phá công việc sáng tạo, cũng sử dụng Vue.js cho giao diện người dùng.</w:t>
      </w:r>
    </w:p>
    <w:p w:rsidR="00D02EB5" w:rsidRPr="00D02EB5" w:rsidRDefault="00D02EB5" w:rsidP="00D02E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2EB5">
        <w:rPr>
          <w:sz w:val="24"/>
          <w:szCs w:val="24"/>
        </w:rPr>
        <w:t>Grammarly – một ứng dụng viết và chỉnh sửa văn bản trực tuyến phổ biến, cũng sử dụng Vue.js để xây dựng phần mềm của mình.</w:t>
      </w:r>
    </w:p>
    <w:p w:rsidR="00D02EB5" w:rsidRDefault="00D02EB5" w:rsidP="00D02EB5">
      <w:pPr>
        <w:rPr>
          <w:sz w:val="24"/>
          <w:szCs w:val="24"/>
        </w:rPr>
      </w:pPr>
      <w:r w:rsidRPr="00D02EB5">
        <w:rPr>
          <w:sz w:val="24"/>
          <w:szCs w:val="24"/>
        </w:rPr>
        <w:t>2. Tài liệu tham khảo.</w:t>
      </w:r>
    </w:p>
    <w:p w:rsidR="0026264D" w:rsidRDefault="0026264D" w:rsidP="00D02EB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hyperlink r:id="rId5" w:history="1">
        <w:r w:rsidRPr="00AE6AA0">
          <w:rPr>
            <w:rStyle w:val="Hyperlink"/>
            <w:sz w:val="24"/>
            <w:szCs w:val="24"/>
          </w:rPr>
          <w:t>https://maorzed.ma/vue-cheatsheet/</w:t>
        </w:r>
      </w:hyperlink>
      <w:r>
        <w:rPr>
          <w:sz w:val="24"/>
          <w:szCs w:val="24"/>
        </w:rPr>
        <w:t>.</w:t>
      </w:r>
    </w:p>
    <w:p w:rsidR="0026264D" w:rsidRDefault="0026264D" w:rsidP="00D02EB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hyperlink r:id="rId6" w:history="1">
        <w:r w:rsidRPr="00AE6AA0">
          <w:rPr>
            <w:rStyle w:val="Hyperlink"/>
            <w:sz w:val="24"/>
            <w:szCs w:val="24"/>
          </w:rPr>
          <w:t>https://www.vuemastery.com/pdf/Vue-Essentials-Cheat-Sheet.pdf</w:t>
        </w:r>
      </w:hyperlink>
      <w:r>
        <w:rPr>
          <w:sz w:val="24"/>
          <w:szCs w:val="24"/>
        </w:rPr>
        <w:t>.</w:t>
      </w:r>
    </w:p>
    <w:p w:rsidR="0026264D" w:rsidRDefault="0026264D" w:rsidP="00D02EB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hyperlink r:id="rId7" w:history="1">
        <w:r w:rsidRPr="00AE6AA0">
          <w:rPr>
            <w:rStyle w:val="Hyperlink"/>
            <w:sz w:val="24"/>
            <w:szCs w:val="24"/>
          </w:rPr>
          <w:t>https://devhints.io/vue</w:t>
        </w:r>
      </w:hyperlink>
      <w:r>
        <w:rPr>
          <w:sz w:val="24"/>
          <w:szCs w:val="24"/>
        </w:rPr>
        <w:t>.</w:t>
      </w:r>
    </w:p>
    <w:p w:rsidR="0026264D" w:rsidRDefault="0026264D" w:rsidP="00D02EB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hyperlink r:id="rId8" w:history="1">
        <w:r w:rsidRPr="00AE6AA0">
          <w:rPr>
            <w:rStyle w:val="Hyperlink"/>
            <w:sz w:val="24"/>
            <w:szCs w:val="24"/>
          </w:rPr>
          <w:t>https://vué.org/v2/guide</w:t>
        </w:r>
      </w:hyperlink>
      <w:r>
        <w:rPr>
          <w:sz w:val="24"/>
          <w:szCs w:val="24"/>
        </w:rPr>
        <w:t>.</w:t>
      </w:r>
    </w:p>
    <w:p w:rsidR="0026264D" w:rsidRDefault="0026264D" w:rsidP="00D02EB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hyperlink r:id="rId9" w:history="1">
        <w:r w:rsidRPr="00AE6AA0">
          <w:rPr>
            <w:rStyle w:val="Hyperlink"/>
            <w:sz w:val="24"/>
            <w:szCs w:val="24"/>
          </w:rPr>
          <w:t>https://www.tutorialspoint.com/vuejs/index.htm</w:t>
        </w:r>
      </w:hyperlink>
      <w:r>
        <w:rPr>
          <w:sz w:val="24"/>
          <w:szCs w:val="24"/>
        </w:rPr>
        <w:t>.</w:t>
      </w:r>
    </w:p>
    <w:p w:rsidR="00837418" w:rsidRDefault="00837418" w:rsidP="00D02EB5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Style w:val="Strong"/>
          <w:rFonts w:ascii="Segoe UI" w:hAnsi="Segoe UI" w:cs="Segoe UI"/>
          <w:color w:val="4E4E4E"/>
          <w:sz w:val="25"/>
          <w:szCs w:val="25"/>
        </w:rPr>
        <w:t xml:space="preserve"> Vueschool.io.</w:t>
      </w:r>
      <w:bookmarkStart w:id="0" w:name="_GoBack"/>
      <w:bookmarkEnd w:id="0"/>
    </w:p>
    <w:p w:rsidR="0026264D" w:rsidRPr="00D02EB5" w:rsidRDefault="0026264D" w:rsidP="00D02EB5">
      <w:pPr>
        <w:rPr>
          <w:sz w:val="24"/>
          <w:szCs w:val="24"/>
        </w:rPr>
      </w:pPr>
    </w:p>
    <w:sectPr w:rsidR="0026264D" w:rsidRPr="00D02E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C5C39"/>
    <w:multiLevelType w:val="multilevel"/>
    <w:tmpl w:val="5EFA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664DA4"/>
    <w:multiLevelType w:val="hybridMultilevel"/>
    <w:tmpl w:val="5F665764"/>
    <w:lvl w:ilvl="0" w:tplc="F3E67F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F0B69"/>
    <w:multiLevelType w:val="multilevel"/>
    <w:tmpl w:val="D2046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B5"/>
    <w:rsid w:val="0026264D"/>
    <w:rsid w:val="00550554"/>
    <w:rsid w:val="00766003"/>
    <w:rsid w:val="00837418"/>
    <w:rsid w:val="00D02EB5"/>
    <w:rsid w:val="00D0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C901"/>
  <w15:chartTrackingRefBased/>
  <w15:docId w15:val="{9F8EDAEE-C91C-4C4D-AE09-511BF4A1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26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E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264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26264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74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2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&#233;.org/v2/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hints.io/v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uemastery.com/pdf/Vue-Essentials-Cheat-Sheet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orzed.ma/vue-cheatshe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vuejs/index.htm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Tùng</dc:creator>
  <cp:keywords/>
  <dc:description/>
  <cp:lastModifiedBy>Nguyễn Hữu Tùng</cp:lastModifiedBy>
  <cp:revision>4</cp:revision>
  <dcterms:created xsi:type="dcterms:W3CDTF">2023-03-30T02:37:00Z</dcterms:created>
  <dcterms:modified xsi:type="dcterms:W3CDTF">2023-03-31T07:18:00Z</dcterms:modified>
</cp:coreProperties>
</file>