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ADB4" w14:textId="2B936C43" w:rsidR="005548E4" w:rsidRDefault="00121C53">
      <w:pPr>
        <w:rPr>
          <w:lang w:val="vi-VN"/>
        </w:rPr>
      </w:pPr>
      <w:r>
        <w:t>Họ</w:t>
      </w:r>
      <w:r>
        <w:rPr>
          <w:lang w:val="vi-VN"/>
        </w:rPr>
        <w:t xml:space="preserve"> và tên: Cao Xuân Ngọc</w:t>
      </w:r>
    </w:p>
    <w:p w14:paraId="51ACFF36" w14:textId="31A4DF5E" w:rsidR="00121C53" w:rsidRDefault="00121C53">
      <w:pPr>
        <w:rPr>
          <w:lang w:val="vi-VN"/>
        </w:rPr>
      </w:pPr>
      <w:r>
        <w:rPr>
          <w:lang w:val="vi-VN"/>
        </w:rPr>
        <w:t>Lớp 61CNTT2</w:t>
      </w:r>
    </w:p>
    <w:p w14:paraId="1D19EAF9" w14:textId="38F0911B" w:rsidR="00121C53" w:rsidRDefault="00121C53">
      <w:pPr>
        <w:rPr>
          <w:lang w:val="vi-VN"/>
        </w:rPr>
      </w:pPr>
      <w:r>
        <w:rPr>
          <w:lang w:val="vi-VN"/>
        </w:rPr>
        <w:t>MSSV: 61134037</w:t>
      </w:r>
    </w:p>
    <w:p w14:paraId="7FFB85C2" w14:textId="2324A524" w:rsidR="002E46BC" w:rsidRDefault="004F7F19">
      <w:pPr>
        <w:rPr>
          <w:lang w:val="vi-VN"/>
        </w:rPr>
      </w:pPr>
      <w:r>
        <w:rPr>
          <w:lang w:val="vi-VN"/>
        </w:rPr>
        <w:t xml:space="preserve">Đề </w:t>
      </w:r>
    </w:p>
    <w:p w14:paraId="4FE0237A" w14:textId="2A0504F4" w:rsidR="004F7F19" w:rsidRDefault="004F7F19">
      <w:r>
        <w:rPr>
          <w:lang w:val="vi-VN"/>
        </w:rPr>
        <w:t>Câu 1:</w:t>
      </w:r>
    </w:p>
    <w:p w14:paraId="1D9BDA10" w14:textId="064AF757" w:rsidR="00F73A66" w:rsidRDefault="00F73A66">
      <w:r w:rsidRPr="00F73A66">
        <w:drawing>
          <wp:inline distT="0" distB="0" distL="0" distR="0" wp14:anchorId="1B190A36" wp14:editId="0E26EC7C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711E" w14:textId="57830F85" w:rsidR="00F73A66" w:rsidRDefault="00F73A66">
      <w:r w:rsidRPr="00F73A66">
        <w:drawing>
          <wp:inline distT="0" distB="0" distL="0" distR="0" wp14:anchorId="7A3824E0" wp14:editId="02AA3A16">
            <wp:extent cx="5943600" cy="2588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3DA1" w14:textId="64B82509" w:rsidR="00F73A66" w:rsidRDefault="00F73A66">
      <w:r w:rsidRPr="00F73A66">
        <w:lastRenderedPageBreak/>
        <w:drawing>
          <wp:inline distT="0" distB="0" distL="0" distR="0" wp14:anchorId="0135E266" wp14:editId="1B42976E">
            <wp:extent cx="5943600" cy="1748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AE74" w14:textId="56A1C4E7" w:rsidR="00F73A66" w:rsidRDefault="00F73A66">
      <w:r w:rsidRPr="00F73A66">
        <w:drawing>
          <wp:inline distT="0" distB="0" distL="0" distR="0" wp14:anchorId="31F66572" wp14:editId="51EEF109">
            <wp:extent cx="5943600" cy="2778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BB92" w14:textId="0E50E0C7" w:rsidR="00F73A66" w:rsidRPr="00F73A66" w:rsidRDefault="00F73A66">
      <w:r w:rsidRPr="00F73A66">
        <w:drawing>
          <wp:inline distT="0" distB="0" distL="0" distR="0" wp14:anchorId="4FCBEAB7" wp14:editId="17D4ADE3">
            <wp:extent cx="594360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A66" w:rsidRPr="00F7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53"/>
    <w:rsid w:val="00121C53"/>
    <w:rsid w:val="001C2B94"/>
    <w:rsid w:val="002E46BC"/>
    <w:rsid w:val="004F7F19"/>
    <w:rsid w:val="005548E4"/>
    <w:rsid w:val="00F7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4866"/>
  <w15:chartTrackingRefBased/>
  <w15:docId w15:val="{DBB0C70F-250B-4D72-BD26-B41C1BE7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ngoc.cx.61cntt@ntu.edu.vn</dc:creator>
  <cp:keywords/>
  <dc:description/>
  <cp:lastModifiedBy>ngoc.cx.61cntt@ntu.edu.vn</cp:lastModifiedBy>
  <cp:revision>2</cp:revision>
  <dcterms:created xsi:type="dcterms:W3CDTF">2022-04-19T00:12:00Z</dcterms:created>
  <dcterms:modified xsi:type="dcterms:W3CDTF">2022-04-19T01:30:00Z</dcterms:modified>
</cp:coreProperties>
</file>