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el análisis de vulnerabilidades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Sigue el protocolo sin improvisar en la simulación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Reporta con honestidad las vulnerabilidades detectadas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2026-07-22T10:43:10.869Z</dcterms:created>
  <dcterms:modified xsi:type="dcterms:W3CDTF">2026-07-22T10:43:10.869Z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