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0pk0hlk2bu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Camilo Enrique Avendaño Peña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levantamiento de requerimientos informáticos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desarrollo de bases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seguridad en sistemas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1gUSlu/9CpRPWkkgOtNkVqtgQ==">CgMxLjAyDmguajBwazBobGsyYnV5OAByITFMblpybnN5T1YtbnpZcUkxNVVGVWpaRjI2elA5M2lONg==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