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D17D" w14:textId="3482A98B" w:rsidR="00376ACB" w:rsidRPr="001336A6" w:rsidRDefault="00376ACB" w:rsidP="00376ACB">
      <w:pPr>
        <w:rPr>
          <w:b/>
          <w:bCs/>
        </w:rPr>
      </w:pPr>
      <w:r w:rsidRPr="008E7006">
        <w:rPr>
          <w:rFonts w:hint="eastAsia"/>
          <w:b/>
          <w:bCs/>
        </w:rPr>
        <w:t>1</w:t>
      </w:r>
      <w:r w:rsidRPr="008E7006">
        <w:rPr>
          <w:b/>
          <w:bCs/>
        </w:rPr>
        <w:t>.</w:t>
      </w:r>
      <w:r w:rsidRPr="008E7006">
        <w:rPr>
          <w:rFonts w:hint="eastAsia"/>
          <w:b/>
          <w:bCs/>
        </w:rPr>
        <w:t xml:space="preserve"> </w:t>
      </w:r>
      <w:r w:rsidRPr="008E7006">
        <w:rPr>
          <w:b/>
          <w:bCs/>
        </w:rPr>
        <w:t xml:space="preserve">응답 생성 </w:t>
      </w:r>
      <w:r w:rsidR="00AE3410">
        <w:rPr>
          <w:rFonts w:hint="eastAsia"/>
          <w:b/>
          <w:bCs/>
        </w:rPr>
        <w:t xml:space="preserve">포맷 </w:t>
      </w:r>
      <w:r w:rsidR="00D515C4" w:rsidRPr="0075274F">
        <w:rPr>
          <w:rFonts w:hint="eastAsia"/>
          <w:b/>
          <w:bCs/>
          <w:color w:val="FFC000"/>
        </w:rPr>
        <w:t>&lt;</w:t>
      </w:r>
      <w:r w:rsidR="008E7006" w:rsidRPr="0075274F">
        <w:rPr>
          <w:rFonts w:hint="eastAsia"/>
          <w:b/>
          <w:bCs/>
          <w:color w:val="FFC000"/>
        </w:rPr>
        <w:t>이전버전</w:t>
      </w:r>
      <w:r w:rsidR="00D515C4" w:rsidRPr="0075274F">
        <w:rPr>
          <w:rFonts w:hint="eastAsia"/>
          <w:b/>
          <w:bCs/>
          <w:color w:val="FFC000"/>
        </w:rPr>
        <w:t>&gt;</w:t>
      </w:r>
    </w:p>
    <w:p w14:paraId="5B5C370A" w14:textId="77777777" w:rsidR="00376ACB" w:rsidRPr="001336A6" w:rsidRDefault="00376ACB" w:rsidP="00376ACB">
      <w:pPr>
        <w:pStyle w:val="a6"/>
        <w:numPr>
          <w:ilvl w:val="0"/>
          <w:numId w:val="5"/>
        </w:numPr>
        <w:rPr>
          <w:b/>
          <w:bCs/>
        </w:rPr>
      </w:pPr>
      <w:r w:rsidRPr="001336A6">
        <w:rPr>
          <w:b/>
          <w:bCs/>
        </w:rPr>
        <w:t>공감 (Empathy)</w:t>
      </w:r>
    </w:p>
    <w:p w14:paraId="7BB86D92" w14:textId="77777777" w:rsidR="00376ACB" w:rsidRPr="001336A6" w:rsidRDefault="00376ACB" w:rsidP="00376ACB">
      <w:pPr>
        <w:numPr>
          <w:ilvl w:val="0"/>
          <w:numId w:val="1"/>
        </w:numPr>
      </w:pPr>
      <w:r w:rsidRPr="001336A6">
        <w:t>학습자의 현재 상태에 대한 짧은 공감</w:t>
      </w:r>
    </w:p>
    <w:p w14:paraId="6D506C4D" w14:textId="77777777" w:rsidR="00376ACB" w:rsidRPr="001336A6" w:rsidRDefault="00376ACB" w:rsidP="00376ACB">
      <w:pPr>
        <w:pStyle w:val="a6"/>
        <w:numPr>
          <w:ilvl w:val="0"/>
          <w:numId w:val="5"/>
        </w:numPr>
        <w:rPr>
          <w:b/>
          <w:bCs/>
        </w:rPr>
      </w:pPr>
      <w:r w:rsidRPr="001336A6">
        <w:rPr>
          <w:b/>
          <w:bCs/>
        </w:rPr>
        <w:t>진단 (Diagnosis)</w:t>
      </w:r>
    </w:p>
    <w:p w14:paraId="4157C653" w14:textId="77777777" w:rsidR="00376ACB" w:rsidRDefault="00376ACB" w:rsidP="00376ACB">
      <w:pPr>
        <w:numPr>
          <w:ilvl w:val="0"/>
          <w:numId w:val="2"/>
        </w:numPr>
      </w:pPr>
      <w:r w:rsidRPr="001336A6">
        <w:t>학습자의 상태를 한 문장으로 명확히 진단</w:t>
      </w:r>
      <w:r w:rsidRPr="001336A6">
        <w:br/>
        <w:t>(예: 아이디어 부족, 이해 부족 등)</w:t>
      </w:r>
    </w:p>
    <w:p w14:paraId="5F603DD6" w14:textId="77777777" w:rsidR="00376ACB" w:rsidRPr="001336A6" w:rsidRDefault="00376ACB" w:rsidP="00376ACB">
      <w:pPr>
        <w:pStyle w:val="a6"/>
        <w:numPr>
          <w:ilvl w:val="0"/>
          <w:numId w:val="5"/>
        </w:numPr>
        <w:rPr>
          <w:b/>
          <w:bCs/>
        </w:rPr>
      </w:pPr>
      <w:r w:rsidRPr="001336A6">
        <w:rPr>
          <w:b/>
          <w:bCs/>
        </w:rPr>
        <w:t>질문 (Question)</w:t>
      </w:r>
    </w:p>
    <w:p w14:paraId="0A3112DD" w14:textId="77777777" w:rsidR="00376ACB" w:rsidRPr="0015253F" w:rsidRDefault="00376ACB" w:rsidP="00376ACB">
      <w:pPr>
        <w:numPr>
          <w:ilvl w:val="0"/>
          <w:numId w:val="3"/>
        </w:numPr>
      </w:pPr>
      <w:r w:rsidRPr="0015253F">
        <w:rPr>
          <w:rFonts w:hint="eastAsia"/>
        </w:rPr>
        <w:t>사고</w:t>
      </w:r>
      <w:r w:rsidRPr="0015253F">
        <w:t xml:space="preserve"> 촉진 질문 1개만 제시</w:t>
      </w:r>
    </w:p>
    <w:p w14:paraId="17AD4CC7" w14:textId="77777777" w:rsidR="00376ACB" w:rsidRPr="001336A6" w:rsidRDefault="00376ACB" w:rsidP="00376ACB">
      <w:pPr>
        <w:pStyle w:val="a6"/>
        <w:numPr>
          <w:ilvl w:val="0"/>
          <w:numId w:val="5"/>
        </w:numPr>
        <w:rPr>
          <w:b/>
          <w:bCs/>
        </w:rPr>
      </w:pPr>
      <w:proofErr w:type="spellStart"/>
      <w:r w:rsidRPr="001336A6">
        <w:rPr>
          <w:b/>
          <w:bCs/>
        </w:rPr>
        <w:t>재수행</w:t>
      </w:r>
      <w:proofErr w:type="spellEnd"/>
      <w:r w:rsidRPr="001336A6">
        <w:rPr>
          <w:b/>
          <w:bCs/>
        </w:rPr>
        <w:t xml:space="preserve"> 유도 (Action Prompt)</w:t>
      </w:r>
    </w:p>
    <w:p w14:paraId="6E673360" w14:textId="77777777" w:rsidR="00376ACB" w:rsidRPr="001336A6" w:rsidRDefault="00376ACB" w:rsidP="00376ACB">
      <w:pPr>
        <w:numPr>
          <w:ilvl w:val="0"/>
          <w:numId w:val="4"/>
        </w:numPr>
      </w:pPr>
      <w:r w:rsidRPr="001336A6">
        <w:t>학습자가 다시 과제를 수행하도록 유도</w:t>
      </w:r>
    </w:p>
    <w:p w14:paraId="082AD5DA" w14:textId="77777777" w:rsidR="00376ACB" w:rsidRDefault="00376ACB" w:rsidP="00376ACB">
      <w:pPr>
        <w:rPr>
          <w:b/>
          <w:bCs/>
          <w:color w:val="EE0000"/>
        </w:rPr>
      </w:pPr>
    </w:p>
    <w:p w14:paraId="6DA0B426" w14:textId="77777777" w:rsidR="0075274F" w:rsidRPr="008E7006" w:rsidRDefault="0075274F" w:rsidP="00376ACB">
      <w:pPr>
        <w:rPr>
          <w:rFonts w:hint="eastAsia"/>
          <w:b/>
          <w:bCs/>
          <w:color w:val="EE0000"/>
        </w:rPr>
      </w:pPr>
    </w:p>
    <w:p w14:paraId="1D9E66EA" w14:textId="3AF82506" w:rsidR="008E7006" w:rsidRPr="00A521D7" w:rsidRDefault="008E7006" w:rsidP="008E7006">
      <w:pPr>
        <w:rPr>
          <w:b/>
          <w:bCs/>
          <w:color w:val="EE0000"/>
        </w:rPr>
      </w:pPr>
      <w:r w:rsidRPr="008E7006">
        <w:rPr>
          <w:rFonts w:hint="eastAsia"/>
          <w:b/>
          <w:bCs/>
          <w:color w:val="EE0000"/>
          <w:highlight w:val="yellow"/>
        </w:rPr>
        <w:t xml:space="preserve">&lt;수정&gt; </w:t>
      </w:r>
      <w:r>
        <w:rPr>
          <w:rFonts w:hint="eastAsia"/>
          <w:b/>
          <w:bCs/>
          <w:color w:val="EE0000"/>
          <w:highlight w:val="yellow"/>
        </w:rPr>
        <w:t xml:space="preserve">응답 포맷에 </w:t>
      </w:r>
      <w:r w:rsidRPr="008E7006">
        <w:rPr>
          <w:rFonts w:hint="eastAsia"/>
          <w:b/>
          <w:bCs/>
          <w:color w:val="EE0000"/>
          <w:highlight w:val="yellow"/>
        </w:rPr>
        <w:t xml:space="preserve">힌트를 </w:t>
      </w:r>
      <w:r w:rsidRPr="003B7646">
        <w:rPr>
          <w:rFonts w:hint="eastAsia"/>
          <w:b/>
          <w:bCs/>
          <w:color w:val="EE0000"/>
          <w:highlight w:val="yellow"/>
        </w:rPr>
        <w:t>추가</w:t>
      </w:r>
      <w:r w:rsidR="00A521D7" w:rsidRPr="003B7646">
        <w:rPr>
          <w:rFonts w:hint="eastAsia"/>
          <w:b/>
          <w:bCs/>
          <w:color w:val="EE0000"/>
          <w:highlight w:val="yellow"/>
        </w:rPr>
        <w:t xml:space="preserve"> + 질문</w:t>
      </w:r>
      <w:r w:rsidR="003B7646" w:rsidRPr="003B7646">
        <w:rPr>
          <w:rFonts w:hint="eastAsia"/>
          <w:b/>
          <w:bCs/>
          <w:color w:val="EE0000"/>
          <w:highlight w:val="yellow"/>
        </w:rPr>
        <w:t xml:space="preserve"> 구조화</w:t>
      </w:r>
    </w:p>
    <w:p w14:paraId="6905F76F" w14:textId="33534C2F" w:rsidR="008E7006" w:rsidRPr="008E7006" w:rsidRDefault="008E7006" w:rsidP="008E7006">
      <w:pPr>
        <w:rPr>
          <w:b/>
          <w:bCs/>
        </w:rPr>
      </w:pPr>
      <w:r>
        <w:rPr>
          <w:rFonts w:hint="eastAsia"/>
          <w:b/>
          <w:bCs/>
        </w:rPr>
        <w:t>1)</w:t>
      </w:r>
      <w:r w:rsidRPr="008E7006">
        <w:rPr>
          <w:b/>
          <w:bCs/>
        </w:rPr>
        <w:t>공감 (Empathy)</w:t>
      </w:r>
    </w:p>
    <w:p w14:paraId="24F24EB1" w14:textId="77777777" w:rsidR="008E7006" w:rsidRPr="001336A6" w:rsidRDefault="008E7006" w:rsidP="008E7006">
      <w:pPr>
        <w:numPr>
          <w:ilvl w:val="0"/>
          <w:numId w:val="1"/>
        </w:numPr>
      </w:pPr>
      <w:r w:rsidRPr="001336A6">
        <w:t>학습자의 현재 상태에 대한 짧은 공감</w:t>
      </w:r>
    </w:p>
    <w:p w14:paraId="7EC1AF51" w14:textId="2DEBA8AD" w:rsidR="008E7006" w:rsidRPr="008E7006" w:rsidRDefault="008E7006" w:rsidP="008E7006">
      <w:pPr>
        <w:rPr>
          <w:b/>
          <w:bCs/>
        </w:rPr>
      </w:pPr>
      <w:r>
        <w:rPr>
          <w:rFonts w:hint="eastAsia"/>
          <w:b/>
          <w:bCs/>
        </w:rPr>
        <w:t>2)</w:t>
      </w:r>
      <w:r w:rsidRPr="008E7006">
        <w:rPr>
          <w:b/>
          <w:bCs/>
        </w:rPr>
        <w:t>진단 (Diagnosis)</w:t>
      </w:r>
    </w:p>
    <w:p w14:paraId="6527A4D9" w14:textId="5CB12388" w:rsidR="008E7006" w:rsidRDefault="008E7006" w:rsidP="008E7006">
      <w:pPr>
        <w:numPr>
          <w:ilvl w:val="0"/>
          <w:numId w:val="2"/>
        </w:numPr>
      </w:pPr>
      <w:r w:rsidRPr="001336A6">
        <w:t>학습자의 상태를 한 문장으로 명확히 진단(예: 아이디어 부족, 이해 부족 등)</w:t>
      </w:r>
    </w:p>
    <w:p w14:paraId="565C5966" w14:textId="092301AD" w:rsidR="008E7006" w:rsidRPr="008E7006" w:rsidRDefault="00BA4ABF" w:rsidP="008E7006">
      <w:pPr>
        <w:rPr>
          <w:b/>
          <w:bCs/>
        </w:rPr>
      </w:pPr>
      <w:r>
        <w:rPr>
          <w:rFonts w:hint="eastAsia"/>
          <w:b/>
          <w:bCs/>
        </w:rPr>
        <w:t>3</w:t>
      </w:r>
      <w:r w:rsidR="008E7006">
        <w:rPr>
          <w:rFonts w:hint="eastAsia"/>
          <w:b/>
          <w:bCs/>
        </w:rPr>
        <w:t>)</w:t>
      </w:r>
      <w:r w:rsidR="008E7006" w:rsidRPr="008E7006">
        <w:rPr>
          <w:b/>
          <w:bCs/>
        </w:rPr>
        <w:t>질문 (Question)</w:t>
      </w:r>
    </w:p>
    <w:p w14:paraId="2FD29CCF" w14:textId="7F075496" w:rsidR="00A521D7" w:rsidRPr="0075274F" w:rsidRDefault="0075274F" w:rsidP="00A521D7">
      <w:pPr>
        <w:numPr>
          <w:ilvl w:val="0"/>
          <w:numId w:val="3"/>
        </w:numPr>
        <w:rPr>
          <w:b/>
          <w:bCs/>
          <w:color w:val="EE0000"/>
        </w:rPr>
      </w:pPr>
      <w:r w:rsidRPr="0075274F">
        <w:rPr>
          <w:rFonts w:hint="eastAsia"/>
          <w:b/>
          <w:bCs/>
          <w:color w:val="EE0000"/>
        </w:rPr>
        <w:t>창의적 메타인지</w:t>
      </w:r>
      <w:r w:rsidR="003B7646" w:rsidRPr="0075274F">
        <w:rPr>
          <w:rFonts w:hint="eastAsia"/>
          <w:b/>
          <w:bCs/>
          <w:color w:val="EE0000"/>
        </w:rPr>
        <w:t xml:space="preserve"> 촉진</w:t>
      </w:r>
      <w:r>
        <w:rPr>
          <w:rFonts w:hint="eastAsia"/>
          <w:b/>
          <w:bCs/>
          <w:color w:val="EE0000"/>
        </w:rPr>
        <w:t>하는 질문 1개만 제시</w:t>
      </w:r>
    </w:p>
    <w:p w14:paraId="19C605EC" w14:textId="5251DF76" w:rsidR="0075274F" w:rsidRPr="0075274F" w:rsidRDefault="0075274F" w:rsidP="00A521D7">
      <w:pPr>
        <w:numPr>
          <w:ilvl w:val="0"/>
          <w:numId w:val="3"/>
        </w:numPr>
        <w:rPr>
          <w:color w:val="EE0000"/>
        </w:rPr>
      </w:pPr>
      <w:r>
        <w:rPr>
          <w:rFonts w:hint="eastAsia"/>
          <w:color w:val="EE0000"/>
        </w:rPr>
        <w:t>명확한 기준 제시</w:t>
      </w:r>
    </w:p>
    <w:p w14:paraId="72E970D7" w14:textId="1F479FB1" w:rsidR="003B7646" w:rsidRPr="009D0971" w:rsidRDefault="003B7646" w:rsidP="0075274F">
      <w:pPr>
        <w:ind w:left="720"/>
        <w:rPr>
          <w:color w:val="EE0000"/>
        </w:rPr>
      </w:pPr>
      <w:r w:rsidRPr="003B7646">
        <w:rPr>
          <w:rFonts w:ascii="Apple Color Emoji" w:hAnsi="Apple Color Emoji" w:cs="Apple Color Emoji"/>
          <w:color w:val="EE0000"/>
        </w:rPr>
        <w:t>❌</w:t>
      </w:r>
      <w:r w:rsidRPr="003B7646">
        <w:rPr>
          <w:color w:val="EE0000"/>
        </w:rPr>
        <w:t xml:space="preserve"> 생각해볼까요?</w:t>
      </w:r>
      <w:r w:rsidRPr="003B7646">
        <w:rPr>
          <w:color w:val="EE0000"/>
        </w:rPr>
        <w:br/>
      </w:r>
      <w:r w:rsidRPr="003B7646">
        <w:rPr>
          <w:rFonts w:ascii="Apple Color Emoji" w:hAnsi="Apple Color Emoji" w:cs="Apple Color Emoji"/>
          <w:color w:val="EE0000"/>
        </w:rPr>
        <w:t>✅</w:t>
      </w:r>
      <w:r w:rsidRPr="003B7646">
        <w:rPr>
          <w:color w:val="EE0000"/>
        </w:rPr>
        <w:t> </w:t>
      </w:r>
      <w:r w:rsidRPr="003B7646">
        <w:rPr>
          <w:b/>
          <w:bCs/>
          <w:color w:val="EE0000"/>
        </w:rPr>
        <w:t>무엇을 기준으로 / 어떤 방식으로 / 어떻게 바꿔서 생각할지</w:t>
      </w:r>
      <w:r w:rsidR="000474C0">
        <w:rPr>
          <w:rFonts w:hint="eastAsia"/>
          <w:b/>
          <w:bCs/>
          <w:color w:val="EE0000"/>
        </w:rPr>
        <w:t xml:space="preserve"> </w:t>
      </w:r>
    </w:p>
    <w:p w14:paraId="3F86C937" w14:textId="08259244" w:rsidR="0075274F" w:rsidRPr="0075274F" w:rsidRDefault="0075274F" w:rsidP="00A521D7">
      <w:pPr>
        <w:numPr>
          <w:ilvl w:val="0"/>
          <w:numId w:val="3"/>
        </w:numPr>
        <w:rPr>
          <w:color w:val="EE0000"/>
        </w:rPr>
      </w:pPr>
      <w:r>
        <w:rPr>
          <w:rFonts w:ascii="Apple Color Emoji" w:hAnsi="Apple Color Emoji" w:hint="eastAsia"/>
          <w:color w:val="EE0000"/>
        </w:rPr>
        <w:t>인지적</w:t>
      </w:r>
      <w:r>
        <w:rPr>
          <w:rFonts w:ascii="Apple Color Emoji" w:hAnsi="Apple Color Emoji" w:hint="eastAsia"/>
          <w:color w:val="EE0000"/>
        </w:rPr>
        <w:t xml:space="preserve"> </w:t>
      </w:r>
      <w:r>
        <w:rPr>
          <w:rFonts w:ascii="Apple Color Emoji" w:hAnsi="Apple Color Emoji" w:hint="eastAsia"/>
          <w:color w:val="EE0000"/>
        </w:rPr>
        <w:t>피로도</w:t>
      </w:r>
      <w:r>
        <w:rPr>
          <w:rFonts w:ascii="Apple Color Emoji" w:hAnsi="Apple Color Emoji" w:hint="eastAsia"/>
          <w:color w:val="EE0000"/>
        </w:rPr>
        <w:t xml:space="preserve"> </w:t>
      </w:r>
      <w:r>
        <w:rPr>
          <w:rFonts w:ascii="Apple Color Emoji" w:hAnsi="Apple Color Emoji" w:hint="eastAsia"/>
          <w:color w:val="EE0000"/>
        </w:rPr>
        <w:t>방지</w:t>
      </w:r>
      <w:r w:rsidR="00DE50A8">
        <w:rPr>
          <w:rFonts w:ascii="Apple Color Emoji" w:hAnsi="Apple Color Emoji" w:hint="eastAsia"/>
          <w:color w:val="EE0000"/>
        </w:rPr>
        <w:t xml:space="preserve"> </w:t>
      </w:r>
      <w:r w:rsidR="00DE50A8">
        <w:rPr>
          <w:rFonts w:ascii="Apple Color Emoji" w:hAnsi="Apple Color Emoji"/>
          <w:color w:val="EE0000"/>
        </w:rPr>
        <w:t>⭐️</w:t>
      </w:r>
    </w:p>
    <w:p w14:paraId="7170BC14" w14:textId="71B4C8C3" w:rsidR="009D0971" w:rsidRDefault="009D0971" w:rsidP="0075274F">
      <w:pPr>
        <w:ind w:left="720"/>
        <w:rPr>
          <w:color w:val="EE0000"/>
        </w:rPr>
      </w:pPr>
      <w:r w:rsidRPr="009D0971">
        <w:rPr>
          <w:b/>
          <w:bCs/>
          <w:color w:val="EE0000"/>
        </w:rPr>
        <w:t>학습자가 이미 수행한 사고를 반복적으로 요구하지 않으며, 필요 이상으로 집요하게 질문하지 않는다.</w:t>
      </w:r>
      <w:r w:rsidRPr="009D0971">
        <w:rPr>
          <w:color w:val="EE0000"/>
        </w:rPr>
        <w:t xml:space="preserve"> 충분한 수행이 이루어진 경우에는 이를 인정하고 자연스럽게 다음 단계로 안내한다.</w:t>
      </w:r>
      <w:r>
        <w:rPr>
          <w:rFonts w:hint="eastAsia"/>
          <w:color w:val="EE0000"/>
        </w:rPr>
        <w:t xml:space="preserve"> </w:t>
      </w:r>
    </w:p>
    <w:p w14:paraId="1C133556" w14:textId="4017A950" w:rsidR="00BA4ABF" w:rsidRPr="008E7006" w:rsidRDefault="00BA4ABF" w:rsidP="00BA4ABF">
      <w:r>
        <w:rPr>
          <w:rFonts w:hint="eastAsia"/>
          <w:b/>
          <w:bCs/>
          <w:color w:val="EE0000"/>
        </w:rPr>
        <w:lastRenderedPageBreak/>
        <w:t>4)</w:t>
      </w:r>
      <w:r w:rsidRPr="00BA4ABF">
        <w:rPr>
          <w:rFonts w:hint="eastAsia"/>
          <w:b/>
          <w:bCs/>
          <w:color w:val="EE0000"/>
        </w:rPr>
        <w:t>힌트</w:t>
      </w:r>
    </w:p>
    <w:p w14:paraId="79A3CD98" w14:textId="7A41E492" w:rsidR="00BA4ABF" w:rsidRPr="00BA4ABF" w:rsidRDefault="00BA4ABF" w:rsidP="00BA4ABF">
      <w:pPr>
        <w:pStyle w:val="a6"/>
        <w:numPr>
          <w:ilvl w:val="0"/>
          <w:numId w:val="7"/>
        </w:numPr>
        <w:rPr>
          <w:b/>
          <w:bCs/>
          <w:color w:val="EE0000"/>
        </w:rPr>
      </w:pPr>
      <w:r w:rsidRPr="00BA4ABF">
        <w:rPr>
          <w:b/>
          <w:bCs/>
          <w:color w:val="EE0000"/>
        </w:rPr>
        <w:t>학습자</w:t>
      </w:r>
      <w:r w:rsidRPr="00BA4ABF">
        <w:rPr>
          <w:rFonts w:hint="eastAsia"/>
          <w:b/>
          <w:bCs/>
          <w:color w:val="EE0000"/>
        </w:rPr>
        <w:t xml:space="preserve">의 과제 수행을 </w:t>
      </w:r>
      <w:r w:rsidRPr="00BA4ABF">
        <w:rPr>
          <w:b/>
          <w:bCs/>
          <w:color w:val="EE0000"/>
        </w:rPr>
        <w:t>돕는 ‘방향 제시용 키워드’</w:t>
      </w:r>
      <w:r w:rsidRPr="00BA4ABF">
        <w:rPr>
          <w:rFonts w:hint="eastAsia"/>
          <w:b/>
          <w:bCs/>
          <w:color w:val="EE0000"/>
        </w:rPr>
        <w:t xml:space="preserve"> 제시 (2~3개)</w:t>
      </w:r>
    </w:p>
    <w:p w14:paraId="07AF9B14" w14:textId="15A127AA" w:rsidR="008E7006" w:rsidRPr="008E7006" w:rsidRDefault="008E7006" w:rsidP="008E7006">
      <w:pPr>
        <w:rPr>
          <w:b/>
          <w:bCs/>
        </w:rPr>
      </w:pPr>
      <w:r>
        <w:rPr>
          <w:rFonts w:hint="eastAsia"/>
          <w:b/>
          <w:bCs/>
        </w:rPr>
        <w:t>5)</w:t>
      </w:r>
      <w:proofErr w:type="spellStart"/>
      <w:r w:rsidRPr="008E7006">
        <w:rPr>
          <w:b/>
          <w:bCs/>
        </w:rPr>
        <w:t>재수행</w:t>
      </w:r>
      <w:proofErr w:type="spellEnd"/>
      <w:r w:rsidRPr="008E7006">
        <w:rPr>
          <w:b/>
          <w:bCs/>
        </w:rPr>
        <w:t xml:space="preserve"> 유도 (Action Prompt)</w:t>
      </w:r>
    </w:p>
    <w:p w14:paraId="0CA69816" w14:textId="6CD126B7" w:rsidR="008E7006" w:rsidRDefault="008E7006" w:rsidP="00376ACB">
      <w:pPr>
        <w:numPr>
          <w:ilvl w:val="0"/>
          <w:numId w:val="4"/>
        </w:numPr>
      </w:pPr>
      <w:r w:rsidRPr="001336A6">
        <w:t>학습자가 다시 과제를 수행하도록 유도</w:t>
      </w:r>
    </w:p>
    <w:p w14:paraId="6A94737B" w14:textId="7BEAC36F" w:rsidR="00A521D7" w:rsidRPr="00A521D7" w:rsidRDefault="00A521D7" w:rsidP="00376ACB">
      <w:pPr>
        <w:numPr>
          <w:ilvl w:val="0"/>
          <w:numId w:val="4"/>
        </w:numPr>
        <w:rPr>
          <w:rStyle w:val="aa"/>
          <w:b w:val="0"/>
          <w:bCs w:val="0"/>
          <w:color w:val="EE0000"/>
        </w:rPr>
      </w:pPr>
      <w:r w:rsidRPr="00A521D7">
        <w:rPr>
          <w:rStyle w:val="aa"/>
          <w:color w:val="EE0000"/>
        </w:rPr>
        <w:t>행동 단위 명시</w:t>
      </w:r>
    </w:p>
    <w:p w14:paraId="74EB5AEA" w14:textId="3BA4CC41" w:rsidR="009D0971" w:rsidRPr="0075274F" w:rsidRDefault="00A521D7" w:rsidP="0075274F">
      <w:pPr>
        <w:ind w:left="720"/>
        <w:rPr>
          <w:rFonts w:hint="eastAsia"/>
          <w:b/>
          <w:bCs/>
          <w:color w:val="EE0000"/>
        </w:rPr>
      </w:pPr>
      <w:r w:rsidRPr="00A521D7">
        <w:rPr>
          <w:rFonts w:hint="eastAsia"/>
          <w:b/>
          <w:bCs/>
          <w:color w:val="EE0000"/>
        </w:rPr>
        <w:t>예)</w:t>
      </w:r>
      <w:r w:rsidRPr="00A521D7">
        <w:rPr>
          <w:b/>
          <w:bCs/>
          <w:color w:val="EE0000"/>
        </w:rPr>
        <w:t xml:space="preserve"> “위 질문과 힌트를 참고하여 새로운 아이디어를 2가지 이상 작성해보세요.”</w:t>
      </w:r>
    </w:p>
    <w:p w14:paraId="0F77BA84" w14:textId="5BA570F5" w:rsidR="003B7646" w:rsidRPr="003B7646" w:rsidRDefault="003B7646" w:rsidP="003B7646">
      <w:pPr>
        <w:rPr>
          <w:b/>
          <w:bCs/>
          <w:color w:val="000000" w:themeColor="text1"/>
        </w:rPr>
      </w:pPr>
      <w:r w:rsidRPr="003B7646">
        <w:rPr>
          <w:rFonts w:hint="eastAsia"/>
          <w:b/>
          <w:bCs/>
          <w:color w:val="000000" w:themeColor="text1"/>
        </w:rPr>
        <w:t>--------------------------------------------------</w:t>
      </w:r>
    </w:p>
    <w:p w14:paraId="14F23B40" w14:textId="2783AD98" w:rsidR="00D515C4" w:rsidRPr="003B7646" w:rsidRDefault="003B7646" w:rsidP="00DC3060">
      <w:pPr>
        <w:ind w:left="220" w:hangingChars="100" w:hanging="220"/>
        <w:rPr>
          <w:b/>
          <w:bCs/>
          <w:color w:val="000000" w:themeColor="text1"/>
        </w:rPr>
      </w:pPr>
      <w:r w:rsidRPr="003B7646">
        <w:rPr>
          <w:rFonts w:ascii="Apple Color Emoji" w:hAnsi="Apple Color Emoji" w:cs="Apple Color Emoji" w:hint="eastAsia"/>
          <w:b/>
          <w:bCs/>
          <w:color w:val="000000" w:themeColor="text1"/>
        </w:rPr>
        <w:t>2</w:t>
      </w:r>
      <w:r w:rsidRPr="003B7646">
        <w:rPr>
          <w:rFonts w:ascii="Cambria" w:hAnsi="Cambria" w:cs="Apple Color Emoji" w:hint="eastAsia"/>
          <w:b/>
          <w:bCs/>
          <w:color w:val="000000" w:themeColor="text1"/>
        </w:rPr>
        <w:t>.</w:t>
      </w:r>
      <w:r w:rsidR="00376ACB" w:rsidRPr="003B7646">
        <w:rPr>
          <w:b/>
          <w:bCs/>
          <w:color w:val="000000" w:themeColor="text1"/>
        </w:rPr>
        <w:t xml:space="preserve"> 출력 예시</w:t>
      </w:r>
      <w:r w:rsidR="00376ACB" w:rsidRPr="003B7646">
        <w:rPr>
          <w:rFonts w:hint="eastAsia"/>
          <w:b/>
          <w:bCs/>
          <w:color w:val="000000" w:themeColor="text1"/>
        </w:rPr>
        <w:t xml:space="preserve"> 가독성</w:t>
      </w:r>
      <w:r w:rsidR="00376ACB" w:rsidRPr="003B7646">
        <w:rPr>
          <w:b/>
          <w:bCs/>
          <w:color w:val="000000" w:themeColor="text1"/>
        </w:rPr>
        <w:t xml:space="preserve"> </w:t>
      </w:r>
      <w:r w:rsidR="00376ACB" w:rsidRPr="003B7646">
        <w:rPr>
          <w:rFonts w:hint="eastAsia"/>
          <w:b/>
          <w:bCs/>
          <w:color w:val="000000" w:themeColor="text1"/>
        </w:rPr>
        <w:t>높이</w:t>
      </w:r>
      <w:r w:rsidR="00D515C4" w:rsidRPr="003B7646">
        <w:rPr>
          <w:rFonts w:hint="eastAsia"/>
          <w:b/>
          <w:bCs/>
          <w:color w:val="000000" w:themeColor="text1"/>
        </w:rPr>
        <w:t>기</w:t>
      </w:r>
    </w:p>
    <w:p w14:paraId="6E5AB5EE" w14:textId="4BE4F739" w:rsidR="00376ACB" w:rsidRPr="0075274F" w:rsidRDefault="00D515C4" w:rsidP="00D515C4">
      <w:pPr>
        <w:ind w:left="220" w:hangingChars="100" w:hanging="220"/>
        <w:rPr>
          <w:b/>
          <w:bCs/>
          <w:color w:val="FFC000"/>
        </w:rPr>
      </w:pPr>
      <w:r w:rsidRPr="0075274F">
        <w:rPr>
          <w:rFonts w:hint="eastAsia"/>
          <w:b/>
          <w:bCs/>
          <w:color w:val="FFC000"/>
        </w:rPr>
        <w:t>&lt;이전버전&gt;</w:t>
      </w:r>
    </w:p>
    <w:p w14:paraId="0A026279" w14:textId="314EC5C2" w:rsidR="00D515C4" w:rsidRPr="003B7646" w:rsidRDefault="00D515C4" w:rsidP="00376ACB">
      <w:pPr>
        <w:rPr>
          <w:b/>
          <w:bCs/>
          <w:color w:val="EE0000"/>
        </w:rPr>
      </w:pPr>
      <w:r>
        <w:rPr>
          <w:rFonts w:hint="eastAsia"/>
          <w:b/>
          <w:bCs/>
          <w:noProof/>
          <w:color w:val="EE0000"/>
        </w:rPr>
        <w:drawing>
          <wp:inline distT="0" distB="0" distL="0" distR="0" wp14:anchorId="28EE259B" wp14:editId="41BB5CD4">
            <wp:extent cx="5731510" cy="1671320"/>
            <wp:effectExtent l="0" t="0" r="0" b="5080"/>
            <wp:docPr id="9541604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60467" name="그림 954160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6C42" w14:textId="29ED271E" w:rsidR="008E7006" w:rsidRDefault="008E7006" w:rsidP="00376ACB">
      <w:pPr>
        <w:rPr>
          <w:b/>
          <w:bCs/>
          <w:color w:val="EE0000"/>
        </w:rPr>
      </w:pPr>
      <w:r w:rsidRPr="008E7006">
        <w:rPr>
          <w:rFonts w:hint="eastAsia"/>
          <w:b/>
          <w:bCs/>
          <w:color w:val="EE0000"/>
          <w:highlight w:val="yellow"/>
        </w:rPr>
        <w:t xml:space="preserve">&lt;수정&gt; </w:t>
      </w:r>
      <w:r w:rsidR="00D515C4">
        <w:rPr>
          <w:rFonts w:hint="eastAsia"/>
          <w:b/>
          <w:bCs/>
          <w:color w:val="EE0000"/>
          <w:highlight w:val="yellow"/>
        </w:rPr>
        <w:t>줄을</w:t>
      </w:r>
      <w:r w:rsidRPr="008E7006">
        <w:rPr>
          <w:rFonts w:hint="eastAsia"/>
          <w:b/>
          <w:bCs/>
          <w:color w:val="EE0000"/>
          <w:highlight w:val="yellow"/>
        </w:rPr>
        <w:t xml:space="preserve"> 띄워서 사용자 입장에서 가독성 있게 제시</w:t>
      </w:r>
      <w:r w:rsidR="00BA4ABF">
        <w:rPr>
          <w:rFonts w:hint="eastAsia"/>
          <w:b/>
          <w:bCs/>
          <w:color w:val="EE0000"/>
        </w:rPr>
        <w:t xml:space="preserve"> </w:t>
      </w:r>
    </w:p>
    <w:p w14:paraId="02295AB2" w14:textId="2F6E1886" w:rsidR="00376ACB" w:rsidRDefault="003B7646" w:rsidP="00376ACB">
      <w:r>
        <w:rPr>
          <w:rFonts w:hint="eastAsia"/>
        </w:rPr>
        <w:t xml:space="preserve">(예) </w:t>
      </w:r>
      <w:r w:rsidR="00376ACB" w:rsidRPr="001336A6">
        <w:t>아이디어가 잘 떠오르지 않으면 막힌 느낌이 들 수 있어요.</w:t>
      </w:r>
      <w:r w:rsidR="00BA4ABF">
        <w:rPr>
          <w:rFonts w:hint="eastAsia"/>
        </w:rPr>
        <w:t xml:space="preserve"> </w:t>
      </w:r>
      <w:r w:rsidR="00376ACB" w:rsidRPr="001336A6">
        <w:t xml:space="preserve">지금은 아이디어의 다양성이 부족한 상태로 </w:t>
      </w:r>
      <w:proofErr w:type="spellStart"/>
      <w:r w:rsidR="00376ACB" w:rsidRPr="001336A6">
        <w:t>보여요</w:t>
      </w:r>
      <w:proofErr w:type="spellEnd"/>
      <w:r w:rsidR="00376ACB" w:rsidRPr="001336A6">
        <w:t>.</w:t>
      </w:r>
      <w:r w:rsidR="00376ACB" w:rsidRPr="001336A6">
        <w:br/>
      </w:r>
    </w:p>
    <w:p w14:paraId="77704A8F" w14:textId="77777777" w:rsidR="00BA4ABF" w:rsidRDefault="00376ACB" w:rsidP="00BA4ABF">
      <w:r w:rsidRPr="001336A6">
        <w:t>다른 관점에서 아이디어를 더 떠올려볼 수 있을까요?</w:t>
      </w:r>
    </w:p>
    <w:p w14:paraId="5C50C815" w14:textId="2BD88B6C" w:rsidR="00BA4ABF" w:rsidRPr="00376ACB" w:rsidRDefault="00376ACB" w:rsidP="00BA4ABF">
      <w:pPr>
        <w:rPr>
          <w:color w:val="EE0000"/>
        </w:rPr>
      </w:pPr>
      <w:r w:rsidRPr="001336A6">
        <w:br/>
      </w:r>
      <w:r w:rsidR="00BA4ABF" w:rsidRPr="00376ACB">
        <w:rPr>
          <w:color w:val="EE0000"/>
        </w:rPr>
        <w:t>힌트:</w:t>
      </w:r>
    </w:p>
    <w:p w14:paraId="2218B089" w14:textId="77777777" w:rsidR="00BA4ABF" w:rsidRPr="00376ACB" w:rsidRDefault="00BA4ABF" w:rsidP="00BA4ABF">
      <w:pPr>
        <w:numPr>
          <w:ilvl w:val="0"/>
          <w:numId w:val="6"/>
        </w:numPr>
        <w:rPr>
          <w:color w:val="EE0000"/>
        </w:rPr>
      </w:pPr>
      <w:r w:rsidRPr="00376ACB">
        <w:rPr>
          <w:color w:val="EE0000"/>
        </w:rPr>
        <w:t>익명성 활용</w:t>
      </w:r>
    </w:p>
    <w:p w14:paraId="2839489E" w14:textId="77777777" w:rsidR="00BA4ABF" w:rsidRPr="00376ACB" w:rsidRDefault="00BA4ABF" w:rsidP="00BA4ABF">
      <w:pPr>
        <w:numPr>
          <w:ilvl w:val="0"/>
          <w:numId w:val="6"/>
        </w:numPr>
        <w:rPr>
          <w:color w:val="EE0000"/>
        </w:rPr>
      </w:pPr>
      <w:r w:rsidRPr="00376ACB">
        <w:rPr>
          <w:color w:val="EE0000"/>
        </w:rPr>
        <w:t>학생 참여 규칙</w:t>
      </w:r>
    </w:p>
    <w:p w14:paraId="38A3AEDD" w14:textId="77777777" w:rsidR="00BA4ABF" w:rsidRPr="00376ACB" w:rsidRDefault="00BA4ABF" w:rsidP="00BA4ABF">
      <w:pPr>
        <w:numPr>
          <w:ilvl w:val="0"/>
          <w:numId w:val="6"/>
        </w:numPr>
        <w:rPr>
          <w:color w:val="EE0000"/>
        </w:rPr>
      </w:pPr>
      <w:r w:rsidRPr="00376ACB">
        <w:rPr>
          <w:color w:val="EE0000"/>
        </w:rPr>
        <w:t>기록/공유 구조</w:t>
      </w:r>
    </w:p>
    <w:p w14:paraId="6FD18E22" w14:textId="2D6989E0" w:rsidR="00376ACB" w:rsidRDefault="00376ACB" w:rsidP="00376ACB"/>
    <w:p w14:paraId="29024BF8" w14:textId="4A4150C2" w:rsidR="00376ACB" w:rsidRDefault="008E7006" w:rsidP="00376ACB">
      <w:r>
        <w:rPr>
          <w:rFonts w:hint="eastAsia"/>
        </w:rPr>
        <w:t xml:space="preserve">위 키워드를 참고해서 </w:t>
      </w:r>
      <w:r w:rsidR="00376ACB" w:rsidRPr="001336A6">
        <w:t>새로운 아이디어를 3가지 작성해보세요.</w:t>
      </w:r>
    </w:p>
    <w:p w14:paraId="5C3EEBD5" w14:textId="77777777" w:rsidR="009D0971" w:rsidRPr="001336A6" w:rsidRDefault="009D0971" w:rsidP="00376ACB"/>
    <w:p w14:paraId="7B844C68" w14:textId="1C09ECD4" w:rsidR="00376ACB" w:rsidRPr="00376ACB" w:rsidRDefault="008E7006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  <w:highlight w:val="yellow"/>
        </w:rPr>
        <w:t>3</w:t>
      </w:r>
      <w:r w:rsidR="00376ACB" w:rsidRPr="00376ACB">
        <w:rPr>
          <w:rFonts w:hint="eastAsia"/>
          <w:b/>
          <w:bCs/>
          <w:color w:val="EE0000"/>
          <w:highlight w:val="yellow"/>
        </w:rPr>
        <w:t xml:space="preserve">. </w:t>
      </w:r>
      <w:r w:rsidR="00D515C4">
        <w:rPr>
          <w:rFonts w:hint="eastAsia"/>
          <w:b/>
          <w:bCs/>
          <w:color w:val="EE0000"/>
          <w:highlight w:val="yellow"/>
        </w:rPr>
        <w:t xml:space="preserve">이전에 개발했던 에이전트 코드 참고해주신 것 같은데 </w:t>
      </w:r>
      <w:r w:rsidR="00376ACB" w:rsidRPr="00376ACB">
        <w:rPr>
          <w:rFonts w:hint="eastAsia"/>
          <w:b/>
          <w:bCs/>
          <w:color w:val="EE0000"/>
          <w:highlight w:val="yellow"/>
        </w:rPr>
        <w:t>대화 턴 알림</w:t>
      </w:r>
      <w:r w:rsidR="009D0971">
        <w:rPr>
          <w:rFonts w:hint="eastAsia"/>
          <w:b/>
          <w:bCs/>
          <w:color w:val="EE0000"/>
          <w:highlight w:val="yellow"/>
        </w:rPr>
        <w:t>이</w:t>
      </w:r>
      <w:r w:rsidR="00376ACB" w:rsidRPr="00376ACB">
        <w:rPr>
          <w:rFonts w:hint="eastAsia"/>
          <w:b/>
          <w:bCs/>
          <w:color w:val="EE0000"/>
          <w:highlight w:val="yellow"/>
        </w:rPr>
        <w:t xml:space="preserve"> </w:t>
      </w:r>
      <w:r w:rsidR="009D0971">
        <w:rPr>
          <w:rFonts w:hint="eastAsia"/>
          <w:b/>
          <w:bCs/>
          <w:color w:val="EE0000"/>
          <w:highlight w:val="yellow"/>
        </w:rPr>
        <w:t xml:space="preserve">뜨지 </w:t>
      </w:r>
      <w:r w:rsidR="00376ACB" w:rsidRPr="00376ACB">
        <w:rPr>
          <w:rFonts w:hint="eastAsia"/>
          <w:b/>
          <w:bCs/>
          <w:color w:val="EE0000"/>
          <w:highlight w:val="yellow"/>
        </w:rPr>
        <w:t>않게 수정</w:t>
      </w:r>
      <w:r w:rsidR="00D515C4">
        <w:rPr>
          <w:rFonts w:hint="eastAsia"/>
          <w:b/>
          <w:bCs/>
          <w:color w:val="EE0000"/>
        </w:rPr>
        <w:t xml:space="preserve"> </w:t>
      </w:r>
      <w:r w:rsidR="00D515C4" w:rsidRPr="00D515C4">
        <w:rPr>
          <w:rFonts w:hint="eastAsia"/>
          <w:b/>
          <w:bCs/>
          <w:color w:val="EE0000"/>
          <w:highlight w:val="yellow"/>
        </w:rPr>
        <w:t>부탁드립니다 !</w:t>
      </w:r>
    </w:p>
    <w:p w14:paraId="393721EC" w14:textId="40BB1628" w:rsidR="00376ACB" w:rsidRDefault="00376ACB">
      <w:r>
        <w:rPr>
          <w:rFonts w:hint="eastAsia"/>
          <w:noProof/>
        </w:rPr>
        <w:drawing>
          <wp:inline distT="0" distB="0" distL="0" distR="0" wp14:anchorId="644DC476" wp14:editId="08577A12">
            <wp:extent cx="5731510" cy="744220"/>
            <wp:effectExtent l="0" t="0" r="0" b="5080"/>
            <wp:docPr id="5456400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40037" name="그림 5456400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884C" w14:textId="77777777" w:rsidR="003B7646" w:rsidRDefault="003B7646"/>
    <w:p w14:paraId="6EBB22D9" w14:textId="429D1551" w:rsidR="00D515C4" w:rsidRDefault="00BA4ABF">
      <w:pPr>
        <w:rPr>
          <w:rFonts w:hint="eastAsia"/>
          <w:b/>
          <w:bCs/>
          <w:color w:val="EE0000"/>
          <w:highlight w:val="yellow"/>
        </w:rPr>
      </w:pPr>
      <w:r w:rsidRPr="00D515C4">
        <w:rPr>
          <w:rFonts w:hint="eastAsia"/>
          <w:b/>
          <w:bCs/>
          <w:color w:val="EE0000"/>
          <w:highlight w:val="yellow"/>
        </w:rPr>
        <w:t xml:space="preserve">4. </w:t>
      </w:r>
      <w:proofErr w:type="spellStart"/>
      <w:r w:rsidR="009D0971">
        <w:rPr>
          <w:rFonts w:hint="eastAsia"/>
          <w:b/>
          <w:bCs/>
          <w:color w:val="EE0000"/>
          <w:highlight w:val="yellow"/>
        </w:rPr>
        <w:t>앞전에</w:t>
      </w:r>
      <w:proofErr w:type="spellEnd"/>
      <w:r w:rsidR="009D0971">
        <w:rPr>
          <w:rFonts w:hint="eastAsia"/>
          <w:b/>
          <w:bCs/>
          <w:color w:val="EE0000"/>
          <w:highlight w:val="yellow"/>
        </w:rPr>
        <w:t xml:space="preserve"> </w:t>
      </w:r>
      <w:proofErr w:type="spellStart"/>
      <w:r w:rsidR="009D0971">
        <w:rPr>
          <w:rFonts w:hint="eastAsia"/>
          <w:b/>
          <w:bCs/>
          <w:color w:val="EE0000"/>
          <w:highlight w:val="yellow"/>
        </w:rPr>
        <w:t>보내드렸던</w:t>
      </w:r>
      <w:proofErr w:type="spellEnd"/>
      <w:r w:rsidR="009D0971">
        <w:rPr>
          <w:rFonts w:hint="eastAsia"/>
          <w:b/>
          <w:bCs/>
          <w:color w:val="EE0000"/>
          <w:highlight w:val="yellow"/>
        </w:rPr>
        <w:t xml:space="preserve"> </w:t>
      </w:r>
      <w:r w:rsidR="009D0971">
        <w:rPr>
          <w:b/>
          <w:bCs/>
          <w:color w:val="EE0000"/>
          <w:highlight w:val="yellow"/>
        </w:rPr>
        <w:t>‘</w:t>
      </w:r>
      <w:r w:rsidR="00D515C4" w:rsidRPr="00D515C4">
        <w:rPr>
          <w:b/>
          <w:bCs/>
          <w:color w:val="EE0000"/>
          <w:highlight w:val="yellow"/>
        </w:rPr>
        <w:t>설계방향 Docx 파일</w:t>
      </w:r>
      <w:r w:rsidR="009D0971">
        <w:rPr>
          <w:b/>
          <w:bCs/>
          <w:color w:val="EE0000"/>
          <w:highlight w:val="yellow"/>
        </w:rPr>
        <w:t>’</w:t>
      </w:r>
      <w:proofErr w:type="spellStart"/>
      <w:r w:rsidR="00D515C4" w:rsidRPr="00D515C4">
        <w:rPr>
          <w:b/>
          <w:bCs/>
          <w:color w:val="EE0000"/>
          <w:highlight w:val="yellow"/>
        </w:rPr>
        <w:t>에</w:t>
      </w:r>
      <w:proofErr w:type="spellEnd"/>
      <w:r w:rsidR="00D515C4" w:rsidRPr="00D515C4">
        <w:rPr>
          <w:b/>
          <w:bCs/>
          <w:color w:val="EE0000"/>
          <w:highlight w:val="yellow"/>
        </w:rPr>
        <w:t xml:space="preserve"> 정리된 전략과 예시가 </w:t>
      </w:r>
      <w:r w:rsidR="00DC3060">
        <w:rPr>
          <w:rFonts w:hint="eastAsia"/>
          <w:b/>
          <w:bCs/>
          <w:color w:val="EE0000"/>
          <w:highlight w:val="yellow"/>
        </w:rPr>
        <w:t>연구</w:t>
      </w:r>
      <w:r w:rsidR="00D515C4">
        <w:rPr>
          <w:rFonts w:hint="eastAsia"/>
          <w:b/>
          <w:bCs/>
          <w:color w:val="EE0000"/>
          <w:highlight w:val="yellow"/>
        </w:rPr>
        <w:t xml:space="preserve">의 </w:t>
      </w:r>
      <w:r w:rsidR="00D515C4" w:rsidRPr="00D515C4">
        <w:rPr>
          <w:b/>
          <w:bCs/>
          <w:color w:val="EE0000"/>
          <w:highlight w:val="yellow"/>
        </w:rPr>
        <w:t>핵심이라</w:t>
      </w:r>
      <w:r w:rsidR="009D0971">
        <w:rPr>
          <w:rFonts w:hint="eastAsia"/>
          <w:b/>
          <w:bCs/>
          <w:color w:val="EE0000"/>
          <w:highlight w:val="yellow"/>
        </w:rPr>
        <w:t>,</w:t>
      </w:r>
      <w:r w:rsidR="00D515C4" w:rsidRPr="00D515C4">
        <w:rPr>
          <w:b/>
          <w:bCs/>
          <w:color w:val="EE0000"/>
          <w:highlight w:val="yellow"/>
        </w:rPr>
        <w:t xml:space="preserve"> 코드에 충분히 반영되었는지 한 번 더 확인 부탁드립니다</w:t>
      </w:r>
      <w:r w:rsidR="0075274F">
        <w:rPr>
          <w:rFonts w:hint="eastAsia"/>
          <w:b/>
          <w:bCs/>
          <w:color w:val="EE0000"/>
          <w:highlight w:val="yellow"/>
        </w:rPr>
        <w:t>!</w:t>
      </w:r>
    </w:p>
    <w:p w14:paraId="4C0689D1" w14:textId="0DA7858D" w:rsidR="008E7006" w:rsidRPr="00D515C4" w:rsidRDefault="00D515C4">
      <w:pPr>
        <w:rPr>
          <w:b/>
          <w:bCs/>
          <w:color w:val="EE0000"/>
        </w:rPr>
      </w:pPr>
      <w:r w:rsidRPr="00D515C4">
        <w:rPr>
          <w:b/>
          <w:bCs/>
          <w:color w:val="EE0000"/>
          <w:highlight w:val="yellow"/>
        </w:rPr>
        <w:br/>
      </w:r>
      <w:r w:rsidRPr="00D515C4">
        <w:rPr>
          <w:color w:val="000000" w:themeColor="text1"/>
        </w:rPr>
        <w:t xml:space="preserve">수정 요청은 </w:t>
      </w:r>
      <w:proofErr w:type="spellStart"/>
      <w:r w:rsidRPr="00D515C4">
        <w:rPr>
          <w:color w:val="000000" w:themeColor="text1"/>
        </w:rPr>
        <w:t>여기까지입니다</w:t>
      </w:r>
      <w:proofErr w:type="spellEnd"/>
      <w:r w:rsidRPr="00D515C4">
        <w:rPr>
          <w:color w:val="000000" w:themeColor="text1"/>
        </w:rPr>
        <w:t xml:space="preserve"> </w:t>
      </w:r>
      <w:r w:rsidRPr="00D515C4">
        <w:rPr>
          <w:rFonts w:ascii="Apple Color Emoji" w:hAnsi="Apple Color Emoji" w:cs="Apple Color Emoji"/>
          <w:color w:val="000000" w:themeColor="text1"/>
        </w:rPr>
        <w:t>😊</w:t>
      </w:r>
    </w:p>
    <w:p w14:paraId="1D0DBBA9" w14:textId="056237DF" w:rsidR="00BA4ABF" w:rsidRPr="00BA4ABF" w:rsidRDefault="00D515C4">
      <w:r>
        <w:rPr>
          <w:rFonts w:hint="eastAsia"/>
        </w:rPr>
        <w:t>감사합니다!!!</w:t>
      </w:r>
    </w:p>
    <w:sectPr w:rsidR="00BA4ABF" w:rsidRPr="00BA4A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6108"/>
    <w:multiLevelType w:val="multilevel"/>
    <w:tmpl w:val="96E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27FB5"/>
    <w:multiLevelType w:val="hybridMultilevel"/>
    <w:tmpl w:val="443862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E6439EE"/>
    <w:multiLevelType w:val="multilevel"/>
    <w:tmpl w:val="3DC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86FF3"/>
    <w:multiLevelType w:val="multilevel"/>
    <w:tmpl w:val="5BE2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  <w:sz w:val="18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02F59"/>
    <w:multiLevelType w:val="multilevel"/>
    <w:tmpl w:val="38B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56587"/>
    <w:multiLevelType w:val="multilevel"/>
    <w:tmpl w:val="B17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>
      <w:start w:val="3"/>
      <w:numFmt w:val="decimal"/>
      <w:lvlText w:val="%3)"/>
      <w:lvlJc w:val="left"/>
      <w:pPr>
        <w:ind w:left="2160" w:hanging="360"/>
      </w:pPr>
      <w:rPr>
        <w:rFonts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6655C"/>
    <w:multiLevelType w:val="multilevel"/>
    <w:tmpl w:val="84E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37910"/>
    <w:multiLevelType w:val="hybridMultilevel"/>
    <w:tmpl w:val="C9D2233E"/>
    <w:lvl w:ilvl="0" w:tplc="E6306F7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9191406">
    <w:abstractNumId w:val="0"/>
  </w:num>
  <w:num w:numId="2" w16cid:durableId="1987199012">
    <w:abstractNumId w:val="5"/>
  </w:num>
  <w:num w:numId="3" w16cid:durableId="2106921476">
    <w:abstractNumId w:val="3"/>
  </w:num>
  <w:num w:numId="4" w16cid:durableId="768699086">
    <w:abstractNumId w:val="6"/>
  </w:num>
  <w:num w:numId="5" w16cid:durableId="72090940">
    <w:abstractNumId w:val="7"/>
  </w:num>
  <w:num w:numId="6" w16cid:durableId="1470056255">
    <w:abstractNumId w:val="2"/>
  </w:num>
  <w:num w:numId="7" w16cid:durableId="1444617592">
    <w:abstractNumId w:val="1"/>
  </w:num>
  <w:num w:numId="8" w16cid:durableId="889808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CB"/>
    <w:rsid w:val="000129C7"/>
    <w:rsid w:val="000474C0"/>
    <w:rsid w:val="00061F4A"/>
    <w:rsid w:val="00062FE7"/>
    <w:rsid w:val="00091C46"/>
    <w:rsid w:val="00094AA5"/>
    <w:rsid w:val="000A20F2"/>
    <w:rsid w:val="000A6FFD"/>
    <w:rsid w:val="000B0EB6"/>
    <w:rsid w:val="000B63A0"/>
    <w:rsid w:val="000D3FCF"/>
    <w:rsid w:val="000E01B0"/>
    <w:rsid w:val="000E0C45"/>
    <w:rsid w:val="000E4F13"/>
    <w:rsid w:val="00113455"/>
    <w:rsid w:val="00121C7A"/>
    <w:rsid w:val="00151F95"/>
    <w:rsid w:val="00153769"/>
    <w:rsid w:val="00166DF6"/>
    <w:rsid w:val="0018218C"/>
    <w:rsid w:val="001B0167"/>
    <w:rsid w:val="001C4E2C"/>
    <w:rsid w:val="001D17DB"/>
    <w:rsid w:val="001D4170"/>
    <w:rsid w:val="001D72B6"/>
    <w:rsid w:val="00207A76"/>
    <w:rsid w:val="00235E37"/>
    <w:rsid w:val="00236797"/>
    <w:rsid w:val="00241207"/>
    <w:rsid w:val="002511E6"/>
    <w:rsid w:val="002A41A6"/>
    <w:rsid w:val="002A427F"/>
    <w:rsid w:val="002B0F26"/>
    <w:rsid w:val="002C3323"/>
    <w:rsid w:val="002C4C0D"/>
    <w:rsid w:val="002D5CE7"/>
    <w:rsid w:val="002D634C"/>
    <w:rsid w:val="00311D13"/>
    <w:rsid w:val="00327BED"/>
    <w:rsid w:val="003379A0"/>
    <w:rsid w:val="00362FE4"/>
    <w:rsid w:val="00363D4C"/>
    <w:rsid w:val="00376ACB"/>
    <w:rsid w:val="00391F41"/>
    <w:rsid w:val="00394568"/>
    <w:rsid w:val="00394C32"/>
    <w:rsid w:val="00396E94"/>
    <w:rsid w:val="003B7646"/>
    <w:rsid w:val="003C42DF"/>
    <w:rsid w:val="003C7579"/>
    <w:rsid w:val="003E3547"/>
    <w:rsid w:val="003E520D"/>
    <w:rsid w:val="004017C0"/>
    <w:rsid w:val="0041201D"/>
    <w:rsid w:val="0043215E"/>
    <w:rsid w:val="00434722"/>
    <w:rsid w:val="00497D38"/>
    <w:rsid w:val="004C0284"/>
    <w:rsid w:val="004D57E6"/>
    <w:rsid w:val="004E2D0F"/>
    <w:rsid w:val="004E2F53"/>
    <w:rsid w:val="00526FBE"/>
    <w:rsid w:val="00555280"/>
    <w:rsid w:val="005800CA"/>
    <w:rsid w:val="00580AF5"/>
    <w:rsid w:val="00581F6D"/>
    <w:rsid w:val="005822CD"/>
    <w:rsid w:val="0059249D"/>
    <w:rsid w:val="005959EB"/>
    <w:rsid w:val="005B0CD2"/>
    <w:rsid w:val="005B0D51"/>
    <w:rsid w:val="005C5309"/>
    <w:rsid w:val="005D5DDD"/>
    <w:rsid w:val="005E0313"/>
    <w:rsid w:val="005E5709"/>
    <w:rsid w:val="006071A4"/>
    <w:rsid w:val="006109B8"/>
    <w:rsid w:val="006165AA"/>
    <w:rsid w:val="00623C94"/>
    <w:rsid w:val="00657094"/>
    <w:rsid w:val="0065798E"/>
    <w:rsid w:val="00674962"/>
    <w:rsid w:val="006857AF"/>
    <w:rsid w:val="006973B0"/>
    <w:rsid w:val="006A2A04"/>
    <w:rsid w:val="006B23E4"/>
    <w:rsid w:val="006C7B25"/>
    <w:rsid w:val="006E59E3"/>
    <w:rsid w:val="006E64F3"/>
    <w:rsid w:val="00701E32"/>
    <w:rsid w:val="00702153"/>
    <w:rsid w:val="007220B8"/>
    <w:rsid w:val="00736E04"/>
    <w:rsid w:val="0075274F"/>
    <w:rsid w:val="00764AF6"/>
    <w:rsid w:val="00770CCA"/>
    <w:rsid w:val="00772D72"/>
    <w:rsid w:val="00773EFE"/>
    <w:rsid w:val="00775FF8"/>
    <w:rsid w:val="00786F3A"/>
    <w:rsid w:val="007965B0"/>
    <w:rsid w:val="007D47EF"/>
    <w:rsid w:val="007E6A2B"/>
    <w:rsid w:val="00800D13"/>
    <w:rsid w:val="00832647"/>
    <w:rsid w:val="00835AA6"/>
    <w:rsid w:val="00841005"/>
    <w:rsid w:val="00852B20"/>
    <w:rsid w:val="00863187"/>
    <w:rsid w:val="0087139A"/>
    <w:rsid w:val="008756DC"/>
    <w:rsid w:val="008773DB"/>
    <w:rsid w:val="008812AA"/>
    <w:rsid w:val="00884508"/>
    <w:rsid w:val="00885463"/>
    <w:rsid w:val="00890B07"/>
    <w:rsid w:val="00893FEC"/>
    <w:rsid w:val="008B2778"/>
    <w:rsid w:val="008B3B25"/>
    <w:rsid w:val="008C46A6"/>
    <w:rsid w:val="008D4D49"/>
    <w:rsid w:val="008E7006"/>
    <w:rsid w:val="008F2C5D"/>
    <w:rsid w:val="008F3E86"/>
    <w:rsid w:val="008F469E"/>
    <w:rsid w:val="009107E4"/>
    <w:rsid w:val="0091599B"/>
    <w:rsid w:val="00937089"/>
    <w:rsid w:val="00940709"/>
    <w:rsid w:val="009533A9"/>
    <w:rsid w:val="00955C9E"/>
    <w:rsid w:val="0096619F"/>
    <w:rsid w:val="009751B5"/>
    <w:rsid w:val="00977B2C"/>
    <w:rsid w:val="009A1029"/>
    <w:rsid w:val="009A4EB2"/>
    <w:rsid w:val="009C58EC"/>
    <w:rsid w:val="009D0971"/>
    <w:rsid w:val="009D372D"/>
    <w:rsid w:val="009E200D"/>
    <w:rsid w:val="009E4AC2"/>
    <w:rsid w:val="009F022F"/>
    <w:rsid w:val="009F4DBF"/>
    <w:rsid w:val="00A07CC5"/>
    <w:rsid w:val="00A1050A"/>
    <w:rsid w:val="00A13FEE"/>
    <w:rsid w:val="00A16211"/>
    <w:rsid w:val="00A47FB7"/>
    <w:rsid w:val="00A521D7"/>
    <w:rsid w:val="00A577DD"/>
    <w:rsid w:val="00A674C1"/>
    <w:rsid w:val="00A82F1D"/>
    <w:rsid w:val="00AA1D69"/>
    <w:rsid w:val="00AB2699"/>
    <w:rsid w:val="00AC13D8"/>
    <w:rsid w:val="00AE3410"/>
    <w:rsid w:val="00AF7F06"/>
    <w:rsid w:val="00B01C58"/>
    <w:rsid w:val="00B144D4"/>
    <w:rsid w:val="00B3441D"/>
    <w:rsid w:val="00B5404F"/>
    <w:rsid w:val="00B57C03"/>
    <w:rsid w:val="00B74854"/>
    <w:rsid w:val="00B81A31"/>
    <w:rsid w:val="00B85123"/>
    <w:rsid w:val="00BA4ABF"/>
    <w:rsid w:val="00BC06FB"/>
    <w:rsid w:val="00BD0E24"/>
    <w:rsid w:val="00BD5398"/>
    <w:rsid w:val="00BF34FD"/>
    <w:rsid w:val="00BF430A"/>
    <w:rsid w:val="00C32379"/>
    <w:rsid w:val="00C37947"/>
    <w:rsid w:val="00C46EBA"/>
    <w:rsid w:val="00C65223"/>
    <w:rsid w:val="00C772D4"/>
    <w:rsid w:val="00C8290D"/>
    <w:rsid w:val="00C93814"/>
    <w:rsid w:val="00CC1AD2"/>
    <w:rsid w:val="00CC2654"/>
    <w:rsid w:val="00CC5A65"/>
    <w:rsid w:val="00CE2658"/>
    <w:rsid w:val="00CF04AE"/>
    <w:rsid w:val="00D062E2"/>
    <w:rsid w:val="00D23161"/>
    <w:rsid w:val="00D24D95"/>
    <w:rsid w:val="00D357A1"/>
    <w:rsid w:val="00D467C4"/>
    <w:rsid w:val="00D46E45"/>
    <w:rsid w:val="00D515C4"/>
    <w:rsid w:val="00D523F8"/>
    <w:rsid w:val="00D917B1"/>
    <w:rsid w:val="00DA0522"/>
    <w:rsid w:val="00DA3F16"/>
    <w:rsid w:val="00DB447F"/>
    <w:rsid w:val="00DC3060"/>
    <w:rsid w:val="00DC66C8"/>
    <w:rsid w:val="00DD1BEA"/>
    <w:rsid w:val="00DD3934"/>
    <w:rsid w:val="00DE50A8"/>
    <w:rsid w:val="00E135C5"/>
    <w:rsid w:val="00E26A05"/>
    <w:rsid w:val="00E303FA"/>
    <w:rsid w:val="00E3596D"/>
    <w:rsid w:val="00E3632D"/>
    <w:rsid w:val="00E4605B"/>
    <w:rsid w:val="00E50E57"/>
    <w:rsid w:val="00E536C5"/>
    <w:rsid w:val="00E61489"/>
    <w:rsid w:val="00E6783C"/>
    <w:rsid w:val="00E746A5"/>
    <w:rsid w:val="00E82E5D"/>
    <w:rsid w:val="00E863DF"/>
    <w:rsid w:val="00ED28F2"/>
    <w:rsid w:val="00ED5B62"/>
    <w:rsid w:val="00EE1C71"/>
    <w:rsid w:val="00F0522A"/>
    <w:rsid w:val="00F3681A"/>
    <w:rsid w:val="00F47CF5"/>
    <w:rsid w:val="00F50EA9"/>
    <w:rsid w:val="00F54430"/>
    <w:rsid w:val="00F5697C"/>
    <w:rsid w:val="00F72F36"/>
    <w:rsid w:val="00F867DA"/>
    <w:rsid w:val="00F95CE2"/>
    <w:rsid w:val="00FB138A"/>
    <w:rsid w:val="00FB4069"/>
    <w:rsid w:val="00FF3372"/>
    <w:rsid w:val="00FF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F6FB"/>
  <w15:chartTrackingRefBased/>
  <w15:docId w15:val="{17C0F9A7-812E-ED4B-A40B-B7BF45BB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AC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6A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6A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6A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6A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6A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6A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6A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6A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6A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6A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6A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6A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6A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6A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6A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6A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6A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6A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6A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6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6A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6A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6A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6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6A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6ACB"/>
    <w:rPr>
      <w:b/>
      <w:bCs/>
      <w:smallCaps/>
      <w:color w:val="2F5496" w:themeColor="accent1" w:themeShade="BF"/>
      <w:spacing w:val="5"/>
    </w:rPr>
  </w:style>
  <w:style w:type="character" w:styleId="aa">
    <w:name w:val="Strong"/>
    <w:basedOn w:val="a0"/>
    <w:uiPriority w:val="22"/>
    <w:qFormat/>
    <w:rsid w:val="00A52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강다현(교육공학과)</dc:creator>
  <cp:keywords/>
  <dc:description/>
  <cp:lastModifiedBy>강다현(교육공학과)</cp:lastModifiedBy>
  <cp:revision>10</cp:revision>
  <dcterms:created xsi:type="dcterms:W3CDTF">2026-03-24T02:55:00Z</dcterms:created>
  <dcterms:modified xsi:type="dcterms:W3CDTF">2026-03-24T04:32:00Z</dcterms:modified>
</cp:coreProperties>
</file>