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454" w:rsidRDefault="00E0375F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E84454" w:rsidRDefault="00E84454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50"/>
        <w:gridCol w:w="2444"/>
        <w:gridCol w:w="457"/>
        <w:gridCol w:w="1359"/>
        <w:gridCol w:w="1237"/>
        <w:gridCol w:w="644"/>
        <w:gridCol w:w="3146"/>
      </w:tblGrid>
      <w:tr w:rsidR="00E84454" w:rsidTr="009B6FFB">
        <w:trPr>
          <w:jc w:val="center"/>
        </w:trPr>
        <w:tc>
          <w:tcPr>
            <w:tcW w:w="5011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 w:rsidP="009B6FFB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2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 w:rsidP="009B6FFB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tr w:rsidR="00E84454" w:rsidTr="009B6FFB">
        <w:trPr>
          <w:jc w:val="center"/>
        </w:trPr>
        <w:tc>
          <w:tcPr>
            <w:tcW w:w="5011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564A80" w:rsidP="009B6FFB">
            <w:pPr>
              <w:pStyle w:val="ListContents"/>
              <w:snapToGrid w:val="0"/>
              <w:spacing w:after="57"/>
              <w:ind w:left="0"/>
            </w:pPr>
            <w:r>
              <w:t>POSEgg00</w:t>
            </w:r>
            <w:r w:rsidR="003B52ED">
              <w:t>7</w:t>
            </w:r>
          </w:p>
        </w:tc>
        <w:tc>
          <w:tcPr>
            <w:tcW w:w="5026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3666C" w:rsidP="009B6FFB">
            <w:pPr>
              <w:pStyle w:val="ListContents"/>
              <w:snapToGrid w:val="0"/>
              <w:spacing w:after="57"/>
              <w:ind w:left="0"/>
            </w:pPr>
            <w:r>
              <w:t>Sprint</w:t>
            </w:r>
            <w:r w:rsidR="003B52ED">
              <w:t>#3</w:t>
            </w:r>
          </w:p>
        </w:tc>
      </w:tr>
      <w:tr w:rsidR="00E84454" w:rsidTr="009B6FF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 w:rsidP="009B6FFB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E84454" w:rsidTr="009B6FF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C37C14" w:rsidP="009B6FFB">
            <w:pPr>
              <w:pStyle w:val="TableContents"/>
            </w:pPr>
            <w:bookmarkStart w:id="0" w:name="OLE_LINK1"/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bookmarkEnd w:id="0"/>
            <w:r w:rsidR="003B52ED">
              <w:rPr>
                <w:rFonts w:ascii="Calibri" w:hAnsi="Calibri"/>
                <w:sz w:val="22"/>
                <w:szCs w:val="22"/>
              </w:rPr>
              <w:t>Employee Page</w:t>
            </w:r>
          </w:p>
        </w:tc>
      </w:tr>
      <w:tr w:rsidR="00E84454" w:rsidTr="009B6F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195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 w:rsidP="009B6FFB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697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 w:rsidP="009B6FFB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45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 w:rsidP="009B6FFB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E84454" w:rsidTr="009B6F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195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3B52ED" w:rsidP="009B6FFB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Employee Page</w:t>
            </w:r>
          </w:p>
        </w:tc>
        <w:tc>
          <w:tcPr>
            <w:tcW w:w="3697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793BA9" w:rsidP="009B6FFB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Uses of the</w:t>
            </w:r>
            <w:r w:rsidR="003B52ED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Employee Page</w:t>
            </w:r>
          </w:p>
        </w:tc>
        <w:tc>
          <w:tcPr>
            <w:tcW w:w="3145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793BA9" w:rsidP="009B6FFB">
            <w:pPr>
              <w:pStyle w:val="TableParagraph"/>
              <w:spacing w:line="252" w:lineRule="auto"/>
              <w:ind w:right="184"/>
            </w:pPr>
            <w:r>
              <w:t>To know all the uses of the Employee Page</w:t>
            </w:r>
            <w:bookmarkStart w:id="1" w:name="_GoBack"/>
            <w:bookmarkEnd w:id="1"/>
          </w:p>
        </w:tc>
      </w:tr>
      <w:tr w:rsidR="00E84454" w:rsidTr="009B6FF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 w:rsidP="009B6FFB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E84454" w:rsidTr="009B6FF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84454" w:rsidP="009B6FFB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84454" w:rsidTr="009B6FFB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 w:rsidP="009B6FFB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E84454" w:rsidTr="009B6F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1" w:type="dxa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 w:rsidP="009B6FFB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901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 w:rsidP="009B6FFB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596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 w:rsidP="009B6FFB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9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0375F" w:rsidP="009B6FFB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B101EA" w:rsidTr="009B6F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1" w:type="dxa"/>
            <w:tcBorders>
              <w:left w:val="single" w:sz="0" w:space="0" w:color="000000"/>
              <w:bottom w:val="single" w:sz="0" w:space="0" w:color="000000"/>
            </w:tcBorders>
          </w:tcPr>
          <w:p w:rsidR="00851EFE" w:rsidRDefault="00851EFE" w:rsidP="009B6FFB">
            <w:pPr>
              <w:pStyle w:val="TableContents"/>
              <w:jc w:val="center"/>
            </w:pPr>
          </w:p>
          <w:p w:rsidR="00851EFE" w:rsidRDefault="00B101EA" w:rsidP="009B6FF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901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851EFE" w:rsidRDefault="00851EFE" w:rsidP="009B6FFB">
            <w:pPr>
              <w:pStyle w:val="TableContents"/>
              <w:jc w:val="center"/>
            </w:pPr>
          </w:p>
          <w:p w:rsidR="00B101EA" w:rsidRPr="003B52ED" w:rsidRDefault="003B52ED" w:rsidP="009B6FFB">
            <w:pPr>
              <w:pStyle w:val="TableContents"/>
              <w:jc w:val="center"/>
            </w:pPr>
            <w:r>
              <w:t>List of Activate users and  Deactivate users</w:t>
            </w:r>
          </w:p>
        </w:tc>
        <w:tc>
          <w:tcPr>
            <w:tcW w:w="2596" w:type="dxa"/>
            <w:gridSpan w:val="2"/>
            <w:tcBorders>
              <w:left w:val="single" w:sz="0" w:space="0" w:color="000000"/>
              <w:bottom w:val="single" w:sz="0" w:space="0" w:color="000000"/>
              <w:right w:val="single" w:sz="4" w:space="0" w:color="auto"/>
            </w:tcBorders>
          </w:tcPr>
          <w:p w:rsidR="00851EFE" w:rsidRDefault="00851EFE" w:rsidP="009B6FFB">
            <w:pPr>
              <w:jc w:val="center"/>
            </w:pPr>
          </w:p>
          <w:p w:rsidR="00B101EA" w:rsidRDefault="00851EFE" w:rsidP="009B6FFB">
            <w:pPr>
              <w:jc w:val="center"/>
            </w:pPr>
            <w:r>
              <w:t>Click Activate Button for  Activate users</w:t>
            </w:r>
          </w:p>
          <w:p w:rsidR="00851EFE" w:rsidRDefault="00851EFE" w:rsidP="009B6FFB">
            <w:pPr>
              <w:jc w:val="center"/>
            </w:pPr>
            <w:r>
              <w:t>Click Deactivate Button for Deactivate users</w:t>
            </w:r>
          </w:p>
        </w:tc>
        <w:tc>
          <w:tcPr>
            <w:tcW w:w="3789" w:type="dxa"/>
            <w:gridSpan w:val="2"/>
            <w:tcBorders>
              <w:left w:val="single" w:sz="4" w:space="0" w:color="auto"/>
              <w:bottom w:val="single" w:sz="0" w:space="0" w:color="000000"/>
              <w:right w:val="single" w:sz="0" w:space="0" w:color="000000"/>
            </w:tcBorders>
          </w:tcPr>
          <w:p w:rsidR="00851EFE" w:rsidRDefault="00851EFE" w:rsidP="009B6FFB">
            <w:pPr>
              <w:pStyle w:val="Standard"/>
              <w:snapToGrid w:val="0"/>
              <w:jc w:val="center"/>
            </w:pPr>
          </w:p>
          <w:p w:rsidR="00B101EA" w:rsidRDefault="00931366" w:rsidP="009B6FFB">
            <w:pPr>
              <w:pStyle w:val="Standard"/>
              <w:snapToGrid w:val="0"/>
              <w:jc w:val="center"/>
            </w:pPr>
            <w:r>
              <w:t>When t</w:t>
            </w:r>
            <w:r w:rsidR="00851EFE">
              <w:t xml:space="preserve">he user </w:t>
            </w:r>
            <w:r w:rsidR="00BA7D32">
              <w:t xml:space="preserve">view </w:t>
            </w:r>
            <w:r w:rsidR="00851EFE">
              <w:t>all active employees will appear.</w:t>
            </w:r>
          </w:p>
          <w:p w:rsidR="00851EFE" w:rsidRDefault="00851EFE" w:rsidP="009B6FFB">
            <w:pPr>
              <w:pStyle w:val="Standard"/>
              <w:snapToGrid w:val="0"/>
              <w:jc w:val="center"/>
            </w:pPr>
            <w:r>
              <w:t xml:space="preserve">When the user </w:t>
            </w:r>
            <w:r w:rsidR="00BA7D32">
              <w:t>view</w:t>
            </w:r>
            <w:r>
              <w:t xml:space="preserve"> all employees that are not active will appear</w:t>
            </w:r>
          </w:p>
        </w:tc>
      </w:tr>
      <w:tr w:rsidR="00851EFE" w:rsidTr="004544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610"/>
          <w:jc w:val="center"/>
        </w:trPr>
        <w:tc>
          <w:tcPr>
            <w:tcW w:w="751" w:type="dxa"/>
          </w:tcPr>
          <w:p w:rsidR="00851EFE" w:rsidRDefault="00851EFE" w:rsidP="009B6FFB">
            <w:pPr>
              <w:tabs>
                <w:tab w:val="left" w:pos="536"/>
                <w:tab w:val="left" w:pos="887"/>
              </w:tabs>
              <w:jc w:val="center"/>
            </w:pPr>
          </w:p>
          <w:p w:rsidR="00851EFE" w:rsidRDefault="00851EFE" w:rsidP="009B6FFB">
            <w:pPr>
              <w:tabs>
                <w:tab w:val="left" w:pos="536"/>
                <w:tab w:val="left" w:pos="887"/>
              </w:tabs>
              <w:jc w:val="center"/>
            </w:pPr>
            <w:r>
              <w:t>2</w:t>
            </w:r>
          </w:p>
          <w:p w:rsidR="00851EFE" w:rsidRDefault="00851EFE" w:rsidP="009B6FFB">
            <w:pPr>
              <w:tabs>
                <w:tab w:val="left" w:pos="536"/>
                <w:tab w:val="left" w:pos="887"/>
              </w:tabs>
              <w:jc w:val="center"/>
            </w:pPr>
          </w:p>
        </w:tc>
        <w:tc>
          <w:tcPr>
            <w:tcW w:w="2901" w:type="dxa"/>
            <w:gridSpan w:val="2"/>
          </w:tcPr>
          <w:p w:rsidR="00851EFE" w:rsidRDefault="00851EFE" w:rsidP="009B6FFB">
            <w:pPr>
              <w:tabs>
                <w:tab w:val="left" w:pos="887"/>
              </w:tabs>
              <w:jc w:val="center"/>
            </w:pPr>
          </w:p>
          <w:p w:rsidR="00851EFE" w:rsidRDefault="00BA7D32" w:rsidP="009B6FFB">
            <w:pPr>
              <w:tabs>
                <w:tab w:val="left" w:pos="887"/>
              </w:tabs>
              <w:jc w:val="center"/>
            </w:pPr>
            <w:r>
              <w:t>Implement Modal for View information</w:t>
            </w:r>
          </w:p>
        </w:tc>
        <w:tc>
          <w:tcPr>
            <w:tcW w:w="2596" w:type="dxa"/>
            <w:gridSpan w:val="2"/>
          </w:tcPr>
          <w:p w:rsidR="00851EFE" w:rsidRDefault="00851EFE" w:rsidP="009B6FFB">
            <w:pPr>
              <w:tabs>
                <w:tab w:val="left" w:pos="887"/>
              </w:tabs>
              <w:jc w:val="center"/>
            </w:pPr>
          </w:p>
          <w:p w:rsidR="00BA7D32" w:rsidRDefault="00BA7D32" w:rsidP="009B6FFB">
            <w:pPr>
              <w:tabs>
                <w:tab w:val="left" w:pos="887"/>
              </w:tabs>
              <w:jc w:val="center"/>
            </w:pPr>
            <w:r>
              <w:t>Click view information button</w:t>
            </w:r>
          </w:p>
        </w:tc>
        <w:tc>
          <w:tcPr>
            <w:tcW w:w="3789" w:type="dxa"/>
            <w:gridSpan w:val="2"/>
          </w:tcPr>
          <w:p w:rsidR="00851EFE" w:rsidRDefault="00851EFE" w:rsidP="009B6FFB">
            <w:pPr>
              <w:tabs>
                <w:tab w:val="left" w:pos="887"/>
              </w:tabs>
              <w:jc w:val="center"/>
            </w:pPr>
          </w:p>
          <w:p w:rsidR="00BA7D32" w:rsidRDefault="00BA7D32" w:rsidP="009B6FFB">
            <w:pPr>
              <w:tabs>
                <w:tab w:val="left" w:pos="887"/>
              </w:tabs>
              <w:jc w:val="center"/>
            </w:pPr>
            <w:r>
              <w:t>The user will view the information of the specific employee that the user click</w:t>
            </w:r>
          </w:p>
        </w:tc>
      </w:tr>
      <w:tr w:rsidR="009B6FFB" w:rsidTr="00E50D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907"/>
          <w:jc w:val="center"/>
        </w:trPr>
        <w:tc>
          <w:tcPr>
            <w:tcW w:w="751" w:type="dxa"/>
          </w:tcPr>
          <w:p w:rsidR="009B6FFB" w:rsidRDefault="009B6FFB" w:rsidP="009B6FFB">
            <w:pPr>
              <w:jc w:val="center"/>
            </w:pPr>
          </w:p>
          <w:p w:rsidR="00F678B9" w:rsidRDefault="00F678B9" w:rsidP="009B6FFB">
            <w:pPr>
              <w:jc w:val="center"/>
            </w:pPr>
          </w:p>
          <w:p w:rsidR="0045443E" w:rsidRDefault="0045443E" w:rsidP="009B6FFB">
            <w:pPr>
              <w:jc w:val="center"/>
            </w:pPr>
          </w:p>
          <w:p w:rsidR="009B6FFB" w:rsidRDefault="009B6FFB" w:rsidP="009B6FFB">
            <w:pPr>
              <w:jc w:val="center"/>
            </w:pPr>
            <w:r>
              <w:t>3</w:t>
            </w:r>
          </w:p>
        </w:tc>
        <w:tc>
          <w:tcPr>
            <w:tcW w:w="2901" w:type="dxa"/>
            <w:gridSpan w:val="2"/>
          </w:tcPr>
          <w:p w:rsidR="009B6FFB" w:rsidRDefault="009B6FFB" w:rsidP="009B6FFB">
            <w:pPr>
              <w:jc w:val="center"/>
            </w:pPr>
          </w:p>
          <w:p w:rsidR="00E50D8B" w:rsidRDefault="00E50D8B" w:rsidP="009B6FFB">
            <w:pPr>
              <w:jc w:val="center"/>
            </w:pPr>
          </w:p>
          <w:p w:rsidR="0045443E" w:rsidRDefault="0045443E" w:rsidP="009B6FFB">
            <w:pPr>
              <w:jc w:val="center"/>
            </w:pPr>
          </w:p>
          <w:p w:rsidR="009B6FFB" w:rsidRDefault="009B6FFB" w:rsidP="009B6FFB">
            <w:pPr>
              <w:jc w:val="center"/>
            </w:pPr>
            <w:r>
              <w:t>Data Validation</w:t>
            </w:r>
          </w:p>
        </w:tc>
        <w:tc>
          <w:tcPr>
            <w:tcW w:w="2595" w:type="dxa"/>
            <w:gridSpan w:val="2"/>
          </w:tcPr>
          <w:p w:rsidR="009B6FFB" w:rsidRDefault="009B6FFB" w:rsidP="009B6FFB">
            <w:pPr>
              <w:jc w:val="center"/>
            </w:pPr>
          </w:p>
          <w:p w:rsidR="009B6FFB" w:rsidRDefault="009B6FFB" w:rsidP="009B6FFB">
            <w:pPr>
              <w:jc w:val="center"/>
            </w:pPr>
            <w:r>
              <w:t xml:space="preserve">Click add employee &gt; fill out the credentials needed </w:t>
            </w:r>
            <w:r w:rsidR="00E50D8B">
              <w:t>&gt; click choose file for Image of the employee (2mb max file size)</w:t>
            </w:r>
            <w:r w:rsidR="0045443E">
              <w:t xml:space="preserve"> acceptable file formats are (</w:t>
            </w:r>
            <w:proofErr w:type="spellStart"/>
            <w:r w:rsidR="0045443E">
              <w:t>Png</w:t>
            </w:r>
            <w:proofErr w:type="spellEnd"/>
            <w:r w:rsidR="0045443E">
              <w:t xml:space="preserve"> , JPG , JPEG, gif) </w:t>
            </w:r>
          </w:p>
        </w:tc>
        <w:tc>
          <w:tcPr>
            <w:tcW w:w="3790" w:type="dxa"/>
            <w:gridSpan w:val="2"/>
          </w:tcPr>
          <w:p w:rsidR="009B6FFB" w:rsidRDefault="009B6FFB" w:rsidP="009B6FFB">
            <w:pPr>
              <w:jc w:val="center"/>
            </w:pPr>
          </w:p>
          <w:p w:rsidR="0045443E" w:rsidRDefault="009B6FFB" w:rsidP="0045443E">
            <w:pPr>
              <w:jc w:val="center"/>
            </w:pPr>
            <w:r>
              <w:t>An error message will appear when the user skip one or more valid credential</w:t>
            </w:r>
            <w:r w:rsidR="00E50D8B">
              <w:t>.</w:t>
            </w:r>
          </w:p>
          <w:p w:rsidR="00E50D8B" w:rsidRDefault="00E50D8B" w:rsidP="0045443E">
            <w:pPr>
              <w:jc w:val="center"/>
            </w:pPr>
            <w:r>
              <w:t xml:space="preserve">The user can choose a photo that have a maximum of 2mb for the max file size. </w:t>
            </w:r>
            <w:r w:rsidR="0045443E">
              <w:t>Acceptable file formats are (</w:t>
            </w:r>
            <w:proofErr w:type="spellStart"/>
            <w:r w:rsidR="0045443E">
              <w:t>Png</w:t>
            </w:r>
            <w:proofErr w:type="spellEnd"/>
            <w:r w:rsidR="0045443E">
              <w:t xml:space="preserve"> , JPG , JPEG, gif)</w:t>
            </w:r>
          </w:p>
          <w:p w:rsidR="0045443E" w:rsidRDefault="0045443E" w:rsidP="009B6FFB">
            <w:pPr>
              <w:jc w:val="center"/>
            </w:pPr>
          </w:p>
        </w:tc>
      </w:tr>
    </w:tbl>
    <w:p w:rsidR="0013137F" w:rsidRDefault="0013137F" w:rsidP="00851EFE"/>
    <w:p w:rsidR="00F678B9" w:rsidRDefault="00F678B9" w:rsidP="00851EFE"/>
    <w:p w:rsidR="00F678B9" w:rsidRPr="00024515" w:rsidRDefault="00F678B9" w:rsidP="00851EFE"/>
    <w:sectPr w:rsidR="00F678B9" w:rsidRPr="00024515" w:rsidSect="00E844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BC49EC"/>
    <w:rsid w:val="0006160D"/>
    <w:rsid w:val="0013137F"/>
    <w:rsid w:val="002C650B"/>
    <w:rsid w:val="003B52ED"/>
    <w:rsid w:val="003B6D8B"/>
    <w:rsid w:val="0045443E"/>
    <w:rsid w:val="004B5910"/>
    <w:rsid w:val="00502CC7"/>
    <w:rsid w:val="00507B5B"/>
    <w:rsid w:val="00554E15"/>
    <w:rsid w:val="00561308"/>
    <w:rsid w:val="00564A80"/>
    <w:rsid w:val="00566626"/>
    <w:rsid w:val="005675A1"/>
    <w:rsid w:val="00605B46"/>
    <w:rsid w:val="006E149D"/>
    <w:rsid w:val="007739C6"/>
    <w:rsid w:val="00793BA9"/>
    <w:rsid w:val="007B0549"/>
    <w:rsid w:val="00851EFE"/>
    <w:rsid w:val="00876062"/>
    <w:rsid w:val="00931366"/>
    <w:rsid w:val="009B6FFB"/>
    <w:rsid w:val="00A072D6"/>
    <w:rsid w:val="00A163CD"/>
    <w:rsid w:val="00A44731"/>
    <w:rsid w:val="00AD489B"/>
    <w:rsid w:val="00B101EA"/>
    <w:rsid w:val="00B3666C"/>
    <w:rsid w:val="00B90EB2"/>
    <w:rsid w:val="00BA7D32"/>
    <w:rsid w:val="00C37C14"/>
    <w:rsid w:val="00C768B6"/>
    <w:rsid w:val="00C957E9"/>
    <w:rsid w:val="00CE3062"/>
    <w:rsid w:val="00D22860"/>
    <w:rsid w:val="00D35DD2"/>
    <w:rsid w:val="00D37DE0"/>
    <w:rsid w:val="00DF7C32"/>
    <w:rsid w:val="00E0375F"/>
    <w:rsid w:val="00E50D8B"/>
    <w:rsid w:val="00E72306"/>
    <w:rsid w:val="00E84454"/>
    <w:rsid w:val="00ED1C33"/>
    <w:rsid w:val="00F03C57"/>
    <w:rsid w:val="00F678B9"/>
    <w:rsid w:val="00F72455"/>
    <w:rsid w:val="00FB53AA"/>
    <w:rsid w:val="00FC3C34"/>
    <w:rsid w:val="02BC4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45D3867-B566-4562-A277-A9DF85E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454"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4454"/>
    <w:rPr>
      <w:color w:val="000080"/>
      <w:u w:val="single"/>
    </w:rPr>
  </w:style>
  <w:style w:type="table" w:styleId="TableGrid">
    <w:name w:val="Table Grid"/>
    <w:basedOn w:val="TableNormal"/>
    <w:rsid w:val="00E844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E84454"/>
    <w:pPr>
      <w:suppressLineNumbers/>
    </w:pPr>
  </w:style>
  <w:style w:type="paragraph" w:customStyle="1" w:styleId="Standard">
    <w:name w:val="Standard"/>
    <w:rsid w:val="00E84454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E84454"/>
    <w:pPr>
      <w:ind w:left="567"/>
    </w:pPr>
  </w:style>
  <w:style w:type="paragraph" w:customStyle="1" w:styleId="TableParagraph">
    <w:name w:val="Table Paragraph"/>
    <w:basedOn w:val="Standard"/>
    <w:rsid w:val="00E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Salazar</dc:creator>
  <cp:lastModifiedBy>Claudette</cp:lastModifiedBy>
  <cp:revision>3</cp:revision>
  <dcterms:created xsi:type="dcterms:W3CDTF">2017-03-15T15:03:00Z</dcterms:created>
  <dcterms:modified xsi:type="dcterms:W3CDTF">2017-03-15T15:54:00Z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