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98FF8" w14:textId="4001F25C" w:rsidR="000C1DF6" w:rsidRPr="00995228" w:rsidRDefault="00DB5B88" w:rsidP="000C1DF6">
      <w:pPr>
        <w:pStyle w:val="Titel"/>
        <w:rPr>
          <w:lang w:val="fr-CH"/>
        </w:rPr>
      </w:pPr>
      <w:r>
        <w:rPr>
          <w:lang w:val="fr-CH"/>
        </w:rPr>
        <w:t xml:space="preserve">Beispiele </w:t>
      </w:r>
      <w:r w:rsidR="000C1DF6" w:rsidRPr="00995228">
        <w:rPr>
          <w:lang w:val="fr-CH"/>
        </w:rPr>
        <w:t>für Exquisite</w:t>
      </w:r>
    </w:p>
    <w:p w14:paraId="4D3CF754" w14:textId="4E4F8F6B" w:rsidR="00165646" w:rsidRPr="00995228" w:rsidRDefault="000C1DF6" w:rsidP="00165646">
      <w:pPr>
        <w:pStyle w:val="berschrift1"/>
      </w:pPr>
      <w:r w:rsidRPr="00995228">
        <w:t>V</w:t>
      </w:r>
      <w:r w:rsidR="00165646" w:rsidRPr="00995228">
        <w:t>ergleich</w:t>
      </w:r>
      <w:r w:rsidR="00995228" w:rsidRPr="00995228">
        <w:t xml:space="preserve"> O</w:t>
      </w:r>
      <w:r w:rsidR="00995228">
        <w:t>peratoren</w:t>
      </w:r>
    </w:p>
    <w:p w14:paraId="4EEA0FE0" w14:textId="77777777" w:rsidR="00165646" w:rsidRPr="00995228" w:rsidRDefault="00165646" w:rsidP="00165646">
      <w:r w:rsidRPr="00995228">
        <w:t>x equal y</w:t>
      </w:r>
    </w:p>
    <w:p w14:paraId="046FE2A4" w14:textId="77777777" w:rsidR="00165646" w:rsidRPr="000C1DF6" w:rsidRDefault="00165646" w:rsidP="00165646">
      <w:pPr>
        <w:rPr>
          <w:lang w:val="fr-CH"/>
        </w:rPr>
      </w:pPr>
      <w:r w:rsidRPr="000C1DF6">
        <w:rPr>
          <w:lang w:val="fr-CH"/>
        </w:rPr>
        <w:t>x not equal y</w:t>
      </w:r>
    </w:p>
    <w:p w14:paraId="53564E05" w14:textId="77777777" w:rsidR="00165646" w:rsidRPr="000C1DF6" w:rsidRDefault="00165646" w:rsidP="00165646">
      <w:pPr>
        <w:rPr>
          <w:lang w:val="fr-CH"/>
        </w:rPr>
      </w:pPr>
      <w:r w:rsidRPr="000C1DF6">
        <w:rPr>
          <w:lang w:val="fr-CH"/>
        </w:rPr>
        <w:t>x lower y</w:t>
      </w:r>
    </w:p>
    <w:p w14:paraId="30FC089C" w14:textId="77777777" w:rsidR="00165646" w:rsidRPr="000C1DF6" w:rsidRDefault="00165646" w:rsidP="00165646">
      <w:pPr>
        <w:rPr>
          <w:lang w:val="fr-CH"/>
        </w:rPr>
      </w:pPr>
      <w:r w:rsidRPr="000C1DF6">
        <w:rPr>
          <w:lang w:val="fr-CH"/>
        </w:rPr>
        <w:t>x greater y</w:t>
      </w:r>
    </w:p>
    <w:p w14:paraId="4FE306A3" w14:textId="77777777" w:rsidR="00165646" w:rsidRPr="000C1DF6" w:rsidRDefault="00165646" w:rsidP="00165646">
      <w:pPr>
        <w:rPr>
          <w:lang w:val="fr-CH"/>
        </w:rPr>
      </w:pPr>
      <w:r w:rsidRPr="000C1DF6">
        <w:rPr>
          <w:lang w:val="fr-CH"/>
        </w:rPr>
        <w:t>x lower or equal y</w:t>
      </w:r>
    </w:p>
    <w:p w14:paraId="1F7C3393" w14:textId="7CF39DBA" w:rsidR="00165646" w:rsidRPr="00165646" w:rsidRDefault="00165646" w:rsidP="00165646">
      <w:pPr>
        <w:rPr>
          <w:lang w:val="fr-CH"/>
        </w:rPr>
      </w:pPr>
      <w:r w:rsidRPr="000C1DF6">
        <w:rPr>
          <w:lang w:val="fr-CH"/>
        </w:rPr>
        <w:t xml:space="preserve">x not equal y </w:t>
      </w:r>
    </w:p>
    <w:p w14:paraId="22D48FBA" w14:textId="2A21274D" w:rsidR="000C1DF6" w:rsidRPr="00995228" w:rsidRDefault="00995228" w:rsidP="000C1DF6">
      <w:pPr>
        <w:pStyle w:val="berschrift1"/>
        <w:rPr>
          <w:lang w:val="fr-CH"/>
        </w:rPr>
      </w:pPr>
      <w:r>
        <w:rPr>
          <w:lang w:val="fr-CH"/>
        </w:rPr>
        <w:t>Mathematische O</w:t>
      </w:r>
      <w:r w:rsidR="00165646" w:rsidRPr="00995228">
        <w:rPr>
          <w:lang w:val="fr-CH"/>
        </w:rPr>
        <w:t>perator</w:t>
      </w:r>
      <w:r>
        <w:rPr>
          <w:lang w:val="fr-CH"/>
        </w:rPr>
        <w:t>en</w:t>
      </w:r>
      <w:r w:rsidR="00B63907" w:rsidRPr="00995228">
        <w:rPr>
          <w:lang w:val="fr-CH"/>
        </w:rPr>
        <w:t xml:space="preserve"> </w:t>
      </w:r>
    </w:p>
    <w:p w14:paraId="661232FB" w14:textId="77777777" w:rsidR="00165646" w:rsidRDefault="00165646" w:rsidP="00165646">
      <w:pPr>
        <w:rPr>
          <w:lang w:val="fr-CH"/>
        </w:rPr>
      </w:pPr>
      <w:r w:rsidRPr="000C1DF6">
        <w:rPr>
          <w:lang w:val="fr-CH"/>
        </w:rPr>
        <w:t xml:space="preserve">x add </w:t>
      </w:r>
      <w:r>
        <w:rPr>
          <w:lang w:val="fr-CH"/>
        </w:rPr>
        <w:t>y</w:t>
      </w:r>
    </w:p>
    <w:p w14:paraId="633AAD89" w14:textId="77777777" w:rsidR="00165646" w:rsidRPr="000C1DF6" w:rsidRDefault="00165646" w:rsidP="00165646">
      <w:pPr>
        <w:rPr>
          <w:lang w:val="fr-CH"/>
        </w:rPr>
      </w:pPr>
      <w:r w:rsidRPr="000C1DF6">
        <w:rPr>
          <w:lang w:val="fr-CH"/>
        </w:rPr>
        <w:t>x substract y</w:t>
      </w:r>
    </w:p>
    <w:p w14:paraId="5D203F41" w14:textId="77777777" w:rsidR="00165646" w:rsidRDefault="00165646" w:rsidP="00165646">
      <w:pPr>
        <w:rPr>
          <w:lang w:val="fr-CH"/>
        </w:rPr>
      </w:pPr>
      <w:r w:rsidRPr="000C1DF6">
        <w:rPr>
          <w:lang w:val="fr-CH"/>
        </w:rPr>
        <w:t>x multiply y</w:t>
      </w:r>
    </w:p>
    <w:p w14:paraId="57EE251A" w14:textId="4A8C83E2" w:rsidR="00165646" w:rsidRPr="00165646" w:rsidRDefault="00165646" w:rsidP="00165646">
      <w:pPr>
        <w:rPr>
          <w:lang w:val="fr-CH"/>
        </w:rPr>
      </w:pPr>
      <w:r w:rsidRPr="000C1DF6">
        <w:rPr>
          <w:lang w:val="fr-CH"/>
        </w:rPr>
        <w:t>x divide y</w:t>
      </w:r>
    </w:p>
    <w:p w14:paraId="19DBEADC" w14:textId="4CD18397" w:rsidR="000C1DF6" w:rsidRPr="00165646" w:rsidRDefault="000C1DF6" w:rsidP="000C1DF6">
      <w:pPr>
        <w:pStyle w:val="berschrift1"/>
        <w:rPr>
          <w:rStyle w:val="berschrift1Zchn"/>
          <w:lang w:val="fr-CH"/>
        </w:rPr>
      </w:pPr>
      <w:r w:rsidRPr="00165646">
        <w:rPr>
          <w:rStyle w:val="berschrift1Zchn"/>
          <w:lang w:val="fr-CH"/>
        </w:rPr>
        <w:t>Log</w:t>
      </w:r>
      <w:r w:rsidR="00995228">
        <w:rPr>
          <w:rStyle w:val="berschrift1Zchn"/>
          <w:lang w:val="fr-CH"/>
        </w:rPr>
        <w:t>ische Operatoren</w:t>
      </w:r>
      <w:r w:rsidR="00165646" w:rsidRPr="00165646">
        <w:rPr>
          <w:rStyle w:val="berschrift1Zchn"/>
          <w:lang w:val="fr-CH"/>
        </w:rPr>
        <w:t xml:space="preserve"> </w:t>
      </w:r>
    </w:p>
    <w:p w14:paraId="6777016F" w14:textId="77777777" w:rsidR="00165646" w:rsidRPr="000C1DF6" w:rsidRDefault="00165646" w:rsidP="00165646">
      <w:pPr>
        <w:rPr>
          <w:lang w:val="fr-CH"/>
        </w:rPr>
      </w:pPr>
      <w:r w:rsidRPr="000C1DF6">
        <w:rPr>
          <w:lang w:val="fr-CH"/>
        </w:rPr>
        <w:t>x equal y and a equal b</w:t>
      </w:r>
    </w:p>
    <w:p w14:paraId="5B7EE7FF" w14:textId="77777777" w:rsidR="00165646" w:rsidRPr="000C1DF6" w:rsidRDefault="00165646" w:rsidP="00165646">
      <w:pPr>
        <w:rPr>
          <w:lang w:val="fr-CH"/>
        </w:rPr>
      </w:pPr>
      <w:r w:rsidRPr="000C1DF6">
        <w:rPr>
          <w:lang w:val="fr-CH"/>
        </w:rPr>
        <w:t>x equal y or a equal b</w:t>
      </w:r>
    </w:p>
    <w:p w14:paraId="2E971853" w14:textId="77777777" w:rsidR="00165646" w:rsidRPr="000C1DF6" w:rsidRDefault="00165646" w:rsidP="00165646">
      <w:pPr>
        <w:rPr>
          <w:lang w:val="fr-CH"/>
        </w:rPr>
      </w:pPr>
      <w:r w:rsidRPr="000C1DF6">
        <w:rPr>
          <w:lang w:val="fr-CH"/>
        </w:rPr>
        <w:t>x equal y not and a equal b</w:t>
      </w:r>
    </w:p>
    <w:p w14:paraId="758CF733" w14:textId="77777777" w:rsidR="00165646" w:rsidRPr="000C1DF6" w:rsidRDefault="00165646" w:rsidP="00165646">
      <w:pPr>
        <w:rPr>
          <w:lang w:val="fr-CH"/>
        </w:rPr>
      </w:pPr>
      <w:r w:rsidRPr="000C1DF6">
        <w:rPr>
          <w:lang w:val="fr-CH"/>
        </w:rPr>
        <w:t>x equl y not or a equal b</w:t>
      </w:r>
    </w:p>
    <w:p w14:paraId="3BF45192" w14:textId="77777777" w:rsidR="00165646" w:rsidRDefault="00165646" w:rsidP="00165646">
      <w:r>
        <w:t xml:space="preserve">not x equal y </w:t>
      </w:r>
    </w:p>
    <w:p w14:paraId="0886DD6B" w14:textId="77777777" w:rsidR="000C1DF6" w:rsidRPr="00165646" w:rsidRDefault="000C1DF6" w:rsidP="000C1DF6"/>
    <w:p w14:paraId="01516755" w14:textId="26EA1333" w:rsidR="000C1DF6" w:rsidRDefault="000C1DF6" w:rsidP="000C1DF6">
      <w:pPr>
        <w:pStyle w:val="berschrift1"/>
      </w:pPr>
      <w:r>
        <w:t>Zuweisen von Variablen</w:t>
      </w:r>
    </w:p>
    <w:p w14:paraId="1C90B728" w14:textId="77777777" w:rsidR="00995228" w:rsidRPr="00995228" w:rsidRDefault="00995228" w:rsidP="00995228">
      <w:pPr>
        <w:rPr>
          <w:lang w:val="fr-CH"/>
        </w:rPr>
      </w:pPr>
      <w:r w:rsidRPr="00995228">
        <w:rPr>
          <w:lang w:val="fr-CH"/>
        </w:rPr>
        <w:t>set 1 as var</w:t>
      </w:r>
    </w:p>
    <w:p w14:paraId="76CF37B8" w14:textId="77777777" w:rsidR="00995228" w:rsidRPr="00995228" w:rsidRDefault="00995228" w:rsidP="00995228">
      <w:pPr>
        <w:rPr>
          <w:lang w:val="fr-CH"/>
        </w:rPr>
      </w:pPr>
      <w:r w:rsidRPr="00995228">
        <w:rPr>
          <w:lang w:val="fr-CH"/>
        </w:rPr>
        <w:t>set 1 add 2 as var</w:t>
      </w:r>
    </w:p>
    <w:p w14:paraId="069984E9" w14:textId="77777777" w:rsidR="00995228" w:rsidRPr="00995228" w:rsidRDefault="00995228" w:rsidP="00995228">
      <w:r w:rsidRPr="00995228">
        <w:t>set 1 add var as otherVar</w:t>
      </w:r>
    </w:p>
    <w:p w14:paraId="620B9D08" w14:textId="5A3A0182" w:rsidR="000C1DF6" w:rsidRDefault="000C1DF6" w:rsidP="000C1DF6">
      <w:pPr>
        <w:pStyle w:val="berschrift1"/>
      </w:pPr>
      <w:r>
        <w:t>Bedingungen</w:t>
      </w:r>
    </w:p>
    <w:p w14:paraId="7E58D068" w14:textId="49316F6D" w:rsidR="000C1DF6" w:rsidRPr="000C1DF6" w:rsidRDefault="000C1DF6" w:rsidP="000C1DF6">
      <w:r>
        <w:t>Die Rückgabe von Bedingungen ist jeweils die letzte Ausführung</w:t>
      </w:r>
    </w:p>
    <w:p w14:paraId="2B41CE94" w14:textId="77777777" w:rsidR="00995228" w:rsidRPr="00995228" w:rsidRDefault="000C1DF6" w:rsidP="00995228">
      <w:pPr>
        <w:pStyle w:val="berschrift2"/>
        <w:rPr>
          <w:lang w:val="fr-CH"/>
        </w:rPr>
      </w:pPr>
      <w:r w:rsidRPr="00995228">
        <w:rPr>
          <w:lang w:val="fr-CH"/>
        </w:rPr>
        <w:t>If Block</w:t>
      </w:r>
    </w:p>
    <w:p w14:paraId="70DBB912" w14:textId="6CB307DE" w:rsidR="00B63907" w:rsidRPr="00995228" w:rsidRDefault="00B63907" w:rsidP="00995228">
      <w:pPr>
        <w:rPr>
          <w:lang w:val="fr-CH"/>
        </w:rPr>
      </w:pPr>
      <w:r w:rsidRPr="00995228">
        <w:rPr>
          <w:lang w:val="fr-CH"/>
        </w:rPr>
        <w:t>in case that x equal y [ set 1 as var ]</w:t>
      </w:r>
    </w:p>
    <w:p w14:paraId="644F1698" w14:textId="3857D6BC" w:rsidR="00B63907" w:rsidRPr="00995228" w:rsidRDefault="00B63907" w:rsidP="00B63907">
      <w:pPr>
        <w:rPr>
          <w:b/>
          <w:bCs/>
          <w:lang w:val="fr-CH"/>
        </w:rPr>
      </w:pPr>
    </w:p>
    <w:p w14:paraId="2AB161DB" w14:textId="19C6B070" w:rsidR="00B63907" w:rsidRDefault="000C1DF6" w:rsidP="00B63907">
      <w:pPr>
        <w:pStyle w:val="berschrift2"/>
      </w:pPr>
      <w:r w:rsidRPr="00995228">
        <w:t xml:space="preserve">If-else </w:t>
      </w:r>
      <w:r w:rsidRPr="000C1DF6">
        <w:t>Block</w:t>
      </w:r>
    </w:p>
    <w:p w14:paraId="190BD86F" w14:textId="10574390" w:rsidR="000C1DF6" w:rsidRPr="00995228" w:rsidRDefault="00995228" w:rsidP="000C1DF6">
      <w:pPr>
        <w:rPr>
          <w:lang w:val="fr-CH"/>
        </w:rPr>
      </w:pPr>
      <w:r w:rsidRPr="00995228">
        <w:rPr>
          <w:lang w:val="fr-CH"/>
        </w:rPr>
        <w:t>in case that x equal y [set 1 as var] fallback [ set 2 as var ]</w:t>
      </w:r>
    </w:p>
    <w:p w14:paraId="39F6F222" w14:textId="77777777" w:rsidR="000C1DF6" w:rsidRPr="00995228" w:rsidRDefault="000C1DF6" w:rsidP="000C1DF6">
      <w:pPr>
        <w:rPr>
          <w:lang w:val="fr-CH"/>
        </w:rPr>
      </w:pPr>
    </w:p>
    <w:p w14:paraId="7B6C5CF8" w14:textId="77777777" w:rsidR="000C1DF6" w:rsidRPr="00995228" w:rsidRDefault="000C1DF6" w:rsidP="000C1DF6">
      <w:pPr>
        <w:rPr>
          <w:lang w:val="fr-CH"/>
        </w:rPr>
      </w:pPr>
    </w:p>
    <w:p w14:paraId="37FC0BD6" w14:textId="076B9E08" w:rsidR="000C1DF6" w:rsidRDefault="000C1DF6" w:rsidP="000C1DF6">
      <w:pPr>
        <w:pStyle w:val="berschrift1"/>
      </w:pPr>
      <w:r>
        <w:t>Funktionen</w:t>
      </w:r>
    </w:p>
    <w:p w14:paraId="767AE4A6" w14:textId="4C0055AF" w:rsidR="000C1DF6" w:rsidRDefault="000C1DF6" w:rsidP="000C1DF6">
      <w:r>
        <w:t>Die Rückgabe einer Funktion ist jeweils die letzte Zuweisung</w:t>
      </w:r>
    </w:p>
    <w:p w14:paraId="29BE8E46" w14:textId="775FFCFB" w:rsidR="000C1DF6" w:rsidRDefault="000C1DF6" w:rsidP="000C1DF6">
      <w:pPr>
        <w:pStyle w:val="berschrift2"/>
      </w:pPr>
      <w:r>
        <w:t>Funktion definieren</w:t>
      </w:r>
    </w:p>
    <w:p w14:paraId="38D717E2" w14:textId="08C511AB" w:rsidR="00B63907" w:rsidRPr="00995228" w:rsidRDefault="00B63907" w:rsidP="00B63907">
      <w:pPr>
        <w:rPr>
          <w:lang w:val="fr-CH"/>
        </w:rPr>
      </w:pPr>
      <w:r w:rsidRPr="00995228">
        <w:rPr>
          <w:lang w:val="fr-CH"/>
        </w:rPr>
        <w:t>task square takes x,y [ set x add y as result ]</w:t>
      </w:r>
    </w:p>
    <w:p w14:paraId="6F6ACFA5" w14:textId="50B36262" w:rsidR="000C1DF6" w:rsidRPr="00995228" w:rsidRDefault="000C1DF6" w:rsidP="000C1DF6">
      <w:pPr>
        <w:rPr>
          <w:lang w:val="fr-CH"/>
        </w:rPr>
      </w:pPr>
    </w:p>
    <w:p w14:paraId="0CD22265" w14:textId="6579B296" w:rsidR="000C1DF6" w:rsidRDefault="000C1DF6" w:rsidP="000C1DF6">
      <w:pPr>
        <w:pStyle w:val="berschrift2"/>
      </w:pPr>
      <w:r>
        <w:t>Funktion</w:t>
      </w:r>
      <w:r w:rsidR="00995228">
        <w:t xml:space="preserve"> definieren und</w:t>
      </w:r>
      <w:r>
        <w:t xml:space="preserve"> ausführen</w:t>
      </w:r>
    </w:p>
    <w:p w14:paraId="2F0780B7" w14:textId="320F102A" w:rsidR="00B63907" w:rsidRPr="00995228" w:rsidRDefault="00B63907" w:rsidP="00B63907">
      <w:r w:rsidRPr="00995228">
        <w:t>set 2 as var</w:t>
      </w:r>
    </w:p>
    <w:p w14:paraId="65CA03B3" w14:textId="77777777" w:rsidR="00B63907" w:rsidRPr="000C1DF6" w:rsidRDefault="00B63907" w:rsidP="00B63907">
      <w:pPr>
        <w:rPr>
          <w:lang w:val="fr-CH"/>
        </w:rPr>
      </w:pPr>
      <w:r w:rsidRPr="000C1DF6">
        <w:rPr>
          <w:lang w:val="fr-CH"/>
        </w:rPr>
        <w:t>task square takes x [ set x multiply x as result ]</w:t>
      </w:r>
    </w:p>
    <w:p w14:paraId="0387395E" w14:textId="09D04FDC" w:rsidR="000C1DF6" w:rsidRDefault="00B63907" w:rsidP="000C1DF6">
      <w:r>
        <w:t>execute square with var;</w:t>
      </w:r>
    </w:p>
    <w:p w14:paraId="10B8FF4E" w14:textId="2308D9F0" w:rsidR="00B63907" w:rsidRDefault="00B63907" w:rsidP="00B63907">
      <w:pPr>
        <w:pStyle w:val="berschrift1"/>
      </w:pPr>
      <w:r>
        <w:lastRenderedPageBreak/>
        <w:t>Schlaufen</w:t>
      </w:r>
    </w:p>
    <w:p w14:paraId="58D37D7C" w14:textId="35910A61" w:rsidR="00B63907" w:rsidRPr="00B63907" w:rsidRDefault="00B63907" w:rsidP="00B63907">
      <w:pPr>
        <w:rPr>
          <w:bCs/>
          <w:lang w:val="fr-CH"/>
        </w:rPr>
      </w:pPr>
      <w:r>
        <w:rPr>
          <w:bCs/>
          <w:lang w:val="fr-CH"/>
        </w:rPr>
        <w:t xml:space="preserve">as </w:t>
      </w:r>
      <w:r w:rsidRPr="00B63907">
        <w:rPr>
          <w:bCs/>
          <w:lang w:val="fr-CH"/>
        </w:rPr>
        <w:t>long as amount equal 2 [</w:t>
      </w:r>
    </w:p>
    <w:p w14:paraId="4481F209" w14:textId="143E0D4E" w:rsidR="00B63907" w:rsidRPr="00B63907" w:rsidRDefault="00B63907" w:rsidP="00B63907">
      <w:pPr>
        <w:rPr>
          <w:bCs/>
          <w:lang w:val="fr-CH"/>
        </w:rPr>
      </w:pPr>
      <w:r w:rsidRPr="00B63907">
        <w:rPr>
          <w:bCs/>
          <w:lang w:val="fr-CH"/>
        </w:rPr>
        <w:t xml:space="preserve">                </w:t>
      </w:r>
      <w:r>
        <w:rPr>
          <w:bCs/>
          <w:lang w:val="fr-CH"/>
        </w:rPr>
        <w:t xml:space="preserve"> </w:t>
      </w:r>
      <w:r w:rsidRPr="00B63907">
        <w:rPr>
          <w:bCs/>
          <w:lang w:val="fr-CH"/>
        </w:rPr>
        <w:t>set amount add 0.1 as amount</w:t>
      </w:r>
    </w:p>
    <w:p w14:paraId="482F2400" w14:textId="25807C67" w:rsidR="00B63907" w:rsidRPr="00995228" w:rsidRDefault="00B63907" w:rsidP="00B63907">
      <w:pPr>
        <w:rPr>
          <w:bCs/>
          <w:lang w:val="fr-CH"/>
        </w:rPr>
      </w:pPr>
      <w:r w:rsidRPr="00995228">
        <w:rPr>
          <w:bCs/>
          <w:lang w:val="fr-CH"/>
        </w:rPr>
        <w:t xml:space="preserve">                 set result add 5 as result</w:t>
      </w:r>
    </w:p>
    <w:p w14:paraId="17444BAF" w14:textId="7E5130F1" w:rsidR="00B63907" w:rsidRPr="00B63907" w:rsidRDefault="00B63907" w:rsidP="00B63907">
      <w:pPr>
        <w:rPr>
          <w:bCs/>
        </w:rPr>
      </w:pPr>
      <w:r w:rsidRPr="00995228">
        <w:rPr>
          <w:bCs/>
          <w:lang w:val="fr-CH"/>
        </w:rPr>
        <w:t xml:space="preserve">                 </w:t>
      </w:r>
      <w:r w:rsidRPr="00B63907">
        <w:rPr>
          <w:bCs/>
        </w:rPr>
        <w:t>]</w:t>
      </w:r>
    </w:p>
    <w:p w14:paraId="2FA33B80" w14:textId="77777777" w:rsidR="00B63907" w:rsidRPr="00B63907" w:rsidRDefault="00B63907" w:rsidP="00B63907"/>
    <w:sectPr w:rsidR="00B63907" w:rsidRPr="00B639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84"/>
    <w:rsid w:val="000C1DF6"/>
    <w:rsid w:val="00165646"/>
    <w:rsid w:val="00283981"/>
    <w:rsid w:val="00995228"/>
    <w:rsid w:val="00B63907"/>
    <w:rsid w:val="00D71E84"/>
    <w:rsid w:val="00DB5B88"/>
    <w:rsid w:val="00F8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A385B"/>
  <w15:chartTrackingRefBased/>
  <w15:docId w15:val="{00C0E3B9-BD5E-4842-BE5F-C50F7931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1DF6"/>
    <w:pPr>
      <w:spacing w:after="0" w:line="240" w:lineRule="auto"/>
    </w:pPr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1D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1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C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C1DF6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0C1D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1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1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C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C1D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C1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564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564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Capasso</dc:creator>
  <cp:keywords/>
  <dc:description/>
  <cp:lastModifiedBy>Jan Capasso</cp:lastModifiedBy>
  <cp:revision>4</cp:revision>
  <dcterms:created xsi:type="dcterms:W3CDTF">2021-06-30T17:40:00Z</dcterms:created>
  <dcterms:modified xsi:type="dcterms:W3CDTF">2021-06-30T18:58:00Z</dcterms:modified>
</cp:coreProperties>
</file>