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C4C15" w14:textId="57DC1691" w:rsidR="00D6007A" w:rsidRPr="00805C89" w:rsidRDefault="00D6007A" w:rsidP="00D6007A">
      <w:pPr>
        <w:rPr>
          <w:b/>
          <w:bCs/>
        </w:rPr>
      </w:pPr>
      <w:r w:rsidRPr="00805C89">
        <w:rPr>
          <w:b/>
          <w:bCs/>
        </w:rPr>
        <w:t xml:space="preserve">School Resources Migration </w:t>
      </w:r>
      <w:r w:rsidR="00034C9B">
        <w:rPr>
          <w:b/>
          <w:bCs/>
        </w:rPr>
        <w:t>SC</w:t>
      </w:r>
      <w:r w:rsidRPr="00805C89">
        <w:rPr>
          <w:b/>
          <w:bCs/>
        </w:rPr>
        <w:t xml:space="preserve">O </w:t>
      </w:r>
      <w:r w:rsidR="00805C89" w:rsidRPr="00805C89">
        <w:rPr>
          <w:b/>
          <w:bCs/>
        </w:rPr>
        <w:t>Questionnaire</w:t>
      </w:r>
    </w:p>
    <w:p w14:paraId="002F90AF" w14:textId="02097F97" w:rsidR="00D6007A" w:rsidRPr="00805C89" w:rsidRDefault="00D6007A" w:rsidP="00D6007A">
      <w:pPr>
        <w:rPr>
          <w:b/>
          <w:bCs/>
        </w:rPr>
      </w:pPr>
      <w:r w:rsidRPr="00805C89">
        <w:rPr>
          <w:b/>
          <w:bCs/>
        </w:rPr>
        <w:t xml:space="preserve">September </w:t>
      </w:r>
      <w:r w:rsidR="002445EB">
        <w:rPr>
          <w:b/>
          <w:bCs/>
        </w:rPr>
        <w:t>9</w:t>
      </w:r>
      <w:r w:rsidRPr="00805C89">
        <w:rPr>
          <w:b/>
          <w:bCs/>
        </w:rPr>
        <w:t>, 2019</w:t>
      </w:r>
    </w:p>
    <w:p w14:paraId="26372D98" w14:textId="77777777" w:rsidR="00024D73" w:rsidRDefault="00024D73" w:rsidP="00D6007A"/>
    <w:p w14:paraId="5B0EAE61" w14:textId="31EE1B4C" w:rsidR="00634FCD" w:rsidRDefault="00E76CA0" w:rsidP="005A1B6B">
      <w:r>
        <w:t xml:space="preserve">Participant </w:t>
      </w:r>
      <w:r w:rsidR="000F4DF2">
        <w:t>6</w:t>
      </w:r>
      <w:r w:rsidR="005A1B6B">
        <w:t>:</w:t>
      </w:r>
      <w:r w:rsidR="00BC7B15" w:rsidRPr="00BC7B15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bookmarkStart w:id="0" w:name="_GoBack"/>
      <w:bookmarkEnd w:id="0"/>
      <w:r w:rsidR="00006155">
        <w:rPr>
          <w:rFonts w:ascii="Arial" w:hAnsi="Arial" w:cs="Arial"/>
          <w:color w:val="1D1C1D"/>
          <w:sz w:val="23"/>
          <w:szCs w:val="23"/>
          <w:shd w:val="clear" w:color="auto" w:fill="FFFFFF"/>
        </w:rPr>
        <w:t>Brown University</w:t>
      </w:r>
      <w:r w:rsidR="00F53766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r w:rsidR="00F53766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86 </w:t>
      </w:r>
      <w:proofErr w:type="spellStart"/>
      <w:r w:rsidR="00F53766">
        <w:rPr>
          <w:rFonts w:ascii="Arial" w:hAnsi="Arial" w:cs="Arial"/>
          <w:color w:val="1D1C1D"/>
          <w:sz w:val="23"/>
          <w:szCs w:val="23"/>
          <w:shd w:val="clear" w:color="auto" w:fill="F8F8F8"/>
        </w:rPr>
        <w:t>gi</w:t>
      </w:r>
      <w:proofErr w:type="spellEnd"/>
      <w:r w:rsidR="00F53766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bill students)</w:t>
      </w:r>
    </w:p>
    <w:p w14:paraId="5918A09D" w14:textId="18F5F033" w:rsidR="00197BF0" w:rsidRDefault="00ED0C0F" w:rsidP="005A1B6B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</w:p>
    <w:p w14:paraId="49251C76" w14:textId="2FC1A5B9" w:rsidR="00053953" w:rsidRDefault="00053953" w:rsidP="00D6007A"/>
    <w:p w14:paraId="32FF6F4B" w14:textId="3666F70F" w:rsidR="00053953" w:rsidRPr="007C67FF" w:rsidRDefault="00053953" w:rsidP="00D6007A">
      <w:pPr>
        <w:rPr>
          <w:b/>
        </w:rPr>
      </w:pPr>
      <w:r w:rsidRPr="007C67FF">
        <w:rPr>
          <w:b/>
        </w:rPr>
        <w:t>GENERAL THEMES</w:t>
      </w:r>
    </w:p>
    <w:p w14:paraId="3F5B7798" w14:textId="44720C1B" w:rsidR="007C2B50" w:rsidRDefault="00006155" w:rsidP="00006155">
      <w:pPr>
        <w:tabs>
          <w:tab w:val="left" w:pos="3218"/>
        </w:tabs>
      </w:pPr>
      <w:r>
        <w:tab/>
      </w:r>
    </w:p>
    <w:p w14:paraId="6647374E" w14:textId="32B0D306" w:rsidR="00006155" w:rsidRDefault="00006155" w:rsidP="00006155">
      <w:pPr>
        <w:tabs>
          <w:tab w:val="left" w:pos="3218"/>
        </w:tabs>
      </w:pPr>
      <w:r>
        <w:t>Concern with VA pages in general – they are SO busy and need focused resources.</w:t>
      </w:r>
    </w:p>
    <w:p w14:paraId="181073D8" w14:textId="77777777" w:rsidR="00971420" w:rsidRDefault="00971420" w:rsidP="00006155">
      <w:pPr>
        <w:tabs>
          <w:tab w:val="left" w:pos="3218"/>
        </w:tabs>
      </w:pPr>
      <w:r>
        <w:t xml:space="preserve">Uses </w:t>
      </w:r>
      <w:r w:rsidR="00006155">
        <w:t>VA ONCE</w:t>
      </w:r>
      <w:r>
        <w:t xml:space="preserve"> a lot</w:t>
      </w:r>
    </w:p>
    <w:p w14:paraId="40734927" w14:textId="741DC570" w:rsidR="00006155" w:rsidRDefault="00971420" w:rsidP="00006155">
      <w:pPr>
        <w:tabs>
          <w:tab w:val="left" w:pos="3218"/>
        </w:tabs>
      </w:pPr>
      <w:r>
        <w:t>U</w:t>
      </w:r>
      <w:r w:rsidR="00006155">
        <w:t>ses Submit a Question portal</w:t>
      </w:r>
      <w:r>
        <w:t xml:space="preserve"> a lot</w:t>
      </w:r>
      <w:r w:rsidR="00006155">
        <w:t xml:space="preserve">. </w:t>
      </w:r>
      <w:r>
        <w:t>… having that easily accessible would be key.</w:t>
      </w:r>
    </w:p>
    <w:p w14:paraId="2AA5C6E3" w14:textId="77777777" w:rsidR="00006155" w:rsidRDefault="00006155" w:rsidP="00006155">
      <w:pPr>
        <w:tabs>
          <w:tab w:val="left" w:pos="3218"/>
        </w:tabs>
      </w:pPr>
      <w:r>
        <w:t xml:space="preserve">Don’t know Who’s on the other side of “submit a </w:t>
      </w:r>
      <w:proofErr w:type="gramStart"/>
      <w:r>
        <w:t>question”  -</w:t>
      </w:r>
      <w:proofErr w:type="gramEnd"/>
      <w:r>
        <w:t xml:space="preserve"> “only been here 9 years”</w:t>
      </w:r>
    </w:p>
    <w:p w14:paraId="02E1AEE6" w14:textId="352C5698" w:rsidR="00006155" w:rsidRDefault="00006155" w:rsidP="00006155">
      <w:pPr>
        <w:tabs>
          <w:tab w:val="left" w:pos="3218"/>
        </w:tabs>
      </w:pPr>
      <w:r>
        <w:t>Ask</w:t>
      </w:r>
      <w:r w:rsidR="00971420">
        <w:t>s</w:t>
      </w:r>
      <w:r>
        <w:t xml:space="preserve"> ELR questions via email. </w:t>
      </w:r>
    </w:p>
    <w:p w14:paraId="694FDFAB" w14:textId="77777777" w:rsidR="00594FDB" w:rsidRDefault="00594FDB" w:rsidP="00594FDB">
      <w:pPr>
        <w:shd w:val="clear" w:color="auto" w:fill="FFFFFF"/>
        <w:spacing w:line="240" w:lineRule="atLeast"/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Most people know about Yellow Ribbon and Principles of Excellence – know if we’re participating and probably not the best thing to lead-off with. </w:t>
      </w:r>
    </w:p>
    <w:p w14:paraId="19F63596" w14:textId="2C680E20" w:rsidR="00594FDB" w:rsidRPr="00594FDB" w:rsidRDefault="00594FDB" w:rsidP="00594FDB">
      <w:pPr>
        <w:shd w:val="clear" w:color="auto" w:fill="FFFFFF"/>
        <w:spacing w:line="240" w:lineRule="atLeast"/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School Training Resources: </w:t>
      </w:r>
      <w:r w:rsidRPr="00520E10">
        <w:rPr>
          <w:color w:val="4472C4" w:themeColor="accent1"/>
        </w:rPr>
        <w:t xml:space="preserve">This is </w:t>
      </w:r>
      <w:proofErr w:type="gramStart"/>
      <w:r w:rsidRPr="00520E10">
        <w:rPr>
          <w:color w:val="4472C4" w:themeColor="accent1"/>
        </w:rPr>
        <w:t>actually helpful</w:t>
      </w:r>
      <w:proofErr w:type="gramEnd"/>
      <w:r w:rsidRPr="00520E10">
        <w:rPr>
          <w:color w:val="4472C4" w:themeColor="accent1"/>
        </w:rPr>
        <w:t xml:space="preserve"> info.  I’m going to be training someone soon and this is good information. </w:t>
      </w:r>
    </w:p>
    <w:p w14:paraId="2DF81978" w14:textId="77777777" w:rsidR="00594FDB" w:rsidRDefault="00594FDB" w:rsidP="00594FDB">
      <w:pPr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 xml:space="preserve">Would be helpful to divvy up the content into buckets for “New SCO’s / What you have to know” and more advanced </w:t>
      </w:r>
    </w:p>
    <w:p w14:paraId="3E829141" w14:textId="77777777" w:rsidR="00594FDB" w:rsidRDefault="00594FDB" w:rsidP="00594FDB">
      <w:pPr>
        <w:shd w:val="clear" w:color="auto" w:fill="FFFFFF"/>
        <w:spacing w:line="240" w:lineRule="atLeast"/>
        <w:rPr>
          <w:color w:val="4472C4" w:themeColor="accent1"/>
        </w:rPr>
      </w:pPr>
      <w:r>
        <w:t xml:space="preserve">QUOTE: </w:t>
      </w:r>
      <w:r w:rsidRPr="009F11D9">
        <w:rPr>
          <w:b/>
          <w:color w:val="4472C4" w:themeColor="accent1"/>
        </w:rPr>
        <w:t>Submit a Question</w:t>
      </w:r>
      <w:r>
        <w:rPr>
          <w:color w:val="4472C4" w:themeColor="accent1"/>
        </w:rPr>
        <w:t xml:space="preserve"> is the most important thing that I want right in my face. </w:t>
      </w:r>
    </w:p>
    <w:p w14:paraId="19580E78" w14:textId="37C292B2" w:rsidR="00006155" w:rsidRDefault="00006155" w:rsidP="00006155">
      <w:pPr>
        <w:tabs>
          <w:tab w:val="left" w:pos="3218"/>
        </w:tabs>
      </w:pPr>
    </w:p>
    <w:p w14:paraId="6662005C" w14:textId="58B4C7D3" w:rsidR="00594FDB" w:rsidRDefault="00594FDB" w:rsidP="00006155">
      <w:pPr>
        <w:tabs>
          <w:tab w:val="left" w:pos="3218"/>
        </w:tabs>
      </w:pPr>
    </w:p>
    <w:p w14:paraId="2A62D3E7" w14:textId="77777777" w:rsidR="00594FDB" w:rsidRDefault="00594FDB" w:rsidP="00006155">
      <w:pPr>
        <w:tabs>
          <w:tab w:val="left" w:pos="3218"/>
        </w:tabs>
      </w:pPr>
    </w:p>
    <w:p w14:paraId="60263880" w14:textId="295EDE55" w:rsidR="00006155" w:rsidRDefault="00006155" w:rsidP="00006155">
      <w:pPr>
        <w:tabs>
          <w:tab w:val="left" w:pos="3218"/>
        </w:tabs>
      </w:pPr>
      <w:r>
        <w:t xml:space="preserve">Might want to contact Kim Mullet is Director of Military Affiliated Students Office. Would be a good person to talk with. </w:t>
      </w:r>
    </w:p>
    <w:p w14:paraId="3784396C" w14:textId="669BB634" w:rsidR="00006155" w:rsidRDefault="00006155" w:rsidP="00006155">
      <w:pPr>
        <w:tabs>
          <w:tab w:val="left" w:pos="3218"/>
        </w:tabs>
      </w:pPr>
    </w:p>
    <w:p w14:paraId="7EA9DE26" w14:textId="77777777" w:rsidR="00006155" w:rsidRDefault="00006155" w:rsidP="00006155">
      <w:pPr>
        <w:tabs>
          <w:tab w:val="left" w:pos="3218"/>
        </w:tabs>
      </w:pPr>
    </w:p>
    <w:p w14:paraId="3523C4C4" w14:textId="38405E35" w:rsidR="00006155" w:rsidRDefault="00006155" w:rsidP="00006155">
      <w:pPr>
        <w:tabs>
          <w:tab w:val="left" w:pos="3218"/>
        </w:tabs>
      </w:pPr>
    </w:p>
    <w:p w14:paraId="186AEA47" w14:textId="77777777" w:rsidR="00006155" w:rsidRDefault="00006155" w:rsidP="00006155">
      <w:pPr>
        <w:tabs>
          <w:tab w:val="left" w:pos="3218"/>
        </w:tabs>
      </w:pPr>
    </w:p>
    <w:p w14:paraId="5CFEDB8E" w14:textId="1990C77F" w:rsidR="00006155" w:rsidRDefault="00006155" w:rsidP="00006155">
      <w:pPr>
        <w:tabs>
          <w:tab w:val="left" w:pos="3218"/>
        </w:tabs>
      </w:pPr>
      <w:r>
        <w:t xml:space="preserve"> </w:t>
      </w:r>
      <w:r>
        <w:tab/>
      </w:r>
    </w:p>
    <w:p w14:paraId="06C227B8" w14:textId="77777777" w:rsidR="00FF7CC2" w:rsidRDefault="00FF7CC2" w:rsidP="00D6007A"/>
    <w:p w14:paraId="185301CC" w14:textId="2224BE33" w:rsidR="00C352AD" w:rsidRDefault="00FA48A4" w:rsidP="001F42FB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</w:pPr>
      <w:r>
        <w:t>Briefly, w</w:t>
      </w:r>
      <w:r w:rsidR="00C352AD">
        <w:t>hat is your role</w:t>
      </w:r>
      <w:r w:rsidR="00915B55">
        <w:t>, how long have you been a SCO</w:t>
      </w:r>
      <w:r w:rsidR="00E56201">
        <w:t xml:space="preserve"> or School administrator</w:t>
      </w:r>
      <w:r w:rsidR="00915B55">
        <w:t>,</w:t>
      </w:r>
      <w:r w:rsidR="00C352AD">
        <w:t xml:space="preserve"> and how do you interact with service-connected students?</w:t>
      </w:r>
    </w:p>
    <w:p w14:paraId="48E06885" w14:textId="536DB08B" w:rsidR="00C21CB9" w:rsidRDefault="00C21CB9" w:rsidP="00B4134A">
      <w:pPr>
        <w:shd w:val="clear" w:color="auto" w:fill="FFFFFF"/>
        <w:spacing w:line="240" w:lineRule="atLeast"/>
        <w:ind w:left="720"/>
        <w:rPr>
          <w:color w:val="4472C4" w:themeColor="accent1"/>
        </w:rPr>
      </w:pPr>
    </w:p>
    <w:p w14:paraId="7DD4BA94" w14:textId="3434643B" w:rsidR="00110FC3" w:rsidRDefault="00ED0C0F" w:rsidP="00B4134A">
      <w:pPr>
        <w:shd w:val="clear" w:color="auto" w:fill="FFFFFF"/>
        <w:spacing w:line="240" w:lineRule="atLeast"/>
        <w:ind w:left="720"/>
        <w:rPr>
          <w:color w:val="4472C4" w:themeColor="accent1"/>
        </w:rPr>
      </w:pPr>
      <w:r>
        <w:rPr>
          <w:color w:val="4472C4" w:themeColor="accent1"/>
        </w:rPr>
        <w:t xml:space="preserve"> </w:t>
      </w:r>
    </w:p>
    <w:p w14:paraId="75588B2D" w14:textId="53E5D6AB" w:rsidR="00FF7CC2" w:rsidRPr="00FF7CC2" w:rsidRDefault="00FF7CC2" w:rsidP="007C67FF">
      <w:pPr>
        <w:shd w:val="clear" w:color="auto" w:fill="FFFFFF"/>
        <w:tabs>
          <w:tab w:val="left" w:pos="1053"/>
        </w:tabs>
        <w:spacing w:line="240" w:lineRule="atLeast"/>
        <w:rPr>
          <w:color w:val="4472C4" w:themeColor="accent1"/>
        </w:rPr>
      </w:pPr>
    </w:p>
    <w:p w14:paraId="3937E432" w14:textId="70045FDD" w:rsidR="001F42FB" w:rsidRPr="00C352AD" w:rsidRDefault="001F42FB" w:rsidP="001F42FB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</w:pPr>
      <w:r w:rsidRPr="00C352AD">
        <w:t xml:space="preserve">How often do you access the </w:t>
      </w:r>
      <w:r w:rsidR="00C352AD">
        <w:t>S</w:t>
      </w:r>
      <w:r w:rsidRPr="00C352AD">
        <w:t xml:space="preserve">chool </w:t>
      </w:r>
      <w:r w:rsidR="00C352AD">
        <w:t>R</w:t>
      </w:r>
      <w:r w:rsidRPr="00C352AD">
        <w:t>esources pages?</w:t>
      </w:r>
    </w:p>
    <w:p w14:paraId="7B8911AB" w14:textId="531A7644" w:rsidR="001F42FB" w:rsidRPr="000A31C0" w:rsidRDefault="001F42FB" w:rsidP="001F42FB">
      <w:pPr>
        <w:pStyle w:val="ListParagraph"/>
        <w:numPr>
          <w:ilvl w:val="1"/>
          <w:numId w:val="1"/>
        </w:numPr>
        <w:shd w:val="clear" w:color="auto" w:fill="FFFFFF"/>
        <w:spacing w:line="240" w:lineRule="atLeast"/>
      </w:pPr>
      <w:r w:rsidRPr="000A31C0">
        <w:t>Every week</w:t>
      </w:r>
    </w:p>
    <w:p w14:paraId="5477CBE6" w14:textId="77777777" w:rsidR="001F42FB" w:rsidRPr="00C9130A" w:rsidRDefault="001F42FB" w:rsidP="001F42FB">
      <w:pPr>
        <w:pStyle w:val="ListParagraph"/>
        <w:numPr>
          <w:ilvl w:val="1"/>
          <w:numId w:val="1"/>
        </w:numPr>
        <w:shd w:val="clear" w:color="auto" w:fill="FFFFFF"/>
        <w:spacing w:line="240" w:lineRule="atLeast"/>
      </w:pPr>
      <w:r w:rsidRPr="00C9130A">
        <w:t>Once a month</w:t>
      </w:r>
    </w:p>
    <w:p w14:paraId="12D61D49" w14:textId="77777777" w:rsidR="001F42FB" w:rsidRPr="00C9130A" w:rsidRDefault="001F42FB" w:rsidP="001F42FB">
      <w:pPr>
        <w:pStyle w:val="ListParagraph"/>
        <w:numPr>
          <w:ilvl w:val="1"/>
          <w:numId w:val="1"/>
        </w:numPr>
        <w:shd w:val="clear" w:color="auto" w:fill="FFFFFF"/>
        <w:spacing w:line="240" w:lineRule="atLeast"/>
      </w:pPr>
      <w:r w:rsidRPr="00C9130A">
        <w:t>Few times a year</w:t>
      </w:r>
    </w:p>
    <w:p w14:paraId="3B2E2E1F" w14:textId="77777777" w:rsidR="001F42FB" w:rsidRPr="001F42FB" w:rsidRDefault="001F42FB" w:rsidP="001F42FB">
      <w:pPr>
        <w:pStyle w:val="ListParagraph"/>
        <w:numPr>
          <w:ilvl w:val="1"/>
          <w:numId w:val="1"/>
        </w:numPr>
        <w:shd w:val="clear" w:color="auto" w:fill="FFFFFF"/>
        <w:spacing w:line="240" w:lineRule="atLeast"/>
      </w:pPr>
      <w:r w:rsidRPr="001F42FB">
        <w:t>Once a year</w:t>
      </w:r>
    </w:p>
    <w:p w14:paraId="5668F30C" w14:textId="2070D410" w:rsidR="00CC002F" w:rsidRPr="00F53766" w:rsidRDefault="001F42FB" w:rsidP="00CC002F">
      <w:pPr>
        <w:pStyle w:val="ListParagraph"/>
        <w:numPr>
          <w:ilvl w:val="1"/>
          <w:numId w:val="1"/>
        </w:numPr>
        <w:shd w:val="clear" w:color="auto" w:fill="FFFFFF"/>
        <w:spacing w:line="240" w:lineRule="atLeast"/>
        <w:rPr>
          <w:b/>
        </w:rPr>
      </w:pPr>
      <w:r w:rsidRPr="00F53766">
        <w:rPr>
          <w:b/>
        </w:rPr>
        <w:t>Not at all</w:t>
      </w:r>
      <w:r w:rsidR="00F53766">
        <w:rPr>
          <w:b/>
        </w:rPr>
        <w:t xml:space="preserve"> - Never</w:t>
      </w:r>
    </w:p>
    <w:p w14:paraId="303C0D66" w14:textId="70970736" w:rsidR="00C90C63" w:rsidRDefault="00ED0C0F" w:rsidP="00B4134A">
      <w:pPr>
        <w:shd w:val="clear" w:color="auto" w:fill="FFFFFF"/>
        <w:spacing w:line="240" w:lineRule="atLeast"/>
        <w:ind w:left="720"/>
        <w:rPr>
          <w:color w:val="4472C4" w:themeColor="accent1"/>
        </w:rPr>
      </w:pPr>
      <w:r>
        <w:rPr>
          <w:color w:val="4472C4" w:themeColor="accent1"/>
        </w:rPr>
        <w:t xml:space="preserve"> </w:t>
      </w:r>
    </w:p>
    <w:p w14:paraId="6F1F6083" w14:textId="77777777" w:rsidR="00805C89" w:rsidRPr="00FF7CC2" w:rsidRDefault="00805C89" w:rsidP="009B66B8">
      <w:pPr>
        <w:shd w:val="clear" w:color="auto" w:fill="FFFFFF"/>
        <w:spacing w:line="240" w:lineRule="atLeast"/>
        <w:rPr>
          <w:color w:val="4472C4" w:themeColor="accent1"/>
        </w:rPr>
      </w:pPr>
    </w:p>
    <w:p w14:paraId="7022E93A" w14:textId="22C0CCAB" w:rsidR="004168A2" w:rsidRDefault="004168A2" w:rsidP="004168A2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</w:pPr>
      <w:r w:rsidRPr="00D6007A">
        <w:lastRenderedPageBreak/>
        <w:t xml:space="preserve">What resources </w:t>
      </w:r>
      <w:r w:rsidR="00FF7CC2">
        <w:t xml:space="preserve">on the School Resources pages </w:t>
      </w:r>
      <w:r w:rsidR="00647BB1">
        <w:t xml:space="preserve">do you find </w:t>
      </w:r>
      <w:r w:rsidRPr="00D6007A">
        <w:t>most beneficial</w:t>
      </w:r>
      <w:r>
        <w:t xml:space="preserve"> and useful</w:t>
      </w:r>
      <w:r w:rsidR="00647BB1">
        <w:t>?</w:t>
      </w:r>
    </w:p>
    <w:p w14:paraId="4294847A" w14:textId="409B20CA" w:rsidR="00F5792A" w:rsidRPr="00C90C63" w:rsidRDefault="00F5792A" w:rsidP="00C90C63">
      <w:pPr>
        <w:shd w:val="clear" w:color="auto" w:fill="FFFFFF"/>
        <w:spacing w:line="240" w:lineRule="atLeast"/>
        <w:rPr>
          <w:b/>
          <w:color w:val="4472C4" w:themeColor="accent1"/>
        </w:rPr>
      </w:pPr>
    </w:p>
    <w:p w14:paraId="0D0C6BA4" w14:textId="3266CAF7" w:rsidR="00546627" w:rsidRDefault="00ED0C0F" w:rsidP="00546627">
      <w:pPr>
        <w:shd w:val="clear" w:color="auto" w:fill="FFFFFF"/>
        <w:spacing w:line="240" w:lineRule="atLeast"/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 </w:t>
      </w:r>
    </w:p>
    <w:p w14:paraId="5F1DAD9D" w14:textId="077CCAB0" w:rsidR="00546627" w:rsidRDefault="00F53766" w:rsidP="00546627">
      <w:pPr>
        <w:shd w:val="clear" w:color="auto" w:fill="FFFFFF"/>
        <w:spacing w:line="240" w:lineRule="atLeast"/>
        <w:rPr>
          <w:b/>
          <w:color w:val="4472C4" w:themeColor="accent1"/>
        </w:rPr>
      </w:pPr>
      <w:r>
        <w:rPr>
          <w:b/>
          <w:color w:val="4472C4" w:themeColor="accent1"/>
        </w:rPr>
        <w:t>Hasn’t been on these pages before but generally uses GIBCT.</w:t>
      </w:r>
    </w:p>
    <w:p w14:paraId="597868D3" w14:textId="7B5A4AE7" w:rsidR="00F53766" w:rsidRDefault="00F53766" w:rsidP="00546627">
      <w:pPr>
        <w:shd w:val="clear" w:color="auto" w:fill="FFFFFF"/>
        <w:spacing w:line="240" w:lineRule="atLeast"/>
        <w:rPr>
          <w:b/>
          <w:color w:val="4472C4" w:themeColor="accent1"/>
        </w:rPr>
      </w:pPr>
    </w:p>
    <w:p w14:paraId="51F88178" w14:textId="55F824C6" w:rsidR="00F53766" w:rsidRDefault="00F53766" w:rsidP="00546627">
      <w:pPr>
        <w:shd w:val="clear" w:color="auto" w:fill="FFFFFF"/>
        <w:spacing w:line="240" w:lineRule="atLeast"/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Gets a lot of emails about doing webinars.  Thinks it would be helpful to do them but doesn’t have a lot of time to squeeze those in. </w:t>
      </w:r>
    </w:p>
    <w:p w14:paraId="2BA7B0C6" w14:textId="5B35722C" w:rsidR="00F53766" w:rsidRDefault="00F53766" w:rsidP="00546627">
      <w:pPr>
        <w:shd w:val="clear" w:color="auto" w:fill="FFFFFF"/>
        <w:spacing w:line="240" w:lineRule="atLeast"/>
        <w:rPr>
          <w:b/>
          <w:color w:val="4472C4" w:themeColor="accent1"/>
        </w:rPr>
      </w:pPr>
    </w:p>
    <w:p w14:paraId="2C69DE73" w14:textId="77777777" w:rsidR="00F53766" w:rsidRDefault="00F53766" w:rsidP="00546627">
      <w:pPr>
        <w:shd w:val="clear" w:color="auto" w:fill="FFFFFF"/>
        <w:spacing w:line="240" w:lineRule="atLeast"/>
        <w:rPr>
          <w:b/>
          <w:color w:val="4472C4" w:themeColor="accent1"/>
        </w:rPr>
      </w:pPr>
    </w:p>
    <w:p w14:paraId="772BE7F6" w14:textId="7008DE98" w:rsidR="00F53766" w:rsidRDefault="00520E10" w:rsidP="00546627">
      <w:pPr>
        <w:shd w:val="clear" w:color="auto" w:fill="FFFFFF"/>
        <w:spacing w:line="240" w:lineRule="atLeast"/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Most people know about Yellow Ribbon and Principles of Excellence – know if we’re participating and probably not the best thing to lead-off with. </w:t>
      </w:r>
    </w:p>
    <w:p w14:paraId="1F50567F" w14:textId="6813018E" w:rsidR="00520E10" w:rsidRDefault="00520E10" w:rsidP="00546627">
      <w:pPr>
        <w:shd w:val="clear" w:color="auto" w:fill="FFFFFF"/>
        <w:spacing w:line="240" w:lineRule="atLeast"/>
        <w:rPr>
          <w:b/>
          <w:color w:val="4472C4" w:themeColor="accent1"/>
        </w:rPr>
      </w:pPr>
    </w:p>
    <w:p w14:paraId="3C2F8000" w14:textId="2C710478" w:rsidR="00520E10" w:rsidRDefault="00520E10" w:rsidP="00546627">
      <w:pPr>
        <w:shd w:val="clear" w:color="auto" w:fill="FFFFFF"/>
        <w:spacing w:line="240" w:lineRule="atLeast"/>
        <w:rPr>
          <w:b/>
          <w:color w:val="4472C4" w:themeColor="accent1"/>
        </w:rPr>
      </w:pPr>
      <w:r>
        <w:rPr>
          <w:b/>
          <w:color w:val="4472C4" w:themeColor="accent1"/>
        </w:rPr>
        <w:t>Informational Letters appear to be dated.  Wonders what’s the point in displaying the older content.</w:t>
      </w:r>
    </w:p>
    <w:p w14:paraId="06C528EB" w14:textId="54BF711F" w:rsidR="00520E10" w:rsidRDefault="00520E10" w:rsidP="00546627">
      <w:pPr>
        <w:shd w:val="clear" w:color="auto" w:fill="FFFFFF"/>
        <w:spacing w:line="240" w:lineRule="atLeast"/>
        <w:rPr>
          <w:b/>
          <w:color w:val="4472C4" w:themeColor="accent1"/>
        </w:rPr>
      </w:pPr>
    </w:p>
    <w:p w14:paraId="4F63A37A" w14:textId="77777777" w:rsidR="00520E10" w:rsidRDefault="00520E10" w:rsidP="00546627">
      <w:pPr>
        <w:shd w:val="clear" w:color="auto" w:fill="FFFFFF"/>
        <w:spacing w:line="240" w:lineRule="atLeast"/>
        <w:rPr>
          <w:b/>
          <w:color w:val="4472C4" w:themeColor="accent1"/>
        </w:rPr>
      </w:pPr>
    </w:p>
    <w:p w14:paraId="13B06F5E" w14:textId="77777777" w:rsidR="00520E10" w:rsidRDefault="00ED0C0F" w:rsidP="00546627">
      <w:pPr>
        <w:shd w:val="clear" w:color="auto" w:fill="FFFFFF"/>
        <w:spacing w:line="240" w:lineRule="atLeast"/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 </w:t>
      </w:r>
      <w:r w:rsidR="00520E10">
        <w:rPr>
          <w:b/>
          <w:color w:val="4472C4" w:themeColor="accent1"/>
        </w:rPr>
        <w:t xml:space="preserve">School Training Resources: </w:t>
      </w:r>
    </w:p>
    <w:p w14:paraId="27A5DA2B" w14:textId="1FBC3E58" w:rsidR="00546627" w:rsidRPr="00520E10" w:rsidRDefault="00520E10" w:rsidP="00546627">
      <w:pPr>
        <w:shd w:val="clear" w:color="auto" w:fill="FFFFFF"/>
        <w:spacing w:line="240" w:lineRule="atLeast"/>
        <w:rPr>
          <w:color w:val="4472C4" w:themeColor="accent1"/>
        </w:rPr>
      </w:pPr>
      <w:r w:rsidRPr="00520E10">
        <w:rPr>
          <w:color w:val="4472C4" w:themeColor="accent1"/>
        </w:rPr>
        <w:t xml:space="preserve">This is </w:t>
      </w:r>
      <w:proofErr w:type="gramStart"/>
      <w:r w:rsidRPr="00520E10">
        <w:rPr>
          <w:color w:val="4472C4" w:themeColor="accent1"/>
        </w:rPr>
        <w:t>actually helpful</w:t>
      </w:r>
      <w:proofErr w:type="gramEnd"/>
      <w:r w:rsidRPr="00520E10">
        <w:rPr>
          <w:color w:val="4472C4" w:themeColor="accent1"/>
        </w:rPr>
        <w:t xml:space="preserve"> info.  I’m going to be training someone soon and this is good information. </w:t>
      </w:r>
    </w:p>
    <w:p w14:paraId="5DEC86CB" w14:textId="55FC0890" w:rsidR="00520E10" w:rsidRPr="00520E10" w:rsidRDefault="00520E10" w:rsidP="00546627">
      <w:pPr>
        <w:shd w:val="clear" w:color="auto" w:fill="FFFFFF"/>
        <w:spacing w:line="240" w:lineRule="atLeast"/>
        <w:rPr>
          <w:color w:val="4472C4" w:themeColor="accent1"/>
        </w:rPr>
      </w:pPr>
    </w:p>
    <w:p w14:paraId="40E16EF4" w14:textId="72AD21DE" w:rsidR="00520E10" w:rsidRDefault="00520E10" w:rsidP="00546627">
      <w:pPr>
        <w:shd w:val="clear" w:color="auto" w:fill="FFFFFF"/>
        <w:spacing w:line="240" w:lineRule="atLeast"/>
        <w:rPr>
          <w:color w:val="4472C4" w:themeColor="accent1"/>
        </w:rPr>
      </w:pPr>
      <w:r w:rsidRPr="00520E10">
        <w:rPr>
          <w:color w:val="4472C4" w:themeColor="accent1"/>
        </w:rPr>
        <w:t xml:space="preserve">Events - Transcripts are </w:t>
      </w:r>
      <w:proofErr w:type="gramStart"/>
      <w:r w:rsidRPr="00520E10">
        <w:rPr>
          <w:color w:val="4472C4" w:themeColor="accent1"/>
        </w:rPr>
        <w:t>really helpful</w:t>
      </w:r>
      <w:proofErr w:type="gramEnd"/>
      <w:r w:rsidRPr="00520E10">
        <w:rPr>
          <w:color w:val="4472C4" w:themeColor="accent1"/>
        </w:rPr>
        <w:t xml:space="preserve"> if you can’t make it to the webinar.</w:t>
      </w:r>
    </w:p>
    <w:p w14:paraId="76F92EBE" w14:textId="50831AD8" w:rsidR="00520E10" w:rsidRDefault="00520E10" w:rsidP="00546627">
      <w:pPr>
        <w:shd w:val="clear" w:color="auto" w:fill="FFFFFF"/>
        <w:spacing w:line="240" w:lineRule="atLeast"/>
        <w:rPr>
          <w:color w:val="4472C4" w:themeColor="accent1"/>
        </w:rPr>
      </w:pPr>
    </w:p>
    <w:p w14:paraId="50A9B8FE" w14:textId="71BBE5D2" w:rsidR="00520E10" w:rsidRDefault="00520E10" w:rsidP="00546627">
      <w:pPr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 xml:space="preserve">Maybe have webinars / trainings divided by basic info and more advanced trainings. </w:t>
      </w:r>
    </w:p>
    <w:p w14:paraId="12CE9DB6" w14:textId="47E3AF12" w:rsidR="00520E10" w:rsidRDefault="00520E10" w:rsidP="00520E10">
      <w:pPr>
        <w:pStyle w:val="ListParagraph"/>
        <w:numPr>
          <w:ilvl w:val="0"/>
          <w:numId w:val="12"/>
        </w:numPr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>How to Use VA-Once</w:t>
      </w:r>
    </w:p>
    <w:p w14:paraId="04C030B1" w14:textId="7AAC3178" w:rsidR="00520E10" w:rsidRDefault="00520E10" w:rsidP="00520E10">
      <w:pPr>
        <w:pStyle w:val="ListParagraph"/>
        <w:numPr>
          <w:ilvl w:val="0"/>
          <w:numId w:val="12"/>
        </w:numPr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>How to Use Yellow Ribbon</w:t>
      </w:r>
    </w:p>
    <w:p w14:paraId="3AF2C01B" w14:textId="506CA42C" w:rsidR="00520E10" w:rsidRDefault="00520E10" w:rsidP="00520E10">
      <w:pPr>
        <w:pStyle w:val="ListParagraph"/>
        <w:numPr>
          <w:ilvl w:val="0"/>
          <w:numId w:val="12"/>
        </w:numPr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>How to deal with changes (or something)</w:t>
      </w:r>
    </w:p>
    <w:p w14:paraId="72E301A0" w14:textId="7562C506" w:rsidR="00520E10" w:rsidRPr="00520E10" w:rsidRDefault="00520E10" w:rsidP="00520E10">
      <w:pPr>
        <w:pStyle w:val="ListParagraph"/>
        <w:numPr>
          <w:ilvl w:val="0"/>
          <w:numId w:val="12"/>
        </w:numPr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>When / How to do reporting</w:t>
      </w:r>
    </w:p>
    <w:p w14:paraId="45EE3B5D" w14:textId="692D798D" w:rsidR="00546627" w:rsidRDefault="00546627" w:rsidP="00546627">
      <w:pPr>
        <w:shd w:val="clear" w:color="auto" w:fill="FFFFFF"/>
        <w:spacing w:line="240" w:lineRule="atLeast"/>
        <w:rPr>
          <w:b/>
          <w:color w:val="4472C4" w:themeColor="accent1"/>
        </w:rPr>
      </w:pPr>
    </w:p>
    <w:p w14:paraId="731001E1" w14:textId="7C08A419" w:rsidR="00520E10" w:rsidRPr="009F11D9" w:rsidRDefault="00520E10" w:rsidP="00520E10">
      <w:pPr>
        <w:shd w:val="clear" w:color="auto" w:fill="FFFFFF"/>
        <w:spacing w:line="240" w:lineRule="atLeast"/>
        <w:rPr>
          <w:b/>
          <w:color w:val="4472C4" w:themeColor="accent1"/>
        </w:rPr>
      </w:pPr>
      <w:r w:rsidRPr="009F11D9">
        <w:rPr>
          <w:b/>
          <w:color w:val="4472C4" w:themeColor="accent1"/>
        </w:rPr>
        <w:t>SCO Resources Page:</w:t>
      </w:r>
    </w:p>
    <w:p w14:paraId="728C52AF" w14:textId="68C65756" w:rsidR="00520E10" w:rsidRDefault="00520E10" w:rsidP="00520E10">
      <w:pPr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>Would be helpful to divvy up the content into buckets</w:t>
      </w:r>
      <w:r w:rsidR="009F11D9">
        <w:rPr>
          <w:color w:val="4472C4" w:themeColor="accent1"/>
        </w:rPr>
        <w:t xml:space="preserve"> for “New SCO’s / What you have to know” and more advanced </w:t>
      </w:r>
    </w:p>
    <w:p w14:paraId="1C1174DB" w14:textId="64BCBDA3" w:rsidR="009F11D9" w:rsidRDefault="009F11D9" w:rsidP="00520E10">
      <w:pPr>
        <w:shd w:val="clear" w:color="auto" w:fill="FFFFFF"/>
        <w:spacing w:line="240" w:lineRule="atLeast"/>
        <w:rPr>
          <w:color w:val="4472C4" w:themeColor="accent1"/>
        </w:rPr>
      </w:pPr>
    </w:p>
    <w:p w14:paraId="37C40C61" w14:textId="6B99CA93" w:rsidR="009F11D9" w:rsidRDefault="009F11D9" w:rsidP="00520E10">
      <w:pPr>
        <w:shd w:val="clear" w:color="auto" w:fill="FFFFFF"/>
        <w:spacing w:line="240" w:lineRule="atLeast"/>
        <w:rPr>
          <w:color w:val="4472C4" w:themeColor="accent1"/>
        </w:rPr>
      </w:pPr>
      <w:r w:rsidRPr="009F11D9">
        <w:rPr>
          <w:b/>
          <w:color w:val="4472C4" w:themeColor="accent1"/>
        </w:rPr>
        <w:t>Submit a Question</w:t>
      </w:r>
      <w:r>
        <w:rPr>
          <w:color w:val="4472C4" w:themeColor="accent1"/>
        </w:rPr>
        <w:t xml:space="preserve"> is the most important thing that I want right in my face. </w:t>
      </w:r>
    </w:p>
    <w:p w14:paraId="4760B4BB" w14:textId="64023682" w:rsidR="009F11D9" w:rsidRDefault="009F11D9" w:rsidP="00520E10">
      <w:pPr>
        <w:shd w:val="clear" w:color="auto" w:fill="FFFFFF"/>
        <w:spacing w:line="240" w:lineRule="atLeast"/>
        <w:rPr>
          <w:color w:val="4472C4" w:themeColor="accent1"/>
        </w:rPr>
      </w:pPr>
    </w:p>
    <w:p w14:paraId="43F20B7E" w14:textId="77777777" w:rsidR="009F11D9" w:rsidRPr="00520E10" w:rsidRDefault="009F11D9" w:rsidP="00520E10">
      <w:pPr>
        <w:shd w:val="clear" w:color="auto" w:fill="FFFFFF"/>
        <w:spacing w:line="240" w:lineRule="atLeast"/>
        <w:rPr>
          <w:color w:val="4472C4" w:themeColor="accent1"/>
        </w:rPr>
      </w:pPr>
    </w:p>
    <w:p w14:paraId="2A39C017" w14:textId="77777777" w:rsidR="000A6C97" w:rsidRPr="00FF7CC2" w:rsidRDefault="000A6C97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59E1DF41" w14:textId="533CF918" w:rsidR="00B4134A" w:rsidRDefault="00CC5D90" w:rsidP="00B4134A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</w:pPr>
      <w:r w:rsidRPr="00CC5D90">
        <w:t xml:space="preserve">What resources are most </w:t>
      </w:r>
      <w:r w:rsidR="00831992">
        <w:t xml:space="preserve">beneficial </w:t>
      </w:r>
      <w:r w:rsidR="00CC002F">
        <w:t xml:space="preserve">and useful </w:t>
      </w:r>
      <w:r w:rsidRPr="00CC5D90">
        <w:t>to share with</w:t>
      </w:r>
      <w:r w:rsidR="00FA48A4">
        <w:t xml:space="preserve"> prospective and current</w:t>
      </w:r>
      <w:r w:rsidRPr="00CC5D90">
        <w:t xml:space="preserve"> military-connected students? </w:t>
      </w:r>
    </w:p>
    <w:p w14:paraId="02F177B8" w14:textId="3CC716D2" w:rsidR="00B4134A" w:rsidRDefault="00B4134A" w:rsidP="00B4134A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53FE8C34" w14:textId="392D6562" w:rsidR="00EC7880" w:rsidRPr="00EC7880" w:rsidRDefault="00520E10" w:rsidP="00EC7880">
      <w:pPr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 xml:space="preserve">Students don’t always come to her for general stuff… typically only for financial aid questions. </w:t>
      </w:r>
    </w:p>
    <w:p w14:paraId="5790DD9D" w14:textId="77777777" w:rsidR="00B4134A" w:rsidRPr="00B4134A" w:rsidRDefault="00B4134A" w:rsidP="00B4134A">
      <w:pPr>
        <w:pStyle w:val="ListParagraph"/>
        <w:rPr>
          <w:color w:val="000000" w:themeColor="text1"/>
        </w:rPr>
      </w:pPr>
    </w:p>
    <w:p w14:paraId="76AF08AF" w14:textId="77777777" w:rsidR="00D3124E" w:rsidRPr="00D3124E" w:rsidRDefault="00CC5D90" w:rsidP="00D3124E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</w:pPr>
      <w:r w:rsidRPr="00B4134A">
        <w:rPr>
          <w:color w:val="000000" w:themeColor="text1"/>
        </w:rPr>
        <w:t>What additional resources would you like</w:t>
      </w:r>
      <w:r w:rsidR="00CC002F" w:rsidRPr="00B4134A">
        <w:rPr>
          <w:color w:val="000000" w:themeColor="text1"/>
        </w:rPr>
        <w:t xml:space="preserve"> to see</w:t>
      </w:r>
      <w:r w:rsidRPr="00B4134A">
        <w:rPr>
          <w:color w:val="000000" w:themeColor="text1"/>
        </w:rPr>
        <w:t xml:space="preserve"> in </w:t>
      </w:r>
      <w:r w:rsidR="00647BB1" w:rsidRPr="00B4134A">
        <w:rPr>
          <w:color w:val="000000" w:themeColor="text1"/>
        </w:rPr>
        <w:t>the School Resources</w:t>
      </w:r>
      <w:r w:rsidRPr="00B4134A">
        <w:rPr>
          <w:color w:val="000000" w:themeColor="text1"/>
        </w:rPr>
        <w:t xml:space="preserve"> area of the site? </w:t>
      </w:r>
    </w:p>
    <w:p w14:paraId="31D9E6EA" w14:textId="0EDE0D14" w:rsidR="00D3124E" w:rsidRDefault="00D3124E" w:rsidP="00D3124E">
      <w:pPr>
        <w:shd w:val="clear" w:color="auto" w:fill="FFFFFF"/>
        <w:spacing w:line="240" w:lineRule="atLeast"/>
        <w:rPr>
          <w:i/>
        </w:rPr>
      </w:pPr>
    </w:p>
    <w:p w14:paraId="547A6DD1" w14:textId="249254D1" w:rsidR="00CC5D90" w:rsidRPr="00D3124E" w:rsidRDefault="00FF7CC2" w:rsidP="007C2B50">
      <w:pPr>
        <w:shd w:val="clear" w:color="auto" w:fill="FFFFFF"/>
        <w:spacing w:line="240" w:lineRule="atLeast"/>
        <w:rPr>
          <w:i/>
        </w:rPr>
      </w:pPr>
      <w:r w:rsidRPr="00D3124E">
        <w:rPr>
          <w:i/>
          <w:color w:val="000000" w:themeColor="text1"/>
        </w:rPr>
        <w:lastRenderedPageBreak/>
        <w:br/>
      </w:r>
      <w:r w:rsidRPr="00D3124E">
        <w:rPr>
          <w:i/>
          <w:color w:val="000000" w:themeColor="text1"/>
        </w:rPr>
        <w:br/>
      </w:r>
      <w:r w:rsidRPr="00D3124E">
        <w:rPr>
          <w:i/>
          <w:color w:val="4472C4" w:themeColor="accent1"/>
        </w:rPr>
        <w:br/>
      </w:r>
    </w:p>
    <w:p w14:paraId="1DECCC57" w14:textId="68748337" w:rsidR="00CC5D90" w:rsidRPr="00CC5D90" w:rsidRDefault="00CC5D90" w:rsidP="00CC5D90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</w:pPr>
      <w:r w:rsidRPr="00CC5D90">
        <w:t xml:space="preserve">What sort of announcements and events </w:t>
      </w:r>
      <w:r w:rsidR="009C24EA">
        <w:t>do you find</w:t>
      </w:r>
      <w:r w:rsidR="00D26C20" w:rsidRPr="00CC5D90">
        <w:t xml:space="preserve"> relevant and of interest</w:t>
      </w:r>
      <w:r w:rsidR="00D26C20">
        <w:t>?</w:t>
      </w:r>
    </w:p>
    <w:p w14:paraId="0BF14DB1" w14:textId="01BDA748" w:rsidR="002A012B" w:rsidRPr="002A012B" w:rsidRDefault="00FF7CC2" w:rsidP="002A012B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  <w:r w:rsidRPr="00FF7CC2">
        <w:rPr>
          <w:color w:val="4472C4" w:themeColor="accent1"/>
        </w:rPr>
        <w:br/>
      </w:r>
      <w:r w:rsidR="00B923F5">
        <w:rPr>
          <w:color w:val="4472C4" w:themeColor="accent1"/>
        </w:rPr>
        <w:t xml:space="preserve"> </w:t>
      </w:r>
    </w:p>
    <w:p w14:paraId="44EBF5F0" w14:textId="4797219D" w:rsidR="00CC5D90" w:rsidRPr="00FF7CC2" w:rsidRDefault="00FF7CC2" w:rsidP="00C9130A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  <w:r w:rsidRPr="00FF7CC2">
        <w:rPr>
          <w:color w:val="4472C4" w:themeColor="accent1"/>
        </w:rPr>
        <w:br/>
      </w:r>
    </w:p>
    <w:p w14:paraId="0F41F7EE" w14:textId="1201CFC8" w:rsidR="00EC7880" w:rsidRPr="00CC5D90" w:rsidRDefault="00CC5D90" w:rsidP="00EC7880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</w:pPr>
      <w:r w:rsidRPr="00CC5D90">
        <w:t xml:space="preserve">What content or functionality would encourage </w:t>
      </w:r>
      <w:r w:rsidR="009B66B8">
        <w:t>you</w:t>
      </w:r>
      <w:r w:rsidRPr="00CC5D90">
        <w:t xml:space="preserve"> to access the </w:t>
      </w:r>
      <w:r w:rsidR="009C24EA">
        <w:t xml:space="preserve">VA </w:t>
      </w:r>
      <w:r w:rsidRPr="00CC5D90">
        <w:t>site more frequently?</w:t>
      </w:r>
    </w:p>
    <w:p w14:paraId="459C6173" w14:textId="71EEFED6" w:rsidR="008A2014" w:rsidRPr="008A2014" w:rsidRDefault="00B923F5" w:rsidP="008A2014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 xml:space="preserve"> </w:t>
      </w:r>
    </w:p>
    <w:p w14:paraId="6B0CEFF9" w14:textId="056FA07B" w:rsidR="00EC7880" w:rsidRPr="009C24EA" w:rsidRDefault="00EC7880" w:rsidP="00EC7880">
      <w:pPr>
        <w:rPr>
          <w:color w:val="4472C4" w:themeColor="accent1"/>
        </w:rPr>
      </w:pPr>
    </w:p>
    <w:p w14:paraId="7A9CA93E" w14:textId="77777777" w:rsidR="00FF7CC2" w:rsidRPr="009C24EA" w:rsidRDefault="00FF7CC2" w:rsidP="009C24EA">
      <w:pPr>
        <w:rPr>
          <w:color w:val="4472C4" w:themeColor="accent1"/>
        </w:rPr>
      </w:pPr>
    </w:p>
    <w:p w14:paraId="2954B576" w14:textId="44CECDD5" w:rsidR="009C24EA" w:rsidRPr="009C24EA" w:rsidRDefault="009C24EA" w:rsidP="00CC5D90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  <w:rPr>
          <w:color w:val="000000" w:themeColor="text1"/>
        </w:rPr>
      </w:pPr>
      <w:r>
        <w:t xml:space="preserve">Is there any content </w:t>
      </w:r>
      <w:r w:rsidR="00831992">
        <w:t xml:space="preserve">on the pages </w:t>
      </w:r>
      <w:r>
        <w:t>that you consider irrelevant or unnecessary?</w:t>
      </w:r>
      <w:r w:rsidR="00FF7CC2" w:rsidRPr="009C24EA">
        <w:rPr>
          <w:color w:val="000000" w:themeColor="text1"/>
        </w:rPr>
        <w:br/>
      </w:r>
    </w:p>
    <w:p w14:paraId="5716A7CF" w14:textId="331D916C" w:rsidR="009C24EA" w:rsidRPr="009C24EA" w:rsidRDefault="009C24EA" w:rsidP="009C24EA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1060B015" w14:textId="77777777" w:rsidR="009C24EA" w:rsidRPr="009C24EA" w:rsidRDefault="009C24EA" w:rsidP="009C24EA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62B4336C" w14:textId="133ED0DE" w:rsidR="00C43DA9" w:rsidRPr="008A2014" w:rsidRDefault="009C24EA" w:rsidP="00B923F5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  <w:rPr>
          <w:color w:val="0070C0"/>
        </w:rPr>
      </w:pPr>
      <w:r w:rsidRPr="00CC5D90">
        <w:t xml:space="preserve">What </w:t>
      </w:r>
      <w:r>
        <w:t>would</w:t>
      </w:r>
      <w:r w:rsidRPr="00CC5D90">
        <w:t xml:space="preserve"> increase your confidence in the fact that you will find </w:t>
      </w:r>
      <w:r>
        <w:t xml:space="preserve">valuable and </w:t>
      </w:r>
      <w:r w:rsidRPr="00CC5D90">
        <w:t xml:space="preserve">useful </w:t>
      </w:r>
      <w:r>
        <w:t>content</w:t>
      </w:r>
      <w:r w:rsidRPr="00CC5D90">
        <w:t xml:space="preserve"> </w:t>
      </w:r>
      <w:r w:rsidR="00B4134A">
        <w:t>each time</w:t>
      </w:r>
      <w:r w:rsidRPr="00CC5D90">
        <w:t xml:space="preserve"> you visit the page?</w:t>
      </w:r>
      <w:r>
        <w:br/>
      </w:r>
      <w:r>
        <w:br/>
      </w:r>
    </w:p>
    <w:p w14:paraId="53513E7B" w14:textId="6ED6C7C7" w:rsidR="008A2014" w:rsidRDefault="008A2014" w:rsidP="00FF7CC2">
      <w:pPr>
        <w:shd w:val="clear" w:color="auto" w:fill="FFFFFF"/>
        <w:spacing w:line="240" w:lineRule="atLeast"/>
        <w:rPr>
          <w:b/>
          <w:color w:val="0070C0"/>
        </w:rPr>
      </w:pPr>
    </w:p>
    <w:p w14:paraId="40BB07FE" w14:textId="77777777" w:rsidR="008A2014" w:rsidRPr="00C43DA9" w:rsidRDefault="008A2014" w:rsidP="00FF7CC2">
      <w:pPr>
        <w:shd w:val="clear" w:color="auto" w:fill="FFFFFF"/>
        <w:spacing w:line="240" w:lineRule="atLeast"/>
        <w:rPr>
          <w:b/>
          <w:color w:val="0070C0"/>
        </w:rPr>
      </w:pPr>
    </w:p>
    <w:p w14:paraId="5016417C" w14:textId="77777777" w:rsidR="002A012B" w:rsidRDefault="002A012B" w:rsidP="00FF7CC2">
      <w:pPr>
        <w:shd w:val="clear" w:color="auto" w:fill="FFFFFF"/>
        <w:spacing w:line="240" w:lineRule="atLeast"/>
        <w:rPr>
          <w:b/>
          <w:i/>
          <w:color w:val="0070C0"/>
        </w:rPr>
      </w:pPr>
    </w:p>
    <w:p w14:paraId="13787F35" w14:textId="728F4131" w:rsidR="00D6007A" w:rsidRDefault="00D6007A" w:rsidP="00D6007A">
      <w:pPr>
        <w:rPr>
          <w:b/>
          <w:i/>
          <w:color w:val="0070C0"/>
        </w:rPr>
      </w:pPr>
    </w:p>
    <w:p w14:paraId="7CC4E065" w14:textId="77777777" w:rsidR="00235DCE" w:rsidRDefault="00235DCE" w:rsidP="00D6007A"/>
    <w:p w14:paraId="65035DB3" w14:textId="079B0E84" w:rsidR="000C0752" w:rsidRDefault="00D6007A" w:rsidP="00D6007A">
      <w:r>
        <w:t xml:space="preserve">Thank you very much for taking the time to </w:t>
      </w:r>
      <w:r w:rsidR="00805C89">
        <w:t xml:space="preserve">share </w:t>
      </w:r>
      <w:r>
        <w:t>your feedback. We really appreciate your help!</w:t>
      </w:r>
    </w:p>
    <w:p w14:paraId="628896D2" w14:textId="2D0EF153" w:rsidR="000A6C97" w:rsidRDefault="000A6C97" w:rsidP="00D6007A"/>
    <w:p w14:paraId="5824CBA3" w14:textId="1CCC8D00" w:rsidR="000A6C97" w:rsidRDefault="000A6C97" w:rsidP="000A6C97"/>
    <w:sectPr w:rsidR="000A6C97" w:rsidSect="001C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62BDC"/>
    <w:multiLevelType w:val="hybridMultilevel"/>
    <w:tmpl w:val="A95CA14E"/>
    <w:lvl w:ilvl="0" w:tplc="504288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A037B"/>
    <w:multiLevelType w:val="multilevel"/>
    <w:tmpl w:val="854A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0C41F6"/>
    <w:multiLevelType w:val="hybridMultilevel"/>
    <w:tmpl w:val="E6084D2C"/>
    <w:lvl w:ilvl="0" w:tplc="1360C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BA5C94"/>
    <w:multiLevelType w:val="hybridMultilevel"/>
    <w:tmpl w:val="CF6E6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359CA"/>
    <w:multiLevelType w:val="hybridMultilevel"/>
    <w:tmpl w:val="B62C2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40564"/>
    <w:multiLevelType w:val="hybridMultilevel"/>
    <w:tmpl w:val="4F6650EC"/>
    <w:lvl w:ilvl="0" w:tplc="041AA7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96784"/>
    <w:multiLevelType w:val="hybridMultilevel"/>
    <w:tmpl w:val="64B60BEA"/>
    <w:lvl w:ilvl="0" w:tplc="D80603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D1FA6"/>
    <w:multiLevelType w:val="multilevel"/>
    <w:tmpl w:val="CFD8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9C1AEE"/>
    <w:multiLevelType w:val="hybridMultilevel"/>
    <w:tmpl w:val="6D364660"/>
    <w:lvl w:ilvl="0" w:tplc="577A5E9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937832"/>
    <w:multiLevelType w:val="hybridMultilevel"/>
    <w:tmpl w:val="1416D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84600"/>
    <w:multiLevelType w:val="multilevel"/>
    <w:tmpl w:val="B8F29B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AFF622B"/>
    <w:multiLevelType w:val="hybridMultilevel"/>
    <w:tmpl w:val="88A6B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10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9"/>
  </w:num>
  <w:num w:numId="10">
    <w:abstractNumId w:val="11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7A"/>
    <w:rsid w:val="00006155"/>
    <w:rsid w:val="00020AB4"/>
    <w:rsid w:val="00024D73"/>
    <w:rsid w:val="00034C9B"/>
    <w:rsid w:val="00040039"/>
    <w:rsid w:val="00053953"/>
    <w:rsid w:val="00056D63"/>
    <w:rsid w:val="000A31C0"/>
    <w:rsid w:val="000A6C97"/>
    <w:rsid w:val="000B6B1C"/>
    <w:rsid w:val="000C30B7"/>
    <w:rsid w:val="000F4DF2"/>
    <w:rsid w:val="00110FC3"/>
    <w:rsid w:val="00136EB0"/>
    <w:rsid w:val="00177C83"/>
    <w:rsid w:val="00197BF0"/>
    <w:rsid w:val="001C07D4"/>
    <w:rsid w:val="001F42FB"/>
    <w:rsid w:val="00235DCE"/>
    <w:rsid w:val="0023646F"/>
    <w:rsid w:val="002445EB"/>
    <w:rsid w:val="00277178"/>
    <w:rsid w:val="00284FA3"/>
    <w:rsid w:val="002A012B"/>
    <w:rsid w:val="003521D8"/>
    <w:rsid w:val="00363ECE"/>
    <w:rsid w:val="0036543C"/>
    <w:rsid w:val="004168A2"/>
    <w:rsid w:val="0043431F"/>
    <w:rsid w:val="004A43D2"/>
    <w:rsid w:val="0051090A"/>
    <w:rsid w:val="00520E10"/>
    <w:rsid w:val="00546627"/>
    <w:rsid w:val="0056072A"/>
    <w:rsid w:val="005801EC"/>
    <w:rsid w:val="00594FDB"/>
    <w:rsid w:val="005A1B6B"/>
    <w:rsid w:val="005A6576"/>
    <w:rsid w:val="005E0B45"/>
    <w:rsid w:val="00634FCD"/>
    <w:rsid w:val="006415B3"/>
    <w:rsid w:val="00647BB1"/>
    <w:rsid w:val="00673744"/>
    <w:rsid w:val="00676863"/>
    <w:rsid w:val="006B3D94"/>
    <w:rsid w:val="0077468A"/>
    <w:rsid w:val="007C2B50"/>
    <w:rsid w:val="007C67FF"/>
    <w:rsid w:val="007E0308"/>
    <w:rsid w:val="007E1E86"/>
    <w:rsid w:val="00805C89"/>
    <w:rsid w:val="00806CF4"/>
    <w:rsid w:val="00831992"/>
    <w:rsid w:val="0089428B"/>
    <w:rsid w:val="008A2014"/>
    <w:rsid w:val="008F0CA6"/>
    <w:rsid w:val="00915614"/>
    <w:rsid w:val="00915B55"/>
    <w:rsid w:val="0096679E"/>
    <w:rsid w:val="00971420"/>
    <w:rsid w:val="00996181"/>
    <w:rsid w:val="009B66B8"/>
    <w:rsid w:val="009C24EA"/>
    <w:rsid w:val="009D6405"/>
    <w:rsid w:val="009E50A2"/>
    <w:rsid w:val="009F11D9"/>
    <w:rsid w:val="00A63299"/>
    <w:rsid w:val="00A83676"/>
    <w:rsid w:val="00A96227"/>
    <w:rsid w:val="00AC0E8B"/>
    <w:rsid w:val="00AD0E06"/>
    <w:rsid w:val="00AE4DE6"/>
    <w:rsid w:val="00B4134A"/>
    <w:rsid w:val="00B923F5"/>
    <w:rsid w:val="00B94137"/>
    <w:rsid w:val="00BA6D68"/>
    <w:rsid w:val="00BC32DD"/>
    <w:rsid w:val="00BC7B15"/>
    <w:rsid w:val="00BE22BD"/>
    <w:rsid w:val="00BF0B90"/>
    <w:rsid w:val="00C1704B"/>
    <w:rsid w:val="00C21CB9"/>
    <w:rsid w:val="00C352AD"/>
    <w:rsid w:val="00C43DA9"/>
    <w:rsid w:val="00C62C63"/>
    <w:rsid w:val="00C820EF"/>
    <w:rsid w:val="00C90C63"/>
    <w:rsid w:val="00C9130A"/>
    <w:rsid w:val="00CC002F"/>
    <w:rsid w:val="00CC5D90"/>
    <w:rsid w:val="00CE25E6"/>
    <w:rsid w:val="00D26C20"/>
    <w:rsid w:val="00D3124E"/>
    <w:rsid w:val="00D3688B"/>
    <w:rsid w:val="00D6007A"/>
    <w:rsid w:val="00DF3EB6"/>
    <w:rsid w:val="00E12DB1"/>
    <w:rsid w:val="00E56201"/>
    <w:rsid w:val="00E76CA0"/>
    <w:rsid w:val="00EB68F9"/>
    <w:rsid w:val="00EC7880"/>
    <w:rsid w:val="00ED0C0F"/>
    <w:rsid w:val="00ED521A"/>
    <w:rsid w:val="00ED6030"/>
    <w:rsid w:val="00ED7523"/>
    <w:rsid w:val="00F53766"/>
    <w:rsid w:val="00F5792A"/>
    <w:rsid w:val="00FA48A4"/>
    <w:rsid w:val="00FC529C"/>
    <w:rsid w:val="00FD03F7"/>
    <w:rsid w:val="00FF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9565"/>
  <w15:chartTrackingRefBased/>
  <w15:docId w15:val="{E84B9F47-30F3-B74F-80E3-4EE3E5F3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body">
    <w:name w:val="c-message__body"/>
    <w:basedOn w:val="DefaultParagraphFont"/>
    <w:rsid w:val="00D6007A"/>
  </w:style>
  <w:style w:type="character" w:customStyle="1" w:styleId="c-messagesender">
    <w:name w:val="c-message__sender"/>
    <w:basedOn w:val="DefaultParagraphFont"/>
    <w:rsid w:val="00D6007A"/>
  </w:style>
  <w:style w:type="character" w:styleId="Hyperlink">
    <w:name w:val="Hyperlink"/>
    <w:basedOn w:val="DefaultParagraphFont"/>
    <w:uiPriority w:val="99"/>
    <w:unhideWhenUsed/>
    <w:rsid w:val="00D6007A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D6007A"/>
  </w:style>
  <w:style w:type="paragraph" w:styleId="ListParagraph">
    <w:name w:val="List Paragraph"/>
    <w:basedOn w:val="Normal"/>
    <w:uiPriority w:val="34"/>
    <w:qFormat/>
    <w:rsid w:val="001F42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42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FF7CC2"/>
    <w:rPr>
      <w:color w:val="605E5C"/>
      <w:shd w:val="clear" w:color="auto" w:fill="E1DFDD"/>
    </w:rPr>
  </w:style>
  <w:style w:type="character" w:customStyle="1" w:styleId="c-messageeditedlabel">
    <w:name w:val="c-message__edited_label"/>
    <w:basedOn w:val="DefaultParagraphFont"/>
    <w:rsid w:val="009E5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4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670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4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9228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4325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McMurdo</dc:creator>
  <cp:keywords/>
  <dc:description/>
  <cp:lastModifiedBy>Knox, Amy [USA]</cp:lastModifiedBy>
  <cp:revision>2</cp:revision>
  <dcterms:created xsi:type="dcterms:W3CDTF">2019-10-02T20:36:00Z</dcterms:created>
  <dcterms:modified xsi:type="dcterms:W3CDTF">2019-10-02T20:36:00Z</dcterms:modified>
</cp:coreProperties>
</file>