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080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5670"/>
        <w:gridCol w:w="1701"/>
        <w:gridCol w:w="2268"/>
      </w:tblGrid>
      <w:tr w:rsidR="002E504E" w:rsidRPr="00372E32" w14:paraId="3300D119" w14:textId="77777777" w:rsidTr="002E504E">
        <w:trPr>
          <w:trHeight w:val="354"/>
        </w:trPr>
        <w:tc>
          <w:tcPr>
            <w:tcW w:w="1560" w:type="dxa"/>
            <w:vMerge w:val="restart"/>
            <w:vAlign w:val="center"/>
          </w:tcPr>
          <w:p w14:paraId="11953BD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  <w:r w:rsidRPr="00D2281D">
              <w:rPr>
                <w:rFonts w:cs="Calibri"/>
                <w:noProof/>
              </w:rPr>
              <w:drawing>
                <wp:inline distT="0" distB="0" distL="0" distR="0" wp14:anchorId="30D91423" wp14:editId="12E66327">
                  <wp:extent cx="742950" cy="962025"/>
                  <wp:effectExtent l="0" t="0" r="0" b="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25245994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  <w:b/>
                <w:sz w:val="28"/>
                <w:szCs w:val="28"/>
              </w:rPr>
            </w:pPr>
            <w:r w:rsidRPr="00D2281D">
              <w:rPr>
                <w:rFonts w:cs="Calibri"/>
                <w:b/>
                <w:sz w:val="28"/>
                <w:szCs w:val="28"/>
                <w:lang w:val="id-ID"/>
              </w:rPr>
              <w:t>UNIVERSITAS</w:t>
            </w:r>
            <w:r w:rsidRPr="00D2281D">
              <w:rPr>
                <w:rFonts w:cs="Calibri"/>
                <w:b/>
                <w:sz w:val="28"/>
                <w:szCs w:val="28"/>
              </w:rPr>
              <w:t xml:space="preserve"> TELKOM</w:t>
            </w:r>
          </w:p>
        </w:tc>
        <w:tc>
          <w:tcPr>
            <w:tcW w:w="1701" w:type="dxa"/>
            <w:vAlign w:val="center"/>
          </w:tcPr>
          <w:p w14:paraId="7E8D5363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268" w:type="dxa"/>
            <w:vAlign w:val="center"/>
          </w:tcPr>
          <w:p w14:paraId="0EC4E7E4" w14:textId="2D5D9ED5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2E504E" w:rsidRPr="00372E32" w14:paraId="337AC87D" w14:textId="77777777" w:rsidTr="002E504E">
        <w:trPr>
          <w:trHeight w:val="354"/>
        </w:trPr>
        <w:tc>
          <w:tcPr>
            <w:tcW w:w="1560" w:type="dxa"/>
            <w:vMerge/>
            <w:vAlign w:val="center"/>
          </w:tcPr>
          <w:p w14:paraId="4162798F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79DE35B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 w:rsidRPr="00D2281D">
              <w:rPr>
                <w:rFonts w:cs="Calibri"/>
                <w:b/>
                <w:sz w:val="20"/>
                <w:szCs w:val="20"/>
              </w:rPr>
              <w:t xml:space="preserve">Jl. Telekomunikasi No. 1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Ters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Buah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Batu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Bandung </w:t>
            </w:r>
          </w:p>
        </w:tc>
        <w:tc>
          <w:tcPr>
            <w:tcW w:w="1701" w:type="dxa"/>
            <w:vAlign w:val="center"/>
          </w:tcPr>
          <w:p w14:paraId="5CC0AF36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670E87C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01</w:t>
            </w:r>
          </w:p>
        </w:tc>
      </w:tr>
      <w:tr w:rsidR="002E504E" w:rsidRPr="00372E32" w14:paraId="27389E5D" w14:textId="77777777" w:rsidTr="002E504E">
        <w:trPr>
          <w:trHeight w:val="670"/>
        </w:trPr>
        <w:tc>
          <w:tcPr>
            <w:tcW w:w="1560" w:type="dxa"/>
            <w:vMerge/>
            <w:vAlign w:val="center"/>
          </w:tcPr>
          <w:p w14:paraId="086A20EE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6A7E02C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</w:rPr>
            </w:pPr>
            <w:r w:rsidRPr="00D2281D">
              <w:rPr>
                <w:rFonts w:cs="Calibri"/>
                <w:b/>
              </w:rPr>
              <w:t xml:space="preserve">PROSEDUR </w:t>
            </w:r>
          </w:p>
          <w:p w14:paraId="7F3E8973" w14:textId="463B09E2" w:rsidR="002E504E" w:rsidRPr="000C07C3" w:rsidRDefault="002E504E" w:rsidP="000C07C3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lang w:val="id-ID"/>
              </w:rPr>
              <w:t xml:space="preserve">PROSEDUR PELAKSANAAN </w:t>
            </w:r>
            <w:r w:rsidR="000C07C3">
              <w:rPr>
                <w:rFonts w:cs="Calibri"/>
                <w:b/>
              </w:rPr>
              <w:t>KERJA PRAKTEK</w:t>
            </w:r>
          </w:p>
        </w:tc>
        <w:tc>
          <w:tcPr>
            <w:tcW w:w="1701" w:type="dxa"/>
            <w:vAlign w:val="center"/>
          </w:tcPr>
          <w:p w14:paraId="1D2C0135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D2281D">
              <w:rPr>
                <w:rFonts w:cs="Calibri"/>
                <w:sz w:val="20"/>
                <w:szCs w:val="20"/>
              </w:rPr>
              <w:t>Berlaku</w:t>
            </w:r>
            <w:proofErr w:type="spellEnd"/>
            <w:r w:rsidRPr="00D2281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2268" w:type="dxa"/>
            <w:vAlign w:val="center"/>
          </w:tcPr>
          <w:p w14:paraId="3C370E9E" w14:textId="4896A7BA" w:rsidR="002E504E" w:rsidRPr="005D63D4" w:rsidRDefault="005D63D4" w:rsidP="005D63D4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 April 2017</w:t>
            </w:r>
          </w:p>
        </w:tc>
      </w:tr>
    </w:tbl>
    <w:p w14:paraId="42201CE4" w14:textId="70CE0009" w:rsidR="002E504E" w:rsidRDefault="002E504E" w:rsidP="002E504E">
      <w:pPr>
        <w:pStyle w:val="Header"/>
        <w:rPr>
          <w:lang w:val="id-ID"/>
        </w:rPr>
      </w:pPr>
    </w:p>
    <w:p w14:paraId="29E44278" w14:textId="77777777" w:rsidR="00987483" w:rsidRDefault="00987483" w:rsidP="002E504E">
      <w:pPr>
        <w:pStyle w:val="Header"/>
        <w:rPr>
          <w:lang w:val="id-ID"/>
        </w:rPr>
      </w:pPr>
    </w:p>
    <w:p w14:paraId="7BDFA8D4" w14:textId="2E0B7BDF" w:rsidR="00C67428" w:rsidRPr="000C07C3" w:rsidRDefault="00C67428" w:rsidP="00C67428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LEMBAR KEGIATAN HARIAN </w:t>
      </w:r>
      <w:r w:rsidR="000C07C3">
        <w:rPr>
          <w:b/>
          <w:sz w:val="28"/>
          <w:szCs w:val="28"/>
          <w:u w:val="single"/>
        </w:rPr>
        <w:t>KERJA PRAKTEK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028"/>
      </w:tblGrid>
      <w:tr w:rsidR="00C67428" w:rsidRPr="004179E7" w14:paraId="0309F544" w14:textId="77777777" w:rsidTr="005730EB">
        <w:tc>
          <w:tcPr>
            <w:tcW w:w="2790" w:type="dxa"/>
            <w:shd w:val="clear" w:color="auto" w:fill="auto"/>
          </w:tcPr>
          <w:p w14:paraId="4E5CD708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proofErr w:type="spellStart"/>
            <w:r w:rsidRPr="005D63D4">
              <w:rPr>
                <w:b/>
                <w:sz w:val="20"/>
                <w:szCs w:val="28"/>
              </w:rPr>
              <w:t>Nim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5AB23E39" w14:textId="30D1959E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6706160014</w:t>
            </w:r>
          </w:p>
        </w:tc>
      </w:tr>
      <w:tr w:rsidR="00C67428" w:rsidRPr="004179E7" w14:paraId="5DA11455" w14:textId="77777777" w:rsidTr="005730EB">
        <w:tc>
          <w:tcPr>
            <w:tcW w:w="2790" w:type="dxa"/>
            <w:shd w:val="clear" w:color="auto" w:fill="auto"/>
          </w:tcPr>
          <w:p w14:paraId="3012DC0A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</w:t>
            </w:r>
          </w:p>
        </w:tc>
        <w:tc>
          <w:tcPr>
            <w:tcW w:w="6028" w:type="dxa"/>
            <w:shd w:val="clear" w:color="auto" w:fill="auto"/>
          </w:tcPr>
          <w:p w14:paraId="5E903729" w14:textId="79250E7B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Muhammad Faisal Amir</w:t>
            </w:r>
          </w:p>
        </w:tc>
      </w:tr>
      <w:tr w:rsidR="00C67428" w:rsidRPr="004179E7" w14:paraId="26343442" w14:textId="77777777" w:rsidTr="005730EB">
        <w:tc>
          <w:tcPr>
            <w:tcW w:w="2790" w:type="dxa"/>
            <w:shd w:val="clear" w:color="auto" w:fill="auto"/>
          </w:tcPr>
          <w:p w14:paraId="0795E510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6028" w:type="dxa"/>
            <w:shd w:val="clear" w:color="auto" w:fill="auto"/>
          </w:tcPr>
          <w:p w14:paraId="1C8144AC" w14:textId="4AEEDF78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PT. Tele</w:t>
            </w:r>
            <w:r>
              <w:rPr>
                <w:sz w:val="20"/>
                <w:szCs w:val="28"/>
                <w:lang w:val="id-ID"/>
              </w:rPr>
              <w:t>komunikasi Indonesia, Tbk. Graha Merah Putih</w:t>
            </w:r>
          </w:p>
        </w:tc>
      </w:tr>
      <w:tr w:rsidR="00C67428" w:rsidRPr="004179E7" w14:paraId="57E6A270" w14:textId="77777777" w:rsidTr="005730EB">
        <w:tc>
          <w:tcPr>
            <w:tcW w:w="2790" w:type="dxa"/>
            <w:shd w:val="clear" w:color="auto" w:fill="auto"/>
          </w:tcPr>
          <w:p w14:paraId="3BC57D2D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 xml:space="preserve">Nama </w:t>
            </w:r>
            <w:proofErr w:type="spellStart"/>
            <w:r w:rsidRPr="005D63D4">
              <w:rPr>
                <w:b/>
                <w:sz w:val="20"/>
                <w:szCs w:val="28"/>
              </w:rPr>
              <w:t>Pembimbing</w:t>
            </w:r>
            <w:proofErr w:type="spellEnd"/>
            <w:r w:rsidRPr="005D63D4">
              <w:rPr>
                <w:b/>
                <w:sz w:val="20"/>
                <w:szCs w:val="28"/>
              </w:rPr>
              <w:t xml:space="preserve"> </w:t>
            </w:r>
            <w:proofErr w:type="spellStart"/>
            <w:r w:rsidRPr="005D63D4">
              <w:rPr>
                <w:b/>
                <w:sz w:val="20"/>
                <w:szCs w:val="28"/>
              </w:rPr>
              <w:t>Lapangan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25FFFD7" w14:textId="41FFF5F4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>Bambang Gunawan H / 730407</w:t>
            </w: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859"/>
        <w:gridCol w:w="6793"/>
        <w:gridCol w:w="1275"/>
      </w:tblGrid>
      <w:tr w:rsidR="00C67428" w:rsidRPr="005D63D4" w14:paraId="4F04D7AF" w14:textId="77777777" w:rsidTr="00494A18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494A1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6793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494A1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Tanda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Tangan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C67428" w:rsidRPr="00E92257" w14:paraId="54081290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336CF" w14:textId="3AE7F46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CEA5BB2" w14:textId="1D204A5C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35C6140" w14:textId="57C21B6F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Pengenalan Sistem KP di Telkom di bagian finance support system</w:t>
            </w:r>
          </w:p>
          <w:p w14:paraId="3E3230FD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Sistem KP Sandwich</w:t>
            </w:r>
          </w:p>
          <w:p w14:paraId="61336E6D" w14:textId="16558F8B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materi Industri 4.0</w:t>
            </w:r>
          </w:p>
          <w:p w14:paraId="55CC93DB" w14:textId="55E82B98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Pemberian tugas perkelompok </w:t>
            </w:r>
          </w:p>
        </w:tc>
        <w:tc>
          <w:tcPr>
            <w:tcW w:w="1275" w:type="dxa"/>
            <w:shd w:val="clear" w:color="auto" w:fill="auto"/>
          </w:tcPr>
          <w:p w14:paraId="24510A6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0263AD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BD0AA8" w14:textId="6F97F74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34EC1E5" w14:textId="143641CA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E7DACBB" w14:textId="224CEDCF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tugas membuat PPT ERP</w:t>
            </w:r>
          </w:p>
          <w:p w14:paraId="043E6A91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Berkelompok dengan M. Ikhsan R dan Bryan Rafsanzani</w:t>
            </w:r>
          </w:p>
          <w:p w14:paraId="2F71597D" w14:textId="66B48E0B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Google Design Sprint</w:t>
            </w:r>
          </w:p>
        </w:tc>
        <w:tc>
          <w:tcPr>
            <w:tcW w:w="1275" w:type="dxa"/>
            <w:shd w:val="clear" w:color="auto" w:fill="auto"/>
          </w:tcPr>
          <w:p w14:paraId="2A82EE7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778B9A5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2B6E301" w14:textId="33F6FD5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D2F5A48" w14:textId="621033DF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6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26BA0F9" w14:textId="77777777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Google Design Sprint</w:t>
            </w:r>
          </w:p>
          <w:p w14:paraId="5CA7497C" w14:textId="627668BD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Membuat prototype hasil dari google design sprint</w:t>
            </w:r>
          </w:p>
        </w:tc>
        <w:tc>
          <w:tcPr>
            <w:tcW w:w="1275" w:type="dxa"/>
            <w:shd w:val="clear" w:color="auto" w:fill="auto"/>
          </w:tcPr>
          <w:p w14:paraId="18BAF5E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05C8DA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182CC82" w14:textId="48E0336E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7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1EC76FB" w14:textId="0CAEA06B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Melanjutkan pekerjaan mengenai ERP</w:t>
            </w:r>
          </w:p>
        </w:tc>
        <w:tc>
          <w:tcPr>
            <w:tcW w:w="1275" w:type="dxa"/>
            <w:shd w:val="clear" w:color="auto" w:fill="auto"/>
          </w:tcPr>
          <w:p w14:paraId="179D80A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CF6611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063549F" w14:textId="392165BD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8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E40EBED" w14:textId="77777777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Bisnis Laporan Keuangan</w:t>
            </w:r>
          </w:p>
          <w:p w14:paraId="7B0B5864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cara kerja Machine Learning</w:t>
            </w:r>
          </w:p>
          <w:p w14:paraId="7DB2138D" w14:textId="135C6D50" w:rsidR="00494A18" w:rsidRPr="00494A18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Mempelajari Enterprise Resource Planning</w:t>
            </w:r>
          </w:p>
        </w:tc>
        <w:tc>
          <w:tcPr>
            <w:tcW w:w="1275" w:type="dxa"/>
            <w:shd w:val="clear" w:color="auto" w:fill="auto"/>
          </w:tcPr>
          <w:p w14:paraId="33A5067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DADC1D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2283D5B" w14:textId="0FD8A9D0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25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D6BF935" w14:textId="77777777" w:rsidR="00C67428" w:rsidRPr="001A2606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Inducement materi mengenai Blockchain</w:t>
            </w:r>
          </w:p>
          <w:p w14:paraId="7CC6A24C" w14:textId="6E666183" w:rsidR="001A2606" w:rsidRPr="00494A18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pekerjaan mencar</w:t>
            </w:r>
            <w:r w:rsidR="00F31B0E">
              <w:rPr>
                <w:szCs w:val="28"/>
                <w:lang w:val="id-ID"/>
              </w:rPr>
              <w:t>i</w:t>
            </w:r>
            <w:r>
              <w:rPr>
                <w:szCs w:val="28"/>
                <w:lang w:val="id-ID"/>
              </w:rPr>
              <w:t xml:space="preserve"> aplikasi yang berhubungan dengan Blockchain</w:t>
            </w:r>
          </w:p>
        </w:tc>
        <w:tc>
          <w:tcPr>
            <w:tcW w:w="1275" w:type="dxa"/>
            <w:shd w:val="clear" w:color="auto" w:fill="auto"/>
          </w:tcPr>
          <w:p w14:paraId="6B4D406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0EAB42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9689B69" w14:textId="7B233C41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26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D1EF1B9" w14:textId="129207CF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372C133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688B8F0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8FDA92A" w14:textId="576B40D4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27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264F7066" w14:textId="0EC6D73B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5097BF1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59387F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DF38C8B" w14:textId="6E802502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28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363853D" w14:textId="7D3B9B44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4BFB5FB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A6DB31E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0D4779A" w14:textId="29636888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29 </w:t>
            </w:r>
            <w:r>
              <w:rPr>
                <w:szCs w:val="28"/>
                <w:lang w:val="id-ID"/>
              </w:rPr>
              <w:t>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D723361" w14:textId="1C6294CF" w:rsidR="00C67428" w:rsidRPr="00F31B0E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Presentasi Blockchain dan </w:t>
            </w:r>
            <w:r w:rsidR="00BA56E1">
              <w:rPr>
                <w:szCs w:val="28"/>
                <w:lang w:val="id-ID"/>
              </w:rPr>
              <w:t>C</w:t>
            </w:r>
            <w:r>
              <w:rPr>
                <w:szCs w:val="28"/>
                <w:lang w:val="id-ID"/>
              </w:rPr>
              <w:t>ryptocurrency</w:t>
            </w:r>
          </w:p>
          <w:p w14:paraId="4B1F8860" w14:textId="77777777" w:rsidR="00F31B0E" w:rsidRPr="00F31B0E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Memahami pentingnya public service</w:t>
            </w:r>
          </w:p>
          <w:p w14:paraId="71FD0963" w14:textId="525F39CC" w:rsidR="00F31B0E" w:rsidRPr="00F31B0E" w:rsidRDefault="00F31B0E" w:rsidP="00F31B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pengenalan proses bisnis dan fintech</w:t>
            </w:r>
          </w:p>
        </w:tc>
        <w:tc>
          <w:tcPr>
            <w:tcW w:w="1275" w:type="dxa"/>
            <w:shd w:val="clear" w:color="auto" w:fill="auto"/>
          </w:tcPr>
          <w:p w14:paraId="135E0EE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253728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C6D173D" w14:textId="4BD224CD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F413606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pekerjaan, merancang ERP pada masjid</w:t>
            </w:r>
          </w:p>
          <w:p w14:paraId="102160CC" w14:textId="48D0FDB5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Detail Tugas ERP (Story Board, Mock Up, WorkFlow, Income)</w:t>
            </w:r>
          </w:p>
        </w:tc>
        <w:tc>
          <w:tcPr>
            <w:tcW w:w="1275" w:type="dxa"/>
            <w:shd w:val="clear" w:color="auto" w:fill="auto"/>
          </w:tcPr>
          <w:p w14:paraId="6B8B193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2291C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7B755F3" w14:textId="1BCC6830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3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6DB0804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ERP Masjid secara umum</w:t>
            </w:r>
          </w:p>
          <w:p w14:paraId="1F68F22B" w14:textId="2613C2F3" w:rsidR="00BA56E1" w:rsidRPr="00BA56E1" w:rsidRDefault="00BA56E1" w:rsidP="00BA56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Pembagian tugas dan pembentukan kelompok</w:t>
            </w:r>
          </w:p>
        </w:tc>
        <w:tc>
          <w:tcPr>
            <w:tcW w:w="1275" w:type="dxa"/>
            <w:shd w:val="clear" w:color="auto" w:fill="auto"/>
          </w:tcPr>
          <w:p w14:paraId="181F1984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B66E6E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A9E9B45" w14:textId="5E4786F9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4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E684576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bagian logistik dan asset dalam pengerjaan perancangan ERP Masjid</w:t>
            </w:r>
          </w:p>
          <w:p w14:paraId="31B7A166" w14:textId="54B3C75B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pembuatan workflow peminjaman asset</w:t>
            </w:r>
          </w:p>
        </w:tc>
        <w:tc>
          <w:tcPr>
            <w:tcW w:w="1275" w:type="dxa"/>
            <w:shd w:val="clear" w:color="auto" w:fill="auto"/>
          </w:tcPr>
          <w:p w14:paraId="6CB79F4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E40631D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6108131" w14:textId="0F6A6D75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5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239147C" w14:textId="70B88F24" w:rsidR="00C67428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pembuatan story board peminjaman asset modul ERP Masjid</w:t>
            </w:r>
          </w:p>
        </w:tc>
        <w:tc>
          <w:tcPr>
            <w:tcW w:w="1275" w:type="dxa"/>
            <w:shd w:val="clear" w:color="auto" w:fill="auto"/>
          </w:tcPr>
          <w:p w14:paraId="72D3B12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2F8A843B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151BD3E" w14:textId="6EE45B8E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6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8141713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Presentasi progres ERP masjid pada pembimbing lapangan</w:t>
            </w:r>
          </w:p>
          <w:p w14:paraId="77D5BF6C" w14:textId="24F07B6D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Inducement materi Enterprise Architecture</w:t>
            </w:r>
          </w:p>
        </w:tc>
        <w:tc>
          <w:tcPr>
            <w:tcW w:w="1275" w:type="dxa"/>
            <w:shd w:val="clear" w:color="auto" w:fill="auto"/>
          </w:tcPr>
          <w:p w14:paraId="5E1D928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26054F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DD24F77" w14:textId="56041077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9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83F94BA" w14:textId="0069AE9D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pengerjaan story board manajemen asset</w:t>
            </w:r>
          </w:p>
        </w:tc>
        <w:tc>
          <w:tcPr>
            <w:tcW w:w="1275" w:type="dxa"/>
            <w:shd w:val="clear" w:color="auto" w:fill="auto"/>
          </w:tcPr>
          <w:p w14:paraId="0A3946D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4DD6EE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C3887C0" w14:textId="17EED26C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10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FBC7636" w14:textId="26049F3E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Melakukan pengerjaan </w:t>
            </w:r>
            <w:r>
              <w:rPr>
                <w:szCs w:val="28"/>
                <w:lang w:val="id-ID"/>
              </w:rPr>
              <w:t>workflow</w:t>
            </w:r>
            <w:r>
              <w:rPr>
                <w:szCs w:val="28"/>
                <w:lang w:val="id-ID"/>
              </w:rPr>
              <w:t xml:space="preserve"> manajemen asset</w:t>
            </w:r>
          </w:p>
        </w:tc>
        <w:tc>
          <w:tcPr>
            <w:tcW w:w="1275" w:type="dxa"/>
            <w:shd w:val="clear" w:color="auto" w:fill="auto"/>
          </w:tcPr>
          <w:p w14:paraId="2C0FEEE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F5EA3BF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C82DC9B" w14:textId="5590DCFF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11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356064C" w14:textId="4D6558D8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Melakukan sinkronisasi tugas dengan kelompok </w:t>
            </w:r>
          </w:p>
        </w:tc>
        <w:tc>
          <w:tcPr>
            <w:tcW w:w="1275" w:type="dxa"/>
            <w:shd w:val="clear" w:color="auto" w:fill="auto"/>
          </w:tcPr>
          <w:p w14:paraId="163C38E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28D2C5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BBAB3D6" w14:textId="5C0A7391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12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DD5B517" w14:textId="77777777" w:rsidR="005D63D4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sinkronisasi tugas dengan kelompok</w:t>
            </w:r>
          </w:p>
          <w:p w14:paraId="24920B9C" w14:textId="3C7B6964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Mengajukan pembuatan aplikasi yang mendukung kegiatan kerja di perusahaan</w:t>
            </w:r>
          </w:p>
        </w:tc>
        <w:tc>
          <w:tcPr>
            <w:tcW w:w="1275" w:type="dxa"/>
            <w:shd w:val="clear" w:color="auto" w:fill="auto"/>
          </w:tcPr>
          <w:p w14:paraId="11D424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61A1966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D947C23" w14:textId="69545F93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13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7182833" w14:textId="77777777" w:rsidR="005D63D4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Presentasi ERP masjid pada pembimbing lapangan</w:t>
            </w:r>
          </w:p>
          <w:p w14:paraId="546B1C50" w14:textId="2C6DA325" w:rsidR="00BA56E1" w:rsidRPr="00494A18" w:rsidRDefault="00633DF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proyek aplikasi peminjaman ruangan berbasis Android (Perangakat Bergerak)</w:t>
            </w:r>
          </w:p>
        </w:tc>
        <w:tc>
          <w:tcPr>
            <w:tcW w:w="1275" w:type="dxa"/>
            <w:shd w:val="clear" w:color="auto" w:fill="auto"/>
          </w:tcPr>
          <w:p w14:paraId="2C29FB7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6F8649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C82B3AF" w14:textId="45D7F516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16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D3411DE" w14:textId="2F1D8386" w:rsidR="005D63D4" w:rsidRPr="00494A18" w:rsidRDefault="00633DF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Perancangan Workflow aplikasi peminjaman ruangan berbasis Android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auto"/>
          </w:tcPr>
          <w:p w14:paraId="519E74E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29FD35B5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AAA65B9" w14:textId="13BB5E14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17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60D4732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6710C9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C126178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0B07A9D" w14:textId="7B94A5AB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18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D5CC41C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DC2F6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78F557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E7C904F" w14:textId="0FEC3902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19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BB8F2AD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42B7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D12275B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6E9390D" w14:textId="601B7DFC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20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C3E5AE7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F3205B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76ABDB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5BA6099" w14:textId="31577FB3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23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A18C638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37916C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DCADCA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18B3686" w14:textId="6F96C7FC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24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4B7AE8A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5AFA14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426AAD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92CF4C2" w14:textId="1C44CF37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25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CB66D2C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D8721C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01A1790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9AC91A8" w14:textId="6A996147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26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C5CC914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E9ABF1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61F708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6061DDA" w14:textId="2181961D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27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3B3F131" w14:textId="77777777" w:rsidR="005D63D4" w:rsidRPr="00494A18" w:rsidRDefault="005D63D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3892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4E7AC1" w:rsidRPr="00E92257" w14:paraId="032A1323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A005EFE" w14:textId="77777777" w:rsidR="004E7AC1" w:rsidRPr="005D63D4" w:rsidRDefault="004E7AC1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B48F237" w14:textId="09E17E66" w:rsidR="004E7AC1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30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8810DCE" w14:textId="77777777" w:rsidR="004E7AC1" w:rsidRPr="00494A18" w:rsidRDefault="004E7AC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9FB9258" w14:textId="77777777" w:rsidR="004E7AC1" w:rsidRPr="00E92257" w:rsidRDefault="004E7AC1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4E7AC1" w:rsidRPr="00E92257" w14:paraId="2D85A11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2377032" w14:textId="77777777" w:rsidR="004E7AC1" w:rsidRPr="005D63D4" w:rsidRDefault="004E7AC1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3D80A08" w14:textId="2612D546" w:rsidR="004E7AC1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 xml:space="preserve">31 </w:t>
            </w:r>
            <w:r>
              <w:rPr>
                <w:szCs w:val="28"/>
                <w:lang w:val="id-ID"/>
              </w:rPr>
              <w:t>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2057C8C" w14:textId="77777777" w:rsidR="004E7AC1" w:rsidRPr="00494A18" w:rsidRDefault="004E7AC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787BDB4" w14:textId="77777777" w:rsidR="004E7AC1" w:rsidRPr="00E92257" w:rsidRDefault="004E7AC1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4E7AC1" w:rsidRPr="00E92257" w14:paraId="47A2AE45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BFB8CE4" w14:textId="77777777" w:rsidR="004E7AC1" w:rsidRPr="005D63D4" w:rsidRDefault="004E7AC1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C590920" w14:textId="77777777" w:rsidR="004E7AC1" w:rsidRPr="00E92257" w:rsidRDefault="004E7AC1" w:rsidP="00494A18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  <w:vAlign w:val="center"/>
          </w:tcPr>
          <w:p w14:paraId="7EC00C07" w14:textId="77777777" w:rsidR="004E7AC1" w:rsidRPr="00E92257" w:rsidRDefault="004E7AC1" w:rsidP="00494A18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89A6F0A" w14:textId="77777777" w:rsidR="004E7AC1" w:rsidRPr="00E92257" w:rsidRDefault="004E7AC1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4E7AC1" w:rsidRPr="00E92257" w14:paraId="5723668A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272C2DA" w14:textId="77777777" w:rsidR="004E7AC1" w:rsidRPr="005D63D4" w:rsidRDefault="004E7AC1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7AA13A3" w14:textId="77777777" w:rsidR="004E7AC1" w:rsidRPr="00E92257" w:rsidRDefault="004E7AC1" w:rsidP="00494A18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  <w:vAlign w:val="center"/>
          </w:tcPr>
          <w:p w14:paraId="02C04A61" w14:textId="77777777" w:rsidR="004E7AC1" w:rsidRPr="00E92257" w:rsidRDefault="004E7AC1" w:rsidP="00494A18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5F22FE0" w14:textId="77777777" w:rsidR="004E7AC1" w:rsidRPr="00E92257" w:rsidRDefault="004E7AC1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4E7AC1" w:rsidRPr="00E92257" w14:paraId="1617CB3D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EF1E1C4" w14:textId="77777777" w:rsidR="004E7AC1" w:rsidRPr="005D63D4" w:rsidRDefault="004E7AC1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06F1716" w14:textId="77777777" w:rsidR="004E7AC1" w:rsidRPr="00E92257" w:rsidRDefault="004E7AC1" w:rsidP="00494A18">
            <w:p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  <w:vAlign w:val="center"/>
          </w:tcPr>
          <w:p w14:paraId="50D57CA2" w14:textId="77777777" w:rsidR="004E7AC1" w:rsidRPr="00E92257" w:rsidRDefault="004E7AC1" w:rsidP="00494A18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1B444B" w14:textId="77777777" w:rsidR="004E7AC1" w:rsidRPr="00E92257" w:rsidRDefault="004E7AC1" w:rsidP="00806570">
            <w:pPr>
              <w:spacing w:after="0" w:line="240" w:lineRule="auto"/>
              <w:rPr>
                <w:szCs w:val="28"/>
              </w:rPr>
            </w:pPr>
          </w:p>
        </w:tc>
      </w:tr>
    </w:tbl>
    <w:p w14:paraId="0DC6FAB7" w14:textId="77777777" w:rsidR="004E7AC1" w:rsidRDefault="004E7AC1" w:rsidP="00C67428">
      <w:pPr>
        <w:spacing w:before="120" w:after="120" w:line="240" w:lineRule="auto"/>
        <w:jc w:val="right"/>
        <w:rPr>
          <w:spacing w:val="10"/>
          <w:szCs w:val="24"/>
          <w:lang w:val="id-ID"/>
        </w:rPr>
      </w:pPr>
    </w:p>
    <w:p w14:paraId="6FFFA0B3" w14:textId="4543CFFF" w:rsidR="00C67428" w:rsidRPr="004E7AC1" w:rsidRDefault="004E7AC1" w:rsidP="00C67428">
      <w:pPr>
        <w:spacing w:before="120" w:after="120" w:line="240" w:lineRule="auto"/>
        <w:jc w:val="right"/>
        <w:rPr>
          <w:spacing w:val="10"/>
          <w:szCs w:val="24"/>
          <w:lang w:val="id-ID"/>
        </w:rPr>
      </w:pPr>
      <w:r>
        <w:rPr>
          <w:spacing w:val="10"/>
          <w:szCs w:val="24"/>
          <w:lang w:val="id-ID"/>
        </w:rPr>
        <w:t>Bandung</w:t>
      </w:r>
      <w:r w:rsidR="00C67428">
        <w:rPr>
          <w:spacing w:val="10"/>
          <w:szCs w:val="24"/>
        </w:rPr>
        <w:t xml:space="preserve">, </w:t>
      </w:r>
      <w:r w:rsidR="00494A18">
        <w:rPr>
          <w:spacing w:val="10"/>
          <w:szCs w:val="24"/>
          <w:lang w:val="id-ID"/>
        </w:rPr>
        <w:t xml:space="preserve">31 Juli </w:t>
      </w:r>
      <w:r>
        <w:rPr>
          <w:spacing w:val="10"/>
          <w:szCs w:val="24"/>
          <w:lang w:val="id-ID"/>
        </w:rPr>
        <w:t>2018</w:t>
      </w:r>
    </w:p>
    <w:p w14:paraId="3CC4E7FE" w14:textId="243AD0D5" w:rsidR="00C67428" w:rsidRDefault="00C67428" w:rsidP="004E7AC1">
      <w:pPr>
        <w:spacing w:before="120" w:after="120" w:line="240" w:lineRule="auto"/>
        <w:ind w:left="5812"/>
        <w:jc w:val="center"/>
        <w:rPr>
          <w:spacing w:val="10"/>
          <w:sz w:val="20"/>
          <w:szCs w:val="20"/>
        </w:rPr>
      </w:pPr>
      <w:proofErr w:type="spellStart"/>
      <w:r>
        <w:rPr>
          <w:spacing w:val="10"/>
          <w:sz w:val="20"/>
          <w:szCs w:val="20"/>
        </w:rPr>
        <w:t>Pembimbing</w:t>
      </w:r>
      <w:proofErr w:type="spellEnd"/>
      <w:r>
        <w:rPr>
          <w:spacing w:val="10"/>
          <w:sz w:val="20"/>
          <w:szCs w:val="20"/>
        </w:rPr>
        <w:t xml:space="preserve"> </w:t>
      </w:r>
      <w:proofErr w:type="spellStart"/>
      <w:r>
        <w:rPr>
          <w:spacing w:val="10"/>
          <w:sz w:val="20"/>
          <w:szCs w:val="20"/>
        </w:rPr>
        <w:t>Lapangan</w:t>
      </w:r>
      <w:proofErr w:type="spellEnd"/>
    </w:p>
    <w:p w14:paraId="6904C394" w14:textId="77777777" w:rsidR="00C67428" w:rsidRDefault="00C67428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76CFE977" w14:textId="49999027" w:rsidR="00C67428" w:rsidRDefault="00C67428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233C1497" w14:textId="77777777" w:rsidR="004E7AC1" w:rsidRDefault="004E7AC1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213C7F3B" w14:textId="52EEB853" w:rsidR="00C67428" w:rsidRP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Cs w:val="20"/>
          <w:u w:val="single"/>
          <w:lang w:val="id-ID"/>
        </w:rPr>
      </w:pPr>
      <w:r w:rsidRPr="004E7AC1">
        <w:rPr>
          <w:b/>
          <w:spacing w:val="10"/>
          <w:szCs w:val="20"/>
          <w:u w:val="single"/>
          <w:lang w:val="id-ID"/>
        </w:rPr>
        <w:t>Bambang Gunawan H</w:t>
      </w:r>
    </w:p>
    <w:p w14:paraId="2B222F55" w14:textId="432A558B" w:rsid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 w:val="20"/>
          <w:szCs w:val="20"/>
          <w:lang w:val="id-ID"/>
        </w:rPr>
      </w:pPr>
      <w:r>
        <w:rPr>
          <w:b/>
          <w:spacing w:val="10"/>
          <w:sz w:val="20"/>
          <w:szCs w:val="20"/>
          <w:lang w:val="id-ID"/>
        </w:rPr>
        <w:t>730407</w:t>
      </w:r>
    </w:p>
    <w:p w14:paraId="0449C066" w14:textId="77777777" w:rsidR="004E7AC1" w:rsidRP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 w:val="20"/>
          <w:szCs w:val="20"/>
          <w:lang w:val="id-ID"/>
        </w:rPr>
      </w:pPr>
    </w:p>
    <w:p w14:paraId="2CCBE2ED" w14:textId="77777777" w:rsidR="004E7AC1" w:rsidRDefault="004E7AC1" w:rsidP="00C67428">
      <w:pPr>
        <w:spacing w:before="120" w:after="120" w:line="240" w:lineRule="auto"/>
        <w:ind w:left="5760"/>
        <w:rPr>
          <w:spacing w:val="10"/>
          <w:sz w:val="20"/>
          <w:szCs w:val="20"/>
        </w:rPr>
      </w:pPr>
    </w:p>
    <w:p w14:paraId="28E9BDCC" w14:textId="77777777" w:rsidR="00C67428" w:rsidRPr="00687716" w:rsidRDefault="00C67428" w:rsidP="00C67428">
      <w:pPr>
        <w:spacing w:before="120" w:after="120" w:line="240" w:lineRule="auto"/>
        <w:rPr>
          <w:spacing w:val="10"/>
          <w:sz w:val="16"/>
          <w:szCs w:val="16"/>
        </w:rPr>
      </w:pPr>
      <w:proofErr w:type="spellStart"/>
      <w:r w:rsidRPr="00687716">
        <w:rPr>
          <w:spacing w:val="10"/>
          <w:sz w:val="16"/>
          <w:szCs w:val="16"/>
        </w:rPr>
        <w:t>Catatan</w:t>
      </w:r>
      <w:proofErr w:type="spellEnd"/>
      <w:r w:rsidRPr="00687716">
        <w:rPr>
          <w:spacing w:val="10"/>
          <w:sz w:val="16"/>
          <w:szCs w:val="16"/>
        </w:rPr>
        <w:t xml:space="preserve">: </w:t>
      </w:r>
      <w:proofErr w:type="spellStart"/>
      <w:r w:rsidRPr="00687716">
        <w:rPr>
          <w:spacing w:val="10"/>
          <w:sz w:val="16"/>
          <w:szCs w:val="16"/>
        </w:rPr>
        <w:t>Bagian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pengesahan</w:t>
      </w:r>
      <w:proofErr w:type="spellEnd"/>
      <w:r w:rsidRPr="00687716">
        <w:rPr>
          <w:spacing w:val="10"/>
          <w:sz w:val="16"/>
          <w:szCs w:val="16"/>
        </w:rPr>
        <w:t xml:space="preserve"> di </w:t>
      </w:r>
      <w:proofErr w:type="spellStart"/>
      <w:r w:rsidRPr="00687716">
        <w:rPr>
          <w:spacing w:val="10"/>
          <w:sz w:val="16"/>
          <w:szCs w:val="16"/>
        </w:rPr>
        <w:t>tanda</w:t>
      </w:r>
      <w:r>
        <w:rPr>
          <w:spacing w:val="10"/>
          <w:sz w:val="16"/>
          <w:szCs w:val="16"/>
        </w:rPr>
        <w:t>tangani</w:t>
      </w:r>
      <w:proofErr w:type="spellEnd"/>
      <w:r>
        <w:rPr>
          <w:spacing w:val="10"/>
          <w:sz w:val="16"/>
          <w:szCs w:val="16"/>
        </w:rPr>
        <w:t xml:space="preserve"> oleh </w:t>
      </w:r>
      <w:proofErr w:type="spellStart"/>
      <w:r>
        <w:rPr>
          <w:spacing w:val="10"/>
          <w:sz w:val="16"/>
          <w:szCs w:val="16"/>
        </w:rPr>
        <w:t>pembimbing</w:t>
      </w:r>
      <w:proofErr w:type="spellEnd"/>
      <w:r>
        <w:rPr>
          <w:spacing w:val="10"/>
          <w:sz w:val="16"/>
          <w:szCs w:val="16"/>
        </w:rPr>
        <w:t xml:space="preserve"> </w:t>
      </w:r>
      <w:proofErr w:type="spellStart"/>
      <w:r>
        <w:rPr>
          <w:spacing w:val="10"/>
          <w:sz w:val="16"/>
          <w:szCs w:val="16"/>
        </w:rPr>
        <w:t>lapangan</w:t>
      </w:r>
      <w:proofErr w:type="spellEnd"/>
      <w:r w:rsidRPr="00687716">
        <w:rPr>
          <w:spacing w:val="10"/>
          <w:sz w:val="16"/>
          <w:szCs w:val="16"/>
        </w:rPr>
        <w:t xml:space="preserve"> dan </w:t>
      </w:r>
      <w:proofErr w:type="spellStart"/>
      <w:r w:rsidRPr="00687716">
        <w:rPr>
          <w:spacing w:val="10"/>
          <w:sz w:val="16"/>
          <w:szCs w:val="16"/>
        </w:rPr>
        <w:t>wajib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dibubuhi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dengan</w:t>
      </w:r>
      <w:proofErr w:type="spellEnd"/>
      <w:r w:rsidRPr="00687716">
        <w:rPr>
          <w:spacing w:val="10"/>
          <w:sz w:val="16"/>
          <w:szCs w:val="16"/>
        </w:rPr>
        <w:t xml:space="preserve"> cap </w:t>
      </w:r>
      <w:proofErr w:type="spellStart"/>
      <w:r w:rsidRPr="00687716">
        <w:rPr>
          <w:spacing w:val="10"/>
          <w:sz w:val="16"/>
          <w:szCs w:val="16"/>
        </w:rPr>
        <w:t>perusahaan</w:t>
      </w:r>
      <w:proofErr w:type="spellEnd"/>
      <w:r w:rsidRPr="00687716">
        <w:rPr>
          <w:spacing w:val="10"/>
          <w:sz w:val="16"/>
          <w:szCs w:val="16"/>
        </w:rPr>
        <w:t>.</w:t>
      </w:r>
    </w:p>
    <w:p w14:paraId="2A22F9E7" w14:textId="77777777" w:rsidR="00C67428" w:rsidRPr="009955D0" w:rsidRDefault="00C67428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1AD9CEA3" w14:textId="77777777" w:rsidR="00BF0775" w:rsidRDefault="00BF0775" w:rsidP="00BF0775">
      <w:pPr>
        <w:pStyle w:val="ListParagraph"/>
        <w:spacing w:line="360" w:lineRule="auto"/>
        <w:ind w:left="0"/>
        <w:jc w:val="center"/>
        <w:rPr>
          <w:rFonts w:cs="Tahoma"/>
          <w:b/>
          <w:lang w:val="fi-FI"/>
        </w:rPr>
      </w:pPr>
    </w:p>
    <w:sectPr w:rsidR="00BF07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3A240" w14:textId="77777777" w:rsidR="00F8166D" w:rsidRDefault="00F8166D" w:rsidP="00721F0A">
      <w:pPr>
        <w:spacing w:after="0" w:line="240" w:lineRule="auto"/>
      </w:pPr>
      <w:r>
        <w:separator/>
      </w:r>
    </w:p>
  </w:endnote>
  <w:endnote w:type="continuationSeparator" w:id="0">
    <w:p w14:paraId="2677F0D0" w14:textId="77777777" w:rsidR="00F8166D" w:rsidRDefault="00F8166D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470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3983E7" w14:textId="78A94A21" w:rsidR="00721F0A" w:rsidRDefault="001D06AA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0C07C3">
              <w:rPr>
                <w:b/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end"/>
            </w:r>
            <w:r w:rsidR="00721F0A">
              <w:rPr>
                <w:sz w:val="20"/>
                <w:szCs w:val="20"/>
              </w:rPr>
              <w:t xml:space="preserve"> </w:t>
            </w:r>
            <w:proofErr w:type="spellStart"/>
            <w:r w:rsidR="00721F0A">
              <w:rPr>
                <w:sz w:val="20"/>
                <w:szCs w:val="20"/>
              </w:rPr>
              <w:t>dari</w:t>
            </w:r>
            <w:proofErr w:type="spellEnd"/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Cs/>
                <w:sz w:val="20"/>
                <w:szCs w:val="20"/>
              </w:rPr>
              <w:instrText xml:space="preserve"> NUMPAGES  </w:instrText>
            </w:r>
            <w:r w:rsidR="00721F0A" w:rsidRPr="00721F0A">
              <w:rPr>
                <w:bCs/>
                <w:sz w:val="20"/>
                <w:szCs w:val="20"/>
              </w:rPr>
              <w:fldChar w:fldCharType="separate"/>
            </w:r>
            <w:r w:rsidR="000C07C3">
              <w:rPr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387205" w14:textId="77777777" w:rsidR="00721F0A" w:rsidRDefault="0072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8582" w14:textId="77777777" w:rsidR="00F8166D" w:rsidRDefault="00F8166D" w:rsidP="00721F0A">
      <w:pPr>
        <w:spacing w:after="0" w:line="240" w:lineRule="auto"/>
      </w:pPr>
      <w:r>
        <w:separator/>
      </w:r>
    </w:p>
  </w:footnote>
  <w:footnote w:type="continuationSeparator" w:id="0">
    <w:p w14:paraId="02EFFEAD" w14:textId="77777777" w:rsidR="00F8166D" w:rsidRDefault="00F8166D" w:rsidP="0072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58E7152"/>
    <w:multiLevelType w:val="hybridMultilevel"/>
    <w:tmpl w:val="1A3821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c2N7E0MTY0MrZU0lEKTi0uzszPAykwrAUA4PDDEywAAAA="/>
  </w:docVars>
  <w:rsids>
    <w:rsidRoot w:val="002E504E"/>
    <w:rsid w:val="000C07C3"/>
    <w:rsid w:val="001A2606"/>
    <w:rsid w:val="001D06AA"/>
    <w:rsid w:val="001E79A0"/>
    <w:rsid w:val="002E504E"/>
    <w:rsid w:val="0030091C"/>
    <w:rsid w:val="003A4639"/>
    <w:rsid w:val="00494A18"/>
    <w:rsid w:val="004E7AC1"/>
    <w:rsid w:val="005730EB"/>
    <w:rsid w:val="005D63D4"/>
    <w:rsid w:val="00633DF4"/>
    <w:rsid w:val="00721F0A"/>
    <w:rsid w:val="00751489"/>
    <w:rsid w:val="00987483"/>
    <w:rsid w:val="00BA56E1"/>
    <w:rsid w:val="00BF0775"/>
    <w:rsid w:val="00C65026"/>
    <w:rsid w:val="00C67428"/>
    <w:rsid w:val="00E1655B"/>
    <w:rsid w:val="00E33FF6"/>
    <w:rsid w:val="00F31B0E"/>
    <w:rsid w:val="00F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Faisal Amir</cp:lastModifiedBy>
  <cp:revision>15</cp:revision>
  <dcterms:created xsi:type="dcterms:W3CDTF">2015-03-26T03:53:00Z</dcterms:created>
  <dcterms:modified xsi:type="dcterms:W3CDTF">2018-07-17T08:41:00Z</dcterms:modified>
</cp:coreProperties>
</file>