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EA843" w14:textId="77777777" w:rsidR="004B39DC" w:rsidRDefault="004B39DC" w:rsidP="004B39DC">
      <w:pPr>
        <w:rPr>
          <w:rFonts w:ascii="宋体" w:hAnsi="宋体"/>
          <w:color w:val="000000"/>
        </w:rPr>
      </w:pPr>
    </w:p>
    <w:p w14:paraId="3839C8F7" w14:textId="77777777" w:rsidR="004B39DC" w:rsidRDefault="004B39DC" w:rsidP="004B39DC">
      <w:pPr>
        <w:rPr>
          <w:rFonts w:ascii="宋体" w:hAnsi="宋体"/>
          <w:color w:val="000000"/>
        </w:rPr>
      </w:pPr>
    </w:p>
    <w:p w14:paraId="1BDF6F2B" w14:textId="77777777" w:rsidR="004B39DC" w:rsidRDefault="004B39DC" w:rsidP="004B39DC">
      <w:pPr>
        <w:pStyle w:val="Normal0"/>
        <w:spacing w:after="120"/>
        <w:rPr>
          <w:rFonts w:ascii="宋体" w:hAnsi="宋体"/>
          <w:b/>
          <w:color w:val="000000"/>
          <w:sz w:val="52"/>
          <w:lang w:eastAsia="zh-CN"/>
        </w:rPr>
      </w:pPr>
    </w:p>
    <w:p w14:paraId="0681B20E" w14:textId="20E9E9CE" w:rsidR="00E804BB" w:rsidRPr="00E804BB" w:rsidRDefault="00E804BB" w:rsidP="00E804BB">
      <w:pPr>
        <w:pStyle w:val="Normal0"/>
        <w:spacing w:after="120"/>
        <w:jc w:val="center"/>
        <w:rPr>
          <w:rFonts w:ascii="宋体" w:hAnsi="宋体"/>
          <w:color w:val="000000"/>
          <w:sz w:val="44"/>
          <w:szCs w:val="44"/>
          <w:lang w:eastAsia="zh-CN"/>
        </w:rPr>
      </w:pPr>
      <w:r>
        <w:rPr>
          <w:rFonts w:ascii="宋体" w:hAnsi="宋体" w:hint="eastAsia"/>
          <w:color w:val="000000"/>
          <w:sz w:val="44"/>
          <w:lang w:eastAsia="zh-CN"/>
        </w:rPr>
        <w:t>“虚市”</w:t>
      </w:r>
    </w:p>
    <w:p w14:paraId="73A18932" w14:textId="04E5FF59" w:rsidR="004B39DC" w:rsidRDefault="00E804BB" w:rsidP="004B39DC">
      <w:pPr>
        <w:pStyle w:val="Normal0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ascii="宋体" w:hAnsi="宋体" w:hint="eastAsia"/>
          <w:color w:val="000000"/>
          <w:sz w:val="44"/>
          <w:lang w:eastAsia="zh-CN"/>
        </w:rPr>
        <w:t>详细设计说明书</w:t>
      </w:r>
    </w:p>
    <w:p w14:paraId="17193AD4" w14:textId="77777777" w:rsidR="004B39DC" w:rsidRDefault="004B39DC" w:rsidP="004B39DC">
      <w:pPr>
        <w:rPr>
          <w:rFonts w:ascii="宋体" w:hAnsi="宋体"/>
          <w:color w:val="000000"/>
        </w:rPr>
      </w:pPr>
    </w:p>
    <w:p w14:paraId="3DF28DA4" w14:textId="77777777" w:rsidR="004B39DC" w:rsidRDefault="004B39DC" w:rsidP="004B39DC">
      <w:pPr>
        <w:rPr>
          <w:rFonts w:ascii="宋体" w:hAnsi="宋体"/>
          <w:color w:val="000000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4B39DC" w14:paraId="0BBD6AEC" w14:textId="77777777" w:rsidTr="00CD0CAE">
        <w:trPr>
          <w:cantSplit/>
          <w:trHeight w:val="319"/>
        </w:trPr>
        <w:tc>
          <w:tcPr>
            <w:tcW w:w="2684" w:type="dxa"/>
            <w:vMerge w:val="restart"/>
          </w:tcPr>
          <w:p w14:paraId="1D309004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6B11AF36" w14:textId="77777777" w:rsidR="004B39DC" w:rsidRDefault="004B39DC" w:rsidP="00CD0CAE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  <w:color w:val="000000"/>
              </w:rPr>
              <w:t>] 草稿</w:t>
            </w:r>
          </w:p>
          <w:p w14:paraId="207B8894" w14:textId="77777777" w:rsidR="004B39DC" w:rsidRDefault="004B39DC" w:rsidP="00CD0CAE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 正式发布</w:t>
            </w:r>
          </w:p>
          <w:p w14:paraId="3E336737" w14:textId="77777777" w:rsidR="004B39DC" w:rsidRDefault="004B39DC" w:rsidP="00CD0CAE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550B6D77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14:paraId="327348D2" w14:textId="562F3D13" w:rsidR="004B39DC" w:rsidRDefault="006E6870" w:rsidP="00CD0CA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“虚市”详细设计文档</w:t>
            </w:r>
          </w:p>
        </w:tc>
      </w:tr>
      <w:tr w:rsidR="004B39DC" w14:paraId="1D43427A" w14:textId="77777777" w:rsidTr="00CD0CAE">
        <w:trPr>
          <w:cantSplit/>
          <w:trHeight w:val="319"/>
        </w:trPr>
        <w:tc>
          <w:tcPr>
            <w:tcW w:w="2684" w:type="dxa"/>
            <w:vMerge/>
          </w:tcPr>
          <w:p w14:paraId="7CBB8FE9" w14:textId="77777777" w:rsidR="004B39DC" w:rsidRDefault="004B39DC" w:rsidP="00CD0CAE">
            <w:pPr>
              <w:ind w:firstLineChars="200" w:firstLine="420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428CD5FB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14:paraId="2FF9CD3C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0</w:t>
            </w:r>
          </w:p>
        </w:tc>
      </w:tr>
      <w:tr w:rsidR="004B39DC" w14:paraId="62DBB81B" w14:textId="77777777" w:rsidTr="00CD0CAE">
        <w:trPr>
          <w:cantSplit/>
        </w:trPr>
        <w:tc>
          <w:tcPr>
            <w:tcW w:w="2684" w:type="dxa"/>
            <w:vMerge/>
          </w:tcPr>
          <w:p w14:paraId="385A0754" w14:textId="77777777" w:rsidR="004B39DC" w:rsidRDefault="004B39DC" w:rsidP="00CD0CAE">
            <w:pPr>
              <w:ind w:firstLineChars="200" w:firstLine="420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70D80684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作    者：</w:t>
            </w:r>
          </w:p>
        </w:tc>
        <w:tc>
          <w:tcPr>
            <w:tcW w:w="4692" w:type="dxa"/>
          </w:tcPr>
          <w:p w14:paraId="2A7EF076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郑科宇、戴哲力、张浩、任豪、王佳琪、刘佳</w:t>
            </w:r>
          </w:p>
        </w:tc>
      </w:tr>
      <w:tr w:rsidR="004B39DC" w14:paraId="71203283" w14:textId="77777777" w:rsidTr="00CD0CAE">
        <w:trPr>
          <w:cantSplit/>
        </w:trPr>
        <w:tc>
          <w:tcPr>
            <w:tcW w:w="2684" w:type="dxa"/>
            <w:vMerge/>
          </w:tcPr>
          <w:p w14:paraId="2232CA76" w14:textId="77777777" w:rsidR="004B39DC" w:rsidRDefault="004B39DC" w:rsidP="00CD0CAE">
            <w:pPr>
              <w:ind w:firstLineChars="200" w:firstLine="420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118DE4DD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14:paraId="0B91BD84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</w:t>
            </w:r>
            <w:r>
              <w:rPr>
                <w:rFonts w:ascii="宋体" w:hAnsi="宋体"/>
                <w:color w:val="000000"/>
              </w:rPr>
              <w:t>9</w:t>
            </w:r>
            <w:r>
              <w:rPr>
                <w:rFonts w:ascii="宋体" w:hAnsi="宋体" w:hint="eastAsia"/>
                <w:color w:val="000000"/>
              </w:rPr>
              <w:t>-0</w:t>
            </w:r>
            <w:r>
              <w:rPr>
                <w:rFonts w:ascii="宋体" w:hAnsi="宋体"/>
                <w:color w:val="000000"/>
              </w:rPr>
              <w:t>5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07</w:t>
            </w:r>
          </w:p>
        </w:tc>
      </w:tr>
    </w:tbl>
    <w:p w14:paraId="7B3EC951" w14:textId="77777777" w:rsidR="004B39DC" w:rsidRDefault="004B39DC" w:rsidP="004B39DC">
      <w:pPr>
        <w:pStyle w:val="a7"/>
        <w:jc w:val="both"/>
        <w:rPr>
          <w:rFonts w:ascii="宋体" w:hAnsi="宋体"/>
          <w:color w:val="000000"/>
          <w:sz w:val="21"/>
        </w:rPr>
      </w:pPr>
    </w:p>
    <w:p w14:paraId="32BE20D6" w14:textId="77777777" w:rsidR="004B39DC" w:rsidRDefault="004B39DC" w:rsidP="004B39DC">
      <w:pPr>
        <w:rPr>
          <w:rFonts w:ascii="宋体" w:hAnsi="宋体"/>
          <w:color w:val="000000"/>
        </w:rPr>
      </w:pPr>
    </w:p>
    <w:p w14:paraId="42FE87AF" w14:textId="77777777" w:rsidR="004B39DC" w:rsidRDefault="004B39DC" w:rsidP="004B39DC">
      <w:pPr>
        <w:pageBreakBefore/>
        <w:jc w:val="center"/>
        <w:rPr>
          <w:rFonts w:ascii="宋体" w:hAnsi="宋体"/>
          <w:color w:val="000000"/>
          <w:sz w:val="28"/>
        </w:rPr>
      </w:pPr>
      <w:r>
        <w:rPr>
          <w:rFonts w:ascii="宋体" w:hAnsi="宋体" w:hint="eastAsia"/>
          <w:color w:val="000000"/>
          <w:sz w:val="28"/>
        </w:rPr>
        <w:lastRenderedPageBreak/>
        <w:t>版 本 历 史</w:t>
      </w:r>
    </w:p>
    <w:p w14:paraId="39A82B87" w14:textId="77777777" w:rsidR="004B39DC" w:rsidRDefault="004B39DC" w:rsidP="004B39DC">
      <w:pPr>
        <w:rPr>
          <w:rFonts w:ascii="宋体" w:hAnsi="宋体"/>
          <w:color w:val="000000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896"/>
        <w:gridCol w:w="1076"/>
        <w:gridCol w:w="2566"/>
        <w:gridCol w:w="2728"/>
      </w:tblGrid>
      <w:tr w:rsidR="004B39DC" w14:paraId="4E357BA0" w14:textId="77777777" w:rsidTr="00CD0CAE">
        <w:tc>
          <w:tcPr>
            <w:tcW w:w="1454" w:type="dxa"/>
          </w:tcPr>
          <w:p w14:paraId="039AA38D" w14:textId="77777777" w:rsidR="004B39DC" w:rsidRDefault="004B39DC" w:rsidP="00CD0CA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版本</w:t>
            </w:r>
            <w:r>
              <w:rPr>
                <w:rFonts w:ascii="宋体" w:hAnsi="宋体"/>
                <w:color w:val="000000"/>
              </w:rPr>
              <w:t>/</w:t>
            </w:r>
            <w:r>
              <w:rPr>
                <w:rFonts w:ascii="宋体" w:hAnsi="宋体" w:hint="eastAsia"/>
                <w:color w:val="000000"/>
              </w:rPr>
              <w:t>状态</w:t>
            </w:r>
          </w:p>
        </w:tc>
        <w:tc>
          <w:tcPr>
            <w:tcW w:w="896" w:type="dxa"/>
          </w:tcPr>
          <w:p w14:paraId="5E8112F7" w14:textId="77777777" w:rsidR="004B39DC" w:rsidRDefault="004B39DC" w:rsidP="00CD0CA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作者</w:t>
            </w:r>
          </w:p>
        </w:tc>
        <w:tc>
          <w:tcPr>
            <w:tcW w:w="1076" w:type="dxa"/>
          </w:tcPr>
          <w:p w14:paraId="18C17728" w14:textId="77777777" w:rsidR="004B39DC" w:rsidRDefault="004B39DC" w:rsidP="00CD0CA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参与者</w:t>
            </w:r>
          </w:p>
        </w:tc>
        <w:tc>
          <w:tcPr>
            <w:tcW w:w="2566" w:type="dxa"/>
          </w:tcPr>
          <w:p w14:paraId="510502CF" w14:textId="77777777" w:rsidR="004B39DC" w:rsidRDefault="004B39DC" w:rsidP="00CD0CA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起止日期</w:t>
            </w:r>
          </w:p>
        </w:tc>
        <w:tc>
          <w:tcPr>
            <w:tcW w:w="2728" w:type="dxa"/>
          </w:tcPr>
          <w:p w14:paraId="4849B1C4" w14:textId="77777777" w:rsidR="004B39DC" w:rsidRDefault="004B39DC" w:rsidP="00CD0CA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4B39DC" w14:paraId="66015A41" w14:textId="77777777" w:rsidTr="00CD0CAE">
        <w:tc>
          <w:tcPr>
            <w:tcW w:w="1454" w:type="dxa"/>
          </w:tcPr>
          <w:p w14:paraId="74D497A4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>
              <w:rPr>
                <w:rFonts w:ascii="宋体" w:hAnsi="宋体"/>
                <w:color w:val="000000"/>
              </w:rPr>
              <w:t>.0</w:t>
            </w:r>
          </w:p>
        </w:tc>
        <w:tc>
          <w:tcPr>
            <w:tcW w:w="896" w:type="dxa"/>
          </w:tcPr>
          <w:p w14:paraId="1ACA6BB6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郑科宇</w:t>
            </w:r>
            <w:proofErr w:type="gramEnd"/>
          </w:p>
        </w:tc>
        <w:tc>
          <w:tcPr>
            <w:tcW w:w="1076" w:type="dxa"/>
          </w:tcPr>
          <w:p w14:paraId="6292E5C7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戴哲力、张浩、任豪、王佳琪、刘佳</w:t>
            </w:r>
          </w:p>
        </w:tc>
        <w:tc>
          <w:tcPr>
            <w:tcW w:w="2566" w:type="dxa"/>
          </w:tcPr>
          <w:p w14:paraId="3885FA21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019/05/06-2019/05/07</w:t>
            </w:r>
          </w:p>
        </w:tc>
        <w:tc>
          <w:tcPr>
            <w:tcW w:w="2728" w:type="dxa"/>
          </w:tcPr>
          <w:p w14:paraId="06D9A0FA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</w:p>
        </w:tc>
      </w:tr>
      <w:tr w:rsidR="004B39DC" w14:paraId="4010EAA4" w14:textId="77777777" w:rsidTr="00CD0CAE">
        <w:tc>
          <w:tcPr>
            <w:tcW w:w="1454" w:type="dxa"/>
          </w:tcPr>
          <w:p w14:paraId="5CF05BBC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6" w:type="dxa"/>
          </w:tcPr>
          <w:p w14:paraId="0BFC1943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076" w:type="dxa"/>
          </w:tcPr>
          <w:p w14:paraId="6161CA46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566" w:type="dxa"/>
          </w:tcPr>
          <w:p w14:paraId="7F99BC56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728" w:type="dxa"/>
          </w:tcPr>
          <w:p w14:paraId="47DB3870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</w:p>
        </w:tc>
      </w:tr>
      <w:tr w:rsidR="004B39DC" w14:paraId="07FFEE90" w14:textId="77777777" w:rsidTr="00CD0CAE">
        <w:tc>
          <w:tcPr>
            <w:tcW w:w="1454" w:type="dxa"/>
          </w:tcPr>
          <w:p w14:paraId="64067A21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6" w:type="dxa"/>
          </w:tcPr>
          <w:p w14:paraId="67883B0C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076" w:type="dxa"/>
          </w:tcPr>
          <w:p w14:paraId="704E2D3F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566" w:type="dxa"/>
          </w:tcPr>
          <w:p w14:paraId="022ACDB1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728" w:type="dxa"/>
          </w:tcPr>
          <w:p w14:paraId="3F219FE5" w14:textId="77777777" w:rsidR="004B39DC" w:rsidRDefault="004B39DC" w:rsidP="00CD0CAE">
            <w:pPr>
              <w:rPr>
                <w:rFonts w:ascii="宋体" w:hAnsi="宋体"/>
                <w:color w:val="000000"/>
              </w:rPr>
            </w:pPr>
          </w:p>
        </w:tc>
      </w:tr>
    </w:tbl>
    <w:p w14:paraId="006FB0AE" w14:textId="77777777" w:rsidR="004B39DC" w:rsidRDefault="004B39DC" w:rsidP="004B39DC">
      <w:pPr>
        <w:rPr>
          <w:rFonts w:ascii="宋体" w:hAnsi="宋体"/>
          <w:color w:val="000000"/>
        </w:rPr>
      </w:pPr>
    </w:p>
    <w:p w14:paraId="57D9B6B0" w14:textId="77777777" w:rsidR="004B39DC" w:rsidRDefault="004B39DC" w:rsidP="004B39DC">
      <w:pPr>
        <w:rPr>
          <w:rFonts w:ascii="宋体" w:hAnsi="宋体"/>
          <w:color w:val="000000"/>
        </w:rPr>
      </w:pPr>
    </w:p>
    <w:p w14:paraId="56424F9C" w14:textId="77777777" w:rsidR="004B39DC" w:rsidRDefault="004B39DC" w:rsidP="004B39DC">
      <w:pPr>
        <w:rPr>
          <w:rFonts w:ascii="宋体" w:hAnsi="宋体"/>
          <w:color w:val="000000"/>
          <w:sz w:val="28"/>
        </w:rPr>
      </w:pPr>
    </w:p>
    <w:p w14:paraId="48F4F886" w14:textId="77777777" w:rsidR="004B39DC" w:rsidRDefault="004B39DC" w:rsidP="004B39DC">
      <w:pPr>
        <w:rPr>
          <w:rFonts w:ascii="宋体" w:hAnsi="宋体"/>
          <w:color w:val="000000"/>
        </w:rPr>
      </w:pPr>
    </w:p>
    <w:p w14:paraId="78EF193F" w14:textId="77777777" w:rsidR="004B39DC" w:rsidRDefault="004B39DC" w:rsidP="004B39DC">
      <w:pPr>
        <w:rPr>
          <w:rFonts w:ascii="宋体" w:hAnsi="宋体"/>
          <w:color w:val="000000"/>
        </w:rPr>
      </w:pPr>
    </w:p>
    <w:p w14:paraId="4D1AB462" w14:textId="1062E958" w:rsidR="0064664F" w:rsidRDefault="00670365" w:rsidP="007E58EE">
      <w:pPr>
        <w:pStyle w:val="1"/>
        <w:numPr>
          <w:ilvl w:val="0"/>
          <w:numId w:val="3"/>
        </w:numPr>
      </w:pPr>
      <w:r>
        <w:br w:type="page"/>
      </w:r>
      <w:r w:rsidR="0064664F">
        <w:rPr>
          <w:rFonts w:hint="eastAsia"/>
        </w:rPr>
        <w:lastRenderedPageBreak/>
        <w:t>引言</w:t>
      </w:r>
    </w:p>
    <w:p w14:paraId="55EFE0F3" w14:textId="194583D3" w:rsidR="0064664F" w:rsidRDefault="0064664F" w:rsidP="00CB7BD8">
      <w:pPr>
        <w:pStyle w:val="2"/>
      </w:pPr>
      <w:r>
        <w:rPr>
          <w:rFonts w:hint="eastAsia"/>
        </w:rPr>
        <w:t>目的与范围</w:t>
      </w:r>
    </w:p>
    <w:p w14:paraId="6559708B" w14:textId="0DD71054" w:rsidR="0064664F" w:rsidRDefault="0064664F" w:rsidP="007E58EE">
      <w:pPr>
        <w:pStyle w:val="1"/>
        <w:numPr>
          <w:ilvl w:val="0"/>
          <w:numId w:val="3"/>
        </w:numPr>
      </w:pPr>
      <w:r>
        <w:rPr>
          <w:rFonts w:hint="eastAsia"/>
        </w:rPr>
        <w:t>全局数据结构说明</w:t>
      </w:r>
    </w:p>
    <w:p w14:paraId="0DAE4C58" w14:textId="362FDA69" w:rsidR="0064664F" w:rsidRDefault="0064664F" w:rsidP="00CB7BD8">
      <w:pPr>
        <w:pStyle w:val="2"/>
      </w:pPr>
      <w:r>
        <w:rPr>
          <w:rFonts w:hint="eastAsia"/>
        </w:rPr>
        <w:t>常量</w:t>
      </w:r>
      <w:r w:rsidR="004D32C6">
        <w:rPr>
          <w:rFonts w:hint="eastAsia"/>
        </w:rPr>
        <w:t>（一些错误代码）</w:t>
      </w:r>
    </w:p>
    <w:tbl>
      <w:tblPr>
        <w:tblW w:w="8292" w:type="dxa"/>
        <w:tblInd w:w="-5" w:type="dxa"/>
        <w:tblLook w:val="04A0" w:firstRow="1" w:lastRow="0" w:firstColumn="1" w:lastColumn="0" w:noHBand="0" w:noVBand="1"/>
      </w:tblPr>
      <w:tblGrid>
        <w:gridCol w:w="2762"/>
        <w:gridCol w:w="2765"/>
        <w:gridCol w:w="2765"/>
      </w:tblGrid>
      <w:tr w:rsidR="007E58EE" w14:paraId="4E857C18" w14:textId="77777777" w:rsidTr="007E58EE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AB91" w14:textId="43210228" w:rsidR="007E58EE" w:rsidRDefault="007E58E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名字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B611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值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733C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解释</w:t>
            </w:r>
          </w:p>
        </w:tc>
      </w:tr>
      <w:tr w:rsidR="007E58EE" w14:paraId="2483C916" w14:textId="77777777" w:rsidTr="007E58EE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B4D56" w14:textId="7544AAE1" w:rsidR="007E58EE" w:rsidRDefault="00270C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00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2A107" w14:textId="363ECDE5" w:rsidR="007E58EE" w:rsidRDefault="00270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信息接受正确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859A5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  <w:tr w:rsidR="007E58EE" w14:paraId="6AC6C00A" w14:textId="77777777" w:rsidTr="007E58EE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1CD2E" w14:textId="77777777" w:rsidR="007E58EE" w:rsidRDefault="007E58E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94650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B346B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  <w:tr w:rsidR="007E58EE" w14:paraId="1BEE793D" w14:textId="77777777" w:rsidTr="007E58EE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4F039" w14:textId="77777777" w:rsidR="007E58EE" w:rsidRDefault="007E58E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0B524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1F847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  <w:tr w:rsidR="00C40FC4" w14:paraId="2486658F" w14:textId="77777777" w:rsidTr="007E58EE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1C741" w14:textId="77777777" w:rsidR="00C40FC4" w:rsidRDefault="00C40FC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5D664" w14:textId="77777777" w:rsidR="00C40FC4" w:rsidRDefault="00C40FC4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82A2" w14:textId="77777777" w:rsidR="00C40FC4" w:rsidRDefault="00C40FC4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</w:tbl>
    <w:p w14:paraId="77FF6A44" w14:textId="122ABD0F" w:rsidR="00C40FC4" w:rsidRDefault="00C40FC4" w:rsidP="007E58EE">
      <w:pPr>
        <w:pStyle w:val="1"/>
        <w:numPr>
          <w:ilvl w:val="0"/>
          <w:numId w:val="3"/>
        </w:numPr>
      </w:pPr>
      <w:r>
        <w:rPr>
          <w:rFonts w:hint="eastAsia"/>
        </w:rPr>
        <w:t>总体结构设计</w:t>
      </w:r>
    </w:p>
    <w:p w14:paraId="0CA39329" w14:textId="77777777" w:rsidR="00C40FC4" w:rsidRPr="00C40FC4" w:rsidRDefault="00C40FC4" w:rsidP="00C40FC4"/>
    <w:p w14:paraId="3171B4F1" w14:textId="5B055E4C" w:rsidR="007E58EE" w:rsidRPr="00C40FC4" w:rsidRDefault="00B71B4C" w:rsidP="007E58EE">
      <w:pPr>
        <w:pStyle w:val="1"/>
        <w:numPr>
          <w:ilvl w:val="0"/>
          <w:numId w:val="3"/>
        </w:numPr>
      </w:pPr>
      <w:r>
        <w:rPr>
          <w:rFonts w:hint="eastAsia"/>
        </w:rPr>
        <w:t>实体类设计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888"/>
        <w:gridCol w:w="1025"/>
        <w:gridCol w:w="1680"/>
        <w:gridCol w:w="1466"/>
        <w:gridCol w:w="1287"/>
        <w:gridCol w:w="1950"/>
      </w:tblGrid>
      <w:tr w:rsidR="003D5FC6" w:rsidRPr="00CB7BD8" w14:paraId="5FCF96C0" w14:textId="56DA6AC8" w:rsidTr="003D5FC6">
        <w:trPr>
          <w:trHeight w:val="236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1B68" w14:textId="77777777" w:rsidR="003D5FC6" w:rsidRPr="00CB7BD8" w:rsidRDefault="003D5FC6" w:rsidP="00CD0C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类名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7E0F0" w14:textId="21F83D29" w:rsidR="003D5FC6" w:rsidRPr="00CB7BD8" w:rsidRDefault="0007247C" w:rsidP="00CD0C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rder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24C6" w14:textId="738B6AE9" w:rsidR="003D5FC6" w:rsidRPr="00CB7BD8" w:rsidRDefault="003D5FC6" w:rsidP="00CD0C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780D" w14:textId="77777777" w:rsidR="003D5FC6" w:rsidRPr="00CB7BD8" w:rsidRDefault="003D5FC6" w:rsidP="00CD0C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解释</w:t>
            </w:r>
            <w:proofErr w:type="gramEnd"/>
          </w:p>
        </w:tc>
        <w:tc>
          <w:tcPr>
            <w:tcW w:w="3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4E34" w14:textId="09067107" w:rsidR="003D5FC6" w:rsidRPr="00CB7BD8" w:rsidRDefault="00AB098F" w:rsidP="00CD0C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委托单</w:t>
            </w:r>
          </w:p>
        </w:tc>
      </w:tr>
      <w:tr w:rsidR="00482888" w:rsidRPr="00CB7BD8" w14:paraId="5BDE607C" w14:textId="5BA7E8AC" w:rsidTr="00CD0CAE">
        <w:trPr>
          <w:trHeight w:val="236"/>
        </w:trPr>
        <w:tc>
          <w:tcPr>
            <w:tcW w:w="3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2934" w14:textId="332D1F58" w:rsidR="00482888" w:rsidRPr="00CB7BD8" w:rsidRDefault="00482888" w:rsidP="00CD0C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属性</w:t>
            </w:r>
          </w:p>
        </w:tc>
        <w:tc>
          <w:tcPr>
            <w:tcW w:w="2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877C" w14:textId="7ECCEBD4" w:rsidR="00482888" w:rsidRPr="00CB7BD8" w:rsidRDefault="00482888" w:rsidP="00CD0C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95E8C6" w14:textId="2C702792" w:rsidR="00482888" w:rsidRDefault="00482888" w:rsidP="00CD0C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82888" w:rsidRPr="00CB7BD8" w14:paraId="2CC9C073" w14:textId="390FC90D" w:rsidTr="00CD0CAE">
        <w:trPr>
          <w:trHeight w:val="236"/>
        </w:trPr>
        <w:tc>
          <w:tcPr>
            <w:tcW w:w="3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D2856FA" w14:textId="4247D474" w:rsidR="00482888" w:rsidRPr="00CB7BD8" w:rsidRDefault="00482888" w:rsidP="004828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t>ownerid</w:t>
            </w:r>
            <w:proofErr w:type="spellEnd"/>
          </w:p>
        </w:tc>
        <w:tc>
          <w:tcPr>
            <w:tcW w:w="2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D9E2C" w14:textId="0C1186AE" w:rsidR="00482888" w:rsidRPr="00CB7BD8" w:rsidRDefault="00482888" w:rsidP="004828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A0B863" w14:textId="698B1364" w:rsidR="00482888" w:rsidRPr="00CB7BD8" w:rsidRDefault="00482888" w:rsidP="004828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委托人</w:t>
            </w:r>
            <w:r>
              <w:rPr>
                <w:rFonts w:hint="eastAsia"/>
              </w:rPr>
              <w:t>id</w:t>
            </w:r>
          </w:p>
        </w:tc>
      </w:tr>
      <w:tr w:rsidR="00482888" w:rsidRPr="00CB7BD8" w14:paraId="70427A7E" w14:textId="77777777" w:rsidTr="00CD0CAE">
        <w:trPr>
          <w:trHeight w:val="236"/>
        </w:trPr>
        <w:tc>
          <w:tcPr>
            <w:tcW w:w="3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73E995" w14:textId="58AE35B7" w:rsidR="00482888" w:rsidRPr="00CB7BD8" w:rsidRDefault="00482888" w:rsidP="004828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number</w:t>
            </w:r>
          </w:p>
        </w:tc>
        <w:tc>
          <w:tcPr>
            <w:tcW w:w="2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CA21" w14:textId="1768749D" w:rsidR="00482888" w:rsidRPr="00CB7BD8" w:rsidRDefault="00482888" w:rsidP="004828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5B1506" w14:textId="1773CC1E" w:rsidR="00482888" w:rsidRPr="00CB7BD8" w:rsidRDefault="00482888" w:rsidP="004828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委托数量</w:t>
            </w:r>
          </w:p>
        </w:tc>
      </w:tr>
      <w:tr w:rsidR="00482888" w:rsidRPr="00CB7BD8" w14:paraId="5BE773D6" w14:textId="77777777" w:rsidTr="00CD0CAE">
        <w:trPr>
          <w:trHeight w:val="236"/>
        </w:trPr>
        <w:tc>
          <w:tcPr>
            <w:tcW w:w="3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2129FB" w14:textId="2E4F8393" w:rsidR="00482888" w:rsidRPr="00CB7BD8" w:rsidRDefault="00482888" w:rsidP="004828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price</w:t>
            </w:r>
          </w:p>
        </w:tc>
        <w:tc>
          <w:tcPr>
            <w:tcW w:w="2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546C35" w14:textId="1D4E75BE" w:rsidR="00482888" w:rsidRPr="00CB7BD8" w:rsidRDefault="00482888" w:rsidP="004828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807FD" w14:textId="506A6287" w:rsidR="00482888" w:rsidRPr="00CB7BD8" w:rsidRDefault="00482888" w:rsidP="004828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委托价格</w:t>
            </w:r>
          </w:p>
        </w:tc>
      </w:tr>
      <w:tr w:rsidR="00482888" w:rsidRPr="00CB7BD8" w14:paraId="61574C68" w14:textId="77777777" w:rsidTr="00CD0CAE">
        <w:trPr>
          <w:trHeight w:val="236"/>
        </w:trPr>
        <w:tc>
          <w:tcPr>
            <w:tcW w:w="3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77174E7" w14:textId="3B776CEE" w:rsidR="00482888" w:rsidRPr="00CB7BD8" w:rsidRDefault="00482888" w:rsidP="004828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type</w:t>
            </w:r>
          </w:p>
        </w:tc>
        <w:tc>
          <w:tcPr>
            <w:tcW w:w="2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E9204" w14:textId="6607B12B" w:rsidR="00482888" w:rsidRPr="00CB7BD8" w:rsidRDefault="00482888" w:rsidP="004828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483F6" w14:textId="1C52C7C3" w:rsidR="00482888" w:rsidRPr="00CB7BD8" w:rsidRDefault="00482888" w:rsidP="004828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委托类型</w:t>
            </w:r>
          </w:p>
        </w:tc>
      </w:tr>
      <w:tr w:rsidR="00482888" w:rsidRPr="00CB7BD8" w14:paraId="00D2B718" w14:textId="77777777" w:rsidTr="00CD0CAE">
        <w:trPr>
          <w:trHeight w:val="236"/>
        </w:trPr>
        <w:tc>
          <w:tcPr>
            <w:tcW w:w="3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99A8B92" w14:textId="6F9AA7B9" w:rsidR="00482888" w:rsidRPr="00CB7BD8" w:rsidRDefault="00482888" w:rsidP="004828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fl</w:t>
            </w:r>
            <w:r>
              <w:rPr>
                <w:rFonts w:hint="eastAsia"/>
              </w:rPr>
              <w:t>a</w:t>
            </w:r>
            <w:r>
              <w:t>g</w:t>
            </w:r>
          </w:p>
        </w:tc>
        <w:tc>
          <w:tcPr>
            <w:tcW w:w="2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E95C45" w14:textId="5024B2D6" w:rsidR="00482888" w:rsidRPr="00CB7BD8" w:rsidRDefault="00482888" w:rsidP="004828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t>Boolean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5A332" w14:textId="7DC4C203" w:rsidR="00482888" w:rsidRPr="00CB7BD8" w:rsidRDefault="00482888" w:rsidP="0048288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买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卖标志</w:t>
            </w:r>
            <w:proofErr w:type="gramEnd"/>
          </w:p>
        </w:tc>
      </w:tr>
    </w:tbl>
    <w:p w14:paraId="063C0E2C" w14:textId="15C8FFAD" w:rsidR="00C40FC4" w:rsidRPr="007E58EE" w:rsidRDefault="00C40FC4" w:rsidP="007E58EE"/>
    <w:p w14:paraId="5FC9895E" w14:textId="121A2101" w:rsidR="00B71B4C" w:rsidRDefault="00E65C1A" w:rsidP="007E58EE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Controller</w:t>
      </w:r>
      <w:r w:rsidR="00B71B4C">
        <w:rPr>
          <w:rFonts w:hint="eastAsia"/>
        </w:rPr>
        <w:t>设计</w:t>
      </w:r>
    </w:p>
    <w:p w14:paraId="72FCC8F3" w14:textId="5C8FAA24" w:rsidR="00AD75BC" w:rsidRPr="00AD75BC" w:rsidRDefault="00AD75BC" w:rsidP="00AD75BC">
      <w:pPr>
        <w:pStyle w:val="2"/>
      </w:pPr>
      <w:r>
        <w:rPr>
          <w:rFonts w:hint="eastAsia"/>
        </w:rPr>
        <w:t>模块名：股票交易</w:t>
      </w:r>
    </w:p>
    <w:p w14:paraId="6652A080" w14:textId="77777777" w:rsidR="00AD75BC" w:rsidRDefault="00AD75BC" w:rsidP="00AD75BC">
      <w:pPr>
        <w:pStyle w:val="3"/>
      </w:pPr>
      <w:r>
        <w:rPr>
          <w:rFonts w:hint="eastAsia"/>
        </w:rPr>
        <w:t>功能名：限价买入</w:t>
      </w:r>
    </w:p>
    <w:p w14:paraId="7C6DB393" w14:textId="77777777" w:rsidR="00AD75BC" w:rsidRPr="00AD75BC" w:rsidRDefault="00AD75BC" w:rsidP="00AD75B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2074"/>
        <w:gridCol w:w="2074"/>
        <w:gridCol w:w="2074"/>
      </w:tblGrid>
      <w:tr w:rsidR="00766827" w14:paraId="36BF2BD1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64F3367B" w14:textId="77777777" w:rsidR="00766827" w:rsidRDefault="00766827" w:rsidP="00766827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7167" w:type="dxa"/>
            <w:gridSpan w:val="4"/>
          </w:tcPr>
          <w:p w14:paraId="617DEB77" w14:textId="77777777" w:rsidR="00766827" w:rsidRDefault="00766827" w:rsidP="00CD0CAE">
            <w:pPr>
              <w:jc w:val="center"/>
            </w:pPr>
            <w:r>
              <w:rPr>
                <w:rFonts w:hint="eastAsia"/>
              </w:rPr>
              <w:t>限价买入</w:t>
            </w:r>
          </w:p>
        </w:tc>
      </w:tr>
      <w:tr w:rsidR="00766827" w14:paraId="3914F273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5F00C6DE" w14:textId="77777777" w:rsidR="00766827" w:rsidRDefault="00766827" w:rsidP="00CD0CAE">
            <w:r>
              <w:rPr>
                <w:rFonts w:hint="eastAsia"/>
              </w:rPr>
              <w:t>接口方法</w:t>
            </w:r>
          </w:p>
        </w:tc>
        <w:tc>
          <w:tcPr>
            <w:tcW w:w="7167" w:type="dxa"/>
            <w:gridSpan w:val="4"/>
          </w:tcPr>
          <w:p w14:paraId="3BDA199A" w14:textId="218A3CD4" w:rsidR="00766827" w:rsidRDefault="00766827" w:rsidP="00CD0CAE">
            <w:pPr>
              <w:jc w:val="center"/>
            </w:pPr>
            <w:proofErr w:type="spellStart"/>
            <w:r w:rsidRPr="000C7F15">
              <w:rPr>
                <w:rFonts w:hint="eastAsia"/>
              </w:rPr>
              <w:t>b</w:t>
            </w:r>
            <w:r w:rsidRPr="000C7F15">
              <w:t>uyAtLimitPric</w:t>
            </w:r>
            <w:r w:rsidR="00E65C1A">
              <w:t>e</w:t>
            </w:r>
            <w:proofErr w:type="spellEnd"/>
          </w:p>
        </w:tc>
      </w:tr>
      <w:tr w:rsidR="00766827" w14:paraId="46720566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73A606E2" w14:textId="77777777" w:rsidR="00766827" w:rsidRDefault="00766827" w:rsidP="00CD0CAE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7167" w:type="dxa"/>
            <w:gridSpan w:val="4"/>
          </w:tcPr>
          <w:p w14:paraId="4362F587" w14:textId="77777777" w:rsidR="00766827" w:rsidRDefault="00766827" w:rsidP="00CD0CAE">
            <w:pPr>
              <w:jc w:val="center"/>
            </w:pPr>
          </w:p>
        </w:tc>
      </w:tr>
      <w:tr w:rsidR="00766827" w14:paraId="23314C68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1F45ED3A" w14:textId="77777777" w:rsidR="00766827" w:rsidRDefault="00766827" w:rsidP="00CD0CAE">
            <w:r>
              <w:rPr>
                <w:rFonts w:hint="eastAsia"/>
              </w:rPr>
              <w:t>请求方式</w:t>
            </w:r>
          </w:p>
        </w:tc>
        <w:tc>
          <w:tcPr>
            <w:tcW w:w="7167" w:type="dxa"/>
            <w:gridSpan w:val="4"/>
          </w:tcPr>
          <w:p w14:paraId="58AA955F" w14:textId="77777777" w:rsidR="00766827" w:rsidRDefault="00766827" w:rsidP="00CD0CAE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766827" w14:paraId="66C6AFD0" w14:textId="77777777" w:rsidTr="00CD0CAE">
        <w:tc>
          <w:tcPr>
            <w:tcW w:w="8296" w:type="dxa"/>
            <w:gridSpan w:val="5"/>
            <w:shd w:val="clear" w:color="auto" w:fill="D9D9D9" w:themeFill="background1" w:themeFillShade="D9"/>
          </w:tcPr>
          <w:p w14:paraId="354D0507" w14:textId="77777777" w:rsidR="00766827" w:rsidRDefault="00766827" w:rsidP="00CD0CAE">
            <w:r>
              <w:rPr>
                <w:rFonts w:hint="eastAsia"/>
              </w:rPr>
              <w:t>请求参数</w:t>
            </w:r>
          </w:p>
        </w:tc>
      </w:tr>
      <w:tr w:rsidR="00766827" w14:paraId="68462D0D" w14:textId="77777777" w:rsidTr="00CD0CAE">
        <w:tc>
          <w:tcPr>
            <w:tcW w:w="2074" w:type="dxa"/>
            <w:gridSpan w:val="2"/>
            <w:shd w:val="clear" w:color="auto" w:fill="D9D9D9" w:themeFill="background1" w:themeFillShade="D9"/>
          </w:tcPr>
          <w:p w14:paraId="6F53A955" w14:textId="77777777" w:rsidR="00766827" w:rsidRDefault="00766827" w:rsidP="00CD0CAE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7941BDC" w14:textId="77777777" w:rsidR="00766827" w:rsidRDefault="00766827" w:rsidP="00CD0CAE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7FDBC0A" w14:textId="77777777" w:rsidR="00766827" w:rsidRDefault="00766827" w:rsidP="00CD0CAE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C237B83" w14:textId="77777777" w:rsidR="00766827" w:rsidRDefault="00766827" w:rsidP="00CD0CAE">
            <w:r>
              <w:rPr>
                <w:rFonts w:hint="eastAsia"/>
              </w:rPr>
              <w:t>是否必须</w:t>
            </w:r>
          </w:p>
        </w:tc>
      </w:tr>
      <w:tr w:rsidR="00766827" w14:paraId="18392A92" w14:textId="77777777" w:rsidTr="00CD0CAE">
        <w:tc>
          <w:tcPr>
            <w:tcW w:w="2074" w:type="dxa"/>
            <w:gridSpan w:val="2"/>
          </w:tcPr>
          <w:p w14:paraId="673B2B1B" w14:textId="3EDA0D80" w:rsidR="00766827" w:rsidRDefault="00AD75BC" w:rsidP="00CD0CAE">
            <w:r>
              <w:rPr>
                <w:rFonts w:hint="eastAsia"/>
              </w:rPr>
              <w:t>Order</w:t>
            </w:r>
          </w:p>
        </w:tc>
        <w:tc>
          <w:tcPr>
            <w:tcW w:w="2074" w:type="dxa"/>
          </w:tcPr>
          <w:p w14:paraId="63F18D6A" w14:textId="77777777" w:rsidR="00766827" w:rsidRDefault="00766827" w:rsidP="00CD0CAE">
            <w:r>
              <w:rPr>
                <w:rFonts w:hint="eastAsia"/>
              </w:rPr>
              <w:t>对象</w:t>
            </w:r>
          </w:p>
        </w:tc>
        <w:tc>
          <w:tcPr>
            <w:tcW w:w="2074" w:type="dxa"/>
          </w:tcPr>
          <w:p w14:paraId="44CAF6D8" w14:textId="77777777" w:rsidR="00766827" w:rsidRDefault="00766827" w:rsidP="00CD0CAE">
            <w:r>
              <w:rPr>
                <w:rFonts w:hint="eastAsia"/>
              </w:rPr>
              <w:t>委托单</w:t>
            </w:r>
          </w:p>
        </w:tc>
        <w:tc>
          <w:tcPr>
            <w:tcW w:w="2074" w:type="dxa"/>
          </w:tcPr>
          <w:p w14:paraId="396CA66B" w14:textId="77777777" w:rsidR="00766827" w:rsidRDefault="00766827" w:rsidP="00CD0CAE">
            <w:r>
              <w:rPr>
                <w:rFonts w:hint="eastAsia"/>
              </w:rPr>
              <w:t>Y</w:t>
            </w:r>
          </w:p>
        </w:tc>
      </w:tr>
      <w:tr w:rsidR="00766827" w14:paraId="26EE3EBD" w14:textId="77777777" w:rsidTr="00CD0CAE">
        <w:tc>
          <w:tcPr>
            <w:tcW w:w="8296" w:type="dxa"/>
            <w:gridSpan w:val="5"/>
            <w:shd w:val="clear" w:color="auto" w:fill="D9D9D9" w:themeFill="background1" w:themeFillShade="D9"/>
          </w:tcPr>
          <w:p w14:paraId="6422D264" w14:textId="77777777" w:rsidR="00766827" w:rsidRDefault="00766827" w:rsidP="00CD0CAE">
            <w:r>
              <w:rPr>
                <w:rFonts w:hint="eastAsia"/>
              </w:rPr>
              <w:t>接口返回</w:t>
            </w:r>
          </w:p>
        </w:tc>
      </w:tr>
      <w:tr w:rsidR="00766827" w14:paraId="72A3F2B7" w14:textId="77777777" w:rsidTr="00CD0CAE">
        <w:tc>
          <w:tcPr>
            <w:tcW w:w="2074" w:type="dxa"/>
            <w:gridSpan w:val="2"/>
            <w:shd w:val="clear" w:color="auto" w:fill="D9D9D9" w:themeFill="background1" w:themeFillShade="D9"/>
          </w:tcPr>
          <w:p w14:paraId="1CE9AE88" w14:textId="77777777" w:rsidR="00766827" w:rsidRDefault="00766827" w:rsidP="00CD0CAE"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BD95107" w14:textId="77777777" w:rsidR="00766827" w:rsidRDefault="00766827" w:rsidP="00CD0CAE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B06472B" w14:textId="77777777" w:rsidR="00766827" w:rsidRDefault="00766827" w:rsidP="00CD0CAE">
            <w:r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AE51D5A" w14:textId="77777777" w:rsidR="00766827" w:rsidRDefault="00766827" w:rsidP="00CD0CAE">
            <w:r>
              <w:rPr>
                <w:rFonts w:hint="eastAsia"/>
              </w:rPr>
              <w:t>是否必须</w:t>
            </w:r>
          </w:p>
        </w:tc>
      </w:tr>
      <w:tr w:rsidR="00766827" w14:paraId="4A4B23E9" w14:textId="77777777" w:rsidTr="00CD0CAE">
        <w:tc>
          <w:tcPr>
            <w:tcW w:w="2074" w:type="dxa"/>
            <w:gridSpan w:val="2"/>
          </w:tcPr>
          <w:p w14:paraId="16A33B69" w14:textId="77777777" w:rsidR="00766827" w:rsidRDefault="00766827" w:rsidP="00CD0CAE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0F2AF866" w14:textId="77777777" w:rsidR="00766827" w:rsidRDefault="00766827" w:rsidP="00CD0CA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E881EF1" w14:textId="77777777" w:rsidR="00766827" w:rsidRDefault="00766827" w:rsidP="00CD0CAE">
            <w:r>
              <w:rPr>
                <w:rFonts w:hint="eastAsia"/>
              </w:rPr>
              <w:t>5</w:t>
            </w:r>
            <w:r>
              <w:t xml:space="preserve">00001 </w:t>
            </w:r>
            <w:r>
              <w:rPr>
                <w:rFonts w:hint="eastAsia"/>
              </w:rPr>
              <w:t>资金不足，委托失败</w:t>
            </w:r>
          </w:p>
          <w:p w14:paraId="4718051A" w14:textId="77777777" w:rsidR="00766827" w:rsidRDefault="00766827" w:rsidP="00CD0CAE">
            <w:r>
              <w:rPr>
                <w:rFonts w:hint="eastAsia"/>
              </w:rPr>
              <w:t>5</w:t>
            </w:r>
            <w:r>
              <w:t xml:space="preserve">00002 </w:t>
            </w:r>
            <w:proofErr w:type="gramStart"/>
            <w:r>
              <w:rPr>
                <w:rFonts w:hint="eastAsia"/>
              </w:rPr>
              <w:t>非交易</w:t>
            </w:r>
            <w:proofErr w:type="gramEnd"/>
            <w:r>
              <w:rPr>
                <w:rFonts w:hint="eastAsia"/>
              </w:rPr>
              <w:t>时间，委托失败</w:t>
            </w:r>
          </w:p>
          <w:p w14:paraId="7F889287" w14:textId="77777777" w:rsidR="00766827" w:rsidRDefault="00766827" w:rsidP="00CD0CAE"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00</w:t>
            </w:r>
            <w:r>
              <w:t xml:space="preserve">3 </w:t>
            </w:r>
            <w:r>
              <w:rPr>
                <w:rFonts w:hint="eastAsia"/>
              </w:rPr>
              <w:t>委托成功</w:t>
            </w:r>
          </w:p>
        </w:tc>
        <w:tc>
          <w:tcPr>
            <w:tcW w:w="2074" w:type="dxa"/>
          </w:tcPr>
          <w:p w14:paraId="356A4E50" w14:textId="77777777" w:rsidR="00766827" w:rsidRDefault="00766827" w:rsidP="00CD0CAE">
            <w:r>
              <w:rPr>
                <w:rFonts w:hint="eastAsia"/>
              </w:rPr>
              <w:t>Y</w:t>
            </w:r>
          </w:p>
        </w:tc>
      </w:tr>
      <w:tr w:rsidR="00766827" w14:paraId="1600CE17" w14:textId="77777777" w:rsidTr="00CD0CAE">
        <w:tc>
          <w:tcPr>
            <w:tcW w:w="2074" w:type="dxa"/>
            <w:gridSpan w:val="2"/>
          </w:tcPr>
          <w:p w14:paraId="3FAD7B1C" w14:textId="77777777" w:rsidR="00766827" w:rsidRDefault="00766827" w:rsidP="00CD0CA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D58B65D" w14:textId="77777777" w:rsidR="00766827" w:rsidRDefault="00766827" w:rsidP="00CD0CA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4F58FBC7" w14:textId="77777777" w:rsidR="00766827" w:rsidRDefault="00766827" w:rsidP="00CD0CAE"/>
        </w:tc>
        <w:tc>
          <w:tcPr>
            <w:tcW w:w="2074" w:type="dxa"/>
          </w:tcPr>
          <w:p w14:paraId="23BFF403" w14:textId="77777777" w:rsidR="00766827" w:rsidRDefault="00766827" w:rsidP="00CD0CAE">
            <w:r>
              <w:rPr>
                <w:rFonts w:hint="eastAsia"/>
              </w:rPr>
              <w:t>Y</w:t>
            </w:r>
          </w:p>
        </w:tc>
      </w:tr>
      <w:tr w:rsidR="00766827" w14:paraId="1B2E41D9" w14:textId="77777777" w:rsidTr="00CD0CAE">
        <w:tc>
          <w:tcPr>
            <w:tcW w:w="2074" w:type="dxa"/>
            <w:gridSpan w:val="2"/>
          </w:tcPr>
          <w:p w14:paraId="37EF0845" w14:textId="77777777" w:rsidR="00766827" w:rsidRDefault="00766827" w:rsidP="00CD0CAE"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681D1695" w14:textId="77777777" w:rsidR="00766827" w:rsidRDefault="00766827" w:rsidP="00CD0CAE"/>
        </w:tc>
        <w:tc>
          <w:tcPr>
            <w:tcW w:w="2074" w:type="dxa"/>
          </w:tcPr>
          <w:p w14:paraId="3EF831F6" w14:textId="77777777" w:rsidR="00766827" w:rsidRDefault="00766827" w:rsidP="00CD0CAE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52A1906B" w14:textId="77777777" w:rsidR="00766827" w:rsidRDefault="00766827" w:rsidP="00CD0CAE">
            <w:r>
              <w:rPr>
                <w:rFonts w:hint="eastAsia"/>
              </w:rPr>
              <w:t>N</w:t>
            </w:r>
          </w:p>
        </w:tc>
      </w:tr>
    </w:tbl>
    <w:p w14:paraId="6DD9CB9A" w14:textId="77777777" w:rsidR="00766827" w:rsidRDefault="00766827" w:rsidP="0076682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2074"/>
        <w:gridCol w:w="2074"/>
        <w:gridCol w:w="2074"/>
      </w:tblGrid>
      <w:tr w:rsidR="00766827" w:rsidRPr="008E7F4B" w14:paraId="7C7DFC36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5764BE3E" w14:textId="77777777" w:rsidR="00766827" w:rsidRPr="008E7F4B" w:rsidRDefault="00766827" w:rsidP="00CD0CAE">
            <w:r w:rsidRPr="008E7F4B">
              <w:rPr>
                <w:rFonts w:hint="eastAsia"/>
              </w:rPr>
              <w:t>功能名称</w:t>
            </w:r>
          </w:p>
        </w:tc>
        <w:tc>
          <w:tcPr>
            <w:tcW w:w="7167" w:type="dxa"/>
            <w:gridSpan w:val="4"/>
          </w:tcPr>
          <w:p w14:paraId="4EE32E8F" w14:textId="77777777" w:rsidR="00766827" w:rsidRPr="008E7F4B" w:rsidRDefault="00766827" w:rsidP="00CD0CAE">
            <w:r>
              <w:rPr>
                <w:rFonts w:hint="eastAsia"/>
              </w:rPr>
              <w:t>限</w:t>
            </w:r>
            <w:r w:rsidRPr="008E7F4B">
              <w:rPr>
                <w:rFonts w:hint="eastAsia"/>
              </w:rPr>
              <w:t>价</w:t>
            </w:r>
            <w:r>
              <w:rPr>
                <w:rFonts w:hint="eastAsia"/>
              </w:rPr>
              <w:t>卖出</w:t>
            </w:r>
          </w:p>
        </w:tc>
      </w:tr>
      <w:tr w:rsidR="00766827" w:rsidRPr="008E7F4B" w14:paraId="13274C29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0841A2C6" w14:textId="77777777" w:rsidR="00766827" w:rsidRPr="008E7F4B" w:rsidRDefault="00766827" w:rsidP="00CD0CAE">
            <w:r w:rsidRPr="008E7F4B">
              <w:rPr>
                <w:rFonts w:hint="eastAsia"/>
              </w:rPr>
              <w:t>接口方法</w:t>
            </w:r>
          </w:p>
        </w:tc>
        <w:tc>
          <w:tcPr>
            <w:tcW w:w="7167" w:type="dxa"/>
            <w:gridSpan w:val="4"/>
          </w:tcPr>
          <w:p w14:paraId="590E42D8" w14:textId="77777777" w:rsidR="00766827" w:rsidRPr="008E7F4B" w:rsidRDefault="00766827" w:rsidP="00CD0CAE">
            <w:proofErr w:type="spellStart"/>
            <w:r>
              <w:rPr>
                <w:rFonts w:hint="eastAsia"/>
              </w:rPr>
              <w:t>sell</w:t>
            </w:r>
            <w:r w:rsidRPr="008E7F4B">
              <w:t>AtLimitPrice</w:t>
            </w:r>
            <w:proofErr w:type="spellEnd"/>
          </w:p>
        </w:tc>
      </w:tr>
      <w:tr w:rsidR="00766827" w:rsidRPr="008E7F4B" w14:paraId="72340518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65A185C0" w14:textId="77777777" w:rsidR="00766827" w:rsidRPr="008E7F4B" w:rsidRDefault="00766827" w:rsidP="00CD0CAE">
            <w:r w:rsidRPr="008E7F4B">
              <w:rPr>
                <w:rFonts w:hint="eastAsia"/>
              </w:rPr>
              <w:t>URL</w:t>
            </w:r>
            <w:r w:rsidRPr="008E7F4B">
              <w:rPr>
                <w:rFonts w:hint="eastAsia"/>
              </w:rPr>
              <w:t>地址</w:t>
            </w:r>
          </w:p>
        </w:tc>
        <w:tc>
          <w:tcPr>
            <w:tcW w:w="7167" w:type="dxa"/>
            <w:gridSpan w:val="4"/>
          </w:tcPr>
          <w:p w14:paraId="0095142F" w14:textId="77777777" w:rsidR="00766827" w:rsidRPr="008E7F4B" w:rsidRDefault="00766827" w:rsidP="00CD0CAE"/>
        </w:tc>
      </w:tr>
      <w:tr w:rsidR="00766827" w:rsidRPr="008E7F4B" w14:paraId="5B43C355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50B4687F" w14:textId="77777777" w:rsidR="00766827" w:rsidRPr="008E7F4B" w:rsidRDefault="00766827" w:rsidP="00CD0CAE">
            <w:r w:rsidRPr="008E7F4B">
              <w:rPr>
                <w:rFonts w:hint="eastAsia"/>
              </w:rPr>
              <w:t>请求方式</w:t>
            </w:r>
          </w:p>
        </w:tc>
        <w:tc>
          <w:tcPr>
            <w:tcW w:w="7167" w:type="dxa"/>
            <w:gridSpan w:val="4"/>
          </w:tcPr>
          <w:p w14:paraId="3419C267" w14:textId="77777777" w:rsidR="00766827" w:rsidRPr="008E7F4B" w:rsidRDefault="00766827" w:rsidP="00CD0CAE">
            <w:r w:rsidRPr="008E7F4B">
              <w:rPr>
                <w:rFonts w:hint="eastAsia"/>
              </w:rPr>
              <w:t>POST</w:t>
            </w:r>
          </w:p>
        </w:tc>
      </w:tr>
      <w:tr w:rsidR="00766827" w:rsidRPr="008E7F4B" w14:paraId="6BB4FF95" w14:textId="77777777" w:rsidTr="00CD0CAE">
        <w:tc>
          <w:tcPr>
            <w:tcW w:w="8296" w:type="dxa"/>
            <w:gridSpan w:val="5"/>
            <w:shd w:val="clear" w:color="auto" w:fill="D9D9D9" w:themeFill="background1" w:themeFillShade="D9"/>
          </w:tcPr>
          <w:p w14:paraId="51A96C85" w14:textId="77777777" w:rsidR="00766827" w:rsidRPr="008E7F4B" w:rsidRDefault="00766827" w:rsidP="00CD0CAE">
            <w:r w:rsidRPr="008E7F4B">
              <w:rPr>
                <w:rFonts w:hint="eastAsia"/>
              </w:rPr>
              <w:t>请求参数</w:t>
            </w:r>
          </w:p>
        </w:tc>
      </w:tr>
      <w:tr w:rsidR="00766827" w:rsidRPr="008E7F4B" w14:paraId="411C8CF2" w14:textId="77777777" w:rsidTr="00CD0CAE">
        <w:tc>
          <w:tcPr>
            <w:tcW w:w="2074" w:type="dxa"/>
            <w:gridSpan w:val="2"/>
            <w:shd w:val="clear" w:color="auto" w:fill="D9D9D9" w:themeFill="background1" w:themeFillShade="D9"/>
          </w:tcPr>
          <w:p w14:paraId="19BDEC18" w14:textId="77777777" w:rsidR="00766827" w:rsidRPr="008E7F4B" w:rsidRDefault="00766827" w:rsidP="00CD0CAE">
            <w:r w:rsidRPr="008E7F4B"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6171D07" w14:textId="77777777" w:rsidR="00766827" w:rsidRPr="008E7F4B" w:rsidRDefault="00766827" w:rsidP="00CD0CAE">
            <w:r w:rsidRPr="008E7F4B"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FC153E2" w14:textId="77777777" w:rsidR="00766827" w:rsidRPr="008E7F4B" w:rsidRDefault="00766827" w:rsidP="00CD0CAE">
            <w:r w:rsidRPr="008E7F4B"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6BBE3BD" w14:textId="77777777" w:rsidR="00766827" w:rsidRPr="008E7F4B" w:rsidRDefault="00766827" w:rsidP="00CD0CAE">
            <w:r w:rsidRPr="008E7F4B">
              <w:rPr>
                <w:rFonts w:hint="eastAsia"/>
              </w:rPr>
              <w:t>是否必须</w:t>
            </w:r>
          </w:p>
        </w:tc>
      </w:tr>
      <w:tr w:rsidR="00766827" w:rsidRPr="008E7F4B" w14:paraId="2DB7878A" w14:textId="77777777" w:rsidTr="00CD0CAE">
        <w:tc>
          <w:tcPr>
            <w:tcW w:w="2074" w:type="dxa"/>
            <w:gridSpan w:val="2"/>
          </w:tcPr>
          <w:p w14:paraId="7F57FE18" w14:textId="08C34B3F" w:rsidR="00766827" w:rsidRPr="008E7F4B" w:rsidRDefault="00EA2714" w:rsidP="00CD0CAE">
            <w:r w:rsidRPr="00EA2714">
              <w:rPr>
                <w:rFonts w:hint="eastAsia"/>
              </w:rPr>
              <w:t>O</w:t>
            </w:r>
            <w:r w:rsidRPr="00EA2714">
              <w:t>rder</w:t>
            </w:r>
          </w:p>
        </w:tc>
        <w:tc>
          <w:tcPr>
            <w:tcW w:w="2074" w:type="dxa"/>
          </w:tcPr>
          <w:p w14:paraId="6DBBEB48" w14:textId="77777777" w:rsidR="00766827" w:rsidRPr="008E7F4B" w:rsidRDefault="00766827" w:rsidP="00CD0CAE">
            <w:r w:rsidRPr="008E7F4B">
              <w:rPr>
                <w:rFonts w:hint="eastAsia"/>
              </w:rPr>
              <w:t>对象</w:t>
            </w:r>
          </w:p>
        </w:tc>
        <w:tc>
          <w:tcPr>
            <w:tcW w:w="2074" w:type="dxa"/>
          </w:tcPr>
          <w:p w14:paraId="5D3E2011" w14:textId="77777777" w:rsidR="00766827" w:rsidRPr="008E7F4B" w:rsidRDefault="00766827" w:rsidP="00CD0CAE">
            <w:r w:rsidRPr="008E7F4B">
              <w:rPr>
                <w:rFonts w:hint="eastAsia"/>
              </w:rPr>
              <w:t>委托单</w:t>
            </w:r>
          </w:p>
        </w:tc>
        <w:tc>
          <w:tcPr>
            <w:tcW w:w="2074" w:type="dxa"/>
          </w:tcPr>
          <w:p w14:paraId="33611035" w14:textId="77777777" w:rsidR="00766827" w:rsidRPr="008E7F4B" w:rsidRDefault="00766827" w:rsidP="00CD0CAE">
            <w:r w:rsidRPr="008E7F4B">
              <w:rPr>
                <w:rFonts w:hint="eastAsia"/>
              </w:rPr>
              <w:t>Y</w:t>
            </w:r>
          </w:p>
        </w:tc>
      </w:tr>
      <w:tr w:rsidR="00766827" w:rsidRPr="008E7F4B" w14:paraId="099C1542" w14:textId="77777777" w:rsidTr="00CD0CAE">
        <w:tc>
          <w:tcPr>
            <w:tcW w:w="8296" w:type="dxa"/>
            <w:gridSpan w:val="5"/>
            <w:shd w:val="clear" w:color="auto" w:fill="D9D9D9" w:themeFill="background1" w:themeFillShade="D9"/>
          </w:tcPr>
          <w:p w14:paraId="74D77B24" w14:textId="77777777" w:rsidR="00766827" w:rsidRPr="008E7F4B" w:rsidRDefault="00766827" w:rsidP="00CD0CAE">
            <w:r w:rsidRPr="008E7F4B">
              <w:rPr>
                <w:rFonts w:hint="eastAsia"/>
              </w:rPr>
              <w:t>接口返回</w:t>
            </w:r>
          </w:p>
        </w:tc>
      </w:tr>
      <w:tr w:rsidR="00766827" w:rsidRPr="008E7F4B" w14:paraId="1FE10172" w14:textId="77777777" w:rsidTr="00CD0CAE">
        <w:tc>
          <w:tcPr>
            <w:tcW w:w="2074" w:type="dxa"/>
            <w:gridSpan w:val="2"/>
            <w:shd w:val="clear" w:color="auto" w:fill="D9D9D9" w:themeFill="background1" w:themeFillShade="D9"/>
          </w:tcPr>
          <w:p w14:paraId="43E83E26" w14:textId="77777777" w:rsidR="00766827" w:rsidRPr="008E7F4B" w:rsidRDefault="00766827" w:rsidP="00CD0CAE">
            <w:r w:rsidRPr="008E7F4B"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FA501FC" w14:textId="77777777" w:rsidR="00766827" w:rsidRPr="008E7F4B" w:rsidRDefault="00766827" w:rsidP="00CD0CAE">
            <w:r w:rsidRPr="008E7F4B"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849F3A5" w14:textId="77777777" w:rsidR="00766827" w:rsidRPr="008E7F4B" w:rsidRDefault="00766827" w:rsidP="00CD0CAE">
            <w:r w:rsidRPr="008E7F4B"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814C548" w14:textId="77777777" w:rsidR="00766827" w:rsidRPr="008E7F4B" w:rsidRDefault="00766827" w:rsidP="00CD0CAE">
            <w:r w:rsidRPr="008E7F4B">
              <w:rPr>
                <w:rFonts w:hint="eastAsia"/>
              </w:rPr>
              <w:t>是否必须</w:t>
            </w:r>
          </w:p>
        </w:tc>
      </w:tr>
      <w:tr w:rsidR="00766827" w:rsidRPr="008E7F4B" w14:paraId="13293C0C" w14:textId="77777777" w:rsidTr="00CD0CAE">
        <w:tc>
          <w:tcPr>
            <w:tcW w:w="2074" w:type="dxa"/>
            <w:gridSpan w:val="2"/>
          </w:tcPr>
          <w:p w14:paraId="1601454A" w14:textId="77777777" w:rsidR="00766827" w:rsidRPr="008E7F4B" w:rsidRDefault="00766827" w:rsidP="00CD0CAE">
            <w:r w:rsidRPr="008E7F4B"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49CBD750" w14:textId="77777777" w:rsidR="00766827" w:rsidRPr="008E7F4B" w:rsidRDefault="00766827" w:rsidP="00CD0CAE">
            <w:r w:rsidRPr="008E7F4B">
              <w:t>I</w:t>
            </w:r>
            <w:r w:rsidRPr="008E7F4B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C0FF114" w14:textId="77777777" w:rsidR="00766827" w:rsidRPr="00A57990" w:rsidRDefault="00766827" w:rsidP="00CD0CAE">
            <w:r w:rsidRPr="00A57990">
              <w:rPr>
                <w:rFonts w:hint="eastAsia"/>
              </w:rPr>
              <w:t>5</w:t>
            </w:r>
            <w:r w:rsidRPr="00A57990">
              <w:t xml:space="preserve">00001 </w:t>
            </w:r>
            <w:r w:rsidRPr="00A57990">
              <w:rPr>
                <w:rFonts w:hint="eastAsia"/>
              </w:rPr>
              <w:t>资金不足，委托失败</w:t>
            </w:r>
          </w:p>
          <w:p w14:paraId="7AA05E02" w14:textId="77777777" w:rsidR="00766827" w:rsidRPr="00A57990" w:rsidRDefault="00766827" w:rsidP="00CD0CAE">
            <w:r w:rsidRPr="00A57990">
              <w:rPr>
                <w:rFonts w:hint="eastAsia"/>
              </w:rPr>
              <w:t>5</w:t>
            </w:r>
            <w:r w:rsidRPr="00A57990">
              <w:t xml:space="preserve">00002 </w:t>
            </w:r>
            <w:proofErr w:type="gramStart"/>
            <w:r w:rsidRPr="00A57990">
              <w:t>非交易</w:t>
            </w:r>
            <w:proofErr w:type="gramEnd"/>
            <w:r w:rsidRPr="00A57990">
              <w:t>时间，委托失败</w:t>
            </w:r>
          </w:p>
          <w:p w14:paraId="75437972" w14:textId="77777777" w:rsidR="00766827" w:rsidRPr="008E7F4B" w:rsidRDefault="00766827" w:rsidP="00CD0CAE">
            <w:r w:rsidRPr="00A57990">
              <w:rPr>
                <w:rFonts w:hint="eastAsia"/>
              </w:rPr>
              <w:t>5</w:t>
            </w:r>
            <w:r w:rsidRPr="00A57990">
              <w:t>00</w:t>
            </w:r>
            <w:r w:rsidRPr="00A57990">
              <w:rPr>
                <w:rFonts w:hint="eastAsia"/>
              </w:rPr>
              <w:t>00</w:t>
            </w:r>
            <w:r w:rsidRPr="00A57990">
              <w:t xml:space="preserve">3 </w:t>
            </w:r>
            <w:r w:rsidRPr="00A57990">
              <w:rPr>
                <w:rFonts w:hint="eastAsia"/>
              </w:rPr>
              <w:t>委托成功</w:t>
            </w:r>
          </w:p>
        </w:tc>
        <w:tc>
          <w:tcPr>
            <w:tcW w:w="2074" w:type="dxa"/>
          </w:tcPr>
          <w:p w14:paraId="3896FB08" w14:textId="77777777" w:rsidR="00766827" w:rsidRPr="008E7F4B" w:rsidRDefault="00766827" w:rsidP="00CD0CAE">
            <w:r w:rsidRPr="008E7F4B">
              <w:rPr>
                <w:rFonts w:hint="eastAsia"/>
              </w:rPr>
              <w:t>Y</w:t>
            </w:r>
          </w:p>
        </w:tc>
      </w:tr>
      <w:tr w:rsidR="00766827" w:rsidRPr="008E7F4B" w14:paraId="1ED39475" w14:textId="77777777" w:rsidTr="00CD0CAE">
        <w:tc>
          <w:tcPr>
            <w:tcW w:w="2074" w:type="dxa"/>
            <w:gridSpan w:val="2"/>
          </w:tcPr>
          <w:p w14:paraId="2FF15F8B" w14:textId="77777777" w:rsidR="00766827" w:rsidRPr="008E7F4B" w:rsidRDefault="00766827" w:rsidP="00CD0CAE">
            <w:r w:rsidRPr="008E7F4B"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9EB2066" w14:textId="77777777" w:rsidR="00766827" w:rsidRPr="008E7F4B" w:rsidRDefault="00766827" w:rsidP="00CD0CAE">
            <w:r w:rsidRPr="008E7F4B">
              <w:t>S</w:t>
            </w:r>
            <w:r w:rsidRPr="008E7F4B"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2C46DF25" w14:textId="77777777" w:rsidR="00766827" w:rsidRPr="008E7F4B" w:rsidRDefault="00766827" w:rsidP="00CD0CAE"/>
        </w:tc>
        <w:tc>
          <w:tcPr>
            <w:tcW w:w="2074" w:type="dxa"/>
          </w:tcPr>
          <w:p w14:paraId="35EB4C1C" w14:textId="77777777" w:rsidR="00766827" w:rsidRPr="008E7F4B" w:rsidRDefault="00766827" w:rsidP="00CD0CAE">
            <w:r w:rsidRPr="008E7F4B">
              <w:rPr>
                <w:rFonts w:hint="eastAsia"/>
              </w:rPr>
              <w:t>Y</w:t>
            </w:r>
          </w:p>
        </w:tc>
      </w:tr>
      <w:tr w:rsidR="00766827" w:rsidRPr="008E7F4B" w14:paraId="7B787D33" w14:textId="77777777" w:rsidTr="00CD0CAE">
        <w:tc>
          <w:tcPr>
            <w:tcW w:w="2074" w:type="dxa"/>
            <w:gridSpan w:val="2"/>
          </w:tcPr>
          <w:p w14:paraId="35F30E84" w14:textId="77777777" w:rsidR="00766827" w:rsidRPr="008E7F4B" w:rsidRDefault="00766827" w:rsidP="00CD0CAE">
            <w:r w:rsidRPr="008E7F4B">
              <w:rPr>
                <w:rFonts w:hint="eastAsia"/>
              </w:rPr>
              <w:lastRenderedPageBreak/>
              <w:t>data</w:t>
            </w:r>
          </w:p>
        </w:tc>
        <w:tc>
          <w:tcPr>
            <w:tcW w:w="2074" w:type="dxa"/>
          </w:tcPr>
          <w:p w14:paraId="4880B8C4" w14:textId="77777777" w:rsidR="00766827" w:rsidRPr="008E7F4B" w:rsidRDefault="00766827" w:rsidP="00CD0CAE"/>
        </w:tc>
        <w:tc>
          <w:tcPr>
            <w:tcW w:w="2074" w:type="dxa"/>
          </w:tcPr>
          <w:p w14:paraId="0D3D16BD" w14:textId="77777777" w:rsidR="00766827" w:rsidRPr="008E7F4B" w:rsidRDefault="00766827" w:rsidP="00CD0CAE">
            <w:r w:rsidRPr="008E7F4B"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B9E1AD6" w14:textId="77777777" w:rsidR="00766827" w:rsidRPr="008E7F4B" w:rsidRDefault="00766827" w:rsidP="00CD0CAE">
            <w:r w:rsidRPr="008E7F4B">
              <w:rPr>
                <w:rFonts w:hint="eastAsia"/>
              </w:rPr>
              <w:t>N</w:t>
            </w:r>
          </w:p>
        </w:tc>
      </w:tr>
    </w:tbl>
    <w:p w14:paraId="5867F84D" w14:textId="77777777" w:rsidR="00766827" w:rsidRDefault="00766827" w:rsidP="0076682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2074"/>
        <w:gridCol w:w="2074"/>
        <w:gridCol w:w="2074"/>
      </w:tblGrid>
      <w:tr w:rsidR="00766827" w:rsidRPr="00EA5386" w14:paraId="2F156827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27AD75AB" w14:textId="77777777" w:rsidR="00766827" w:rsidRPr="00EA5386" w:rsidRDefault="00766827" w:rsidP="00CD0CAE">
            <w:r w:rsidRPr="00EA5386">
              <w:rPr>
                <w:rFonts w:hint="eastAsia"/>
              </w:rPr>
              <w:t>功能名称</w:t>
            </w:r>
          </w:p>
        </w:tc>
        <w:tc>
          <w:tcPr>
            <w:tcW w:w="7167" w:type="dxa"/>
            <w:gridSpan w:val="4"/>
          </w:tcPr>
          <w:p w14:paraId="4487F6D7" w14:textId="77777777" w:rsidR="00766827" w:rsidRPr="00EA5386" w:rsidRDefault="00766827" w:rsidP="00CD0CAE">
            <w:r>
              <w:rPr>
                <w:rFonts w:hint="eastAsia"/>
              </w:rPr>
              <w:t>市价买入</w:t>
            </w:r>
          </w:p>
        </w:tc>
      </w:tr>
      <w:tr w:rsidR="00766827" w:rsidRPr="00EA5386" w14:paraId="4682E63D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63497609" w14:textId="77777777" w:rsidR="00766827" w:rsidRPr="00EA5386" w:rsidRDefault="00766827" w:rsidP="00CD0CAE">
            <w:r w:rsidRPr="00EA5386">
              <w:rPr>
                <w:rFonts w:hint="eastAsia"/>
              </w:rPr>
              <w:t>接口方法</w:t>
            </w:r>
          </w:p>
        </w:tc>
        <w:tc>
          <w:tcPr>
            <w:tcW w:w="7167" w:type="dxa"/>
            <w:gridSpan w:val="4"/>
          </w:tcPr>
          <w:p w14:paraId="14421741" w14:textId="77777777" w:rsidR="00766827" w:rsidRPr="00EA5386" w:rsidRDefault="00766827" w:rsidP="00CD0CAE">
            <w:proofErr w:type="spellStart"/>
            <w:r>
              <w:rPr>
                <w:rFonts w:hint="eastAsia"/>
              </w:rPr>
              <w:t>bu</w:t>
            </w:r>
            <w:r>
              <w:t>y</w:t>
            </w:r>
            <w:r w:rsidRPr="00EA5386">
              <w:t>At</w:t>
            </w:r>
            <w:r>
              <w:t>Market</w:t>
            </w:r>
            <w:r w:rsidRPr="00EA5386">
              <w:t>Price</w:t>
            </w:r>
            <w:proofErr w:type="spellEnd"/>
          </w:p>
        </w:tc>
      </w:tr>
      <w:tr w:rsidR="00766827" w:rsidRPr="00EA5386" w14:paraId="302B86D1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26C792E5" w14:textId="77777777" w:rsidR="00766827" w:rsidRPr="00EA5386" w:rsidRDefault="00766827" w:rsidP="00CD0CAE">
            <w:r w:rsidRPr="00EA5386">
              <w:rPr>
                <w:rFonts w:hint="eastAsia"/>
              </w:rPr>
              <w:t>URL</w:t>
            </w:r>
            <w:r w:rsidRPr="00EA5386">
              <w:rPr>
                <w:rFonts w:hint="eastAsia"/>
              </w:rPr>
              <w:t>地址</w:t>
            </w:r>
          </w:p>
        </w:tc>
        <w:tc>
          <w:tcPr>
            <w:tcW w:w="7167" w:type="dxa"/>
            <w:gridSpan w:val="4"/>
          </w:tcPr>
          <w:p w14:paraId="515B21C6" w14:textId="77777777" w:rsidR="00766827" w:rsidRPr="00EA5386" w:rsidRDefault="00766827" w:rsidP="00CD0CAE"/>
        </w:tc>
      </w:tr>
      <w:tr w:rsidR="00766827" w:rsidRPr="00EA5386" w14:paraId="7BA89C65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10DFCA42" w14:textId="77777777" w:rsidR="00766827" w:rsidRPr="00EA5386" w:rsidRDefault="00766827" w:rsidP="00CD0CAE">
            <w:r w:rsidRPr="00EA5386">
              <w:rPr>
                <w:rFonts w:hint="eastAsia"/>
              </w:rPr>
              <w:t>请求方式</w:t>
            </w:r>
          </w:p>
        </w:tc>
        <w:tc>
          <w:tcPr>
            <w:tcW w:w="7167" w:type="dxa"/>
            <w:gridSpan w:val="4"/>
          </w:tcPr>
          <w:p w14:paraId="745F00A4" w14:textId="77777777" w:rsidR="00766827" w:rsidRPr="00EA5386" w:rsidRDefault="00766827" w:rsidP="00CD0CAE">
            <w:r w:rsidRPr="00EA5386">
              <w:rPr>
                <w:rFonts w:hint="eastAsia"/>
              </w:rPr>
              <w:t>POST</w:t>
            </w:r>
          </w:p>
        </w:tc>
      </w:tr>
      <w:tr w:rsidR="00766827" w:rsidRPr="00EA5386" w14:paraId="162A8E27" w14:textId="77777777" w:rsidTr="00CD0CAE">
        <w:tc>
          <w:tcPr>
            <w:tcW w:w="8296" w:type="dxa"/>
            <w:gridSpan w:val="5"/>
            <w:shd w:val="clear" w:color="auto" w:fill="D9D9D9" w:themeFill="background1" w:themeFillShade="D9"/>
          </w:tcPr>
          <w:p w14:paraId="0E84C29C" w14:textId="77777777" w:rsidR="00766827" w:rsidRPr="00EA5386" w:rsidRDefault="00766827" w:rsidP="00CD0CAE">
            <w:r w:rsidRPr="00EA5386">
              <w:rPr>
                <w:rFonts w:hint="eastAsia"/>
              </w:rPr>
              <w:t>请求参数</w:t>
            </w:r>
          </w:p>
        </w:tc>
      </w:tr>
      <w:tr w:rsidR="00766827" w:rsidRPr="00EA5386" w14:paraId="5542C005" w14:textId="77777777" w:rsidTr="00CD0CAE">
        <w:tc>
          <w:tcPr>
            <w:tcW w:w="2074" w:type="dxa"/>
            <w:gridSpan w:val="2"/>
            <w:shd w:val="clear" w:color="auto" w:fill="D9D9D9" w:themeFill="background1" w:themeFillShade="D9"/>
          </w:tcPr>
          <w:p w14:paraId="799C1979" w14:textId="77777777" w:rsidR="00766827" w:rsidRPr="00EA5386" w:rsidRDefault="00766827" w:rsidP="00CD0CAE">
            <w:r w:rsidRPr="00EA5386"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48A36B5" w14:textId="77777777" w:rsidR="00766827" w:rsidRPr="00EA5386" w:rsidRDefault="00766827" w:rsidP="00CD0CAE">
            <w:r w:rsidRPr="00EA5386"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561B26A" w14:textId="77777777" w:rsidR="00766827" w:rsidRPr="00EA5386" w:rsidRDefault="00766827" w:rsidP="00CD0CAE">
            <w:r w:rsidRPr="00EA5386"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00685AB" w14:textId="77777777" w:rsidR="00766827" w:rsidRPr="00EA5386" w:rsidRDefault="00766827" w:rsidP="00CD0CAE">
            <w:r w:rsidRPr="00EA5386">
              <w:rPr>
                <w:rFonts w:hint="eastAsia"/>
              </w:rPr>
              <w:t>是否必须</w:t>
            </w:r>
          </w:p>
        </w:tc>
      </w:tr>
      <w:tr w:rsidR="00766827" w:rsidRPr="00EA5386" w14:paraId="6669A42A" w14:textId="77777777" w:rsidTr="00CD0CAE">
        <w:tc>
          <w:tcPr>
            <w:tcW w:w="2074" w:type="dxa"/>
            <w:gridSpan w:val="2"/>
          </w:tcPr>
          <w:p w14:paraId="7CCD63EB" w14:textId="50A0609C" w:rsidR="00766827" w:rsidRPr="00EA5386" w:rsidRDefault="00EA2714" w:rsidP="00CD0CAE">
            <w:r w:rsidRPr="00EA2714">
              <w:rPr>
                <w:rFonts w:hint="eastAsia"/>
              </w:rPr>
              <w:t>O</w:t>
            </w:r>
            <w:r w:rsidRPr="00EA2714">
              <w:t>rder</w:t>
            </w:r>
          </w:p>
        </w:tc>
        <w:tc>
          <w:tcPr>
            <w:tcW w:w="2074" w:type="dxa"/>
          </w:tcPr>
          <w:p w14:paraId="6E7F21FC" w14:textId="77777777" w:rsidR="00766827" w:rsidRPr="00EA5386" w:rsidRDefault="00766827" w:rsidP="00CD0CAE">
            <w:r w:rsidRPr="00EA5386">
              <w:rPr>
                <w:rFonts w:hint="eastAsia"/>
              </w:rPr>
              <w:t>对象</w:t>
            </w:r>
          </w:p>
        </w:tc>
        <w:tc>
          <w:tcPr>
            <w:tcW w:w="2074" w:type="dxa"/>
          </w:tcPr>
          <w:p w14:paraId="1E47A4E1" w14:textId="77777777" w:rsidR="00766827" w:rsidRPr="00EA5386" w:rsidRDefault="00766827" w:rsidP="00CD0CAE">
            <w:r w:rsidRPr="00EA5386">
              <w:rPr>
                <w:rFonts w:hint="eastAsia"/>
              </w:rPr>
              <w:t>委托单</w:t>
            </w:r>
          </w:p>
        </w:tc>
        <w:tc>
          <w:tcPr>
            <w:tcW w:w="2074" w:type="dxa"/>
          </w:tcPr>
          <w:p w14:paraId="3D8D079B" w14:textId="77777777" w:rsidR="00766827" w:rsidRPr="00EA5386" w:rsidRDefault="00766827" w:rsidP="00CD0CAE">
            <w:r w:rsidRPr="00EA5386">
              <w:rPr>
                <w:rFonts w:hint="eastAsia"/>
              </w:rPr>
              <w:t>Y</w:t>
            </w:r>
          </w:p>
        </w:tc>
      </w:tr>
      <w:tr w:rsidR="00766827" w:rsidRPr="00EA5386" w14:paraId="11094663" w14:textId="77777777" w:rsidTr="00CD0CAE">
        <w:tc>
          <w:tcPr>
            <w:tcW w:w="8296" w:type="dxa"/>
            <w:gridSpan w:val="5"/>
            <w:shd w:val="clear" w:color="auto" w:fill="D9D9D9" w:themeFill="background1" w:themeFillShade="D9"/>
          </w:tcPr>
          <w:p w14:paraId="7DCBDDCF" w14:textId="77777777" w:rsidR="00766827" w:rsidRPr="00EA5386" w:rsidRDefault="00766827" w:rsidP="00CD0CAE">
            <w:r w:rsidRPr="00EA5386">
              <w:rPr>
                <w:rFonts w:hint="eastAsia"/>
              </w:rPr>
              <w:t>接口返回</w:t>
            </w:r>
          </w:p>
        </w:tc>
      </w:tr>
      <w:tr w:rsidR="00766827" w:rsidRPr="00EA5386" w14:paraId="26D4173F" w14:textId="77777777" w:rsidTr="00CD0CAE">
        <w:tc>
          <w:tcPr>
            <w:tcW w:w="2074" w:type="dxa"/>
            <w:gridSpan w:val="2"/>
            <w:shd w:val="clear" w:color="auto" w:fill="D9D9D9" w:themeFill="background1" w:themeFillShade="D9"/>
          </w:tcPr>
          <w:p w14:paraId="2BDE04EE" w14:textId="77777777" w:rsidR="00766827" w:rsidRPr="00EA5386" w:rsidRDefault="00766827" w:rsidP="00CD0CAE">
            <w:r w:rsidRPr="00EA5386"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F6FE471" w14:textId="77777777" w:rsidR="00766827" w:rsidRPr="00EA5386" w:rsidRDefault="00766827" w:rsidP="00CD0CAE">
            <w:r w:rsidRPr="00EA5386"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29BB5EC" w14:textId="77777777" w:rsidR="00766827" w:rsidRPr="00EA5386" w:rsidRDefault="00766827" w:rsidP="00CD0CAE">
            <w:r w:rsidRPr="00EA5386"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A9EBD62" w14:textId="77777777" w:rsidR="00766827" w:rsidRPr="00EA5386" w:rsidRDefault="00766827" w:rsidP="00CD0CAE">
            <w:r w:rsidRPr="00EA5386">
              <w:rPr>
                <w:rFonts w:hint="eastAsia"/>
              </w:rPr>
              <w:t>是否必须</w:t>
            </w:r>
          </w:p>
        </w:tc>
      </w:tr>
      <w:tr w:rsidR="00766827" w:rsidRPr="00EA5386" w14:paraId="01116C03" w14:textId="77777777" w:rsidTr="00CD0CAE">
        <w:tc>
          <w:tcPr>
            <w:tcW w:w="2074" w:type="dxa"/>
            <w:gridSpan w:val="2"/>
          </w:tcPr>
          <w:p w14:paraId="318C90AC" w14:textId="77777777" w:rsidR="00766827" w:rsidRPr="00EA5386" w:rsidRDefault="00766827" w:rsidP="00CD0CAE">
            <w:r w:rsidRPr="00EA5386"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96E694" w14:textId="77777777" w:rsidR="00766827" w:rsidRPr="00EA5386" w:rsidRDefault="00766827" w:rsidP="00CD0CAE">
            <w:r w:rsidRPr="00EA5386">
              <w:t>I</w:t>
            </w:r>
            <w:r w:rsidRPr="00EA5386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018C2A3" w14:textId="77777777" w:rsidR="00766827" w:rsidRPr="008A25E5" w:rsidRDefault="00766827" w:rsidP="00CD0CAE">
            <w:r w:rsidRPr="008A25E5">
              <w:rPr>
                <w:rFonts w:hint="eastAsia"/>
              </w:rPr>
              <w:t>5</w:t>
            </w:r>
            <w:r w:rsidRPr="008A25E5">
              <w:t xml:space="preserve">00001 </w:t>
            </w:r>
            <w:r w:rsidRPr="008A25E5">
              <w:rPr>
                <w:rFonts w:hint="eastAsia"/>
              </w:rPr>
              <w:t>资金不足，委托失败</w:t>
            </w:r>
          </w:p>
          <w:p w14:paraId="60EFBF41" w14:textId="77777777" w:rsidR="00766827" w:rsidRPr="008A25E5" w:rsidRDefault="00766827" w:rsidP="00CD0CAE">
            <w:r w:rsidRPr="008A25E5">
              <w:rPr>
                <w:rFonts w:hint="eastAsia"/>
              </w:rPr>
              <w:t>5</w:t>
            </w:r>
            <w:r w:rsidRPr="008A25E5">
              <w:t xml:space="preserve">00002 </w:t>
            </w:r>
            <w:proofErr w:type="gramStart"/>
            <w:r w:rsidRPr="008A25E5">
              <w:t>非交易</w:t>
            </w:r>
            <w:proofErr w:type="gramEnd"/>
            <w:r w:rsidRPr="008A25E5">
              <w:t>时间，委托失败</w:t>
            </w:r>
          </w:p>
          <w:p w14:paraId="68890ADC" w14:textId="77777777" w:rsidR="00766827" w:rsidRPr="00EA5386" w:rsidRDefault="00766827" w:rsidP="00CD0CAE">
            <w:r w:rsidRPr="008A25E5">
              <w:rPr>
                <w:rFonts w:hint="eastAsia"/>
              </w:rPr>
              <w:t>5</w:t>
            </w:r>
            <w:r w:rsidRPr="008A25E5">
              <w:t>00</w:t>
            </w:r>
            <w:r w:rsidRPr="008A25E5">
              <w:rPr>
                <w:rFonts w:hint="eastAsia"/>
              </w:rPr>
              <w:t>00</w:t>
            </w:r>
            <w:r w:rsidRPr="008A25E5">
              <w:t xml:space="preserve">3 </w:t>
            </w:r>
            <w:r w:rsidRPr="008A25E5">
              <w:rPr>
                <w:rFonts w:hint="eastAsia"/>
              </w:rPr>
              <w:t>委托成功</w:t>
            </w:r>
          </w:p>
        </w:tc>
        <w:tc>
          <w:tcPr>
            <w:tcW w:w="2074" w:type="dxa"/>
          </w:tcPr>
          <w:p w14:paraId="6C72897D" w14:textId="77777777" w:rsidR="00766827" w:rsidRPr="00EA5386" w:rsidRDefault="00766827" w:rsidP="00CD0CAE">
            <w:r w:rsidRPr="00EA5386">
              <w:rPr>
                <w:rFonts w:hint="eastAsia"/>
              </w:rPr>
              <w:t>Y</w:t>
            </w:r>
          </w:p>
        </w:tc>
      </w:tr>
      <w:tr w:rsidR="00766827" w:rsidRPr="00EA5386" w14:paraId="5617F142" w14:textId="77777777" w:rsidTr="00CD0CAE">
        <w:tc>
          <w:tcPr>
            <w:tcW w:w="2074" w:type="dxa"/>
            <w:gridSpan w:val="2"/>
          </w:tcPr>
          <w:p w14:paraId="14695C46" w14:textId="77777777" w:rsidR="00766827" w:rsidRPr="00EA5386" w:rsidRDefault="00766827" w:rsidP="00CD0CAE">
            <w:r w:rsidRPr="00EA5386"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2905B137" w14:textId="77777777" w:rsidR="00766827" w:rsidRPr="00EA5386" w:rsidRDefault="00766827" w:rsidP="00CD0CAE">
            <w:r w:rsidRPr="00EA5386">
              <w:t>S</w:t>
            </w:r>
            <w:r w:rsidRPr="00EA5386"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5A6C4A68" w14:textId="77777777" w:rsidR="00766827" w:rsidRPr="00EA5386" w:rsidRDefault="00766827" w:rsidP="00CD0CAE"/>
        </w:tc>
        <w:tc>
          <w:tcPr>
            <w:tcW w:w="2074" w:type="dxa"/>
          </w:tcPr>
          <w:p w14:paraId="076F5B8D" w14:textId="77777777" w:rsidR="00766827" w:rsidRPr="00EA5386" w:rsidRDefault="00766827" w:rsidP="00CD0CAE">
            <w:r w:rsidRPr="00EA5386">
              <w:rPr>
                <w:rFonts w:hint="eastAsia"/>
              </w:rPr>
              <w:t>Y</w:t>
            </w:r>
          </w:p>
        </w:tc>
      </w:tr>
      <w:tr w:rsidR="00766827" w:rsidRPr="00EA5386" w14:paraId="60383770" w14:textId="77777777" w:rsidTr="00CD0CAE">
        <w:tc>
          <w:tcPr>
            <w:tcW w:w="2074" w:type="dxa"/>
            <w:gridSpan w:val="2"/>
          </w:tcPr>
          <w:p w14:paraId="6F8F644A" w14:textId="77777777" w:rsidR="00766827" w:rsidRPr="00EA5386" w:rsidRDefault="00766827" w:rsidP="00CD0CAE">
            <w:r w:rsidRPr="00EA5386"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6B0759A0" w14:textId="77777777" w:rsidR="00766827" w:rsidRPr="00EA5386" w:rsidRDefault="00766827" w:rsidP="00CD0CAE"/>
        </w:tc>
        <w:tc>
          <w:tcPr>
            <w:tcW w:w="2074" w:type="dxa"/>
          </w:tcPr>
          <w:p w14:paraId="14063AF3" w14:textId="77777777" w:rsidR="00766827" w:rsidRPr="00EA5386" w:rsidRDefault="00766827" w:rsidP="00CD0CAE">
            <w:r w:rsidRPr="00EA5386"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E103E70" w14:textId="77777777" w:rsidR="00766827" w:rsidRPr="00EA5386" w:rsidRDefault="00766827" w:rsidP="00CD0CAE">
            <w:r w:rsidRPr="00EA5386">
              <w:rPr>
                <w:rFonts w:hint="eastAsia"/>
              </w:rPr>
              <w:t>N</w:t>
            </w:r>
          </w:p>
        </w:tc>
      </w:tr>
    </w:tbl>
    <w:p w14:paraId="67B39AFA" w14:textId="77777777" w:rsidR="00766827" w:rsidRDefault="00766827" w:rsidP="0076682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2074"/>
        <w:gridCol w:w="2074"/>
        <w:gridCol w:w="2074"/>
      </w:tblGrid>
      <w:tr w:rsidR="00766827" w:rsidRPr="009E1266" w14:paraId="69E3206A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704D5A1C" w14:textId="77777777" w:rsidR="00766827" w:rsidRPr="009E1266" w:rsidRDefault="00766827" w:rsidP="00CD0CAE">
            <w:r w:rsidRPr="009E1266">
              <w:rPr>
                <w:rFonts w:hint="eastAsia"/>
              </w:rPr>
              <w:t>功能名称</w:t>
            </w:r>
          </w:p>
        </w:tc>
        <w:tc>
          <w:tcPr>
            <w:tcW w:w="7167" w:type="dxa"/>
            <w:gridSpan w:val="4"/>
          </w:tcPr>
          <w:p w14:paraId="6286D696" w14:textId="77777777" w:rsidR="00766827" w:rsidRPr="009E1266" w:rsidRDefault="00766827" w:rsidP="00CD0CAE">
            <w:r w:rsidRPr="009E1266">
              <w:rPr>
                <w:rFonts w:hint="eastAsia"/>
              </w:rPr>
              <w:t>市价</w:t>
            </w:r>
            <w:r>
              <w:rPr>
                <w:rFonts w:hint="eastAsia"/>
              </w:rPr>
              <w:t>卖出</w:t>
            </w:r>
          </w:p>
        </w:tc>
      </w:tr>
      <w:tr w:rsidR="00766827" w:rsidRPr="009E1266" w14:paraId="5208E561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495F803D" w14:textId="77777777" w:rsidR="00766827" w:rsidRPr="009E1266" w:rsidRDefault="00766827" w:rsidP="00CD0CAE">
            <w:r w:rsidRPr="009E1266">
              <w:rPr>
                <w:rFonts w:hint="eastAsia"/>
              </w:rPr>
              <w:t>接口方法</w:t>
            </w:r>
          </w:p>
        </w:tc>
        <w:tc>
          <w:tcPr>
            <w:tcW w:w="7167" w:type="dxa"/>
            <w:gridSpan w:val="4"/>
          </w:tcPr>
          <w:p w14:paraId="6FC7760E" w14:textId="77777777" w:rsidR="00766827" w:rsidRPr="009E1266" w:rsidRDefault="00766827" w:rsidP="00CD0CAE">
            <w:proofErr w:type="spellStart"/>
            <w:r>
              <w:rPr>
                <w:rFonts w:hint="eastAsia"/>
              </w:rPr>
              <w:t>sell</w:t>
            </w:r>
            <w:r w:rsidRPr="009E1266">
              <w:t>AtMarketPrice</w:t>
            </w:r>
            <w:proofErr w:type="spellEnd"/>
          </w:p>
        </w:tc>
      </w:tr>
      <w:tr w:rsidR="00766827" w:rsidRPr="009E1266" w14:paraId="274AFF96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3A54A277" w14:textId="77777777" w:rsidR="00766827" w:rsidRPr="009E1266" w:rsidRDefault="00766827" w:rsidP="00CD0CAE">
            <w:r w:rsidRPr="009E1266">
              <w:rPr>
                <w:rFonts w:hint="eastAsia"/>
              </w:rPr>
              <w:t>URL</w:t>
            </w:r>
            <w:r w:rsidRPr="009E1266">
              <w:rPr>
                <w:rFonts w:hint="eastAsia"/>
              </w:rPr>
              <w:t>地址</w:t>
            </w:r>
          </w:p>
        </w:tc>
        <w:tc>
          <w:tcPr>
            <w:tcW w:w="7167" w:type="dxa"/>
            <w:gridSpan w:val="4"/>
          </w:tcPr>
          <w:p w14:paraId="5BE97C1B" w14:textId="77777777" w:rsidR="00766827" w:rsidRPr="009E1266" w:rsidRDefault="00766827" w:rsidP="00CD0CAE"/>
        </w:tc>
      </w:tr>
      <w:tr w:rsidR="00766827" w:rsidRPr="009E1266" w14:paraId="00B1E990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033BE6ED" w14:textId="77777777" w:rsidR="00766827" w:rsidRPr="009E1266" w:rsidRDefault="00766827" w:rsidP="00CD0CAE">
            <w:r w:rsidRPr="009E1266">
              <w:rPr>
                <w:rFonts w:hint="eastAsia"/>
              </w:rPr>
              <w:t>请求方式</w:t>
            </w:r>
          </w:p>
        </w:tc>
        <w:tc>
          <w:tcPr>
            <w:tcW w:w="7167" w:type="dxa"/>
            <w:gridSpan w:val="4"/>
          </w:tcPr>
          <w:p w14:paraId="2C16C5E0" w14:textId="77777777" w:rsidR="00766827" w:rsidRPr="009E1266" w:rsidRDefault="00766827" w:rsidP="00CD0CAE">
            <w:r w:rsidRPr="009E1266">
              <w:rPr>
                <w:rFonts w:hint="eastAsia"/>
              </w:rPr>
              <w:t>POST</w:t>
            </w:r>
          </w:p>
        </w:tc>
      </w:tr>
      <w:tr w:rsidR="00766827" w:rsidRPr="009E1266" w14:paraId="49C6A895" w14:textId="77777777" w:rsidTr="00CD0CAE">
        <w:tc>
          <w:tcPr>
            <w:tcW w:w="8296" w:type="dxa"/>
            <w:gridSpan w:val="5"/>
            <w:shd w:val="clear" w:color="auto" w:fill="D9D9D9" w:themeFill="background1" w:themeFillShade="D9"/>
          </w:tcPr>
          <w:p w14:paraId="4459F2DC" w14:textId="77777777" w:rsidR="00766827" w:rsidRPr="009E1266" w:rsidRDefault="00766827" w:rsidP="00CD0CAE">
            <w:r w:rsidRPr="009E1266">
              <w:rPr>
                <w:rFonts w:hint="eastAsia"/>
              </w:rPr>
              <w:t>请求参数</w:t>
            </w:r>
          </w:p>
        </w:tc>
      </w:tr>
      <w:tr w:rsidR="00766827" w:rsidRPr="009E1266" w14:paraId="4DA2CBF0" w14:textId="77777777" w:rsidTr="00CD0CAE">
        <w:tc>
          <w:tcPr>
            <w:tcW w:w="2074" w:type="dxa"/>
            <w:gridSpan w:val="2"/>
            <w:shd w:val="clear" w:color="auto" w:fill="D9D9D9" w:themeFill="background1" w:themeFillShade="D9"/>
          </w:tcPr>
          <w:p w14:paraId="653E2615" w14:textId="77777777" w:rsidR="00766827" w:rsidRPr="009E1266" w:rsidRDefault="00766827" w:rsidP="00CD0CAE">
            <w:r w:rsidRPr="009E1266"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C47D82F" w14:textId="77777777" w:rsidR="00766827" w:rsidRPr="009E1266" w:rsidRDefault="00766827" w:rsidP="00CD0CAE">
            <w:r w:rsidRPr="009E1266"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B3D53C7" w14:textId="77777777" w:rsidR="00766827" w:rsidRPr="009E1266" w:rsidRDefault="00766827" w:rsidP="00CD0CAE">
            <w:r w:rsidRPr="009E1266"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AC39E75" w14:textId="77777777" w:rsidR="00766827" w:rsidRPr="009E1266" w:rsidRDefault="00766827" w:rsidP="00CD0CAE">
            <w:r w:rsidRPr="009E1266">
              <w:rPr>
                <w:rFonts w:hint="eastAsia"/>
              </w:rPr>
              <w:t>是否必须</w:t>
            </w:r>
          </w:p>
        </w:tc>
      </w:tr>
      <w:tr w:rsidR="00766827" w:rsidRPr="009E1266" w14:paraId="4D7303DF" w14:textId="77777777" w:rsidTr="00CD0CAE">
        <w:tc>
          <w:tcPr>
            <w:tcW w:w="2074" w:type="dxa"/>
            <w:gridSpan w:val="2"/>
          </w:tcPr>
          <w:p w14:paraId="7976A36E" w14:textId="6C7B49F3" w:rsidR="00766827" w:rsidRPr="009E1266" w:rsidRDefault="00965DFE" w:rsidP="00CD0CAE">
            <w:r w:rsidRPr="00965DFE">
              <w:rPr>
                <w:rFonts w:hint="eastAsia"/>
              </w:rPr>
              <w:t>O</w:t>
            </w:r>
            <w:r w:rsidRPr="00965DFE">
              <w:t>rder</w:t>
            </w:r>
          </w:p>
        </w:tc>
        <w:tc>
          <w:tcPr>
            <w:tcW w:w="2074" w:type="dxa"/>
          </w:tcPr>
          <w:p w14:paraId="5768ACB8" w14:textId="77777777" w:rsidR="00766827" w:rsidRPr="009E1266" w:rsidRDefault="00766827" w:rsidP="00CD0CAE">
            <w:r w:rsidRPr="009E1266">
              <w:rPr>
                <w:rFonts w:hint="eastAsia"/>
              </w:rPr>
              <w:t>对象</w:t>
            </w:r>
          </w:p>
        </w:tc>
        <w:tc>
          <w:tcPr>
            <w:tcW w:w="2074" w:type="dxa"/>
          </w:tcPr>
          <w:p w14:paraId="65B6EF20" w14:textId="77777777" w:rsidR="00766827" w:rsidRPr="009E1266" w:rsidRDefault="00766827" w:rsidP="00CD0CAE">
            <w:r w:rsidRPr="009E1266">
              <w:rPr>
                <w:rFonts w:hint="eastAsia"/>
              </w:rPr>
              <w:t>委托单</w:t>
            </w:r>
          </w:p>
        </w:tc>
        <w:tc>
          <w:tcPr>
            <w:tcW w:w="2074" w:type="dxa"/>
          </w:tcPr>
          <w:p w14:paraId="36008820" w14:textId="77777777" w:rsidR="00766827" w:rsidRPr="009E1266" w:rsidRDefault="00766827" w:rsidP="00CD0CAE">
            <w:r w:rsidRPr="009E1266">
              <w:rPr>
                <w:rFonts w:hint="eastAsia"/>
              </w:rPr>
              <w:t>Y</w:t>
            </w:r>
          </w:p>
        </w:tc>
      </w:tr>
      <w:tr w:rsidR="00766827" w:rsidRPr="009E1266" w14:paraId="51AF084D" w14:textId="77777777" w:rsidTr="00CD0CAE">
        <w:tc>
          <w:tcPr>
            <w:tcW w:w="8296" w:type="dxa"/>
            <w:gridSpan w:val="5"/>
            <w:shd w:val="clear" w:color="auto" w:fill="D9D9D9" w:themeFill="background1" w:themeFillShade="D9"/>
          </w:tcPr>
          <w:p w14:paraId="50687075" w14:textId="77777777" w:rsidR="00766827" w:rsidRPr="009E1266" w:rsidRDefault="00766827" w:rsidP="00CD0CAE">
            <w:r w:rsidRPr="009E1266">
              <w:rPr>
                <w:rFonts w:hint="eastAsia"/>
              </w:rPr>
              <w:t>接口返回</w:t>
            </w:r>
          </w:p>
        </w:tc>
      </w:tr>
      <w:tr w:rsidR="00766827" w:rsidRPr="009E1266" w14:paraId="78318B02" w14:textId="77777777" w:rsidTr="00CD0CAE">
        <w:tc>
          <w:tcPr>
            <w:tcW w:w="2074" w:type="dxa"/>
            <w:gridSpan w:val="2"/>
            <w:shd w:val="clear" w:color="auto" w:fill="D9D9D9" w:themeFill="background1" w:themeFillShade="D9"/>
          </w:tcPr>
          <w:p w14:paraId="42DE5CF8" w14:textId="77777777" w:rsidR="00766827" w:rsidRPr="009E1266" w:rsidRDefault="00766827" w:rsidP="00CD0CAE">
            <w:r w:rsidRPr="009E1266"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7A17E9E" w14:textId="77777777" w:rsidR="00766827" w:rsidRPr="009E1266" w:rsidRDefault="00766827" w:rsidP="00CD0CAE">
            <w:r w:rsidRPr="009E1266"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9835C26" w14:textId="77777777" w:rsidR="00766827" w:rsidRPr="009E1266" w:rsidRDefault="00766827" w:rsidP="00CD0CAE">
            <w:r w:rsidRPr="009E1266"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F72F518" w14:textId="77777777" w:rsidR="00766827" w:rsidRPr="009E1266" w:rsidRDefault="00766827" w:rsidP="00CD0CAE">
            <w:r w:rsidRPr="009E1266">
              <w:rPr>
                <w:rFonts w:hint="eastAsia"/>
              </w:rPr>
              <w:t>是否必须</w:t>
            </w:r>
          </w:p>
        </w:tc>
      </w:tr>
      <w:tr w:rsidR="00766827" w:rsidRPr="009E1266" w14:paraId="35B878FA" w14:textId="77777777" w:rsidTr="00CD0CAE">
        <w:tc>
          <w:tcPr>
            <w:tcW w:w="2074" w:type="dxa"/>
            <w:gridSpan w:val="2"/>
          </w:tcPr>
          <w:p w14:paraId="1FAEBE25" w14:textId="77777777" w:rsidR="00766827" w:rsidRPr="009E1266" w:rsidRDefault="00766827" w:rsidP="00CD0CAE">
            <w:r w:rsidRPr="009E1266"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0DC15302" w14:textId="77777777" w:rsidR="00766827" w:rsidRPr="009E1266" w:rsidRDefault="00766827" w:rsidP="00CD0CAE">
            <w:r w:rsidRPr="009E1266">
              <w:t>I</w:t>
            </w:r>
            <w:r w:rsidRPr="009E1266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C9A24BB" w14:textId="77777777" w:rsidR="00766827" w:rsidRPr="00584526" w:rsidRDefault="00766827" w:rsidP="00CD0CAE">
            <w:r w:rsidRPr="00584526">
              <w:rPr>
                <w:rFonts w:hint="eastAsia"/>
              </w:rPr>
              <w:t>5</w:t>
            </w:r>
            <w:r w:rsidRPr="00584526">
              <w:t xml:space="preserve">00001 </w:t>
            </w:r>
            <w:r w:rsidRPr="00584526">
              <w:rPr>
                <w:rFonts w:hint="eastAsia"/>
              </w:rPr>
              <w:t>资金不足，委托失败</w:t>
            </w:r>
          </w:p>
          <w:p w14:paraId="507FEBD4" w14:textId="77777777" w:rsidR="00766827" w:rsidRPr="00584526" w:rsidRDefault="00766827" w:rsidP="00CD0CAE">
            <w:r w:rsidRPr="00584526">
              <w:rPr>
                <w:rFonts w:hint="eastAsia"/>
              </w:rPr>
              <w:t>5</w:t>
            </w:r>
            <w:r w:rsidRPr="00584526">
              <w:t xml:space="preserve">00002 </w:t>
            </w:r>
            <w:proofErr w:type="gramStart"/>
            <w:r w:rsidRPr="00584526">
              <w:t>非交易</w:t>
            </w:r>
            <w:proofErr w:type="gramEnd"/>
            <w:r w:rsidRPr="00584526">
              <w:t>时间，委托失败</w:t>
            </w:r>
          </w:p>
          <w:p w14:paraId="5687124F" w14:textId="77777777" w:rsidR="00766827" w:rsidRPr="009E1266" w:rsidRDefault="00766827" w:rsidP="00CD0CAE">
            <w:r w:rsidRPr="00584526">
              <w:rPr>
                <w:rFonts w:hint="eastAsia"/>
              </w:rPr>
              <w:t>5</w:t>
            </w:r>
            <w:r w:rsidRPr="00584526">
              <w:t>00</w:t>
            </w:r>
            <w:r w:rsidRPr="00584526">
              <w:rPr>
                <w:rFonts w:hint="eastAsia"/>
              </w:rPr>
              <w:t>00</w:t>
            </w:r>
            <w:r w:rsidRPr="00584526">
              <w:t xml:space="preserve">3 </w:t>
            </w:r>
            <w:r w:rsidRPr="00584526">
              <w:rPr>
                <w:rFonts w:hint="eastAsia"/>
              </w:rPr>
              <w:t>委托成功</w:t>
            </w:r>
          </w:p>
        </w:tc>
        <w:tc>
          <w:tcPr>
            <w:tcW w:w="2074" w:type="dxa"/>
          </w:tcPr>
          <w:p w14:paraId="16D648ED" w14:textId="77777777" w:rsidR="00766827" w:rsidRPr="009E1266" w:rsidRDefault="00766827" w:rsidP="00CD0CAE">
            <w:r w:rsidRPr="009E1266">
              <w:rPr>
                <w:rFonts w:hint="eastAsia"/>
              </w:rPr>
              <w:t>Y</w:t>
            </w:r>
          </w:p>
        </w:tc>
      </w:tr>
      <w:tr w:rsidR="00766827" w:rsidRPr="009E1266" w14:paraId="2948C9AB" w14:textId="77777777" w:rsidTr="00CD0CAE">
        <w:tc>
          <w:tcPr>
            <w:tcW w:w="2074" w:type="dxa"/>
            <w:gridSpan w:val="2"/>
          </w:tcPr>
          <w:p w14:paraId="0105D03D" w14:textId="77777777" w:rsidR="00766827" w:rsidRPr="009E1266" w:rsidRDefault="00766827" w:rsidP="00CD0CAE">
            <w:r w:rsidRPr="009E1266"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712573A" w14:textId="77777777" w:rsidR="00766827" w:rsidRPr="009E1266" w:rsidRDefault="00766827" w:rsidP="00CD0CAE">
            <w:r w:rsidRPr="009E1266">
              <w:t>S</w:t>
            </w:r>
            <w:r w:rsidRPr="009E1266"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5A92635" w14:textId="77777777" w:rsidR="00766827" w:rsidRPr="009E1266" w:rsidRDefault="00766827" w:rsidP="00CD0CAE"/>
        </w:tc>
        <w:tc>
          <w:tcPr>
            <w:tcW w:w="2074" w:type="dxa"/>
          </w:tcPr>
          <w:p w14:paraId="752BB843" w14:textId="77777777" w:rsidR="00766827" w:rsidRPr="009E1266" w:rsidRDefault="00766827" w:rsidP="00CD0CAE">
            <w:r w:rsidRPr="009E1266">
              <w:rPr>
                <w:rFonts w:hint="eastAsia"/>
              </w:rPr>
              <w:t>Y</w:t>
            </w:r>
          </w:p>
        </w:tc>
      </w:tr>
      <w:tr w:rsidR="00766827" w:rsidRPr="009E1266" w14:paraId="03AFD61F" w14:textId="77777777" w:rsidTr="00CD0CAE">
        <w:tc>
          <w:tcPr>
            <w:tcW w:w="2074" w:type="dxa"/>
            <w:gridSpan w:val="2"/>
          </w:tcPr>
          <w:p w14:paraId="686D6B2D" w14:textId="77777777" w:rsidR="00766827" w:rsidRPr="009E1266" w:rsidRDefault="00766827" w:rsidP="00CD0CAE">
            <w:r w:rsidRPr="009E1266"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48B5972E" w14:textId="77777777" w:rsidR="00766827" w:rsidRPr="009E1266" w:rsidRDefault="00766827" w:rsidP="00CD0CAE"/>
        </w:tc>
        <w:tc>
          <w:tcPr>
            <w:tcW w:w="2074" w:type="dxa"/>
          </w:tcPr>
          <w:p w14:paraId="7975A6E2" w14:textId="77777777" w:rsidR="00766827" w:rsidRPr="009E1266" w:rsidRDefault="00766827" w:rsidP="00CD0CAE">
            <w:r w:rsidRPr="009E1266"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319030E0" w14:textId="77777777" w:rsidR="00766827" w:rsidRPr="009E1266" w:rsidRDefault="00766827" w:rsidP="00CD0CAE">
            <w:r w:rsidRPr="009E1266">
              <w:rPr>
                <w:rFonts w:hint="eastAsia"/>
              </w:rPr>
              <w:t>N</w:t>
            </w:r>
          </w:p>
        </w:tc>
      </w:tr>
    </w:tbl>
    <w:p w14:paraId="0BB62773" w14:textId="77777777" w:rsidR="00766827" w:rsidRDefault="00766827" w:rsidP="0076682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945"/>
        <w:gridCol w:w="2074"/>
        <w:gridCol w:w="2074"/>
        <w:gridCol w:w="2074"/>
      </w:tblGrid>
      <w:tr w:rsidR="00766827" w:rsidRPr="006B49DD" w14:paraId="4BC03282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6614257E" w14:textId="77777777" w:rsidR="00766827" w:rsidRPr="006B49DD" w:rsidRDefault="00766827" w:rsidP="00CD0CAE">
            <w:r w:rsidRPr="006B49DD">
              <w:rPr>
                <w:rFonts w:hint="eastAsia"/>
              </w:rPr>
              <w:t>功能名称</w:t>
            </w:r>
          </w:p>
        </w:tc>
        <w:tc>
          <w:tcPr>
            <w:tcW w:w="7167" w:type="dxa"/>
            <w:gridSpan w:val="4"/>
          </w:tcPr>
          <w:p w14:paraId="2DEF2DE3" w14:textId="77777777" w:rsidR="00766827" w:rsidRPr="006B49DD" w:rsidRDefault="00766827" w:rsidP="00CD0CAE">
            <w:r>
              <w:rPr>
                <w:rFonts w:hint="eastAsia"/>
              </w:rPr>
              <w:t>撤单</w:t>
            </w:r>
          </w:p>
        </w:tc>
      </w:tr>
      <w:tr w:rsidR="00766827" w:rsidRPr="006B49DD" w14:paraId="66593325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275E8549" w14:textId="77777777" w:rsidR="00766827" w:rsidRPr="006B49DD" w:rsidRDefault="00766827" w:rsidP="00CD0CAE">
            <w:r w:rsidRPr="006B49DD">
              <w:rPr>
                <w:rFonts w:hint="eastAsia"/>
              </w:rPr>
              <w:t>接口方法</w:t>
            </w:r>
          </w:p>
        </w:tc>
        <w:tc>
          <w:tcPr>
            <w:tcW w:w="7167" w:type="dxa"/>
            <w:gridSpan w:val="4"/>
          </w:tcPr>
          <w:p w14:paraId="702C161C" w14:textId="77777777" w:rsidR="00766827" w:rsidRPr="006B49DD" w:rsidRDefault="00766827" w:rsidP="00CD0CAE">
            <w:proofErr w:type="spellStart"/>
            <w:r>
              <w:rPr>
                <w:rFonts w:hint="eastAsia"/>
              </w:rPr>
              <w:t>c</w:t>
            </w:r>
            <w:r>
              <w:t>ancelTheOrder</w:t>
            </w:r>
            <w:proofErr w:type="spellEnd"/>
          </w:p>
        </w:tc>
      </w:tr>
      <w:tr w:rsidR="00766827" w:rsidRPr="006B49DD" w14:paraId="5CDDC4FA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070BFFC4" w14:textId="77777777" w:rsidR="00766827" w:rsidRPr="006B49DD" w:rsidRDefault="00766827" w:rsidP="00CD0CAE">
            <w:r w:rsidRPr="006B49DD">
              <w:rPr>
                <w:rFonts w:hint="eastAsia"/>
              </w:rPr>
              <w:t>URL</w:t>
            </w:r>
            <w:r w:rsidRPr="006B49DD">
              <w:rPr>
                <w:rFonts w:hint="eastAsia"/>
              </w:rPr>
              <w:t>地址</w:t>
            </w:r>
          </w:p>
        </w:tc>
        <w:tc>
          <w:tcPr>
            <w:tcW w:w="7167" w:type="dxa"/>
            <w:gridSpan w:val="4"/>
          </w:tcPr>
          <w:p w14:paraId="725FB633" w14:textId="77777777" w:rsidR="00766827" w:rsidRPr="006B49DD" w:rsidRDefault="00766827" w:rsidP="00CD0CAE"/>
        </w:tc>
      </w:tr>
      <w:tr w:rsidR="00766827" w:rsidRPr="006B49DD" w14:paraId="7BFCF139" w14:textId="77777777" w:rsidTr="00CD0CAE">
        <w:tc>
          <w:tcPr>
            <w:tcW w:w="1129" w:type="dxa"/>
            <w:shd w:val="clear" w:color="auto" w:fill="D9D9D9" w:themeFill="background1" w:themeFillShade="D9"/>
          </w:tcPr>
          <w:p w14:paraId="42DA8DCD" w14:textId="77777777" w:rsidR="00766827" w:rsidRPr="006B49DD" w:rsidRDefault="00766827" w:rsidP="00CD0CAE">
            <w:r w:rsidRPr="006B49DD">
              <w:rPr>
                <w:rFonts w:hint="eastAsia"/>
              </w:rPr>
              <w:t>请求方式</w:t>
            </w:r>
          </w:p>
        </w:tc>
        <w:tc>
          <w:tcPr>
            <w:tcW w:w="7167" w:type="dxa"/>
            <w:gridSpan w:val="4"/>
          </w:tcPr>
          <w:p w14:paraId="557EC94A" w14:textId="77777777" w:rsidR="00766827" w:rsidRPr="006B49DD" w:rsidRDefault="00766827" w:rsidP="00CD0CAE">
            <w:r w:rsidRPr="006B49DD">
              <w:rPr>
                <w:rFonts w:hint="eastAsia"/>
              </w:rPr>
              <w:t>POST</w:t>
            </w:r>
          </w:p>
        </w:tc>
      </w:tr>
      <w:tr w:rsidR="00766827" w:rsidRPr="006B49DD" w14:paraId="0A613ED7" w14:textId="77777777" w:rsidTr="00CD0CAE">
        <w:tc>
          <w:tcPr>
            <w:tcW w:w="8296" w:type="dxa"/>
            <w:gridSpan w:val="5"/>
            <w:shd w:val="clear" w:color="auto" w:fill="D9D9D9" w:themeFill="background1" w:themeFillShade="D9"/>
          </w:tcPr>
          <w:p w14:paraId="31BF13A4" w14:textId="77777777" w:rsidR="00766827" w:rsidRPr="006B49DD" w:rsidRDefault="00766827" w:rsidP="00CD0CAE">
            <w:r w:rsidRPr="006B49DD">
              <w:rPr>
                <w:rFonts w:hint="eastAsia"/>
              </w:rPr>
              <w:t>请求参数</w:t>
            </w:r>
          </w:p>
        </w:tc>
      </w:tr>
      <w:tr w:rsidR="00766827" w:rsidRPr="006B49DD" w14:paraId="0C246B16" w14:textId="77777777" w:rsidTr="00CD0CAE">
        <w:tc>
          <w:tcPr>
            <w:tcW w:w="2074" w:type="dxa"/>
            <w:gridSpan w:val="2"/>
            <w:shd w:val="clear" w:color="auto" w:fill="D9D9D9" w:themeFill="background1" w:themeFillShade="D9"/>
          </w:tcPr>
          <w:p w14:paraId="4FB483CA" w14:textId="77777777" w:rsidR="00766827" w:rsidRPr="006B49DD" w:rsidRDefault="00766827" w:rsidP="00CD0CAE">
            <w:r w:rsidRPr="006B49DD"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B30B360" w14:textId="77777777" w:rsidR="00766827" w:rsidRPr="006B49DD" w:rsidRDefault="00766827" w:rsidP="00CD0CAE">
            <w:r w:rsidRPr="006B49DD"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65E3F4A" w14:textId="77777777" w:rsidR="00766827" w:rsidRPr="006B49DD" w:rsidRDefault="00766827" w:rsidP="00CD0CAE">
            <w:r w:rsidRPr="006B49DD"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8AEFCC9" w14:textId="77777777" w:rsidR="00766827" w:rsidRPr="006B49DD" w:rsidRDefault="00766827" w:rsidP="00CD0CAE">
            <w:r w:rsidRPr="006B49DD">
              <w:rPr>
                <w:rFonts w:hint="eastAsia"/>
              </w:rPr>
              <w:t>是否必须</w:t>
            </w:r>
          </w:p>
        </w:tc>
      </w:tr>
      <w:tr w:rsidR="00766827" w:rsidRPr="006B49DD" w14:paraId="3B2106C1" w14:textId="77777777" w:rsidTr="00CD0CAE">
        <w:tc>
          <w:tcPr>
            <w:tcW w:w="2074" w:type="dxa"/>
            <w:gridSpan w:val="2"/>
          </w:tcPr>
          <w:p w14:paraId="6C2CEA14" w14:textId="26BF1FC1" w:rsidR="00766827" w:rsidRPr="006B49DD" w:rsidRDefault="000455DE" w:rsidP="00CD0CAE">
            <w:proofErr w:type="spellStart"/>
            <w:r w:rsidRPr="000455DE">
              <w:rPr>
                <w:rFonts w:hint="eastAsia"/>
              </w:rPr>
              <w:t>O</w:t>
            </w:r>
            <w:r w:rsidRPr="000455DE">
              <w:t>rder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4" w:type="dxa"/>
          </w:tcPr>
          <w:p w14:paraId="121CFF39" w14:textId="77777777" w:rsidR="00766827" w:rsidRPr="006B49DD" w:rsidRDefault="00766827" w:rsidP="00CD0CA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D77EE38" w14:textId="77777777" w:rsidR="00766827" w:rsidRPr="006B49DD" w:rsidRDefault="00766827" w:rsidP="00CD0CAE">
            <w:r w:rsidRPr="006B49DD">
              <w:rPr>
                <w:rFonts w:hint="eastAsia"/>
              </w:rPr>
              <w:t>委托单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CFAC33D" w14:textId="77777777" w:rsidR="00766827" w:rsidRPr="006B49DD" w:rsidRDefault="00766827" w:rsidP="00CD0CAE">
            <w:r w:rsidRPr="006B49DD">
              <w:rPr>
                <w:rFonts w:hint="eastAsia"/>
              </w:rPr>
              <w:t>Y</w:t>
            </w:r>
          </w:p>
        </w:tc>
      </w:tr>
      <w:tr w:rsidR="00766827" w:rsidRPr="006B49DD" w14:paraId="71825124" w14:textId="77777777" w:rsidTr="00CD0CAE">
        <w:tc>
          <w:tcPr>
            <w:tcW w:w="8296" w:type="dxa"/>
            <w:gridSpan w:val="5"/>
            <w:shd w:val="clear" w:color="auto" w:fill="D9D9D9" w:themeFill="background1" w:themeFillShade="D9"/>
          </w:tcPr>
          <w:p w14:paraId="7D0CDCDF" w14:textId="77777777" w:rsidR="00766827" w:rsidRPr="006B49DD" w:rsidRDefault="00766827" w:rsidP="00CD0CAE">
            <w:r w:rsidRPr="006B49DD">
              <w:rPr>
                <w:rFonts w:hint="eastAsia"/>
              </w:rPr>
              <w:lastRenderedPageBreak/>
              <w:t>接口返回</w:t>
            </w:r>
          </w:p>
        </w:tc>
      </w:tr>
      <w:tr w:rsidR="00766827" w:rsidRPr="006B49DD" w14:paraId="11ADAA30" w14:textId="77777777" w:rsidTr="00CD0CAE">
        <w:tc>
          <w:tcPr>
            <w:tcW w:w="2074" w:type="dxa"/>
            <w:gridSpan w:val="2"/>
            <w:shd w:val="clear" w:color="auto" w:fill="D9D9D9" w:themeFill="background1" w:themeFillShade="D9"/>
          </w:tcPr>
          <w:p w14:paraId="2F6FD547" w14:textId="77777777" w:rsidR="00766827" w:rsidRPr="006B49DD" w:rsidRDefault="00766827" w:rsidP="00CD0CAE">
            <w:r w:rsidRPr="006B49DD"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055E0BA" w14:textId="77777777" w:rsidR="00766827" w:rsidRPr="006B49DD" w:rsidRDefault="00766827" w:rsidP="00CD0CAE">
            <w:r w:rsidRPr="006B49DD">
              <w:rPr>
                <w:rFonts w:hint="eastAsia"/>
              </w:rPr>
              <w:t>参数类型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99B3AE7" w14:textId="77777777" w:rsidR="00766827" w:rsidRPr="006B49DD" w:rsidRDefault="00766827" w:rsidP="00CD0CAE">
            <w:r w:rsidRPr="006B49DD">
              <w:rPr>
                <w:rFonts w:hint="eastAsia"/>
              </w:rPr>
              <w:t>参数说明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32F8928" w14:textId="77777777" w:rsidR="00766827" w:rsidRPr="006B49DD" w:rsidRDefault="00766827" w:rsidP="00CD0CAE">
            <w:r w:rsidRPr="006B49DD">
              <w:rPr>
                <w:rFonts w:hint="eastAsia"/>
              </w:rPr>
              <w:t>是否必须</w:t>
            </w:r>
          </w:p>
        </w:tc>
      </w:tr>
      <w:tr w:rsidR="00766827" w:rsidRPr="006B49DD" w14:paraId="6AB6E90C" w14:textId="77777777" w:rsidTr="00CD0CAE">
        <w:tc>
          <w:tcPr>
            <w:tcW w:w="2074" w:type="dxa"/>
            <w:gridSpan w:val="2"/>
          </w:tcPr>
          <w:p w14:paraId="4E66A111" w14:textId="77777777" w:rsidR="00766827" w:rsidRPr="006B49DD" w:rsidRDefault="00766827" w:rsidP="00CD0CAE">
            <w:r w:rsidRPr="006B49DD"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23DFAC4" w14:textId="77777777" w:rsidR="00766827" w:rsidRPr="006B49DD" w:rsidRDefault="00766827" w:rsidP="00CD0CAE">
            <w:r w:rsidRPr="006B49DD">
              <w:t>I</w:t>
            </w:r>
            <w:r w:rsidRPr="006B49DD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ECA1921" w14:textId="77777777" w:rsidR="00766827" w:rsidRDefault="00766827" w:rsidP="00CD0CAE">
            <w:r w:rsidRPr="006B49DD">
              <w:rPr>
                <w:rFonts w:hint="eastAsia"/>
              </w:rPr>
              <w:t>5</w:t>
            </w:r>
            <w:r w:rsidRPr="006B49DD">
              <w:t xml:space="preserve">00001 </w:t>
            </w:r>
            <w:r>
              <w:rPr>
                <w:rFonts w:hint="eastAsia"/>
              </w:rPr>
              <w:t>委托完成，撤单</w:t>
            </w:r>
            <w:r w:rsidRPr="006B49DD">
              <w:rPr>
                <w:rFonts w:hint="eastAsia"/>
              </w:rPr>
              <w:t>失败</w:t>
            </w:r>
          </w:p>
          <w:p w14:paraId="1A32DE5B" w14:textId="77777777" w:rsidR="00766827" w:rsidRPr="006B49DD" w:rsidRDefault="00766827" w:rsidP="00CD0CAE">
            <w:r>
              <w:rPr>
                <w:rFonts w:hint="eastAsia"/>
              </w:rPr>
              <w:t>500002</w:t>
            </w:r>
            <w:r>
              <w:t xml:space="preserve"> </w:t>
            </w:r>
            <w:r>
              <w:rPr>
                <w:rFonts w:hint="eastAsia"/>
              </w:rPr>
              <w:t>非法撤单时间</w:t>
            </w:r>
          </w:p>
          <w:p w14:paraId="2C891AF5" w14:textId="77777777" w:rsidR="00766827" w:rsidRPr="006B49DD" w:rsidRDefault="00766827" w:rsidP="00CD0CAE">
            <w:r w:rsidRPr="006B49DD">
              <w:rPr>
                <w:rFonts w:hint="eastAsia"/>
              </w:rPr>
              <w:t>5</w:t>
            </w:r>
            <w:r w:rsidRPr="006B49DD">
              <w:t>0000</w:t>
            </w:r>
            <w:r>
              <w:rPr>
                <w:rFonts w:hint="eastAsia"/>
              </w:rPr>
              <w:t>3</w:t>
            </w:r>
            <w:r w:rsidRPr="006B49DD">
              <w:t xml:space="preserve"> </w:t>
            </w:r>
            <w:r>
              <w:rPr>
                <w:rFonts w:hint="eastAsia"/>
              </w:rPr>
              <w:t>撤单</w:t>
            </w:r>
            <w:r w:rsidRPr="006B49DD">
              <w:rPr>
                <w:rFonts w:hint="eastAsia"/>
              </w:rPr>
              <w:t>成功</w:t>
            </w:r>
          </w:p>
        </w:tc>
        <w:tc>
          <w:tcPr>
            <w:tcW w:w="2074" w:type="dxa"/>
          </w:tcPr>
          <w:p w14:paraId="22DBF0F0" w14:textId="77777777" w:rsidR="00766827" w:rsidRPr="006B49DD" w:rsidRDefault="00766827" w:rsidP="00CD0CAE">
            <w:r w:rsidRPr="006B49DD">
              <w:rPr>
                <w:rFonts w:hint="eastAsia"/>
              </w:rPr>
              <w:t>Y</w:t>
            </w:r>
          </w:p>
        </w:tc>
      </w:tr>
      <w:tr w:rsidR="00766827" w:rsidRPr="006B49DD" w14:paraId="07776A81" w14:textId="77777777" w:rsidTr="00CD0CAE">
        <w:tc>
          <w:tcPr>
            <w:tcW w:w="2074" w:type="dxa"/>
            <w:gridSpan w:val="2"/>
          </w:tcPr>
          <w:p w14:paraId="0617649A" w14:textId="77777777" w:rsidR="00766827" w:rsidRPr="006B49DD" w:rsidRDefault="00766827" w:rsidP="00CD0CAE">
            <w:r w:rsidRPr="006B49DD"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4A7B295B" w14:textId="77777777" w:rsidR="00766827" w:rsidRPr="006B49DD" w:rsidRDefault="00766827" w:rsidP="00CD0CAE">
            <w:r w:rsidRPr="006B49DD">
              <w:t>S</w:t>
            </w:r>
            <w:r w:rsidRPr="006B49DD"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1EE77D9" w14:textId="77777777" w:rsidR="00766827" w:rsidRPr="006B49DD" w:rsidRDefault="00766827" w:rsidP="00CD0CAE"/>
        </w:tc>
        <w:tc>
          <w:tcPr>
            <w:tcW w:w="2074" w:type="dxa"/>
          </w:tcPr>
          <w:p w14:paraId="6478C055" w14:textId="77777777" w:rsidR="00766827" w:rsidRPr="006B49DD" w:rsidRDefault="00766827" w:rsidP="00CD0CAE">
            <w:r w:rsidRPr="006B49DD">
              <w:rPr>
                <w:rFonts w:hint="eastAsia"/>
              </w:rPr>
              <w:t>Y</w:t>
            </w:r>
          </w:p>
        </w:tc>
      </w:tr>
      <w:tr w:rsidR="00766827" w:rsidRPr="006B49DD" w14:paraId="3D0B5CA6" w14:textId="77777777" w:rsidTr="00CD0CAE">
        <w:tc>
          <w:tcPr>
            <w:tcW w:w="2074" w:type="dxa"/>
            <w:gridSpan w:val="2"/>
          </w:tcPr>
          <w:p w14:paraId="0B3D8061" w14:textId="77777777" w:rsidR="00766827" w:rsidRPr="006B49DD" w:rsidRDefault="00766827" w:rsidP="00CD0CAE">
            <w:r w:rsidRPr="006B49DD"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5172AE7A" w14:textId="77777777" w:rsidR="00766827" w:rsidRPr="006B49DD" w:rsidRDefault="00766827" w:rsidP="00CD0CAE"/>
        </w:tc>
        <w:tc>
          <w:tcPr>
            <w:tcW w:w="2074" w:type="dxa"/>
          </w:tcPr>
          <w:p w14:paraId="379C62BA" w14:textId="77777777" w:rsidR="00766827" w:rsidRPr="006B49DD" w:rsidRDefault="00766827" w:rsidP="00CD0CAE">
            <w:r w:rsidRPr="006B49DD"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05843C56" w14:textId="77777777" w:rsidR="00766827" w:rsidRPr="006B49DD" w:rsidRDefault="00766827" w:rsidP="00CD0CAE">
            <w:r w:rsidRPr="006B49DD">
              <w:rPr>
                <w:rFonts w:hint="eastAsia"/>
              </w:rPr>
              <w:t>N</w:t>
            </w:r>
          </w:p>
        </w:tc>
      </w:tr>
    </w:tbl>
    <w:p w14:paraId="22264C10" w14:textId="77777777" w:rsidR="007E58EE" w:rsidRPr="007E58EE" w:rsidRDefault="007E58EE" w:rsidP="007E58EE"/>
    <w:p w14:paraId="7910F290" w14:textId="08E8AEB6" w:rsidR="00CB7BD8" w:rsidRDefault="00B71B4C" w:rsidP="007E58EE">
      <w:pPr>
        <w:pStyle w:val="1"/>
        <w:numPr>
          <w:ilvl w:val="0"/>
          <w:numId w:val="3"/>
        </w:numPr>
      </w:pPr>
      <w:r>
        <w:rPr>
          <w:rFonts w:hint="eastAsia"/>
        </w:rPr>
        <w:t>service</w:t>
      </w:r>
      <w:r>
        <w:rPr>
          <w:rFonts w:hint="eastAsia"/>
        </w:rPr>
        <w:t>设计</w:t>
      </w:r>
    </w:p>
    <w:p w14:paraId="301BD84B" w14:textId="647401BB" w:rsidR="00CB7BD8" w:rsidRDefault="00CB7BD8" w:rsidP="00CB7BD8">
      <w:pPr>
        <w:pStyle w:val="2"/>
      </w:pPr>
      <w:r>
        <w:rPr>
          <w:rFonts w:hint="eastAsia"/>
        </w:rPr>
        <w:t>模块名：</w:t>
      </w:r>
      <w:r w:rsidR="003D5FC6">
        <w:rPr>
          <w:rFonts w:hint="eastAsia"/>
        </w:rPr>
        <w:t>股票交易</w:t>
      </w:r>
    </w:p>
    <w:p w14:paraId="5173417E" w14:textId="3838503B" w:rsidR="00E65C1A" w:rsidRPr="00E65C1A" w:rsidRDefault="00E65C1A" w:rsidP="00E65C1A">
      <w:pPr>
        <w:pStyle w:val="3"/>
        <w:rPr>
          <w:rFonts w:hint="eastAsia"/>
        </w:rPr>
      </w:pPr>
      <w:r>
        <w:rPr>
          <w:rFonts w:hint="eastAsia"/>
        </w:rPr>
        <w:t>功能名：买卖委托</w:t>
      </w:r>
    </w:p>
    <w:p w14:paraId="6E28BD59" w14:textId="77777777" w:rsidR="007E58EE" w:rsidRPr="007E58EE" w:rsidRDefault="007E58EE" w:rsidP="007E58EE"/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2693"/>
        <w:gridCol w:w="1276"/>
        <w:gridCol w:w="3129"/>
      </w:tblGrid>
      <w:tr w:rsidR="00CB7BD8" w:rsidRPr="00CB7BD8" w14:paraId="241BCB55" w14:textId="77777777" w:rsidTr="00CD0CAE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DD68" w14:textId="77777777" w:rsidR="00CB7BD8" w:rsidRPr="00CB7BD8" w:rsidRDefault="00CB7BD8" w:rsidP="00CD0C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8DFC" w14:textId="54563D39" w:rsidR="00CB7BD8" w:rsidRPr="00CB7BD8" w:rsidRDefault="006E7D05" w:rsidP="00CD0C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Order</w:t>
            </w:r>
            <w:r w:rsidR="00BD3711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E706" w14:textId="4ACE3D47" w:rsidR="00CB7BD8" w:rsidRPr="00CB7BD8" w:rsidRDefault="00CB7BD8" w:rsidP="00CD0C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88EE" w14:textId="6E63C051" w:rsidR="00CB7BD8" w:rsidRPr="00CB7BD8" w:rsidRDefault="00CB7BD8" w:rsidP="00CD0C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D371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处理</w:t>
            </w:r>
            <w:r w:rsidR="006E7D0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下达</w:t>
            </w:r>
            <w:r w:rsidR="001C48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限价买入</w:t>
            </w:r>
            <w:r w:rsidR="00576D5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的service</w:t>
            </w:r>
          </w:p>
        </w:tc>
      </w:tr>
      <w:tr w:rsidR="00CB7BD8" w:rsidRPr="00CB7BD8" w14:paraId="0FA227E4" w14:textId="77777777" w:rsidTr="00CD0CAE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508C" w14:textId="77777777" w:rsidR="00CB7BD8" w:rsidRPr="00CB7BD8" w:rsidRDefault="00CB7BD8" w:rsidP="00CD0C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EE71" w14:textId="77777777" w:rsidR="00CB7BD8" w:rsidRPr="00CB7BD8" w:rsidRDefault="00CB7BD8" w:rsidP="00CD0C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方法说明</w:t>
            </w:r>
          </w:p>
        </w:tc>
      </w:tr>
      <w:tr w:rsidR="00CB7BD8" w:rsidRPr="00CB7BD8" w14:paraId="76E267CD" w14:textId="77777777" w:rsidTr="00CD0CAE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10A34" w14:textId="72A239E9" w:rsidR="00CB7BD8" w:rsidRPr="00CB7BD8" w:rsidRDefault="00CB7BD8" w:rsidP="00CD0C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public </w:t>
            </w:r>
            <w:r w:rsidR="00576D5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  <w:r w:rsidR="00576D5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E65C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bu</w:t>
            </w:r>
            <w:r w:rsidR="00E65C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yLimit</w:t>
            </w:r>
            <w:r w:rsidR="007D14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Order</w:t>
            </w:r>
            <w:proofErr w:type="spellEnd"/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="001C4876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</w:t>
            </w:r>
            <w:r w:rsidR="001C48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rder</w:t>
            </w:r>
            <w:r w:rsidR="001C4876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VO</w:t>
            </w:r>
            <w:proofErr w:type="spellEnd"/>
            <w:r w:rsidR="00576D5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="00576D5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order</w:t>
            </w: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14576" w14:textId="3E703F72" w:rsidR="00CB7BD8" w:rsidRPr="00CB7BD8" w:rsidRDefault="00CB7BD8" w:rsidP="00CD0C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576D5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该方法处理用户下达</w:t>
            </w:r>
            <w:r w:rsidR="003D55C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限价买入</w:t>
            </w:r>
            <w:r w:rsidR="00576D5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的申请，首先service</w:t>
            </w:r>
            <w:r w:rsidR="003D55C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调用repository计算用户可用余额，判断该余额是否大于限价买入委托单的总额，如果小于，返回余额不足错误信息；否则，调用repository将该订单信息存入数据库</w:t>
            </w:r>
            <w:r w:rsidR="00C25D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，将订单传入撮合系统</w:t>
            </w:r>
            <w:r w:rsidR="003D55C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E65C1A" w:rsidRPr="00CB7BD8" w14:paraId="5C993988" w14:textId="77777777" w:rsidTr="00CD0CAE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4C822" w14:textId="2335380A" w:rsidR="00E65C1A" w:rsidRPr="00CB7BD8" w:rsidRDefault="00E65C1A" w:rsidP="00CD0C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65C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int</w:t>
            </w:r>
            <w:r w:rsidRPr="00E65C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buyMarket</w:t>
            </w:r>
            <w:r w:rsidRPr="00E65C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Order</w:t>
            </w:r>
            <w:proofErr w:type="spellEnd"/>
            <w:r w:rsidRPr="00E65C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E65C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OrderVO</w:t>
            </w:r>
            <w:proofErr w:type="spellEnd"/>
            <w:r w:rsidRPr="00E65C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order</w:t>
            </w:r>
            <w:r w:rsidRPr="00E65C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9B50" w14:textId="71208EFF" w:rsidR="00E65C1A" w:rsidRPr="00CB7BD8" w:rsidRDefault="00E65C1A" w:rsidP="00CD0CA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65C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该方法处理用户下达市价买入的申请，首先service判断该系统状态，如果是闭市，设置冻结金额为前收盘价的125%，否则为涨停价；调用repository计算用户可用余额，判断该余额是否大于冻结金额，如果小于，返回余额不足错误信息；否则，调用repository将该订单信息存入数据库，将订单传入撮合系统。</w:t>
            </w:r>
          </w:p>
        </w:tc>
      </w:tr>
      <w:tr w:rsidR="00E65C1A" w:rsidRPr="00CB7BD8" w14:paraId="4813B407" w14:textId="77777777" w:rsidTr="00CD0CAE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88DA9" w14:textId="474EFF21" w:rsidR="00E65C1A" w:rsidRPr="00E65C1A" w:rsidRDefault="00E65C1A" w:rsidP="00E65C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65C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public int</w:t>
            </w:r>
            <w:r w:rsidRPr="00E65C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sellLimit</w:t>
            </w:r>
            <w:r w:rsidRPr="00E65C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Order</w:t>
            </w:r>
            <w:proofErr w:type="spellEnd"/>
            <w:r w:rsidRPr="00E65C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E65C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OrderVO</w:t>
            </w:r>
            <w:proofErr w:type="spellEnd"/>
            <w:r w:rsidRPr="00E65C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order</w:t>
            </w:r>
            <w:r w:rsidRPr="00E65C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6BB5" w14:textId="11DE374C" w:rsidR="00E65C1A" w:rsidRPr="00E65C1A" w:rsidRDefault="00E65C1A" w:rsidP="00E65C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25DEC">
              <w:rPr>
                <w:rFonts w:hint="eastAsia"/>
              </w:rPr>
              <w:t xml:space="preserve">　该方法处理用户下达市价买入的申请，首先</w:t>
            </w:r>
            <w:r w:rsidRPr="00C25DEC">
              <w:rPr>
                <w:rFonts w:hint="eastAsia"/>
              </w:rPr>
              <w:t>service</w:t>
            </w:r>
            <w:r w:rsidRPr="00C25DEC">
              <w:rPr>
                <w:rFonts w:hint="eastAsia"/>
              </w:rPr>
              <w:t>调用</w:t>
            </w:r>
            <w:r w:rsidRPr="00C25DEC">
              <w:rPr>
                <w:rFonts w:hint="eastAsia"/>
              </w:rPr>
              <w:t>repository</w:t>
            </w:r>
            <w:r w:rsidRPr="00C25DEC">
              <w:rPr>
                <w:rFonts w:hint="eastAsia"/>
              </w:rPr>
              <w:t>计算用户可</w:t>
            </w:r>
            <w:r>
              <w:rPr>
                <w:rFonts w:hint="eastAsia"/>
              </w:rPr>
              <w:t>卖出股票</w:t>
            </w:r>
            <w:r w:rsidRPr="00C25DEC">
              <w:rPr>
                <w:rFonts w:hint="eastAsia"/>
              </w:rPr>
              <w:t>，判断该</w:t>
            </w:r>
            <w:r>
              <w:rPr>
                <w:rFonts w:hint="eastAsia"/>
              </w:rPr>
              <w:t>数量</w:t>
            </w:r>
            <w:r w:rsidRPr="00C25DEC">
              <w:rPr>
                <w:rFonts w:hint="eastAsia"/>
              </w:rPr>
              <w:t>是否大于</w:t>
            </w:r>
            <w:r>
              <w:rPr>
                <w:rFonts w:hint="eastAsia"/>
              </w:rPr>
              <w:t>订单数量</w:t>
            </w:r>
            <w:r w:rsidRPr="00C25DEC">
              <w:rPr>
                <w:rFonts w:hint="eastAsia"/>
              </w:rPr>
              <w:t>，如果小于，返回</w:t>
            </w:r>
            <w:r>
              <w:rPr>
                <w:rFonts w:hint="eastAsia"/>
              </w:rPr>
              <w:t>股票</w:t>
            </w:r>
            <w:r w:rsidRPr="00C25DEC">
              <w:rPr>
                <w:rFonts w:hint="eastAsia"/>
              </w:rPr>
              <w:t>不足错误信息；否则，调用</w:t>
            </w:r>
            <w:r w:rsidRPr="00C25DEC">
              <w:rPr>
                <w:rFonts w:hint="eastAsia"/>
              </w:rPr>
              <w:t>repository</w:t>
            </w:r>
            <w:r w:rsidRPr="00C25DEC">
              <w:rPr>
                <w:rFonts w:hint="eastAsia"/>
              </w:rPr>
              <w:t>将该订单信息存入数据库</w:t>
            </w:r>
            <w:r>
              <w:rPr>
                <w:rFonts w:hint="eastAsia"/>
              </w:rPr>
              <w:t>，将订单传入撮合系统</w:t>
            </w:r>
            <w:r w:rsidRPr="00C25DEC">
              <w:rPr>
                <w:rFonts w:hint="eastAsia"/>
              </w:rPr>
              <w:t>。</w:t>
            </w:r>
          </w:p>
        </w:tc>
      </w:tr>
      <w:tr w:rsidR="00E65C1A" w:rsidRPr="00CB7BD8" w14:paraId="3E602633" w14:textId="77777777" w:rsidTr="00CD0CAE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D69C0" w14:textId="06F023AC" w:rsidR="00E65C1A" w:rsidRPr="00E65C1A" w:rsidRDefault="00E65C1A" w:rsidP="00E65C1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65C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public int</w:t>
            </w:r>
            <w:r w:rsidRPr="00E65C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sellMarket</w:t>
            </w:r>
            <w:bookmarkStart w:id="0" w:name="_GoBack"/>
            <w:bookmarkEnd w:id="0"/>
            <w:r w:rsidRPr="00E65C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Order</w:t>
            </w:r>
            <w:proofErr w:type="spellEnd"/>
            <w:r w:rsidRPr="00E65C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E65C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OrderVO</w:t>
            </w:r>
            <w:proofErr w:type="spellEnd"/>
            <w:r w:rsidRPr="00E65C1A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order</w:t>
            </w:r>
            <w:r w:rsidRPr="00E65C1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EE9E8" w14:textId="3AB50846" w:rsidR="00E65C1A" w:rsidRPr="00C25DEC" w:rsidRDefault="00E65C1A" w:rsidP="00E65C1A">
            <w:pPr>
              <w:widowControl/>
              <w:jc w:val="left"/>
              <w:rPr>
                <w:rFonts w:hint="eastAsia"/>
              </w:rPr>
            </w:pPr>
            <w:r w:rsidRPr="00E65C1A">
              <w:rPr>
                <w:rFonts w:hint="eastAsia"/>
              </w:rPr>
              <w:t>该方法处理用户下达市价买入的申请，首先</w:t>
            </w:r>
            <w:r w:rsidRPr="00E65C1A">
              <w:rPr>
                <w:rFonts w:hint="eastAsia"/>
              </w:rPr>
              <w:t>service</w:t>
            </w:r>
            <w:r w:rsidRPr="00E65C1A">
              <w:rPr>
                <w:rFonts w:hint="eastAsia"/>
              </w:rPr>
              <w:t>调用</w:t>
            </w:r>
            <w:r w:rsidRPr="00E65C1A">
              <w:rPr>
                <w:rFonts w:hint="eastAsia"/>
              </w:rPr>
              <w:t>repository</w:t>
            </w:r>
            <w:r w:rsidRPr="00E65C1A">
              <w:rPr>
                <w:rFonts w:hint="eastAsia"/>
              </w:rPr>
              <w:t>计算用户可卖出股票，判断该数量是否大于订单数量，如果小于，返回股票不足错误信息；否则，调用</w:t>
            </w:r>
            <w:r w:rsidRPr="00E65C1A">
              <w:rPr>
                <w:rFonts w:hint="eastAsia"/>
              </w:rPr>
              <w:t>repository</w:t>
            </w:r>
            <w:r w:rsidRPr="00E65C1A">
              <w:rPr>
                <w:rFonts w:hint="eastAsia"/>
              </w:rPr>
              <w:t>将该订单信息存入数据库，将订单传入撮合系统。</w:t>
            </w:r>
          </w:p>
        </w:tc>
      </w:tr>
    </w:tbl>
    <w:p w14:paraId="7257832B" w14:textId="77777777" w:rsidR="00676059" w:rsidRPr="00676059" w:rsidRDefault="00676059" w:rsidP="00676059">
      <w:pPr>
        <w:rPr>
          <w:rFonts w:hint="eastAsia"/>
        </w:rPr>
      </w:pPr>
    </w:p>
    <w:p w14:paraId="6BB4A047" w14:textId="04AA0AA8" w:rsidR="003D4E34" w:rsidRDefault="003D4E34" w:rsidP="003D4E34">
      <w:pPr>
        <w:pStyle w:val="3"/>
      </w:pPr>
      <w:r w:rsidRPr="003D4E34">
        <w:rPr>
          <w:rFonts w:hint="eastAsia"/>
        </w:rPr>
        <w:t>功能名：</w:t>
      </w:r>
      <w:r>
        <w:rPr>
          <w:rFonts w:hint="eastAsia"/>
        </w:rPr>
        <w:t>撤单</w:t>
      </w:r>
    </w:p>
    <w:p w14:paraId="0A678CB3" w14:textId="77777777" w:rsidR="003D4E34" w:rsidRPr="003D4E34" w:rsidRDefault="003D4E34" w:rsidP="003D4E34"/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2693"/>
        <w:gridCol w:w="1276"/>
        <w:gridCol w:w="3129"/>
      </w:tblGrid>
      <w:tr w:rsidR="003D4E34" w:rsidRPr="003D4E34" w14:paraId="051E9B7D" w14:textId="77777777" w:rsidTr="00CD0CAE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F8D0" w14:textId="77777777" w:rsidR="003D4E34" w:rsidRPr="003D4E34" w:rsidRDefault="003D4E34" w:rsidP="003D4E34">
            <w:r w:rsidRPr="003D4E34">
              <w:rPr>
                <w:rFonts w:hint="eastAsia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140A" w14:textId="77361352" w:rsidR="003D4E34" w:rsidRPr="003D4E34" w:rsidRDefault="005352BF" w:rsidP="003D4E34">
            <w:proofErr w:type="spellStart"/>
            <w:r w:rsidRPr="005352BF">
              <w:t>Cancel</w:t>
            </w:r>
            <w:r w:rsidR="00CD0CAE">
              <w:t>T</w:t>
            </w:r>
            <w:r w:rsidRPr="005352BF">
              <w:t>he</w:t>
            </w:r>
            <w:r w:rsidR="00CD0CAE">
              <w:t>O</w:t>
            </w:r>
            <w:r w:rsidRPr="005352BF">
              <w:t>rder</w:t>
            </w:r>
            <w:r w:rsidR="003D4E34" w:rsidRPr="003D4E34">
              <w:t>Service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85C2" w14:textId="77777777" w:rsidR="003D4E34" w:rsidRPr="003D4E34" w:rsidRDefault="003D4E34" w:rsidP="003D4E34">
            <w:proofErr w:type="gramStart"/>
            <w:r w:rsidRPr="003D4E34">
              <w:rPr>
                <w:rFonts w:hint="eastAsia"/>
              </w:rPr>
              <w:t>类解释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358F" w14:textId="2B708EAD" w:rsidR="003D4E34" w:rsidRPr="003D4E34" w:rsidRDefault="003D4E34" w:rsidP="003D4E34">
            <w:r w:rsidRPr="003D4E34">
              <w:rPr>
                <w:rFonts w:hint="eastAsia"/>
              </w:rPr>
              <w:t xml:space="preserve">　处理</w:t>
            </w:r>
            <w:r w:rsidR="00CD0CAE">
              <w:rPr>
                <w:rFonts w:hint="eastAsia"/>
              </w:rPr>
              <w:t>撤单申请</w:t>
            </w:r>
          </w:p>
        </w:tc>
      </w:tr>
      <w:tr w:rsidR="003D4E34" w:rsidRPr="003D4E34" w14:paraId="2F251716" w14:textId="77777777" w:rsidTr="00CD0CAE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AED4" w14:textId="77777777" w:rsidR="003D4E34" w:rsidRPr="003D4E34" w:rsidRDefault="003D4E34" w:rsidP="003D4E34">
            <w:r w:rsidRPr="003D4E34">
              <w:rPr>
                <w:rFonts w:hint="eastAsia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2B921" w14:textId="77777777" w:rsidR="003D4E34" w:rsidRPr="003D4E34" w:rsidRDefault="003D4E34" w:rsidP="003D4E34">
            <w:r w:rsidRPr="003D4E34">
              <w:rPr>
                <w:rFonts w:hint="eastAsia"/>
              </w:rPr>
              <w:t>方法说明</w:t>
            </w:r>
          </w:p>
        </w:tc>
      </w:tr>
      <w:tr w:rsidR="003D4E34" w:rsidRPr="003D4E34" w14:paraId="5B41E865" w14:textId="77777777" w:rsidTr="00CD0CAE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36748" w14:textId="5501B560" w:rsidR="003D4E34" w:rsidRPr="003D4E34" w:rsidRDefault="003D4E34" w:rsidP="003D4E34">
            <w:r w:rsidRPr="003D4E34">
              <w:rPr>
                <w:rFonts w:hint="eastAsia"/>
              </w:rPr>
              <w:t xml:space="preserve">public </w:t>
            </w:r>
            <w:proofErr w:type="spellStart"/>
            <w:r w:rsidR="00AF650F">
              <w:t>boolean</w:t>
            </w:r>
            <w:proofErr w:type="spellEnd"/>
            <w:r w:rsidR="00AF650F">
              <w:t xml:space="preserve"> </w:t>
            </w:r>
            <w:proofErr w:type="spellStart"/>
            <w:proofErr w:type="gramStart"/>
            <w:r w:rsidR="00CD0CAE">
              <w:rPr>
                <w:rFonts w:hint="eastAsia"/>
              </w:rPr>
              <w:t>apply</w:t>
            </w:r>
            <w:r w:rsidR="00CD0CAE">
              <w:t>C</w:t>
            </w:r>
            <w:r w:rsidR="00CD0CAE">
              <w:rPr>
                <w:rFonts w:hint="eastAsia"/>
              </w:rPr>
              <w:t>ancel</w:t>
            </w:r>
            <w:r w:rsidRPr="003D4E34">
              <w:t>Order</w:t>
            </w:r>
            <w:proofErr w:type="spellEnd"/>
            <w:r w:rsidRPr="003D4E34">
              <w:rPr>
                <w:rFonts w:hint="eastAsia"/>
              </w:rPr>
              <w:t>(</w:t>
            </w:r>
            <w:proofErr w:type="gramEnd"/>
            <w:r w:rsidR="00AF650F">
              <w:t>int</w:t>
            </w:r>
            <w:r w:rsidRPr="003D4E34">
              <w:t xml:space="preserve"> </w:t>
            </w:r>
            <w:proofErr w:type="spellStart"/>
            <w:r w:rsidRPr="003D4E34">
              <w:t>order</w:t>
            </w:r>
            <w:r w:rsidR="00AF650F">
              <w:t>Id</w:t>
            </w:r>
            <w:proofErr w:type="spellEnd"/>
            <w:r w:rsidRPr="003D4E34">
              <w:rPr>
                <w:rFonts w:hint="eastAsia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0926" w14:textId="4C7A4E89" w:rsidR="003D4E34" w:rsidRPr="003D4E34" w:rsidRDefault="003D4E34" w:rsidP="003D4E34">
            <w:r w:rsidRPr="003D4E34">
              <w:rPr>
                <w:rFonts w:hint="eastAsia"/>
              </w:rPr>
              <w:t>该方法</w:t>
            </w:r>
            <w:r w:rsidR="00CD0CAE">
              <w:rPr>
                <w:rFonts w:hint="eastAsia"/>
              </w:rPr>
              <w:t>向撮合系统发出撤单申请</w:t>
            </w:r>
            <w:r w:rsidR="00AF650F">
              <w:rPr>
                <w:rFonts w:hint="eastAsia"/>
              </w:rPr>
              <w:t>。</w:t>
            </w:r>
          </w:p>
        </w:tc>
      </w:tr>
    </w:tbl>
    <w:p w14:paraId="2AC218B3" w14:textId="77777777" w:rsidR="00C25DEC" w:rsidRPr="00676059" w:rsidRDefault="00C25DEC" w:rsidP="00676059"/>
    <w:p w14:paraId="4B219103" w14:textId="30273D65" w:rsidR="00CB7BD8" w:rsidRDefault="00B71B4C" w:rsidP="007E58EE">
      <w:pPr>
        <w:pStyle w:val="1"/>
        <w:numPr>
          <w:ilvl w:val="0"/>
          <w:numId w:val="3"/>
        </w:numPr>
      </w:pPr>
      <w:r>
        <w:rPr>
          <w:rFonts w:hint="eastAsia"/>
        </w:rPr>
        <w:t>repository</w:t>
      </w:r>
      <w:r>
        <w:rPr>
          <w:rFonts w:hint="eastAsia"/>
        </w:rPr>
        <w:t>设计</w:t>
      </w:r>
    </w:p>
    <w:p w14:paraId="5E9CC1D5" w14:textId="335976CF" w:rsidR="00CB7BD8" w:rsidRDefault="00CB7BD8" w:rsidP="00CB7BD8">
      <w:pPr>
        <w:pStyle w:val="2"/>
      </w:pPr>
      <w:r>
        <w:rPr>
          <w:rFonts w:hint="eastAsia"/>
        </w:rPr>
        <w:t>模块名：</w:t>
      </w:r>
      <w:r w:rsidR="00DB5BFF">
        <w:rPr>
          <w:rFonts w:hint="eastAsia"/>
        </w:rPr>
        <w:t>股票交易</w:t>
      </w:r>
    </w:p>
    <w:p w14:paraId="389640EB" w14:textId="4FCD7DFA" w:rsidR="00CB7BD8" w:rsidRDefault="00DB5BFF" w:rsidP="00DB5BFF">
      <w:pPr>
        <w:pStyle w:val="3"/>
      </w:pPr>
      <w:r w:rsidRPr="00DB5BFF">
        <w:rPr>
          <w:rFonts w:hint="eastAsia"/>
        </w:rPr>
        <w:t>功能名：</w:t>
      </w:r>
      <w:r w:rsidR="003D4E34">
        <w:rPr>
          <w:rFonts w:hint="eastAsia"/>
        </w:rPr>
        <w:t>下达委托</w:t>
      </w:r>
    </w:p>
    <w:p w14:paraId="49C916D1" w14:textId="77777777" w:rsidR="00DB5BFF" w:rsidRPr="00DB5BFF" w:rsidRDefault="00DB5BFF" w:rsidP="00DB5BFF"/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2693"/>
        <w:gridCol w:w="1276"/>
        <w:gridCol w:w="3129"/>
      </w:tblGrid>
      <w:tr w:rsidR="00CB7BD8" w:rsidRPr="00CB7BD8" w14:paraId="5800E7B8" w14:textId="77777777" w:rsidTr="00927F2D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F11E" w14:textId="2A0D49E9" w:rsidR="00CB7BD8" w:rsidRPr="00CB7BD8" w:rsidRDefault="00CB7BD8" w:rsidP="00CB7B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11DF" w14:textId="69DF35EF" w:rsidR="00CB7BD8" w:rsidRPr="00CB7BD8" w:rsidRDefault="00927F2D" w:rsidP="00927F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927F2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Order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Repository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6928" w14:textId="3FDAD427" w:rsidR="00CB7BD8" w:rsidRPr="00CB7BD8" w:rsidRDefault="00CB7BD8" w:rsidP="00CB7B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218DE" w14:textId="3923DFAE" w:rsidR="00CB7BD8" w:rsidRPr="00CB7BD8" w:rsidRDefault="00927F2D" w:rsidP="00CB7B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处理</w:t>
            </w:r>
            <w:r w:rsidR="003D4E3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订单的repository</w:t>
            </w:r>
          </w:p>
        </w:tc>
      </w:tr>
      <w:tr w:rsidR="00CB7BD8" w:rsidRPr="00CB7BD8" w14:paraId="515A22AD" w14:textId="77777777" w:rsidTr="00927F2D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6D57" w14:textId="77777777" w:rsidR="00CB7BD8" w:rsidRPr="00CB7BD8" w:rsidRDefault="00CB7BD8" w:rsidP="00CB7B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60E0" w14:textId="77777777" w:rsidR="00CB7BD8" w:rsidRPr="00CB7BD8" w:rsidRDefault="00CB7BD8" w:rsidP="00CB7B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方法说明</w:t>
            </w:r>
          </w:p>
        </w:tc>
      </w:tr>
      <w:tr w:rsidR="00CB7BD8" w:rsidRPr="00CB7BD8" w14:paraId="11C32DFB" w14:textId="77777777" w:rsidTr="00927F2D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1349F" w14:textId="73E357EB" w:rsidR="00CB7BD8" w:rsidRPr="00CB7BD8" w:rsidRDefault="00CB7BD8" w:rsidP="00927F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public </w:t>
            </w:r>
            <w:r w:rsidR="00927F2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double</w:t>
            </w: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</w:t>
            </w:r>
            <w:r w:rsidR="00927F2D" w:rsidRPr="00927F2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Available</w:t>
            </w:r>
            <w:r w:rsidR="00927F2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B</w:t>
            </w:r>
            <w:r w:rsidR="00927F2D" w:rsidRPr="00927F2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alance</w:t>
            </w:r>
            <w:proofErr w:type="spellEnd"/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="00927F2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int id</w:t>
            </w: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6F36" w14:textId="35E7F7D9" w:rsidR="00CB7BD8" w:rsidRPr="00CB7BD8" w:rsidRDefault="00DB5BFF" w:rsidP="00CB7B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查询该用户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_fund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资金账号表中资金余额和当日委托冻结金额，返回可用余额。</w:t>
            </w:r>
          </w:p>
        </w:tc>
      </w:tr>
      <w:tr w:rsidR="00DB5BFF" w:rsidRPr="00CB7BD8" w14:paraId="1D6A7B5F" w14:textId="77777777" w:rsidTr="00927F2D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6A7A9" w14:textId="5DB1079B" w:rsidR="00DB5BFF" w:rsidRPr="00CB7BD8" w:rsidRDefault="00DB5BFF" w:rsidP="00927F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ublic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Boolean </w:t>
            </w:r>
            <w:proofErr w:type="spellStart"/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insertOrder</w:t>
            </w:r>
            <w:proofErr w:type="spellEnd"/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Order order)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F1C8" w14:textId="76E96D18" w:rsidR="00DB5BFF" w:rsidRDefault="00DB5BFF" w:rsidP="00CB7B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将委托单存入数据库。</w:t>
            </w:r>
          </w:p>
        </w:tc>
      </w:tr>
    </w:tbl>
    <w:p w14:paraId="45CC2595" w14:textId="427D214C" w:rsidR="007E58EE" w:rsidRDefault="007E58EE" w:rsidP="007E58EE"/>
    <w:p w14:paraId="5573447D" w14:textId="77777777" w:rsidR="00DB5BFF" w:rsidRPr="007E58EE" w:rsidRDefault="00DB5BFF" w:rsidP="007E58EE"/>
    <w:sectPr w:rsidR="00DB5BFF" w:rsidRPr="007E5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29C57" w14:textId="77777777" w:rsidR="00541A8F" w:rsidRDefault="00541A8F" w:rsidP="004B39DC">
      <w:r>
        <w:separator/>
      </w:r>
    </w:p>
  </w:endnote>
  <w:endnote w:type="continuationSeparator" w:id="0">
    <w:p w14:paraId="6A7011E5" w14:textId="77777777" w:rsidR="00541A8F" w:rsidRDefault="00541A8F" w:rsidP="004B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8D0E" w14:textId="77777777" w:rsidR="00541A8F" w:rsidRDefault="00541A8F" w:rsidP="004B39DC">
      <w:r>
        <w:separator/>
      </w:r>
    </w:p>
  </w:footnote>
  <w:footnote w:type="continuationSeparator" w:id="0">
    <w:p w14:paraId="2EF7753B" w14:textId="77777777" w:rsidR="00541A8F" w:rsidRDefault="00541A8F" w:rsidP="004B3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B143D"/>
    <w:multiLevelType w:val="hybridMultilevel"/>
    <w:tmpl w:val="C540E564"/>
    <w:lvl w:ilvl="0" w:tplc="4EDA9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9E0755"/>
    <w:multiLevelType w:val="hybridMultilevel"/>
    <w:tmpl w:val="8988ADD0"/>
    <w:lvl w:ilvl="0" w:tplc="FEA46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C11740"/>
    <w:multiLevelType w:val="hybridMultilevel"/>
    <w:tmpl w:val="35BCF25A"/>
    <w:lvl w:ilvl="0" w:tplc="9F249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F6D92C">
      <w:start w:val="1"/>
      <w:numFmt w:val="decimal"/>
      <w:lvlText w:val="%2.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67"/>
    <w:rsid w:val="000455DE"/>
    <w:rsid w:val="0007247C"/>
    <w:rsid w:val="00123716"/>
    <w:rsid w:val="001C4876"/>
    <w:rsid w:val="002454D3"/>
    <w:rsid w:val="00270C4E"/>
    <w:rsid w:val="00281B77"/>
    <w:rsid w:val="002D36DD"/>
    <w:rsid w:val="002F1BCE"/>
    <w:rsid w:val="0033283C"/>
    <w:rsid w:val="003D4E34"/>
    <w:rsid w:val="003D55C4"/>
    <w:rsid w:val="003D5FC6"/>
    <w:rsid w:val="00482888"/>
    <w:rsid w:val="004B39DC"/>
    <w:rsid w:val="004D32C6"/>
    <w:rsid w:val="005352BF"/>
    <w:rsid w:val="00541A8F"/>
    <w:rsid w:val="00576D5A"/>
    <w:rsid w:val="0064664F"/>
    <w:rsid w:val="00670365"/>
    <w:rsid w:val="00676059"/>
    <w:rsid w:val="006E6870"/>
    <w:rsid w:val="006E7D05"/>
    <w:rsid w:val="00766827"/>
    <w:rsid w:val="007D148D"/>
    <w:rsid w:val="007E58EE"/>
    <w:rsid w:val="00927F2D"/>
    <w:rsid w:val="00965DFE"/>
    <w:rsid w:val="009901B2"/>
    <w:rsid w:val="009B780E"/>
    <w:rsid w:val="00A20817"/>
    <w:rsid w:val="00A328DC"/>
    <w:rsid w:val="00AA1458"/>
    <w:rsid w:val="00AB098F"/>
    <w:rsid w:val="00AD75BC"/>
    <w:rsid w:val="00AE7422"/>
    <w:rsid w:val="00AF650F"/>
    <w:rsid w:val="00B141D2"/>
    <w:rsid w:val="00B4255D"/>
    <w:rsid w:val="00B71B4C"/>
    <w:rsid w:val="00B71F2F"/>
    <w:rsid w:val="00BD077E"/>
    <w:rsid w:val="00BD3711"/>
    <w:rsid w:val="00C24648"/>
    <w:rsid w:val="00C25102"/>
    <w:rsid w:val="00C25DEC"/>
    <w:rsid w:val="00C40FC4"/>
    <w:rsid w:val="00CB7BD8"/>
    <w:rsid w:val="00CD0CAE"/>
    <w:rsid w:val="00CE0177"/>
    <w:rsid w:val="00DB5BFF"/>
    <w:rsid w:val="00DC55A0"/>
    <w:rsid w:val="00E35267"/>
    <w:rsid w:val="00E65C1A"/>
    <w:rsid w:val="00E804BB"/>
    <w:rsid w:val="00EA2714"/>
    <w:rsid w:val="00EB3E57"/>
    <w:rsid w:val="00EB5254"/>
    <w:rsid w:val="00F0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032F2"/>
  <w15:chartTrackingRefBased/>
  <w15:docId w15:val="{DCD2F64C-D5EA-4D46-AC65-965C9E70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9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80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03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58E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9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9D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9DC"/>
    <w:rPr>
      <w:sz w:val="18"/>
      <w:szCs w:val="18"/>
    </w:rPr>
  </w:style>
  <w:style w:type="paragraph" w:styleId="a7">
    <w:name w:val="Title"/>
    <w:basedOn w:val="a"/>
    <w:link w:val="a8"/>
    <w:qFormat/>
    <w:rsid w:val="004B39D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4B39DC"/>
    <w:rPr>
      <w:rFonts w:ascii="Arial" w:eastAsia="宋体" w:hAnsi="Arial" w:cs="Arial"/>
      <w:b/>
      <w:bCs/>
      <w:sz w:val="32"/>
      <w:szCs w:val="32"/>
    </w:rPr>
  </w:style>
  <w:style w:type="paragraph" w:customStyle="1" w:styleId="Normal0">
    <w:name w:val="Normal0"/>
    <w:qFormat/>
    <w:rsid w:val="004B39DC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6703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04B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64664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E58EE"/>
    <w:rPr>
      <w:rFonts w:ascii="Times New Roman" w:eastAsia="宋体" w:hAnsi="Times New Roman" w:cs="Times New Roman"/>
      <w:b/>
      <w:bCs/>
      <w:sz w:val="28"/>
      <w:szCs w:val="32"/>
    </w:rPr>
  </w:style>
  <w:style w:type="character" w:styleId="aa">
    <w:name w:val="Hyperlink"/>
    <w:basedOn w:val="a0"/>
    <w:uiPriority w:val="99"/>
    <w:unhideWhenUsed/>
    <w:rsid w:val="00927F2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27F2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66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04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6616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847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163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026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7378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9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129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2900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ztan</dc:creator>
  <cp:keywords/>
  <dc:description/>
  <cp:lastModifiedBy>豪 任</cp:lastModifiedBy>
  <cp:revision>34</cp:revision>
  <dcterms:created xsi:type="dcterms:W3CDTF">2019-05-16T15:10:00Z</dcterms:created>
  <dcterms:modified xsi:type="dcterms:W3CDTF">2019-05-22T08:30:00Z</dcterms:modified>
</cp:coreProperties>
</file>