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8640" w14:textId="416F6DE8" w:rsidR="00C57783" w:rsidRPr="005A11E1" w:rsidRDefault="00026792" w:rsidP="007B59B7">
      <w:pPr>
        <w:jc w:val="center"/>
        <w:rPr>
          <w:b/>
          <w:bCs/>
          <w:color w:val="000000" w:themeColor="text1"/>
          <w:sz w:val="24"/>
          <w:szCs w:val="24"/>
        </w:rPr>
      </w:pPr>
      <w:r w:rsidRPr="005A11E1">
        <w:rPr>
          <w:b/>
          <w:bCs/>
          <w:color w:val="000000" w:themeColor="text1"/>
          <w:sz w:val="24"/>
          <w:szCs w:val="24"/>
        </w:rPr>
        <w:t>How to stream a pattern image with VD55G0</w:t>
      </w:r>
    </w:p>
    <w:p w14:paraId="0517C2CE" w14:textId="3C2D34D7" w:rsidR="00026792" w:rsidRPr="006B1147" w:rsidRDefault="00026792" w:rsidP="00026792">
      <w:pPr>
        <w:pStyle w:val="ListParagraph"/>
        <w:numPr>
          <w:ilvl w:val="0"/>
          <w:numId w:val="1"/>
        </w:numPr>
        <w:rPr>
          <w:i/>
          <w:iCs/>
        </w:rPr>
      </w:pPr>
      <w:r>
        <w:t xml:space="preserve">Disable 2 </w:t>
      </w:r>
      <w:proofErr w:type="spellStart"/>
      <w:r>
        <w:t>lps</w:t>
      </w:r>
      <w:proofErr w:type="spellEnd"/>
      <w:r>
        <w:t xml:space="preserve"> </w:t>
      </w:r>
      <w:r w:rsidRPr="006B1147">
        <w:rPr>
          <w:i/>
          <w:iCs/>
        </w:rPr>
        <w:t xml:space="preserve">DUSTER CONTROL REGISTER </w:t>
      </w:r>
    </w:p>
    <w:p w14:paraId="7A91A9C2" w14:textId="0565E945" w:rsidR="00026792" w:rsidRDefault="00026792" w:rsidP="00026792">
      <w:r>
        <w:t>DUSTER_CTRL ADDRESS: 0x0316</w:t>
      </w:r>
    </w:p>
    <w:p w14:paraId="2CF17118" w14:textId="06D46030" w:rsidR="00026792" w:rsidRDefault="00026792" w:rsidP="00026792">
      <w:r>
        <w:t>DUSTE</w:t>
      </w:r>
      <w:r w:rsidR="00261DD3">
        <w:t>R</w:t>
      </w:r>
      <w:r>
        <w:t>_CTRL VALUE: 0x00</w:t>
      </w:r>
    </w:p>
    <w:p w14:paraId="42575E25" w14:textId="7729B60D" w:rsidR="00026792" w:rsidRDefault="001C3D2A" w:rsidP="001C3D2A">
      <w:pPr>
        <w:pStyle w:val="ListParagraph"/>
        <w:numPr>
          <w:ilvl w:val="0"/>
          <w:numId w:val="1"/>
        </w:numPr>
      </w:pPr>
      <w:r>
        <w:t xml:space="preserve">Disable </w:t>
      </w:r>
      <w:r w:rsidRPr="006B1147">
        <w:rPr>
          <w:i/>
          <w:iCs/>
        </w:rPr>
        <w:t>DARKCAL CONTROL REGISTER</w:t>
      </w:r>
      <w:r>
        <w:t xml:space="preserve"> (</w:t>
      </w:r>
      <w:r w:rsidR="00026792">
        <w:t xml:space="preserve">Bypass </w:t>
      </w:r>
      <w:proofErr w:type="spellStart"/>
      <w:r w:rsidR="00026792">
        <w:t>Darkcal</w:t>
      </w:r>
      <w:proofErr w:type="spellEnd"/>
      <w:r w:rsidR="00026792">
        <w:t xml:space="preserve"> average</w:t>
      </w:r>
      <w:r>
        <w:t>)</w:t>
      </w:r>
    </w:p>
    <w:p w14:paraId="03C1D8E1" w14:textId="00D562B0" w:rsidR="001C3D2A" w:rsidRDefault="001C3D2A" w:rsidP="001C3D2A">
      <w:r>
        <w:t>D</w:t>
      </w:r>
      <w:r>
        <w:t>ARKCAL</w:t>
      </w:r>
      <w:r>
        <w:t>_CTRL ADDRESS: 0x03</w:t>
      </w:r>
      <w:r>
        <w:t>2C</w:t>
      </w:r>
    </w:p>
    <w:p w14:paraId="48C87289" w14:textId="098770AA" w:rsidR="001C3D2A" w:rsidRDefault="001C3D2A" w:rsidP="001C3D2A">
      <w:r>
        <w:t>DARKCAL_CTRL</w:t>
      </w:r>
      <w:r w:rsidR="006B1147">
        <w:t xml:space="preserve"> </w:t>
      </w:r>
      <w:r w:rsidR="006B1147">
        <w:t>VALUE</w:t>
      </w:r>
      <w:r>
        <w:t>: 0x02</w:t>
      </w:r>
    </w:p>
    <w:p w14:paraId="67B9DEF0" w14:textId="3894D356" w:rsidR="001C3D2A" w:rsidRDefault="001C3D2A" w:rsidP="001C3D2A">
      <w:pPr>
        <w:pStyle w:val="ListParagraph"/>
        <w:numPr>
          <w:ilvl w:val="0"/>
          <w:numId w:val="1"/>
        </w:numPr>
      </w:pPr>
      <w:r>
        <w:t xml:space="preserve">Enable pattern </w:t>
      </w:r>
      <w:proofErr w:type="spellStart"/>
      <w:r w:rsidR="006B1147" w:rsidRPr="005A11E1">
        <w:rPr>
          <w:i/>
          <w:iCs/>
        </w:rPr>
        <w:t>PATTERN</w:t>
      </w:r>
      <w:proofErr w:type="spellEnd"/>
      <w:r w:rsidR="006B1147" w:rsidRPr="005A11E1">
        <w:rPr>
          <w:i/>
          <w:iCs/>
        </w:rPr>
        <w:t xml:space="preserve"> GENERATION REGISTER</w:t>
      </w:r>
      <w:r w:rsidR="006B1147">
        <w:t xml:space="preserve"> and select pattern </w:t>
      </w:r>
      <w:proofErr w:type="gramStart"/>
      <w:r w:rsidR="006B1147">
        <w:t>type</w:t>
      </w:r>
      <w:proofErr w:type="gramEnd"/>
    </w:p>
    <w:p w14:paraId="7D777E0D" w14:textId="0262144E" w:rsidR="006B1147" w:rsidRDefault="006B1147" w:rsidP="006B1147">
      <w:r>
        <w:t>PATGEN_CTRL ADDRESS: 0x0400</w:t>
      </w:r>
    </w:p>
    <w:p w14:paraId="42AB48D4" w14:textId="550B7707" w:rsidR="006B1147" w:rsidRDefault="006B1147" w:rsidP="006B1147">
      <w:r>
        <w:t>PATGEN</w:t>
      </w:r>
      <w:r>
        <w:t>_CTRL VALUE</w:t>
      </w:r>
      <w:r>
        <w:t xml:space="preserve">: 0x01 enable pat + pattern </w:t>
      </w:r>
      <w:proofErr w:type="gramStart"/>
      <w:r>
        <w:t>type</w:t>
      </w:r>
      <w:proofErr w:type="gramEnd"/>
    </w:p>
    <w:p w14:paraId="3166A8B4" w14:textId="60657B2A" w:rsidR="006B1147" w:rsidRDefault="006B1147" w:rsidP="006B1147">
      <w:r>
        <w:rPr>
          <w:noProof/>
        </w:rPr>
        <w:drawing>
          <wp:inline distT="0" distB="0" distL="0" distR="0" wp14:anchorId="3032E016" wp14:editId="76A82F1B">
            <wp:extent cx="5943600" cy="3010535"/>
            <wp:effectExtent l="0" t="0" r="0" b="0"/>
            <wp:docPr id="1157265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6539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54C8" w14:textId="4E7A4F28" w:rsidR="00026792" w:rsidRDefault="00261DD3" w:rsidP="00AD7A44">
      <w:pPr>
        <w:pStyle w:val="ListParagraph"/>
        <w:numPr>
          <w:ilvl w:val="0"/>
          <w:numId w:val="1"/>
        </w:numPr>
      </w:pPr>
      <w:r>
        <w:t>Once the image has been transmitted, restore the default values in the registers to allow image acquisitions.</w:t>
      </w:r>
    </w:p>
    <w:p w14:paraId="3B4F6578" w14:textId="2FFCE2B5" w:rsidR="00261DD3" w:rsidRDefault="00261DD3" w:rsidP="00261DD3">
      <w:r>
        <w:t>PATGEN_CTRL DEFAULT</w:t>
      </w:r>
      <w:r>
        <w:t xml:space="preserve"> </w:t>
      </w:r>
      <w:r>
        <w:t>VALUE:</w:t>
      </w:r>
      <w:r>
        <w:t xml:space="preserve"> 0x00</w:t>
      </w:r>
    </w:p>
    <w:p w14:paraId="6A0597F8" w14:textId="17CCD12F" w:rsidR="00261DD3" w:rsidRDefault="00261DD3" w:rsidP="00261DD3">
      <w:r>
        <w:t xml:space="preserve">DUSTER_CTRL </w:t>
      </w:r>
      <w:r>
        <w:t xml:space="preserve">DEFAULT </w:t>
      </w:r>
      <w:r>
        <w:t>VALUE: 0x</w:t>
      </w:r>
      <w:r>
        <w:t>13</w:t>
      </w:r>
    </w:p>
    <w:p w14:paraId="6E356818" w14:textId="732F9C57" w:rsidR="00261DD3" w:rsidRDefault="00261DD3" w:rsidP="00261DD3">
      <w:r>
        <w:t>DARKCAL_CTRL DEFAULT VALUE: 0x0</w:t>
      </w:r>
      <w:r>
        <w:t>1</w:t>
      </w:r>
    </w:p>
    <w:p w14:paraId="2B260FB5" w14:textId="77777777" w:rsidR="00261DD3" w:rsidRDefault="00261DD3" w:rsidP="00261DD3"/>
    <w:p w14:paraId="195B81CE" w14:textId="77777777" w:rsidR="00261DD3" w:rsidRDefault="00261DD3" w:rsidP="00261DD3"/>
    <w:sectPr w:rsidR="00261DD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B82B5" w14:textId="77777777" w:rsidR="00FB7E26" w:rsidRDefault="00FB7E26" w:rsidP="00026792">
      <w:pPr>
        <w:spacing w:after="0" w:line="240" w:lineRule="auto"/>
      </w:pPr>
      <w:r>
        <w:separator/>
      </w:r>
    </w:p>
  </w:endnote>
  <w:endnote w:type="continuationSeparator" w:id="0">
    <w:p w14:paraId="766BDD9E" w14:textId="77777777" w:rsidR="00FB7E26" w:rsidRDefault="00FB7E26" w:rsidP="00026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5128E" w14:textId="1CA2E30A" w:rsidR="00026792" w:rsidRDefault="000267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ECA829" wp14:editId="265BC5C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33853773" name="Text Box 2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648E0" w14:textId="3E26941D" w:rsidR="00026792" w:rsidRPr="00026792" w:rsidRDefault="00026792" w:rsidP="000267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026792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CA8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 Restricted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5A0648E0" w14:textId="3E26941D" w:rsidR="00026792" w:rsidRPr="00026792" w:rsidRDefault="00026792" w:rsidP="000267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026792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3A496" w14:textId="49C454FF" w:rsidR="00026792" w:rsidRDefault="000267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FD8797" wp14:editId="566F4C5D">
              <wp:simplePos x="914400" y="9428672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30069189" name="Text Box 3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688F1C" w14:textId="3946E8D5" w:rsidR="00026792" w:rsidRPr="00026792" w:rsidRDefault="00026792" w:rsidP="000267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026792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D87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 Restricted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0F688F1C" w14:textId="3946E8D5" w:rsidR="00026792" w:rsidRPr="00026792" w:rsidRDefault="00026792" w:rsidP="000267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026792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C6CD6" w14:textId="24F25752" w:rsidR="00026792" w:rsidRDefault="000267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0CB4BE" wp14:editId="1848CDF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54436277" name="Text Box 1" descr="ST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B46FA3" w14:textId="1F2B8AD9" w:rsidR="00026792" w:rsidRPr="00026792" w:rsidRDefault="00026792" w:rsidP="0002679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026792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4"/>
                              <w:szCs w:val="24"/>
                            </w:rPr>
                            <w:t>ST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CB4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 Restricted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42B46FA3" w14:textId="1F2B8AD9" w:rsidR="00026792" w:rsidRPr="00026792" w:rsidRDefault="00026792" w:rsidP="0002679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</w:pPr>
                    <w:r w:rsidRPr="00026792">
                      <w:rPr>
                        <w:rFonts w:ascii="Arial" w:eastAsia="Arial" w:hAnsi="Arial" w:cs="Arial"/>
                        <w:noProof/>
                        <w:color w:val="FF0000"/>
                        <w:sz w:val="24"/>
                        <w:szCs w:val="24"/>
                      </w:rPr>
                      <w:t>ST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15FDB" w14:textId="77777777" w:rsidR="00FB7E26" w:rsidRDefault="00FB7E26" w:rsidP="00026792">
      <w:pPr>
        <w:spacing w:after="0" w:line="240" w:lineRule="auto"/>
      </w:pPr>
      <w:r>
        <w:separator/>
      </w:r>
    </w:p>
  </w:footnote>
  <w:footnote w:type="continuationSeparator" w:id="0">
    <w:p w14:paraId="7636B2B8" w14:textId="77777777" w:rsidR="00FB7E26" w:rsidRDefault="00FB7E26" w:rsidP="00026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C671D"/>
    <w:multiLevelType w:val="hybridMultilevel"/>
    <w:tmpl w:val="405EC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94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5A"/>
    <w:rsid w:val="00026792"/>
    <w:rsid w:val="001C3D2A"/>
    <w:rsid w:val="00261DD3"/>
    <w:rsid w:val="004D3E0E"/>
    <w:rsid w:val="005A11E1"/>
    <w:rsid w:val="006B1147"/>
    <w:rsid w:val="0073155A"/>
    <w:rsid w:val="007B59B7"/>
    <w:rsid w:val="007C47FB"/>
    <w:rsid w:val="00A34F85"/>
    <w:rsid w:val="00AD7A44"/>
    <w:rsid w:val="00C57783"/>
    <w:rsid w:val="00FB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A5F3"/>
  <w15:chartTrackingRefBased/>
  <w15:docId w15:val="{C11CF957-49B4-4DAE-B45D-F63C1FFA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5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6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7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add6c0-cfdb-4bb9-b90f-bf23b83aa6c0}" enabled="1" method="Privileged" siteId="{75e027c9-20d5-47d5-b82f-77d7cd041e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STMicroelectronics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BUQUICCHIO1</dc:creator>
  <cp:keywords/>
  <dc:description/>
  <cp:lastModifiedBy>Antonella BUQUICCHIO1</cp:lastModifiedBy>
  <cp:revision>6</cp:revision>
  <dcterms:created xsi:type="dcterms:W3CDTF">2024-02-26T10:30:00Z</dcterms:created>
  <dcterms:modified xsi:type="dcterms:W3CDTF">2024-02-26T11:07:00Z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7a7435b5,13e6344d,258e17c5</vt:lpwstr>
  </property>
  <property fmtid="{D5CDD505-2E9C-101B-9397-08002B2CF9AE}" pid="3" name="ClassificationContentMarkingFooterFontProps">
    <vt:lpwstr>#ff0000,12,Arial</vt:lpwstr>
  </property>
  <property fmtid="{D5CDD505-2E9C-101B-9397-08002B2CF9AE}" pid="4" name="ClassificationContentMarkingFooterText">
    <vt:lpwstr>ST Restricted</vt:lpwstr>
  </property>
</Properties>
</file>