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48DA6" w14:textId="77777777"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>附件</w:t>
      </w:r>
      <w:r>
        <w:rPr>
          <w:rFonts w:ascii="SimHei" w:eastAsia="SimHei" w:hAnsi="SimHei" w:cs="SimSun"/>
          <w:kern w:val="0"/>
          <w:sz w:val="28"/>
          <w:szCs w:val="28"/>
        </w:rPr>
        <w:t>4</w:t>
      </w:r>
      <w:r>
        <w:rPr>
          <w:rFonts w:ascii="SimHei" w:eastAsia="SimHei" w:hAnsi="SimHei" w:cs="SimSun" w:hint="eastAsia"/>
          <w:kern w:val="0"/>
          <w:sz w:val="28"/>
          <w:szCs w:val="28"/>
        </w:rPr>
        <w:t>-1：</w:t>
      </w:r>
    </w:p>
    <w:p w14:paraId="43A0814A" w14:textId="77777777"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>实习巡查</w:t>
      </w:r>
      <w:bookmarkStart w:id="0" w:name="OLE_LINK1"/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>记录表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 w14:paraId="04B088FB" w14:textId="77777777">
        <w:trPr>
          <w:jc w:val="center"/>
        </w:trPr>
        <w:tc>
          <w:tcPr>
            <w:tcW w:w="1761" w:type="dxa"/>
            <w:gridSpan w:val="2"/>
            <w:vAlign w:val="center"/>
          </w:tcPr>
          <w:p w14:paraId="7D3AD4C6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14:paraId="3ECE9D0E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{{ </w:t>
            </w:r>
            <w:proofErr w:type="spell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base</w:t>
            </w:r>
            <w:proofErr w:type="gram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_name</w:t>
            </w:r>
            <w:proofErr w:type="spell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 }}</w:t>
            </w:r>
          </w:p>
        </w:tc>
        <w:tc>
          <w:tcPr>
            <w:tcW w:w="1598" w:type="dxa"/>
            <w:vAlign w:val="center"/>
          </w:tcPr>
          <w:p w14:paraId="783F262A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14:paraId="3601452C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{{ college</w:t>
            </w:r>
            <w:proofErr w:type="gram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 }}</w:t>
            </w:r>
          </w:p>
        </w:tc>
      </w:tr>
      <w:tr w:rsidR="00924A8B" w14:paraId="0E1B8BDF" w14:textId="77777777">
        <w:trPr>
          <w:jc w:val="center"/>
        </w:trPr>
        <w:tc>
          <w:tcPr>
            <w:tcW w:w="1761" w:type="dxa"/>
            <w:gridSpan w:val="2"/>
            <w:vAlign w:val="center"/>
          </w:tcPr>
          <w:p w14:paraId="5DF3C1F6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14:paraId="73B8E262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{{ major }}</w:t>
            </w:r>
          </w:p>
        </w:tc>
        <w:tc>
          <w:tcPr>
            <w:tcW w:w="1598" w:type="dxa"/>
            <w:vAlign w:val="center"/>
          </w:tcPr>
          <w:p w14:paraId="1A30AC38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14:paraId="4F2A373E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{{ </w:t>
            </w:r>
            <w:proofErr w:type="spell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class_name</w:t>
            </w:r>
            <w:proofErr w:type="spell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 }}</w:t>
            </w:r>
          </w:p>
        </w:tc>
      </w:tr>
      <w:tr w:rsidR="00924A8B" w14:paraId="30D7B824" w14:textId="77777777">
        <w:trPr>
          <w:jc w:val="center"/>
        </w:trPr>
        <w:tc>
          <w:tcPr>
            <w:tcW w:w="1761" w:type="dxa"/>
            <w:gridSpan w:val="2"/>
            <w:vAlign w:val="center"/>
          </w:tcPr>
          <w:p w14:paraId="0966398A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14:paraId="3D231393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{{ </w:t>
            </w:r>
            <w:proofErr w:type="spell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student_name</w:t>
            </w:r>
            <w:proofErr w:type="spell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 }}</w:t>
            </w:r>
          </w:p>
        </w:tc>
        <w:tc>
          <w:tcPr>
            <w:tcW w:w="1598" w:type="dxa"/>
            <w:vAlign w:val="center"/>
          </w:tcPr>
          <w:p w14:paraId="51B86CE5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14:paraId="1F6F4912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{{ position }}</w:t>
            </w:r>
          </w:p>
        </w:tc>
      </w:tr>
      <w:tr w:rsidR="00924A8B" w14:paraId="4177ED45" w14:textId="77777777">
        <w:trPr>
          <w:trHeight w:val="1159"/>
          <w:jc w:val="center"/>
        </w:trPr>
        <w:tc>
          <w:tcPr>
            <w:tcW w:w="8302" w:type="dxa"/>
            <w:gridSpan w:val="6"/>
          </w:tcPr>
          <w:p w14:paraId="724963AA" w14:textId="77777777"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14:paraId="35DF8AC5" w14:textId="3C40F9FF"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</w:t>
            </w: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{{ </w:t>
            </w:r>
            <w:proofErr w:type="spellStart"/>
            <w:r>
              <w:rPr>
                <w:rFonts w:ascii="SimSun" w:eastAsia="SimSun" w:hAnsi="SimSun" w:cs="SimSun" w:hint="eastAsia"/>
                <w:kern w:val="0"/>
                <w:szCs w:val="16"/>
              </w:rPr>
              <w:t>intern</w:t>
            </w:r>
            <w:proofErr w:type="gramEnd"/>
            <w:r>
              <w:rPr>
                <w:rFonts w:ascii="SimSun" w:eastAsia="SimSun" w:hAnsi="SimSun" w:cs="SimSun" w:hint="eastAsia"/>
                <w:kern w:val="0"/>
                <w:szCs w:val="16"/>
              </w:rPr>
              <w:t>_content</w:t>
            </w:r>
            <w:proofErr w:type="spellEnd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}}</w:t>
            </w:r>
          </w:p>
        </w:tc>
      </w:tr>
      <w:tr w:rsidR="00924A8B" w14:paraId="0EF6559D" w14:textId="77777777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14:paraId="16BADBE1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巡查时间：{{ </w:t>
            </w:r>
            <w:proofErr w:type="spell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inspect_year</w:t>
            </w:r>
            <w:proofErr w:type="spell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 }} 年 {{ </w:t>
            </w:r>
            <w:proofErr w:type="spell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inspect_month</w:t>
            </w:r>
            <w:proofErr w:type="spell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 }} 月 {{ </w:t>
            </w:r>
            <w:proofErr w:type="spell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inspect_day</w:t>
            </w:r>
            <w:proofErr w:type="spell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 }} 日</w:t>
            </w:r>
          </w:p>
        </w:tc>
      </w:tr>
      <w:tr w:rsidR="00924A8B" w14:paraId="6EC789D5" w14:textId="77777777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14:paraId="080289DA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14:paraId="6F412A26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14:paraId="17DF2A3B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14:paraId="7DF6CF72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14:paraId="5DED6DD0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14:paraId="41468DDB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14:paraId="654AB076" w14:textId="77777777"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 w14:paraId="20F01A60" w14:textId="77777777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E934CE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1D428A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B2F1A2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 w14:paraId="21E75472" w14:textId="77777777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AF3799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FF09D8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D4999E" w14:textId="77777777"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ABB482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1072F0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score</w:t>
                  </w:r>
                  <w:proofErr w:type="gram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_safety</w:t>
                  </w:r>
                  <w:proofErr w:type="spell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924A8B" w14:paraId="191F8F29" w14:textId="77777777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363135" w14:textId="77777777"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27C53A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0CA5AB" w14:textId="77777777"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43C736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5AA3D5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score</w:t>
                  </w:r>
                  <w:proofErr w:type="gram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_attendance</w:t>
                  </w:r>
                  <w:proofErr w:type="spell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924A8B" w14:paraId="50DEC246" w14:textId="77777777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19BABA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3944C6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E6A151" w14:textId="77777777"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E80159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7CE591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score</w:t>
                  </w:r>
                  <w:proofErr w:type="gram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_learning</w:t>
                  </w:r>
                  <w:proofErr w:type="spell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924A8B" w14:paraId="5E33BF03" w14:textId="77777777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0CDE0" w14:textId="77777777"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48395F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9FFC82" w14:textId="77777777"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9AF3D5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77B821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score</w:t>
                  </w:r>
                  <w:proofErr w:type="gram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_teamwork</w:t>
                  </w:r>
                  <w:proofErr w:type="spell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924A8B" w14:paraId="43DE487C" w14:textId="77777777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B8A6C5" w14:textId="77777777"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C30F83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8BCC68" w14:textId="77777777"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16E356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2ACFAA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score</w:t>
                  </w:r>
                  <w:proofErr w:type="gram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_attitude</w:t>
                  </w:r>
                  <w:proofErr w:type="spell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924A8B" w14:paraId="123FC99F" w14:textId="77777777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B1E26F" w14:textId="77777777"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BC917F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A67179" w14:textId="77777777"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322D82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C00E57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score</w:t>
                  </w:r>
                  <w:proofErr w:type="gram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_task</w:t>
                  </w:r>
                  <w:proofErr w:type="spell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924A8B" w14:paraId="3A3A167F" w14:textId="77777777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3BF9A2" w14:textId="77777777"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55EC72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C64588" w14:textId="77777777"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3E2D3E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651BA3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score</w:t>
                  </w:r>
                  <w:proofErr w:type="gram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_suitability</w:t>
                  </w:r>
                  <w:proofErr w:type="spell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924A8B" w14:paraId="64C7AEEE" w14:textId="77777777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FFC7CC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7EC657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02879" w14:textId="77777777"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score</w:t>
                  </w:r>
                  <w:proofErr w:type="gram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_total</w:t>
                  </w:r>
                  <w:proofErr w:type="spellEnd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 }}</w:t>
                  </w:r>
                </w:p>
              </w:tc>
            </w:tr>
          </w:tbl>
          <w:p w14:paraId="4E0C3BFC" w14:textId="77777777"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14:paraId="404169FE" w14:textId="77777777" w:rsidTr="00AE7F60">
        <w:trPr>
          <w:trHeight w:val="1009"/>
          <w:jc w:val="center"/>
        </w:trPr>
        <w:tc>
          <w:tcPr>
            <w:tcW w:w="704" w:type="dxa"/>
            <w:vMerge/>
          </w:tcPr>
          <w:p w14:paraId="6B49EAFD" w14:textId="77777777"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14:paraId="51A4FDF9" w14:textId="77777777"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14:paraId="402784AC" w14:textId="77777777"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{{ </w:t>
            </w:r>
            <w:proofErr w:type="spellStart"/>
            <w:r>
              <w:rPr>
                <w:rFonts w:ascii="SimSun" w:eastAsia="SimSun" w:hAnsi="SimSun" w:cs="SimSun" w:hint="eastAsia"/>
                <w:kern w:val="0"/>
                <w:szCs w:val="16"/>
              </w:rPr>
              <w:t>teacher</w:t>
            </w:r>
            <w:proofErr w:type="gramEnd"/>
            <w:r>
              <w:rPr>
                <w:rFonts w:ascii="SimSun" w:eastAsia="SimSun" w:hAnsi="SimSun" w:cs="SimSun" w:hint="eastAsia"/>
                <w:kern w:val="0"/>
                <w:szCs w:val="16"/>
              </w:rPr>
              <w:t>_advice</w:t>
            </w:r>
            <w:proofErr w:type="spellEnd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}}</w:t>
            </w:r>
          </w:p>
        </w:tc>
      </w:tr>
      <w:tr w:rsidR="00924A8B" w14:paraId="7D2320D6" w14:textId="77777777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14:paraId="7A180AD4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14:paraId="0C463276" w14:textId="77777777"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{{ </w:t>
            </w:r>
            <w:proofErr w:type="spell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teacher</w:t>
            </w:r>
            <w:proofErr w:type="gram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_signature</w:t>
            </w:r>
            <w:proofErr w:type="spellEnd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 }}</w:t>
            </w:r>
          </w:p>
        </w:tc>
      </w:tr>
    </w:tbl>
    <w:p w14:paraId="4E81AF27" w14:textId="77777777"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14:paraId="7A8935FC" w14:textId="77777777"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{{ </w:t>
      </w:r>
      <w:proofErr w:type="spellStart"/>
      <w:r>
        <w:rPr>
          <w:rFonts w:asciiTheme="majorEastAsia" w:eastAsiaTheme="majorEastAsia" w:hAnsiTheme="majorEastAsia" w:hint="eastAsia"/>
          <w:b/>
          <w:sz w:val="20"/>
          <w:szCs w:val="20"/>
        </w:rPr>
        <w:t>sequence_number</w:t>
      </w:r>
      <w:proofErr w:type="spellEnd"/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 }} 的巡查记录详情表。</w:t>
      </w:r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