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C08235" wp14:textId="40B2565C">
      <w:r w:rsidR="1AF24510">
        <w:rPr/>
        <w:t>Descrizione delle funzioni</w:t>
      </w:r>
    </w:p>
    <w:p w:rsidR="1AF24510" w:rsidRDefault="1AF24510" w14:paraId="540F6A01" w14:textId="5D60BF53">
      <w:r w:rsidR="1AF24510">
        <w:rPr/>
        <w:t>Questo codice MATLAB definisce una funzione chiamata `dentro_list_vect_002` che determina quali punti di un insieme `P` si trovano all'interno di uno o più triangoli definiti da tre punti `A`, `B` e `C`. Ecco una spiegazione passo passo:</w:t>
      </w:r>
    </w:p>
    <w:p w:rsidR="1AF24510" w:rsidP="1E598F49" w:rsidRDefault="1AF24510" w14:paraId="368FA65F" w14:textId="7A35AA8F">
      <w:pPr>
        <w:pStyle w:val="Normal"/>
      </w:pPr>
      <w:r w:rsidR="1AF24510">
        <w:rPr/>
        <w:t xml:space="preserve"> </w:t>
      </w:r>
    </w:p>
    <w:p w:rsidR="1AF24510" w:rsidP="1E598F49" w:rsidRDefault="1AF24510" w14:paraId="67F52658" w14:textId="02717D70">
      <w:pPr>
        <w:pStyle w:val="Normal"/>
      </w:pPr>
      <w:r w:rsidR="1AF24510">
        <w:rPr/>
        <w:t>### Passo 1: Calcolo dei Vettori dei Triangoli</w:t>
      </w:r>
    </w:p>
    <w:p w:rsidR="1AF24510" w:rsidP="1E598F49" w:rsidRDefault="1AF24510" w14:paraId="3B97D015" w14:textId="0093084C">
      <w:pPr>
        <w:pStyle w:val="Normal"/>
      </w:pPr>
      <w:r w:rsidR="1AF24510">
        <w:rPr/>
        <w:t>```matlab</w:t>
      </w:r>
    </w:p>
    <w:p w:rsidR="1AF24510" w:rsidP="1E598F49" w:rsidRDefault="1AF24510" w14:paraId="48707A57" w14:textId="728784D4">
      <w:pPr>
        <w:pStyle w:val="Normal"/>
      </w:pPr>
      <w:r w:rsidR="1AF24510">
        <w:rPr/>
        <w:t>v0 = C - A; % Vettore dal punto A al punto C</w:t>
      </w:r>
    </w:p>
    <w:p w:rsidR="1AF24510" w:rsidP="1E598F49" w:rsidRDefault="1AF24510" w14:paraId="219AF8E7" w14:textId="1494A7D0">
      <w:pPr>
        <w:pStyle w:val="Normal"/>
      </w:pPr>
      <w:r w:rsidR="1AF24510">
        <w:rPr/>
        <w:t>v1 = B - A; % Vettore dal punto A al punto B</w:t>
      </w:r>
    </w:p>
    <w:p w:rsidR="1AF24510" w:rsidP="1E598F49" w:rsidRDefault="1AF24510" w14:paraId="3694AE9D" w14:textId="48FCB4FE">
      <w:pPr>
        <w:pStyle w:val="Normal"/>
      </w:pPr>
      <w:r w:rsidR="1AF24510">
        <w:rPr/>
        <w:t>```</w:t>
      </w:r>
    </w:p>
    <w:p w:rsidR="1AF24510" w:rsidP="1E598F49" w:rsidRDefault="1AF24510" w14:paraId="02830943" w14:textId="3AC7B7B7">
      <w:pPr>
        <w:pStyle w:val="Normal"/>
      </w:pPr>
      <w:r w:rsidR="1AF24510">
        <w:rPr/>
        <w:t>Qui vengono calcolati due vettori che rappresentano i lati del triangolo formato dai punti `A`, `B` e `C`.</w:t>
      </w:r>
    </w:p>
    <w:p w:rsidR="1AF24510" w:rsidP="1E598F49" w:rsidRDefault="1AF24510" w14:paraId="77187025" w14:textId="27EEF8CD">
      <w:pPr>
        <w:pStyle w:val="Normal"/>
      </w:pPr>
      <w:r w:rsidR="1AF24510">
        <w:rPr/>
        <w:t xml:space="preserve"> </w:t>
      </w:r>
    </w:p>
    <w:p w:rsidR="1AF24510" w:rsidP="1E598F49" w:rsidRDefault="1AF24510" w14:paraId="5249FFF5" w14:textId="1B1B5039">
      <w:pPr>
        <w:pStyle w:val="Normal"/>
      </w:pPr>
      <w:r w:rsidR="1AF24510">
        <w:rPr/>
        <w:t>### Passo 2: Preparazione dei Punti P</w:t>
      </w:r>
    </w:p>
    <w:p w:rsidR="1AF24510" w:rsidP="1E598F49" w:rsidRDefault="1AF24510" w14:paraId="154D8E13" w14:textId="3414CE6B">
      <w:pPr>
        <w:pStyle w:val="Normal"/>
      </w:pPr>
      <w:r w:rsidR="1AF24510">
        <w:rPr/>
        <w:t>```matlab</w:t>
      </w:r>
    </w:p>
    <w:p w:rsidR="1AF24510" w:rsidP="1E598F49" w:rsidRDefault="1AF24510" w14:paraId="4A95577A" w14:textId="3B56D055">
      <w:pPr>
        <w:pStyle w:val="Normal"/>
      </w:pPr>
      <w:r w:rsidR="1AF24510">
        <w:rPr/>
        <w:t xml:space="preserve">m = size(P, 1); </w:t>
      </w:r>
    </w:p>
    <w:p w:rsidR="1AF24510" w:rsidP="1E598F49" w:rsidRDefault="1AF24510" w14:paraId="03B9DB1B" w14:textId="71E42228">
      <w:pPr>
        <w:pStyle w:val="Normal"/>
      </w:pPr>
      <w:r w:rsidR="1AF24510">
        <w:rPr/>
        <w:t>n = size(A, 1);</w:t>
      </w:r>
    </w:p>
    <w:p w:rsidR="1AF24510" w:rsidP="1E598F49" w:rsidRDefault="1AF24510" w14:paraId="44019A57" w14:textId="351AEA26">
      <w:pPr>
        <w:pStyle w:val="Normal"/>
      </w:pPr>
      <w:r w:rsidR="1AF24510">
        <w:rPr/>
        <w:t>```</w:t>
      </w:r>
    </w:p>
    <w:p w:rsidR="1AF24510" w:rsidP="1E598F49" w:rsidRDefault="1AF24510" w14:paraId="15B738A4" w14:textId="60526CF3">
      <w:pPr>
        <w:pStyle w:val="Normal"/>
      </w:pPr>
      <w:r w:rsidR="1AF24510">
        <w:rPr/>
        <w:t>`m` è il numero di punti in `P` e `n` è il numero di triangoli (il numero di righe in `A`, `B`, e `C`).</w:t>
      </w:r>
    </w:p>
    <w:p w:rsidR="1AF24510" w:rsidP="1E598F49" w:rsidRDefault="1AF24510" w14:paraId="2ADD3DE3" w14:textId="08FF8A07">
      <w:pPr>
        <w:pStyle w:val="Normal"/>
      </w:pPr>
      <w:r w:rsidR="1AF24510">
        <w:rPr/>
        <w:t xml:space="preserve"> </w:t>
      </w:r>
    </w:p>
    <w:p w:rsidR="1AF24510" w:rsidP="1E598F49" w:rsidRDefault="1AF24510" w14:paraId="21CF202B" w14:textId="436CA47E">
      <w:pPr>
        <w:pStyle w:val="Normal"/>
      </w:pPr>
      <w:r w:rsidR="1AF24510">
        <w:rPr/>
        <w:t>### Passo 3: Espansione dei Punti</w:t>
      </w:r>
    </w:p>
    <w:p w:rsidR="1AF24510" w:rsidP="1E598F49" w:rsidRDefault="1AF24510" w14:paraId="252183D7" w14:textId="270A164E">
      <w:pPr>
        <w:pStyle w:val="Normal"/>
      </w:pPr>
      <w:r w:rsidR="1AF24510">
        <w:rPr/>
        <w:t>```matlab</w:t>
      </w:r>
    </w:p>
    <w:p w:rsidR="1AF24510" w:rsidP="1E598F49" w:rsidRDefault="1AF24510" w14:paraId="2E47DF2C" w14:textId="094BB0F4">
      <w:pPr>
        <w:pStyle w:val="Normal"/>
      </w:pPr>
      <w:r w:rsidR="1AF24510">
        <w:rPr/>
        <w:t>A_expanded = reshape(A, [n, 1, 3]);</w:t>
      </w:r>
    </w:p>
    <w:p w:rsidR="1AF24510" w:rsidP="1E598F49" w:rsidRDefault="1AF24510" w14:paraId="443D05C6" w14:textId="4EC84877">
      <w:pPr>
        <w:pStyle w:val="Normal"/>
      </w:pPr>
      <w:r w:rsidR="1AF24510">
        <w:rPr/>
        <w:t>P_expanded = reshape(P, [1, m, 3]);</w:t>
      </w:r>
    </w:p>
    <w:p w:rsidR="1AF24510" w:rsidP="1E598F49" w:rsidRDefault="1AF24510" w14:paraId="5CA2D353" w14:textId="76969E94">
      <w:pPr>
        <w:pStyle w:val="Normal"/>
      </w:pPr>
      <w:r w:rsidR="1AF24510">
        <w:rPr/>
        <w:t>```</w:t>
      </w:r>
    </w:p>
    <w:p w:rsidR="1AF24510" w:rsidP="1E598F49" w:rsidRDefault="1AF24510" w14:paraId="7F883292" w14:textId="383CED58">
      <w:pPr>
        <w:pStyle w:val="Normal"/>
      </w:pPr>
      <w:r w:rsidR="1AF24510">
        <w:rPr/>
        <w:t>I punti `A` vengono espansi per consentire operazioni di broadcasting con i punti `P`. Così facendo, `A` diventa un array 3D che facilita le operazioni di sottrazione.</w:t>
      </w:r>
    </w:p>
    <w:p w:rsidR="1AF24510" w:rsidP="1E598F49" w:rsidRDefault="1AF24510" w14:paraId="7F7A7979" w14:textId="2A1E3633">
      <w:pPr>
        <w:pStyle w:val="Normal"/>
      </w:pPr>
      <w:r w:rsidR="1AF24510">
        <w:rPr/>
        <w:t xml:space="preserve"> </w:t>
      </w:r>
    </w:p>
    <w:p w:rsidR="1AF24510" w:rsidP="1E598F49" w:rsidRDefault="1AF24510" w14:paraId="6C346E40" w14:textId="5C77BBF1">
      <w:pPr>
        <w:pStyle w:val="Normal"/>
      </w:pPr>
      <w:r w:rsidR="1AF24510">
        <w:rPr/>
        <w:t>### Passo 4: Calcolo dei Prodotti Scalari</w:t>
      </w:r>
    </w:p>
    <w:p w:rsidR="1AF24510" w:rsidP="1E598F49" w:rsidRDefault="1AF24510" w14:paraId="05DBE9F0" w14:textId="0E9D4B06">
      <w:pPr>
        <w:pStyle w:val="Normal"/>
      </w:pPr>
      <w:r w:rsidR="1AF24510">
        <w:rPr/>
        <w:t>```matlab</w:t>
      </w:r>
    </w:p>
    <w:p w:rsidR="1AF24510" w:rsidP="1E598F49" w:rsidRDefault="1AF24510" w14:paraId="3B46E567" w14:textId="3AA3CE5F">
      <w:pPr>
        <w:pStyle w:val="Normal"/>
      </w:pPr>
      <w:r w:rsidR="1AF24510">
        <w:rPr/>
        <w:t xml:space="preserve">dot00 = sum(v0_expanded .* v0_expanded, 3); </w:t>
      </w:r>
    </w:p>
    <w:p w:rsidR="1AF24510" w:rsidP="1E598F49" w:rsidRDefault="1AF24510" w14:paraId="472D5C4C" w14:textId="0EADA34B">
      <w:pPr>
        <w:pStyle w:val="Normal"/>
      </w:pPr>
      <w:r w:rsidR="1AF24510">
        <w:rPr/>
        <w:t xml:space="preserve">dot01 = sum(v0_expanded .* v1_expanded, 3);  </w:t>
      </w:r>
    </w:p>
    <w:p w:rsidR="1AF24510" w:rsidP="1E598F49" w:rsidRDefault="1AF24510" w14:paraId="27CC2885" w14:textId="1C23C8CE">
      <w:pPr>
        <w:pStyle w:val="Normal"/>
      </w:pPr>
      <w:r w:rsidR="1AF24510">
        <w:rPr/>
        <w:t xml:space="preserve">dot11 = sum(v1_expanded .* v1_expanded, 3);  </w:t>
      </w:r>
    </w:p>
    <w:p w:rsidR="1AF24510" w:rsidP="1E598F49" w:rsidRDefault="1AF24510" w14:paraId="1283EB32" w14:textId="7DD7EA52">
      <w:pPr>
        <w:pStyle w:val="Normal"/>
      </w:pPr>
      <w:r w:rsidR="1AF24510">
        <w:rPr/>
        <w:t xml:space="preserve">dot02 = sum(v0_expanded .* v2, 3); </w:t>
      </w:r>
    </w:p>
    <w:p w:rsidR="1AF24510" w:rsidP="1E598F49" w:rsidRDefault="1AF24510" w14:paraId="43AB6D98" w14:textId="72833F8D">
      <w:pPr>
        <w:pStyle w:val="Normal"/>
      </w:pPr>
      <w:r w:rsidR="1AF24510">
        <w:rPr/>
        <w:t>dot12 = sum(v1_expanded .* v2, 3);</w:t>
      </w:r>
    </w:p>
    <w:p w:rsidR="1AF24510" w:rsidP="1E598F49" w:rsidRDefault="1AF24510" w14:paraId="646A2077" w14:textId="542C93F0">
      <w:pPr>
        <w:pStyle w:val="Normal"/>
      </w:pPr>
      <w:r w:rsidR="1AF24510">
        <w:rPr/>
        <w:t>```</w:t>
      </w:r>
    </w:p>
    <w:p w:rsidR="1AF24510" w:rsidP="1E598F49" w:rsidRDefault="1AF24510" w14:paraId="3C334D15" w14:textId="0F8FCBE9">
      <w:pPr>
        <w:pStyle w:val="Normal"/>
      </w:pPr>
      <w:r w:rsidR="1AF24510">
        <w:rPr/>
        <w:t>Vengono calcolati i prodotti scalari necessari per determinare le coordinate baricentriche. `dot00`, `dot01`, e `dot11` sono prodotti scalari tra i vettori del triangolo, mentre `dot02` e `dot12` sono prodotti scalari tra i vettori del triangolo e i vettori che collegano i vertici del triangolo ai punti in `P`.</w:t>
      </w:r>
    </w:p>
    <w:p w:rsidR="1AF24510" w:rsidP="1E598F49" w:rsidRDefault="1AF24510" w14:paraId="6C4FEA7D" w14:textId="447850CD">
      <w:pPr>
        <w:pStyle w:val="Normal"/>
      </w:pPr>
      <w:r w:rsidR="1AF24510">
        <w:rPr/>
        <w:t xml:space="preserve"> </w:t>
      </w:r>
    </w:p>
    <w:p w:rsidR="1AF24510" w:rsidP="1E598F49" w:rsidRDefault="1AF24510" w14:paraId="52A313B7" w14:textId="64CD9949">
      <w:pPr>
        <w:pStyle w:val="Normal"/>
      </w:pPr>
      <w:r w:rsidR="1AF24510">
        <w:rPr/>
        <w:t>### Passo 5: Coordinate Baricentriche</w:t>
      </w:r>
    </w:p>
    <w:p w:rsidR="1AF24510" w:rsidP="1E598F49" w:rsidRDefault="1AF24510" w14:paraId="7E6C2639" w14:textId="310A8F63">
      <w:pPr>
        <w:pStyle w:val="Normal"/>
      </w:pPr>
      <w:r w:rsidR="1AF24510">
        <w:rPr/>
        <w:t>```matlab</w:t>
      </w:r>
    </w:p>
    <w:p w:rsidR="1AF24510" w:rsidP="1E598F49" w:rsidRDefault="1AF24510" w14:paraId="3CA273EB" w14:textId="551C0311">
      <w:pPr>
        <w:pStyle w:val="Normal"/>
      </w:pPr>
      <w:r w:rsidR="1AF24510">
        <w:rPr/>
        <w:t>u = (dot11 .* dot02 - dot01 .* dot12) ./ denom;</w:t>
      </w:r>
    </w:p>
    <w:p w:rsidR="1AF24510" w:rsidP="1E598F49" w:rsidRDefault="1AF24510" w14:paraId="485ECC16" w14:textId="69EBEE4F">
      <w:pPr>
        <w:pStyle w:val="Normal"/>
      </w:pPr>
      <w:r w:rsidR="1AF24510">
        <w:rPr/>
        <w:t>v = (dot00 .* dot12 - dot01 .* dot02) ./ denom;</w:t>
      </w:r>
    </w:p>
    <w:p w:rsidR="1AF24510" w:rsidP="1E598F49" w:rsidRDefault="1AF24510" w14:paraId="55FCDFD5" w14:textId="27715B6D">
      <w:pPr>
        <w:pStyle w:val="Normal"/>
      </w:pPr>
      <w:r w:rsidR="1AF24510">
        <w:rPr/>
        <w:t>```</w:t>
      </w:r>
    </w:p>
    <w:p w:rsidR="1AF24510" w:rsidP="1E598F49" w:rsidRDefault="1AF24510" w14:paraId="3CF6F402" w14:textId="79A7C101">
      <w:pPr>
        <w:pStyle w:val="Normal"/>
      </w:pPr>
      <w:r w:rsidR="1AF24510">
        <w:rPr/>
        <w:t>Qui vengono calcolate le coordinate baricentriche `u` e `v`. Queste coordinate indicano come un punto `P` si trova relativamente all'interno di un triangolo.</w:t>
      </w:r>
    </w:p>
    <w:p w:rsidR="1AF24510" w:rsidP="1E598F49" w:rsidRDefault="1AF24510" w14:paraId="7369C177" w14:textId="313B5440">
      <w:pPr>
        <w:pStyle w:val="Normal"/>
      </w:pPr>
      <w:r w:rsidR="1AF24510">
        <w:rPr/>
        <w:t xml:space="preserve"> </w:t>
      </w:r>
    </w:p>
    <w:p w:rsidR="1AF24510" w:rsidP="1E598F49" w:rsidRDefault="1AF24510" w14:paraId="538A6E44" w14:textId="63950475">
      <w:pPr>
        <w:pStyle w:val="Normal"/>
      </w:pPr>
      <w:r w:rsidR="1AF24510">
        <w:rPr/>
        <w:t>### Passo 6: Verifica della Posizione dei Punti</w:t>
      </w:r>
    </w:p>
    <w:p w:rsidR="1AF24510" w:rsidP="1E598F49" w:rsidRDefault="1AF24510" w14:paraId="580F3362" w14:textId="56FD611B">
      <w:pPr>
        <w:pStyle w:val="Normal"/>
      </w:pPr>
      <w:r w:rsidR="1AF24510">
        <w:rPr/>
        <w:t>```matlab</w:t>
      </w:r>
    </w:p>
    <w:p w:rsidR="1AF24510" w:rsidP="1E598F49" w:rsidRDefault="1AF24510" w14:paraId="76E33EC2" w14:textId="46CF10E1">
      <w:pPr>
        <w:pStyle w:val="Normal"/>
      </w:pPr>
      <w:r w:rsidR="1AF24510">
        <w:rPr/>
        <w:t>inside = (u &gt; 0) &amp; (v &gt; 0) &amp; (u + v &lt; 1);</w:t>
      </w:r>
    </w:p>
    <w:p w:rsidR="1AF24510" w:rsidP="1E598F49" w:rsidRDefault="1AF24510" w14:paraId="2729639B" w14:textId="57EA87FE">
      <w:pPr>
        <w:pStyle w:val="Normal"/>
      </w:pPr>
      <w:r w:rsidR="1AF24510">
        <w:rPr/>
        <w:t>```</w:t>
      </w:r>
    </w:p>
    <w:p w:rsidR="1AF24510" w:rsidP="1E598F49" w:rsidRDefault="1AF24510" w14:paraId="29B4318C" w14:textId="4E283237">
      <w:pPr>
        <w:pStyle w:val="Normal"/>
      </w:pPr>
      <w:r w:rsidR="1AF24510">
        <w:rPr/>
        <w:t>Questa condizione verifica se i punti sono all'interno dei triangoli. `inside` sarà una matrice booleana che indica per ogni punto se è all'interno di un triangolo.</w:t>
      </w:r>
    </w:p>
    <w:p w:rsidR="1AF24510" w:rsidP="1E598F49" w:rsidRDefault="1AF24510" w14:paraId="1BDC9C70" w14:textId="5FED83B8">
      <w:pPr>
        <w:pStyle w:val="Normal"/>
      </w:pPr>
      <w:r w:rsidR="1AF24510">
        <w:rPr/>
        <w:t xml:space="preserve"> </w:t>
      </w:r>
    </w:p>
    <w:p w:rsidR="1AF24510" w:rsidP="1E598F49" w:rsidRDefault="1AF24510" w14:paraId="1396FA4F" w14:textId="13A57CC2">
      <w:pPr>
        <w:pStyle w:val="Normal"/>
      </w:pPr>
      <w:r w:rsidR="1AF24510">
        <w:rPr/>
        <w:t>### Passo 7: Identificazione dei Punti all'Interno dei Triangoli</w:t>
      </w:r>
    </w:p>
    <w:p w:rsidR="1AF24510" w:rsidP="1E598F49" w:rsidRDefault="1AF24510" w14:paraId="35177897" w14:textId="2A569472">
      <w:pPr>
        <w:pStyle w:val="Normal"/>
      </w:pPr>
      <w:r w:rsidR="1AF24510">
        <w:rPr/>
        <w:t>```matlab</w:t>
      </w:r>
    </w:p>
    <w:p w:rsidR="1AF24510" w:rsidP="1E598F49" w:rsidRDefault="1AF24510" w14:paraId="2361355F" w14:textId="37CA1F43">
      <w:pPr>
        <w:pStyle w:val="Normal"/>
      </w:pPr>
      <w:r w:rsidR="1AF24510">
        <w:rPr/>
        <w:t>points_inside_any_triangle = any(inside, 1);</w:t>
      </w:r>
    </w:p>
    <w:p w:rsidR="1AF24510" w:rsidP="1E598F49" w:rsidRDefault="1AF24510" w14:paraId="26968E6A" w14:textId="32377218">
      <w:pPr>
        <w:pStyle w:val="Normal"/>
      </w:pPr>
      <w:r w:rsidR="1AF24510">
        <w:rPr/>
        <w:t>indices_of_points_inside = find(points_inside_any_triangle);</w:t>
      </w:r>
    </w:p>
    <w:p w:rsidR="1AF24510" w:rsidP="1E598F49" w:rsidRDefault="1AF24510" w14:paraId="33429553" w14:textId="449B12BE">
      <w:pPr>
        <w:pStyle w:val="Normal"/>
      </w:pPr>
      <w:r w:rsidR="1AF24510">
        <w:rPr/>
        <w:t>```</w:t>
      </w:r>
    </w:p>
    <w:p w:rsidR="1AF24510" w:rsidP="1E598F49" w:rsidRDefault="1AF24510" w14:paraId="1030625C" w14:textId="6E38F91E">
      <w:pPr>
        <w:pStyle w:val="Normal"/>
      </w:pPr>
      <w:r w:rsidR="1AF24510">
        <w:rPr/>
        <w:t>Qui si verifica quali punti sono dentro almeno un triangolo. `points_inside_any_triangle` identifica i punti, mentre `indices_of_points_inside` fornisce gli indici di questi punti.</w:t>
      </w:r>
    </w:p>
    <w:p w:rsidR="1AF24510" w:rsidP="1E598F49" w:rsidRDefault="1AF24510" w14:paraId="0C2D4DA8" w14:textId="1BE38ABE">
      <w:pPr>
        <w:pStyle w:val="Normal"/>
      </w:pPr>
      <w:r w:rsidR="1AF24510">
        <w:rPr/>
        <w:t xml:space="preserve"> </w:t>
      </w:r>
    </w:p>
    <w:p w:rsidR="1AF24510" w:rsidP="1E598F49" w:rsidRDefault="1AF24510" w14:paraId="5F45643B" w14:textId="388C39D7">
      <w:pPr>
        <w:pStyle w:val="Normal"/>
      </w:pPr>
      <w:r w:rsidR="1AF24510">
        <w:rPr/>
        <w:t>### Associazione tra Triangoli e Punti</w:t>
      </w:r>
    </w:p>
    <w:p w:rsidR="1AF24510" w:rsidP="1E598F49" w:rsidRDefault="1AF24510" w14:paraId="79431E2C" w14:textId="6EB75826">
      <w:pPr>
        <w:pStyle w:val="Normal"/>
      </w:pPr>
      <w:r w:rsidR="1AF24510">
        <w:rPr/>
        <w:t>```matlab</w:t>
      </w:r>
    </w:p>
    <w:p w:rsidR="1AF24510" w:rsidP="1E598F49" w:rsidRDefault="1AF24510" w14:paraId="69654526" w14:textId="43EC5129">
      <w:pPr>
        <w:pStyle w:val="Normal"/>
      </w:pPr>
      <w:r w:rsidR="1AF24510">
        <w:rPr/>
        <w:t>[triangle_indices, point_indices] = find(inside);</w:t>
      </w:r>
    </w:p>
    <w:p w:rsidR="1AF24510" w:rsidP="1E598F49" w:rsidRDefault="1AF24510" w14:paraId="0E52F7A5" w14:textId="71787497">
      <w:pPr>
        <w:pStyle w:val="Normal"/>
      </w:pPr>
      <w:r w:rsidR="1AF24510">
        <w:rPr/>
        <w:t>```</w:t>
      </w:r>
    </w:p>
    <w:p w:rsidR="1AF24510" w:rsidP="1E598F49" w:rsidRDefault="1AF24510" w14:paraId="194F3F65" w14:textId="2C835ACA">
      <w:pPr>
        <w:pStyle w:val="Normal"/>
      </w:pPr>
      <w:r w:rsidR="1AF24510">
        <w:rPr/>
        <w:t>Questa parte trova le associazioni tra triangoli e punti.</w:t>
      </w:r>
    </w:p>
    <w:p w:rsidR="1AF24510" w:rsidP="1E598F49" w:rsidRDefault="1AF24510" w14:paraId="019FAB56" w14:textId="3E930E72">
      <w:pPr>
        <w:pStyle w:val="Normal"/>
      </w:pPr>
      <w:r w:rsidR="1AF24510">
        <w:rPr/>
        <w:t xml:space="preserve"> </w:t>
      </w:r>
    </w:p>
    <w:p w:rsidR="1AF24510" w:rsidP="1E598F49" w:rsidRDefault="1AF24510" w14:paraId="7FC5F36A" w14:textId="04C6DE05">
      <w:pPr>
        <w:pStyle w:val="Normal"/>
      </w:pPr>
      <w:r w:rsidR="1AF24510">
        <w:rPr/>
        <w:t>### Verifica della Visibilità</w:t>
      </w:r>
    </w:p>
    <w:p w:rsidR="1AF24510" w:rsidP="1E598F49" w:rsidRDefault="1AF24510" w14:paraId="1E72DA2D" w14:textId="0B55C076">
      <w:pPr>
        <w:pStyle w:val="Normal"/>
      </w:pPr>
      <w:r w:rsidR="1AF24510">
        <w:rPr/>
        <w:t>```matlab</w:t>
      </w:r>
    </w:p>
    <w:p w:rsidR="1AF24510" w:rsidP="1E598F49" w:rsidRDefault="1AF24510" w14:paraId="06B59770" w14:textId="3A54B633">
      <w:pPr>
        <w:pStyle w:val="Normal"/>
      </w:pPr>
      <w:r w:rsidR="1AF24510">
        <w:rPr/>
        <w:t>idx_pt = triangle_indices &lt; point_indices;</w:t>
      </w:r>
    </w:p>
    <w:p w:rsidR="1AF24510" w:rsidP="1E598F49" w:rsidRDefault="1AF24510" w14:paraId="7F4EE029" w14:textId="4D93DDED">
      <w:pPr>
        <w:pStyle w:val="Normal"/>
      </w:pPr>
      <w:r w:rsidR="1AF24510">
        <w:rPr/>
        <w:t>```</w:t>
      </w:r>
    </w:p>
    <w:p w:rsidR="1AF24510" w:rsidP="1E598F49" w:rsidRDefault="1AF24510" w14:paraId="1B336D63" w14:textId="16CD6986">
      <w:pPr>
        <w:pStyle w:val="Normal"/>
      </w:pPr>
      <w:r w:rsidR="1AF24510">
        <w:rPr/>
        <w:t>Qui viene effettuata una verifica per assicurarsi che il triangolo esaminato sia davanti alla faccia oscurata.</w:t>
      </w:r>
    </w:p>
    <w:p w:rsidR="1AF24510" w:rsidP="1E598F49" w:rsidRDefault="1AF24510" w14:paraId="0745EBC9" w14:textId="76FAB06A">
      <w:pPr>
        <w:pStyle w:val="Normal"/>
      </w:pPr>
      <w:r w:rsidR="1AF24510">
        <w:rPr/>
        <w:t xml:space="preserve"> </w:t>
      </w:r>
    </w:p>
    <w:p w:rsidR="1AF24510" w:rsidP="1E598F49" w:rsidRDefault="1AF24510" w14:paraId="7B312556" w14:textId="37A06AEF">
      <w:pPr>
        <w:pStyle w:val="Normal"/>
      </w:pPr>
      <w:r w:rsidR="1AF24510">
        <w:rPr/>
        <w:t>### Output Finale</w:t>
      </w:r>
    </w:p>
    <w:p w:rsidR="1AF24510" w:rsidP="1E598F49" w:rsidRDefault="1AF24510" w14:paraId="0CD85AE3" w14:textId="6F7E4C5F">
      <w:pPr>
        <w:pStyle w:val="Normal"/>
      </w:pPr>
      <w:r w:rsidR="1AF24510">
        <w:rPr/>
        <w:t>```matlab</w:t>
      </w:r>
    </w:p>
    <w:p w:rsidR="1AF24510" w:rsidP="1E598F49" w:rsidRDefault="1AF24510" w14:paraId="274D2F37" w14:textId="016200AE">
      <w:pPr>
        <w:pStyle w:val="Normal"/>
      </w:pPr>
      <w:r w:rsidR="1AF24510">
        <w:rPr/>
        <w:t>IDX_Facce_ill_vect = Tri_ok;</w:t>
      </w:r>
    </w:p>
    <w:p w:rsidR="1AF24510" w:rsidP="1E598F49" w:rsidRDefault="1AF24510" w14:paraId="37AC7159" w14:textId="306EB53D">
      <w:pPr>
        <w:pStyle w:val="Normal"/>
      </w:pPr>
      <w:r w:rsidR="1AF24510">
        <w:rPr/>
        <w:t>```</w:t>
      </w:r>
    </w:p>
    <w:p w:rsidR="1AF24510" w:rsidP="1E598F49" w:rsidRDefault="1AF24510" w14:paraId="1A247598" w14:textId="4BBC971A">
      <w:pPr>
        <w:pStyle w:val="Normal"/>
      </w:pPr>
      <w:r w:rsidR="1AF24510">
        <w:rPr/>
        <w:t>La funzione restituisce un vettore che contiene gli indici dei triangoli in cui si trovano i punti.</w:t>
      </w:r>
    </w:p>
    <w:p w:rsidR="1AF24510" w:rsidP="1E598F49" w:rsidRDefault="1AF24510" w14:paraId="577D2C59" w14:textId="3787BA11">
      <w:pPr>
        <w:pStyle w:val="Normal"/>
      </w:pPr>
      <w:r w:rsidR="1AF24510">
        <w:rPr/>
        <w:t xml:space="preserve"> </w:t>
      </w:r>
    </w:p>
    <w:p w:rsidR="1AF24510" w:rsidP="1E598F49" w:rsidRDefault="1AF24510" w14:paraId="3D57E768" w14:textId="00725BC0">
      <w:pPr>
        <w:pStyle w:val="Normal"/>
      </w:pPr>
      <w:r w:rsidR="1AF24510">
        <w:rPr/>
        <w:t>In sintesi, questa funzione è utile per determinare rapidamente quali punti si trovano all'interno di triangoli definiti nello spazio tridimensionale, considerando anche la visibilità dei triangoli rispetto ai punti.</w:t>
      </w:r>
    </w:p>
    <w:p w:rsidR="1E598F49" w:rsidRDefault="1E598F49" w14:paraId="36A01130" w14:textId="2502F7BF"/>
    <w:p w:rsidR="1AF24510" w:rsidP="1E598F49" w:rsidRDefault="1AF24510" w14:paraId="56020CB5" w14:textId="4518E956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it-IT"/>
        </w:rPr>
        <w:t xml:space="preserve">function </w:t>
      </w: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IDX_Facce_ill_vect = dentro_list_vect_002(A, B, C, P,Sat)</w:t>
      </w:r>
    </w:p>
    <w:p w:rsidR="1AF24510" w:rsidP="1E598F49" w:rsidRDefault="1AF24510" w14:paraId="1E6A9558" w14:textId="03D947F6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%% Passo 1: Calcola i vettori dei triangoli</w:t>
      </w:r>
    </w:p>
    <w:p w:rsidR="1AF24510" w:rsidP="1E598F49" w:rsidRDefault="1AF24510" w14:paraId="01A19A22" w14:textId="4D601A08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v0 = C - A; </w:t>
      </w: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 xml:space="preserve">% n x 3 </w:t>
      </w:r>
    </w:p>
    <w:p w:rsidR="1AF24510" w:rsidP="1E598F49" w:rsidRDefault="1AF24510" w14:paraId="34909C5B" w14:textId="23D44048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v1 = B - A; </w:t>
      </w: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 xml:space="preserve">% n x 3 </w:t>
      </w:r>
    </w:p>
    <w:p w:rsidR="1AF24510" w:rsidP="1E598F49" w:rsidRDefault="1AF24510" w14:paraId="76C81F8D" w14:textId="0AC933CD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Passo 2: Prepara i punti P</w:t>
      </w:r>
    </w:p>
    <w:p w:rsidR="1AF24510" w:rsidP="1E598F49" w:rsidRDefault="1AF24510" w14:paraId="31F45AF8" w14:textId="3CEFDEC7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m = size(P, 1); </w:t>
      </w:r>
    </w:p>
    <w:p w:rsidR="1AF24510" w:rsidP="1E598F49" w:rsidRDefault="1AF24510" w14:paraId="2401BF0F" w14:textId="6DBBC9CC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n = size(A, 1);</w:t>
      </w:r>
    </w:p>
    <w:p w:rsidR="1AF24510" w:rsidP="1E598F49" w:rsidRDefault="1AF24510" w14:paraId="6291FF65" w14:textId="2413E3C3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Passo 3: Calcola v2 usando broadcasting esplicito</w:t>
      </w:r>
    </w:p>
    <w:p w:rsidR="1AF24510" w:rsidP="1E598F49" w:rsidRDefault="1AF24510" w14:paraId="1EE99600" w14:textId="5F53733A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A_expanded avrà dimensione n x 1 x 3, mentre P avrà dimensione 1 x m x 3</w:t>
      </w:r>
    </w:p>
    <w:p w:rsidR="1AF24510" w:rsidP="1E598F49" w:rsidRDefault="1AF24510" w14:paraId="379891FD" w14:textId="71C9370E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A_expanded = reshape(A, [n, 1, 3]);</w:t>
      </w:r>
    </w:p>
    <w:p w:rsidR="1AF24510" w:rsidP="1E598F49" w:rsidRDefault="1AF24510" w14:paraId="3BC37A6E" w14:textId="2A3DB5CE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P_expanded = reshape(P, [1, m, 3]);</w:t>
      </w:r>
    </w:p>
    <w:p w:rsidR="1AF24510" w:rsidP="1E598F49" w:rsidRDefault="1AF24510" w14:paraId="37C9E44D" w14:textId="691FDB48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Sottrazione vettoriale con broadcasting per ottenere v2 (n x m x 3)</w:t>
      </w:r>
    </w:p>
    <w:p w:rsidR="1AF24510" w:rsidP="1E598F49" w:rsidRDefault="1AF24510" w14:paraId="3C7A0DCB" w14:textId="787E94D5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v2 = P_expanded - A_expanded;</w:t>
      </w:r>
    </w:p>
    <w:p w:rsidR="1AF24510" w:rsidP="1E598F49" w:rsidRDefault="1AF24510" w14:paraId="63F108EA" w14:textId="096EFC07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Passo 4: Calcola i prodotti scalari</w:t>
      </w:r>
    </w:p>
    <w:p w:rsidR="1AF24510" w:rsidP="1E598F49" w:rsidRDefault="1AF24510" w14:paraId="0FAB7667" w14:textId="30690DE2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Espandi v0 e v1 per farli combaciare con v2</w:t>
      </w:r>
    </w:p>
    <w:p w:rsidR="1AF24510" w:rsidP="1E598F49" w:rsidRDefault="1AF24510" w14:paraId="3CC09151" w14:textId="46822BEC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v0_expanded = reshape(v0, [n, 1, 3]); </w:t>
      </w: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v0 diventa n x 1 x 3</w:t>
      </w:r>
    </w:p>
    <w:p w:rsidR="1AF24510" w:rsidP="1E598F49" w:rsidRDefault="1AF24510" w14:paraId="0799300E" w14:textId="14C039E1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v1_expanded = reshape(v1, [n, 1, 3]); </w:t>
      </w: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v1 diventa n x 1 x 3</w:t>
      </w:r>
    </w:p>
    <w:p w:rsidR="1AF24510" w:rsidP="1E598F49" w:rsidRDefault="1AF24510" w14:paraId="6C176B81" w14:textId="7BAEAD89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Prodotti scalari tra v0 e v2, v1 e v2 (dot02, dot12 avranno dimensione n x m)</w:t>
      </w:r>
    </w:p>
    <w:p w:rsidR="1AF24510" w:rsidP="1E598F49" w:rsidRDefault="1AF24510" w14:paraId="2679AC2C" w14:textId="6C6EE599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dot00 = sum(v0_expanded .* v0_expanded, 3); </w:t>
      </w: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 xml:space="preserve">% n x 1 </w:t>
      </w:r>
    </w:p>
    <w:p w:rsidR="1AF24510" w:rsidP="1E598F49" w:rsidRDefault="1AF24510" w14:paraId="78740F2D" w14:textId="581FA986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dot01 = sum(v0_expanded .* v1_expanded, 3); </w:t>
      </w:r>
    </w:p>
    <w:p w:rsidR="1AF24510" w:rsidP="1E598F49" w:rsidRDefault="1AF24510" w14:paraId="2E3271FD" w14:textId="442998F9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dot11 = sum(v1_expanded .* v1_expanded, 3); </w:t>
      </w:r>
    </w:p>
    <w:p w:rsidR="1AF24510" w:rsidP="1E598F49" w:rsidRDefault="1AF24510" w14:paraId="2DAB178A" w14:textId="6D5B260B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 xml:space="preserve">dot02 = sum(v0_expanded .* v2, 3); </w:t>
      </w: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 xml:space="preserve">% n x m </w:t>
      </w:r>
    </w:p>
    <w:p w:rsidR="1AF24510" w:rsidP="1E598F49" w:rsidRDefault="1AF24510" w14:paraId="4271373F" w14:textId="14120DA1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dot12 = sum(v1_expanded .* v2, 3);</w:t>
      </w:r>
    </w:p>
    <w:p w:rsidR="1AF24510" w:rsidP="1E598F49" w:rsidRDefault="1AF24510" w14:paraId="2047BD5B" w14:textId="4BA1C33F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Passo 5: Calcola le coordinate baricentriche</w:t>
      </w:r>
    </w:p>
    <w:p w:rsidR="1AF24510" w:rsidP="1E598F49" w:rsidRDefault="1AF24510" w14:paraId="0D371219" w14:textId="41030A78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denom = dot00 .* dot11 - dot01 .* dot01;</w:t>
      </w:r>
    </w:p>
    <w:p w:rsidR="1AF24510" w:rsidP="1E598F49" w:rsidRDefault="1AF24510" w14:paraId="0EB46BCF" w14:textId="19E05804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u = (dot11 .* dot02 - dot01 .* dot12) ./ denom;</w:t>
      </w:r>
    </w:p>
    <w:p w:rsidR="1AF24510" w:rsidP="1E598F49" w:rsidRDefault="1AF24510" w14:paraId="4F20FF3F" w14:textId="724E2F56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v = (dot00 .* dot12 - dot01 .* dot02) ./ denom;</w:t>
      </w:r>
    </w:p>
    <w:p w:rsidR="1AF24510" w:rsidP="1E598F49" w:rsidRDefault="1AF24510" w14:paraId="344080AF" w14:textId="4FD6AAB6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Leva le sovrapposizioni</w:t>
      </w:r>
    </w:p>
    <w:p w:rsidR="1AF24510" w:rsidP="1E598F49" w:rsidRDefault="1AF24510" w14:paraId="2DD0709D" w14:textId="39DDA1BA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u(1:n+1:end) = -1;</w:t>
      </w:r>
    </w:p>
    <w:p w:rsidR="1AF24510" w:rsidP="1E598F49" w:rsidRDefault="1AF24510" w14:paraId="7CA164CC" w14:textId="59CA3A58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v(1:n+1:end) = -1;</w:t>
      </w:r>
    </w:p>
    <w:p w:rsidR="1AF24510" w:rsidP="1E598F49" w:rsidRDefault="1AF24510" w14:paraId="7ACF7F0F" w14:textId="655594AF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Passo 6: Determina se i punti sono all'interno dei triangoli</w:t>
      </w:r>
    </w:p>
    <w:p w:rsidR="1AF24510" w:rsidP="1E598F49" w:rsidRDefault="1AF24510" w14:paraId="53DD78D9" w14:textId="2588C134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inside = (u &gt; 0) &amp; (v &gt; 0) &amp; (u + v &lt; 1);</w:t>
      </w:r>
    </w:p>
    <w:p w:rsidR="1AF24510" w:rsidP="1E598F49" w:rsidRDefault="1AF24510" w14:paraId="1F436E7C" w14:textId="333A4413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Passo 7: Identifica i punti all'interno di almeno un triangolo</w:t>
      </w:r>
    </w:p>
    <w:p w:rsidR="1AF24510" w:rsidP="1E598F49" w:rsidRDefault="1AF24510" w14:paraId="02539009" w14:textId="2B91F138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points_inside_any_triangle = any(inside, 1);</w:t>
      </w:r>
    </w:p>
    <w:p w:rsidR="1AF24510" w:rsidP="1E598F49" w:rsidRDefault="1AF24510" w14:paraId="64F85AF9" w14:textId="3F25F692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indices_of_points_inside = find(points_inside_any_triangle);</w:t>
      </w:r>
    </w:p>
    <w:p w:rsidR="1AF24510" w:rsidP="1E598F49" w:rsidRDefault="1AF24510" w14:paraId="54FF442C" w14:textId="739279C5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Associazioni tra triangoli e punti</w:t>
      </w:r>
    </w:p>
    <w:p w:rsidR="1AF24510" w:rsidP="1E598F49" w:rsidRDefault="1AF24510" w14:paraId="27B712C1" w14:textId="14473748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[triangle_indices, point_indices] = find(inside);</w:t>
      </w:r>
    </w:p>
    <w:p w:rsidR="1AF24510" w:rsidP="1E598F49" w:rsidRDefault="1AF24510" w14:paraId="3C74FF56" w14:textId="212F5296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it-IT"/>
        </w:rPr>
        <w:t>% Verifica che il triangolo in esame sia davanti alla faccia oscurata</w:t>
      </w:r>
    </w:p>
    <w:p w:rsidR="1AF24510" w:rsidP="1E598F49" w:rsidRDefault="1AF24510" w14:paraId="1972722F" w14:textId="0D08A52A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idx_pt = triangle_indices &lt; point_indices;</w:t>
      </w:r>
    </w:p>
    <w:p w:rsidR="1AF24510" w:rsidP="1E598F49" w:rsidRDefault="1AF24510" w14:paraId="7F9D8A9A" w14:textId="557F1D0B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Tri_ok = triangle_indices;</w:t>
      </w:r>
    </w:p>
    <w:p w:rsidR="1AF24510" w:rsidP="1E598F49" w:rsidRDefault="1AF24510" w14:paraId="50CA1741" w14:textId="72C26C9C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Pt_ok = point_indices;</w:t>
      </w:r>
    </w:p>
    <w:p w:rsidR="1AF24510" w:rsidP="1E598F49" w:rsidRDefault="1AF24510" w14:paraId="4BBF3749" w14:textId="7A3CE829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Tri_ok(idx_pt) = Pt_ok(idx_pt);</w:t>
      </w:r>
    </w:p>
    <w:p w:rsidR="1AF24510" w:rsidP="1E598F49" w:rsidRDefault="1AF24510" w14:paraId="42CB38FA" w14:textId="62459E06">
      <w:pPr>
        <w:spacing w:before="0" w:beforeAutospacing="off" w:after="0" w:afterAutospacing="off"/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it-IT"/>
        </w:rPr>
        <w:t>IDX_Facce_ill_vect = Tri_ok;</w:t>
      </w:r>
    </w:p>
    <w:p w:rsidR="1AF24510" w:rsidP="1E598F49" w:rsidRDefault="1AF24510" w14:paraId="429C80A4" w14:textId="0E1F003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it-IT"/>
        </w:rPr>
      </w:pPr>
      <w:r w:rsidRPr="1E598F49" w:rsidR="1AF24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it-IT"/>
        </w:rPr>
        <w:t>end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E92FF"/>
    <w:rsid w:val="1AF24510"/>
    <w:rsid w:val="1E598F49"/>
    <w:rsid w:val="21AE92FF"/>
    <w:rsid w:val="297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92FF"/>
  <w15:chartTrackingRefBased/>
  <w15:docId w15:val="{D7DCB0B8-66EB-4D64-B0EA-97D92696F1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2024-10-11T08:57:55.1949467Z</dcterms:created>
  <dcterms:modified xsi:type="dcterms:W3CDTF">2024-10-11T08:59:21.8034080Z</dcterms:modified>
  <dc:creator>Carlo Lefevre</dc:creator>
  <lastModifiedBy>Carlo Lefevre</lastModifiedBy>
</coreProperties>
</file>