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D980A" w14:textId="3856CB8D" w:rsidR="00A8340A" w:rsidRPr="00126DCA" w:rsidRDefault="00A8340A" w:rsidP="00A8340A">
      <w:pPr>
        <w:rPr>
          <w:rFonts w:ascii="Segoe UI" w:hAnsi="Segoe UI" w:cs="Segoe UI"/>
        </w:rPr>
      </w:pPr>
      <w:r w:rsidRPr="00126DCA">
        <w:rPr>
          <w:rFonts w:ascii="Segoe UI" w:hAnsi="Segoe UI" w:cs="Segoe UI"/>
          <w:i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44D4BAC8" wp14:editId="300E6BC4">
            <wp:simplePos x="2176670" y="914400"/>
            <wp:positionH relativeFrom="margin">
              <wp:align>left</wp:align>
            </wp:positionH>
            <wp:positionV relativeFrom="margin">
              <wp:align>top</wp:align>
            </wp:positionV>
            <wp:extent cx="1321435" cy="1242060"/>
            <wp:effectExtent l="0" t="0" r="0" b="0"/>
            <wp:wrapSquare wrapText="bothSides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803" cy="124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E7DB0" w14:textId="77777777" w:rsidR="00A8340A" w:rsidRPr="00126DCA" w:rsidRDefault="00A8340A" w:rsidP="00A8340A">
      <w:pPr>
        <w:jc w:val="center"/>
        <w:rPr>
          <w:rFonts w:ascii="Segoe UI" w:hAnsi="Segoe UI" w:cs="Segoe UI"/>
          <w:sz w:val="36"/>
          <w:szCs w:val="36"/>
        </w:rPr>
      </w:pPr>
      <w:r w:rsidRPr="00126DCA">
        <w:rPr>
          <w:rFonts w:ascii="Segoe UI" w:hAnsi="Segoe UI" w:cs="Segoe UI"/>
          <w:sz w:val="36"/>
          <w:szCs w:val="36"/>
        </w:rPr>
        <w:t>UNIVERSIDAD CATOLICA DE HONDURAS</w:t>
      </w:r>
    </w:p>
    <w:p w14:paraId="5208C2C5" w14:textId="77777777" w:rsidR="00A8340A" w:rsidRPr="00126DCA" w:rsidRDefault="00A8340A" w:rsidP="00A8340A">
      <w:pPr>
        <w:jc w:val="center"/>
        <w:rPr>
          <w:rFonts w:ascii="Segoe UI" w:hAnsi="Segoe UI" w:cs="Segoe UI"/>
          <w:sz w:val="36"/>
          <w:szCs w:val="36"/>
        </w:rPr>
      </w:pPr>
      <w:r w:rsidRPr="00126DCA">
        <w:rPr>
          <w:rFonts w:ascii="Segoe UI" w:hAnsi="Segoe UI" w:cs="Segoe UI"/>
          <w:sz w:val="36"/>
          <w:szCs w:val="36"/>
        </w:rPr>
        <w:t xml:space="preserve">“Nuestra </w:t>
      </w:r>
      <w:proofErr w:type="spellStart"/>
      <w:r w:rsidRPr="00126DCA">
        <w:rPr>
          <w:rFonts w:ascii="Segoe UI" w:hAnsi="Segoe UI" w:cs="Segoe UI"/>
          <w:sz w:val="36"/>
          <w:szCs w:val="36"/>
        </w:rPr>
        <w:t>Señora</w:t>
      </w:r>
      <w:proofErr w:type="spellEnd"/>
      <w:r w:rsidRPr="00126DCA">
        <w:rPr>
          <w:rFonts w:ascii="Segoe UI" w:hAnsi="Segoe UI" w:cs="Segoe UI"/>
          <w:sz w:val="36"/>
          <w:szCs w:val="36"/>
        </w:rPr>
        <w:t xml:space="preserve"> Reina de la Paz”</w:t>
      </w:r>
    </w:p>
    <w:p w14:paraId="3524E6BE" w14:textId="77777777" w:rsidR="00A8340A" w:rsidRPr="00126DCA" w:rsidRDefault="00A8340A" w:rsidP="00A8340A">
      <w:pPr>
        <w:jc w:val="center"/>
        <w:rPr>
          <w:rFonts w:ascii="Segoe UI" w:hAnsi="Segoe UI" w:cs="Segoe UI"/>
          <w:sz w:val="40"/>
          <w:szCs w:val="40"/>
        </w:rPr>
      </w:pPr>
    </w:p>
    <w:p w14:paraId="63B4E56E" w14:textId="77777777" w:rsidR="00A8340A" w:rsidRPr="00126DCA" w:rsidRDefault="00A8340A" w:rsidP="00A8340A">
      <w:pPr>
        <w:jc w:val="center"/>
        <w:rPr>
          <w:rFonts w:ascii="Segoe UI" w:hAnsi="Segoe UI" w:cs="Segoe UI"/>
          <w:sz w:val="40"/>
          <w:szCs w:val="40"/>
        </w:rPr>
      </w:pPr>
    </w:p>
    <w:p w14:paraId="2DD2A812" w14:textId="77777777" w:rsidR="00A8340A" w:rsidRPr="00126DCA" w:rsidRDefault="00A8340A" w:rsidP="00A8340A">
      <w:pPr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DESARROLLO DE SOFTWARE</w:t>
      </w:r>
    </w:p>
    <w:p w14:paraId="05867EBA" w14:textId="77777777" w:rsidR="00A8340A" w:rsidRPr="00126DCA" w:rsidRDefault="00A8340A" w:rsidP="00A8340A">
      <w:pPr>
        <w:jc w:val="center"/>
        <w:rPr>
          <w:rFonts w:ascii="Segoe UI" w:hAnsi="Segoe UI" w:cs="Segoe UI"/>
          <w:sz w:val="32"/>
          <w:szCs w:val="32"/>
        </w:rPr>
      </w:pPr>
    </w:p>
    <w:p w14:paraId="13B8644A" w14:textId="77777777" w:rsidR="00A8340A" w:rsidRPr="00126DCA" w:rsidRDefault="00A8340A" w:rsidP="00A8340A">
      <w:pPr>
        <w:rPr>
          <w:rFonts w:ascii="Segoe UI" w:hAnsi="Segoe UI" w:cs="Segoe UI"/>
          <w:b/>
          <w:sz w:val="32"/>
          <w:szCs w:val="32"/>
        </w:rPr>
      </w:pPr>
      <w:proofErr w:type="spellStart"/>
      <w:r>
        <w:rPr>
          <w:rFonts w:ascii="Segoe UI" w:hAnsi="Segoe UI" w:cs="Segoe UI"/>
          <w:b/>
          <w:sz w:val="32"/>
          <w:szCs w:val="32"/>
        </w:rPr>
        <w:t>Estudiante</w:t>
      </w:r>
      <w:proofErr w:type="spellEnd"/>
      <w:r w:rsidRPr="00126DCA">
        <w:rPr>
          <w:rFonts w:ascii="Segoe UI" w:hAnsi="Segoe UI" w:cs="Segoe UI"/>
          <w:b/>
          <w:sz w:val="32"/>
          <w:szCs w:val="32"/>
        </w:rPr>
        <w:t>:</w:t>
      </w:r>
    </w:p>
    <w:p w14:paraId="25EDE6EA" w14:textId="77777777" w:rsidR="00A8340A" w:rsidRPr="00A8340A" w:rsidRDefault="00A8340A" w:rsidP="00A8340A">
      <w:pPr>
        <w:rPr>
          <w:rFonts w:ascii="Segoe UI" w:hAnsi="Segoe UI" w:cs="Segoe UI"/>
          <w:sz w:val="32"/>
          <w:szCs w:val="32"/>
        </w:rPr>
      </w:pPr>
      <w:r w:rsidRPr="00A8340A">
        <w:rPr>
          <w:rFonts w:ascii="Segoe UI" w:hAnsi="Segoe UI" w:cs="Segoe UI"/>
          <w:sz w:val="32"/>
          <w:szCs w:val="32"/>
        </w:rPr>
        <w:t>Carlos Flores 0801-2004-06307</w:t>
      </w:r>
    </w:p>
    <w:p w14:paraId="32C05DCD" w14:textId="77777777" w:rsidR="00A8340A" w:rsidRPr="00A8340A" w:rsidRDefault="00A8340A" w:rsidP="00A8340A">
      <w:pPr>
        <w:rPr>
          <w:rFonts w:ascii="Segoe UI" w:hAnsi="Segoe UI" w:cs="Segoe UI"/>
          <w:sz w:val="32"/>
          <w:szCs w:val="32"/>
        </w:rPr>
      </w:pPr>
      <w:r w:rsidRPr="00A8340A">
        <w:rPr>
          <w:rFonts w:ascii="Segoe UI" w:hAnsi="Segoe UI" w:cs="Segoe UI"/>
          <w:sz w:val="32"/>
          <w:szCs w:val="32"/>
        </w:rPr>
        <w:t>Francisco Lozano 0801-2003-13867</w:t>
      </w:r>
    </w:p>
    <w:p w14:paraId="18DB3D31" w14:textId="77777777" w:rsidR="00A8340A" w:rsidRPr="00A8340A" w:rsidRDefault="00A8340A" w:rsidP="00A8340A">
      <w:pPr>
        <w:rPr>
          <w:rFonts w:ascii="Segoe UI" w:hAnsi="Segoe UI" w:cs="Segoe UI"/>
          <w:sz w:val="32"/>
          <w:szCs w:val="32"/>
        </w:rPr>
      </w:pPr>
      <w:r w:rsidRPr="00A8340A">
        <w:rPr>
          <w:rFonts w:ascii="Segoe UI" w:hAnsi="Segoe UI" w:cs="Segoe UI"/>
          <w:sz w:val="32"/>
          <w:szCs w:val="32"/>
        </w:rPr>
        <w:t>Byron Rivera 0801-2005-09709</w:t>
      </w:r>
    </w:p>
    <w:p w14:paraId="21F35740" w14:textId="2DC751BA" w:rsidR="00A8340A" w:rsidRDefault="00A8340A" w:rsidP="00A8340A">
      <w:pPr>
        <w:rPr>
          <w:rFonts w:ascii="Segoe UI" w:hAnsi="Segoe UI" w:cs="Segoe UI"/>
          <w:b/>
          <w:sz w:val="32"/>
          <w:szCs w:val="32"/>
        </w:rPr>
      </w:pPr>
      <w:r w:rsidRPr="00A8340A">
        <w:rPr>
          <w:rFonts w:ascii="Segoe UI" w:hAnsi="Segoe UI" w:cs="Segoe UI"/>
          <w:sz w:val="32"/>
          <w:szCs w:val="32"/>
        </w:rPr>
        <w:t>Cristian Martinez 0801-2006-21737</w:t>
      </w:r>
    </w:p>
    <w:p w14:paraId="5EDE0A0D" w14:textId="77777777" w:rsidR="00A8340A" w:rsidRDefault="00A8340A" w:rsidP="00A8340A">
      <w:pPr>
        <w:rPr>
          <w:rFonts w:ascii="Segoe UI" w:hAnsi="Segoe UI" w:cs="Segoe UI"/>
          <w:b/>
          <w:sz w:val="32"/>
          <w:szCs w:val="32"/>
        </w:rPr>
      </w:pPr>
    </w:p>
    <w:p w14:paraId="0F6706D9" w14:textId="77777777" w:rsidR="00A8340A" w:rsidRPr="00126DCA" w:rsidRDefault="00A8340A" w:rsidP="00A8340A">
      <w:pPr>
        <w:rPr>
          <w:rFonts w:ascii="Segoe UI" w:hAnsi="Segoe UI" w:cs="Segoe UI"/>
          <w:sz w:val="32"/>
          <w:szCs w:val="32"/>
        </w:rPr>
      </w:pPr>
      <w:proofErr w:type="spellStart"/>
      <w:r w:rsidRPr="00126DCA">
        <w:rPr>
          <w:rFonts w:ascii="Segoe UI" w:hAnsi="Segoe UI" w:cs="Segoe UI"/>
          <w:b/>
          <w:sz w:val="32"/>
          <w:szCs w:val="32"/>
        </w:rPr>
        <w:t>Nombre</w:t>
      </w:r>
      <w:proofErr w:type="spellEnd"/>
      <w:r w:rsidRPr="00126DCA">
        <w:rPr>
          <w:rFonts w:ascii="Segoe UI" w:hAnsi="Segoe UI" w:cs="Segoe UI"/>
          <w:b/>
          <w:sz w:val="32"/>
          <w:szCs w:val="32"/>
        </w:rPr>
        <w:t xml:space="preserve"> del </w:t>
      </w:r>
      <w:proofErr w:type="spellStart"/>
      <w:r w:rsidRPr="00126DCA">
        <w:rPr>
          <w:rFonts w:ascii="Segoe UI" w:hAnsi="Segoe UI" w:cs="Segoe UI"/>
          <w:b/>
          <w:sz w:val="32"/>
          <w:szCs w:val="32"/>
        </w:rPr>
        <w:t>docente</w:t>
      </w:r>
      <w:proofErr w:type="spellEnd"/>
      <w:r w:rsidRPr="00126DCA">
        <w:rPr>
          <w:rFonts w:ascii="Segoe UI" w:hAnsi="Segoe UI" w:cs="Segoe UI"/>
          <w:b/>
          <w:sz w:val="32"/>
          <w:szCs w:val="32"/>
        </w:rPr>
        <w:t>:</w:t>
      </w:r>
    </w:p>
    <w:p w14:paraId="7E7E6914" w14:textId="77777777" w:rsidR="00A8340A" w:rsidRPr="00126DCA" w:rsidRDefault="00A8340A" w:rsidP="00A8340A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Ing. Lizeth Rodríguez</w:t>
      </w:r>
    </w:p>
    <w:p w14:paraId="52921196" w14:textId="77777777" w:rsidR="00A8340A" w:rsidRDefault="00A8340A" w:rsidP="00A8340A">
      <w:pPr>
        <w:rPr>
          <w:rFonts w:ascii="Segoe UI" w:hAnsi="Segoe UI" w:cs="Segoe UI"/>
          <w:b/>
          <w:sz w:val="32"/>
          <w:szCs w:val="32"/>
        </w:rPr>
      </w:pPr>
    </w:p>
    <w:p w14:paraId="48B981EE" w14:textId="77777777" w:rsidR="00A8340A" w:rsidRPr="00126DCA" w:rsidRDefault="00A8340A" w:rsidP="00A8340A">
      <w:pPr>
        <w:rPr>
          <w:rFonts w:ascii="Segoe UI" w:hAnsi="Segoe UI" w:cs="Segoe UI"/>
          <w:b/>
          <w:sz w:val="32"/>
          <w:szCs w:val="32"/>
        </w:rPr>
      </w:pPr>
      <w:proofErr w:type="spellStart"/>
      <w:r w:rsidRPr="00126DCA">
        <w:rPr>
          <w:rFonts w:ascii="Segoe UI" w:hAnsi="Segoe UI" w:cs="Segoe UI"/>
          <w:b/>
          <w:sz w:val="32"/>
          <w:szCs w:val="32"/>
        </w:rPr>
        <w:t>Sección</w:t>
      </w:r>
      <w:proofErr w:type="spellEnd"/>
      <w:r w:rsidRPr="00126DCA">
        <w:rPr>
          <w:rFonts w:ascii="Segoe UI" w:hAnsi="Segoe UI" w:cs="Segoe UI"/>
          <w:b/>
          <w:sz w:val="32"/>
          <w:szCs w:val="32"/>
        </w:rPr>
        <w:t>:</w:t>
      </w:r>
    </w:p>
    <w:p w14:paraId="0FBA6A85" w14:textId="77777777" w:rsidR="00A8340A" w:rsidRDefault="00A8340A" w:rsidP="00A8340A">
      <w:pPr>
        <w:rPr>
          <w:rFonts w:ascii="Segoe UI" w:hAnsi="Segoe UI" w:cs="Segoe UI"/>
          <w:sz w:val="32"/>
          <w:szCs w:val="32"/>
        </w:rPr>
      </w:pPr>
      <w:r w:rsidRPr="00126DCA">
        <w:rPr>
          <w:rFonts w:ascii="Segoe UI" w:hAnsi="Segoe UI" w:cs="Segoe UI"/>
          <w:sz w:val="32"/>
          <w:szCs w:val="32"/>
        </w:rPr>
        <w:t xml:space="preserve">           </w:t>
      </w:r>
      <w:r>
        <w:rPr>
          <w:rFonts w:ascii="Segoe UI" w:hAnsi="Segoe UI" w:cs="Segoe UI"/>
          <w:sz w:val="32"/>
          <w:szCs w:val="32"/>
        </w:rPr>
        <w:t>1301</w:t>
      </w:r>
    </w:p>
    <w:p w14:paraId="7D9528BC" w14:textId="77777777" w:rsidR="00A8340A" w:rsidRPr="004C0370" w:rsidRDefault="00A8340A" w:rsidP="00A8340A">
      <w:pPr>
        <w:rPr>
          <w:rFonts w:ascii="Segoe UI" w:hAnsi="Segoe UI" w:cs="Segoe UI"/>
          <w:sz w:val="32"/>
          <w:szCs w:val="32"/>
        </w:rPr>
      </w:pPr>
    </w:p>
    <w:p w14:paraId="5E48ABE2" w14:textId="77777777" w:rsidR="00A8340A" w:rsidRPr="004C0370" w:rsidRDefault="00A8340A" w:rsidP="00A8340A">
      <w:pPr>
        <w:jc w:val="center"/>
        <w:rPr>
          <w:rFonts w:ascii="Segoe UI" w:hAnsi="Segoe UI" w:cs="Segoe UI"/>
          <w:b/>
          <w:sz w:val="32"/>
          <w:szCs w:val="32"/>
        </w:rPr>
      </w:pPr>
      <w:r w:rsidRPr="004C0370">
        <w:rPr>
          <w:rFonts w:ascii="Segoe UI" w:hAnsi="Segoe UI" w:cs="Segoe UI"/>
          <w:b/>
          <w:sz w:val="32"/>
          <w:szCs w:val="32"/>
        </w:rPr>
        <w:t xml:space="preserve">Tegucigalpa MDC </w:t>
      </w:r>
      <w:r>
        <w:rPr>
          <w:rFonts w:ascii="Segoe UI" w:hAnsi="Segoe UI" w:cs="Segoe UI"/>
          <w:b/>
          <w:sz w:val="32"/>
          <w:szCs w:val="32"/>
        </w:rPr>
        <w:t>23</w:t>
      </w:r>
      <w:r w:rsidRPr="004C0370">
        <w:rPr>
          <w:rFonts w:ascii="Segoe UI" w:hAnsi="Segoe UI" w:cs="Segoe UI"/>
          <w:b/>
          <w:sz w:val="32"/>
          <w:szCs w:val="32"/>
        </w:rPr>
        <w:t xml:space="preserve"> de </w:t>
      </w:r>
      <w:r>
        <w:rPr>
          <w:rFonts w:ascii="Segoe UI" w:hAnsi="Segoe UI" w:cs="Segoe UI"/>
          <w:b/>
          <w:sz w:val="32"/>
          <w:szCs w:val="32"/>
        </w:rPr>
        <w:t>mayo</w:t>
      </w:r>
      <w:r w:rsidRPr="004C0370">
        <w:rPr>
          <w:rFonts w:ascii="Segoe UI" w:hAnsi="Segoe UI" w:cs="Segoe UI"/>
          <w:b/>
          <w:sz w:val="32"/>
          <w:szCs w:val="32"/>
        </w:rPr>
        <w:t xml:space="preserve"> </w:t>
      </w:r>
      <w:r>
        <w:rPr>
          <w:rFonts w:ascii="Segoe UI" w:hAnsi="Segoe UI" w:cs="Segoe UI"/>
          <w:b/>
          <w:sz w:val="32"/>
          <w:szCs w:val="32"/>
        </w:rPr>
        <w:t xml:space="preserve">del </w:t>
      </w:r>
      <w:r w:rsidRPr="004C0370">
        <w:rPr>
          <w:rFonts w:ascii="Segoe UI" w:hAnsi="Segoe UI" w:cs="Segoe UI"/>
          <w:b/>
          <w:sz w:val="32"/>
          <w:szCs w:val="32"/>
        </w:rPr>
        <w:t>202</w:t>
      </w:r>
      <w:r>
        <w:rPr>
          <w:rFonts w:ascii="Segoe UI" w:hAnsi="Segoe UI" w:cs="Segoe UI"/>
          <w:b/>
          <w:sz w:val="32"/>
          <w:szCs w:val="32"/>
        </w:rPr>
        <w:t>5</w:t>
      </w:r>
    </w:p>
    <w:p w14:paraId="24F6D30C" w14:textId="77777777" w:rsidR="00A8340A" w:rsidRDefault="00A8340A" w:rsidP="00A8340A">
      <w:pPr>
        <w:rPr>
          <w:rFonts w:ascii="Times New Roman" w:hAnsi="Times New Roman" w:cs="Times New Roman"/>
          <w:sz w:val="32"/>
          <w:szCs w:val="32"/>
        </w:rPr>
      </w:pPr>
    </w:p>
    <w:p w14:paraId="356ED7A3" w14:textId="2C0B33F3" w:rsidR="00A8340A" w:rsidRDefault="00A8340A">
      <w:pPr>
        <w:spacing w:after="0" w:line="240" w:lineRule="auto"/>
      </w:pPr>
    </w:p>
    <w:p w14:paraId="2327F314" w14:textId="56EF4D21" w:rsidR="00B8663A" w:rsidRDefault="00E12A71">
      <w:r>
        <w:rPr>
          <w:noProof/>
        </w:rPr>
        <w:drawing>
          <wp:inline distT="0" distB="0" distL="0" distR="0" wp14:anchorId="26F07C7F" wp14:editId="72E4D9F8">
            <wp:extent cx="5943600" cy="2206625"/>
            <wp:effectExtent l="0" t="0" r="0" b="3175"/>
            <wp:docPr id="8" name="Imagen 8" descr="Imagen que contiene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Aplicación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0521" w14:textId="77777777" w:rsidR="00B8663A" w:rsidRDefault="00E12A71">
      <w:pPr>
        <w:rPr>
          <w:lang w:val="es-HN"/>
        </w:rPr>
      </w:pPr>
      <w:proofErr w:type="spellStart"/>
      <w:r>
        <w:rPr>
          <w:lang w:val="es-HN"/>
        </w:rPr>
        <w:t>FrmLogin</w:t>
      </w:r>
      <w:proofErr w:type="spellEnd"/>
    </w:p>
    <w:p w14:paraId="2BC2AC0A" w14:textId="77777777" w:rsidR="00B8663A" w:rsidRDefault="00B8663A">
      <w:pPr>
        <w:rPr>
          <w:lang w:val="es-HN"/>
        </w:rPr>
      </w:pPr>
    </w:p>
    <w:p w14:paraId="664EC86F" w14:textId="77777777" w:rsidR="00B8663A" w:rsidRDefault="00E12A71">
      <w:pPr>
        <w:rPr>
          <w:rFonts w:ascii="Arial" w:hAnsi="Arial" w:cs="Arial"/>
          <w:lang w:val="es-HN"/>
        </w:rPr>
      </w:pPr>
      <w:r>
        <w:rPr>
          <w:rFonts w:ascii="Arial" w:hAnsi="Arial" w:cs="Arial"/>
          <w:lang w:val="es-HN"/>
        </w:rPr>
        <w:t xml:space="preserve">CLASES DE EQUIVALENCIA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8663A" w14:paraId="20E4C327" w14:textId="77777777">
        <w:tc>
          <w:tcPr>
            <w:tcW w:w="2942" w:type="dxa"/>
          </w:tcPr>
          <w:p w14:paraId="776C2B21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0BBF84E8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4D5A6BC2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B8663A" w14:paraId="0F961BD0" w14:textId="77777777">
        <w:tc>
          <w:tcPr>
            <w:tcW w:w="2942" w:type="dxa"/>
          </w:tcPr>
          <w:p w14:paraId="031F6233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Usuario</w:t>
            </w:r>
            <w:proofErr w:type="spellEnd"/>
          </w:p>
        </w:tc>
        <w:tc>
          <w:tcPr>
            <w:tcW w:w="2943" w:type="dxa"/>
          </w:tcPr>
          <w:p w14:paraId="6606E663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1.Cadenas d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 xml:space="preserve"> cuatro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dígitos o menores</w:t>
            </w:r>
          </w:p>
          <w:p w14:paraId="31C1561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2. Administrador identificado</w:t>
            </w:r>
          </w:p>
        </w:tc>
        <w:tc>
          <w:tcPr>
            <w:tcW w:w="2943" w:type="dxa"/>
          </w:tcPr>
          <w:p w14:paraId="6110469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3. Cadenas mayores a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cuatro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dígitos</w:t>
            </w:r>
          </w:p>
          <w:p w14:paraId="4871A67D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4. Caracteres símbolos o barra espaciadora</w:t>
            </w:r>
          </w:p>
          <w:p w14:paraId="4B0CDEC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5. Letras</w:t>
            </w:r>
          </w:p>
          <w:p w14:paraId="47CA67AE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6. Registros repetidos</w:t>
            </w:r>
          </w:p>
          <w:p w14:paraId="3AF868A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7.Cadena nula o “Usuario:”</w:t>
            </w:r>
          </w:p>
          <w:p w14:paraId="66D4DFA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8. Valores no registrados</w:t>
            </w:r>
          </w:p>
        </w:tc>
      </w:tr>
      <w:tr w:rsidR="00B8663A" w:rsidRPr="00B4232D" w14:paraId="72742D83" w14:textId="77777777">
        <w:tc>
          <w:tcPr>
            <w:tcW w:w="2942" w:type="dxa"/>
          </w:tcPr>
          <w:p w14:paraId="0CB5A8D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Contraseña</w:t>
            </w:r>
            <w:proofErr w:type="spellEnd"/>
          </w:p>
        </w:tc>
        <w:tc>
          <w:tcPr>
            <w:tcW w:w="2943" w:type="dxa"/>
          </w:tcPr>
          <w:p w14:paraId="301C303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9. Cadena de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más caracteres </w:t>
            </w:r>
          </w:p>
          <w:p w14:paraId="44730A4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10. Registro Repetido</w:t>
            </w:r>
          </w:p>
          <w:p w14:paraId="0C5DD3C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11. Cadena con espacios en blanco</w:t>
            </w:r>
          </w:p>
          <w:p w14:paraId="06935E68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12. Cadena sensible (cadena exacta por mayúsculas y minúsculas)</w:t>
            </w:r>
          </w:p>
        </w:tc>
        <w:tc>
          <w:tcPr>
            <w:tcW w:w="2943" w:type="dxa"/>
          </w:tcPr>
          <w:p w14:paraId="5E9963B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13. Caracteres símbolos</w:t>
            </w:r>
          </w:p>
          <w:p w14:paraId="3D935C9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14. Cadena nula o “Contraseña:” o solo espacios en blanco</w:t>
            </w:r>
          </w:p>
          <w:p w14:paraId="5952EE88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15. (8)</w:t>
            </w:r>
          </w:p>
          <w:p w14:paraId="5D95B8A9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16. Cadenas menores de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caracteres</w:t>
            </w:r>
          </w:p>
          <w:p w14:paraId="53DA22C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17. Espacios al inicio o final</w:t>
            </w:r>
          </w:p>
        </w:tc>
      </w:tr>
    </w:tbl>
    <w:p w14:paraId="6E02EDE7" w14:textId="77777777" w:rsidR="00B8663A" w:rsidRDefault="00B8663A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</w:p>
    <w:p w14:paraId="016DA5BE" w14:textId="77777777" w:rsidR="00B8663A" w:rsidRDefault="00E12A71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 xml:space="preserve">CASOS DE PRUEBA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33"/>
        <w:gridCol w:w="972"/>
        <w:gridCol w:w="142"/>
        <w:gridCol w:w="992"/>
        <w:gridCol w:w="2268"/>
        <w:gridCol w:w="3543"/>
      </w:tblGrid>
      <w:tr w:rsidR="00B8663A" w14:paraId="01A2285F" w14:textId="77777777">
        <w:tc>
          <w:tcPr>
            <w:tcW w:w="1433" w:type="dxa"/>
          </w:tcPr>
          <w:p w14:paraId="667C1003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Caso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Prueba</w:t>
            </w:r>
            <w:proofErr w:type="spellEnd"/>
          </w:p>
        </w:tc>
        <w:tc>
          <w:tcPr>
            <w:tcW w:w="972" w:type="dxa"/>
          </w:tcPr>
          <w:p w14:paraId="407F207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Válidas</w:t>
            </w:r>
            <w:proofErr w:type="spellEnd"/>
          </w:p>
        </w:tc>
        <w:tc>
          <w:tcPr>
            <w:tcW w:w="1134" w:type="dxa"/>
            <w:gridSpan w:val="2"/>
          </w:tcPr>
          <w:p w14:paraId="680CCD8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Inválidas</w:t>
            </w:r>
            <w:proofErr w:type="spellEnd"/>
          </w:p>
        </w:tc>
        <w:tc>
          <w:tcPr>
            <w:tcW w:w="2268" w:type="dxa"/>
          </w:tcPr>
          <w:p w14:paraId="4E3536D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Salida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Esperada</w:t>
            </w:r>
            <w:proofErr w:type="spellEnd"/>
          </w:p>
        </w:tc>
        <w:tc>
          <w:tcPr>
            <w:tcW w:w="3543" w:type="dxa"/>
          </w:tcPr>
          <w:p w14:paraId="6A84BF0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Salida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Obtenida</w:t>
            </w:r>
            <w:proofErr w:type="spellEnd"/>
          </w:p>
        </w:tc>
      </w:tr>
      <w:tr w:rsidR="00B8663A" w:rsidRPr="00B4232D" w14:paraId="312E42EE" w14:textId="77777777">
        <w:tc>
          <w:tcPr>
            <w:tcW w:w="1433" w:type="dxa"/>
          </w:tcPr>
          <w:p w14:paraId="44F3856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(vacío o “Usuario:”, vacío o “Contra</w:t>
            </w:r>
          </w:p>
          <w:p w14:paraId="4D517F6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seña:”)</w:t>
            </w:r>
          </w:p>
        </w:tc>
        <w:tc>
          <w:tcPr>
            <w:tcW w:w="1114" w:type="dxa"/>
            <w:gridSpan w:val="2"/>
          </w:tcPr>
          <w:p w14:paraId="4A92A169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1</w:t>
            </w:r>
          </w:p>
        </w:tc>
        <w:tc>
          <w:tcPr>
            <w:tcW w:w="992" w:type="dxa"/>
          </w:tcPr>
          <w:p w14:paraId="76471C0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7, 8, 15, 16</w:t>
            </w:r>
          </w:p>
        </w:tc>
        <w:tc>
          <w:tcPr>
            <w:tcW w:w="2268" w:type="dxa"/>
          </w:tcPr>
          <w:p w14:paraId="210BEF93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vacío, “Usuario:”, “Contraseña:” en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cadenas de usuario y contraseña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61F28D9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("Datos no ingresados, ingrese sus datos")</w:t>
            </w:r>
          </w:p>
        </w:tc>
      </w:tr>
      <w:tr w:rsidR="00B8663A" w:rsidRPr="00B4232D" w14:paraId="3D96AB19" w14:textId="77777777">
        <w:tc>
          <w:tcPr>
            <w:tcW w:w="1433" w:type="dxa"/>
          </w:tcPr>
          <w:p w14:paraId="56CA67F8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(“12345”, “1234ABCD” o </w:t>
            </w:r>
          </w:p>
          <w:p w14:paraId="2E03882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“_” como espacio en “Decano _123” o “Decano _123”</w:t>
            </w:r>
          </w:p>
          <w:p w14:paraId="588C4CE9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o “_” o “,” o “-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entre otros conocidos o vacío o “Contraseña:” o espacio o “1234ABC</w:t>
            </w:r>
          </w:p>
          <w:p w14:paraId="196F7EA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D”, “1234”)</w:t>
            </w:r>
          </w:p>
        </w:tc>
        <w:tc>
          <w:tcPr>
            <w:tcW w:w="1114" w:type="dxa"/>
            <w:gridSpan w:val="2"/>
          </w:tcPr>
          <w:p w14:paraId="655BB299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9, 10, 11</w:t>
            </w:r>
          </w:p>
        </w:tc>
        <w:tc>
          <w:tcPr>
            <w:tcW w:w="992" w:type="dxa"/>
          </w:tcPr>
          <w:p w14:paraId="09DF8C2D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3, 8, 13, 14, 15 16</w:t>
            </w:r>
          </w:p>
        </w:tc>
        <w:tc>
          <w:tcPr>
            <w:tcW w:w="2268" w:type="dxa"/>
          </w:tcPr>
          <w:p w14:paraId="60113FB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diferente a “Usuario:” y caracteres mayores a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cuatro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 la cadena de usuario,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10C701A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("Su usuario debe contener cuatro o menos caracteres.");</w:t>
            </w:r>
          </w:p>
        </w:tc>
      </w:tr>
      <w:tr w:rsidR="00B8663A" w:rsidRPr="00B4232D" w14:paraId="712E2239" w14:textId="77777777">
        <w:tc>
          <w:tcPr>
            <w:tcW w:w="1433" w:type="dxa"/>
          </w:tcPr>
          <w:p w14:paraId="582EB29A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(espacio o “_” o “,” 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entre otros conocidos, “1234ABC</w:t>
            </w:r>
          </w:p>
          <w:p w14:paraId="1286939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 o “_” como espacio en “Decano _123” o “Decano _123” o “1234ABC</w:t>
            </w:r>
          </w:p>
          <w:p w14:paraId="4FD8D2E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 o “1234”)</w:t>
            </w:r>
          </w:p>
        </w:tc>
        <w:tc>
          <w:tcPr>
            <w:tcW w:w="1114" w:type="dxa"/>
            <w:gridSpan w:val="2"/>
          </w:tcPr>
          <w:p w14:paraId="4C20F4D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9, 10, 11</w:t>
            </w:r>
          </w:p>
        </w:tc>
        <w:tc>
          <w:tcPr>
            <w:tcW w:w="992" w:type="dxa"/>
          </w:tcPr>
          <w:p w14:paraId="275CAF2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4, 7, 8, 15, 16</w:t>
            </w:r>
          </w:p>
        </w:tc>
        <w:tc>
          <w:tcPr>
            <w:tcW w:w="2268" w:type="dxa"/>
          </w:tcPr>
          <w:p w14:paraId="29B8FC22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de control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txtusuario_KeyPress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detectó un carácter del teclado que no es letra con diferencia de la tecla “retroceso”</w:t>
            </w:r>
          </w:p>
        </w:tc>
        <w:tc>
          <w:tcPr>
            <w:tcW w:w="3543" w:type="dxa"/>
          </w:tcPr>
          <w:p w14:paraId="38AD735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("Usuario no puede quedar vacío."); </w:t>
            </w:r>
          </w:p>
        </w:tc>
      </w:tr>
      <w:tr w:rsidR="00B8663A" w:rsidRPr="00B4232D" w14:paraId="71ECBC2F" w14:textId="77777777">
        <w:tc>
          <w:tcPr>
            <w:tcW w:w="1433" w:type="dxa"/>
          </w:tcPr>
          <w:p w14:paraId="11E3D43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(“a”, “1234ABCD” o “_” como espacio en “Decano _123” o “Decano _123” o “_”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o “,” 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entre otros conocidos o vacío o “Contra</w:t>
            </w:r>
          </w:p>
          <w:p w14:paraId="6C508D2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 o espacio o “1234ABC</w:t>
            </w:r>
          </w:p>
          <w:p w14:paraId="69440F32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 o “1234”)</w:t>
            </w:r>
          </w:p>
        </w:tc>
        <w:tc>
          <w:tcPr>
            <w:tcW w:w="1114" w:type="dxa"/>
            <w:gridSpan w:val="2"/>
          </w:tcPr>
          <w:p w14:paraId="7307DF1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9, 10, 11</w:t>
            </w:r>
          </w:p>
        </w:tc>
        <w:tc>
          <w:tcPr>
            <w:tcW w:w="992" w:type="dxa"/>
          </w:tcPr>
          <w:p w14:paraId="1006146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5, 8, 13, 14, 15, 16</w:t>
            </w:r>
          </w:p>
        </w:tc>
        <w:tc>
          <w:tcPr>
            <w:tcW w:w="2268" w:type="dxa"/>
          </w:tcPr>
          <w:p w14:paraId="5448888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detectó en la declaración de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SoloNumero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un valor que no es dígito cadena de usuario,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7DA9B0B3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("El usuario corresponde a números"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);   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   </w:t>
            </w:r>
          </w:p>
        </w:tc>
      </w:tr>
      <w:tr w:rsidR="00B8663A" w:rsidRPr="00B4232D" w14:paraId="519E7B94" w14:textId="77777777">
        <w:tc>
          <w:tcPr>
            <w:tcW w:w="1433" w:type="dxa"/>
          </w:tcPr>
          <w:p w14:paraId="21FC4C5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(“1”, “1234ABCD” o “_” como espacio en “Decano _123” o “Decano _123”</w:t>
            </w:r>
          </w:p>
          <w:p w14:paraId="6709636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o “_” o “,” 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entre otros conocidos o espacio vacío o “Contra</w:t>
            </w:r>
          </w:p>
          <w:p w14:paraId="6E37FA7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 o espacio o “1234ABC</w:t>
            </w:r>
          </w:p>
          <w:p w14:paraId="7490144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D”, “1234”)</w:t>
            </w:r>
          </w:p>
        </w:tc>
        <w:tc>
          <w:tcPr>
            <w:tcW w:w="1114" w:type="dxa"/>
            <w:gridSpan w:val="2"/>
          </w:tcPr>
          <w:p w14:paraId="56669D1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1, 2, 9, 10, 11</w:t>
            </w:r>
          </w:p>
        </w:tc>
        <w:tc>
          <w:tcPr>
            <w:tcW w:w="992" w:type="dxa"/>
          </w:tcPr>
          <w:p w14:paraId="39A474B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6, 13, 14, 15, 16</w:t>
            </w:r>
          </w:p>
        </w:tc>
        <w:tc>
          <w:tcPr>
            <w:tcW w:w="2268" w:type="dxa"/>
          </w:tcPr>
          <w:p w14:paraId="751E344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La base de datos detecta valor del campo único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_</w:t>
            </w:r>
          </w:p>
          <w:p w14:paraId="22C91AB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empleado” de la tabla </w:t>
            </w:r>
          </w:p>
          <w:p w14:paraId="1812562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“Empleados “</w:t>
            </w:r>
          </w:p>
        </w:tc>
        <w:tc>
          <w:tcPr>
            <w:tcW w:w="3543" w:type="dxa"/>
          </w:tcPr>
          <w:p w14:paraId="12805CE2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Violation of UNIQUE KEY constraint 'UQ__Empleado__CDEF1DDF8EC4AC66'. Cannot insert duplicate key in object '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dbo.Empleados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es-HN"/>
              </w:rPr>
              <w:t>'. The duplicate key value is (1).</w:t>
            </w:r>
          </w:p>
          <w:p w14:paraId="6177F27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-- En resumen: llave única, valor duplicado identificado </w:t>
            </w:r>
          </w:p>
        </w:tc>
      </w:tr>
      <w:tr w:rsidR="00B8663A" w:rsidRPr="00B4232D" w14:paraId="634841B2" w14:textId="77777777">
        <w:tc>
          <w:tcPr>
            <w:tcW w:w="1433" w:type="dxa"/>
          </w:tcPr>
          <w:p w14:paraId="47F7B242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(vacío o “Usuario:”, “1234AB</w:t>
            </w:r>
          </w:p>
          <w:p w14:paraId="047E717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CD” o “_” como espacio en “Decano _123” o “Decano _123” o “1234ABC</w:t>
            </w:r>
          </w:p>
          <w:p w14:paraId="01D45DE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D”, “1234”)</w:t>
            </w:r>
          </w:p>
        </w:tc>
        <w:tc>
          <w:tcPr>
            <w:tcW w:w="1114" w:type="dxa"/>
            <w:gridSpan w:val="2"/>
          </w:tcPr>
          <w:p w14:paraId="4B23B8DE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9, 10, 11</w:t>
            </w:r>
          </w:p>
        </w:tc>
        <w:tc>
          <w:tcPr>
            <w:tcW w:w="992" w:type="dxa"/>
          </w:tcPr>
          <w:p w14:paraId="3477F4D8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7,8, 15, 16</w:t>
            </w:r>
          </w:p>
        </w:tc>
        <w:tc>
          <w:tcPr>
            <w:tcW w:w="2268" w:type="dxa"/>
          </w:tcPr>
          <w:p w14:paraId="78F8C4ED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detectó vacío o “Usuario: en cadena de usuario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7AA7BCB8" w14:textId="77777777" w:rsidR="00B8663A" w:rsidRDefault="00E12A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("Usuario no puede quedar vacío.”);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s-HN"/>
              </w:rPr>
              <w:t xml:space="preserve">                </w:t>
            </w:r>
          </w:p>
          <w:p w14:paraId="0FFFCC2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               </w:t>
            </w:r>
          </w:p>
        </w:tc>
      </w:tr>
      <w:tr w:rsidR="00B8663A" w:rsidRPr="00B4232D" w14:paraId="1D8DCF50" w14:textId="77777777">
        <w:tc>
          <w:tcPr>
            <w:tcW w:w="1433" w:type="dxa"/>
          </w:tcPr>
          <w:p w14:paraId="660D2CB8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(“21”, “1234ABCD” o “_” como espacio en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“Decano _123” o “Decano _123” o “1234ABC</w:t>
            </w:r>
          </w:p>
          <w:p w14:paraId="22796DA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D”)</w:t>
            </w:r>
          </w:p>
        </w:tc>
        <w:tc>
          <w:tcPr>
            <w:tcW w:w="1114" w:type="dxa"/>
            <w:gridSpan w:val="2"/>
          </w:tcPr>
          <w:p w14:paraId="276F8AB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1, 9, 10, 11</w:t>
            </w:r>
          </w:p>
        </w:tc>
        <w:tc>
          <w:tcPr>
            <w:tcW w:w="992" w:type="dxa"/>
          </w:tcPr>
          <w:p w14:paraId="7D293E0E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8, 15</w:t>
            </w:r>
          </w:p>
        </w:tc>
        <w:tc>
          <w:tcPr>
            <w:tcW w:w="2268" w:type="dxa"/>
          </w:tcPr>
          <w:p w14:paraId="323EAC6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else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al ejecutar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PA_Login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(no creó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la tabla con los parámetros usuario y contraseña encontrada)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2968B513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("Usuario o contraseña incorrectos.");                            </w:t>
            </w:r>
          </w:p>
          <w:p w14:paraId="30F76296" w14:textId="77777777" w:rsidR="00B8663A" w:rsidRDefault="00B8663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B8663A" w:rsidRPr="00B4232D" w14:paraId="7DDFEFB1" w14:textId="77777777">
        <w:tc>
          <w:tcPr>
            <w:tcW w:w="1433" w:type="dxa"/>
          </w:tcPr>
          <w:p w14:paraId="6456FA1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(“2” o “21”, “_” o “,” 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entre otros conocidos)</w:t>
            </w:r>
          </w:p>
        </w:tc>
        <w:tc>
          <w:tcPr>
            <w:tcW w:w="1114" w:type="dxa"/>
            <w:gridSpan w:val="2"/>
          </w:tcPr>
          <w:p w14:paraId="77C52FE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</w:p>
        </w:tc>
        <w:tc>
          <w:tcPr>
            <w:tcW w:w="992" w:type="dxa"/>
          </w:tcPr>
          <w:p w14:paraId="62CA975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8, 13, 14, 15, 16</w:t>
            </w:r>
          </w:p>
        </w:tc>
        <w:tc>
          <w:tcPr>
            <w:tcW w:w="2268" w:type="dxa"/>
          </w:tcPr>
          <w:p w14:paraId="111BCA7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de control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txtcontraseña</w:t>
            </w:r>
            <w:proofErr w:type="spellEnd"/>
          </w:p>
          <w:p w14:paraId="7233922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_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KeyPress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detectó un carácter del teclado que no es con diferencia de las teclas “espacio” y “retroceso”</w:t>
            </w:r>
          </w:p>
        </w:tc>
        <w:tc>
          <w:tcPr>
            <w:tcW w:w="3543" w:type="dxa"/>
          </w:tcPr>
          <w:p w14:paraId="3F7B7262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("Contraseña no puede quedar vacía, en caso de no obtener, consultar al administrador.");</w:t>
            </w:r>
          </w:p>
        </w:tc>
      </w:tr>
      <w:tr w:rsidR="00B8663A" w:rsidRPr="00B4232D" w14:paraId="1C6E549A" w14:textId="77777777">
        <w:tc>
          <w:tcPr>
            <w:tcW w:w="1433" w:type="dxa"/>
          </w:tcPr>
          <w:p w14:paraId="12FB4E3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(“2” o “21”, </w:t>
            </w:r>
          </w:p>
          <w:p w14:paraId="4DF36F1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vacío o “Contra</w:t>
            </w:r>
          </w:p>
          <w:p w14:paraId="0EF89AA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 o espacio)</w:t>
            </w:r>
          </w:p>
        </w:tc>
        <w:tc>
          <w:tcPr>
            <w:tcW w:w="1114" w:type="dxa"/>
            <w:gridSpan w:val="2"/>
          </w:tcPr>
          <w:p w14:paraId="7252748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1, 11</w:t>
            </w:r>
          </w:p>
        </w:tc>
        <w:tc>
          <w:tcPr>
            <w:tcW w:w="992" w:type="dxa"/>
          </w:tcPr>
          <w:p w14:paraId="604C3F4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8, 14, 15, 16</w:t>
            </w:r>
          </w:p>
        </w:tc>
        <w:tc>
          <w:tcPr>
            <w:tcW w:w="2268" w:type="dxa"/>
          </w:tcPr>
          <w:p w14:paraId="6825168E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detectó vacío o espacio en blanco o “Contraseña:" en cadena de contraseña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71DF3E8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("Contraseña no puede quedar vacía, en caso de no obtener, consultar al administrador.");</w:t>
            </w:r>
          </w:p>
        </w:tc>
      </w:tr>
      <w:tr w:rsidR="00B8663A" w:rsidRPr="00B4232D" w14:paraId="5F888B1E" w14:textId="77777777">
        <w:tc>
          <w:tcPr>
            <w:tcW w:w="1433" w:type="dxa"/>
          </w:tcPr>
          <w:p w14:paraId="4FB05B28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(“2” o “21”, “super</w:t>
            </w:r>
          </w:p>
          <w:p w14:paraId="3BA5E4C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visor2”)</w:t>
            </w:r>
          </w:p>
        </w:tc>
        <w:tc>
          <w:tcPr>
            <w:tcW w:w="1114" w:type="dxa"/>
            <w:gridSpan w:val="2"/>
          </w:tcPr>
          <w:p w14:paraId="66455DB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1, 9 </w:t>
            </w:r>
          </w:p>
        </w:tc>
        <w:tc>
          <w:tcPr>
            <w:tcW w:w="992" w:type="dxa"/>
          </w:tcPr>
          <w:p w14:paraId="0E28DF4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8, 15</w:t>
            </w:r>
          </w:p>
        </w:tc>
        <w:tc>
          <w:tcPr>
            <w:tcW w:w="2268" w:type="dxa"/>
          </w:tcPr>
          <w:p w14:paraId="510B015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else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al ejecutar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PA_Login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(no creó la tabla con los parámetros usuario y contraseña encontrada)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2E3FFA58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("Usuario o contraseña incorrectos.");                            </w:t>
            </w:r>
          </w:p>
          <w:p w14:paraId="6773C63A" w14:textId="77777777" w:rsidR="00B8663A" w:rsidRDefault="00B8663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B8663A" w:rsidRPr="00B4232D" w14:paraId="34238C89" w14:textId="77777777">
        <w:tc>
          <w:tcPr>
            <w:tcW w:w="1433" w:type="dxa"/>
          </w:tcPr>
          <w:p w14:paraId="144DD4E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(“2” o “21”, “super1”)</w:t>
            </w:r>
          </w:p>
        </w:tc>
        <w:tc>
          <w:tcPr>
            <w:tcW w:w="1114" w:type="dxa"/>
            <w:gridSpan w:val="2"/>
          </w:tcPr>
          <w:p w14:paraId="08ED044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</w:p>
        </w:tc>
        <w:tc>
          <w:tcPr>
            <w:tcW w:w="992" w:type="dxa"/>
          </w:tcPr>
          <w:p w14:paraId="07C8C16D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8, 16</w:t>
            </w:r>
          </w:p>
        </w:tc>
        <w:tc>
          <w:tcPr>
            <w:tcW w:w="2268" w:type="dxa"/>
          </w:tcPr>
          <w:p w14:paraId="3BB1329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diferente a “Contraseña:” y caracteres menores a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 la cadena de contraseña,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17EE82F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("Su contraseña debe contener más de ocho caracteres.\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nComuníquese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con el Administrador, y espere a que le asigne contraseña correcta");</w:t>
            </w:r>
          </w:p>
        </w:tc>
      </w:tr>
      <w:tr w:rsidR="00B8663A" w:rsidRPr="00B4232D" w14:paraId="52AC977F" w14:textId="77777777">
        <w:tc>
          <w:tcPr>
            <w:tcW w:w="1433" w:type="dxa"/>
          </w:tcPr>
          <w:p w14:paraId="52D323D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(“1”,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“,” o “.” o entre otros conocidos o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vacío o “Contra</w:t>
            </w:r>
          </w:p>
          <w:p w14:paraId="091287D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 o espacio)</w:t>
            </w:r>
          </w:p>
        </w:tc>
        <w:tc>
          <w:tcPr>
            <w:tcW w:w="1114" w:type="dxa"/>
            <w:gridSpan w:val="2"/>
          </w:tcPr>
          <w:p w14:paraId="26F1CDF9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1, 2,</w:t>
            </w:r>
          </w:p>
        </w:tc>
        <w:tc>
          <w:tcPr>
            <w:tcW w:w="992" w:type="dxa"/>
          </w:tcPr>
          <w:p w14:paraId="257789E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13, 14, 15, 16</w:t>
            </w:r>
          </w:p>
        </w:tc>
        <w:tc>
          <w:tcPr>
            <w:tcW w:w="2268" w:type="dxa"/>
          </w:tcPr>
          <w:p w14:paraId="75F1F81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en la declaración de otro método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AdminCasoContra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detectó vacío o espacio en blanco o “Contraseña:" en cadena de contraseña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</w:t>
            </w:r>
          </w:p>
        </w:tc>
        <w:tc>
          <w:tcPr>
            <w:tcW w:w="3543" w:type="dxa"/>
          </w:tcPr>
          <w:p w14:paraId="5EC8A69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("Saludos Administrador, no podemos otorgar el acceso con su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contraseña no ingresada, ¿olvidó su contraseña?");</w:t>
            </w:r>
          </w:p>
        </w:tc>
      </w:tr>
      <w:tr w:rsidR="00B8663A" w:rsidRPr="00B4232D" w14:paraId="2F3D4FAA" w14:textId="77777777">
        <w:tc>
          <w:tcPr>
            <w:tcW w:w="1433" w:type="dxa"/>
          </w:tcPr>
          <w:p w14:paraId="423CC16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(“1”, “Administra</w:t>
            </w:r>
          </w:p>
          <w:p w14:paraId="2FD42CDD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dor2”)</w:t>
            </w:r>
          </w:p>
        </w:tc>
        <w:tc>
          <w:tcPr>
            <w:tcW w:w="1114" w:type="dxa"/>
            <w:gridSpan w:val="2"/>
          </w:tcPr>
          <w:p w14:paraId="79C9E6B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1, 2, 9</w:t>
            </w:r>
          </w:p>
        </w:tc>
        <w:tc>
          <w:tcPr>
            <w:tcW w:w="992" w:type="dxa"/>
          </w:tcPr>
          <w:p w14:paraId="51A4B872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15</w:t>
            </w:r>
          </w:p>
        </w:tc>
        <w:tc>
          <w:tcPr>
            <w:tcW w:w="2268" w:type="dxa"/>
          </w:tcPr>
          <w:p w14:paraId="3744CFA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en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else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donde se encuentra la declaración de otro método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AdminContraseñaError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detectó al ejecutar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PA_Admin_Save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la pérdida de datos para crear la tabla de acuerdo a los parámetros usuario y contraseña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con  botón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</w:t>
            </w:r>
          </w:p>
        </w:tc>
        <w:tc>
          <w:tcPr>
            <w:tcW w:w="3543" w:type="dxa"/>
          </w:tcPr>
          <w:p w14:paraId="65DECBC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("Saludos Administrador, su contraseña es incorrecta, ¿olvidó su contraseña?");</w:t>
            </w:r>
          </w:p>
        </w:tc>
      </w:tr>
      <w:tr w:rsidR="00B8663A" w:rsidRPr="00B4232D" w14:paraId="314F4D24" w14:textId="77777777">
        <w:tc>
          <w:tcPr>
            <w:tcW w:w="1433" w:type="dxa"/>
          </w:tcPr>
          <w:p w14:paraId="5E25FE9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(“1”, “Admin1”)</w:t>
            </w:r>
          </w:p>
        </w:tc>
        <w:tc>
          <w:tcPr>
            <w:tcW w:w="1114" w:type="dxa"/>
            <w:gridSpan w:val="2"/>
          </w:tcPr>
          <w:p w14:paraId="72A45B1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1, 2</w:t>
            </w:r>
          </w:p>
        </w:tc>
        <w:tc>
          <w:tcPr>
            <w:tcW w:w="992" w:type="dxa"/>
          </w:tcPr>
          <w:p w14:paraId="26476DB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15, 16</w:t>
            </w:r>
          </w:p>
        </w:tc>
        <w:tc>
          <w:tcPr>
            <w:tcW w:w="2268" w:type="dxa"/>
          </w:tcPr>
          <w:p w14:paraId="1D485F0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en la declaración del método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AdminCasoContra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diferente a “Contraseña:” y caracteres menores a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 la cadena de contraseña,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7C72FBDD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("Saludos Administrador, su contraseña debe contener más de ocho caracteres, ¿olvidó su contraseña?")</w:t>
            </w:r>
          </w:p>
          <w:p w14:paraId="62354971" w14:textId="77777777" w:rsidR="00B8663A" w:rsidRDefault="00B8663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B8663A" w14:paraId="65DE2BE0" w14:textId="77777777">
        <w:tc>
          <w:tcPr>
            <w:tcW w:w="1433" w:type="dxa"/>
          </w:tcPr>
          <w:p w14:paraId="4A4F36C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(“6725, “_” es un espacio en “Decano</w:t>
            </w:r>
          </w:p>
          <w:p w14:paraId="5BF5E5F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_123”)</w:t>
            </w:r>
          </w:p>
        </w:tc>
        <w:tc>
          <w:tcPr>
            <w:tcW w:w="1114" w:type="dxa"/>
            <w:gridSpan w:val="2"/>
          </w:tcPr>
          <w:p w14:paraId="0384BF08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1, 9, 10, 11, 12</w:t>
            </w:r>
          </w:p>
        </w:tc>
        <w:tc>
          <w:tcPr>
            <w:tcW w:w="992" w:type="dxa"/>
          </w:tcPr>
          <w:p w14:paraId="16A13827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--</w:t>
            </w:r>
          </w:p>
        </w:tc>
        <w:tc>
          <w:tcPr>
            <w:tcW w:w="2268" w:type="dxa"/>
          </w:tcPr>
          <w:p w14:paraId="41F3E40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if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al ejecutar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PA_Login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(creó la tabla con los parámetros usuario y contraseña encontrada)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447F61F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($"Bienvenido(a), {nombre} {apellido}. Su rol es: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rolUsuario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}")</w:t>
            </w:r>
          </w:p>
        </w:tc>
      </w:tr>
      <w:tr w:rsidR="00B8663A" w14:paraId="28D28291" w14:textId="77777777">
        <w:tc>
          <w:tcPr>
            <w:tcW w:w="1433" w:type="dxa"/>
          </w:tcPr>
          <w:p w14:paraId="174626D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(“1”, “_” como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espacio en “_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Adminis</w:t>
            </w:r>
            <w:proofErr w:type="spellEnd"/>
          </w:p>
          <w:p w14:paraId="794CC03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trador_1</w:t>
            </w:r>
          </w:p>
        </w:tc>
        <w:tc>
          <w:tcPr>
            <w:tcW w:w="1114" w:type="dxa"/>
            <w:gridSpan w:val="2"/>
          </w:tcPr>
          <w:p w14:paraId="10782F4B" w14:textId="77777777" w:rsidR="00B8663A" w:rsidRPr="00B4232D" w:rsidRDefault="00B8663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992" w:type="dxa"/>
          </w:tcPr>
          <w:p w14:paraId="6DBB1434" w14:textId="77777777" w:rsidR="00B8663A" w:rsidRPr="00B4232D" w:rsidRDefault="00B8663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2268" w:type="dxa"/>
          </w:tcPr>
          <w:p w14:paraId="3D03056D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 el 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el texto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Textbox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 xml:space="preserve">contraseña asignando a contraseña, operó en referenciar la eliminación de espacios al inicio y final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Trim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() )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</w:t>
            </w:r>
          </w:p>
        </w:tc>
        <w:tc>
          <w:tcPr>
            <w:tcW w:w="3543" w:type="dxa"/>
          </w:tcPr>
          <w:p w14:paraId="37F40E39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($"Bienvenido(a), {nombre} {apellido}. Su rol es: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rolUsuario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}")</w:t>
            </w:r>
          </w:p>
        </w:tc>
      </w:tr>
    </w:tbl>
    <w:p w14:paraId="2EE7B0B2" w14:textId="77777777" w:rsidR="00B8663A" w:rsidRDefault="00B8663A">
      <w:pPr>
        <w:rPr>
          <w:lang w:val="es-HN"/>
        </w:rPr>
      </w:pPr>
    </w:p>
    <w:p w14:paraId="0972631A" w14:textId="10935EED" w:rsidR="00B8663A" w:rsidRDefault="008A4CFA">
      <w:r>
        <w:rPr>
          <w:noProof/>
        </w:rPr>
        <w:drawing>
          <wp:inline distT="0" distB="0" distL="0" distR="0" wp14:anchorId="00AD6DB0" wp14:editId="72D713F8">
            <wp:extent cx="5943600" cy="2159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8609" w14:textId="77777777" w:rsidR="00B8663A" w:rsidRDefault="00E12A71">
      <w:proofErr w:type="spellStart"/>
      <w:r>
        <w:t>frmPierdoContraseña</w:t>
      </w:r>
      <w:proofErr w:type="spellEnd"/>
    </w:p>
    <w:p w14:paraId="2032B37B" w14:textId="77777777" w:rsidR="00B8663A" w:rsidRDefault="00B8663A"/>
    <w:p w14:paraId="541C2F9A" w14:textId="77777777" w:rsidR="00B8663A" w:rsidRDefault="00E12A71">
      <w:pPr>
        <w:rPr>
          <w:rFonts w:ascii="Arial" w:hAnsi="Arial" w:cs="Arial"/>
          <w:lang w:val="es-HN"/>
        </w:rPr>
      </w:pPr>
      <w:bookmarkStart w:id="0" w:name="_Hlk194494099"/>
      <w:r>
        <w:rPr>
          <w:rFonts w:ascii="Arial" w:hAnsi="Arial" w:cs="Arial"/>
          <w:lang w:val="es-HN"/>
        </w:rPr>
        <w:t xml:space="preserve">CLASES DE EQUIVALENCIA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8663A" w14:paraId="6B89C1E7" w14:textId="77777777">
        <w:tc>
          <w:tcPr>
            <w:tcW w:w="2942" w:type="dxa"/>
          </w:tcPr>
          <w:p w14:paraId="585B1071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3892B5AA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6F5002D6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B8663A" w14:paraId="6AFB2F91" w14:textId="77777777">
        <w:tc>
          <w:tcPr>
            <w:tcW w:w="2942" w:type="dxa"/>
          </w:tcPr>
          <w:p w14:paraId="1EE0A5FE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Código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Acceso</w:t>
            </w:r>
            <w:proofErr w:type="spellEnd"/>
          </w:p>
        </w:tc>
        <w:tc>
          <w:tcPr>
            <w:tcW w:w="2943" w:type="dxa"/>
          </w:tcPr>
          <w:p w14:paraId="2B4CCA7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1. Cadena de 5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caracteres</w:t>
            </w:r>
          </w:p>
        </w:tc>
        <w:tc>
          <w:tcPr>
            <w:tcW w:w="2943" w:type="dxa"/>
          </w:tcPr>
          <w:p w14:paraId="3C0095E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2. Letras minúsculas</w:t>
            </w:r>
          </w:p>
          <w:p w14:paraId="7D842BEA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3. Caracteres símbolos o barra espaciadora</w:t>
            </w:r>
          </w:p>
          <w:p w14:paraId="52959E2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4. Cadena diferente de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cinco</w:t>
            </w:r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caracteres</w:t>
            </w:r>
          </w:p>
          <w:p w14:paraId="50E1189B" w14:textId="77777777" w:rsidR="00B8663A" w:rsidRDefault="00E12A71">
            <w:pPr>
              <w:spacing w:after="0" w:line="276" w:lineRule="auto"/>
              <w:ind w:left="720" w:hanging="720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5. Cadena nula o “Código:”</w:t>
            </w:r>
          </w:p>
          <w:p w14:paraId="6679D55D" w14:textId="77777777" w:rsidR="00B8663A" w:rsidRDefault="00E12A71">
            <w:pPr>
              <w:spacing w:after="0" w:line="276" w:lineRule="auto"/>
              <w:ind w:left="720" w:hanging="720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6. Valores no registrados</w:t>
            </w:r>
          </w:p>
        </w:tc>
      </w:tr>
      <w:tr w:rsidR="001A6FB0" w14:paraId="6F365282" w14:textId="77777777">
        <w:tc>
          <w:tcPr>
            <w:tcW w:w="2942" w:type="dxa"/>
          </w:tcPr>
          <w:p w14:paraId="42657D4E" w14:textId="78E536C8" w:rsidR="001A6FB0" w:rsidRDefault="001A6FB0" w:rsidP="001A6F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 w:rsidRPr="00E75EFC">
              <w:rPr>
                <w:rFonts w:asciiTheme="majorHAnsi" w:eastAsia="Times New Roman" w:hAnsiTheme="majorHAnsi" w:cstheme="majorHAnsi"/>
                <w:color w:val="000000"/>
                <w:lang w:eastAsia="es-HN"/>
              </w:rPr>
              <w:t>Correo</w:t>
            </w:r>
            <w:proofErr w:type="spellEnd"/>
            <w:r w:rsidRPr="00E75EFC">
              <w:rPr>
                <w:rFonts w:asciiTheme="majorHAnsi" w:eastAsia="Times New Roman" w:hAnsiTheme="majorHAnsi" w:cstheme="majorHAnsi"/>
                <w:color w:val="000000"/>
                <w:lang w:eastAsia="es-HN"/>
              </w:rPr>
              <w:t xml:space="preserve"> </w:t>
            </w:r>
            <w:proofErr w:type="spellStart"/>
            <w:r w:rsidRPr="00E75EFC">
              <w:rPr>
                <w:rFonts w:asciiTheme="majorHAnsi" w:eastAsia="Times New Roman" w:hAnsiTheme="majorHAnsi" w:cstheme="majorHAnsi"/>
                <w:color w:val="000000"/>
                <w:lang w:eastAsia="es-HN"/>
              </w:rPr>
              <w:t>Electronico</w:t>
            </w:r>
            <w:proofErr w:type="spellEnd"/>
          </w:p>
        </w:tc>
        <w:tc>
          <w:tcPr>
            <w:tcW w:w="2943" w:type="dxa"/>
          </w:tcPr>
          <w:p w14:paraId="4A84E3E4" w14:textId="0C739879" w:rsidR="001A6FB0" w:rsidRDefault="001A6FB0" w:rsidP="001A6F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HN" w:eastAsia="es-HN"/>
              </w:rPr>
              <w:t>7</w:t>
            </w:r>
            <w:r w:rsidRPr="00E75EFC">
              <w:rPr>
                <w:rFonts w:asciiTheme="majorHAnsi" w:eastAsia="Times New Roman" w:hAnsiTheme="majorHAnsi" w:cstheme="majorHAnsi"/>
                <w:color w:val="000000"/>
                <w:lang w:val="es-HN" w:eastAsia="es-HN"/>
              </w:rPr>
              <w:t>. Correo con formato válido (</w:t>
            </w:r>
            <w:proofErr w:type="spellStart"/>
            <w:r w:rsidRPr="00E75EFC">
              <w:rPr>
                <w:rFonts w:asciiTheme="majorHAnsi" w:eastAsia="Times New Roman" w:hAnsiTheme="majorHAnsi" w:cstheme="majorHAnsi"/>
                <w:color w:val="000000"/>
                <w:lang w:val="es-HN" w:eastAsia="es-HN"/>
              </w:rPr>
              <w:t>ej</w:t>
            </w:r>
            <w:proofErr w:type="spellEnd"/>
            <w:r w:rsidRPr="00E75EFC">
              <w:rPr>
                <w:rFonts w:asciiTheme="majorHAnsi" w:eastAsia="Times New Roman" w:hAnsiTheme="majorHAnsi" w:cstheme="majorHAnsi"/>
                <w:color w:val="000000"/>
                <w:lang w:val="es-HN" w:eastAsia="es-HN"/>
              </w:rPr>
              <w:t>: jaung123@gmail.com)</w:t>
            </w:r>
          </w:p>
        </w:tc>
        <w:tc>
          <w:tcPr>
            <w:tcW w:w="2943" w:type="dxa"/>
          </w:tcPr>
          <w:p w14:paraId="67277166" w14:textId="49AD14ED" w:rsidR="001A6FB0" w:rsidRDefault="001A6FB0" w:rsidP="001A6F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s-HN" w:eastAsia="es-HN"/>
              </w:rPr>
              <w:t xml:space="preserve">8. </w:t>
            </w:r>
            <w:r w:rsidRPr="00E75EFC">
              <w:rPr>
                <w:rFonts w:asciiTheme="majorHAnsi" w:eastAsia="Times New Roman" w:hAnsiTheme="majorHAnsi" w:cstheme="majorHAnsi"/>
                <w:color w:val="000000"/>
                <w:lang w:val="es-HN" w:eastAsia="es-HN"/>
              </w:rPr>
              <w:t>Campo vacío</w:t>
            </w:r>
            <w:r w:rsidRPr="00E75EFC">
              <w:rPr>
                <w:rFonts w:asciiTheme="majorHAnsi" w:eastAsia="Times New Roman" w:hAnsiTheme="majorHAnsi" w:cstheme="majorHAnsi"/>
                <w:color w:val="000000"/>
                <w:lang w:val="es-HN" w:eastAsia="es-HN"/>
              </w:rPr>
              <w:br/>
            </w:r>
            <w:r>
              <w:rPr>
                <w:rFonts w:asciiTheme="majorHAnsi" w:eastAsia="Times New Roman" w:hAnsiTheme="majorHAnsi" w:cstheme="majorHAnsi"/>
                <w:color w:val="000000"/>
                <w:lang w:val="es-HN" w:eastAsia="es-HN"/>
              </w:rPr>
              <w:t>9.</w:t>
            </w:r>
            <w:r w:rsidRPr="00E75EFC">
              <w:rPr>
                <w:rFonts w:asciiTheme="majorHAnsi" w:eastAsia="Times New Roman" w:hAnsiTheme="majorHAnsi" w:cstheme="majorHAnsi"/>
                <w:color w:val="000000"/>
                <w:lang w:val="es-HN" w:eastAsia="es-HN"/>
              </w:rPr>
              <w:t xml:space="preserve"> Solo contiene @ (</w:t>
            </w:r>
            <w:proofErr w:type="spellStart"/>
            <w:r w:rsidRPr="00E75EFC">
              <w:rPr>
                <w:rFonts w:asciiTheme="majorHAnsi" w:eastAsia="Times New Roman" w:hAnsiTheme="majorHAnsi" w:cstheme="majorHAnsi"/>
                <w:color w:val="000000"/>
                <w:lang w:val="es-HN" w:eastAsia="es-HN"/>
              </w:rPr>
              <w:t>ej</w:t>
            </w:r>
            <w:proofErr w:type="spellEnd"/>
            <w:r w:rsidRPr="00E75EFC">
              <w:rPr>
                <w:rFonts w:asciiTheme="majorHAnsi" w:eastAsia="Times New Roman" w:hAnsiTheme="majorHAnsi" w:cstheme="majorHAnsi"/>
                <w:color w:val="000000"/>
                <w:lang w:val="es-HN" w:eastAsia="es-HN"/>
              </w:rPr>
              <w:t>: @)</w:t>
            </w:r>
            <w:r w:rsidRPr="00E75EFC">
              <w:rPr>
                <w:rFonts w:asciiTheme="majorHAnsi" w:eastAsia="Times New Roman" w:hAnsiTheme="majorHAnsi" w:cstheme="majorHAnsi"/>
                <w:color w:val="000000"/>
                <w:lang w:val="es-HN" w:eastAsia="es-HN"/>
              </w:rPr>
              <w:br/>
            </w:r>
            <w:r>
              <w:rPr>
                <w:rFonts w:asciiTheme="majorHAnsi" w:eastAsia="Times New Roman" w:hAnsiTheme="majorHAnsi" w:cstheme="majorHAnsi"/>
                <w:color w:val="000000"/>
                <w:lang w:val="es-HN" w:eastAsia="es-HN"/>
              </w:rPr>
              <w:t>10. Texto vacío después del @</w:t>
            </w:r>
            <w:r w:rsidRPr="00E75EFC">
              <w:rPr>
                <w:rFonts w:asciiTheme="majorHAnsi" w:eastAsia="Times New Roman" w:hAnsiTheme="majorHAnsi" w:cstheme="majorHAnsi"/>
                <w:color w:val="000000"/>
                <w:lang w:val="es-HN" w:eastAsia="es-HN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lang w:val="es-HN" w:eastAsia="es-HN"/>
              </w:rPr>
              <w:t>(</w:t>
            </w:r>
            <w:proofErr w:type="spellStart"/>
            <w:r w:rsidRPr="00E75EFC">
              <w:rPr>
                <w:rFonts w:asciiTheme="majorHAnsi" w:eastAsia="Times New Roman" w:hAnsiTheme="majorHAnsi" w:cstheme="majorHAnsi"/>
                <w:color w:val="000000"/>
                <w:lang w:val="es-HN" w:eastAsia="es-HN"/>
              </w:rPr>
              <w:t>ej</w:t>
            </w:r>
            <w:proofErr w:type="spellEnd"/>
            <w:r w:rsidRPr="00E75EFC">
              <w:rPr>
                <w:rFonts w:asciiTheme="majorHAnsi" w:eastAsia="Times New Roman" w:hAnsiTheme="majorHAnsi" w:cstheme="majorHAnsi"/>
                <w:color w:val="000000"/>
                <w:lang w:val="es-HN" w:eastAsia="es-HN"/>
              </w:rPr>
              <w:t>: juang123@)</w:t>
            </w:r>
            <w:r w:rsidRPr="00E75EFC">
              <w:rPr>
                <w:rFonts w:asciiTheme="majorHAnsi" w:eastAsia="Times New Roman" w:hAnsiTheme="majorHAnsi" w:cstheme="majorHAnsi"/>
                <w:color w:val="000000"/>
                <w:lang w:val="es-HN" w:eastAsia="es-HN"/>
              </w:rPr>
              <w:br/>
            </w:r>
            <w:r>
              <w:rPr>
                <w:rFonts w:asciiTheme="majorHAnsi" w:eastAsia="Times New Roman" w:hAnsiTheme="majorHAnsi" w:cstheme="majorHAnsi"/>
                <w:color w:val="000000"/>
                <w:lang w:val="es-HN" w:eastAsia="es-HN"/>
              </w:rPr>
              <w:t>11</w:t>
            </w:r>
            <w:r w:rsidRPr="00E75EFC">
              <w:rPr>
                <w:rFonts w:asciiTheme="majorHAnsi" w:eastAsia="Times New Roman" w:hAnsiTheme="majorHAnsi" w:cstheme="majorHAnsi"/>
                <w:color w:val="000000"/>
                <w:lang w:val="es-HN" w:eastAsia="es-HN"/>
              </w:rPr>
              <w:t xml:space="preserve">. </w:t>
            </w:r>
            <w:r>
              <w:rPr>
                <w:rFonts w:asciiTheme="majorHAnsi" w:eastAsia="Times New Roman" w:hAnsiTheme="majorHAnsi" w:cstheme="majorHAnsi"/>
                <w:color w:val="000000"/>
                <w:lang w:val="es-HN" w:eastAsia="es-HN"/>
              </w:rPr>
              <w:t>Solo @</w:t>
            </w:r>
          </w:p>
        </w:tc>
      </w:tr>
    </w:tbl>
    <w:p w14:paraId="415CC543" w14:textId="04205970" w:rsidR="00B8663A" w:rsidRDefault="00B8663A">
      <w:pPr>
        <w:rPr>
          <w:lang w:val="es-HN"/>
        </w:rPr>
      </w:pPr>
    </w:p>
    <w:p w14:paraId="6813C313" w14:textId="4B8C3B4D" w:rsidR="00187775" w:rsidRDefault="00187775">
      <w:pPr>
        <w:rPr>
          <w:lang w:val="es-HN"/>
        </w:rPr>
      </w:pPr>
    </w:p>
    <w:p w14:paraId="5DCBCE9D" w14:textId="77777777" w:rsidR="00187775" w:rsidRDefault="00187775">
      <w:pPr>
        <w:rPr>
          <w:lang w:val="es-HN"/>
        </w:rPr>
      </w:pPr>
    </w:p>
    <w:p w14:paraId="1F087149" w14:textId="77777777" w:rsidR="00B8663A" w:rsidRDefault="00E12A71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lastRenderedPageBreak/>
        <w:t xml:space="preserve">CASOS DE PRUEBA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2"/>
        <w:gridCol w:w="920"/>
        <w:gridCol w:w="1085"/>
        <w:gridCol w:w="2809"/>
        <w:gridCol w:w="2981"/>
      </w:tblGrid>
      <w:tr w:rsidR="00B8663A" w14:paraId="1B8AD1B5" w14:textId="77777777">
        <w:tc>
          <w:tcPr>
            <w:tcW w:w="1413" w:type="dxa"/>
          </w:tcPr>
          <w:p w14:paraId="21EEBE1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Caso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Prueba</w:t>
            </w:r>
            <w:proofErr w:type="spellEnd"/>
          </w:p>
        </w:tc>
        <w:tc>
          <w:tcPr>
            <w:tcW w:w="1062" w:type="dxa"/>
            <w:gridSpan w:val="2"/>
          </w:tcPr>
          <w:p w14:paraId="5F0001AD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Válidas</w:t>
            </w:r>
            <w:proofErr w:type="spellEnd"/>
          </w:p>
        </w:tc>
        <w:tc>
          <w:tcPr>
            <w:tcW w:w="1085" w:type="dxa"/>
          </w:tcPr>
          <w:p w14:paraId="1E4D2AF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Inválidas</w:t>
            </w:r>
            <w:proofErr w:type="spellEnd"/>
          </w:p>
        </w:tc>
        <w:tc>
          <w:tcPr>
            <w:tcW w:w="2809" w:type="dxa"/>
          </w:tcPr>
          <w:p w14:paraId="1175BC1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Salida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Esperada</w:t>
            </w:r>
            <w:proofErr w:type="spellEnd"/>
          </w:p>
        </w:tc>
        <w:tc>
          <w:tcPr>
            <w:tcW w:w="2981" w:type="dxa"/>
          </w:tcPr>
          <w:p w14:paraId="6CBCA17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Salida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Obtenida</w:t>
            </w:r>
            <w:proofErr w:type="spellEnd"/>
          </w:p>
        </w:tc>
      </w:tr>
      <w:tr w:rsidR="00B8663A" w14:paraId="107E6887" w14:textId="77777777">
        <w:tc>
          <w:tcPr>
            <w:tcW w:w="1555" w:type="dxa"/>
            <w:gridSpan w:val="2"/>
          </w:tcPr>
          <w:p w14:paraId="379BDC4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(“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abcde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>”)</w:t>
            </w:r>
          </w:p>
        </w:tc>
        <w:tc>
          <w:tcPr>
            <w:tcW w:w="920" w:type="dxa"/>
          </w:tcPr>
          <w:p w14:paraId="715D78B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</w:p>
        </w:tc>
        <w:tc>
          <w:tcPr>
            <w:tcW w:w="1085" w:type="dxa"/>
          </w:tcPr>
          <w:p w14:paraId="29EDBD4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2,6</w:t>
            </w:r>
          </w:p>
        </w:tc>
        <w:tc>
          <w:tcPr>
            <w:tcW w:w="2809" w:type="dxa"/>
          </w:tcPr>
          <w:p w14:paraId="208440AA" w14:textId="77777777" w:rsidR="00B8663A" w:rsidRPr="00B4232D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>El método del Código de control “</w:t>
            </w:r>
            <w:proofErr w:type="spellStart"/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>txtCode_KeyPress</w:t>
            </w:r>
            <w:proofErr w:type="spellEnd"/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asignó referencia a mayúscula de cada Tecla presionada </w:t>
            </w:r>
            <w:proofErr w:type="gramStart"/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 </w:t>
            </w:r>
            <w:proofErr w:type="spellStart"/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>ToUpper</w:t>
            </w:r>
            <w:proofErr w:type="spellEnd"/>
            <w:proofErr w:type="gramEnd"/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>() )</w:t>
            </w:r>
          </w:p>
        </w:tc>
        <w:tc>
          <w:tcPr>
            <w:tcW w:w="2981" w:type="dxa"/>
          </w:tcPr>
          <w:p w14:paraId="0CB17FB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“ABCDE”</w:t>
            </w:r>
          </w:p>
        </w:tc>
      </w:tr>
      <w:tr w:rsidR="00B8663A" w:rsidRPr="00B4232D" w14:paraId="5D48CF39" w14:textId="77777777">
        <w:tc>
          <w:tcPr>
            <w:tcW w:w="1555" w:type="dxa"/>
            <w:gridSpan w:val="2"/>
          </w:tcPr>
          <w:p w14:paraId="5C7CC7FA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(espacio o “_” 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“,” o entre otros conocidos) </w:t>
            </w:r>
          </w:p>
        </w:tc>
        <w:tc>
          <w:tcPr>
            <w:tcW w:w="920" w:type="dxa"/>
          </w:tcPr>
          <w:p w14:paraId="3A109FDB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2AD16CD3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2, 3, 4, 5</w:t>
            </w:r>
          </w:p>
        </w:tc>
        <w:tc>
          <w:tcPr>
            <w:tcW w:w="2809" w:type="dxa"/>
          </w:tcPr>
          <w:p w14:paraId="3F48B37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>El método del Código de control “</w:t>
            </w:r>
            <w:proofErr w:type="spellStart"/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>txtCode_KeyPress</w:t>
            </w:r>
            <w:proofErr w:type="spellEnd"/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un carácter del teclado que no es letra con diferencia de la tecla “retroceso”.</w:t>
            </w:r>
          </w:p>
        </w:tc>
        <w:tc>
          <w:tcPr>
            <w:tcW w:w="2981" w:type="dxa"/>
          </w:tcPr>
          <w:p w14:paraId="6318D941" w14:textId="77777777" w:rsidR="00B8663A" w:rsidRDefault="00E12A71">
            <w:pPr>
              <w:spacing w:after="0" w:line="276" w:lineRule="auto"/>
              <w:rPr>
                <w:rFonts w:ascii="Arial" w:eastAsia="Times New Roman" w:hAnsi="Arial"/>
                <w:color w:val="000000"/>
                <w:lang w:val="es-ES" w:eastAsia="es-HN"/>
              </w:rPr>
            </w:pPr>
            <w:proofErr w:type="spellStart"/>
            <w:r>
              <w:rPr>
                <w:rFonts w:ascii="Arial" w:eastAsia="Times New Roman" w:hAnsi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/>
                <w:color w:val="000000"/>
                <w:lang w:val="es-HN" w:eastAsia="es-HN"/>
              </w:rPr>
              <w:t>("Código no ingresado, ingresar código</w:t>
            </w:r>
            <w:r>
              <w:rPr>
                <w:rFonts w:ascii="Arial" w:eastAsia="Times New Roman" w:hAnsi="Arial"/>
                <w:color w:val="000000"/>
                <w:lang w:val="es-ES" w:eastAsia="es-HN"/>
              </w:rPr>
              <w:t>”);</w:t>
            </w:r>
          </w:p>
          <w:p w14:paraId="4B537F55" w14:textId="77777777" w:rsidR="00B8663A" w:rsidRDefault="00B8663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B8663A" w:rsidRPr="00B4232D" w14:paraId="6CCA0E6E" w14:textId="77777777">
        <w:tc>
          <w:tcPr>
            <w:tcW w:w="1555" w:type="dxa"/>
            <w:gridSpan w:val="2"/>
          </w:tcPr>
          <w:p w14:paraId="4D42946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(vacío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:”)</w:t>
            </w:r>
          </w:p>
        </w:tc>
        <w:tc>
          <w:tcPr>
            <w:tcW w:w="920" w:type="dxa"/>
          </w:tcPr>
          <w:p w14:paraId="0E43ECF7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5EE68663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4, 5, 6</w:t>
            </w:r>
          </w:p>
        </w:tc>
        <w:tc>
          <w:tcPr>
            <w:tcW w:w="2809" w:type="dxa"/>
          </w:tcPr>
          <w:p w14:paraId="4CBE68D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El método del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CodeVale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vacío o “Código:” en el texto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txtCode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 “código”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2981" w:type="dxa"/>
          </w:tcPr>
          <w:p w14:paraId="3FC8067F" w14:textId="77777777" w:rsidR="00B8663A" w:rsidRDefault="00E12A71">
            <w:pPr>
              <w:spacing w:after="0" w:line="276" w:lineRule="auto"/>
              <w:rPr>
                <w:rFonts w:ascii="Arial" w:eastAsia="Times New Roman" w:hAnsi="Arial"/>
                <w:color w:val="000000"/>
                <w:lang w:val="es-ES" w:eastAsia="es-HN"/>
              </w:rPr>
            </w:pPr>
            <w:proofErr w:type="spellStart"/>
            <w:r>
              <w:rPr>
                <w:rFonts w:ascii="Arial" w:eastAsia="Times New Roman" w:hAnsi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/>
                <w:color w:val="000000"/>
                <w:lang w:val="es-HN" w:eastAsia="es-HN"/>
              </w:rPr>
              <w:t>("Código no ingresado, ingresar código</w:t>
            </w:r>
            <w:r>
              <w:rPr>
                <w:rFonts w:ascii="Arial" w:eastAsia="Times New Roman" w:hAnsi="Arial"/>
                <w:color w:val="000000"/>
                <w:lang w:val="es-ES" w:eastAsia="es-HN"/>
              </w:rPr>
              <w:t>”);</w:t>
            </w:r>
          </w:p>
          <w:p w14:paraId="77AE178A" w14:textId="77777777" w:rsidR="00B8663A" w:rsidRDefault="00B8663A">
            <w:pPr>
              <w:spacing w:after="0" w:line="276" w:lineRule="auto"/>
              <w:rPr>
                <w:rFonts w:ascii="Arial" w:eastAsia="Times New Roman" w:hAnsi="Arial"/>
                <w:color w:val="000000"/>
                <w:lang w:val="es-HN" w:eastAsia="es-HN"/>
              </w:rPr>
            </w:pPr>
          </w:p>
        </w:tc>
      </w:tr>
      <w:tr w:rsidR="00B8663A" w:rsidRPr="00B4232D" w14:paraId="44096D4B" w14:textId="77777777">
        <w:tc>
          <w:tcPr>
            <w:tcW w:w="1555" w:type="dxa"/>
            <w:gridSpan w:val="2"/>
          </w:tcPr>
          <w:p w14:paraId="1E987132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(“1”)</w:t>
            </w:r>
          </w:p>
        </w:tc>
        <w:tc>
          <w:tcPr>
            <w:tcW w:w="920" w:type="dxa"/>
          </w:tcPr>
          <w:p w14:paraId="593B5FE8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55DB31D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4</w:t>
            </w:r>
          </w:p>
        </w:tc>
        <w:tc>
          <w:tcPr>
            <w:tcW w:w="2809" w:type="dxa"/>
          </w:tcPr>
          <w:p w14:paraId="55137718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El método del código </w:t>
            </w:r>
            <w:proofErr w:type="spellStart"/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>CodeVale</w:t>
            </w:r>
            <w:proofErr w:type="spellEnd"/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detectó diferente cadena del texto de </w:t>
            </w:r>
            <w:proofErr w:type="spellStart"/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>txtCode</w:t>
            </w:r>
            <w:proofErr w:type="spellEnd"/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con “Código:” y diferente cantidad de caracteres a cinco con botón o “</w:t>
            </w:r>
            <w:proofErr w:type="spellStart"/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2981" w:type="dxa"/>
          </w:tcPr>
          <w:p w14:paraId="66CCAED4" w14:textId="77777777" w:rsidR="00B8663A" w:rsidRDefault="00E12A71">
            <w:pPr>
              <w:spacing w:after="0" w:line="276" w:lineRule="auto"/>
              <w:rPr>
                <w:rFonts w:ascii="Arial" w:eastAsia="Times New Roman" w:hAnsi="Arial"/>
                <w:color w:val="000000"/>
                <w:lang w:val="es-ES" w:eastAsia="es-HN"/>
              </w:rPr>
            </w:pPr>
            <w:proofErr w:type="spellStart"/>
            <w:r w:rsidRPr="00B4232D">
              <w:rPr>
                <w:rFonts w:ascii="Arial" w:eastAsia="Times New Roman" w:hAnsi="Arial"/>
                <w:color w:val="000000"/>
                <w:lang w:val="es-HN" w:eastAsia="es-HN"/>
              </w:rPr>
              <w:t>MessageBox.Show</w:t>
            </w:r>
            <w:proofErr w:type="spellEnd"/>
            <w:r w:rsidRPr="00B4232D">
              <w:rPr>
                <w:rFonts w:ascii="Arial" w:eastAsia="Times New Roman" w:hAnsi="Arial"/>
                <w:color w:val="000000"/>
                <w:lang w:val="es-HN" w:eastAsia="es-HN"/>
              </w:rPr>
              <w:t>("El código debe contener cinco caracteres”);</w:t>
            </w:r>
          </w:p>
          <w:p w14:paraId="555BF66C" w14:textId="77777777" w:rsidR="00B8663A" w:rsidRDefault="00B8663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B8663A" w14:paraId="0D1C95AA" w14:textId="77777777">
        <w:tc>
          <w:tcPr>
            <w:tcW w:w="1555" w:type="dxa"/>
            <w:gridSpan w:val="2"/>
          </w:tcPr>
          <w:p w14:paraId="38B2AAD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!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=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txtCode.Text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</w:tc>
        <w:tc>
          <w:tcPr>
            <w:tcW w:w="920" w:type="dxa"/>
          </w:tcPr>
          <w:p w14:paraId="3950D6B8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</w:p>
        </w:tc>
        <w:tc>
          <w:tcPr>
            <w:tcW w:w="1085" w:type="dxa"/>
          </w:tcPr>
          <w:p w14:paraId="6D4A17C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6</w:t>
            </w:r>
          </w:p>
        </w:tc>
        <w:tc>
          <w:tcPr>
            <w:tcW w:w="2809" w:type="dxa"/>
          </w:tcPr>
          <w:p w14:paraId="4E7FEDD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Los métodos de los controles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btnEnviar_Click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txtCode_KeyPress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detectaron que el texto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txtCode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no coincidió con la cadena asignada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2981" w:type="dxa"/>
          </w:tcPr>
          <w:p w14:paraId="1CD406F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("Código inválido");</w:t>
            </w:r>
          </w:p>
        </w:tc>
      </w:tr>
      <w:tr w:rsidR="00B8663A" w:rsidRPr="00B4232D" w14:paraId="21A917AA" w14:textId="77777777">
        <w:trPr>
          <w:trHeight w:val="451"/>
        </w:trPr>
        <w:tc>
          <w:tcPr>
            <w:tcW w:w="1555" w:type="dxa"/>
            <w:gridSpan w:val="2"/>
          </w:tcPr>
          <w:p w14:paraId="1CA6635E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==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txtCode.Text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</w:tc>
        <w:tc>
          <w:tcPr>
            <w:tcW w:w="920" w:type="dxa"/>
          </w:tcPr>
          <w:p w14:paraId="363EC10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</w:p>
        </w:tc>
        <w:tc>
          <w:tcPr>
            <w:tcW w:w="1085" w:type="dxa"/>
          </w:tcPr>
          <w:p w14:paraId="207EEB27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2809" w:type="dxa"/>
          </w:tcPr>
          <w:p w14:paraId="400FFBF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Los métodos de los controles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btnEnviar_Click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txtCode_KeyPress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detectaron que el texto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txtCode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coincidió con la cadena asignada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2981" w:type="dxa"/>
          </w:tcPr>
          <w:p w14:paraId="40418FBD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frmCambioContraseña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Cambio = new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frmCambioContraseña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);</w:t>
            </w:r>
          </w:p>
          <w:p w14:paraId="2E34262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Cambio.Show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();</w:t>
            </w:r>
          </w:p>
        </w:tc>
      </w:tr>
      <w:tr w:rsidR="001A6FB0" w:rsidRPr="00B4232D" w14:paraId="3A533FC4" w14:textId="77777777">
        <w:trPr>
          <w:trHeight w:val="451"/>
        </w:trPr>
        <w:tc>
          <w:tcPr>
            <w:tcW w:w="1555" w:type="dxa"/>
            <w:gridSpan w:val="2"/>
          </w:tcPr>
          <w:p w14:paraId="37CAD599" w14:textId="56043DD2" w:rsidR="001A6FB0" w:rsidRDefault="001A6FB0" w:rsidP="001A6F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FB112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Correo válido</w:t>
            </w:r>
          </w:p>
        </w:tc>
        <w:tc>
          <w:tcPr>
            <w:tcW w:w="920" w:type="dxa"/>
          </w:tcPr>
          <w:p w14:paraId="7B7113E3" w14:textId="7BC47A13" w:rsidR="001A6FB0" w:rsidRDefault="001A6FB0" w:rsidP="001A6F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FB112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1</w:t>
            </w:r>
          </w:p>
        </w:tc>
        <w:tc>
          <w:tcPr>
            <w:tcW w:w="1085" w:type="dxa"/>
          </w:tcPr>
          <w:p w14:paraId="3C14EC58" w14:textId="77777777" w:rsidR="001A6FB0" w:rsidRDefault="001A6FB0" w:rsidP="001A6F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2809" w:type="dxa"/>
          </w:tcPr>
          <w:p w14:paraId="09BBAFA2" w14:textId="3B8C3479" w:rsidR="001A6FB0" w:rsidRDefault="001A6FB0" w:rsidP="001A6F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FB112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Se acepta el correo y se invoca el envío de código:</w:t>
            </w:r>
          </w:p>
        </w:tc>
        <w:tc>
          <w:tcPr>
            <w:tcW w:w="2981" w:type="dxa"/>
          </w:tcPr>
          <w:p w14:paraId="004D8E28" w14:textId="0CC5CC51" w:rsidR="001A6FB0" w:rsidRDefault="001A6FB0" w:rsidP="001A6F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7C1EE3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Código enviado exitosamente</w:t>
            </w:r>
          </w:p>
        </w:tc>
      </w:tr>
      <w:tr w:rsidR="001A6FB0" w:rsidRPr="00B4232D" w14:paraId="4D507F28" w14:textId="77777777">
        <w:trPr>
          <w:trHeight w:val="451"/>
        </w:trPr>
        <w:tc>
          <w:tcPr>
            <w:tcW w:w="1555" w:type="dxa"/>
            <w:gridSpan w:val="2"/>
          </w:tcPr>
          <w:p w14:paraId="04E47B2A" w14:textId="242B0E1B" w:rsidR="001A6FB0" w:rsidRPr="00FB112A" w:rsidRDefault="001A6FB0" w:rsidP="001A6FB0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FB112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lastRenderedPageBreak/>
              <w:t>Correo vacío</w:t>
            </w:r>
          </w:p>
        </w:tc>
        <w:tc>
          <w:tcPr>
            <w:tcW w:w="920" w:type="dxa"/>
          </w:tcPr>
          <w:p w14:paraId="4C559CE0" w14:textId="77777777" w:rsidR="001A6FB0" w:rsidRPr="00FB112A" w:rsidRDefault="001A6FB0" w:rsidP="001A6FB0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</w:p>
        </w:tc>
        <w:tc>
          <w:tcPr>
            <w:tcW w:w="1085" w:type="dxa"/>
          </w:tcPr>
          <w:p w14:paraId="0B701412" w14:textId="22C8DCDB" w:rsidR="001A6FB0" w:rsidRDefault="001A6FB0" w:rsidP="001A6F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FB112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2</w:t>
            </w:r>
          </w:p>
        </w:tc>
        <w:tc>
          <w:tcPr>
            <w:tcW w:w="2809" w:type="dxa"/>
          </w:tcPr>
          <w:p w14:paraId="65BEB015" w14:textId="0ECD7622" w:rsidR="001A6FB0" w:rsidRPr="00FB112A" w:rsidRDefault="001A6FB0" w:rsidP="001A6FB0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7C1EE3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 xml:space="preserve">Mensaje de </w:t>
            </w:r>
            <w:proofErr w:type="spellStart"/>
            <w:r w:rsidRPr="007C1EE3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error</w:t>
            </w:r>
            <w:r w:rsidRPr="00FB112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"Debe</w:t>
            </w:r>
            <w:proofErr w:type="spellEnd"/>
            <w:r w:rsidRPr="00FB112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 xml:space="preserve"> ingresar su correo electrónic</w:t>
            </w:r>
            <w:r w:rsidRPr="007C1EE3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o”</w:t>
            </w:r>
          </w:p>
        </w:tc>
        <w:tc>
          <w:tcPr>
            <w:tcW w:w="2981" w:type="dxa"/>
          </w:tcPr>
          <w:p w14:paraId="5F7602A6" w14:textId="7B39AF25" w:rsidR="001A6FB0" w:rsidRPr="007C1EE3" w:rsidRDefault="001A6FB0" w:rsidP="001A6FB0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FB112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Me</w:t>
            </w:r>
            <w:r w:rsidRPr="007C1EE3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nsaje de error “</w:t>
            </w:r>
            <w:r w:rsidRPr="00FB112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Debe ingresar su correo electrónic</w:t>
            </w:r>
            <w:r w:rsidRPr="007C1EE3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o”</w:t>
            </w:r>
          </w:p>
        </w:tc>
      </w:tr>
      <w:tr w:rsidR="001A6FB0" w:rsidRPr="00B4232D" w14:paraId="06E1DACB" w14:textId="77777777">
        <w:trPr>
          <w:trHeight w:val="451"/>
        </w:trPr>
        <w:tc>
          <w:tcPr>
            <w:tcW w:w="1555" w:type="dxa"/>
            <w:gridSpan w:val="2"/>
          </w:tcPr>
          <w:p w14:paraId="6643507C" w14:textId="21936049" w:rsidR="001A6FB0" w:rsidRPr="00FB112A" w:rsidRDefault="001A6FB0" w:rsidP="001A6FB0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FB112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Solo contiene “@”</w:t>
            </w:r>
          </w:p>
        </w:tc>
        <w:tc>
          <w:tcPr>
            <w:tcW w:w="920" w:type="dxa"/>
          </w:tcPr>
          <w:p w14:paraId="3F73979D" w14:textId="77777777" w:rsidR="001A6FB0" w:rsidRPr="00FB112A" w:rsidRDefault="001A6FB0" w:rsidP="001A6FB0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</w:p>
        </w:tc>
        <w:tc>
          <w:tcPr>
            <w:tcW w:w="1085" w:type="dxa"/>
          </w:tcPr>
          <w:p w14:paraId="508C3175" w14:textId="2DE18F63" w:rsidR="001A6FB0" w:rsidRPr="00FB112A" w:rsidRDefault="001A6FB0" w:rsidP="001A6FB0">
            <w:pPr>
              <w:spacing w:after="0" w:line="276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FB112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3</w:t>
            </w:r>
          </w:p>
        </w:tc>
        <w:tc>
          <w:tcPr>
            <w:tcW w:w="2809" w:type="dxa"/>
          </w:tcPr>
          <w:p w14:paraId="2D524406" w14:textId="41468BA7" w:rsidR="001A6FB0" w:rsidRPr="007C1EE3" w:rsidRDefault="001A6FB0" w:rsidP="001A6FB0">
            <w:pPr>
              <w:spacing w:after="0" w:line="276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</w:pPr>
            <w:r w:rsidRPr="00FB112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Me</w:t>
            </w:r>
            <w:r w:rsidRPr="007C1EE3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 xml:space="preserve">nsaje de error: </w:t>
            </w:r>
            <w:r w:rsidRPr="00FB112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"Formato de correo inválido</w:t>
            </w:r>
            <w:r w:rsidRPr="007C1EE3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”</w:t>
            </w:r>
          </w:p>
        </w:tc>
        <w:tc>
          <w:tcPr>
            <w:tcW w:w="2981" w:type="dxa"/>
          </w:tcPr>
          <w:p w14:paraId="480870F2" w14:textId="4A685278" w:rsidR="001A6FB0" w:rsidRPr="00FB112A" w:rsidRDefault="001A6FB0" w:rsidP="001A6FB0">
            <w:pPr>
              <w:spacing w:after="0" w:line="276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</w:pPr>
            <w:r w:rsidRPr="00FB112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Me</w:t>
            </w:r>
            <w:r w:rsidRPr="007C1EE3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 xml:space="preserve">nsaje de error </w:t>
            </w:r>
            <w:r w:rsidRPr="00FB112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"Formato de correo inválido</w:t>
            </w:r>
            <w:r w:rsidRPr="007C1EE3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”</w:t>
            </w:r>
          </w:p>
        </w:tc>
      </w:tr>
      <w:tr w:rsidR="001A6FB0" w:rsidRPr="00B4232D" w14:paraId="0F7A61F0" w14:textId="77777777">
        <w:trPr>
          <w:trHeight w:val="451"/>
        </w:trPr>
        <w:tc>
          <w:tcPr>
            <w:tcW w:w="1555" w:type="dxa"/>
            <w:gridSpan w:val="2"/>
          </w:tcPr>
          <w:p w14:paraId="4C0D6111" w14:textId="650BF60C" w:rsidR="001A6FB0" w:rsidRPr="00FB112A" w:rsidRDefault="001A6FB0" w:rsidP="001A6FB0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FB112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Texto antes del “@” pero nada después (</w:t>
            </w:r>
            <w:proofErr w:type="spellStart"/>
            <w:r w:rsidRPr="00FB112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e.g</w:t>
            </w:r>
            <w:proofErr w:type="spellEnd"/>
            <w:r w:rsidRPr="00FB112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., juang123@)</w:t>
            </w:r>
          </w:p>
        </w:tc>
        <w:tc>
          <w:tcPr>
            <w:tcW w:w="920" w:type="dxa"/>
          </w:tcPr>
          <w:p w14:paraId="38519873" w14:textId="77777777" w:rsidR="001A6FB0" w:rsidRPr="00FB112A" w:rsidRDefault="001A6FB0" w:rsidP="001A6FB0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</w:p>
        </w:tc>
        <w:tc>
          <w:tcPr>
            <w:tcW w:w="1085" w:type="dxa"/>
          </w:tcPr>
          <w:p w14:paraId="2D52545D" w14:textId="16EB1D9A" w:rsidR="001A6FB0" w:rsidRPr="00FB112A" w:rsidRDefault="001A6FB0" w:rsidP="001A6FB0">
            <w:pPr>
              <w:spacing w:after="0" w:line="276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FB112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4</w:t>
            </w:r>
          </w:p>
        </w:tc>
        <w:tc>
          <w:tcPr>
            <w:tcW w:w="2809" w:type="dxa"/>
          </w:tcPr>
          <w:p w14:paraId="4A7B2C6E" w14:textId="54DB5E5B" w:rsidR="001A6FB0" w:rsidRPr="00FB112A" w:rsidRDefault="001A6FB0" w:rsidP="001A6FB0">
            <w:pPr>
              <w:spacing w:after="0" w:line="276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</w:pPr>
            <w:r w:rsidRPr="00FB112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Me</w:t>
            </w:r>
            <w:r w:rsidRPr="007C1EE3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 xml:space="preserve">nsaje de error: </w:t>
            </w:r>
            <w:r w:rsidRPr="00FB112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"Formato de correo inválido</w:t>
            </w:r>
            <w:r w:rsidRPr="007C1EE3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”</w:t>
            </w:r>
          </w:p>
        </w:tc>
        <w:tc>
          <w:tcPr>
            <w:tcW w:w="2981" w:type="dxa"/>
          </w:tcPr>
          <w:p w14:paraId="72645E16" w14:textId="7EBFB8D9" w:rsidR="001A6FB0" w:rsidRPr="00FB112A" w:rsidRDefault="001A6FB0" w:rsidP="001A6FB0">
            <w:pPr>
              <w:spacing w:after="0" w:line="276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</w:pPr>
            <w:r w:rsidRPr="00FB112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Me</w:t>
            </w:r>
            <w:r w:rsidRPr="007C1EE3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 xml:space="preserve">nsaje de error: </w:t>
            </w:r>
            <w:r w:rsidRPr="00FB112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"Formato de correo inválido</w:t>
            </w:r>
            <w:r w:rsidRPr="007C1EE3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”</w:t>
            </w:r>
          </w:p>
        </w:tc>
      </w:tr>
      <w:tr w:rsidR="001A6FB0" w:rsidRPr="00B4232D" w14:paraId="6C160665" w14:textId="77777777">
        <w:trPr>
          <w:trHeight w:val="451"/>
        </w:trPr>
        <w:tc>
          <w:tcPr>
            <w:tcW w:w="1555" w:type="dxa"/>
            <w:gridSpan w:val="2"/>
          </w:tcPr>
          <w:p w14:paraId="0FC39556" w14:textId="24004D4D" w:rsidR="001A6FB0" w:rsidRPr="00FB112A" w:rsidRDefault="001A6FB0" w:rsidP="001A6FB0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FB112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Texto después del “@” pero nada antes (</w:t>
            </w:r>
            <w:proofErr w:type="spellStart"/>
            <w:r w:rsidRPr="00FB112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e.g</w:t>
            </w:r>
            <w:proofErr w:type="spellEnd"/>
            <w:r w:rsidRPr="00FB112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., @gmail.com)</w:t>
            </w:r>
          </w:p>
        </w:tc>
        <w:tc>
          <w:tcPr>
            <w:tcW w:w="920" w:type="dxa"/>
          </w:tcPr>
          <w:p w14:paraId="5D44B1B9" w14:textId="77777777" w:rsidR="001A6FB0" w:rsidRPr="00FB112A" w:rsidRDefault="001A6FB0" w:rsidP="001A6FB0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</w:p>
        </w:tc>
        <w:tc>
          <w:tcPr>
            <w:tcW w:w="1085" w:type="dxa"/>
          </w:tcPr>
          <w:p w14:paraId="2F62E9DD" w14:textId="3AA23925" w:rsidR="001A6FB0" w:rsidRPr="00FB112A" w:rsidRDefault="001A6FB0" w:rsidP="001A6FB0">
            <w:pPr>
              <w:spacing w:after="0" w:line="276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FB112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5</w:t>
            </w:r>
          </w:p>
        </w:tc>
        <w:tc>
          <w:tcPr>
            <w:tcW w:w="2809" w:type="dxa"/>
          </w:tcPr>
          <w:p w14:paraId="00B28D18" w14:textId="7C7726CA" w:rsidR="001A6FB0" w:rsidRPr="00FB112A" w:rsidRDefault="001A6FB0" w:rsidP="001A6FB0">
            <w:pPr>
              <w:spacing w:after="0" w:line="276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</w:pPr>
            <w:r w:rsidRPr="00FB112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Me</w:t>
            </w:r>
            <w:r w:rsidRPr="007C1EE3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 xml:space="preserve">nsaje de error: </w:t>
            </w:r>
            <w:r w:rsidRPr="00FB112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"Formato de correo inválido</w:t>
            </w:r>
            <w:r w:rsidRPr="007C1EE3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”</w:t>
            </w:r>
          </w:p>
        </w:tc>
        <w:tc>
          <w:tcPr>
            <w:tcW w:w="2981" w:type="dxa"/>
          </w:tcPr>
          <w:p w14:paraId="5CDB81F9" w14:textId="0218183C" w:rsidR="001A6FB0" w:rsidRPr="00FB112A" w:rsidRDefault="001A6FB0" w:rsidP="001A6FB0">
            <w:pPr>
              <w:spacing w:after="0" w:line="276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</w:pPr>
            <w:r w:rsidRPr="00FB112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Me</w:t>
            </w:r>
            <w:r w:rsidRPr="007C1EE3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 xml:space="preserve">nsaje de error: </w:t>
            </w:r>
            <w:r w:rsidRPr="00FB112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"Formato de correo inválido</w:t>
            </w:r>
            <w:r w:rsidRPr="007C1EE3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”</w:t>
            </w:r>
          </w:p>
        </w:tc>
      </w:tr>
      <w:bookmarkEnd w:id="0"/>
    </w:tbl>
    <w:p w14:paraId="6EFD98A4" w14:textId="5CB28A9E" w:rsidR="00B8663A" w:rsidRDefault="00B8663A">
      <w:pPr>
        <w:rPr>
          <w:lang w:val="es-HN"/>
        </w:rPr>
      </w:pPr>
    </w:p>
    <w:p w14:paraId="487CC93B" w14:textId="77777777" w:rsidR="007760E4" w:rsidRDefault="007760E4">
      <w:pPr>
        <w:rPr>
          <w:lang w:val="es-HN"/>
        </w:rPr>
      </w:pPr>
    </w:p>
    <w:p w14:paraId="11D5BB26" w14:textId="77777777" w:rsidR="00B8663A" w:rsidRDefault="00E12A71">
      <w:r>
        <w:rPr>
          <w:noProof/>
        </w:rPr>
        <w:drawing>
          <wp:inline distT="0" distB="0" distL="0" distR="0" wp14:anchorId="5B0A6B37" wp14:editId="39BFF852">
            <wp:extent cx="4200525" cy="1819275"/>
            <wp:effectExtent l="0" t="0" r="9525" b="9525"/>
            <wp:docPr id="9" name="Imagen 9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661D" w14:textId="77777777" w:rsidR="00B8663A" w:rsidRDefault="00E12A71">
      <w:proofErr w:type="spellStart"/>
      <w:r>
        <w:t>frmCambioContraseña</w:t>
      </w:r>
      <w:proofErr w:type="spellEnd"/>
    </w:p>
    <w:p w14:paraId="7F4F410C" w14:textId="77777777" w:rsidR="00B8663A" w:rsidRDefault="00E12A71">
      <w:pPr>
        <w:rPr>
          <w:rFonts w:ascii="Arial" w:hAnsi="Arial" w:cs="Arial"/>
          <w:lang w:val="es-HN"/>
        </w:rPr>
      </w:pPr>
      <w:r>
        <w:rPr>
          <w:rFonts w:ascii="Arial" w:hAnsi="Arial" w:cs="Arial"/>
          <w:lang w:val="es-HN"/>
        </w:rPr>
        <w:t xml:space="preserve">CLASES DE EQUIVALENCIA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8663A" w14:paraId="58DC7949" w14:textId="77777777">
        <w:tc>
          <w:tcPr>
            <w:tcW w:w="2942" w:type="dxa"/>
          </w:tcPr>
          <w:p w14:paraId="1E7F5363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15AEB158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69D62F2B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B8663A" w:rsidRPr="00B4232D" w14:paraId="3E8E836F" w14:textId="77777777">
        <w:tc>
          <w:tcPr>
            <w:tcW w:w="2942" w:type="dxa"/>
          </w:tcPr>
          <w:p w14:paraId="1D25B83E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Contraseña</w:t>
            </w:r>
            <w:proofErr w:type="spellEnd"/>
          </w:p>
        </w:tc>
        <w:tc>
          <w:tcPr>
            <w:tcW w:w="2943" w:type="dxa"/>
          </w:tcPr>
          <w:p w14:paraId="4B19EA61" w14:textId="2FDCFC02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1. Cadena de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más caracteres </w:t>
            </w:r>
            <w:r w:rsidR="004B01B1">
              <w:rPr>
                <w:rFonts w:ascii="Arial" w:eastAsia="Times New Roman" w:hAnsi="Arial" w:cs="Arial"/>
                <w:color w:val="000000"/>
                <w:lang w:val="es-HN" w:eastAsia="es-HN"/>
              </w:rPr>
              <w:t>y menor que 150 caracteres</w:t>
            </w:r>
          </w:p>
          <w:p w14:paraId="3C416C7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2. Misma contraseña</w:t>
            </w:r>
          </w:p>
          <w:p w14:paraId="34EC1523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3. Cadena con espacios en blanco</w:t>
            </w:r>
          </w:p>
          <w:p w14:paraId="206AD911" w14:textId="01315EF9" w:rsidR="00B8663A" w:rsidRDefault="00E12A71" w:rsidP="004B01B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4. Cadena sensible (cadena exacta por mayúsculas y minúsculas)</w:t>
            </w:r>
          </w:p>
        </w:tc>
        <w:tc>
          <w:tcPr>
            <w:tcW w:w="2943" w:type="dxa"/>
          </w:tcPr>
          <w:p w14:paraId="3E16298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5. Caracteres símbolos</w:t>
            </w:r>
          </w:p>
          <w:p w14:paraId="73451841" w14:textId="1F87F0C3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6. Cadena </w:t>
            </w:r>
            <w:r w:rsidR="004B01B1">
              <w:rPr>
                <w:rFonts w:ascii="Arial" w:eastAsia="Times New Roman" w:hAnsi="Arial" w:cs="Arial"/>
                <w:color w:val="000000"/>
                <w:lang w:val="es-HN" w:eastAsia="es-HN"/>
              </w:rPr>
              <w:t>vacía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“Contraseña nueva:” o solo espacio</w:t>
            </w:r>
            <w:r w:rsidR="00145A6E"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</w:t>
            </w:r>
            <w:r w:rsidR="00145A6E"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 blanco</w:t>
            </w:r>
          </w:p>
          <w:p w14:paraId="0E82EC2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7. Cadenas menores de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caracteres </w:t>
            </w:r>
          </w:p>
          <w:p w14:paraId="3CC0767E" w14:textId="091FD931" w:rsidR="00453772" w:rsidRPr="00B4232D" w:rsidRDefault="00453772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8. Cadena mayor a </w:t>
            </w:r>
            <w:r w:rsidR="00B16453">
              <w:rPr>
                <w:rFonts w:ascii="Arial" w:eastAsia="Times New Roman" w:hAnsi="Arial" w:cs="Arial"/>
                <w:color w:val="000000"/>
                <w:lang w:val="es-HN" w:eastAsia="es-HN"/>
              </w:rPr>
              <w:t>150</w:t>
            </w:r>
            <w:r w:rsidR="004B01B1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caracteres</w:t>
            </w:r>
          </w:p>
        </w:tc>
      </w:tr>
    </w:tbl>
    <w:p w14:paraId="66ECA281" w14:textId="77777777" w:rsidR="00B8663A" w:rsidRDefault="00E12A71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lastRenderedPageBreak/>
        <w:t xml:space="preserve">CASOS DE PRUEBA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7"/>
        <w:gridCol w:w="938"/>
        <w:gridCol w:w="1085"/>
        <w:gridCol w:w="1975"/>
        <w:gridCol w:w="3705"/>
      </w:tblGrid>
      <w:tr w:rsidR="00B8663A" w14:paraId="1EED26A8" w14:textId="77777777">
        <w:tc>
          <w:tcPr>
            <w:tcW w:w="1647" w:type="dxa"/>
          </w:tcPr>
          <w:p w14:paraId="1F2327BA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Caso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Prueba</w:t>
            </w:r>
            <w:proofErr w:type="spellEnd"/>
          </w:p>
        </w:tc>
        <w:tc>
          <w:tcPr>
            <w:tcW w:w="938" w:type="dxa"/>
          </w:tcPr>
          <w:p w14:paraId="22B7BD8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Válidas</w:t>
            </w:r>
            <w:proofErr w:type="spellEnd"/>
          </w:p>
        </w:tc>
        <w:tc>
          <w:tcPr>
            <w:tcW w:w="1085" w:type="dxa"/>
          </w:tcPr>
          <w:p w14:paraId="7DEE84E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Inválidas</w:t>
            </w:r>
            <w:proofErr w:type="spellEnd"/>
          </w:p>
        </w:tc>
        <w:tc>
          <w:tcPr>
            <w:tcW w:w="1975" w:type="dxa"/>
          </w:tcPr>
          <w:p w14:paraId="426EBB1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Salida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Esperada</w:t>
            </w:r>
            <w:proofErr w:type="spellEnd"/>
          </w:p>
        </w:tc>
        <w:tc>
          <w:tcPr>
            <w:tcW w:w="3705" w:type="dxa"/>
          </w:tcPr>
          <w:p w14:paraId="2D0B209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Salida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Obtenida</w:t>
            </w:r>
            <w:proofErr w:type="spellEnd"/>
          </w:p>
        </w:tc>
      </w:tr>
      <w:tr w:rsidR="00B8663A" w:rsidRPr="00B4232D" w14:paraId="3DF7750D" w14:textId="77777777">
        <w:tc>
          <w:tcPr>
            <w:tcW w:w="1647" w:type="dxa"/>
          </w:tcPr>
          <w:p w14:paraId="0AF0B58E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(“_” o “,” 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entre otros conocidos)</w:t>
            </w:r>
          </w:p>
        </w:tc>
        <w:tc>
          <w:tcPr>
            <w:tcW w:w="938" w:type="dxa"/>
          </w:tcPr>
          <w:p w14:paraId="4F71B6BE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587C6CAA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5, 6, 7</w:t>
            </w:r>
          </w:p>
        </w:tc>
        <w:tc>
          <w:tcPr>
            <w:tcW w:w="1975" w:type="dxa"/>
          </w:tcPr>
          <w:p w14:paraId="3861A733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de control </w:t>
            </w:r>
          </w:p>
          <w:p w14:paraId="1558298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txtcontraseña</w:t>
            </w:r>
            <w:proofErr w:type="spellEnd"/>
          </w:p>
          <w:p w14:paraId="723D8C8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_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KeyPress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detectó un carácter del teclado que no es con diferencia de las teclas</w:t>
            </w:r>
          </w:p>
          <w:p w14:paraId="3E46417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“espacio” y “retroceso”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705" w:type="dxa"/>
          </w:tcPr>
          <w:p w14:paraId="284A1AE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("Contraseña no puede quedar vacía.");</w:t>
            </w:r>
          </w:p>
        </w:tc>
      </w:tr>
      <w:tr w:rsidR="00B8663A" w:rsidRPr="00B4232D" w14:paraId="56E37B5B" w14:textId="77777777">
        <w:tc>
          <w:tcPr>
            <w:tcW w:w="1647" w:type="dxa"/>
          </w:tcPr>
          <w:p w14:paraId="595238B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vacío o “Contra</w:t>
            </w:r>
          </w:p>
          <w:p w14:paraId="425742F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 o espacio)</w:t>
            </w:r>
          </w:p>
        </w:tc>
        <w:tc>
          <w:tcPr>
            <w:tcW w:w="938" w:type="dxa"/>
          </w:tcPr>
          <w:p w14:paraId="28AFC555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7A32270A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6, 7</w:t>
            </w:r>
          </w:p>
        </w:tc>
        <w:tc>
          <w:tcPr>
            <w:tcW w:w="1975" w:type="dxa"/>
          </w:tcPr>
          <w:p w14:paraId="7110B0AD" w14:textId="2065F75C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r w:rsidR="002C6E52">
              <w:rPr>
                <w:rFonts w:ascii="Arial" w:eastAsia="Times New Roman" w:hAnsi="Arial" w:cs="Arial"/>
                <w:color w:val="000000"/>
                <w:lang w:val="es-HN" w:eastAsia="es-HN"/>
              </w:rPr>
              <w:t>Contraseña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  <w:p w14:paraId="2856DB6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detectó vacío, espacio en blanco o “Contraseña nueva:” en cadena de contraseña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705" w:type="dxa"/>
          </w:tcPr>
          <w:p w14:paraId="272BD05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("Contraseña no puede quedar vacía.");</w:t>
            </w:r>
          </w:p>
        </w:tc>
      </w:tr>
      <w:tr w:rsidR="00B8663A" w:rsidRPr="00B4232D" w14:paraId="32D1FE1A" w14:textId="77777777">
        <w:tc>
          <w:tcPr>
            <w:tcW w:w="1647" w:type="dxa"/>
          </w:tcPr>
          <w:p w14:paraId="70003A48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(“a”)</w:t>
            </w:r>
          </w:p>
        </w:tc>
        <w:tc>
          <w:tcPr>
            <w:tcW w:w="938" w:type="dxa"/>
          </w:tcPr>
          <w:p w14:paraId="53C8CF65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59C93D9E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7</w:t>
            </w:r>
          </w:p>
        </w:tc>
        <w:tc>
          <w:tcPr>
            <w:tcW w:w="1975" w:type="dxa"/>
          </w:tcPr>
          <w:p w14:paraId="184DADC4" w14:textId="1FB4A91B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r w:rsidR="002C6E52">
              <w:rPr>
                <w:rFonts w:ascii="Arial" w:eastAsia="Times New Roman" w:hAnsi="Arial" w:cs="Arial"/>
                <w:color w:val="000000"/>
                <w:lang w:val="es-HN" w:eastAsia="es-HN"/>
              </w:rPr>
              <w:t>Contraseña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  <w:r w:rsidR="002C6E52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detectó</w:t>
            </w:r>
          </w:p>
          <w:p w14:paraId="77100A19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caracteres menores que 8 en cadena de contraseña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705" w:type="dxa"/>
          </w:tcPr>
          <w:p w14:paraId="3D604F6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("La contraseña debe tener al menos 8 caracteres.");</w:t>
            </w:r>
          </w:p>
        </w:tc>
      </w:tr>
      <w:tr w:rsidR="002C6E52" w:rsidRPr="00B4232D" w14:paraId="62BE1EA4" w14:textId="77777777">
        <w:trPr>
          <w:trHeight w:val="451"/>
        </w:trPr>
        <w:tc>
          <w:tcPr>
            <w:tcW w:w="1647" w:type="dxa"/>
          </w:tcPr>
          <w:p w14:paraId="3D0DF852" w14:textId="1C8F0BCD" w:rsidR="002C6E52" w:rsidRDefault="002C6E52" w:rsidP="002C6E52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(Valor grande)</w:t>
            </w:r>
          </w:p>
        </w:tc>
        <w:tc>
          <w:tcPr>
            <w:tcW w:w="938" w:type="dxa"/>
          </w:tcPr>
          <w:p w14:paraId="5BFC4990" w14:textId="2CB5D1C9" w:rsidR="002C6E52" w:rsidRDefault="002C6E52" w:rsidP="002C6E52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789F091A" w14:textId="1FA0ECDB" w:rsidR="002C6E52" w:rsidRDefault="002C6E52" w:rsidP="002C6E5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8</w:t>
            </w:r>
          </w:p>
        </w:tc>
        <w:tc>
          <w:tcPr>
            <w:tcW w:w="1975" w:type="dxa"/>
          </w:tcPr>
          <w:p w14:paraId="082D2AF3" w14:textId="1F386388" w:rsidR="002C6E52" w:rsidRDefault="002C6E52" w:rsidP="002C6E52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“Contraseña” caracteres mayores que 150 en cadena de contraseña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705" w:type="dxa"/>
          </w:tcPr>
          <w:p w14:paraId="47D57389" w14:textId="1841BB29" w:rsidR="002C6E52" w:rsidRDefault="002C6E52" w:rsidP="002C6E52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 w:rsidRPr="002C6E52"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 w:rsidRPr="002C6E52">
              <w:rPr>
                <w:rFonts w:ascii="Arial" w:eastAsia="Times New Roman" w:hAnsi="Arial" w:cs="Arial"/>
                <w:color w:val="000000"/>
                <w:lang w:val="es-HN" w:eastAsia="es-HN"/>
              </w:rPr>
              <w:t>("Contraseña difícil de recordar", "Contraseña pasó límite máximo de 150 caracteres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  <w:r w:rsidRPr="002C6E52">
              <w:rPr>
                <w:rFonts w:ascii="Arial" w:eastAsia="Times New Roman" w:hAnsi="Arial" w:cs="Arial"/>
                <w:color w:val="000000"/>
                <w:lang w:val="es-HN" w:eastAsia="es-HN"/>
              </w:rPr>
              <w:t>);</w:t>
            </w:r>
          </w:p>
        </w:tc>
      </w:tr>
      <w:tr w:rsidR="002C6E52" w:rsidRPr="00B4232D" w14:paraId="1936A675" w14:textId="77777777">
        <w:trPr>
          <w:trHeight w:val="451"/>
        </w:trPr>
        <w:tc>
          <w:tcPr>
            <w:tcW w:w="1647" w:type="dxa"/>
          </w:tcPr>
          <w:p w14:paraId="1F5E1588" w14:textId="77777777" w:rsidR="002C6E52" w:rsidRDefault="002C6E52" w:rsidP="002C6E52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(“_” como espacio en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“Administrador _1”)</w:t>
            </w:r>
          </w:p>
          <w:p w14:paraId="579B1C7E" w14:textId="77777777" w:rsidR="002C6E52" w:rsidRDefault="002C6E52" w:rsidP="002C6E52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938" w:type="dxa"/>
          </w:tcPr>
          <w:p w14:paraId="74A0F698" w14:textId="776CCFE1" w:rsidR="002C6E52" w:rsidRDefault="002C6E52" w:rsidP="002C6E52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 xml:space="preserve">1, 2, 3, 4 </w:t>
            </w:r>
          </w:p>
        </w:tc>
        <w:tc>
          <w:tcPr>
            <w:tcW w:w="1085" w:type="dxa"/>
          </w:tcPr>
          <w:p w14:paraId="5E2129D7" w14:textId="246FE3E6" w:rsidR="002C6E52" w:rsidRDefault="002C6E52" w:rsidP="002C6E5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--</w:t>
            </w:r>
          </w:p>
        </w:tc>
        <w:tc>
          <w:tcPr>
            <w:tcW w:w="1975" w:type="dxa"/>
          </w:tcPr>
          <w:p w14:paraId="394F0A6D" w14:textId="7386BD74" w:rsidR="002C6E52" w:rsidRDefault="002C6E52" w:rsidP="002C6E52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AdminContra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asignó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contraseña en el código de empleado o usuario 1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705" w:type="dxa"/>
          </w:tcPr>
          <w:p w14:paraId="284FD1F7" w14:textId="131EEF3F" w:rsidR="002C6E52" w:rsidRDefault="002C6E52" w:rsidP="002C6E52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("Contraseña agregada, abriendo sesión de administrador, bienvenido");</w:t>
            </w:r>
          </w:p>
        </w:tc>
      </w:tr>
    </w:tbl>
    <w:p w14:paraId="61ACB0FD" w14:textId="5108CAF9" w:rsidR="0026220E" w:rsidRDefault="0026220E">
      <w:pPr>
        <w:rPr>
          <w:lang w:val="es-HN"/>
        </w:rPr>
      </w:pPr>
    </w:p>
    <w:p w14:paraId="442573CC" w14:textId="6B97C58A" w:rsidR="00136EDB" w:rsidRDefault="007760E4" w:rsidP="00136EDB">
      <w:r>
        <w:rPr>
          <w:noProof/>
        </w:rPr>
        <w:drawing>
          <wp:inline distT="0" distB="0" distL="0" distR="0" wp14:anchorId="3882294F" wp14:editId="6240AD23">
            <wp:extent cx="5943600" cy="3347720"/>
            <wp:effectExtent l="0" t="0" r="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1F9D" w14:textId="329B436B" w:rsidR="00136EDB" w:rsidRDefault="00136EDB" w:rsidP="00136EDB">
      <w:proofErr w:type="spellStart"/>
      <w:r>
        <w:t>frm</w:t>
      </w:r>
      <w:r w:rsidR="00665293">
        <w:t>Admin</w:t>
      </w:r>
      <w:proofErr w:type="spellEnd"/>
    </w:p>
    <w:p w14:paraId="5D41C750" w14:textId="19682596" w:rsidR="00136EDB" w:rsidRDefault="00136EDB" w:rsidP="00136ED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CLASES DE EQUIVALENCIA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C0DFA" w14:paraId="5F227E11" w14:textId="77777777" w:rsidTr="003C0DFA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72C9" w14:textId="77777777" w:rsidR="003C0DFA" w:rsidRDefault="003C0DF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50B9" w14:textId="77777777" w:rsidR="003C0DFA" w:rsidRDefault="003C0DF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C2E3" w14:textId="77777777" w:rsidR="003C0DFA" w:rsidRDefault="003C0DF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3C0DFA" w14:paraId="6B14FE4A" w14:textId="77777777" w:rsidTr="003C0DFA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38E7" w14:textId="163A8C77" w:rsidR="003C0DFA" w:rsidRDefault="0045377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 w:rsidRPr="00453772">
              <w:rPr>
                <w:rFonts w:ascii="Arial" w:eastAsia="Times New Roman" w:hAnsi="Arial" w:cs="Arial"/>
                <w:color w:val="000000"/>
                <w:lang w:eastAsia="es-HN"/>
              </w:rPr>
              <w:t>Nombre</w:t>
            </w:r>
            <w:proofErr w:type="spellEnd"/>
            <w:r w:rsidRPr="00453772">
              <w:rPr>
                <w:rFonts w:ascii="Arial" w:eastAsia="Times New Roman" w:hAnsi="Arial" w:cs="Arial"/>
                <w:color w:val="000000"/>
                <w:lang w:eastAsia="es-HN"/>
              </w:rPr>
              <w:t xml:space="preserve"> 1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D0E1" w14:textId="490523BF" w:rsidR="003C0DFA" w:rsidRDefault="003C0DF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1. </w:t>
            </w:r>
            <w:r w:rsidR="00DC063C">
              <w:rPr>
                <w:rFonts w:ascii="Arial" w:eastAsia="Times New Roman" w:hAnsi="Arial" w:cs="Arial"/>
                <w:color w:val="000000"/>
                <w:lang w:val="es-HN" w:eastAsia="es-HN"/>
              </w:rPr>
              <w:t>Cadena de 20 caracteres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 w:rsidR="001E1D7C">
              <w:rPr>
                <w:rFonts w:ascii="Arial" w:eastAsia="Times New Roman" w:hAnsi="Arial" w:cs="Arial"/>
                <w:color w:val="000000"/>
                <w:lang w:val="es-HN" w:eastAsia="es-HN"/>
              </w:rPr>
              <w:t>o menos</w:t>
            </w:r>
          </w:p>
          <w:p w14:paraId="63A43535" w14:textId="56B8D076" w:rsidR="003C0DFA" w:rsidRDefault="003C0DF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2.</w:t>
            </w:r>
            <w:r w:rsidR="00DC063C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Caracteres especiales: acentos, diéresis, y comilla</w:t>
            </w:r>
          </w:p>
          <w:p w14:paraId="2D9A1A8E" w14:textId="3955D5D6" w:rsidR="003C0DFA" w:rsidRDefault="003C0DF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3. </w:t>
            </w:r>
            <w:r w:rsidR="00DC063C">
              <w:rPr>
                <w:rFonts w:ascii="Arial" w:eastAsia="Times New Roman" w:hAnsi="Arial" w:cs="Arial"/>
                <w:color w:val="000000"/>
                <w:lang w:val="es-HN" w:eastAsia="es-HN"/>
              </w:rPr>
              <w:t>Mayúscula o minúscula</w:t>
            </w:r>
          </w:p>
          <w:p w14:paraId="0BF98D6F" w14:textId="0706DD51" w:rsidR="003C0DFA" w:rsidRDefault="003C0DF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7FB3989D" w14:textId="77777777" w:rsidR="003C0DFA" w:rsidRDefault="003C0DF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17E13" w14:textId="571776F1" w:rsidR="00DC063C" w:rsidRDefault="00A922DA" w:rsidP="00DC063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4</w:t>
            </w:r>
            <w:r w:rsidR="003C0DF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</w:t>
            </w:r>
            <w:r w:rsidR="00DC063C">
              <w:rPr>
                <w:rFonts w:ascii="Arial" w:eastAsia="Times New Roman" w:hAnsi="Arial" w:cs="Arial"/>
                <w:color w:val="000000"/>
                <w:lang w:val="es-HN" w:eastAsia="es-HN"/>
              </w:rPr>
              <w:t>Números</w:t>
            </w:r>
          </w:p>
          <w:p w14:paraId="3F0AAE39" w14:textId="57BA6A89" w:rsidR="00DC063C" w:rsidRDefault="00A922DA" w:rsidP="00DC063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5</w:t>
            </w:r>
            <w:r w:rsidR="00DC063C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</w:t>
            </w:r>
            <w:r w:rsidR="00492B19">
              <w:rPr>
                <w:rFonts w:ascii="Arial" w:eastAsia="Times New Roman" w:hAnsi="Arial" w:cs="Arial"/>
                <w:color w:val="000000"/>
                <w:lang w:val="es-HN" w:eastAsia="es-HN"/>
              </w:rPr>
              <w:t>Cadena vacía</w:t>
            </w:r>
          </w:p>
          <w:p w14:paraId="18ACF494" w14:textId="7DDD23CE" w:rsidR="00DC063C" w:rsidRDefault="00A922DA" w:rsidP="00DC063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6</w:t>
            </w:r>
            <w:r w:rsidR="00DC063C">
              <w:rPr>
                <w:rFonts w:ascii="Arial" w:eastAsia="Times New Roman" w:hAnsi="Arial" w:cs="Arial"/>
                <w:color w:val="000000"/>
                <w:lang w:val="es-HN" w:eastAsia="es-HN"/>
              </w:rPr>
              <w:t>. Espacio</w:t>
            </w:r>
            <w:r w:rsidR="00187775">
              <w:rPr>
                <w:rFonts w:ascii="Arial" w:eastAsia="Times New Roman" w:hAnsi="Arial" w:cs="Arial"/>
                <w:color w:val="000000"/>
                <w:lang w:val="es-HN" w:eastAsia="es-HN"/>
              </w:rPr>
              <w:t>(s)</w:t>
            </w:r>
            <w:r w:rsidR="00DC063C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 blanco</w:t>
            </w:r>
          </w:p>
          <w:p w14:paraId="57FF1CA2" w14:textId="77777777" w:rsidR="003C0DFA" w:rsidRDefault="00A922DA" w:rsidP="00DC063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7</w:t>
            </w:r>
            <w:r w:rsidR="00DC063C">
              <w:rPr>
                <w:rFonts w:ascii="Arial" w:eastAsia="Times New Roman" w:hAnsi="Arial" w:cs="Arial"/>
                <w:color w:val="000000"/>
                <w:lang w:val="es-HN" w:eastAsia="es-HN"/>
              </w:rPr>
              <w:t>. Cadena mayor a 20 caracteres</w:t>
            </w:r>
            <w:r w:rsidR="003C0DF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</w:p>
          <w:p w14:paraId="1B46180A" w14:textId="42DAF2BF" w:rsidR="0029113C" w:rsidRDefault="0029113C" w:rsidP="00DC063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8. </w:t>
            </w:r>
            <w:r w:rsidR="003C4BE9">
              <w:rPr>
                <w:rFonts w:ascii="Arial" w:eastAsia="Times New Roman" w:hAnsi="Arial" w:cs="Arial"/>
                <w:color w:val="000000"/>
                <w:lang w:val="es-HN" w:eastAsia="es-HN"/>
              </w:rPr>
              <w:t>Caracteres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especiales que no sean acentos, diéresis o comilla</w:t>
            </w:r>
          </w:p>
        </w:tc>
      </w:tr>
      <w:tr w:rsidR="002C6E52" w14:paraId="4562BD83" w14:textId="77777777" w:rsidTr="003C0DFA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3C8C" w14:textId="04D392B9" w:rsidR="002C6E52" w:rsidRPr="00453772" w:rsidRDefault="002C6E5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 w:rsidRPr="00453772">
              <w:rPr>
                <w:rFonts w:ascii="Arial" w:eastAsia="Times New Roman" w:hAnsi="Arial" w:cs="Arial"/>
                <w:color w:val="000000"/>
                <w:lang w:eastAsia="es-HN"/>
              </w:rPr>
              <w:t>Nombre</w:t>
            </w:r>
            <w:proofErr w:type="spellEnd"/>
            <w:r w:rsidRPr="00453772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2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BFC3A" w14:textId="5B0B9F04" w:rsidR="002C6E52" w:rsidRDefault="0029113C" w:rsidP="00DC063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9</w:t>
            </w:r>
            <w:r w:rsidR="00DC063C">
              <w:rPr>
                <w:rFonts w:ascii="Arial" w:eastAsia="Times New Roman" w:hAnsi="Arial" w:cs="Arial"/>
                <w:color w:val="000000"/>
                <w:lang w:eastAsia="es-HN"/>
              </w:rPr>
              <w:t>. (1)</w:t>
            </w:r>
          </w:p>
          <w:p w14:paraId="509698C3" w14:textId="075A3DD8" w:rsidR="00DC063C" w:rsidRDefault="00315A85" w:rsidP="00DC063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10</w:t>
            </w:r>
            <w:r w:rsidR="00DC063C">
              <w:rPr>
                <w:rFonts w:ascii="Arial" w:eastAsia="Times New Roman" w:hAnsi="Arial" w:cs="Arial"/>
                <w:color w:val="000000"/>
                <w:lang w:eastAsia="es-HN"/>
              </w:rPr>
              <w:t>. (2)</w:t>
            </w:r>
          </w:p>
          <w:p w14:paraId="31279FF3" w14:textId="03F9DFBB" w:rsidR="00492B19" w:rsidRPr="00DC063C" w:rsidRDefault="00DC063C" w:rsidP="00DC063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  <w:r w:rsidR="00315A85"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. (3)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1A7A0" w14:textId="3791F350" w:rsidR="002C6E52" w:rsidRDefault="00492B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 w:rsidR="00315A85">
              <w:rPr>
                <w:rFonts w:ascii="Arial" w:eastAsia="Times New Roman" w:hAnsi="Arial" w:cs="Arial"/>
                <w:color w:val="000000"/>
                <w:lang w:val="es-HN" w:eastAsia="es-HN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. (</w:t>
            </w:r>
            <w:r w:rsidR="00A922DA">
              <w:rPr>
                <w:rFonts w:ascii="Arial" w:eastAsia="Times New Roman" w:hAnsi="Arial" w:cs="Arial"/>
                <w:color w:val="000000"/>
                <w:lang w:val="es-HN" w:eastAsia="es-HN"/>
              </w:rPr>
              <w:t>4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  <w:p w14:paraId="5FD9B485" w14:textId="50880925" w:rsidR="00492B19" w:rsidRDefault="00492B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 w:rsidR="00315A85">
              <w:rPr>
                <w:rFonts w:ascii="Arial" w:eastAsia="Times New Roman" w:hAnsi="Arial" w:cs="Arial"/>
                <w:color w:val="000000"/>
                <w:lang w:val="es-HN" w:eastAsia="es-HN"/>
              </w:rPr>
              <w:t>3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. (</w:t>
            </w:r>
            <w:r w:rsidR="00A922DA">
              <w:rPr>
                <w:rFonts w:ascii="Arial" w:eastAsia="Times New Roman" w:hAnsi="Arial" w:cs="Arial"/>
                <w:color w:val="000000"/>
                <w:lang w:val="es-HN" w:eastAsia="es-HN"/>
              </w:rPr>
              <w:t>5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  <w:p w14:paraId="1EB7E574" w14:textId="0ABCEEE7" w:rsidR="00492B19" w:rsidRDefault="00492B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 w:rsidR="00315A85">
              <w:rPr>
                <w:rFonts w:ascii="Arial" w:eastAsia="Times New Roman" w:hAnsi="Arial" w:cs="Arial"/>
                <w:color w:val="000000"/>
                <w:lang w:val="es-HN" w:eastAsia="es-HN"/>
              </w:rPr>
              <w:t>4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. (</w:t>
            </w:r>
            <w:r w:rsidR="00A922DA">
              <w:rPr>
                <w:rFonts w:ascii="Arial" w:eastAsia="Times New Roman" w:hAnsi="Arial" w:cs="Arial"/>
                <w:color w:val="000000"/>
                <w:lang w:val="es-HN" w:eastAsia="es-HN"/>
              </w:rPr>
              <w:t>6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  <w:p w14:paraId="6FC30524" w14:textId="77777777" w:rsidR="00492B19" w:rsidRDefault="00492B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 w:rsidR="00315A85">
              <w:rPr>
                <w:rFonts w:ascii="Arial" w:eastAsia="Times New Roman" w:hAnsi="Arial" w:cs="Arial"/>
                <w:color w:val="000000"/>
                <w:lang w:val="es-HN" w:eastAsia="es-HN"/>
              </w:rPr>
              <w:t>5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. (</w:t>
            </w:r>
            <w:r w:rsidR="00A922DA">
              <w:rPr>
                <w:rFonts w:ascii="Arial" w:eastAsia="Times New Roman" w:hAnsi="Arial" w:cs="Arial"/>
                <w:color w:val="000000"/>
                <w:lang w:val="es-HN" w:eastAsia="es-HN"/>
              </w:rPr>
              <w:t>7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  <w:p w14:paraId="583005FE" w14:textId="753896D3" w:rsidR="00AD4873" w:rsidRDefault="00AD487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16. (8)</w:t>
            </w:r>
          </w:p>
        </w:tc>
      </w:tr>
      <w:tr w:rsidR="002C6E52" w14:paraId="1EE0CE91" w14:textId="77777777" w:rsidTr="003C0DFA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880C" w14:textId="314B1C4B" w:rsidR="002C6E52" w:rsidRPr="00453772" w:rsidRDefault="002C6E5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Apellido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 w:rsidRPr="00453772"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78FE" w14:textId="57C513C7" w:rsidR="002C6E52" w:rsidRDefault="00492B19" w:rsidP="00492B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  <w:r w:rsidR="00AD4873">
              <w:rPr>
                <w:rFonts w:ascii="Arial" w:eastAsia="Times New Roman" w:hAnsi="Arial" w:cs="Arial"/>
                <w:color w:val="000000"/>
                <w:lang w:eastAsia="es-HN"/>
              </w:rPr>
              <w:t>7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. (1)</w:t>
            </w:r>
          </w:p>
          <w:p w14:paraId="3A7C4808" w14:textId="65618B13" w:rsidR="00492B19" w:rsidRDefault="00492B19" w:rsidP="00492B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1</w:t>
            </w:r>
            <w:r w:rsidR="00AD4873">
              <w:rPr>
                <w:rFonts w:ascii="Arial" w:eastAsia="Times New Roman" w:hAnsi="Arial" w:cs="Arial"/>
                <w:color w:val="000000"/>
                <w:lang w:eastAsia="es-HN"/>
              </w:rPr>
              <w:t>8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. (2)</w:t>
            </w:r>
          </w:p>
          <w:p w14:paraId="20F141C0" w14:textId="16C31498" w:rsidR="00492B19" w:rsidRPr="00492B19" w:rsidRDefault="00492B19" w:rsidP="00492B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  <w:r w:rsidR="00AD4873">
              <w:rPr>
                <w:rFonts w:ascii="Arial" w:eastAsia="Times New Roman" w:hAnsi="Arial" w:cs="Arial"/>
                <w:color w:val="000000"/>
                <w:lang w:eastAsia="es-HN"/>
              </w:rPr>
              <w:t>9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. (3)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B0F49" w14:textId="237B1A26" w:rsidR="00492B19" w:rsidRDefault="00AD4873" w:rsidP="00492B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20</w:t>
            </w:r>
            <w:r w:rsidR="00492B19">
              <w:rPr>
                <w:rFonts w:ascii="Arial" w:eastAsia="Times New Roman" w:hAnsi="Arial" w:cs="Arial"/>
                <w:color w:val="000000"/>
                <w:lang w:val="es-HN" w:eastAsia="es-HN"/>
              </w:rPr>
              <w:t>. (</w:t>
            </w:r>
            <w:r w:rsidR="00A922DA">
              <w:rPr>
                <w:rFonts w:ascii="Arial" w:eastAsia="Times New Roman" w:hAnsi="Arial" w:cs="Arial"/>
                <w:color w:val="000000"/>
                <w:lang w:val="es-HN" w:eastAsia="es-HN"/>
              </w:rPr>
              <w:t>4</w:t>
            </w:r>
            <w:r w:rsidR="00492B19"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  <w:p w14:paraId="08862157" w14:textId="522199DC" w:rsidR="00492B19" w:rsidRDefault="00AD4873" w:rsidP="00492B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2</w:t>
            </w:r>
            <w:r w:rsidR="00A922DA"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 w:rsidR="00492B19">
              <w:rPr>
                <w:rFonts w:ascii="Arial" w:eastAsia="Times New Roman" w:hAnsi="Arial" w:cs="Arial"/>
                <w:color w:val="000000"/>
                <w:lang w:val="es-HN" w:eastAsia="es-HN"/>
              </w:rPr>
              <w:t>. (</w:t>
            </w:r>
            <w:r w:rsidR="00A922DA">
              <w:rPr>
                <w:rFonts w:ascii="Arial" w:eastAsia="Times New Roman" w:hAnsi="Arial" w:cs="Arial"/>
                <w:color w:val="000000"/>
                <w:lang w:val="es-HN" w:eastAsia="es-HN"/>
              </w:rPr>
              <w:t>5</w:t>
            </w:r>
            <w:r w:rsidR="00492B19"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  <w:p w14:paraId="1CB9B477" w14:textId="51C65D16" w:rsidR="00492B19" w:rsidRDefault="00AD4873" w:rsidP="00492B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22</w:t>
            </w:r>
            <w:r w:rsidR="00492B19">
              <w:rPr>
                <w:rFonts w:ascii="Arial" w:eastAsia="Times New Roman" w:hAnsi="Arial" w:cs="Arial"/>
                <w:color w:val="000000"/>
                <w:lang w:val="es-HN" w:eastAsia="es-HN"/>
              </w:rPr>
              <w:t>. (</w:t>
            </w:r>
            <w:r w:rsidR="00A922DA">
              <w:rPr>
                <w:rFonts w:ascii="Arial" w:eastAsia="Times New Roman" w:hAnsi="Arial" w:cs="Arial"/>
                <w:color w:val="000000"/>
                <w:lang w:val="es-HN" w:eastAsia="es-HN"/>
              </w:rPr>
              <w:t>6</w:t>
            </w:r>
            <w:r w:rsidR="00492B19"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  <w:p w14:paraId="6B1C9A61" w14:textId="77777777" w:rsidR="00AD4873" w:rsidRDefault="00492B19" w:rsidP="00492B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2</w:t>
            </w:r>
            <w:r w:rsidR="00AD4873">
              <w:rPr>
                <w:rFonts w:ascii="Arial" w:eastAsia="Times New Roman" w:hAnsi="Arial" w:cs="Arial"/>
                <w:color w:val="000000"/>
                <w:lang w:val="es-HN" w:eastAsia="es-HN"/>
              </w:rPr>
              <w:t>3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. (</w:t>
            </w:r>
            <w:r w:rsidR="00A922DA">
              <w:rPr>
                <w:rFonts w:ascii="Arial" w:eastAsia="Times New Roman" w:hAnsi="Arial" w:cs="Arial"/>
                <w:color w:val="000000"/>
                <w:lang w:val="es-HN" w:eastAsia="es-HN"/>
              </w:rPr>
              <w:t>7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  <w:p w14:paraId="6274334C" w14:textId="0BC6F7C9" w:rsidR="00AD4873" w:rsidRDefault="00AD4873" w:rsidP="00492B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24. (8)</w:t>
            </w:r>
          </w:p>
        </w:tc>
      </w:tr>
      <w:tr w:rsidR="00492B19" w14:paraId="7C1048BC" w14:textId="77777777" w:rsidTr="003C0DFA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08879" w14:textId="27787AA6" w:rsidR="00492B19" w:rsidRPr="00453772" w:rsidRDefault="00492B19" w:rsidP="00492B1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Apellido</w:t>
            </w:r>
            <w:proofErr w:type="spellEnd"/>
            <w:r w:rsidRPr="00453772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2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D12E" w14:textId="4AC1D2F4" w:rsidR="00492B19" w:rsidRDefault="00AD4873" w:rsidP="00492B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25</w:t>
            </w:r>
            <w:r w:rsidR="00492B19">
              <w:rPr>
                <w:rFonts w:ascii="Arial" w:eastAsia="Times New Roman" w:hAnsi="Arial" w:cs="Arial"/>
                <w:color w:val="000000"/>
                <w:lang w:val="es-HN" w:eastAsia="es-HN"/>
              </w:rPr>
              <w:t>. (1)</w:t>
            </w:r>
          </w:p>
          <w:p w14:paraId="7D20A0AF" w14:textId="394A7994" w:rsidR="00492B19" w:rsidRDefault="00AD4873" w:rsidP="00492B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26</w:t>
            </w:r>
            <w:r w:rsidR="00492B19">
              <w:rPr>
                <w:rFonts w:ascii="Arial" w:eastAsia="Times New Roman" w:hAnsi="Arial" w:cs="Arial"/>
                <w:color w:val="000000"/>
                <w:lang w:val="es-HN" w:eastAsia="es-HN"/>
              </w:rPr>
              <w:t>. (2)</w:t>
            </w:r>
          </w:p>
          <w:p w14:paraId="67C144A5" w14:textId="681A3374" w:rsidR="00492B19" w:rsidRDefault="00492B19" w:rsidP="00492B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2</w:t>
            </w:r>
            <w:r w:rsidR="00AD4873">
              <w:rPr>
                <w:rFonts w:ascii="Arial" w:eastAsia="Times New Roman" w:hAnsi="Arial" w:cs="Arial"/>
                <w:color w:val="000000"/>
                <w:lang w:val="es-HN" w:eastAsia="es-HN"/>
              </w:rPr>
              <w:t>7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. (3)</w:t>
            </w:r>
          </w:p>
          <w:p w14:paraId="6AD06FB5" w14:textId="686973E0" w:rsidR="00492B19" w:rsidRDefault="00492B19" w:rsidP="00492B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2</w:t>
            </w:r>
            <w:r w:rsidR="00AD4873">
              <w:rPr>
                <w:rFonts w:ascii="Arial" w:eastAsia="Times New Roman" w:hAnsi="Arial" w:cs="Arial"/>
                <w:color w:val="000000"/>
                <w:lang w:val="es-HN" w:eastAsia="es-HN"/>
              </w:rPr>
              <w:t>8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</w:t>
            </w:r>
            <w:r w:rsidR="00145321">
              <w:rPr>
                <w:rFonts w:ascii="Arial" w:eastAsia="Times New Roman" w:hAnsi="Arial" w:cs="Arial"/>
                <w:color w:val="000000"/>
                <w:lang w:val="es-HN" w:eastAsia="es-HN"/>
              </w:rPr>
              <w:t>Cadena vacía o solo espacio(s) en blanco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69628" w14:textId="1D971A6E" w:rsidR="00492B19" w:rsidRDefault="00492B19" w:rsidP="00492B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2</w:t>
            </w:r>
            <w:r w:rsidR="00AD4873">
              <w:rPr>
                <w:rFonts w:ascii="Arial" w:eastAsia="Times New Roman" w:hAnsi="Arial" w:cs="Arial"/>
                <w:color w:val="000000"/>
                <w:lang w:val="es-HN" w:eastAsia="es-HN"/>
              </w:rPr>
              <w:t>9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. (</w:t>
            </w:r>
            <w:r w:rsidR="00A922DA">
              <w:rPr>
                <w:rFonts w:ascii="Arial" w:eastAsia="Times New Roman" w:hAnsi="Arial" w:cs="Arial"/>
                <w:color w:val="000000"/>
                <w:lang w:val="es-HN" w:eastAsia="es-HN"/>
              </w:rPr>
              <w:t>4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  <w:p w14:paraId="6573D4EB" w14:textId="06C1F668" w:rsidR="00492B19" w:rsidRDefault="00AD4873" w:rsidP="00492B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30</w:t>
            </w:r>
            <w:r w:rsidR="00492B19">
              <w:rPr>
                <w:rFonts w:ascii="Arial" w:eastAsia="Times New Roman" w:hAnsi="Arial" w:cs="Arial"/>
                <w:color w:val="000000"/>
                <w:lang w:val="es-HN" w:eastAsia="es-HN"/>
              </w:rPr>
              <w:t>. (</w:t>
            </w:r>
            <w:r w:rsidR="00A922DA">
              <w:rPr>
                <w:rFonts w:ascii="Arial" w:eastAsia="Times New Roman" w:hAnsi="Arial" w:cs="Arial"/>
                <w:color w:val="000000"/>
                <w:lang w:val="es-HN" w:eastAsia="es-HN"/>
              </w:rPr>
              <w:t>6</w:t>
            </w:r>
            <w:r w:rsidR="00492B19"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  <w:p w14:paraId="7ED27C62" w14:textId="77777777" w:rsidR="00492B19" w:rsidRDefault="00AD4873" w:rsidP="00492B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31</w:t>
            </w:r>
            <w:r w:rsidR="00492B19">
              <w:rPr>
                <w:rFonts w:ascii="Arial" w:eastAsia="Times New Roman" w:hAnsi="Arial" w:cs="Arial"/>
                <w:color w:val="000000"/>
                <w:lang w:val="es-HN" w:eastAsia="es-HN"/>
              </w:rPr>
              <w:t>. (</w:t>
            </w:r>
            <w:r w:rsidR="00A922DA">
              <w:rPr>
                <w:rFonts w:ascii="Arial" w:eastAsia="Times New Roman" w:hAnsi="Arial" w:cs="Arial"/>
                <w:color w:val="000000"/>
                <w:lang w:val="es-HN" w:eastAsia="es-HN"/>
              </w:rPr>
              <w:t>7</w:t>
            </w:r>
            <w:r w:rsidR="00492B19"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  <w:p w14:paraId="595A6638" w14:textId="5FC31107" w:rsidR="00AD4873" w:rsidRDefault="00AD4873" w:rsidP="00492B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32. (8)</w:t>
            </w:r>
          </w:p>
        </w:tc>
      </w:tr>
      <w:tr w:rsidR="00492B19" w14:paraId="6FFEB159" w14:textId="77777777" w:rsidTr="003C0DFA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5385" w14:textId="02B1EDB7" w:rsidR="00492B19" w:rsidRDefault="00796F09" w:rsidP="00492B1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Rol</w:t>
            </w:r>
            <w:proofErr w:type="spellEnd"/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FB71" w14:textId="169131B3" w:rsidR="00145A6E" w:rsidRDefault="00796F09" w:rsidP="00145A6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33. </w:t>
            </w:r>
            <w:r w:rsidR="00CD6DE8">
              <w:rPr>
                <w:rFonts w:ascii="Arial" w:eastAsia="Times New Roman" w:hAnsi="Arial" w:cs="Arial"/>
                <w:color w:val="000000"/>
                <w:lang w:val="es-HN" w:eastAsia="es-HN"/>
              </w:rPr>
              <w:t>Exactamente los roles indicados al usuario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E36B" w14:textId="77777777" w:rsidR="00145A6E" w:rsidRDefault="00CD6DE8" w:rsidP="00492B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34. Roles no indicados al usuario</w:t>
            </w:r>
          </w:p>
          <w:p w14:paraId="3424CCBC" w14:textId="77777777" w:rsidR="005B5F0B" w:rsidRDefault="005B5F0B" w:rsidP="00492B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35. (4)</w:t>
            </w:r>
          </w:p>
          <w:p w14:paraId="14D5252F" w14:textId="77777777" w:rsidR="005B5F0B" w:rsidRDefault="005B5F0B" w:rsidP="00492B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36. </w:t>
            </w:r>
            <w:r w:rsidR="003C4BE9">
              <w:rPr>
                <w:rFonts w:ascii="Arial" w:eastAsia="Times New Roman" w:hAnsi="Arial" w:cs="Arial"/>
                <w:color w:val="000000"/>
                <w:lang w:val="es-HN" w:eastAsia="es-HN"/>
              </w:rPr>
              <w:t>(5)</w:t>
            </w:r>
          </w:p>
          <w:p w14:paraId="177EB087" w14:textId="77777777" w:rsidR="003C4BE9" w:rsidRDefault="003C4BE9" w:rsidP="00492B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37. (6)</w:t>
            </w:r>
          </w:p>
          <w:p w14:paraId="1EAD0DFF" w14:textId="2B6ECE02" w:rsidR="003C4BE9" w:rsidRDefault="003C4BE9" w:rsidP="00492B1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38. </w:t>
            </w:r>
            <w:r w:rsidR="003472DA">
              <w:rPr>
                <w:rFonts w:ascii="Arial" w:eastAsia="Times New Roman" w:hAnsi="Arial" w:cs="Arial"/>
                <w:color w:val="000000"/>
                <w:lang w:val="es-HN" w:eastAsia="es-HN"/>
              </w:rPr>
              <w:t>Caracteres s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ímbolos</w:t>
            </w:r>
          </w:p>
        </w:tc>
      </w:tr>
      <w:tr w:rsidR="00796F09" w14:paraId="0598CFB6" w14:textId="77777777" w:rsidTr="003C0DFA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AE72" w14:textId="4FB1BA84" w:rsidR="00796F09" w:rsidRDefault="00796F09" w:rsidP="00796F0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Código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Empleado</w:t>
            </w:r>
            <w:proofErr w:type="spellEnd"/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D36F0" w14:textId="53B9A234" w:rsidR="00796F09" w:rsidRDefault="00796F09" w:rsidP="00796F0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3</w:t>
            </w:r>
            <w:r w:rsidR="003C4BE9">
              <w:rPr>
                <w:rFonts w:ascii="Arial" w:eastAsia="Times New Roman" w:hAnsi="Arial" w:cs="Arial"/>
                <w:color w:val="000000"/>
                <w:lang w:val="es-HN" w:eastAsia="es-HN"/>
              </w:rPr>
              <w:t>9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. (4)</w:t>
            </w:r>
          </w:p>
          <w:p w14:paraId="1390246F" w14:textId="77777777" w:rsidR="00796F09" w:rsidRDefault="003C4BE9" w:rsidP="00796F0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40</w:t>
            </w:r>
            <w:r w:rsidR="00796F09">
              <w:rPr>
                <w:rFonts w:ascii="Arial" w:eastAsia="Times New Roman" w:hAnsi="Arial" w:cs="Arial"/>
                <w:color w:val="000000"/>
                <w:lang w:val="es-HN" w:eastAsia="es-HN"/>
              </w:rPr>
              <w:t>. Cadena de cuatro caracteres o menos</w:t>
            </w:r>
          </w:p>
          <w:p w14:paraId="1BD26E73" w14:textId="5296BB5E" w:rsidR="0050509E" w:rsidRDefault="0050509E" w:rsidP="0050509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41.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Diferente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código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 los demás</w:t>
            </w:r>
          </w:p>
          <w:p w14:paraId="17D62AE0" w14:textId="2DC5AD25" w:rsidR="0050509E" w:rsidRDefault="0050509E" w:rsidP="00796F0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75AB" w14:textId="54F31951" w:rsidR="00796F09" w:rsidRDefault="003C4BE9" w:rsidP="00796F0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4</w:t>
            </w:r>
            <w:r w:rsidR="0050509E">
              <w:rPr>
                <w:rFonts w:ascii="Arial" w:eastAsia="Times New Roman" w:hAnsi="Arial" w:cs="Arial"/>
                <w:color w:val="000000"/>
                <w:lang w:val="es-HN" w:eastAsia="es-HN"/>
              </w:rPr>
              <w:t>2</w:t>
            </w:r>
            <w:r w:rsidR="00796F09">
              <w:rPr>
                <w:rFonts w:ascii="Arial" w:eastAsia="Times New Roman" w:hAnsi="Arial" w:cs="Arial"/>
                <w:color w:val="000000"/>
                <w:lang w:val="es-HN" w:eastAsia="es-HN"/>
              </w:rPr>
              <w:t>. Mismo código en dos registros</w:t>
            </w:r>
          </w:p>
          <w:p w14:paraId="16FBFF16" w14:textId="7BA23128" w:rsidR="00796F09" w:rsidRDefault="003C4BE9" w:rsidP="00796F0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4</w:t>
            </w:r>
            <w:r w:rsidR="0050509E">
              <w:rPr>
                <w:rFonts w:ascii="Arial" w:eastAsia="Times New Roman" w:hAnsi="Arial" w:cs="Arial"/>
                <w:color w:val="000000"/>
                <w:lang w:val="es-HN" w:eastAsia="es-HN"/>
              </w:rPr>
              <w:t>3</w:t>
            </w:r>
            <w:r w:rsidR="00796F09">
              <w:rPr>
                <w:rFonts w:ascii="Arial" w:eastAsia="Times New Roman" w:hAnsi="Arial" w:cs="Arial"/>
                <w:color w:val="000000"/>
                <w:lang w:val="es-HN" w:eastAsia="es-HN"/>
              </w:rPr>
              <w:t>. Letras</w:t>
            </w:r>
          </w:p>
          <w:p w14:paraId="5C7599ED" w14:textId="22121F6E" w:rsidR="00796F09" w:rsidRDefault="003C4BE9" w:rsidP="00796F0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4</w:t>
            </w:r>
            <w:r w:rsidR="0050509E">
              <w:rPr>
                <w:rFonts w:ascii="Arial" w:eastAsia="Times New Roman" w:hAnsi="Arial" w:cs="Arial"/>
                <w:color w:val="000000"/>
                <w:lang w:val="es-HN" w:eastAsia="es-HN"/>
              </w:rPr>
              <w:t>4</w:t>
            </w:r>
            <w:r w:rsidR="00796F09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(5)</w:t>
            </w:r>
          </w:p>
          <w:p w14:paraId="3B938749" w14:textId="0BFA226C" w:rsidR="003C4BE9" w:rsidRDefault="003C4BE9" w:rsidP="00796F0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4</w:t>
            </w:r>
            <w:r w:rsidR="0050509E">
              <w:rPr>
                <w:rFonts w:ascii="Arial" w:eastAsia="Times New Roman" w:hAnsi="Arial" w:cs="Arial"/>
                <w:color w:val="000000"/>
                <w:lang w:val="es-HN" w:eastAsia="es-HN"/>
              </w:rPr>
              <w:t>5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. (6)</w:t>
            </w:r>
          </w:p>
          <w:p w14:paraId="0E379697" w14:textId="30DBAAD5" w:rsidR="00796F09" w:rsidRDefault="003C4BE9" w:rsidP="00796F0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4</w:t>
            </w:r>
            <w:r w:rsidR="0050509E">
              <w:rPr>
                <w:rFonts w:ascii="Arial" w:eastAsia="Times New Roman" w:hAnsi="Arial" w:cs="Arial"/>
                <w:color w:val="000000"/>
                <w:lang w:val="es-HN" w:eastAsia="es-HN"/>
              </w:rPr>
              <w:t>6</w:t>
            </w:r>
            <w:r w:rsidR="00796F09">
              <w:rPr>
                <w:rFonts w:ascii="Arial" w:eastAsia="Times New Roman" w:hAnsi="Arial" w:cs="Arial"/>
                <w:color w:val="000000"/>
                <w:lang w:val="es-HN" w:eastAsia="es-HN"/>
              </w:rPr>
              <w:t>. Cadena mayor a cuatro caracteres</w:t>
            </w:r>
          </w:p>
        </w:tc>
      </w:tr>
      <w:tr w:rsidR="00796F09" w14:paraId="2700E6A7" w14:textId="77777777" w:rsidTr="003C0DFA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DD6A5" w14:textId="3B508D8F" w:rsidR="00796F09" w:rsidRDefault="00796F09" w:rsidP="00796F0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Contraseña</w:t>
            </w:r>
            <w:proofErr w:type="spellEnd"/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70D5" w14:textId="7A4A1249" w:rsidR="00796F09" w:rsidRDefault="00CD6DE8" w:rsidP="00796F0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4</w:t>
            </w:r>
            <w:r w:rsidR="0050509E">
              <w:rPr>
                <w:rFonts w:ascii="Arial" w:eastAsia="Times New Roman" w:hAnsi="Arial" w:cs="Arial"/>
                <w:color w:val="000000"/>
                <w:lang w:val="es-HN" w:eastAsia="es-HN"/>
              </w:rPr>
              <w:t>7</w:t>
            </w:r>
            <w:r w:rsidR="00796F09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Cadena de </w:t>
            </w:r>
            <w:r w:rsidR="00796F09"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 w:rsidR="00796F09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más caracteres y menor que 150 caracteres</w:t>
            </w:r>
          </w:p>
          <w:p w14:paraId="481C529A" w14:textId="21742263" w:rsidR="00796F09" w:rsidRDefault="00CD6DE8" w:rsidP="00796F0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4</w:t>
            </w:r>
            <w:r w:rsidR="0050509E">
              <w:rPr>
                <w:rFonts w:ascii="Arial" w:eastAsia="Times New Roman" w:hAnsi="Arial" w:cs="Arial"/>
                <w:color w:val="000000"/>
                <w:lang w:val="es-HN" w:eastAsia="es-HN"/>
              </w:rPr>
              <w:t>8</w:t>
            </w:r>
            <w:r w:rsidR="00796F09">
              <w:rPr>
                <w:rFonts w:ascii="Arial" w:eastAsia="Times New Roman" w:hAnsi="Arial" w:cs="Arial"/>
                <w:color w:val="000000"/>
                <w:lang w:val="es-HN" w:eastAsia="es-HN"/>
              </w:rPr>
              <w:t>. Misma contraseña</w:t>
            </w:r>
          </w:p>
          <w:p w14:paraId="7F70784A" w14:textId="6DA86A96" w:rsidR="00796F09" w:rsidRDefault="00796F09" w:rsidP="00796F0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4</w:t>
            </w:r>
            <w:r w:rsidR="0050509E">
              <w:rPr>
                <w:rFonts w:ascii="Arial" w:eastAsia="Times New Roman" w:hAnsi="Arial" w:cs="Arial"/>
                <w:color w:val="000000"/>
                <w:lang w:val="es-HN" w:eastAsia="es-HN"/>
              </w:rPr>
              <w:t>9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. Cadena con espacio</w:t>
            </w:r>
            <w:r w:rsidR="00D8304B"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</w:t>
            </w:r>
            <w:r w:rsidR="00D8304B"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 blanco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D45C" w14:textId="7FDEECC0" w:rsidR="00796F09" w:rsidRDefault="0050509E" w:rsidP="00796F0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50</w:t>
            </w:r>
            <w:r w:rsidR="00796F09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</w:t>
            </w:r>
            <w:r w:rsidR="00E93F36">
              <w:rPr>
                <w:rFonts w:ascii="Arial" w:eastAsia="Times New Roman" w:hAnsi="Arial" w:cs="Arial"/>
                <w:color w:val="000000"/>
                <w:lang w:val="es-HN" w:eastAsia="es-HN"/>
              </w:rPr>
              <w:t>(38)</w:t>
            </w:r>
          </w:p>
          <w:p w14:paraId="43BE8804" w14:textId="02974DA3" w:rsidR="00796F09" w:rsidRDefault="0050509E" w:rsidP="00796F0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51</w:t>
            </w:r>
            <w:r w:rsidR="00796F09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</w:t>
            </w:r>
            <w:r w:rsidR="00145321">
              <w:rPr>
                <w:rFonts w:ascii="Arial" w:eastAsia="Times New Roman" w:hAnsi="Arial" w:cs="Arial"/>
                <w:color w:val="000000"/>
                <w:lang w:val="es-HN" w:eastAsia="es-HN"/>
              </w:rPr>
              <w:t>(28)</w:t>
            </w:r>
          </w:p>
          <w:p w14:paraId="7F74E870" w14:textId="3ACFB9FB" w:rsidR="00796F09" w:rsidRDefault="00CD6DE8" w:rsidP="00796F0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5</w:t>
            </w:r>
            <w:r w:rsidR="0050509E">
              <w:rPr>
                <w:rFonts w:ascii="Arial" w:eastAsia="Times New Roman" w:hAnsi="Arial" w:cs="Arial"/>
                <w:color w:val="000000"/>
                <w:lang w:val="es-HN" w:eastAsia="es-HN"/>
              </w:rPr>
              <w:t>2</w:t>
            </w:r>
            <w:r w:rsidR="00796F09"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>. Caden</w:t>
            </w:r>
            <w:r w:rsidR="004B01B1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a </w:t>
            </w:r>
            <w:r w:rsidR="00796F09"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>menor</w:t>
            </w:r>
            <w:r w:rsidR="004B01B1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 w:rsidR="00796F09"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de </w:t>
            </w:r>
            <w:r w:rsidR="00796F09"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 w:rsidR="00796F09"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caracteres </w:t>
            </w:r>
          </w:p>
          <w:p w14:paraId="18C3B4EF" w14:textId="09E551EA" w:rsidR="00796F09" w:rsidRDefault="003C4BE9" w:rsidP="00796F0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5</w:t>
            </w:r>
            <w:r w:rsidR="0050509E">
              <w:rPr>
                <w:rFonts w:ascii="Arial" w:eastAsia="Times New Roman" w:hAnsi="Arial" w:cs="Arial"/>
                <w:color w:val="000000"/>
                <w:lang w:val="es-HN" w:eastAsia="es-HN"/>
              </w:rPr>
              <w:t>3</w:t>
            </w:r>
            <w:r w:rsidR="00796F09">
              <w:rPr>
                <w:rFonts w:ascii="Arial" w:eastAsia="Times New Roman" w:hAnsi="Arial" w:cs="Arial"/>
                <w:color w:val="000000"/>
                <w:lang w:val="es-HN" w:eastAsia="es-HN"/>
              </w:rPr>
              <w:t>. Cadena mayor a 150 caracteres</w:t>
            </w:r>
          </w:p>
        </w:tc>
      </w:tr>
      <w:tr w:rsidR="00796F09" w14:paraId="189EB5DD" w14:textId="77777777" w:rsidTr="003C0DFA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0CFF" w14:textId="5844A949" w:rsidR="00796F09" w:rsidRDefault="00796F09" w:rsidP="00796F0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Periodo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inicio</w:t>
            </w:r>
            <w:proofErr w:type="spellEnd"/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F3008" w14:textId="1595FAC3" w:rsidR="00796F09" w:rsidRDefault="003C4BE9" w:rsidP="00796F0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5</w:t>
            </w:r>
            <w:r w:rsidR="0050509E">
              <w:rPr>
                <w:rFonts w:ascii="Arial" w:eastAsia="Times New Roman" w:hAnsi="Arial" w:cs="Arial"/>
                <w:color w:val="000000"/>
                <w:lang w:val="es-HN" w:eastAsia="es-HN"/>
              </w:rPr>
              <w:t>4</w:t>
            </w:r>
            <w:r w:rsidR="00796F09">
              <w:rPr>
                <w:rFonts w:ascii="Arial" w:eastAsia="Times New Roman" w:hAnsi="Arial" w:cs="Arial"/>
                <w:color w:val="000000"/>
                <w:lang w:val="es-HN" w:eastAsia="es-HN"/>
              </w:rPr>
              <w:t>. Sin fecha mínima ni máxima</w:t>
            </w:r>
          </w:p>
          <w:p w14:paraId="53B4412B" w14:textId="66278A27" w:rsidR="00796F09" w:rsidRDefault="003C4BE9" w:rsidP="00796F0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5</w:t>
            </w:r>
            <w:r w:rsidR="0050509E">
              <w:rPr>
                <w:rFonts w:ascii="Arial" w:eastAsia="Times New Roman" w:hAnsi="Arial" w:cs="Arial"/>
                <w:color w:val="000000"/>
                <w:lang w:val="es-HN" w:eastAsia="es-HN"/>
              </w:rPr>
              <w:t>5</w:t>
            </w:r>
            <w:r w:rsidR="00CD6DE8">
              <w:rPr>
                <w:rFonts w:ascii="Arial" w:eastAsia="Times New Roman" w:hAnsi="Arial" w:cs="Arial"/>
                <w:color w:val="000000"/>
                <w:lang w:val="es-HN" w:eastAsia="es-HN"/>
              </w:rPr>
              <w:t>.</w:t>
            </w:r>
            <w:r w:rsidR="00796F09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Fecha menor a la fecha final del periodo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E0BE" w14:textId="187545BF" w:rsidR="00796F09" w:rsidRDefault="003C4BE9" w:rsidP="00796F0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5</w:t>
            </w:r>
            <w:r w:rsidR="0050509E">
              <w:rPr>
                <w:rFonts w:ascii="Arial" w:eastAsia="Times New Roman" w:hAnsi="Arial" w:cs="Arial"/>
                <w:color w:val="000000"/>
                <w:lang w:val="es-HN" w:eastAsia="es-HN"/>
              </w:rPr>
              <w:t>6</w:t>
            </w:r>
            <w:r w:rsidR="00796F09">
              <w:rPr>
                <w:rFonts w:ascii="Arial" w:eastAsia="Times New Roman" w:hAnsi="Arial" w:cs="Arial"/>
                <w:color w:val="000000"/>
                <w:lang w:val="es-HN" w:eastAsia="es-HN"/>
              </w:rPr>
              <w:t>. Fecha mayor a la fecha final del periodo</w:t>
            </w:r>
          </w:p>
        </w:tc>
      </w:tr>
      <w:tr w:rsidR="00796F09" w14:paraId="1EAB48EB" w14:textId="77777777" w:rsidTr="003C0DFA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14B4" w14:textId="7B4BDA38" w:rsidR="00796F09" w:rsidRDefault="00796F09" w:rsidP="00796F0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Periodo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final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8F34" w14:textId="61DEDEBC" w:rsidR="00796F09" w:rsidRDefault="00CD6DE8" w:rsidP="00796F0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5</w:t>
            </w:r>
            <w:r w:rsidR="0050509E">
              <w:rPr>
                <w:rFonts w:ascii="Arial" w:eastAsia="Times New Roman" w:hAnsi="Arial" w:cs="Arial"/>
                <w:color w:val="000000"/>
                <w:lang w:val="es-HN" w:eastAsia="es-HN"/>
              </w:rPr>
              <w:t>7</w:t>
            </w:r>
            <w:r w:rsidR="00796F09">
              <w:rPr>
                <w:rFonts w:ascii="Arial" w:eastAsia="Times New Roman" w:hAnsi="Arial" w:cs="Arial"/>
                <w:color w:val="000000"/>
                <w:lang w:val="es-HN" w:eastAsia="es-HN"/>
              </w:rPr>
              <w:t>. Fecha mínima a la actual</w:t>
            </w:r>
          </w:p>
          <w:p w14:paraId="56DB14AE" w14:textId="171545FB" w:rsidR="00796F09" w:rsidRDefault="00796F09" w:rsidP="00796F0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5</w:t>
            </w:r>
            <w:r w:rsidR="0050509E">
              <w:rPr>
                <w:rFonts w:ascii="Arial" w:eastAsia="Times New Roman" w:hAnsi="Arial" w:cs="Arial"/>
                <w:color w:val="000000"/>
                <w:lang w:val="es-HN" w:eastAsia="es-HN"/>
              </w:rPr>
              <w:t>8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. Fecha mayor a la fecha inicio del periodo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4881" w14:textId="436CFC81" w:rsidR="00796F09" w:rsidRDefault="00796F09" w:rsidP="00796F0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5</w:t>
            </w:r>
            <w:r w:rsidR="0050509E">
              <w:rPr>
                <w:rFonts w:ascii="Arial" w:eastAsia="Times New Roman" w:hAnsi="Arial" w:cs="Arial"/>
                <w:color w:val="000000"/>
                <w:lang w:val="es-HN" w:eastAsia="es-HN"/>
              </w:rPr>
              <w:t>9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. Fecha menor a la fecha inicio del periodo</w:t>
            </w:r>
          </w:p>
        </w:tc>
      </w:tr>
      <w:tr w:rsidR="00796F09" w14:paraId="364DC36F" w14:textId="77777777" w:rsidTr="003C0DFA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77B5" w14:textId="1C3C425B" w:rsidR="00796F09" w:rsidRDefault="00796F09" w:rsidP="00796F0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Búsqueda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general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909" w14:textId="1BCD7CF6" w:rsidR="00796F09" w:rsidRDefault="0050509E" w:rsidP="00796F0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60</w:t>
            </w:r>
            <w:r w:rsidR="00796F09">
              <w:rPr>
                <w:rFonts w:ascii="Arial" w:eastAsia="Times New Roman" w:hAnsi="Arial" w:cs="Arial"/>
                <w:color w:val="000000"/>
                <w:lang w:val="es-HN" w:eastAsia="es-HN"/>
              </w:rPr>
              <w:t>. Cadena de 100 caracteres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menos</w:t>
            </w:r>
          </w:p>
          <w:p w14:paraId="462C5F27" w14:textId="12BAB4A4" w:rsidR="00796F09" w:rsidRDefault="0050509E" w:rsidP="00796F0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61</w:t>
            </w:r>
            <w:r w:rsidR="00796F09">
              <w:rPr>
                <w:rFonts w:ascii="Arial" w:eastAsia="Times New Roman" w:hAnsi="Arial" w:cs="Arial"/>
                <w:color w:val="000000"/>
                <w:lang w:val="es-HN" w:eastAsia="es-HN"/>
              </w:rPr>
              <w:t>. (2)</w:t>
            </w:r>
          </w:p>
          <w:p w14:paraId="2F4B2FB0" w14:textId="6CF5B887" w:rsidR="00796F09" w:rsidRDefault="003C4BE9" w:rsidP="00796F0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6</w:t>
            </w:r>
            <w:r w:rsidR="0050509E">
              <w:rPr>
                <w:rFonts w:ascii="Arial" w:eastAsia="Times New Roman" w:hAnsi="Arial" w:cs="Arial"/>
                <w:color w:val="000000"/>
                <w:lang w:val="es-HN" w:eastAsia="es-HN"/>
              </w:rPr>
              <w:t>2</w:t>
            </w:r>
            <w:r w:rsidR="00796F09">
              <w:rPr>
                <w:rFonts w:ascii="Arial" w:eastAsia="Times New Roman" w:hAnsi="Arial" w:cs="Arial"/>
                <w:color w:val="000000"/>
                <w:lang w:val="es-HN" w:eastAsia="es-HN"/>
              </w:rPr>
              <w:t>. (3)</w:t>
            </w:r>
          </w:p>
          <w:p w14:paraId="72714894" w14:textId="4843C8BC" w:rsidR="00796F09" w:rsidRDefault="0050509E" w:rsidP="00796F0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63</w:t>
            </w:r>
            <w:r w:rsidR="00796F09">
              <w:rPr>
                <w:rFonts w:ascii="Arial" w:eastAsia="Times New Roman" w:hAnsi="Arial" w:cs="Arial"/>
                <w:color w:val="000000"/>
                <w:lang w:val="es-HN" w:eastAsia="es-HN"/>
              </w:rPr>
              <w:t>. (4)</w:t>
            </w:r>
          </w:p>
          <w:p w14:paraId="61E32FA5" w14:textId="3A69F18C" w:rsidR="00796F09" w:rsidRDefault="00796F09" w:rsidP="00796F0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5</w:t>
            </w:r>
            <w:r w:rsidR="0050509E">
              <w:rPr>
                <w:rFonts w:ascii="Arial" w:eastAsia="Times New Roman" w:hAnsi="Arial" w:cs="Arial"/>
                <w:color w:val="000000"/>
                <w:lang w:val="es-HN" w:eastAsia="es-HN"/>
              </w:rPr>
              <w:t>4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. Cadena vacía o solo espacio(s) en blanco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9664" w14:textId="38463795" w:rsidR="00796F09" w:rsidRDefault="003C4BE9" w:rsidP="00796F0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6</w:t>
            </w:r>
            <w:r w:rsidR="0050509E">
              <w:rPr>
                <w:rFonts w:ascii="Arial" w:eastAsia="Times New Roman" w:hAnsi="Arial" w:cs="Arial"/>
                <w:color w:val="000000"/>
                <w:lang w:val="es-HN" w:eastAsia="es-HN"/>
              </w:rPr>
              <w:t>5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.</w:t>
            </w:r>
            <w:r w:rsidR="00796F09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Cadena mayor a 100 caracteres</w:t>
            </w:r>
          </w:p>
          <w:p w14:paraId="79B867F2" w14:textId="77777777" w:rsidR="00796F09" w:rsidRDefault="00796F09" w:rsidP="00796F0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63A7C56D" w14:textId="77777777" w:rsidR="00796F09" w:rsidRDefault="00796F09" w:rsidP="00796F0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</w:tbl>
    <w:p w14:paraId="4B7698D3" w14:textId="49F952B2" w:rsidR="003C0DFA" w:rsidRDefault="003C0DFA" w:rsidP="00136EDB">
      <w:pPr>
        <w:rPr>
          <w:rFonts w:ascii="Arial" w:hAnsi="Arial" w:cs="Arial"/>
          <w:noProof/>
        </w:rPr>
      </w:pPr>
    </w:p>
    <w:p w14:paraId="7CE65239" w14:textId="4B423E45" w:rsidR="00296394" w:rsidRDefault="00296394" w:rsidP="00136EDB">
      <w:pPr>
        <w:rPr>
          <w:rFonts w:ascii="Arial" w:hAnsi="Arial" w:cs="Arial"/>
          <w:noProof/>
        </w:rPr>
      </w:pPr>
    </w:p>
    <w:p w14:paraId="475BBCF9" w14:textId="256D897B" w:rsidR="00296394" w:rsidRDefault="00296394" w:rsidP="00136EDB">
      <w:pPr>
        <w:rPr>
          <w:rFonts w:ascii="Arial" w:hAnsi="Arial" w:cs="Arial"/>
          <w:noProof/>
        </w:rPr>
      </w:pPr>
    </w:p>
    <w:p w14:paraId="7D7A4785" w14:textId="77777777" w:rsidR="00296394" w:rsidRDefault="00296394" w:rsidP="00296394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 xml:space="preserve">CASOS DE PRUEBA </w:t>
      </w:r>
    </w:p>
    <w:tbl>
      <w:tblPr>
        <w:tblStyle w:val="Tablaconcuadrcula"/>
        <w:tblW w:w="9410" w:type="dxa"/>
        <w:tblLook w:val="04A0" w:firstRow="1" w:lastRow="0" w:firstColumn="1" w:lastColumn="0" w:noHBand="0" w:noVBand="1"/>
      </w:tblPr>
      <w:tblGrid>
        <w:gridCol w:w="1378"/>
        <w:gridCol w:w="938"/>
        <w:gridCol w:w="1085"/>
        <w:gridCol w:w="1672"/>
        <w:gridCol w:w="4337"/>
      </w:tblGrid>
      <w:tr w:rsidR="004C5363" w14:paraId="429AE4A4" w14:textId="77777777" w:rsidTr="004C5363">
        <w:tc>
          <w:tcPr>
            <w:tcW w:w="1378" w:type="dxa"/>
          </w:tcPr>
          <w:p w14:paraId="5716A7AF" w14:textId="77777777" w:rsidR="00296394" w:rsidRDefault="00296394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Caso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Prueba</w:t>
            </w:r>
            <w:proofErr w:type="spellEnd"/>
          </w:p>
        </w:tc>
        <w:tc>
          <w:tcPr>
            <w:tcW w:w="938" w:type="dxa"/>
          </w:tcPr>
          <w:p w14:paraId="1B2BD3D8" w14:textId="77777777" w:rsidR="00296394" w:rsidRDefault="00296394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Válidas</w:t>
            </w:r>
            <w:proofErr w:type="spellEnd"/>
          </w:p>
        </w:tc>
        <w:tc>
          <w:tcPr>
            <w:tcW w:w="1085" w:type="dxa"/>
          </w:tcPr>
          <w:p w14:paraId="7B6AD530" w14:textId="77777777" w:rsidR="00296394" w:rsidRDefault="00296394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Inválidas</w:t>
            </w:r>
            <w:proofErr w:type="spellEnd"/>
          </w:p>
        </w:tc>
        <w:tc>
          <w:tcPr>
            <w:tcW w:w="1672" w:type="dxa"/>
          </w:tcPr>
          <w:p w14:paraId="4C819CD4" w14:textId="77777777" w:rsidR="00296394" w:rsidRDefault="00296394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Salida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Esperada</w:t>
            </w:r>
            <w:proofErr w:type="spellEnd"/>
          </w:p>
        </w:tc>
        <w:tc>
          <w:tcPr>
            <w:tcW w:w="4337" w:type="dxa"/>
          </w:tcPr>
          <w:p w14:paraId="236A5DBD" w14:textId="77777777" w:rsidR="00296394" w:rsidRDefault="00296394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Salida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Obtenida</w:t>
            </w:r>
            <w:proofErr w:type="spellEnd"/>
          </w:p>
        </w:tc>
      </w:tr>
      <w:tr w:rsidR="004C5363" w14:paraId="6ED17B33" w14:textId="77777777" w:rsidTr="004C5363">
        <w:tc>
          <w:tcPr>
            <w:tcW w:w="1378" w:type="dxa"/>
          </w:tcPr>
          <w:p w14:paraId="1BBA197A" w14:textId="1500088C" w:rsidR="00296394" w:rsidRDefault="00296394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(“4</w:t>
            </w:r>
            <w:r w:rsidR="00967960">
              <w:rPr>
                <w:rFonts w:ascii="Arial" w:eastAsia="Times New Roman" w:hAnsi="Arial" w:cs="Arial"/>
                <w:color w:val="000000"/>
                <w:lang w:eastAsia="es-HN"/>
              </w:rPr>
              <w:t>”</w:t>
            </w:r>
            <w:r w:rsidR="00187775">
              <w:rPr>
                <w:rFonts w:ascii="Arial" w:eastAsia="Times New Roman" w:hAnsi="Arial" w:cs="Arial"/>
                <w:color w:val="000000"/>
                <w:lang w:eastAsia="es-HN"/>
              </w:rPr>
              <w:t xml:space="preserve"> o </w:t>
            </w:r>
            <w:proofErr w:type="spellStart"/>
            <w:r w:rsidR="00187775">
              <w:rPr>
                <w:rFonts w:ascii="Arial" w:eastAsia="Times New Roman" w:hAnsi="Arial" w:cs="Arial"/>
                <w:color w:val="000000"/>
                <w:lang w:eastAsia="es-HN"/>
              </w:rPr>
              <w:t>espacio</w:t>
            </w:r>
            <w:proofErr w:type="spellEnd"/>
            <w:r w:rsidR="00187775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 w:rsidR="000D21D2">
              <w:rPr>
                <w:rFonts w:ascii="Arial" w:eastAsia="Times New Roman" w:hAnsi="Arial" w:cs="Arial"/>
                <w:color w:val="000000"/>
                <w:lang w:eastAsia="es-HN"/>
              </w:rPr>
              <w:t xml:space="preserve">o “!”#$%&amp;´p” </w:t>
            </w:r>
            <w:proofErr w:type="spellStart"/>
            <w:r w:rsidR="00187775">
              <w:rPr>
                <w:rFonts w:ascii="Arial" w:eastAsia="Times New Roman" w:hAnsi="Arial" w:cs="Arial"/>
                <w:color w:val="000000"/>
                <w:lang w:eastAsia="es-HN"/>
              </w:rPr>
              <w:t>en</w:t>
            </w:r>
            <w:proofErr w:type="spellEnd"/>
            <w:r w:rsidR="00187775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 w:rsidR="00187775">
              <w:rPr>
                <w:rFonts w:ascii="Arial" w:eastAsia="Times New Roman" w:hAnsi="Arial" w:cs="Arial"/>
                <w:color w:val="000000"/>
                <w:lang w:eastAsia="es-HN"/>
              </w:rPr>
              <w:t>condiciones</w:t>
            </w:r>
            <w:proofErr w:type="spellEnd"/>
            <w:r w:rsidR="00187775">
              <w:rPr>
                <w:rFonts w:ascii="Arial" w:eastAsia="Times New Roman" w:hAnsi="Arial" w:cs="Arial"/>
                <w:color w:val="000000"/>
                <w:lang w:eastAsia="es-HN"/>
              </w:rPr>
              <w:t xml:space="preserve"> de “</w:t>
            </w:r>
            <w:proofErr w:type="spellStart"/>
            <w:r w:rsidR="00187775">
              <w:rPr>
                <w:rFonts w:ascii="Arial" w:eastAsia="Times New Roman" w:hAnsi="Arial" w:cs="Arial"/>
                <w:color w:val="000000"/>
                <w:lang w:eastAsia="es-HN"/>
              </w:rPr>
              <w:t>Nombre</w:t>
            </w:r>
            <w:proofErr w:type="spellEnd"/>
            <w:r w:rsidR="00187775">
              <w:rPr>
                <w:rFonts w:ascii="Arial" w:eastAsia="Times New Roman" w:hAnsi="Arial" w:cs="Arial"/>
                <w:color w:val="000000"/>
                <w:lang w:eastAsia="es-HN"/>
              </w:rPr>
              <w:t xml:space="preserve"> 1” a “</w:t>
            </w:r>
            <w:proofErr w:type="spellStart"/>
            <w:r w:rsidR="00187775">
              <w:rPr>
                <w:rFonts w:ascii="Arial" w:eastAsia="Times New Roman" w:hAnsi="Arial" w:cs="Arial"/>
                <w:color w:val="000000"/>
                <w:lang w:eastAsia="es-HN"/>
              </w:rPr>
              <w:t>Nombre</w:t>
            </w:r>
            <w:proofErr w:type="spellEnd"/>
            <w:r w:rsidR="00187775">
              <w:rPr>
                <w:rFonts w:ascii="Arial" w:eastAsia="Times New Roman" w:hAnsi="Arial" w:cs="Arial"/>
                <w:color w:val="000000"/>
                <w:lang w:eastAsia="es-HN"/>
              </w:rPr>
              <w:t xml:space="preserve"> 4”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)</w:t>
            </w:r>
          </w:p>
        </w:tc>
        <w:tc>
          <w:tcPr>
            <w:tcW w:w="938" w:type="dxa"/>
          </w:tcPr>
          <w:p w14:paraId="4D70191D" w14:textId="7CBB1DCE" w:rsidR="00296394" w:rsidRDefault="000D21D2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1, 9, 1</w:t>
            </w:r>
            <w:r w:rsidR="00145321">
              <w:rPr>
                <w:rFonts w:ascii="Arial" w:eastAsia="Times New Roman" w:hAnsi="Arial" w:cs="Arial"/>
                <w:color w:val="000000"/>
                <w:lang w:eastAsia="es-HN"/>
              </w:rPr>
              <w:t>7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, 25,</w:t>
            </w:r>
            <w:r w:rsidR="00145321">
              <w:rPr>
                <w:rFonts w:ascii="Arial" w:eastAsia="Times New Roman" w:hAnsi="Arial" w:cs="Arial"/>
                <w:color w:val="000000"/>
                <w:lang w:eastAsia="es-HN"/>
              </w:rPr>
              <w:t xml:space="preserve"> 28,</w:t>
            </w:r>
            <w:r w:rsidR="00236230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 w:rsidR="0052398F">
              <w:rPr>
                <w:rFonts w:ascii="Arial" w:eastAsia="Times New Roman" w:hAnsi="Arial" w:cs="Arial"/>
                <w:color w:val="000000"/>
                <w:lang w:eastAsia="es-HN"/>
              </w:rPr>
              <w:t xml:space="preserve">34, </w:t>
            </w:r>
            <w:r w:rsidR="00236230">
              <w:rPr>
                <w:rFonts w:ascii="Arial" w:eastAsia="Times New Roman" w:hAnsi="Arial" w:cs="Arial"/>
                <w:color w:val="000000"/>
                <w:lang w:eastAsia="es-HN"/>
              </w:rPr>
              <w:t>39</w:t>
            </w:r>
            <w:r w:rsidR="00300BD7">
              <w:rPr>
                <w:rFonts w:ascii="Arial" w:eastAsia="Times New Roman" w:hAnsi="Arial" w:cs="Arial"/>
                <w:color w:val="000000"/>
                <w:lang w:eastAsia="es-HN"/>
              </w:rPr>
              <w:t>, 4</w:t>
            </w:r>
            <w:r w:rsidR="0050509E">
              <w:rPr>
                <w:rFonts w:ascii="Arial" w:eastAsia="Times New Roman" w:hAnsi="Arial" w:cs="Arial"/>
                <w:color w:val="000000"/>
                <w:lang w:eastAsia="es-HN"/>
              </w:rPr>
              <w:t>9</w:t>
            </w:r>
          </w:p>
        </w:tc>
        <w:tc>
          <w:tcPr>
            <w:tcW w:w="1085" w:type="dxa"/>
          </w:tcPr>
          <w:p w14:paraId="6080456D" w14:textId="4ABDFBF2" w:rsidR="00296394" w:rsidRDefault="000D21D2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4, 6, </w:t>
            </w:r>
            <w:r w:rsidR="00111B55">
              <w:rPr>
                <w:rFonts w:ascii="Arial" w:eastAsia="Times New Roman" w:hAnsi="Arial" w:cs="Arial"/>
                <w:color w:val="000000"/>
                <w:lang w:eastAsia="es-HN"/>
              </w:rPr>
              <w:t xml:space="preserve">8, 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12, </w:t>
            </w:r>
            <w:r w:rsidR="006454C6"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4</w:t>
            </w:r>
            <w:r w:rsidR="00111B55">
              <w:rPr>
                <w:rFonts w:ascii="Arial" w:eastAsia="Times New Roman" w:hAnsi="Arial" w:cs="Arial"/>
                <w:color w:val="000000"/>
                <w:lang w:eastAsia="es-HN"/>
              </w:rPr>
              <w:t>, 16,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22,</w:t>
            </w:r>
            <w:r w:rsidR="00111B55">
              <w:rPr>
                <w:rFonts w:ascii="Arial" w:eastAsia="Times New Roman" w:hAnsi="Arial" w:cs="Arial"/>
                <w:color w:val="000000"/>
                <w:lang w:eastAsia="es-HN"/>
              </w:rPr>
              <w:t xml:space="preserve"> 24,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29</w:t>
            </w:r>
            <w:r w:rsidR="00111B55">
              <w:rPr>
                <w:rFonts w:ascii="Arial" w:eastAsia="Times New Roman" w:hAnsi="Arial" w:cs="Arial"/>
                <w:color w:val="000000"/>
                <w:lang w:eastAsia="es-HN"/>
              </w:rPr>
              <w:t>, 30, 32</w:t>
            </w:r>
            <w:r w:rsidR="00236230">
              <w:rPr>
                <w:rFonts w:ascii="Arial" w:eastAsia="Times New Roman" w:hAnsi="Arial" w:cs="Arial"/>
                <w:color w:val="000000"/>
                <w:lang w:eastAsia="es-HN"/>
              </w:rPr>
              <w:t>, 35, 36, 37, 38</w:t>
            </w:r>
            <w:r w:rsidR="00D04F60">
              <w:rPr>
                <w:rFonts w:ascii="Arial" w:eastAsia="Times New Roman" w:hAnsi="Arial" w:cs="Arial"/>
                <w:color w:val="000000"/>
                <w:lang w:eastAsia="es-HN"/>
              </w:rPr>
              <w:t>, 4</w:t>
            </w:r>
            <w:r w:rsidR="0050509E">
              <w:rPr>
                <w:rFonts w:ascii="Arial" w:eastAsia="Times New Roman" w:hAnsi="Arial" w:cs="Arial"/>
                <w:color w:val="000000"/>
                <w:lang w:eastAsia="es-HN"/>
              </w:rPr>
              <w:t>3</w:t>
            </w:r>
            <w:r w:rsidR="00E93F36">
              <w:rPr>
                <w:rFonts w:ascii="Arial" w:eastAsia="Times New Roman" w:hAnsi="Arial" w:cs="Arial"/>
                <w:color w:val="000000"/>
                <w:lang w:eastAsia="es-HN"/>
              </w:rPr>
              <w:t xml:space="preserve">, </w:t>
            </w:r>
            <w:r w:rsidR="0050509E">
              <w:rPr>
                <w:rFonts w:ascii="Arial" w:eastAsia="Times New Roman" w:hAnsi="Arial" w:cs="Arial"/>
                <w:color w:val="000000"/>
                <w:lang w:eastAsia="es-HN"/>
              </w:rPr>
              <w:t>50</w:t>
            </w:r>
          </w:p>
        </w:tc>
        <w:tc>
          <w:tcPr>
            <w:tcW w:w="1672" w:type="dxa"/>
          </w:tcPr>
          <w:p w14:paraId="14B223DB" w14:textId="77777777" w:rsidR="00066538" w:rsidRDefault="00066538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método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de 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evento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(</w:t>
            </w:r>
            <w:proofErr w:type="spellStart"/>
            <w:r w:rsidRPr="00066538">
              <w:rPr>
                <w:rFonts w:ascii="Arial" w:eastAsia="Times New Roman" w:hAnsi="Arial" w:cs="Arial"/>
                <w:color w:val="000000"/>
                <w:lang w:eastAsia="es-HN"/>
              </w:rPr>
              <w:t>EditingControl</w:t>
            </w:r>
            <w:proofErr w:type="spellEnd"/>
          </w:p>
          <w:p w14:paraId="33F442E9" w14:textId="6E2C658F" w:rsidR="00296394" w:rsidRDefault="00066538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066538">
              <w:rPr>
                <w:rFonts w:ascii="Arial" w:eastAsia="Times New Roman" w:hAnsi="Arial" w:cs="Arial"/>
                <w:color w:val="000000"/>
                <w:lang w:eastAsia="es-HN"/>
              </w:rPr>
              <w:t>Showing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)</w:t>
            </w:r>
            <w:r w:rsidRPr="00066538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de 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DataGridView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dgv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.)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declara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método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de un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KeyPress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>”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evento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) de un textbox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creado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código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por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referencia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del “control”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método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dgv</w:t>
            </w:r>
            <w:proofErr w:type="spellEnd"/>
            <w:r w:rsidR="00236230">
              <w:rPr>
                <w:rFonts w:ascii="Arial" w:eastAsia="Times New Roman" w:hAnsi="Arial" w:cs="Arial"/>
                <w:color w:val="000000"/>
                <w:lang w:eastAsia="es-HN"/>
              </w:rPr>
              <w:t xml:space="preserve"> y </w:t>
            </w:r>
            <w:proofErr w:type="spellStart"/>
            <w:r w:rsidR="00236230">
              <w:rPr>
                <w:rFonts w:ascii="Arial" w:eastAsia="Times New Roman" w:hAnsi="Arial" w:cs="Arial"/>
                <w:color w:val="000000"/>
                <w:lang w:eastAsia="es-HN"/>
              </w:rPr>
              <w:t>detecta</w:t>
            </w:r>
            <w:proofErr w:type="spellEnd"/>
            <w:r w:rsidR="00236230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 w:rsidR="004B01B1">
              <w:rPr>
                <w:rFonts w:ascii="Arial" w:eastAsia="Times New Roman" w:hAnsi="Arial" w:cs="Arial"/>
                <w:color w:val="000000"/>
                <w:lang w:eastAsia="es-HN"/>
              </w:rPr>
              <w:t>tecla</w:t>
            </w:r>
            <w:proofErr w:type="spellEnd"/>
            <w:r w:rsidR="004B01B1">
              <w:rPr>
                <w:rFonts w:ascii="Arial" w:eastAsia="Times New Roman" w:hAnsi="Arial" w:cs="Arial"/>
                <w:color w:val="000000"/>
                <w:lang w:eastAsia="es-HN"/>
              </w:rPr>
              <w:t xml:space="preserve"> o </w:t>
            </w:r>
            <w:proofErr w:type="spellStart"/>
            <w:r w:rsidR="004B01B1">
              <w:rPr>
                <w:rFonts w:ascii="Arial" w:eastAsia="Times New Roman" w:hAnsi="Arial" w:cs="Arial"/>
                <w:color w:val="000000"/>
                <w:lang w:eastAsia="es-HN"/>
              </w:rPr>
              <w:t>caracter</w:t>
            </w:r>
            <w:proofErr w:type="spellEnd"/>
            <w:r w:rsidR="004B01B1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 w:rsidR="004B01B1">
              <w:rPr>
                <w:rFonts w:ascii="Arial" w:eastAsia="Times New Roman" w:hAnsi="Arial" w:cs="Arial"/>
                <w:color w:val="000000"/>
                <w:lang w:eastAsia="es-HN"/>
              </w:rPr>
              <w:t>diferente</w:t>
            </w:r>
            <w:proofErr w:type="spellEnd"/>
            <w:r w:rsidR="004B01B1">
              <w:rPr>
                <w:rFonts w:ascii="Arial" w:eastAsia="Times New Roman" w:hAnsi="Arial" w:cs="Arial"/>
                <w:color w:val="000000"/>
                <w:lang w:eastAsia="es-HN"/>
              </w:rPr>
              <w:t xml:space="preserve"> al </w:t>
            </w:r>
            <w:proofErr w:type="spellStart"/>
            <w:r w:rsidR="004B01B1">
              <w:rPr>
                <w:rFonts w:ascii="Arial" w:eastAsia="Times New Roman" w:hAnsi="Arial" w:cs="Arial"/>
                <w:color w:val="000000"/>
                <w:lang w:eastAsia="es-HN"/>
              </w:rPr>
              <w:t>mencionado</w:t>
            </w:r>
            <w:proofErr w:type="spellEnd"/>
            <w:r w:rsidR="00D04F60">
              <w:rPr>
                <w:rFonts w:ascii="Arial" w:eastAsia="Times New Roman" w:hAnsi="Arial" w:cs="Arial"/>
                <w:color w:val="000000"/>
                <w:lang w:eastAsia="es-HN"/>
              </w:rPr>
              <w:t xml:space="preserve"> para </w:t>
            </w:r>
            <w:proofErr w:type="spellStart"/>
            <w:r w:rsidR="00D04F60">
              <w:rPr>
                <w:rFonts w:ascii="Arial" w:eastAsia="Times New Roman" w:hAnsi="Arial" w:cs="Arial"/>
                <w:color w:val="000000"/>
                <w:lang w:eastAsia="es-HN"/>
              </w:rPr>
              <w:t>bloquearlo</w:t>
            </w:r>
            <w:proofErr w:type="spellEnd"/>
          </w:p>
        </w:tc>
        <w:tc>
          <w:tcPr>
            <w:tcW w:w="4337" w:type="dxa"/>
          </w:tcPr>
          <w:p w14:paraId="70C1F6CB" w14:textId="31ADEFE0" w:rsidR="00296394" w:rsidRDefault="00236230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las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columnas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de los dos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nombres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apellidos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solo 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permiten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escribir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letras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con o sin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acento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diéresis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,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comilla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simple,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además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borrar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>.</w:t>
            </w:r>
          </w:p>
          <w:p w14:paraId="78D820D7" w14:textId="1670C85A" w:rsidR="00236230" w:rsidRDefault="00236230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  <w:p w14:paraId="7FC2DC10" w14:textId="110E6FAA" w:rsidR="00236230" w:rsidRDefault="000A6523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la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columna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rol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solo 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permiten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escribir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letras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borrar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>.</w:t>
            </w:r>
          </w:p>
          <w:p w14:paraId="71DE8D1E" w14:textId="01D8B93B" w:rsidR="000A6523" w:rsidRDefault="000A6523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  <w:p w14:paraId="7246AD53" w14:textId="799D1A78" w:rsidR="000A6523" w:rsidRDefault="000A6523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la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columna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código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empleado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solo 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permiten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escribir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números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borrar</w:t>
            </w:r>
            <w:proofErr w:type="spellEnd"/>
          </w:p>
          <w:p w14:paraId="1B0D61CF" w14:textId="6B6E118C" w:rsidR="000A6523" w:rsidRDefault="000A6523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  <w:p w14:paraId="3CB7B618" w14:textId="393B50EF" w:rsidR="00236230" w:rsidRPr="00D04F60" w:rsidRDefault="000A6523" w:rsidP="00D04F6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la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columna</w:t>
            </w:r>
            <w:proofErr w:type="spellEnd"/>
            <w:r w:rsidR="004B01B1">
              <w:rPr>
                <w:rFonts w:ascii="Arial" w:eastAsia="Times New Roman" w:hAnsi="Arial" w:cs="Arial"/>
                <w:color w:val="000000"/>
                <w:lang w:eastAsia="es-HN"/>
              </w:rPr>
              <w:t xml:space="preserve"> de la </w:t>
            </w:r>
            <w:proofErr w:type="spellStart"/>
            <w:r w:rsidR="004B01B1">
              <w:rPr>
                <w:rFonts w:ascii="Arial" w:eastAsia="Times New Roman" w:hAnsi="Arial" w:cs="Arial"/>
                <w:color w:val="000000"/>
                <w:lang w:eastAsia="es-HN"/>
              </w:rPr>
              <w:t>contraseña</w:t>
            </w:r>
            <w:proofErr w:type="spellEnd"/>
            <w:r w:rsidR="004B01B1">
              <w:rPr>
                <w:rFonts w:ascii="Arial" w:eastAsia="Times New Roman" w:hAnsi="Arial" w:cs="Arial"/>
                <w:color w:val="000000"/>
                <w:lang w:eastAsia="es-HN"/>
              </w:rPr>
              <w:t xml:space="preserve"> solo se </w:t>
            </w:r>
            <w:proofErr w:type="spellStart"/>
            <w:r w:rsidR="004B01B1">
              <w:rPr>
                <w:rFonts w:ascii="Arial" w:eastAsia="Times New Roman" w:hAnsi="Arial" w:cs="Arial"/>
                <w:color w:val="000000"/>
                <w:lang w:eastAsia="es-HN"/>
              </w:rPr>
              <w:t>permiten</w:t>
            </w:r>
            <w:proofErr w:type="spellEnd"/>
            <w:r w:rsidR="004B01B1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 w:rsidR="004B01B1">
              <w:rPr>
                <w:rFonts w:ascii="Arial" w:eastAsia="Times New Roman" w:hAnsi="Arial" w:cs="Arial"/>
                <w:color w:val="000000"/>
                <w:lang w:eastAsia="es-HN"/>
              </w:rPr>
              <w:t>escribir</w:t>
            </w:r>
            <w:proofErr w:type="spellEnd"/>
            <w:r w:rsidR="004B01B1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 w:rsidR="004B01B1">
              <w:rPr>
                <w:rFonts w:ascii="Arial" w:eastAsia="Times New Roman" w:hAnsi="Arial" w:cs="Arial"/>
                <w:color w:val="000000"/>
                <w:lang w:eastAsia="es-HN"/>
              </w:rPr>
              <w:t>letras</w:t>
            </w:r>
            <w:proofErr w:type="spellEnd"/>
            <w:r w:rsidR="004B01B1">
              <w:rPr>
                <w:rFonts w:ascii="Arial" w:eastAsia="Times New Roman" w:hAnsi="Arial" w:cs="Arial"/>
                <w:color w:val="000000"/>
                <w:lang w:eastAsia="es-HN"/>
              </w:rPr>
              <w:t xml:space="preserve"> o </w:t>
            </w:r>
            <w:proofErr w:type="spellStart"/>
            <w:r w:rsidR="004B01B1">
              <w:rPr>
                <w:rFonts w:ascii="Arial" w:eastAsia="Times New Roman" w:hAnsi="Arial" w:cs="Arial"/>
                <w:color w:val="000000"/>
                <w:lang w:eastAsia="es-HN"/>
              </w:rPr>
              <w:t>números</w:t>
            </w:r>
            <w:proofErr w:type="spellEnd"/>
            <w:r w:rsidR="004B01B1">
              <w:rPr>
                <w:rFonts w:ascii="Arial" w:eastAsia="Times New Roman" w:hAnsi="Arial" w:cs="Arial"/>
                <w:color w:val="000000"/>
                <w:lang w:eastAsia="es-HN"/>
              </w:rPr>
              <w:t xml:space="preserve">, </w:t>
            </w:r>
            <w:proofErr w:type="spellStart"/>
            <w:r w:rsidR="004B01B1">
              <w:rPr>
                <w:rFonts w:ascii="Arial" w:eastAsia="Times New Roman" w:hAnsi="Arial" w:cs="Arial"/>
                <w:color w:val="000000"/>
                <w:lang w:eastAsia="es-HN"/>
              </w:rPr>
              <w:t>espacio</w:t>
            </w:r>
            <w:proofErr w:type="spellEnd"/>
            <w:r w:rsidR="004B01B1">
              <w:rPr>
                <w:rFonts w:ascii="Arial" w:eastAsia="Times New Roman" w:hAnsi="Arial" w:cs="Arial"/>
                <w:color w:val="000000"/>
                <w:lang w:eastAsia="es-HN"/>
              </w:rPr>
              <w:t xml:space="preserve"> y </w:t>
            </w:r>
            <w:proofErr w:type="spellStart"/>
            <w:r w:rsidR="004B01B1">
              <w:rPr>
                <w:rFonts w:ascii="Arial" w:eastAsia="Times New Roman" w:hAnsi="Arial" w:cs="Arial"/>
                <w:color w:val="000000"/>
                <w:lang w:eastAsia="es-HN"/>
              </w:rPr>
              <w:t>borrar</w:t>
            </w:r>
            <w:proofErr w:type="spellEnd"/>
          </w:p>
        </w:tc>
      </w:tr>
      <w:tr w:rsidR="004C5363" w14:paraId="69FECC32" w14:textId="77777777" w:rsidTr="004C5363">
        <w:tc>
          <w:tcPr>
            <w:tcW w:w="1378" w:type="dxa"/>
          </w:tcPr>
          <w:p w14:paraId="4C62259D" w14:textId="4EC040EF" w:rsidR="00333E7D" w:rsidRDefault="00333E7D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vacío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o </w:t>
            </w:r>
            <w:r w:rsidR="00D04F60">
              <w:rPr>
                <w:rFonts w:ascii="Arial" w:eastAsia="Times New Roman" w:hAnsi="Arial" w:cs="Arial"/>
                <w:color w:val="000000"/>
                <w:lang w:eastAsia="es-HN"/>
              </w:rPr>
              <w:t xml:space="preserve">solo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espacio</w:t>
            </w:r>
            <w:proofErr w:type="spellEnd"/>
            <w:r w:rsidR="0052398F">
              <w:rPr>
                <w:rFonts w:ascii="Arial" w:eastAsia="Times New Roman" w:hAnsi="Arial" w:cs="Arial"/>
                <w:color w:val="000000"/>
                <w:lang w:eastAsia="es-HN"/>
              </w:rPr>
              <w:t xml:space="preserve"> o </w:t>
            </w:r>
            <w:proofErr w:type="spellStart"/>
            <w:r w:rsidR="0052398F">
              <w:rPr>
                <w:rFonts w:ascii="Arial" w:eastAsia="Times New Roman" w:hAnsi="Arial" w:cs="Arial"/>
                <w:color w:val="000000"/>
                <w:lang w:eastAsia="es-HN"/>
              </w:rPr>
              <w:t>cadena</w:t>
            </w:r>
            <w:proofErr w:type="spellEnd"/>
            <w:r w:rsidR="0052398F">
              <w:rPr>
                <w:rFonts w:ascii="Arial" w:eastAsia="Times New Roman" w:hAnsi="Arial" w:cs="Arial"/>
                <w:color w:val="000000"/>
                <w:lang w:eastAsia="es-HN"/>
              </w:rPr>
              <w:t xml:space="preserve"> de </w:t>
            </w:r>
            <w:r w:rsidR="00D04F60">
              <w:rPr>
                <w:rFonts w:ascii="Arial" w:eastAsia="Times New Roman" w:hAnsi="Arial" w:cs="Arial"/>
                <w:color w:val="000000"/>
                <w:lang w:eastAsia="es-HN"/>
              </w:rPr>
              <w:t>999</w:t>
            </w:r>
            <w:r w:rsidR="0052398F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 w:rsidR="0052398F">
              <w:rPr>
                <w:rFonts w:ascii="Arial" w:eastAsia="Times New Roman" w:hAnsi="Arial" w:cs="Arial"/>
                <w:color w:val="000000"/>
                <w:lang w:eastAsia="es-HN"/>
              </w:rPr>
              <w:t>caracteres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>)</w:t>
            </w:r>
          </w:p>
        </w:tc>
        <w:tc>
          <w:tcPr>
            <w:tcW w:w="938" w:type="dxa"/>
          </w:tcPr>
          <w:p w14:paraId="6C49E68D" w14:textId="2A323628" w:rsidR="00333E7D" w:rsidRDefault="006E5C31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1, 9, 1</w:t>
            </w:r>
            <w:r w:rsidR="00145321">
              <w:rPr>
                <w:rFonts w:ascii="Arial" w:eastAsia="Times New Roman" w:hAnsi="Arial" w:cs="Arial"/>
                <w:color w:val="000000"/>
                <w:lang w:eastAsia="es-HN"/>
              </w:rPr>
              <w:t>7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, 25, 28</w:t>
            </w:r>
          </w:p>
        </w:tc>
        <w:tc>
          <w:tcPr>
            <w:tcW w:w="1085" w:type="dxa"/>
          </w:tcPr>
          <w:p w14:paraId="6A1EAC5A" w14:textId="2B535281" w:rsidR="00333E7D" w:rsidRDefault="006E5C31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5, </w:t>
            </w:r>
            <w:r w:rsidR="0052398F">
              <w:rPr>
                <w:rFonts w:ascii="Arial" w:eastAsia="Times New Roman" w:hAnsi="Arial" w:cs="Arial"/>
                <w:color w:val="000000"/>
                <w:lang w:eastAsia="es-HN"/>
              </w:rPr>
              <w:t xml:space="preserve">7, 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13,</w:t>
            </w:r>
            <w:r w:rsidR="0052398F">
              <w:rPr>
                <w:rFonts w:ascii="Arial" w:eastAsia="Times New Roman" w:hAnsi="Arial" w:cs="Arial"/>
                <w:color w:val="000000"/>
                <w:lang w:eastAsia="es-HN"/>
              </w:rPr>
              <w:t xml:space="preserve"> 15,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 w:rsidR="00145321">
              <w:rPr>
                <w:rFonts w:ascii="Arial" w:eastAsia="Times New Roman" w:hAnsi="Arial" w:cs="Arial"/>
                <w:color w:val="000000"/>
                <w:lang w:eastAsia="es-HN"/>
              </w:rPr>
              <w:t xml:space="preserve">21, </w:t>
            </w:r>
            <w:r w:rsidR="0052398F">
              <w:rPr>
                <w:rFonts w:ascii="Arial" w:eastAsia="Times New Roman" w:hAnsi="Arial" w:cs="Arial"/>
                <w:color w:val="000000"/>
                <w:lang w:eastAsia="es-HN"/>
              </w:rPr>
              <w:t xml:space="preserve">23, 31, </w:t>
            </w:r>
            <w:r w:rsidR="00145321">
              <w:rPr>
                <w:rFonts w:ascii="Arial" w:eastAsia="Times New Roman" w:hAnsi="Arial" w:cs="Arial"/>
                <w:color w:val="000000"/>
                <w:lang w:eastAsia="es-HN"/>
              </w:rPr>
              <w:t>36, 4</w:t>
            </w:r>
            <w:r w:rsidR="0050509E">
              <w:rPr>
                <w:rFonts w:ascii="Arial" w:eastAsia="Times New Roman" w:hAnsi="Arial" w:cs="Arial"/>
                <w:color w:val="000000"/>
                <w:lang w:eastAsia="es-HN"/>
              </w:rPr>
              <w:t>4</w:t>
            </w:r>
            <w:r w:rsidR="00145321">
              <w:rPr>
                <w:rFonts w:ascii="Arial" w:eastAsia="Times New Roman" w:hAnsi="Arial" w:cs="Arial"/>
                <w:color w:val="000000"/>
                <w:lang w:eastAsia="es-HN"/>
              </w:rPr>
              <w:t xml:space="preserve">, </w:t>
            </w:r>
            <w:r w:rsidR="00D04F60">
              <w:rPr>
                <w:rFonts w:ascii="Arial" w:eastAsia="Times New Roman" w:hAnsi="Arial" w:cs="Arial"/>
                <w:color w:val="000000"/>
                <w:lang w:eastAsia="es-HN"/>
              </w:rPr>
              <w:t>4</w:t>
            </w:r>
            <w:r w:rsidR="0050509E">
              <w:rPr>
                <w:rFonts w:ascii="Arial" w:eastAsia="Times New Roman" w:hAnsi="Arial" w:cs="Arial"/>
                <w:color w:val="000000"/>
                <w:lang w:eastAsia="es-HN"/>
              </w:rPr>
              <w:t>5</w:t>
            </w:r>
            <w:r w:rsidR="00D04F60">
              <w:rPr>
                <w:rFonts w:ascii="Arial" w:eastAsia="Times New Roman" w:hAnsi="Arial" w:cs="Arial"/>
                <w:color w:val="000000"/>
                <w:lang w:eastAsia="es-HN"/>
              </w:rPr>
              <w:t xml:space="preserve">, </w:t>
            </w:r>
            <w:r w:rsidR="00145321">
              <w:rPr>
                <w:rFonts w:ascii="Arial" w:eastAsia="Times New Roman" w:hAnsi="Arial" w:cs="Arial"/>
                <w:color w:val="000000"/>
                <w:lang w:eastAsia="es-HN"/>
              </w:rPr>
              <w:t>5</w:t>
            </w:r>
            <w:r w:rsidR="0050509E"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  <w:r w:rsidR="007C5FBD">
              <w:rPr>
                <w:rFonts w:ascii="Arial" w:eastAsia="Times New Roman" w:hAnsi="Arial" w:cs="Arial"/>
                <w:color w:val="000000"/>
                <w:lang w:eastAsia="es-HN"/>
              </w:rPr>
              <w:t>, 5</w:t>
            </w:r>
            <w:r w:rsidR="0050509E">
              <w:rPr>
                <w:rFonts w:ascii="Arial" w:eastAsia="Times New Roman" w:hAnsi="Arial" w:cs="Arial"/>
                <w:color w:val="000000"/>
                <w:lang w:eastAsia="es-HN"/>
              </w:rPr>
              <w:t>3</w:t>
            </w:r>
          </w:p>
        </w:tc>
        <w:tc>
          <w:tcPr>
            <w:tcW w:w="1672" w:type="dxa"/>
          </w:tcPr>
          <w:p w14:paraId="35C6DFB9" w14:textId="26DD5654" w:rsidR="00333E7D" w:rsidRDefault="00DB77D5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métodos</w:t>
            </w:r>
            <w:proofErr w:type="spellEnd"/>
            <w:r w:rsidR="00934FAA">
              <w:rPr>
                <w:rFonts w:ascii="Arial" w:eastAsia="Times New Roman" w:hAnsi="Arial" w:cs="Arial"/>
                <w:color w:val="000000"/>
                <w:lang w:eastAsia="es-HN"/>
              </w:rPr>
              <w:t xml:space="preserve"> “</w:t>
            </w:r>
            <w:proofErr w:type="spellStart"/>
            <w:r w:rsidR="00D04F60">
              <w:rPr>
                <w:rFonts w:ascii="Arial" w:eastAsia="Times New Roman" w:hAnsi="Arial" w:cs="Arial"/>
                <w:color w:val="000000"/>
                <w:lang w:eastAsia="es-HN"/>
              </w:rPr>
              <w:t>Usuario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” (del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código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empleado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>),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Contraseña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>” y “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ValeAdmin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” </w:t>
            </w:r>
            <w:r w:rsidR="00D04F60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 w:rsidR="00934FAA">
              <w:rPr>
                <w:rFonts w:ascii="Arial" w:eastAsia="Times New Roman" w:hAnsi="Arial" w:cs="Arial"/>
                <w:color w:val="000000"/>
                <w:lang w:eastAsia="es-HN"/>
              </w:rPr>
              <w:t>detect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aron</w:t>
            </w:r>
            <w:proofErr w:type="spellEnd"/>
            <w:proofErr w:type="gramEnd"/>
            <w:r w:rsidR="00934FAA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 w:rsidR="00934FAA">
              <w:rPr>
                <w:rFonts w:ascii="Arial" w:eastAsia="Times New Roman" w:hAnsi="Arial" w:cs="Arial"/>
                <w:color w:val="000000"/>
                <w:lang w:eastAsia="es-HN"/>
              </w:rPr>
              <w:t>vacío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o solo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espacio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(s)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cantidad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máxima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caracteres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sobrepasada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</w:p>
        </w:tc>
        <w:tc>
          <w:tcPr>
            <w:tcW w:w="4337" w:type="dxa"/>
          </w:tcPr>
          <w:p w14:paraId="33428E3B" w14:textId="22F6615B" w:rsidR="00D4516B" w:rsidRDefault="00D4516B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//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Vacío</w:t>
            </w:r>
            <w:proofErr w:type="spellEnd"/>
          </w:p>
          <w:p w14:paraId="3783922A" w14:textId="2D4E6341" w:rsidR="00DB77D5" w:rsidRDefault="00DB77D5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 w:rsidRPr="00DB77D5">
              <w:rPr>
                <w:rFonts w:ascii="Arial" w:eastAsia="Times New Roman" w:hAnsi="Arial" w:cs="Arial"/>
                <w:color w:val="000000"/>
                <w:lang w:eastAsia="es-HN"/>
              </w:rPr>
              <w:t>MessageBox.Show</w:t>
            </w:r>
            <w:proofErr w:type="spellEnd"/>
            <w:r w:rsidRPr="00DB77D5">
              <w:rPr>
                <w:rFonts w:ascii="Arial" w:eastAsia="Times New Roman" w:hAnsi="Arial" w:cs="Arial"/>
                <w:color w:val="000000"/>
                <w:lang w:eastAsia="es-HN"/>
              </w:rPr>
              <w:t xml:space="preserve">("Código no </w:t>
            </w:r>
            <w:proofErr w:type="spellStart"/>
            <w:r w:rsidRPr="00DB77D5">
              <w:rPr>
                <w:rFonts w:ascii="Arial" w:eastAsia="Times New Roman" w:hAnsi="Arial" w:cs="Arial"/>
                <w:color w:val="000000"/>
                <w:lang w:eastAsia="es-HN"/>
              </w:rPr>
              <w:t>ingresado</w:t>
            </w:r>
            <w:proofErr w:type="spellEnd"/>
            <w:r w:rsidRPr="00DB77D5">
              <w:rPr>
                <w:rFonts w:ascii="Arial" w:eastAsia="Times New Roman" w:hAnsi="Arial" w:cs="Arial"/>
                <w:color w:val="000000"/>
                <w:lang w:eastAsia="es-HN"/>
              </w:rPr>
              <w:t xml:space="preserve">, </w:t>
            </w:r>
            <w:proofErr w:type="spellStart"/>
            <w:r w:rsidRPr="00DB77D5">
              <w:rPr>
                <w:rFonts w:ascii="Arial" w:eastAsia="Times New Roman" w:hAnsi="Arial" w:cs="Arial"/>
                <w:color w:val="000000"/>
                <w:lang w:eastAsia="es-HN"/>
              </w:rPr>
              <w:t>ingrese</w:t>
            </w:r>
            <w:proofErr w:type="spellEnd"/>
            <w:r w:rsidRPr="00DB77D5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 w:rsidRPr="00DB77D5">
              <w:rPr>
                <w:rFonts w:ascii="Arial" w:eastAsia="Times New Roman" w:hAnsi="Arial" w:cs="Arial"/>
                <w:color w:val="000000"/>
                <w:lang w:eastAsia="es-HN"/>
              </w:rPr>
              <w:t>el</w:t>
            </w:r>
            <w:proofErr w:type="spellEnd"/>
            <w:r w:rsidRPr="00DB77D5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 w:rsidRPr="00DB77D5">
              <w:rPr>
                <w:rFonts w:ascii="Arial" w:eastAsia="Times New Roman" w:hAnsi="Arial" w:cs="Arial"/>
                <w:color w:val="000000"/>
                <w:lang w:eastAsia="es-HN"/>
              </w:rPr>
              <w:t>código</w:t>
            </w:r>
            <w:proofErr w:type="spellEnd"/>
            <w:r w:rsidRPr="00DB77D5">
              <w:rPr>
                <w:rFonts w:ascii="Arial" w:eastAsia="Times New Roman" w:hAnsi="Arial" w:cs="Arial"/>
                <w:color w:val="000000"/>
                <w:lang w:eastAsia="es-HN"/>
              </w:rPr>
              <w:t xml:space="preserve"> del </w:t>
            </w:r>
            <w:proofErr w:type="spellStart"/>
            <w:r w:rsidRPr="00DB77D5">
              <w:rPr>
                <w:rFonts w:ascii="Arial" w:eastAsia="Times New Roman" w:hAnsi="Arial" w:cs="Arial"/>
                <w:color w:val="000000"/>
                <w:lang w:eastAsia="es-HN"/>
              </w:rPr>
              <w:t>empleado</w:t>
            </w:r>
            <w:proofErr w:type="spellEnd"/>
            <w:r w:rsidRPr="00DB77D5">
              <w:rPr>
                <w:rFonts w:ascii="Arial" w:eastAsia="Times New Roman" w:hAnsi="Arial" w:cs="Arial"/>
                <w:color w:val="000000"/>
                <w:lang w:eastAsia="es-HN"/>
              </w:rPr>
              <w:t>");</w:t>
            </w:r>
          </w:p>
          <w:p w14:paraId="6C562963" w14:textId="77777777" w:rsidR="00DB77D5" w:rsidRDefault="00DB77D5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  <w:p w14:paraId="149A9BB1" w14:textId="4D8B194B" w:rsidR="00DB77D5" w:rsidRDefault="00DB77D5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 w:rsidRPr="00DB77D5">
              <w:rPr>
                <w:rFonts w:ascii="Arial" w:eastAsia="Times New Roman" w:hAnsi="Arial" w:cs="Arial"/>
                <w:color w:val="000000"/>
                <w:lang w:eastAsia="es-HN"/>
              </w:rPr>
              <w:t>MessageBox.Show</w:t>
            </w:r>
            <w:proofErr w:type="spellEnd"/>
            <w:r w:rsidRPr="00DB77D5">
              <w:rPr>
                <w:rFonts w:ascii="Arial" w:eastAsia="Times New Roman" w:hAnsi="Arial" w:cs="Arial"/>
                <w:color w:val="000000"/>
                <w:lang w:eastAsia="es-HN"/>
              </w:rPr>
              <w:t>("</w:t>
            </w:r>
            <w:proofErr w:type="spellStart"/>
            <w:r w:rsidRPr="00DB77D5">
              <w:rPr>
                <w:rFonts w:ascii="Arial" w:eastAsia="Times New Roman" w:hAnsi="Arial" w:cs="Arial"/>
                <w:color w:val="000000"/>
                <w:lang w:eastAsia="es-HN"/>
              </w:rPr>
              <w:t>Contraseña</w:t>
            </w:r>
            <w:proofErr w:type="spellEnd"/>
            <w:r w:rsidRPr="00DB77D5">
              <w:rPr>
                <w:rFonts w:ascii="Arial" w:eastAsia="Times New Roman" w:hAnsi="Arial" w:cs="Arial"/>
                <w:color w:val="000000"/>
                <w:lang w:eastAsia="es-HN"/>
              </w:rPr>
              <w:t xml:space="preserve"> no </w:t>
            </w:r>
            <w:proofErr w:type="spellStart"/>
            <w:r w:rsidRPr="00DB77D5">
              <w:rPr>
                <w:rFonts w:ascii="Arial" w:eastAsia="Times New Roman" w:hAnsi="Arial" w:cs="Arial"/>
                <w:color w:val="000000"/>
                <w:lang w:eastAsia="es-HN"/>
              </w:rPr>
              <w:t>puede</w:t>
            </w:r>
            <w:proofErr w:type="spellEnd"/>
            <w:r w:rsidRPr="00DB77D5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 w:rsidRPr="00DB77D5">
              <w:rPr>
                <w:rFonts w:ascii="Arial" w:eastAsia="Times New Roman" w:hAnsi="Arial" w:cs="Arial"/>
                <w:color w:val="000000"/>
                <w:lang w:eastAsia="es-HN"/>
              </w:rPr>
              <w:t>quedar</w:t>
            </w:r>
            <w:proofErr w:type="spellEnd"/>
            <w:r w:rsidRPr="00DB77D5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 w:rsidRPr="00DB77D5">
              <w:rPr>
                <w:rFonts w:ascii="Arial" w:eastAsia="Times New Roman" w:hAnsi="Arial" w:cs="Arial"/>
                <w:color w:val="000000"/>
                <w:lang w:eastAsia="es-HN"/>
              </w:rPr>
              <w:t>vacía</w:t>
            </w:r>
            <w:proofErr w:type="spellEnd"/>
            <w:r w:rsidRPr="00DB77D5">
              <w:rPr>
                <w:rFonts w:ascii="Arial" w:eastAsia="Times New Roman" w:hAnsi="Arial" w:cs="Arial"/>
                <w:color w:val="000000"/>
                <w:lang w:eastAsia="es-HN"/>
              </w:rPr>
              <w:t>");</w:t>
            </w:r>
          </w:p>
          <w:p w14:paraId="45C67D05" w14:textId="77777777" w:rsidR="00DB77D5" w:rsidRDefault="00DB77D5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  <w:p w14:paraId="041F2946" w14:textId="657E7FCF" w:rsidR="00D4516B" w:rsidRDefault="00934FAA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 w:rsidRPr="00934FAA">
              <w:rPr>
                <w:rFonts w:ascii="Arial" w:eastAsia="Times New Roman" w:hAnsi="Arial" w:cs="Arial"/>
                <w:color w:val="000000"/>
                <w:lang w:eastAsia="es-HN"/>
              </w:rPr>
              <w:t>MessageBox.Show</w:t>
            </w:r>
            <w:proofErr w:type="spellEnd"/>
            <w:r w:rsidRPr="00934FAA">
              <w:rPr>
                <w:rFonts w:ascii="Arial" w:eastAsia="Times New Roman" w:hAnsi="Arial" w:cs="Arial"/>
                <w:color w:val="000000"/>
                <w:lang w:eastAsia="es-HN"/>
              </w:rPr>
              <w:t>("</w:t>
            </w:r>
            <w:proofErr w:type="spellStart"/>
            <w:r w:rsidRPr="00934FAA">
              <w:rPr>
                <w:rFonts w:ascii="Arial" w:eastAsia="Times New Roman" w:hAnsi="Arial" w:cs="Arial"/>
                <w:color w:val="000000"/>
                <w:lang w:eastAsia="es-HN"/>
              </w:rPr>
              <w:t>Nombre</w:t>
            </w:r>
            <w:proofErr w:type="spellEnd"/>
            <w:r w:rsidRPr="00934FAA">
              <w:rPr>
                <w:rFonts w:ascii="Arial" w:eastAsia="Times New Roman" w:hAnsi="Arial" w:cs="Arial"/>
                <w:color w:val="000000"/>
                <w:lang w:eastAsia="es-HN"/>
              </w:rPr>
              <w:t xml:space="preserve"> o </w:t>
            </w:r>
            <w:proofErr w:type="spellStart"/>
            <w:r w:rsidRPr="00934FAA">
              <w:rPr>
                <w:rFonts w:ascii="Arial" w:eastAsia="Times New Roman" w:hAnsi="Arial" w:cs="Arial"/>
                <w:color w:val="000000"/>
                <w:lang w:eastAsia="es-HN"/>
              </w:rPr>
              <w:t>apellido</w:t>
            </w:r>
            <w:proofErr w:type="spellEnd"/>
            <w:r w:rsidRPr="00934FAA">
              <w:rPr>
                <w:rFonts w:ascii="Arial" w:eastAsia="Times New Roman" w:hAnsi="Arial" w:cs="Arial"/>
                <w:color w:val="000000"/>
                <w:lang w:eastAsia="es-HN"/>
              </w:rPr>
              <w:t xml:space="preserve"> no </w:t>
            </w:r>
            <w:proofErr w:type="spellStart"/>
            <w:r w:rsidRPr="00934FAA">
              <w:rPr>
                <w:rFonts w:ascii="Arial" w:eastAsia="Times New Roman" w:hAnsi="Arial" w:cs="Arial"/>
                <w:color w:val="000000"/>
                <w:lang w:eastAsia="es-HN"/>
              </w:rPr>
              <w:t>ingresado</w:t>
            </w:r>
            <w:proofErr w:type="spellEnd"/>
            <w:r w:rsidRPr="00934FAA">
              <w:rPr>
                <w:rFonts w:ascii="Arial" w:eastAsia="Times New Roman" w:hAnsi="Arial" w:cs="Arial"/>
                <w:color w:val="000000"/>
                <w:lang w:eastAsia="es-HN"/>
              </w:rPr>
              <w:t xml:space="preserve">, </w:t>
            </w:r>
            <w:proofErr w:type="spellStart"/>
            <w:r w:rsidRPr="00934FAA">
              <w:rPr>
                <w:rFonts w:ascii="Arial" w:eastAsia="Times New Roman" w:hAnsi="Arial" w:cs="Arial"/>
                <w:color w:val="000000"/>
                <w:lang w:eastAsia="es-HN"/>
              </w:rPr>
              <w:t>ingresar</w:t>
            </w:r>
            <w:proofErr w:type="spellEnd"/>
            <w:r w:rsidRPr="00934FAA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 w:rsidRPr="00934FAA">
              <w:rPr>
                <w:rFonts w:ascii="Arial" w:eastAsia="Times New Roman" w:hAnsi="Arial" w:cs="Arial"/>
                <w:color w:val="000000"/>
                <w:lang w:eastAsia="es-HN"/>
              </w:rPr>
              <w:t>nombre</w:t>
            </w:r>
            <w:proofErr w:type="spellEnd"/>
            <w:r w:rsidRPr="00934FAA">
              <w:rPr>
                <w:rFonts w:ascii="Arial" w:eastAsia="Times New Roman" w:hAnsi="Arial" w:cs="Arial"/>
                <w:color w:val="000000"/>
                <w:lang w:eastAsia="es-HN"/>
              </w:rPr>
              <w:t xml:space="preserve"> o </w:t>
            </w:r>
            <w:proofErr w:type="spellStart"/>
            <w:r w:rsidRPr="00934FAA">
              <w:rPr>
                <w:rFonts w:ascii="Arial" w:eastAsia="Times New Roman" w:hAnsi="Arial" w:cs="Arial"/>
                <w:color w:val="000000"/>
                <w:lang w:eastAsia="es-HN"/>
              </w:rPr>
              <w:t>apellido</w:t>
            </w:r>
            <w:proofErr w:type="spellEnd"/>
            <w:r w:rsidRPr="00934FAA">
              <w:rPr>
                <w:rFonts w:ascii="Arial" w:eastAsia="Times New Roman" w:hAnsi="Arial" w:cs="Arial"/>
                <w:color w:val="000000"/>
                <w:lang w:eastAsia="es-HN"/>
              </w:rPr>
              <w:t>");</w:t>
            </w:r>
          </w:p>
          <w:p w14:paraId="36D92BCF" w14:textId="77777777" w:rsidR="00B76C9A" w:rsidRDefault="00B76C9A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  <w:p w14:paraId="3E656057" w14:textId="78719805" w:rsidR="0052398F" w:rsidRDefault="00D4516B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 w:rsidRPr="00D4516B">
              <w:rPr>
                <w:rFonts w:ascii="Arial" w:eastAsia="Times New Roman" w:hAnsi="Arial" w:cs="Arial"/>
                <w:color w:val="000000"/>
                <w:lang w:eastAsia="es-HN"/>
              </w:rPr>
              <w:t>MessageBox.Show</w:t>
            </w:r>
            <w:proofErr w:type="spellEnd"/>
            <w:r w:rsidRPr="00D4516B">
              <w:rPr>
                <w:rFonts w:ascii="Arial" w:eastAsia="Times New Roman" w:hAnsi="Arial" w:cs="Arial"/>
                <w:color w:val="000000"/>
                <w:lang w:eastAsia="es-HN"/>
              </w:rPr>
              <w:t>("</w:t>
            </w:r>
            <w:proofErr w:type="spellStart"/>
            <w:r w:rsidRPr="00D4516B">
              <w:rPr>
                <w:rFonts w:ascii="Arial" w:eastAsia="Times New Roman" w:hAnsi="Arial" w:cs="Arial"/>
                <w:color w:val="000000"/>
                <w:lang w:eastAsia="es-HN"/>
              </w:rPr>
              <w:t>Rol</w:t>
            </w:r>
            <w:proofErr w:type="spellEnd"/>
            <w:r w:rsidRPr="00D4516B">
              <w:rPr>
                <w:rFonts w:ascii="Arial" w:eastAsia="Times New Roman" w:hAnsi="Arial" w:cs="Arial"/>
                <w:color w:val="000000"/>
                <w:lang w:eastAsia="es-HN"/>
              </w:rPr>
              <w:t xml:space="preserve"> no </w:t>
            </w:r>
            <w:proofErr w:type="spellStart"/>
            <w:r w:rsidRPr="00D4516B">
              <w:rPr>
                <w:rFonts w:ascii="Arial" w:eastAsia="Times New Roman" w:hAnsi="Arial" w:cs="Arial"/>
                <w:color w:val="000000"/>
                <w:lang w:eastAsia="es-HN"/>
              </w:rPr>
              <w:t>ingresado</w:t>
            </w:r>
            <w:proofErr w:type="spellEnd"/>
            <w:r w:rsidRPr="00D4516B">
              <w:rPr>
                <w:rFonts w:ascii="Arial" w:eastAsia="Times New Roman" w:hAnsi="Arial" w:cs="Arial"/>
                <w:color w:val="000000"/>
                <w:lang w:eastAsia="es-HN"/>
              </w:rPr>
              <w:t xml:space="preserve">, </w:t>
            </w:r>
            <w:proofErr w:type="spellStart"/>
            <w:r w:rsidRPr="00D4516B">
              <w:rPr>
                <w:rFonts w:ascii="Arial" w:eastAsia="Times New Roman" w:hAnsi="Arial" w:cs="Arial"/>
                <w:color w:val="000000"/>
                <w:lang w:eastAsia="es-HN"/>
              </w:rPr>
              <w:t>ingresar</w:t>
            </w:r>
            <w:proofErr w:type="spellEnd"/>
            <w:r w:rsidRPr="00D4516B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 w:rsidRPr="00D4516B">
              <w:rPr>
                <w:rFonts w:ascii="Arial" w:eastAsia="Times New Roman" w:hAnsi="Arial" w:cs="Arial"/>
                <w:color w:val="000000"/>
                <w:lang w:eastAsia="es-HN"/>
              </w:rPr>
              <w:t>rol</w:t>
            </w:r>
            <w:proofErr w:type="spellEnd"/>
            <w:r w:rsidRPr="00D4516B">
              <w:rPr>
                <w:rFonts w:ascii="Arial" w:eastAsia="Times New Roman" w:hAnsi="Arial" w:cs="Arial"/>
                <w:color w:val="000000"/>
                <w:lang w:eastAsia="es-HN"/>
              </w:rPr>
              <w:t>");</w:t>
            </w:r>
          </w:p>
          <w:p w14:paraId="38E1FC84" w14:textId="77777777" w:rsidR="0050509E" w:rsidRDefault="0050509E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  <w:p w14:paraId="566B71D2" w14:textId="77777777" w:rsidR="00D4516B" w:rsidRDefault="00D4516B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//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Cantidad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máxima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sobrepasada</w:t>
            </w:r>
            <w:proofErr w:type="spellEnd"/>
          </w:p>
          <w:p w14:paraId="2A2439B2" w14:textId="28BF97A7" w:rsidR="00D24B30" w:rsidRDefault="00D4516B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 w:rsidRPr="00D4516B">
              <w:rPr>
                <w:rFonts w:ascii="Arial" w:eastAsia="Times New Roman" w:hAnsi="Arial" w:cs="Arial"/>
                <w:color w:val="000000"/>
                <w:lang w:eastAsia="es-HN"/>
              </w:rPr>
              <w:t>MessageBox.Show</w:t>
            </w:r>
            <w:proofErr w:type="spellEnd"/>
            <w:r w:rsidRPr="00D4516B">
              <w:rPr>
                <w:rFonts w:ascii="Arial" w:eastAsia="Times New Roman" w:hAnsi="Arial" w:cs="Arial"/>
                <w:color w:val="000000"/>
                <w:lang w:eastAsia="es-HN"/>
              </w:rPr>
              <w:t xml:space="preserve">("El </w:t>
            </w:r>
            <w:proofErr w:type="spellStart"/>
            <w:r w:rsidRPr="00D4516B">
              <w:rPr>
                <w:rFonts w:ascii="Arial" w:eastAsia="Times New Roman" w:hAnsi="Arial" w:cs="Arial"/>
                <w:color w:val="000000"/>
                <w:lang w:eastAsia="es-HN"/>
              </w:rPr>
              <w:t>código</w:t>
            </w:r>
            <w:proofErr w:type="spellEnd"/>
            <w:r w:rsidRPr="00D4516B">
              <w:rPr>
                <w:rFonts w:ascii="Arial" w:eastAsia="Times New Roman" w:hAnsi="Arial" w:cs="Arial"/>
                <w:color w:val="000000"/>
                <w:lang w:eastAsia="es-HN"/>
              </w:rPr>
              <w:t xml:space="preserve"> debe </w:t>
            </w:r>
            <w:proofErr w:type="spellStart"/>
            <w:r w:rsidRPr="00D4516B">
              <w:rPr>
                <w:rFonts w:ascii="Arial" w:eastAsia="Times New Roman" w:hAnsi="Arial" w:cs="Arial"/>
                <w:color w:val="000000"/>
                <w:lang w:eastAsia="es-HN"/>
              </w:rPr>
              <w:t>contener</w:t>
            </w:r>
            <w:proofErr w:type="spellEnd"/>
            <w:r w:rsidRPr="00D4516B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 w:rsidRPr="00D4516B">
              <w:rPr>
                <w:rFonts w:ascii="Arial" w:eastAsia="Times New Roman" w:hAnsi="Arial" w:cs="Arial"/>
                <w:color w:val="000000"/>
                <w:lang w:eastAsia="es-HN"/>
              </w:rPr>
              <w:t>cuatro</w:t>
            </w:r>
            <w:proofErr w:type="spellEnd"/>
            <w:r w:rsidRPr="00D4516B">
              <w:rPr>
                <w:rFonts w:ascii="Arial" w:eastAsia="Times New Roman" w:hAnsi="Arial" w:cs="Arial"/>
                <w:color w:val="000000"/>
                <w:lang w:eastAsia="es-HN"/>
              </w:rPr>
              <w:t xml:space="preserve"> o </w:t>
            </w:r>
            <w:proofErr w:type="spellStart"/>
            <w:r w:rsidRPr="00D4516B">
              <w:rPr>
                <w:rFonts w:ascii="Arial" w:eastAsia="Times New Roman" w:hAnsi="Arial" w:cs="Arial"/>
                <w:color w:val="000000"/>
                <w:lang w:eastAsia="es-HN"/>
              </w:rPr>
              <w:t>menos</w:t>
            </w:r>
            <w:proofErr w:type="spellEnd"/>
            <w:r w:rsidRPr="00D4516B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 w:rsidRPr="00D4516B">
              <w:rPr>
                <w:rFonts w:ascii="Arial" w:eastAsia="Times New Roman" w:hAnsi="Arial" w:cs="Arial"/>
                <w:color w:val="000000"/>
                <w:lang w:eastAsia="es-HN"/>
              </w:rPr>
              <w:t>caracteres</w:t>
            </w:r>
            <w:proofErr w:type="spellEnd"/>
            <w:r w:rsidRPr="00D4516B">
              <w:rPr>
                <w:rFonts w:ascii="Arial" w:eastAsia="Times New Roman" w:hAnsi="Arial" w:cs="Arial"/>
                <w:color w:val="000000"/>
                <w:lang w:eastAsia="es-HN"/>
              </w:rPr>
              <w:t>.");</w:t>
            </w:r>
          </w:p>
          <w:p w14:paraId="09E42F33" w14:textId="074ED6E5" w:rsidR="00855FD6" w:rsidRDefault="00855FD6" w:rsidP="00855FD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855FD6">
              <w:rPr>
                <w:rFonts w:ascii="Arial" w:eastAsia="Times New Roman" w:hAnsi="Arial" w:cs="Arial"/>
                <w:color w:val="000000"/>
                <w:lang w:eastAsia="es-HN"/>
              </w:rPr>
              <w:t xml:space="preserve">                    </w:t>
            </w:r>
            <w:proofErr w:type="spellStart"/>
            <w:r w:rsidRPr="00855FD6">
              <w:rPr>
                <w:rFonts w:ascii="Arial" w:eastAsia="Times New Roman" w:hAnsi="Arial" w:cs="Arial"/>
                <w:color w:val="000000"/>
                <w:lang w:eastAsia="es-HN"/>
              </w:rPr>
              <w:t>MessageBox.Show</w:t>
            </w:r>
            <w:proofErr w:type="spellEnd"/>
            <w:r w:rsidRPr="00855FD6">
              <w:rPr>
                <w:rFonts w:ascii="Arial" w:eastAsia="Times New Roman" w:hAnsi="Arial" w:cs="Arial"/>
                <w:color w:val="000000"/>
                <w:lang w:eastAsia="es-HN"/>
              </w:rPr>
              <w:t>("</w:t>
            </w:r>
            <w:proofErr w:type="spellStart"/>
            <w:r w:rsidRPr="00855FD6">
              <w:rPr>
                <w:rFonts w:ascii="Arial" w:eastAsia="Times New Roman" w:hAnsi="Arial" w:cs="Arial"/>
                <w:color w:val="000000"/>
                <w:lang w:eastAsia="es-HN"/>
              </w:rPr>
              <w:t>Contraseña</w:t>
            </w:r>
            <w:proofErr w:type="spellEnd"/>
            <w:r w:rsidRPr="00855FD6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 w:rsidRPr="00855FD6">
              <w:rPr>
                <w:rFonts w:ascii="Arial" w:eastAsia="Times New Roman" w:hAnsi="Arial" w:cs="Arial"/>
                <w:color w:val="000000"/>
                <w:lang w:eastAsia="es-HN"/>
              </w:rPr>
              <w:t>difícil</w:t>
            </w:r>
            <w:proofErr w:type="spellEnd"/>
            <w:r w:rsidRPr="00855FD6">
              <w:rPr>
                <w:rFonts w:ascii="Arial" w:eastAsia="Times New Roman" w:hAnsi="Arial" w:cs="Arial"/>
                <w:color w:val="000000"/>
                <w:lang w:eastAsia="es-HN"/>
              </w:rPr>
              <w:t xml:space="preserve"> de </w:t>
            </w:r>
            <w:proofErr w:type="spellStart"/>
            <w:r w:rsidRPr="00855FD6">
              <w:rPr>
                <w:rFonts w:ascii="Arial" w:eastAsia="Times New Roman" w:hAnsi="Arial" w:cs="Arial"/>
                <w:color w:val="000000"/>
                <w:lang w:eastAsia="es-HN"/>
              </w:rPr>
              <w:t>recordar</w:t>
            </w:r>
            <w:proofErr w:type="spellEnd"/>
            <w:r w:rsidRPr="00855FD6">
              <w:rPr>
                <w:rFonts w:ascii="Arial" w:eastAsia="Times New Roman" w:hAnsi="Arial" w:cs="Arial"/>
                <w:color w:val="000000"/>
                <w:lang w:eastAsia="es-HN"/>
              </w:rPr>
              <w:t>", "</w:t>
            </w:r>
            <w:proofErr w:type="spellStart"/>
            <w:r w:rsidRPr="00855FD6">
              <w:rPr>
                <w:rFonts w:ascii="Arial" w:eastAsia="Times New Roman" w:hAnsi="Arial" w:cs="Arial"/>
                <w:color w:val="000000"/>
                <w:lang w:eastAsia="es-HN"/>
              </w:rPr>
              <w:t>Contraseña</w:t>
            </w:r>
            <w:proofErr w:type="spellEnd"/>
            <w:r w:rsidRPr="00855FD6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 w:rsidRPr="00855FD6">
              <w:rPr>
                <w:rFonts w:ascii="Arial" w:eastAsia="Times New Roman" w:hAnsi="Arial" w:cs="Arial"/>
                <w:color w:val="000000"/>
                <w:lang w:eastAsia="es-HN"/>
              </w:rPr>
              <w:t>pasó</w:t>
            </w:r>
            <w:proofErr w:type="spellEnd"/>
            <w:r w:rsidRPr="00855FD6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 w:rsidRPr="00855FD6">
              <w:rPr>
                <w:rFonts w:ascii="Arial" w:eastAsia="Times New Roman" w:hAnsi="Arial" w:cs="Arial"/>
                <w:color w:val="000000"/>
                <w:lang w:eastAsia="es-HN"/>
              </w:rPr>
              <w:t>límite</w:t>
            </w:r>
            <w:proofErr w:type="spellEnd"/>
            <w:r w:rsidRPr="00855FD6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 w:rsidRPr="00855FD6">
              <w:rPr>
                <w:rFonts w:ascii="Arial" w:eastAsia="Times New Roman" w:hAnsi="Arial" w:cs="Arial"/>
                <w:color w:val="000000"/>
                <w:lang w:eastAsia="es-HN"/>
              </w:rPr>
              <w:t>máximo</w:t>
            </w:r>
            <w:proofErr w:type="spellEnd"/>
            <w:r w:rsidRPr="00855FD6">
              <w:rPr>
                <w:rFonts w:ascii="Arial" w:eastAsia="Times New Roman" w:hAnsi="Arial" w:cs="Arial"/>
                <w:color w:val="000000"/>
                <w:lang w:eastAsia="es-HN"/>
              </w:rPr>
              <w:t xml:space="preserve"> de 150 </w:t>
            </w:r>
            <w:proofErr w:type="spellStart"/>
            <w:r w:rsidRPr="00855FD6">
              <w:rPr>
                <w:rFonts w:ascii="Arial" w:eastAsia="Times New Roman" w:hAnsi="Arial" w:cs="Arial"/>
                <w:color w:val="000000"/>
                <w:lang w:eastAsia="es-HN"/>
              </w:rPr>
              <w:t>caracteres</w:t>
            </w:r>
            <w:proofErr w:type="spellEnd"/>
            <w:r w:rsidRPr="00855FD6">
              <w:rPr>
                <w:rFonts w:ascii="Arial" w:eastAsia="Times New Roman" w:hAnsi="Arial" w:cs="Arial"/>
                <w:color w:val="000000"/>
                <w:lang w:eastAsia="es-HN"/>
              </w:rPr>
              <w:t>"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);</w:t>
            </w:r>
            <w:r w:rsidRPr="00855FD6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</w:p>
          <w:p w14:paraId="76750F98" w14:textId="77777777" w:rsidR="006454C6" w:rsidRDefault="00D24B30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D24B30">
              <w:rPr>
                <w:rFonts w:ascii="Arial" w:eastAsia="Times New Roman" w:hAnsi="Arial" w:cs="Arial"/>
                <w:color w:val="000000"/>
                <w:lang w:eastAsia="es-HN"/>
              </w:rPr>
              <w:t xml:space="preserve">                    </w:t>
            </w:r>
            <w:r w:rsidR="00855FD6" w:rsidRPr="00855FD6">
              <w:rPr>
                <w:rFonts w:ascii="Arial" w:eastAsia="Times New Roman" w:hAnsi="Arial" w:cs="Arial"/>
                <w:color w:val="000000"/>
                <w:lang w:eastAsia="es-HN"/>
              </w:rPr>
              <w:t xml:space="preserve">                    </w:t>
            </w:r>
            <w:proofErr w:type="spellStart"/>
            <w:r w:rsidR="00855FD6" w:rsidRPr="00855FD6">
              <w:rPr>
                <w:rFonts w:ascii="Arial" w:eastAsia="Times New Roman" w:hAnsi="Arial" w:cs="Arial"/>
                <w:color w:val="000000"/>
                <w:lang w:eastAsia="es-HN"/>
              </w:rPr>
              <w:t>MessageBox.Show</w:t>
            </w:r>
            <w:proofErr w:type="spellEnd"/>
            <w:r w:rsidR="00855FD6" w:rsidRPr="00855FD6">
              <w:rPr>
                <w:rFonts w:ascii="Arial" w:eastAsia="Times New Roman" w:hAnsi="Arial" w:cs="Arial"/>
                <w:color w:val="000000"/>
                <w:lang w:eastAsia="es-HN"/>
              </w:rPr>
              <w:t xml:space="preserve">("El </w:t>
            </w:r>
            <w:proofErr w:type="spellStart"/>
            <w:r w:rsidR="00855FD6" w:rsidRPr="00855FD6">
              <w:rPr>
                <w:rFonts w:ascii="Arial" w:eastAsia="Times New Roman" w:hAnsi="Arial" w:cs="Arial"/>
                <w:color w:val="000000"/>
                <w:lang w:eastAsia="es-HN"/>
              </w:rPr>
              <w:t>nombre</w:t>
            </w:r>
            <w:proofErr w:type="spellEnd"/>
            <w:r w:rsidR="00855FD6" w:rsidRPr="00855FD6">
              <w:rPr>
                <w:rFonts w:ascii="Arial" w:eastAsia="Times New Roman" w:hAnsi="Arial" w:cs="Arial"/>
                <w:color w:val="000000"/>
                <w:lang w:eastAsia="es-HN"/>
              </w:rPr>
              <w:t xml:space="preserve"> o </w:t>
            </w:r>
            <w:proofErr w:type="spellStart"/>
            <w:r w:rsidR="00855FD6" w:rsidRPr="00855FD6">
              <w:rPr>
                <w:rFonts w:ascii="Arial" w:eastAsia="Times New Roman" w:hAnsi="Arial" w:cs="Arial"/>
                <w:color w:val="000000"/>
                <w:lang w:eastAsia="es-HN"/>
              </w:rPr>
              <w:t>apellido</w:t>
            </w:r>
            <w:proofErr w:type="spellEnd"/>
            <w:r w:rsidR="00855FD6" w:rsidRPr="00855FD6">
              <w:rPr>
                <w:rFonts w:ascii="Arial" w:eastAsia="Times New Roman" w:hAnsi="Arial" w:cs="Arial"/>
                <w:color w:val="000000"/>
                <w:lang w:eastAsia="es-HN"/>
              </w:rPr>
              <w:t xml:space="preserve"> debe </w:t>
            </w:r>
            <w:proofErr w:type="spellStart"/>
            <w:r w:rsidR="00855FD6" w:rsidRPr="00855FD6">
              <w:rPr>
                <w:rFonts w:ascii="Arial" w:eastAsia="Times New Roman" w:hAnsi="Arial" w:cs="Arial"/>
                <w:color w:val="000000"/>
                <w:lang w:eastAsia="es-HN"/>
              </w:rPr>
              <w:t>contener</w:t>
            </w:r>
            <w:proofErr w:type="spellEnd"/>
            <w:r w:rsidR="00855FD6" w:rsidRPr="00855FD6">
              <w:rPr>
                <w:rFonts w:ascii="Arial" w:eastAsia="Times New Roman" w:hAnsi="Arial" w:cs="Arial"/>
                <w:color w:val="000000"/>
                <w:lang w:eastAsia="es-HN"/>
              </w:rPr>
              <w:t xml:space="preserve"> a lo </w:t>
            </w:r>
            <w:proofErr w:type="spellStart"/>
            <w:r w:rsidR="00855FD6" w:rsidRPr="00855FD6">
              <w:rPr>
                <w:rFonts w:ascii="Arial" w:eastAsia="Times New Roman" w:hAnsi="Arial" w:cs="Arial"/>
                <w:color w:val="000000"/>
                <w:lang w:eastAsia="es-HN"/>
              </w:rPr>
              <w:t>más</w:t>
            </w:r>
            <w:proofErr w:type="spellEnd"/>
            <w:r w:rsidR="00855FD6" w:rsidRPr="00855FD6">
              <w:rPr>
                <w:rFonts w:ascii="Arial" w:eastAsia="Times New Roman" w:hAnsi="Arial" w:cs="Arial"/>
                <w:color w:val="000000"/>
                <w:lang w:eastAsia="es-HN"/>
              </w:rPr>
              <w:t xml:space="preserve"> 20 </w:t>
            </w:r>
            <w:proofErr w:type="spellStart"/>
            <w:r w:rsidR="00855FD6" w:rsidRPr="00855FD6">
              <w:rPr>
                <w:rFonts w:ascii="Arial" w:eastAsia="Times New Roman" w:hAnsi="Arial" w:cs="Arial"/>
                <w:color w:val="000000"/>
                <w:lang w:eastAsia="es-HN"/>
              </w:rPr>
              <w:t>caracteres</w:t>
            </w:r>
            <w:proofErr w:type="spellEnd"/>
            <w:r w:rsidR="00855FD6" w:rsidRPr="00855FD6">
              <w:rPr>
                <w:rFonts w:ascii="Arial" w:eastAsia="Times New Roman" w:hAnsi="Arial" w:cs="Arial"/>
                <w:color w:val="000000"/>
                <w:lang w:eastAsia="es-HN"/>
              </w:rPr>
              <w:t>"</w:t>
            </w:r>
            <w:r w:rsidR="00855FD6">
              <w:rPr>
                <w:rFonts w:ascii="Arial" w:eastAsia="Times New Roman" w:hAnsi="Arial" w:cs="Arial"/>
                <w:color w:val="000000"/>
                <w:lang w:eastAsia="es-HN"/>
              </w:rPr>
              <w:t>);</w:t>
            </w:r>
          </w:p>
          <w:p w14:paraId="624C5977" w14:textId="77777777" w:rsidR="0050509E" w:rsidRDefault="0050509E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  <w:p w14:paraId="29818CAF" w14:textId="605DF53B" w:rsidR="0050509E" w:rsidRPr="0088721E" w:rsidRDefault="0050509E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>(“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Cantidad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sobrepasado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a los 100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caracteres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, </w:t>
            </w:r>
            <w:r w:rsidR="00750362">
              <w:rPr>
                <w:rFonts w:ascii="Arial" w:eastAsia="Times New Roman" w:hAnsi="Arial" w:cs="Arial"/>
                <w:color w:val="000000"/>
                <w:lang w:eastAsia="es-HN"/>
              </w:rPr>
              <w:t xml:space="preserve">por </w:t>
            </w:r>
            <w:proofErr w:type="spellStart"/>
            <w:r w:rsidR="00750362">
              <w:rPr>
                <w:rFonts w:ascii="Arial" w:eastAsia="Times New Roman" w:hAnsi="Arial" w:cs="Arial"/>
                <w:color w:val="000000"/>
                <w:lang w:eastAsia="es-HN"/>
              </w:rPr>
              <w:t>consiguiente</w:t>
            </w:r>
            <w:proofErr w:type="spellEnd"/>
            <w:r w:rsidR="00750362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l</w:t>
            </w:r>
            <w:r w:rsidR="00750362">
              <w:rPr>
                <w:rFonts w:ascii="Arial" w:eastAsia="Times New Roman" w:hAnsi="Arial" w:cs="Arial"/>
                <w:color w:val="000000"/>
                <w:lang w:eastAsia="es-HN"/>
              </w:rPr>
              <w:t xml:space="preserve">os </w:t>
            </w:r>
            <w:proofErr w:type="spellStart"/>
            <w:r w:rsidR="00750362">
              <w:rPr>
                <w:rFonts w:ascii="Arial" w:eastAsia="Times New Roman" w:hAnsi="Arial" w:cs="Arial"/>
                <w:color w:val="000000"/>
                <w:lang w:eastAsia="es-HN"/>
              </w:rPr>
              <w:t>siguientes</w:t>
            </w:r>
            <w:proofErr w:type="spellEnd"/>
            <w:r w:rsidR="00750362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 w:rsidR="00750362">
              <w:rPr>
                <w:rFonts w:ascii="Arial" w:eastAsia="Times New Roman" w:hAnsi="Arial" w:cs="Arial"/>
                <w:color w:val="000000"/>
                <w:lang w:eastAsia="es-HN"/>
              </w:rPr>
              <w:t>registros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consideran</w:t>
            </w:r>
            <w:proofErr w:type="spellEnd"/>
            <w:r w:rsidR="00750362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 w:rsidR="00750362">
              <w:rPr>
                <w:rFonts w:ascii="Arial" w:eastAsia="Times New Roman" w:hAnsi="Arial" w:cs="Arial"/>
                <w:color w:val="000000"/>
                <w:lang w:eastAsia="es-HN"/>
              </w:rPr>
              <w:t>vacíos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>”)</w:t>
            </w:r>
          </w:p>
        </w:tc>
      </w:tr>
      <w:tr w:rsidR="004C5363" w14:paraId="77A28F26" w14:textId="77777777" w:rsidTr="004C5363">
        <w:tc>
          <w:tcPr>
            <w:tcW w:w="1378" w:type="dxa"/>
          </w:tcPr>
          <w:p w14:paraId="1D6DE960" w14:textId="77777777" w:rsidR="004C5363" w:rsidRDefault="004C5363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(“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Adminis</w:t>
            </w:r>
            <w:proofErr w:type="spellEnd"/>
          </w:p>
          <w:p w14:paraId="3E2E54B4" w14:textId="1C9EBF40" w:rsidR="00934FAA" w:rsidRDefault="004C5363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trador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>”)</w:t>
            </w:r>
          </w:p>
        </w:tc>
        <w:tc>
          <w:tcPr>
            <w:tcW w:w="938" w:type="dxa"/>
          </w:tcPr>
          <w:p w14:paraId="127445A0" w14:textId="2E4037E7" w:rsidR="00934FAA" w:rsidRDefault="009F3A8F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--</w:t>
            </w:r>
          </w:p>
        </w:tc>
        <w:tc>
          <w:tcPr>
            <w:tcW w:w="1085" w:type="dxa"/>
          </w:tcPr>
          <w:p w14:paraId="119FC280" w14:textId="5A33486D" w:rsidR="00934FAA" w:rsidRDefault="004C5363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34</w:t>
            </w:r>
          </w:p>
        </w:tc>
        <w:tc>
          <w:tcPr>
            <w:tcW w:w="1672" w:type="dxa"/>
          </w:tcPr>
          <w:p w14:paraId="38F564E5" w14:textId="02F162C4" w:rsidR="00934FAA" w:rsidRDefault="004C5363" w:rsidP="00FE53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Método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ValeAdmin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”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detectó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que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valor no es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exacto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a las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cadenas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mencionadas</w:t>
            </w:r>
            <w:proofErr w:type="spellEnd"/>
          </w:p>
        </w:tc>
        <w:tc>
          <w:tcPr>
            <w:tcW w:w="4337" w:type="dxa"/>
          </w:tcPr>
          <w:p w14:paraId="4214A8E5" w14:textId="77777777" w:rsidR="004C5363" w:rsidRDefault="004C5363" w:rsidP="004C536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4C5363">
              <w:rPr>
                <w:rFonts w:ascii="Arial" w:eastAsia="Times New Roman" w:hAnsi="Arial" w:cs="Arial"/>
                <w:color w:val="000000"/>
                <w:lang w:eastAsia="es-HN"/>
              </w:rPr>
              <w:t>if (</w:t>
            </w:r>
            <w:proofErr w:type="gramStart"/>
            <w:r w:rsidRPr="004C5363">
              <w:rPr>
                <w:rFonts w:ascii="Arial" w:eastAsia="Times New Roman" w:hAnsi="Arial" w:cs="Arial"/>
                <w:color w:val="000000"/>
                <w:lang w:eastAsia="es-HN"/>
              </w:rPr>
              <w:t>persona !</w:t>
            </w:r>
            <w:proofErr w:type="gramEnd"/>
            <w:r w:rsidRPr="004C5363">
              <w:rPr>
                <w:rFonts w:ascii="Arial" w:eastAsia="Times New Roman" w:hAnsi="Arial" w:cs="Arial"/>
                <w:color w:val="000000"/>
                <w:lang w:eastAsia="es-HN"/>
              </w:rPr>
              <w:t>= "</w:t>
            </w:r>
            <w:proofErr w:type="spellStart"/>
            <w:r w:rsidRPr="004C5363">
              <w:rPr>
                <w:rFonts w:ascii="Arial" w:eastAsia="Times New Roman" w:hAnsi="Arial" w:cs="Arial"/>
                <w:color w:val="000000"/>
                <w:lang w:eastAsia="es-HN"/>
              </w:rPr>
              <w:t>administrador</w:t>
            </w:r>
            <w:proofErr w:type="spellEnd"/>
            <w:r w:rsidRPr="004C5363">
              <w:rPr>
                <w:rFonts w:ascii="Arial" w:eastAsia="Times New Roman" w:hAnsi="Arial" w:cs="Arial"/>
                <w:color w:val="000000"/>
                <w:lang w:eastAsia="es-HN"/>
              </w:rPr>
              <w:t>" &amp;&amp; persona != "supervisor" &amp;&amp; persona != "</w:t>
            </w:r>
            <w:proofErr w:type="spellStart"/>
            <w:r w:rsidRPr="004C5363">
              <w:rPr>
                <w:rFonts w:ascii="Arial" w:eastAsia="Times New Roman" w:hAnsi="Arial" w:cs="Arial"/>
                <w:color w:val="000000"/>
                <w:lang w:eastAsia="es-HN"/>
              </w:rPr>
              <w:t>decano</w:t>
            </w:r>
            <w:proofErr w:type="spellEnd"/>
            <w:r w:rsidRPr="004C5363">
              <w:rPr>
                <w:rFonts w:ascii="Arial" w:eastAsia="Times New Roman" w:hAnsi="Arial" w:cs="Arial"/>
                <w:color w:val="000000"/>
                <w:lang w:eastAsia="es-HN"/>
              </w:rPr>
              <w:t>" &amp;&amp; persona != "</w:t>
            </w:r>
            <w:proofErr w:type="spellStart"/>
            <w:r w:rsidRPr="004C5363">
              <w:rPr>
                <w:rFonts w:ascii="Arial" w:eastAsia="Times New Roman" w:hAnsi="Arial" w:cs="Arial"/>
                <w:color w:val="000000"/>
                <w:lang w:eastAsia="es-HN"/>
              </w:rPr>
              <w:t>docente</w:t>
            </w:r>
            <w:proofErr w:type="spellEnd"/>
            <w:r w:rsidRPr="004C5363">
              <w:rPr>
                <w:rFonts w:ascii="Arial" w:eastAsia="Times New Roman" w:hAnsi="Arial" w:cs="Arial"/>
                <w:color w:val="000000"/>
                <w:lang w:eastAsia="es-HN"/>
              </w:rPr>
              <w:t>")</w:t>
            </w:r>
          </w:p>
          <w:p w14:paraId="73EB922C" w14:textId="77777777" w:rsidR="004C5363" w:rsidRDefault="004C5363" w:rsidP="004C536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    </w:t>
            </w:r>
            <w:proofErr w:type="spellStart"/>
            <w:r w:rsidRPr="004C5363">
              <w:rPr>
                <w:rFonts w:ascii="Arial" w:eastAsia="Times New Roman" w:hAnsi="Arial" w:cs="Arial"/>
                <w:color w:val="000000"/>
                <w:lang w:eastAsia="es-HN"/>
              </w:rPr>
              <w:t>MessageBox.Show</w:t>
            </w:r>
            <w:proofErr w:type="spellEnd"/>
            <w:r w:rsidRPr="004C5363">
              <w:rPr>
                <w:rFonts w:ascii="Arial" w:eastAsia="Times New Roman" w:hAnsi="Arial" w:cs="Arial"/>
                <w:color w:val="000000"/>
                <w:lang w:eastAsia="es-HN"/>
              </w:rPr>
              <w:t>($"</w:t>
            </w:r>
            <w:proofErr w:type="spellStart"/>
            <w:r w:rsidRPr="004C5363">
              <w:rPr>
                <w:rFonts w:ascii="Arial" w:eastAsia="Times New Roman" w:hAnsi="Arial" w:cs="Arial"/>
                <w:color w:val="000000"/>
                <w:lang w:eastAsia="es-HN"/>
              </w:rPr>
              <w:t>Ingresar</w:t>
            </w:r>
            <w:proofErr w:type="spellEnd"/>
            <w:r w:rsidRPr="004C5363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  </w:t>
            </w:r>
          </w:p>
          <w:p w14:paraId="45DF82AB" w14:textId="77777777" w:rsidR="004C5363" w:rsidRDefault="004C5363" w:rsidP="004C536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    </w:t>
            </w:r>
            <w:proofErr w:type="spellStart"/>
            <w:r w:rsidRPr="004C5363">
              <w:rPr>
                <w:rFonts w:ascii="Arial" w:eastAsia="Times New Roman" w:hAnsi="Arial" w:cs="Arial"/>
                <w:color w:val="000000"/>
                <w:lang w:eastAsia="es-HN"/>
              </w:rPr>
              <w:t>exactamanente</w:t>
            </w:r>
            <w:proofErr w:type="spellEnd"/>
            <w:r w:rsidRPr="004C5363">
              <w:rPr>
                <w:rFonts w:ascii="Arial" w:eastAsia="Times New Roman" w:hAnsi="Arial" w:cs="Arial"/>
                <w:color w:val="000000"/>
                <w:lang w:eastAsia="es-HN"/>
              </w:rPr>
              <w:t xml:space="preserve"> uno de los roles </w:t>
            </w:r>
          </w:p>
          <w:p w14:paraId="3955FAC9" w14:textId="5474F33A" w:rsidR="004C5363" w:rsidRPr="004C5363" w:rsidRDefault="004C5363" w:rsidP="004C536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    </w:t>
            </w:r>
            <w:proofErr w:type="spellStart"/>
            <w:proofErr w:type="gramStart"/>
            <w:r w:rsidRPr="004C5363">
              <w:rPr>
                <w:rFonts w:ascii="Arial" w:eastAsia="Times New Roman" w:hAnsi="Arial" w:cs="Arial"/>
                <w:color w:val="000000"/>
                <w:lang w:eastAsia="es-HN"/>
              </w:rPr>
              <w:t>válidos</w:t>
            </w:r>
            <w:proofErr w:type="spellEnd"/>
            <w:r w:rsidRPr="004C5363">
              <w:rPr>
                <w:rFonts w:ascii="Arial" w:eastAsia="Times New Roman" w:hAnsi="Arial" w:cs="Arial"/>
                <w:color w:val="000000"/>
                <w:lang w:eastAsia="es-HN"/>
              </w:rPr>
              <w:t>:\</w:t>
            </w:r>
            <w:proofErr w:type="gramEnd"/>
            <w:r w:rsidRPr="004C5363">
              <w:rPr>
                <w:rFonts w:ascii="Arial" w:eastAsia="Times New Roman" w:hAnsi="Arial" w:cs="Arial"/>
                <w:color w:val="000000"/>
                <w:lang w:eastAsia="es-HN"/>
              </w:rPr>
              <w:t>n" +</w:t>
            </w:r>
          </w:p>
          <w:p w14:paraId="3282BC06" w14:textId="63B5C036" w:rsidR="004C5363" w:rsidRPr="004C5363" w:rsidRDefault="004C5363" w:rsidP="004C536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    </w:t>
            </w:r>
            <w:r w:rsidRPr="004C5363">
              <w:rPr>
                <w:rFonts w:ascii="Arial" w:eastAsia="Times New Roman" w:hAnsi="Arial" w:cs="Arial"/>
                <w:color w:val="000000"/>
                <w:lang w:eastAsia="es-HN"/>
              </w:rPr>
              <w:t xml:space="preserve">$"- </w:t>
            </w:r>
            <w:proofErr w:type="spellStart"/>
            <w:r w:rsidRPr="004C5363">
              <w:rPr>
                <w:rFonts w:ascii="Arial" w:eastAsia="Times New Roman" w:hAnsi="Arial" w:cs="Arial"/>
                <w:color w:val="000000"/>
                <w:lang w:eastAsia="es-HN"/>
              </w:rPr>
              <w:t>administrador</w:t>
            </w:r>
            <w:proofErr w:type="spellEnd"/>
            <w:r w:rsidRPr="004C5363">
              <w:rPr>
                <w:rFonts w:ascii="Arial" w:eastAsia="Times New Roman" w:hAnsi="Arial" w:cs="Arial"/>
                <w:color w:val="000000"/>
                <w:lang w:eastAsia="es-HN"/>
              </w:rPr>
              <w:t>\n" +</w:t>
            </w:r>
          </w:p>
          <w:p w14:paraId="5C740533" w14:textId="02D27D07" w:rsidR="004C5363" w:rsidRPr="004C5363" w:rsidRDefault="004C5363" w:rsidP="004C536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    </w:t>
            </w:r>
            <w:r w:rsidRPr="004C5363">
              <w:rPr>
                <w:rFonts w:ascii="Arial" w:eastAsia="Times New Roman" w:hAnsi="Arial" w:cs="Arial"/>
                <w:color w:val="000000"/>
                <w:lang w:eastAsia="es-HN"/>
              </w:rPr>
              <w:t>$"- supervisor\n" +</w:t>
            </w:r>
          </w:p>
          <w:p w14:paraId="69F85941" w14:textId="276ED031" w:rsidR="004C5363" w:rsidRPr="004C5363" w:rsidRDefault="004C5363" w:rsidP="004C536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    </w:t>
            </w:r>
            <w:r w:rsidRPr="004C5363">
              <w:rPr>
                <w:rFonts w:ascii="Arial" w:eastAsia="Times New Roman" w:hAnsi="Arial" w:cs="Arial"/>
                <w:color w:val="000000"/>
                <w:lang w:eastAsia="es-HN"/>
              </w:rPr>
              <w:t xml:space="preserve">$"- </w:t>
            </w:r>
            <w:proofErr w:type="spellStart"/>
            <w:r w:rsidRPr="004C5363">
              <w:rPr>
                <w:rFonts w:ascii="Arial" w:eastAsia="Times New Roman" w:hAnsi="Arial" w:cs="Arial"/>
                <w:color w:val="000000"/>
                <w:lang w:eastAsia="es-HN"/>
              </w:rPr>
              <w:t>decano</w:t>
            </w:r>
            <w:proofErr w:type="spellEnd"/>
            <w:r w:rsidRPr="004C5363">
              <w:rPr>
                <w:rFonts w:ascii="Arial" w:eastAsia="Times New Roman" w:hAnsi="Arial" w:cs="Arial"/>
                <w:color w:val="000000"/>
                <w:lang w:eastAsia="es-HN"/>
              </w:rPr>
              <w:t>\n" +</w:t>
            </w:r>
          </w:p>
          <w:p w14:paraId="392C681A" w14:textId="008A643F" w:rsidR="00E124E1" w:rsidRPr="00934FAA" w:rsidRDefault="004C5363" w:rsidP="004C536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    </w:t>
            </w:r>
            <w:r w:rsidRPr="004C5363">
              <w:rPr>
                <w:rFonts w:ascii="Arial" w:eastAsia="Times New Roman" w:hAnsi="Arial" w:cs="Arial"/>
                <w:color w:val="000000"/>
                <w:lang w:eastAsia="es-HN"/>
              </w:rPr>
              <w:t xml:space="preserve">$"- </w:t>
            </w:r>
            <w:proofErr w:type="spellStart"/>
            <w:r w:rsidRPr="004C5363">
              <w:rPr>
                <w:rFonts w:ascii="Arial" w:eastAsia="Times New Roman" w:hAnsi="Arial" w:cs="Arial"/>
                <w:color w:val="000000"/>
                <w:lang w:eastAsia="es-HN"/>
              </w:rPr>
              <w:t>docente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>”)</w:t>
            </w:r>
          </w:p>
        </w:tc>
      </w:tr>
      <w:tr w:rsidR="004C5363" w14:paraId="66D75B55" w14:textId="77777777" w:rsidTr="004C5363">
        <w:tc>
          <w:tcPr>
            <w:tcW w:w="1378" w:type="dxa"/>
          </w:tcPr>
          <w:p w14:paraId="6D564002" w14:textId="521E7A3A" w:rsidR="006F5AA5" w:rsidRDefault="0050509E" w:rsidP="006F5AA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(“1”)</w:t>
            </w:r>
          </w:p>
        </w:tc>
        <w:tc>
          <w:tcPr>
            <w:tcW w:w="938" w:type="dxa"/>
          </w:tcPr>
          <w:p w14:paraId="20E28104" w14:textId="31D3EB26" w:rsidR="006F5AA5" w:rsidRDefault="0050509E" w:rsidP="006F5AA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39, 40</w:t>
            </w:r>
          </w:p>
        </w:tc>
        <w:tc>
          <w:tcPr>
            <w:tcW w:w="1085" w:type="dxa"/>
          </w:tcPr>
          <w:p w14:paraId="2C7C4CB2" w14:textId="7FEA364F" w:rsidR="006F5AA5" w:rsidRDefault="0050509E" w:rsidP="006F5AA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4</w:t>
            </w:r>
            <w:r w:rsidR="00750362">
              <w:rPr>
                <w:rFonts w:ascii="Arial" w:eastAsia="Times New Roman" w:hAnsi="Arial" w:cs="Arial"/>
                <w:color w:val="000000"/>
                <w:lang w:eastAsia="es-HN"/>
              </w:rPr>
              <w:t>2</w:t>
            </w:r>
          </w:p>
        </w:tc>
        <w:tc>
          <w:tcPr>
            <w:tcW w:w="1672" w:type="dxa"/>
          </w:tcPr>
          <w:p w14:paraId="37972520" w14:textId="6989EDA0" w:rsidR="006F5AA5" w:rsidRDefault="00750362" w:rsidP="006F5AA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Método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 w:rsidR="005A43B0">
              <w:rPr>
                <w:rFonts w:ascii="Arial" w:eastAsia="Times New Roman" w:hAnsi="Arial" w:cs="Arial"/>
                <w:color w:val="000000"/>
                <w:lang w:eastAsia="es-HN"/>
              </w:rPr>
              <w:t xml:space="preserve">del control del </w:t>
            </w:r>
            <w:proofErr w:type="spellStart"/>
            <w:r w:rsidR="005A43B0">
              <w:rPr>
                <w:rFonts w:ascii="Arial" w:eastAsia="Times New Roman" w:hAnsi="Arial" w:cs="Arial"/>
                <w:color w:val="000000"/>
                <w:lang w:eastAsia="es-HN"/>
              </w:rPr>
              <w:t>dgv</w:t>
            </w:r>
            <w:proofErr w:type="spellEnd"/>
            <w:r w:rsidR="005A43B0">
              <w:rPr>
                <w:rFonts w:ascii="Arial" w:eastAsia="Times New Roman" w:hAnsi="Arial" w:cs="Arial"/>
                <w:color w:val="000000"/>
                <w:lang w:eastAsia="es-HN"/>
              </w:rPr>
              <w:t xml:space="preserve"> (</w:t>
            </w:r>
            <w:proofErr w:type="spellStart"/>
            <w:r w:rsidR="005A43B0">
              <w:rPr>
                <w:rFonts w:ascii="Arial" w:eastAsia="Times New Roman" w:hAnsi="Arial" w:cs="Arial"/>
                <w:color w:val="000000"/>
                <w:lang w:eastAsia="es-HN"/>
              </w:rPr>
              <w:t>CellEndEdit</w:t>
            </w:r>
            <w:proofErr w:type="spellEnd"/>
            <w:r w:rsidR="005A43B0">
              <w:rPr>
                <w:rFonts w:ascii="Arial" w:eastAsia="Times New Roman" w:hAnsi="Arial" w:cs="Arial"/>
                <w:color w:val="000000"/>
                <w:lang w:eastAsia="es-HN"/>
              </w:rPr>
              <w:t xml:space="preserve">) </w:t>
            </w:r>
            <w:proofErr w:type="spellStart"/>
            <w:r w:rsidR="005A43B0">
              <w:rPr>
                <w:rFonts w:ascii="Arial" w:eastAsia="Times New Roman" w:hAnsi="Arial" w:cs="Arial"/>
                <w:color w:val="000000"/>
                <w:lang w:eastAsia="es-HN"/>
              </w:rPr>
              <w:t>detectó</w:t>
            </w:r>
            <w:proofErr w:type="spellEnd"/>
            <w:r w:rsidR="005A43B0">
              <w:rPr>
                <w:rFonts w:ascii="Arial" w:eastAsia="Times New Roman" w:hAnsi="Arial" w:cs="Arial"/>
                <w:color w:val="000000"/>
                <w:lang w:eastAsia="es-HN"/>
              </w:rPr>
              <w:t xml:space="preserve"> que al </w:t>
            </w:r>
            <w:proofErr w:type="spellStart"/>
            <w:r w:rsidR="005A43B0">
              <w:rPr>
                <w:rFonts w:ascii="Arial" w:eastAsia="Times New Roman" w:hAnsi="Arial" w:cs="Arial"/>
                <w:color w:val="000000"/>
                <w:lang w:eastAsia="es-HN"/>
              </w:rPr>
              <w:t>salir</w:t>
            </w:r>
            <w:proofErr w:type="spellEnd"/>
            <w:r w:rsidR="005A43B0">
              <w:rPr>
                <w:rFonts w:ascii="Arial" w:eastAsia="Times New Roman" w:hAnsi="Arial" w:cs="Arial"/>
                <w:color w:val="000000"/>
                <w:lang w:eastAsia="es-HN"/>
              </w:rPr>
              <w:t xml:space="preserve"> de la </w:t>
            </w:r>
            <w:proofErr w:type="spellStart"/>
            <w:r w:rsidR="005A43B0">
              <w:rPr>
                <w:rFonts w:ascii="Arial" w:eastAsia="Times New Roman" w:hAnsi="Arial" w:cs="Arial"/>
                <w:color w:val="000000"/>
                <w:lang w:eastAsia="es-HN"/>
              </w:rPr>
              <w:t>celda</w:t>
            </w:r>
            <w:proofErr w:type="spellEnd"/>
            <w:r w:rsidR="005A43B0">
              <w:rPr>
                <w:rFonts w:ascii="Arial" w:eastAsia="Times New Roman" w:hAnsi="Arial" w:cs="Arial"/>
                <w:color w:val="000000"/>
                <w:lang w:eastAsia="es-HN"/>
              </w:rPr>
              <w:t xml:space="preserve">, </w:t>
            </w:r>
            <w:proofErr w:type="spellStart"/>
            <w:r w:rsidR="005A43B0">
              <w:rPr>
                <w:rFonts w:ascii="Arial" w:eastAsia="Times New Roman" w:hAnsi="Arial" w:cs="Arial"/>
                <w:color w:val="000000"/>
                <w:lang w:eastAsia="es-HN"/>
              </w:rPr>
              <w:t>esa</w:t>
            </w:r>
            <w:proofErr w:type="spellEnd"/>
            <w:r w:rsidR="005A43B0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 w:rsidR="005A43B0">
              <w:rPr>
                <w:rFonts w:ascii="Arial" w:eastAsia="Times New Roman" w:hAnsi="Arial" w:cs="Arial"/>
                <w:color w:val="000000"/>
                <w:lang w:eastAsia="es-HN"/>
              </w:rPr>
              <w:t>celda</w:t>
            </w:r>
            <w:proofErr w:type="spellEnd"/>
            <w:r w:rsidR="005A43B0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 w:rsidR="005A43B0">
              <w:rPr>
                <w:rFonts w:ascii="Arial" w:eastAsia="Times New Roman" w:hAnsi="Arial" w:cs="Arial"/>
                <w:color w:val="000000"/>
                <w:lang w:eastAsia="es-HN"/>
              </w:rPr>
              <w:t>duplica</w:t>
            </w:r>
            <w:proofErr w:type="spellEnd"/>
            <w:r w:rsidR="005A43B0">
              <w:rPr>
                <w:rFonts w:ascii="Arial" w:eastAsia="Times New Roman" w:hAnsi="Arial" w:cs="Arial"/>
                <w:color w:val="000000"/>
                <w:lang w:eastAsia="es-HN"/>
              </w:rPr>
              <w:t xml:space="preserve"> con </w:t>
            </w:r>
            <w:proofErr w:type="spellStart"/>
            <w:r w:rsidR="005A43B0">
              <w:rPr>
                <w:rFonts w:ascii="Arial" w:eastAsia="Times New Roman" w:hAnsi="Arial" w:cs="Arial"/>
                <w:color w:val="000000"/>
                <w:lang w:eastAsia="es-HN"/>
              </w:rPr>
              <w:t>otra</w:t>
            </w:r>
            <w:proofErr w:type="spellEnd"/>
            <w:r w:rsidR="005A43B0">
              <w:rPr>
                <w:rFonts w:ascii="Arial" w:eastAsia="Times New Roman" w:hAnsi="Arial" w:cs="Arial"/>
                <w:color w:val="000000"/>
                <w:lang w:eastAsia="es-HN"/>
              </w:rPr>
              <w:t xml:space="preserve">, por lo que </w:t>
            </w:r>
            <w:proofErr w:type="spellStart"/>
            <w:r w:rsidR="005A43B0">
              <w:rPr>
                <w:rFonts w:ascii="Arial" w:eastAsia="Times New Roman" w:hAnsi="Arial" w:cs="Arial"/>
                <w:color w:val="000000"/>
                <w:lang w:eastAsia="es-HN"/>
              </w:rPr>
              <w:t>vacía</w:t>
            </w:r>
            <w:proofErr w:type="spellEnd"/>
            <w:r w:rsidR="005A43B0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 w:rsidR="005A43B0">
              <w:rPr>
                <w:rFonts w:ascii="Arial" w:eastAsia="Times New Roman" w:hAnsi="Arial" w:cs="Arial"/>
                <w:color w:val="000000"/>
                <w:lang w:eastAsia="es-HN"/>
              </w:rPr>
              <w:t>esa</w:t>
            </w:r>
            <w:proofErr w:type="spellEnd"/>
            <w:r w:rsidR="005A43B0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 w:rsidR="005A43B0">
              <w:rPr>
                <w:rFonts w:ascii="Arial" w:eastAsia="Times New Roman" w:hAnsi="Arial" w:cs="Arial"/>
                <w:color w:val="000000"/>
                <w:lang w:eastAsia="es-HN"/>
              </w:rPr>
              <w:t>celda</w:t>
            </w:r>
            <w:proofErr w:type="spellEnd"/>
            <w:r w:rsidR="005A43B0">
              <w:rPr>
                <w:rFonts w:ascii="Arial" w:eastAsia="Times New Roman" w:hAnsi="Arial" w:cs="Arial"/>
                <w:color w:val="000000"/>
                <w:lang w:eastAsia="es-HN"/>
              </w:rPr>
              <w:t xml:space="preserve"> actual para </w:t>
            </w:r>
            <w:proofErr w:type="spellStart"/>
            <w:r w:rsidR="005A43B0">
              <w:rPr>
                <w:rFonts w:ascii="Arial" w:eastAsia="Times New Roman" w:hAnsi="Arial" w:cs="Arial"/>
                <w:color w:val="000000"/>
                <w:lang w:eastAsia="es-HN"/>
              </w:rPr>
              <w:t>escribir</w:t>
            </w:r>
            <w:proofErr w:type="spellEnd"/>
            <w:r w:rsidR="005A43B0">
              <w:rPr>
                <w:rFonts w:ascii="Arial" w:eastAsia="Times New Roman" w:hAnsi="Arial" w:cs="Arial"/>
                <w:color w:val="000000"/>
                <w:lang w:eastAsia="es-HN"/>
              </w:rPr>
              <w:t xml:space="preserve"> un </w:t>
            </w:r>
            <w:proofErr w:type="spellStart"/>
            <w:r w:rsidR="005A43B0">
              <w:rPr>
                <w:rFonts w:ascii="Arial" w:eastAsia="Times New Roman" w:hAnsi="Arial" w:cs="Arial"/>
                <w:color w:val="000000"/>
                <w:lang w:eastAsia="es-HN"/>
              </w:rPr>
              <w:t>código</w:t>
            </w:r>
            <w:proofErr w:type="spellEnd"/>
            <w:r w:rsidR="005A43B0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 w:rsidR="005A43B0">
              <w:rPr>
                <w:rFonts w:ascii="Arial" w:eastAsia="Times New Roman" w:hAnsi="Arial" w:cs="Arial"/>
                <w:color w:val="000000"/>
                <w:lang w:eastAsia="es-HN"/>
              </w:rPr>
              <w:t>diferente</w:t>
            </w:r>
            <w:proofErr w:type="spellEnd"/>
          </w:p>
        </w:tc>
        <w:tc>
          <w:tcPr>
            <w:tcW w:w="4337" w:type="dxa"/>
          </w:tcPr>
          <w:p w14:paraId="171A1192" w14:textId="19C5E8A0" w:rsidR="005A43B0" w:rsidRPr="005A43B0" w:rsidRDefault="005A43B0" w:rsidP="005A43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 xml:space="preserve">if </w:t>
            </w:r>
            <w:proofErr w:type="gramStart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>(!</w:t>
            </w:r>
            <w:proofErr w:type="spellStart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>string</w:t>
            </w:r>
            <w:proofErr w:type="gramEnd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>.IsNullOrEmpty</w:t>
            </w:r>
            <w:proofErr w:type="spellEnd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>(</w:t>
            </w:r>
            <w:proofErr w:type="spellStart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>valorComparar</w:t>
            </w:r>
            <w:proofErr w:type="spellEnd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 xml:space="preserve">) &amp;&amp; </w:t>
            </w:r>
            <w:proofErr w:type="spellStart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>valorComparar.Equals</w:t>
            </w:r>
            <w:proofErr w:type="spellEnd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>(</w:t>
            </w:r>
            <w:proofErr w:type="spellStart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>valorActual</w:t>
            </w:r>
            <w:proofErr w:type="spellEnd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>))</w:t>
            </w:r>
          </w:p>
          <w:p w14:paraId="5E20D0B9" w14:textId="4D498D7E" w:rsidR="005A43B0" w:rsidRPr="005A43B0" w:rsidRDefault="005A43B0" w:rsidP="005A43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>{</w:t>
            </w:r>
          </w:p>
          <w:p w14:paraId="7D765361" w14:textId="77777777" w:rsidR="005A43B0" w:rsidRDefault="005A43B0" w:rsidP="005A43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    </w:t>
            </w:r>
            <w:proofErr w:type="spellStart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>MessageBox.Show</w:t>
            </w:r>
            <w:proofErr w:type="spellEnd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 xml:space="preserve">($"Código </w:t>
            </w:r>
            <w:proofErr w:type="spellStart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>existente</w:t>
            </w:r>
            <w:proofErr w:type="spellEnd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</w:p>
          <w:p w14:paraId="30972A66" w14:textId="77777777" w:rsidR="005A43B0" w:rsidRDefault="005A43B0" w:rsidP="005A43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    </w:t>
            </w:r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>entre fila actual {</w:t>
            </w:r>
            <w:proofErr w:type="spellStart"/>
            <w:proofErr w:type="gramStart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>e.RowIndex</w:t>
            </w:r>
            <w:proofErr w:type="spellEnd"/>
            <w:proofErr w:type="gramEnd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 xml:space="preserve"> + 1} con </w:t>
            </w:r>
          </w:p>
          <w:p w14:paraId="41EAFB75" w14:textId="77777777" w:rsidR="005A43B0" w:rsidRDefault="005A43B0" w:rsidP="005A43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    </w:t>
            </w:r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>fila {</w:t>
            </w:r>
            <w:proofErr w:type="spellStart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>i</w:t>
            </w:r>
            <w:proofErr w:type="spellEnd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 xml:space="preserve"> + 1}.\</w:t>
            </w:r>
            <w:proofErr w:type="spellStart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>nPor</w:t>
            </w:r>
            <w:proofErr w:type="spellEnd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 xml:space="preserve"> favor </w:t>
            </w:r>
            <w:proofErr w:type="spellStart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>cambiar</w:t>
            </w:r>
            <w:proofErr w:type="spellEnd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>código</w:t>
            </w:r>
            <w:proofErr w:type="spellEnd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</w:p>
          <w:p w14:paraId="64527F95" w14:textId="77777777" w:rsidR="005A43B0" w:rsidRDefault="005A43B0" w:rsidP="005A43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    </w:t>
            </w:r>
            <w:proofErr w:type="spellStart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>diferente</w:t>
            </w:r>
            <w:proofErr w:type="spellEnd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 xml:space="preserve">", "Valor </w:t>
            </w:r>
            <w:proofErr w:type="spellStart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>duplicado</w:t>
            </w:r>
            <w:proofErr w:type="spellEnd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 xml:space="preserve">", </w:t>
            </w:r>
          </w:p>
          <w:p w14:paraId="3889ABC7" w14:textId="77777777" w:rsidR="005A43B0" w:rsidRDefault="005A43B0" w:rsidP="005A43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    </w:t>
            </w:r>
            <w:proofErr w:type="spellStart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>MessageBoxButtons.OK</w:t>
            </w:r>
            <w:proofErr w:type="spellEnd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 xml:space="preserve">, </w:t>
            </w:r>
          </w:p>
          <w:p w14:paraId="2BF43C60" w14:textId="494D4065" w:rsidR="005A43B0" w:rsidRPr="005A43B0" w:rsidRDefault="005A43B0" w:rsidP="005A43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    </w:t>
            </w:r>
            <w:proofErr w:type="spellStart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>MessageBoxIcon.Warning</w:t>
            </w:r>
            <w:proofErr w:type="spellEnd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>);</w:t>
            </w:r>
          </w:p>
          <w:p w14:paraId="4DBC6397" w14:textId="77777777" w:rsidR="005A43B0" w:rsidRDefault="005A43B0" w:rsidP="005A43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 xml:space="preserve">                    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    </w:t>
            </w:r>
          </w:p>
          <w:p w14:paraId="010297E2" w14:textId="5A1CEF25" w:rsidR="005A43B0" w:rsidRDefault="005A43B0" w:rsidP="005A43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    </w:t>
            </w:r>
            <w:proofErr w:type="spellStart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>dgvAdmin.Rows</w:t>
            </w:r>
            <w:proofErr w:type="spellEnd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>[</w:t>
            </w:r>
            <w:proofErr w:type="spellStart"/>
            <w:proofErr w:type="gramStart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>e.RowIndex</w:t>
            </w:r>
            <w:proofErr w:type="spellEnd"/>
            <w:proofErr w:type="gramEnd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>].</w:t>
            </w:r>
          </w:p>
          <w:p w14:paraId="53BCE951" w14:textId="3463AB65" w:rsidR="005A43B0" w:rsidRPr="005A43B0" w:rsidRDefault="005A43B0" w:rsidP="005A43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    </w:t>
            </w:r>
            <w:proofErr w:type="gramStart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>Cells[</w:t>
            </w:r>
            <w:proofErr w:type="gramEnd"/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>6].Value = "";</w:t>
            </w:r>
          </w:p>
          <w:p w14:paraId="114FBC58" w14:textId="140E397F" w:rsidR="005A43B0" w:rsidRPr="005A43B0" w:rsidRDefault="005A43B0" w:rsidP="005A43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 xml:space="preserve">    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>break;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//Para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for</w:t>
            </w:r>
          </w:p>
          <w:p w14:paraId="3C781C02" w14:textId="049B1A38" w:rsidR="006F5AA5" w:rsidRPr="003472DA" w:rsidRDefault="005A43B0" w:rsidP="005A43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5A43B0">
              <w:rPr>
                <w:rFonts w:ascii="Arial" w:eastAsia="Times New Roman" w:hAnsi="Arial" w:cs="Arial"/>
                <w:color w:val="000000"/>
                <w:lang w:eastAsia="es-HN"/>
              </w:rPr>
              <w:t>}</w:t>
            </w:r>
          </w:p>
        </w:tc>
      </w:tr>
      <w:tr w:rsidR="004C5363" w:rsidRPr="003472DA" w14:paraId="70F76AAE" w14:textId="77777777" w:rsidTr="004C5363">
        <w:tc>
          <w:tcPr>
            <w:tcW w:w="1378" w:type="dxa"/>
          </w:tcPr>
          <w:p w14:paraId="64BC0848" w14:textId="77777777" w:rsidR="004C5363" w:rsidRDefault="004C5363" w:rsidP="001B6F3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(“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Lingüini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>”,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docente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>”, “001”, “</w:t>
            </w:r>
          </w:p>
          <w:p w14:paraId="1C969789" w14:textId="77777777" w:rsidR="004C5363" w:rsidRDefault="004C5363" w:rsidP="001B6F3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docente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1</w:t>
            </w:r>
          </w:p>
          <w:p w14:paraId="58403364" w14:textId="77777777" w:rsidR="004C5363" w:rsidRDefault="004C5363" w:rsidP="001B6F3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”)</w:t>
            </w:r>
          </w:p>
        </w:tc>
        <w:tc>
          <w:tcPr>
            <w:tcW w:w="938" w:type="dxa"/>
          </w:tcPr>
          <w:p w14:paraId="32006E41" w14:textId="2AD6DEDC" w:rsidR="004C5363" w:rsidRDefault="004C5363" w:rsidP="001B6F3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1,2,3, 9, 10, 11, 17, 18, 19, 25, 26, 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27, 33, 40,</w:t>
            </w:r>
            <w:r w:rsidR="0050509E">
              <w:rPr>
                <w:rFonts w:ascii="Arial" w:eastAsia="Times New Roman" w:hAnsi="Arial" w:cs="Arial"/>
                <w:color w:val="000000"/>
                <w:lang w:eastAsia="es-HN"/>
              </w:rPr>
              <w:t xml:space="preserve"> 41,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4</w:t>
            </w:r>
            <w:r w:rsidR="0050509E">
              <w:rPr>
                <w:rFonts w:ascii="Arial" w:eastAsia="Times New Roman" w:hAnsi="Arial" w:cs="Arial"/>
                <w:color w:val="000000"/>
                <w:lang w:eastAsia="es-HN"/>
              </w:rPr>
              <w:t>7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, 4</w:t>
            </w:r>
            <w:r w:rsidR="0050509E">
              <w:rPr>
                <w:rFonts w:ascii="Arial" w:eastAsia="Times New Roman" w:hAnsi="Arial" w:cs="Arial"/>
                <w:color w:val="000000"/>
                <w:lang w:eastAsia="es-HN"/>
              </w:rPr>
              <w:t>8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, 4</w:t>
            </w:r>
            <w:r w:rsidR="0050509E">
              <w:rPr>
                <w:rFonts w:ascii="Arial" w:eastAsia="Times New Roman" w:hAnsi="Arial" w:cs="Arial"/>
                <w:color w:val="000000"/>
                <w:lang w:eastAsia="es-HN"/>
              </w:rPr>
              <w:t>9</w:t>
            </w:r>
          </w:p>
        </w:tc>
        <w:tc>
          <w:tcPr>
            <w:tcW w:w="1085" w:type="dxa"/>
          </w:tcPr>
          <w:p w14:paraId="55926ECE" w14:textId="77777777" w:rsidR="004C5363" w:rsidRDefault="004C5363" w:rsidP="001B6F3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--</w:t>
            </w:r>
          </w:p>
        </w:tc>
        <w:tc>
          <w:tcPr>
            <w:tcW w:w="1672" w:type="dxa"/>
          </w:tcPr>
          <w:p w14:paraId="6DB1C1B4" w14:textId="77777777" w:rsidR="004C5363" w:rsidRDefault="004C5363" w:rsidP="001B6F3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Con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dato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una de las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columnas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permite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actualizar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DataGridView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dgv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) y la base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datos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bdd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>)</w:t>
            </w:r>
          </w:p>
        </w:tc>
        <w:tc>
          <w:tcPr>
            <w:tcW w:w="4337" w:type="dxa"/>
          </w:tcPr>
          <w:p w14:paraId="576113AB" w14:textId="77777777" w:rsidR="004C5363" w:rsidRDefault="004C5363" w:rsidP="001B6F3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En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dgv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luego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la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bdd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Lingüini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”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asigna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a:</w:t>
            </w:r>
            <w:r w:rsidRPr="00E124E1">
              <w:rPr>
                <w:rFonts w:ascii="Arial" w:eastAsia="Times New Roman" w:hAnsi="Arial" w:cs="Arial"/>
                <w:color w:val="000000"/>
                <w:lang w:eastAsia="es-HN"/>
              </w:rPr>
              <w:t xml:space="preserve">             </w:t>
            </w:r>
            <w:proofErr w:type="spellStart"/>
            <w:r w:rsidRPr="00E124E1">
              <w:rPr>
                <w:rFonts w:ascii="Arial" w:eastAsia="Times New Roman" w:hAnsi="Arial" w:cs="Arial"/>
                <w:color w:val="000000"/>
                <w:lang w:eastAsia="es-HN"/>
              </w:rPr>
              <w:t>dgvAdmin.Rows</w:t>
            </w:r>
            <w:proofErr w:type="spellEnd"/>
            <w:r w:rsidRPr="00E124E1">
              <w:rPr>
                <w:rFonts w:ascii="Arial" w:eastAsia="Times New Roman" w:hAnsi="Arial" w:cs="Arial"/>
                <w:color w:val="000000"/>
                <w:lang w:eastAsia="es-HN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filaDetectadaFor</w:t>
            </w:r>
            <w:proofErr w:type="spellEnd"/>
            <w:proofErr w:type="gramStart"/>
            <w:r w:rsidRPr="00E124E1">
              <w:rPr>
                <w:rFonts w:ascii="Arial" w:eastAsia="Times New Roman" w:hAnsi="Arial" w:cs="Arial"/>
                <w:color w:val="000000"/>
                <w:lang w:eastAsia="es-HN"/>
              </w:rPr>
              <w:t>].Cells</w:t>
            </w:r>
            <w:proofErr w:type="gramEnd"/>
            <w:r w:rsidRPr="00E124E1">
              <w:rPr>
                <w:rFonts w:ascii="Arial" w:eastAsia="Times New Roman" w:hAnsi="Arial" w:cs="Arial"/>
                <w:color w:val="000000"/>
                <w:lang w:eastAsia="es-HN"/>
              </w:rPr>
              <w:t>[1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, 2, 3 o 4</w:t>
            </w:r>
            <w:r w:rsidRPr="00E124E1">
              <w:rPr>
                <w:rFonts w:ascii="Arial" w:eastAsia="Times New Roman" w:hAnsi="Arial" w:cs="Arial"/>
                <w:color w:val="000000"/>
                <w:lang w:eastAsia="es-HN"/>
              </w:rPr>
              <w:t>].Value);</w:t>
            </w:r>
          </w:p>
          <w:p w14:paraId="423C7BEF" w14:textId="77777777" w:rsidR="004C5363" w:rsidRDefault="004C5363" w:rsidP="001B6F3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  <w:p w14:paraId="256B607C" w14:textId="77777777" w:rsidR="004C5363" w:rsidRDefault="004C5363" w:rsidP="001B6F3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docente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”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asigna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a:</w:t>
            </w:r>
          </w:p>
          <w:p w14:paraId="236134AA" w14:textId="77777777" w:rsidR="004C5363" w:rsidRDefault="004C5363" w:rsidP="001B6F3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 w:rsidRPr="00E124E1">
              <w:rPr>
                <w:rFonts w:ascii="Arial" w:eastAsia="Times New Roman" w:hAnsi="Arial" w:cs="Arial"/>
                <w:color w:val="000000"/>
                <w:lang w:eastAsia="es-HN"/>
              </w:rPr>
              <w:t>dgvAdmin.Rows</w:t>
            </w:r>
            <w:proofErr w:type="spellEnd"/>
            <w:r w:rsidRPr="00E124E1">
              <w:rPr>
                <w:rFonts w:ascii="Arial" w:eastAsia="Times New Roman" w:hAnsi="Arial" w:cs="Arial"/>
                <w:color w:val="000000"/>
                <w:lang w:eastAsia="es-HN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filaForDetecta</w:t>
            </w:r>
            <w:proofErr w:type="spellEnd"/>
            <w:proofErr w:type="gramStart"/>
            <w:r w:rsidRPr="00E124E1">
              <w:rPr>
                <w:rFonts w:ascii="Arial" w:eastAsia="Times New Roman" w:hAnsi="Arial" w:cs="Arial"/>
                <w:color w:val="000000"/>
                <w:lang w:eastAsia="es-HN"/>
              </w:rPr>
              <w:t>].Cells</w:t>
            </w:r>
            <w:proofErr w:type="gramEnd"/>
            <w:r w:rsidRPr="00E124E1">
              <w:rPr>
                <w:rFonts w:ascii="Arial" w:eastAsia="Times New Roman" w:hAnsi="Arial" w:cs="Arial"/>
                <w:color w:val="000000"/>
                <w:lang w:eastAsia="es-HN"/>
              </w:rPr>
              <w:t>[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5</w:t>
            </w:r>
            <w:r w:rsidRPr="00E124E1">
              <w:rPr>
                <w:rFonts w:ascii="Arial" w:eastAsia="Times New Roman" w:hAnsi="Arial" w:cs="Arial"/>
                <w:color w:val="000000"/>
                <w:lang w:eastAsia="es-HN"/>
              </w:rPr>
              <w:t>].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 w:rsidRPr="00E124E1">
              <w:rPr>
                <w:rFonts w:ascii="Arial" w:eastAsia="Times New Roman" w:hAnsi="Arial" w:cs="Arial"/>
                <w:color w:val="000000"/>
                <w:lang w:eastAsia="es-HN"/>
              </w:rPr>
              <w:t>Value);</w:t>
            </w:r>
          </w:p>
          <w:p w14:paraId="632E1966" w14:textId="77777777" w:rsidR="004C5363" w:rsidRDefault="004C5363" w:rsidP="001B6F3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  <w:p w14:paraId="7A914E5E" w14:textId="77777777" w:rsidR="004C5363" w:rsidRDefault="004C5363" w:rsidP="001B6F3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“0001”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asigna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a:</w:t>
            </w:r>
          </w:p>
          <w:p w14:paraId="33787711" w14:textId="77777777" w:rsidR="004C5363" w:rsidRDefault="004C5363" w:rsidP="001B6F3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 w:rsidRPr="00E124E1">
              <w:rPr>
                <w:rFonts w:ascii="Arial" w:eastAsia="Times New Roman" w:hAnsi="Arial" w:cs="Arial"/>
                <w:color w:val="000000"/>
                <w:lang w:eastAsia="es-HN"/>
              </w:rPr>
              <w:t>dgvAdmin.Rows</w:t>
            </w:r>
            <w:proofErr w:type="spellEnd"/>
            <w:r w:rsidRPr="00E124E1">
              <w:rPr>
                <w:rFonts w:ascii="Arial" w:eastAsia="Times New Roman" w:hAnsi="Arial" w:cs="Arial"/>
                <w:color w:val="000000"/>
                <w:lang w:eastAsia="es-HN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filaForDetecta</w:t>
            </w:r>
            <w:proofErr w:type="spellEnd"/>
            <w:proofErr w:type="gramStart"/>
            <w:r w:rsidRPr="00E124E1">
              <w:rPr>
                <w:rFonts w:ascii="Arial" w:eastAsia="Times New Roman" w:hAnsi="Arial" w:cs="Arial"/>
                <w:color w:val="000000"/>
                <w:lang w:eastAsia="es-HN"/>
              </w:rPr>
              <w:t>].Cells</w:t>
            </w:r>
            <w:proofErr w:type="gramEnd"/>
            <w:r w:rsidRPr="00E124E1">
              <w:rPr>
                <w:rFonts w:ascii="Arial" w:eastAsia="Times New Roman" w:hAnsi="Arial" w:cs="Arial"/>
                <w:color w:val="000000"/>
                <w:lang w:eastAsia="es-HN"/>
              </w:rPr>
              <w:t>[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6</w:t>
            </w:r>
            <w:r w:rsidRPr="00E124E1">
              <w:rPr>
                <w:rFonts w:ascii="Arial" w:eastAsia="Times New Roman" w:hAnsi="Arial" w:cs="Arial"/>
                <w:color w:val="000000"/>
                <w:lang w:eastAsia="es-HN"/>
              </w:rPr>
              <w:t>].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 w:rsidRPr="00E124E1">
              <w:rPr>
                <w:rFonts w:ascii="Arial" w:eastAsia="Times New Roman" w:hAnsi="Arial" w:cs="Arial"/>
                <w:color w:val="000000"/>
                <w:lang w:eastAsia="es-HN"/>
              </w:rPr>
              <w:t>Value);</w:t>
            </w:r>
          </w:p>
          <w:p w14:paraId="2F7C9806" w14:textId="77777777" w:rsidR="004C5363" w:rsidRDefault="004C5363" w:rsidP="001B6F3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  <w:p w14:paraId="59E0F7A5" w14:textId="77777777" w:rsidR="004C5363" w:rsidRDefault="004C5363" w:rsidP="001B6F3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“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docente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1”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asigna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a:</w:t>
            </w:r>
          </w:p>
          <w:p w14:paraId="26894A23" w14:textId="77777777" w:rsidR="004C5363" w:rsidRDefault="004C5363" w:rsidP="001B6F3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 w:rsidRPr="00E124E1">
              <w:rPr>
                <w:rFonts w:ascii="Arial" w:eastAsia="Times New Roman" w:hAnsi="Arial" w:cs="Arial"/>
                <w:color w:val="000000"/>
                <w:lang w:eastAsia="es-HN"/>
              </w:rPr>
              <w:t>dgvAdmin.Rows</w:t>
            </w:r>
            <w:proofErr w:type="spellEnd"/>
            <w:r w:rsidRPr="00E124E1">
              <w:rPr>
                <w:rFonts w:ascii="Arial" w:eastAsia="Times New Roman" w:hAnsi="Arial" w:cs="Arial"/>
                <w:color w:val="000000"/>
                <w:lang w:eastAsia="es-HN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filaForDetecta</w:t>
            </w:r>
            <w:proofErr w:type="spellEnd"/>
            <w:proofErr w:type="gramStart"/>
            <w:r w:rsidRPr="00E124E1">
              <w:rPr>
                <w:rFonts w:ascii="Arial" w:eastAsia="Times New Roman" w:hAnsi="Arial" w:cs="Arial"/>
                <w:color w:val="000000"/>
                <w:lang w:eastAsia="es-HN"/>
              </w:rPr>
              <w:t>].Cells</w:t>
            </w:r>
            <w:proofErr w:type="gramEnd"/>
            <w:r w:rsidRPr="00E124E1">
              <w:rPr>
                <w:rFonts w:ascii="Arial" w:eastAsia="Times New Roman" w:hAnsi="Arial" w:cs="Arial"/>
                <w:color w:val="000000"/>
                <w:lang w:eastAsia="es-HN"/>
              </w:rPr>
              <w:t>[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7</w:t>
            </w:r>
            <w:r w:rsidRPr="00E124E1">
              <w:rPr>
                <w:rFonts w:ascii="Arial" w:eastAsia="Times New Roman" w:hAnsi="Arial" w:cs="Arial"/>
                <w:color w:val="000000"/>
                <w:lang w:eastAsia="es-HN"/>
              </w:rPr>
              <w:t>].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 w:rsidRPr="00E124E1">
              <w:rPr>
                <w:rFonts w:ascii="Arial" w:eastAsia="Times New Roman" w:hAnsi="Arial" w:cs="Arial"/>
                <w:color w:val="000000"/>
                <w:lang w:eastAsia="es-HN"/>
              </w:rPr>
              <w:t>Value);</w:t>
            </w:r>
          </w:p>
          <w:p w14:paraId="7BEDE858" w14:textId="77777777" w:rsidR="004C5363" w:rsidRPr="003472DA" w:rsidRDefault="004C5363" w:rsidP="001B6F39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</w:tc>
      </w:tr>
    </w:tbl>
    <w:p w14:paraId="2B100599" w14:textId="77777777" w:rsidR="003C0DFA" w:rsidRPr="00196B52" w:rsidRDefault="003C0DFA" w:rsidP="00136EDB">
      <w:pPr>
        <w:rPr>
          <w:rFonts w:ascii="Arial" w:hAnsi="Arial" w:cs="Arial"/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65293" w:rsidRPr="00196B52" w14:paraId="5708261B" w14:textId="77777777" w:rsidTr="001B5557">
        <w:tc>
          <w:tcPr>
            <w:tcW w:w="2942" w:type="dxa"/>
          </w:tcPr>
          <w:p w14:paraId="3F883CE0" w14:textId="6E505882" w:rsidR="00665293" w:rsidRPr="00196B52" w:rsidRDefault="00665293" w:rsidP="00665293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, Nombre 2, Apellido 1, Apellido 2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br/>
            </w:r>
          </w:p>
        </w:tc>
        <w:tc>
          <w:tcPr>
            <w:tcW w:w="2943" w:type="dxa"/>
          </w:tcPr>
          <w:p w14:paraId="68943E08" w14:textId="786E415D" w:rsidR="00665293" w:rsidRPr="00196B52" w:rsidRDefault="00665293" w:rsidP="00665293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1. Texto alfabético de 1 a 50 caracteres.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br/>
              <w:t>2. Puede incluir espacios internos (p. ej. “María José”).</w:t>
            </w:r>
          </w:p>
        </w:tc>
        <w:tc>
          <w:tcPr>
            <w:tcW w:w="2943" w:type="dxa"/>
          </w:tcPr>
          <w:p w14:paraId="1A1C9EE3" w14:textId="670397A8" w:rsidR="00665293" w:rsidRPr="00196B52" w:rsidRDefault="00665293" w:rsidP="00665293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3. Cadena vacía.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br/>
              <w:t>4. Más de 50 caracteres.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br/>
              <w:t>5. Contiene números o símbolos especiales.</w:t>
            </w:r>
          </w:p>
        </w:tc>
      </w:tr>
      <w:tr w:rsidR="00665293" w:rsidRPr="00046D88" w14:paraId="2E33D8A9" w14:textId="77777777" w:rsidTr="001B5557">
        <w:tc>
          <w:tcPr>
            <w:tcW w:w="2942" w:type="dxa"/>
          </w:tcPr>
          <w:p w14:paraId="41DB3F8F" w14:textId="0FDDE864" w:rsidR="00665293" w:rsidRPr="00DB0884" w:rsidRDefault="00665293" w:rsidP="0066529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Periodo Inicio</w:t>
            </w:r>
          </w:p>
        </w:tc>
        <w:tc>
          <w:tcPr>
            <w:tcW w:w="2943" w:type="dxa"/>
          </w:tcPr>
          <w:p w14:paraId="0B8C4EC5" w14:textId="151E28FC" w:rsidR="00665293" w:rsidRPr="0009262C" w:rsidRDefault="00665293" w:rsidP="0066529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Theme="majorHAnsi" w:eastAsia="Times New Roman" w:hAnsiTheme="majorHAnsi" w:cstheme="majorHAnsi"/>
                <w:lang w:val="es-HN" w:eastAsia="es-HN"/>
              </w:rPr>
              <w:t>6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. Fecha en formato válido (</w:t>
            </w:r>
            <w:proofErr w:type="spellStart"/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dd</w:t>
            </w:r>
            <w:proofErr w:type="spellEnd"/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/mm/</w:t>
            </w:r>
            <w:proofErr w:type="spellStart"/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aaaa</w:t>
            </w:r>
            <w:proofErr w:type="spellEnd"/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) ≤ fecha actual.</w:t>
            </w:r>
          </w:p>
        </w:tc>
        <w:tc>
          <w:tcPr>
            <w:tcW w:w="2943" w:type="dxa"/>
          </w:tcPr>
          <w:p w14:paraId="04182AF0" w14:textId="3AD010E5" w:rsidR="00665293" w:rsidRPr="0009262C" w:rsidRDefault="00665293" w:rsidP="0066529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Theme="majorHAnsi" w:eastAsia="Times New Roman" w:hAnsiTheme="majorHAnsi" w:cstheme="majorHAnsi"/>
                <w:lang w:val="es-HN" w:eastAsia="es-HN"/>
              </w:rPr>
              <w:t>7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. Fecha &gt; fecha actual.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br/>
            </w:r>
            <w:r>
              <w:rPr>
                <w:rFonts w:asciiTheme="majorHAnsi" w:eastAsia="Times New Roman" w:hAnsiTheme="majorHAnsi" w:cstheme="majorHAnsi"/>
                <w:lang w:val="es-HN" w:eastAsia="es-HN"/>
              </w:rPr>
              <w:t>8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. Formato inválido (p. ej. “32/13/2025”).</w:t>
            </w:r>
          </w:p>
        </w:tc>
      </w:tr>
      <w:tr w:rsidR="00665293" w:rsidRPr="00396A15" w14:paraId="1CB3F11C" w14:textId="77777777" w:rsidTr="001B5557">
        <w:tc>
          <w:tcPr>
            <w:tcW w:w="2942" w:type="dxa"/>
          </w:tcPr>
          <w:p w14:paraId="659C04C8" w14:textId="3BB51E99" w:rsidR="00665293" w:rsidRPr="00DB0884" w:rsidRDefault="00665293" w:rsidP="0066529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Periodo Final</w:t>
            </w:r>
          </w:p>
        </w:tc>
        <w:tc>
          <w:tcPr>
            <w:tcW w:w="2943" w:type="dxa"/>
          </w:tcPr>
          <w:p w14:paraId="6FE1B2E1" w14:textId="3218D21A" w:rsidR="00665293" w:rsidRPr="0009262C" w:rsidRDefault="00665293" w:rsidP="0066529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Theme="majorHAnsi" w:eastAsia="Times New Roman" w:hAnsiTheme="majorHAnsi" w:cstheme="majorHAnsi"/>
                <w:lang w:val="es-HN" w:eastAsia="es-HN"/>
              </w:rPr>
              <w:t>9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. Fecha ≥ Periodo Inicio y ≤ fecha actual.</w:t>
            </w:r>
          </w:p>
        </w:tc>
        <w:tc>
          <w:tcPr>
            <w:tcW w:w="2943" w:type="dxa"/>
          </w:tcPr>
          <w:p w14:paraId="2972304E" w14:textId="644F4E30" w:rsidR="00665293" w:rsidRPr="0009262C" w:rsidRDefault="00665293" w:rsidP="0066529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Theme="majorHAnsi" w:eastAsia="Times New Roman" w:hAnsiTheme="majorHAnsi" w:cstheme="majorHAnsi"/>
                <w:lang w:val="es-HN" w:eastAsia="es-HN"/>
              </w:rPr>
              <w:t>10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. Fecha &lt; Periodo Inicio.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br/>
            </w:r>
            <w:r>
              <w:rPr>
                <w:rFonts w:asciiTheme="majorHAnsi" w:eastAsia="Times New Roman" w:hAnsiTheme="majorHAnsi" w:cstheme="majorHAnsi"/>
                <w:lang w:val="es-HN" w:eastAsia="es-HN"/>
              </w:rPr>
              <w:t>11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. Fecha &gt; fecha actual.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br/>
            </w:r>
            <w:r>
              <w:rPr>
                <w:rFonts w:asciiTheme="majorHAnsi" w:eastAsia="Times New Roman" w:hAnsiTheme="majorHAnsi" w:cstheme="majorHAnsi"/>
                <w:lang w:val="es-HN" w:eastAsia="es-HN"/>
              </w:rPr>
              <w:t>12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. Formato inválido.</w:t>
            </w:r>
          </w:p>
        </w:tc>
      </w:tr>
      <w:tr w:rsidR="00665293" w:rsidRPr="00396A15" w14:paraId="45FABD86" w14:textId="77777777" w:rsidTr="001B5557">
        <w:tc>
          <w:tcPr>
            <w:tcW w:w="2942" w:type="dxa"/>
          </w:tcPr>
          <w:p w14:paraId="41295DF2" w14:textId="4F31FE5A" w:rsidR="00665293" w:rsidRPr="00DB0884" w:rsidRDefault="00665293" w:rsidP="0066529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Parcial</w:t>
            </w:r>
          </w:p>
        </w:tc>
        <w:tc>
          <w:tcPr>
            <w:tcW w:w="2943" w:type="dxa"/>
          </w:tcPr>
          <w:p w14:paraId="2D53DF14" w14:textId="60677236" w:rsidR="00665293" w:rsidRPr="0009262C" w:rsidRDefault="00665293" w:rsidP="0066529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Theme="majorHAnsi" w:eastAsia="Times New Roman" w:hAnsiTheme="majorHAnsi" w:cstheme="majorHAnsi"/>
                <w:lang w:val="es-HN" w:eastAsia="es-HN"/>
              </w:rPr>
              <w:t>13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. Valores numéricos 1, 2 o 3.</w:t>
            </w:r>
          </w:p>
        </w:tc>
        <w:tc>
          <w:tcPr>
            <w:tcW w:w="2943" w:type="dxa"/>
          </w:tcPr>
          <w:p w14:paraId="105FCAFB" w14:textId="40A351B8" w:rsidR="00665293" w:rsidRPr="0009262C" w:rsidRDefault="00665293" w:rsidP="0066529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Theme="majorHAnsi" w:eastAsia="Times New Roman" w:hAnsiTheme="majorHAnsi" w:cstheme="majorHAnsi"/>
                <w:lang w:val="es-HN" w:eastAsia="es-HN"/>
              </w:rPr>
              <w:t>14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. Cualquier otro valor (0, 4, –1, “a”).</w:t>
            </w:r>
          </w:p>
        </w:tc>
      </w:tr>
      <w:tr w:rsidR="00665293" w:rsidRPr="00396A15" w14:paraId="0C210629" w14:textId="77777777" w:rsidTr="001B5557">
        <w:tc>
          <w:tcPr>
            <w:tcW w:w="2942" w:type="dxa"/>
          </w:tcPr>
          <w:p w14:paraId="1B2B2E4E" w14:textId="667FC6D4" w:rsidR="00665293" w:rsidRPr="00DB0884" w:rsidRDefault="00665293" w:rsidP="00665293">
            <w:pPr>
              <w:spacing w:after="0"/>
              <w:rPr>
                <w:lang w:val="es-HN"/>
              </w:rPr>
            </w:pP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Semana</w:t>
            </w:r>
          </w:p>
        </w:tc>
        <w:tc>
          <w:tcPr>
            <w:tcW w:w="2943" w:type="dxa"/>
          </w:tcPr>
          <w:p w14:paraId="5E73B8C3" w14:textId="35DC7CF1" w:rsidR="00665293" w:rsidRPr="00831477" w:rsidRDefault="00665293" w:rsidP="00665293">
            <w:pPr>
              <w:spacing w:after="0"/>
              <w:rPr>
                <w:lang w:val="es-HN"/>
              </w:rPr>
            </w:pPr>
            <w:r>
              <w:rPr>
                <w:rFonts w:asciiTheme="majorHAnsi" w:eastAsia="Times New Roman" w:hAnsiTheme="majorHAnsi" w:cstheme="majorHAnsi"/>
                <w:lang w:val="es-HN" w:eastAsia="es-HN"/>
              </w:rPr>
              <w:t>15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. Valores numéricos 1, 2, 3 o 4.</w:t>
            </w:r>
          </w:p>
        </w:tc>
        <w:tc>
          <w:tcPr>
            <w:tcW w:w="2943" w:type="dxa"/>
          </w:tcPr>
          <w:p w14:paraId="1D8B82AE" w14:textId="22CE9AB3" w:rsidR="00665293" w:rsidRDefault="00665293" w:rsidP="00665293">
            <w:pPr>
              <w:spacing w:after="0"/>
              <w:rPr>
                <w:lang w:val="es-HN"/>
              </w:rPr>
            </w:pPr>
            <w:r>
              <w:rPr>
                <w:rFonts w:asciiTheme="majorHAnsi" w:eastAsia="Times New Roman" w:hAnsiTheme="majorHAnsi" w:cstheme="majorHAnsi"/>
                <w:lang w:val="es-HN" w:eastAsia="es-HN"/>
              </w:rPr>
              <w:t>16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. Cualquier otro valor (0, 5, “</w:t>
            </w:r>
            <w:proofErr w:type="spellStart"/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abc</w:t>
            </w:r>
            <w:proofErr w:type="spellEnd"/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”).</w:t>
            </w:r>
          </w:p>
        </w:tc>
      </w:tr>
      <w:tr w:rsidR="00665293" w:rsidRPr="00396A15" w14:paraId="0BFF98E6" w14:textId="77777777" w:rsidTr="001B5557">
        <w:tc>
          <w:tcPr>
            <w:tcW w:w="2942" w:type="dxa"/>
          </w:tcPr>
          <w:p w14:paraId="533C6682" w14:textId="67997084" w:rsidR="00665293" w:rsidRPr="004020AA" w:rsidRDefault="00665293" w:rsidP="00665293">
            <w:pPr>
              <w:spacing w:after="0"/>
              <w:rPr>
                <w:rFonts w:asciiTheme="majorHAnsi" w:eastAsia="Times New Roman" w:hAnsiTheme="majorHAnsi" w:cstheme="majorHAnsi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Búsqueda en base de datos</w:t>
            </w:r>
          </w:p>
        </w:tc>
        <w:tc>
          <w:tcPr>
            <w:tcW w:w="2943" w:type="dxa"/>
          </w:tcPr>
          <w:p w14:paraId="4F356816" w14:textId="288BF3D9" w:rsidR="00665293" w:rsidRPr="004020AA" w:rsidRDefault="00665293" w:rsidP="00665293">
            <w:pPr>
              <w:spacing w:after="0"/>
              <w:rPr>
                <w:rFonts w:asciiTheme="majorHAnsi" w:eastAsia="Times New Roman" w:hAnsiTheme="majorHAnsi" w:cstheme="majorHAnsi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1</w:t>
            </w:r>
            <w:r>
              <w:rPr>
                <w:rFonts w:asciiTheme="majorHAnsi" w:eastAsia="Times New Roman" w:hAnsiTheme="majorHAnsi" w:cstheme="majorHAnsi"/>
                <w:lang w:val="es-HN" w:eastAsia="es-HN"/>
              </w:rPr>
              <w:t>9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. Cadena de hasta 50 caracteres alfanuméricos.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br/>
              <w:t>2</w:t>
            </w:r>
            <w:r>
              <w:rPr>
                <w:rFonts w:asciiTheme="majorHAnsi" w:eastAsia="Times New Roman" w:hAnsiTheme="majorHAnsi" w:cstheme="majorHAnsi"/>
                <w:lang w:val="es-HN" w:eastAsia="es-HN"/>
              </w:rPr>
              <w:t>0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. Incluye letras y/o números.</w:t>
            </w:r>
          </w:p>
        </w:tc>
        <w:tc>
          <w:tcPr>
            <w:tcW w:w="2943" w:type="dxa"/>
          </w:tcPr>
          <w:p w14:paraId="4EE6EC2F" w14:textId="581E6078" w:rsidR="00665293" w:rsidRPr="004020AA" w:rsidRDefault="00665293" w:rsidP="00665293">
            <w:pPr>
              <w:spacing w:after="0"/>
              <w:rPr>
                <w:rFonts w:asciiTheme="majorHAnsi" w:eastAsia="Times New Roman" w:hAnsiTheme="majorHAnsi" w:cstheme="majorHAnsi"/>
                <w:lang w:val="es-HN" w:eastAsia="es-HN"/>
              </w:rPr>
            </w:pPr>
            <w:r>
              <w:rPr>
                <w:rFonts w:asciiTheme="majorHAnsi" w:eastAsia="Times New Roman" w:hAnsiTheme="majorHAnsi" w:cstheme="majorHAnsi"/>
                <w:lang w:val="es-HN" w:eastAsia="es-HN"/>
              </w:rPr>
              <w:t>21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. Cadena vacía.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br/>
            </w:r>
            <w:r>
              <w:rPr>
                <w:rFonts w:asciiTheme="majorHAnsi" w:eastAsia="Times New Roman" w:hAnsiTheme="majorHAnsi" w:cstheme="majorHAnsi"/>
                <w:lang w:val="es-HN" w:eastAsia="es-HN"/>
              </w:rPr>
              <w:t>22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. Más de 50 caracteres.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br/>
            </w:r>
            <w:r>
              <w:rPr>
                <w:rFonts w:asciiTheme="majorHAnsi" w:eastAsia="Times New Roman" w:hAnsiTheme="majorHAnsi" w:cstheme="majorHAnsi"/>
                <w:lang w:val="es-HN" w:eastAsia="es-HN"/>
              </w:rPr>
              <w:t>23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. Caracteres especiales (</w:t>
            </w:r>
            <w:proofErr w:type="gramStart"/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“!@</w:t>
            </w:r>
            <w:proofErr w:type="gramEnd"/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#$%”).</w:t>
            </w:r>
          </w:p>
        </w:tc>
      </w:tr>
      <w:tr w:rsidR="00665293" w:rsidRPr="00396A15" w14:paraId="51386368" w14:textId="77777777" w:rsidTr="001B5557">
        <w:tc>
          <w:tcPr>
            <w:tcW w:w="2942" w:type="dxa"/>
          </w:tcPr>
          <w:p w14:paraId="480366D5" w14:textId="7B4A5C80" w:rsidR="00665293" w:rsidRPr="004020AA" w:rsidRDefault="00665293" w:rsidP="00665293">
            <w:pPr>
              <w:spacing w:after="0"/>
              <w:rPr>
                <w:rFonts w:asciiTheme="majorHAnsi" w:eastAsia="Times New Roman" w:hAnsiTheme="majorHAnsi" w:cstheme="majorHAnsi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 xml:space="preserve">Visualización en </w:t>
            </w:r>
            <w:proofErr w:type="spellStart"/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DataGridView</w:t>
            </w:r>
            <w:proofErr w:type="spellEnd"/>
          </w:p>
        </w:tc>
        <w:tc>
          <w:tcPr>
            <w:tcW w:w="2943" w:type="dxa"/>
          </w:tcPr>
          <w:p w14:paraId="458CD385" w14:textId="1020B2D8" w:rsidR="00665293" w:rsidRPr="004020AA" w:rsidRDefault="00665293" w:rsidP="00665293">
            <w:pPr>
              <w:spacing w:after="0"/>
              <w:rPr>
                <w:rFonts w:asciiTheme="majorHAnsi" w:eastAsia="Times New Roman" w:hAnsiTheme="majorHAnsi" w:cstheme="majorHAnsi"/>
                <w:lang w:val="es-HN" w:eastAsia="es-HN"/>
              </w:rPr>
            </w:pPr>
            <w:r>
              <w:rPr>
                <w:rFonts w:asciiTheme="majorHAnsi" w:eastAsia="Times New Roman" w:hAnsiTheme="majorHAnsi" w:cstheme="majorHAnsi"/>
                <w:lang w:val="es-HN" w:eastAsia="es-HN"/>
              </w:rPr>
              <w:t>24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. Muestra únicamente los registros que coinciden con la búsqueda/​filtro.</w:t>
            </w:r>
          </w:p>
        </w:tc>
        <w:tc>
          <w:tcPr>
            <w:tcW w:w="2943" w:type="dxa"/>
          </w:tcPr>
          <w:p w14:paraId="469B5C80" w14:textId="082646E2" w:rsidR="00665293" w:rsidRPr="004020AA" w:rsidRDefault="00665293" w:rsidP="00665293">
            <w:pPr>
              <w:spacing w:after="0"/>
              <w:rPr>
                <w:rFonts w:asciiTheme="majorHAnsi" w:eastAsia="Times New Roman" w:hAnsiTheme="majorHAnsi" w:cstheme="majorHAnsi"/>
                <w:lang w:val="es-HN" w:eastAsia="es-HN"/>
              </w:rPr>
            </w:pPr>
            <w:r>
              <w:rPr>
                <w:rFonts w:asciiTheme="majorHAnsi" w:eastAsia="Times New Roman" w:hAnsiTheme="majorHAnsi" w:cstheme="majorHAnsi"/>
                <w:lang w:val="es-HN" w:eastAsia="es-HN"/>
              </w:rPr>
              <w:t>25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. Filtro no encuentra coincidencias.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br/>
            </w:r>
            <w:r>
              <w:rPr>
                <w:rFonts w:asciiTheme="majorHAnsi" w:eastAsia="Times New Roman" w:hAnsiTheme="majorHAnsi" w:cstheme="majorHAnsi"/>
                <w:lang w:val="es-HN" w:eastAsia="es-HN"/>
              </w:rPr>
              <w:t>26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. Error al cargar datos.</w:t>
            </w:r>
          </w:p>
        </w:tc>
      </w:tr>
      <w:tr w:rsidR="00665293" w:rsidRPr="00396A15" w14:paraId="32B1715C" w14:textId="77777777" w:rsidTr="001B5557">
        <w:tc>
          <w:tcPr>
            <w:tcW w:w="2942" w:type="dxa"/>
          </w:tcPr>
          <w:p w14:paraId="500F107E" w14:textId="5C56B1AF" w:rsidR="00665293" w:rsidRPr="004020AA" w:rsidRDefault="00665293" w:rsidP="00665293">
            <w:pPr>
              <w:spacing w:after="0"/>
              <w:rPr>
                <w:rFonts w:asciiTheme="majorHAnsi" w:eastAsia="Times New Roman" w:hAnsiTheme="majorHAnsi" w:cstheme="majorHAnsi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Botón “Exportar a Excel”</w:t>
            </w:r>
          </w:p>
        </w:tc>
        <w:tc>
          <w:tcPr>
            <w:tcW w:w="2943" w:type="dxa"/>
          </w:tcPr>
          <w:p w14:paraId="6CF8931A" w14:textId="6D15A39C" w:rsidR="00665293" w:rsidRPr="004020AA" w:rsidRDefault="00665293" w:rsidP="00665293">
            <w:pPr>
              <w:spacing w:after="0"/>
              <w:rPr>
                <w:rFonts w:asciiTheme="majorHAnsi" w:eastAsia="Times New Roman" w:hAnsiTheme="majorHAnsi" w:cstheme="majorHAnsi"/>
                <w:lang w:val="es-HN" w:eastAsia="es-HN"/>
              </w:rPr>
            </w:pPr>
            <w:r>
              <w:rPr>
                <w:rFonts w:asciiTheme="majorHAnsi" w:eastAsia="Times New Roman" w:hAnsiTheme="majorHAnsi" w:cstheme="majorHAnsi"/>
                <w:lang w:val="es-HN" w:eastAsia="es-HN"/>
              </w:rPr>
              <w:t>27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 xml:space="preserve">. Genera y guarda un archivo con todos los datos visibles en el </w:t>
            </w:r>
            <w:proofErr w:type="spellStart"/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DataGridView</w:t>
            </w:r>
            <w:proofErr w:type="spellEnd"/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.</w:t>
            </w:r>
          </w:p>
        </w:tc>
        <w:tc>
          <w:tcPr>
            <w:tcW w:w="2943" w:type="dxa"/>
          </w:tcPr>
          <w:p w14:paraId="17304AC7" w14:textId="79C9B464" w:rsidR="00665293" w:rsidRPr="004020AA" w:rsidRDefault="00665293" w:rsidP="00665293">
            <w:pPr>
              <w:spacing w:after="0"/>
              <w:rPr>
                <w:rFonts w:asciiTheme="majorHAnsi" w:eastAsia="Times New Roman" w:hAnsiTheme="majorHAnsi" w:cstheme="majorHAnsi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2</w:t>
            </w:r>
            <w:r>
              <w:rPr>
                <w:rFonts w:asciiTheme="majorHAnsi" w:eastAsia="Times New Roman" w:hAnsiTheme="majorHAnsi" w:cstheme="majorHAnsi"/>
                <w:lang w:val="es-HN" w:eastAsia="es-HN"/>
              </w:rPr>
              <w:t>8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. No genera archivo.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br/>
            </w:r>
            <w:r>
              <w:rPr>
                <w:rFonts w:asciiTheme="majorHAnsi" w:eastAsia="Times New Roman" w:hAnsiTheme="majorHAnsi" w:cstheme="majorHAnsi"/>
                <w:lang w:val="es-HN" w:eastAsia="es-HN"/>
              </w:rPr>
              <w:t>29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. Error de formato o imposibilidad de guardado.</w:t>
            </w:r>
          </w:p>
        </w:tc>
      </w:tr>
      <w:tr w:rsidR="00665293" w:rsidRPr="00396A15" w14:paraId="168B5A6D" w14:textId="77777777" w:rsidTr="001B5557">
        <w:tc>
          <w:tcPr>
            <w:tcW w:w="2942" w:type="dxa"/>
          </w:tcPr>
          <w:p w14:paraId="38D9F1B9" w14:textId="7B18CA6E" w:rsidR="00665293" w:rsidRPr="004020AA" w:rsidRDefault="00665293" w:rsidP="00665293">
            <w:pPr>
              <w:spacing w:after="0"/>
              <w:rPr>
                <w:rFonts w:asciiTheme="majorHAnsi" w:eastAsia="Times New Roman" w:hAnsiTheme="majorHAnsi" w:cstheme="majorHAnsi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Botón “Regresar”</w:t>
            </w:r>
          </w:p>
        </w:tc>
        <w:tc>
          <w:tcPr>
            <w:tcW w:w="2943" w:type="dxa"/>
          </w:tcPr>
          <w:p w14:paraId="1C1B2572" w14:textId="32E52FC8" w:rsidR="00665293" w:rsidRPr="004020AA" w:rsidRDefault="00665293" w:rsidP="00665293">
            <w:pPr>
              <w:spacing w:after="0"/>
              <w:rPr>
                <w:rFonts w:asciiTheme="majorHAnsi" w:eastAsia="Times New Roman" w:hAnsiTheme="majorHAnsi" w:cstheme="majorHAnsi"/>
                <w:lang w:val="es-HN" w:eastAsia="es-HN"/>
              </w:rPr>
            </w:pPr>
            <w:r>
              <w:rPr>
                <w:rFonts w:asciiTheme="majorHAnsi" w:eastAsia="Times New Roman" w:hAnsiTheme="majorHAnsi" w:cstheme="majorHAnsi"/>
                <w:lang w:val="es-HN" w:eastAsia="es-HN"/>
              </w:rPr>
              <w:t>30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 xml:space="preserve">. Cierra </w:t>
            </w:r>
            <w:proofErr w:type="spellStart"/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frmMigración</w:t>
            </w:r>
            <w:proofErr w:type="spellEnd"/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 xml:space="preserve"> y abre correctamente la ventana anterior.</w:t>
            </w:r>
          </w:p>
        </w:tc>
        <w:tc>
          <w:tcPr>
            <w:tcW w:w="2943" w:type="dxa"/>
          </w:tcPr>
          <w:p w14:paraId="587834B8" w14:textId="6827EF14" w:rsidR="00665293" w:rsidRPr="004020AA" w:rsidRDefault="00665293" w:rsidP="00665293">
            <w:pPr>
              <w:spacing w:after="0"/>
              <w:rPr>
                <w:rFonts w:asciiTheme="majorHAnsi" w:eastAsia="Times New Roman" w:hAnsiTheme="majorHAnsi" w:cstheme="majorHAnsi"/>
                <w:lang w:val="es-HN" w:eastAsia="es-HN"/>
              </w:rPr>
            </w:pPr>
            <w:r>
              <w:rPr>
                <w:rFonts w:asciiTheme="majorHAnsi" w:eastAsia="Times New Roman" w:hAnsiTheme="majorHAnsi" w:cstheme="majorHAnsi"/>
                <w:lang w:val="es-HN" w:eastAsia="es-HN"/>
              </w:rPr>
              <w:t>31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. No responde al clic.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br/>
              <w:t>3</w:t>
            </w:r>
            <w:r>
              <w:rPr>
                <w:rFonts w:asciiTheme="majorHAnsi" w:eastAsia="Times New Roman" w:hAnsiTheme="majorHAnsi" w:cstheme="majorHAnsi"/>
                <w:lang w:val="es-HN" w:eastAsia="es-HN"/>
              </w:rPr>
              <w:t>2</w:t>
            </w:r>
            <w:r w:rsidRPr="004020AA">
              <w:rPr>
                <w:rFonts w:asciiTheme="majorHAnsi" w:eastAsia="Times New Roman" w:hAnsiTheme="majorHAnsi" w:cstheme="majorHAnsi"/>
                <w:lang w:val="es-HN" w:eastAsia="es-HN"/>
              </w:rPr>
              <w:t>. Genera error o no cambia de ventana.</w:t>
            </w:r>
          </w:p>
        </w:tc>
      </w:tr>
    </w:tbl>
    <w:p w14:paraId="69F613AB" w14:textId="77777777" w:rsidR="00136EDB" w:rsidRPr="0054383C" w:rsidRDefault="00136EDB" w:rsidP="00136EDB">
      <w:pPr>
        <w:rPr>
          <w:lang w:val="es-ES"/>
        </w:rPr>
      </w:pPr>
    </w:p>
    <w:p w14:paraId="205D753B" w14:textId="77777777" w:rsidR="00136EDB" w:rsidRPr="00196B52" w:rsidRDefault="00136EDB" w:rsidP="00136EDB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es-HN"/>
        </w:rPr>
      </w:pPr>
      <w:r w:rsidRPr="00196B52">
        <w:rPr>
          <w:rFonts w:ascii="Arial" w:eastAsia="Times New Roman" w:hAnsi="Arial" w:cs="Arial"/>
          <w:color w:val="000000"/>
          <w:lang w:eastAsia="es-HN"/>
        </w:rPr>
        <w:lastRenderedPageBreak/>
        <w:t xml:space="preserve">Casos de </w:t>
      </w:r>
      <w:proofErr w:type="spellStart"/>
      <w:r w:rsidRPr="00196B52">
        <w:rPr>
          <w:rFonts w:ascii="Arial" w:eastAsia="Times New Roman" w:hAnsi="Arial" w:cs="Arial"/>
          <w:color w:val="000000"/>
          <w:lang w:eastAsia="es-HN"/>
        </w:rPr>
        <w:t>Prueba</w:t>
      </w:r>
      <w:proofErr w:type="spellEnd"/>
    </w:p>
    <w:p w14:paraId="3C671C05" w14:textId="77777777" w:rsidR="00136EDB" w:rsidRPr="00196B52" w:rsidRDefault="00136EDB" w:rsidP="00136EDB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es-HN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405"/>
        <w:gridCol w:w="2126"/>
        <w:gridCol w:w="2410"/>
        <w:gridCol w:w="2410"/>
      </w:tblGrid>
      <w:tr w:rsidR="00136EDB" w:rsidRPr="00196B52" w14:paraId="04C1489A" w14:textId="77777777" w:rsidTr="001B5557">
        <w:tc>
          <w:tcPr>
            <w:tcW w:w="2405" w:type="dxa"/>
            <w:vAlign w:val="center"/>
          </w:tcPr>
          <w:p w14:paraId="5AAABF83" w14:textId="77777777" w:rsidR="00136EDB" w:rsidRPr="002B5237" w:rsidRDefault="00136EDB" w:rsidP="001B5557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eastAsia="es-HN"/>
              </w:rPr>
            </w:pPr>
            <w:proofErr w:type="spellStart"/>
            <w:r w:rsidRPr="002B5237"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126" w:type="dxa"/>
            <w:vAlign w:val="center"/>
          </w:tcPr>
          <w:p w14:paraId="6381DA4E" w14:textId="77777777" w:rsidR="00136EDB" w:rsidRPr="002B5237" w:rsidRDefault="00136EDB" w:rsidP="001B5557">
            <w:pPr>
              <w:rPr>
                <w:b/>
                <w:bCs/>
              </w:rPr>
            </w:pPr>
            <w:proofErr w:type="spellStart"/>
            <w:r w:rsidRPr="002B5237">
              <w:rPr>
                <w:b/>
                <w:bCs/>
              </w:rPr>
              <w:t>Datos</w:t>
            </w:r>
            <w:proofErr w:type="spellEnd"/>
            <w:r w:rsidRPr="002B5237">
              <w:rPr>
                <w:b/>
                <w:bCs/>
              </w:rPr>
              <w:t xml:space="preserve"> de Entrada</w:t>
            </w:r>
          </w:p>
        </w:tc>
        <w:tc>
          <w:tcPr>
            <w:tcW w:w="2410" w:type="dxa"/>
            <w:vAlign w:val="center"/>
          </w:tcPr>
          <w:p w14:paraId="07A0DAC0" w14:textId="77777777" w:rsidR="00136EDB" w:rsidRPr="002B5237" w:rsidRDefault="00136EDB" w:rsidP="001B5557">
            <w:pPr>
              <w:rPr>
                <w:b/>
                <w:bCs/>
              </w:rPr>
            </w:pPr>
            <w:proofErr w:type="spellStart"/>
            <w:r w:rsidRPr="002B5237">
              <w:rPr>
                <w:b/>
                <w:bCs/>
              </w:rPr>
              <w:t>Resultado</w:t>
            </w:r>
            <w:proofErr w:type="spellEnd"/>
            <w:r w:rsidRPr="002B5237">
              <w:rPr>
                <w:b/>
                <w:bCs/>
              </w:rPr>
              <w:t xml:space="preserve"> </w:t>
            </w:r>
            <w:proofErr w:type="spellStart"/>
            <w:r w:rsidRPr="002B5237">
              <w:rPr>
                <w:b/>
                <w:bCs/>
              </w:rPr>
              <w:t>Esperado</w:t>
            </w:r>
            <w:proofErr w:type="spellEnd"/>
          </w:p>
        </w:tc>
        <w:tc>
          <w:tcPr>
            <w:tcW w:w="2410" w:type="dxa"/>
            <w:vAlign w:val="center"/>
          </w:tcPr>
          <w:p w14:paraId="40F4A741" w14:textId="77777777" w:rsidR="00136EDB" w:rsidRPr="002B5237" w:rsidRDefault="00136EDB" w:rsidP="001B5557">
            <w:pPr>
              <w:rPr>
                <w:b/>
                <w:bCs/>
              </w:rPr>
            </w:pPr>
            <w:proofErr w:type="spellStart"/>
            <w:r w:rsidRPr="002B5237">
              <w:rPr>
                <w:b/>
                <w:bCs/>
              </w:rPr>
              <w:t>Resultado</w:t>
            </w:r>
            <w:proofErr w:type="spellEnd"/>
            <w:r w:rsidRPr="002B5237">
              <w:rPr>
                <w:b/>
                <w:bCs/>
              </w:rPr>
              <w:t xml:space="preserve"> </w:t>
            </w:r>
            <w:proofErr w:type="spellStart"/>
            <w:r w:rsidRPr="002B5237">
              <w:rPr>
                <w:b/>
                <w:bCs/>
              </w:rPr>
              <w:t>Obtenido</w:t>
            </w:r>
            <w:proofErr w:type="spellEnd"/>
          </w:p>
        </w:tc>
      </w:tr>
      <w:tr w:rsidR="00665293" w:rsidRPr="00396A15" w14:paraId="15655707" w14:textId="77777777" w:rsidTr="001B5557">
        <w:tc>
          <w:tcPr>
            <w:tcW w:w="2405" w:type="dxa"/>
          </w:tcPr>
          <w:p w14:paraId="2DEBD87E" w14:textId="76E5B713" w:rsidR="00665293" w:rsidRPr="0009262C" w:rsidRDefault="00665293" w:rsidP="00665293">
            <w:pPr>
              <w:spacing w:line="276" w:lineRule="auto"/>
              <w:rPr>
                <w:rFonts w:cstheme="minorHAnsi"/>
                <w:b/>
                <w:bCs/>
                <w:lang w:val="es-ES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TC1 – Columnas válidas</w:t>
            </w:r>
          </w:p>
        </w:tc>
        <w:tc>
          <w:tcPr>
            <w:tcW w:w="2126" w:type="dxa"/>
          </w:tcPr>
          <w:p w14:paraId="3A51D09E" w14:textId="65AD53F4" w:rsidR="00665293" w:rsidRPr="0009262C" w:rsidRDefault="00665293" w:rsidP="00665293">
            <w:pPr>
              <w:rPr>
                <w:rFonts w:cstheme="minorHAnsi"/>
                <w:b/>
                <w:bCs/>
                <w:lang w:val="es-ES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Nombre1=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Carlos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, Nombre2=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María José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, Apellido1=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García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, Apellido2=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Del Valle</w:t>
            </w:r>
          </w:p>
        </w:tc>
        <w:tc>
          <w:tcPr>
            <w:tcW w:w="2410" w:type="dxa"/>
          </w:tcPr>
          <w:p w14:paraId="1036A235" w14:textId="457AA1D0" w:rsidR="00665293" w:rsidRPr="0009262C" w:rsidRDefault="00665293" w:rsidP="00665293">
            <w:pPr>
              <w:rPr>
                <w:rFonts w:cstheme="minorHAnsi"/>
                <w:b/>
                <w:bCs/>
                <w:lang w:val="es-ES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 xml:space="preserve">Todas las columnas aceptadas (texto 1–50 </w:t>
            </w:r>
            <w:proofErr w:type="spellStart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chars</w:t>
            </w:r>
            <w:proofErr w:type="spellEnd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), se habilita migración</w:t>
            </w:r>
          </w:p>
        </w:tc>
        <w:tc>
          <w:tcPr>
            <w:tcW w:w="2410" w:type="dxa"/>
          </w:tcPr>
          <w:p w14:paraId="088C9CBB" w14:textId="0C9E912A" w:rsidR="00665293" w:rsidRPr="0009262C" w:rsidRDefault="00665293" w:rsidP="00665293">
            <w:pPr>
              <w:rPr>
                <w:b/>
                <w:bCs/>
                <w:lang w:val="es-ES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 xml:space="preserve">Todas las columnas aceptadas (texto 1–50 </w:t>
            </w:r>
            <w:proofErr w:type="spellStart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chars</w:t>
            </w:r>
            <w:proofErr w:type="spellEnd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), se habilita migración</w:t>
            </w:r>
          </w:p>
        </w:tc>
      </w:tr>
      <w:tr w:rsidR="00665293" w:rsidRPr="00396A15" w14:paraId="504679FA" w14:textId="77777777" w:rsidTr="001B5557">
        <w:tc>
          <w:tcPr>
            <w:tcW w:w="2405" w:type="dxa"/>
          </w:tcPr>
          <w:p w14:paraId="00B117CD" w14:textId="3A33C19D" w:rsidR="00665293" w:rsidRPr="0009262C" w:rsidRDefault="00665293" w:rsidP="00665293">
            <w:pPr>
              <w:spacing w:line="276" w:lineRule="auto"/>
              <w:rPr>
                <w:rFonts w:cstheme="minorHAnsi"/>
                <w:b/>
                <w:bCs/>
                <w:lang w:val="es-ES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TC2 – Nombre1 vacío</w:t>
            </w:r>
          </w:p>
        </w:tc>
        <w:tc>
          <w:tcPr>
            <w:tcW w:w="2126" w:type="dxa"/>
          </w:tcPr>
          <w:p w14:paraId="2AF1988B" w14:textId="6E977734" w:rsidR="00665293" w:rsidRPr="0009262C" w:rsidRDefault="00665293" w:rsidP="00665293">
            <w:pPr>
              <w:rPr>
                <w:rFonts w:cstheme="minorHAnsi"/>
                <w:b/>
                <w:bCs/>
                <w:lang w:val="es-ES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Nombre1=``, Nombre2=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Eduardo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, Apellido1=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García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, Apellido2=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Soto</w:t>
            </w:r>
          </w:p>
        </w:tc>
        <w:tc>
          <w:tcPr>
            <w:tcW w:w="2410" w:type="dxa"/>
          </w:tcPr>
          <w:p w14:paraId="4A35D63B" w14:textId="43C4F78F" w:rsidR="00665293" w:rsidRPr="0009262C" w:rsidRDefault="00665293" w:rsidP="00665293">
            <w:pPr>
              <w:rPr>
                <w:rFonts w:cstheme="minorHAnsi"/>
                <w:b/>
                <w:bCs/>
                <w:lang w:val="es-ES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“El campo Nombre 1 es obligatorio.”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br/>
              <w:t>No permite continuar</w:t>
            </w:r>
          </w:p>
        </w:tc>
        <w:tc>
          <w:tcPr>
            <w:tcW w:w="2410" w:type="dxa"/>
          </w:tcPr>
          <w:p w14:paraId="6A3A0E60" w14:textId="7659F18D" w:rsidR="00665293" w:rsidRPr="0009262C" w:rsidRDefault="00665293" w:rsidP="00665293">
            <w:pPr>
              <w:rPr>
                <w:b/>
                <w:bCs/>
                <w:lang w:val="es-ES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“El campo Nombre 1 es obligatorio.”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br/>
              <w:t>No permite continuar</w:t>
            </w:r>
          </w:p>
        </w:tc>
      </w:tr>
      <w:tr w:rsidR="00665293" w:rsidRPr="00396A15" w14:paraId="06B64D8D" w14:textId="77777777" w:rsidTr="001B5557">
        <w:tc>
          <w:tcPr>
            <w:tcW w:w="2405" w:type="dxa"/>
          </w:tcPr>
          <w:p w14:paraId="5934FB6C" w14:textId="7394AECC" w:rsidR="00665293" w:rsidRPr="0009262C" w:rsidRDefault="00665293" w:rsidP="00665293">
            <w:pPr>
              <w:spacing w:line="276" w:lineRule="auto"/>
              <w:rPr>
                <w:rFonts w:cstheme="minorHAnsi"/>
                <w:b/>
                <w:bCs/>
                <w:lang w:val="es-ES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TC3 – Apellido1 &gt; 50 caracteres</w:t>
            </w:r>
          </w:p>
        </w:tc>
        <w:tc>
          <w:tcPr>
            <w:tcW w:w="2126" w:type="dxa"/>
          </w:tcPr>
          <w:p w14:paraId="71D1631F" w14:textId="2A02BCA0" w:rsidR="00665293" w:rsidRPr="0009262C" w:rsidRDefault="00665293" w:rsidP="00665293">
            <w:pPr>
              <w:rPr>
                <w:rFonts w:cstheme="minorHAnsi"/>
                <w:b/>
                <w:bCs/>
                <w:lang w:val="es-ES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Nombre1=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Ana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, Nombre2=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Lucía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, Apellido1=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A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×51, Apellido2=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Pérez</w:t>
            </w:r>
          </w:p>
        </w:tc>
        <w:tc>
          <w:tcPr>
            <w:tcW w:w="2410" w:type="dxa"/>
          </w:tcPr>
          <w:p w14:paraId="5DA6C8F0" w14:textId="460B0AFC" w:rsidR="00665293" w:rsidRPr="0009262C" w:rsidRDefault="00665293" w:rsidP="00665293">
            <w:pPr>
              <w:rPr>
                <w:rFonts w:cstheme="minorHAnsi"/>
                <w:b/>
                <w:bCs/>
                <w:lang w:val="es-ES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“Máximo 50 caracteres en Apellido 1.”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br/>
              <w:t>No permite continuar</w:t>
            </w:r>
          </w:p>
        </w:tc>
        <w:tc>
          <w:tcPr>
            <w:tcW w:w="2410" w:type="dxa"/>
          </w:tcPr>
          <w:p w14:paraId="7BFF2834" w14:textId="30B13C9D" w:rsidR="00665293" w:rsidRPr="00046D88" w:rsidRDefault="00665293" w:rsidP="00665293">
            <w:pPr>
              <w:rPr>
                <w:b/>
                <w:bCs/>
                <w:lang w:val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“Máximo 50 caracteres en Apellido 1.”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br/>
              <w:t>No permite continuar</w:t>
            </w:r>
          </w:p>
        </w:tc>
      </w:tr>
      <w:tr w:rsidR="00665293" w:rsidRPr="00396A15" w14:paraId="58B2368A" w14:textId="77777777" w:rsidTr="001B5557">
        <w:tc>
          <w:tcPr>
            <w:tcW w:w="2405" w:type="dxa"/>
          </w:tcPr>
          <w:p w14:paraId="7FA6D5F4" w14:textId="1A6F2F6D" w:rsidR="00665293" w:rsidRPr="00046D88" w:rsidRDefault="00665293" w:rsidP="00665293">
            <w:pPr>
              <w:spacing w:after="0" w:line="240" w:lineRule="auto"/>
              <w:rPr>
                <w:lang w:val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TC4 – Nombre2 con símbolo</w:t>
            </w:r>
          </w:p>
        </w:tc>
        <w:tc>
          <w:tcPr>
            <w:tcW w:w="2126" w:type="dxa"/>
          </w:tcPr>
          <w:p w14:paraId="77091CCE" w14:textId="367B1AA7" w:rsidR="00665293" w:rsidRPr="00831477" w:rsidRDefault="00665293" w:rsidP="00665293">
            <w:pPr>
              <w:rPr>
                <w:lang w:val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Nombre1=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Luis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, Nombre2=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André@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, Apellido1=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Ramos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, Apellido2=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Ortiz</w:t>
            </w:r>
          </w:p>
        </w:tc>
        <w:tc>
          <w:tcPr>
            <w:tcW w:w="2410" w:type="dxa"/>
          </w:tcPr>
          <w:p w14:paraId="7AA22967" w14:textId="2BBA3908" w:rsidR="00665293" w:rsidRPr="00046D88" w:rsidRDefault="00665293" w:rsidP="00665293">
            <w:pPr>
              <w:rPr>
                <w:lang w:val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“Caracteres inválidos en Nombre 2: solo letras y espacios.”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br/>
              <w:t>No permite continuar</w:t>
            </w:r>
          </w:p>
        </w:tc>
        <w:tc>
          <w:tcPr>
            <w:tcW w:w="2410" w:type="dxa"/>
          </w:tcPr>
          <w:p w14:paraId="043AA400" w14:textId="222AC2DF" w:rsidR="00665293" w:rsidRPr="00046D88" w:rsidRDefault="00665293" w:rsidP="00665293">
            <w:pPr>
              <w:rPr>
                <w:lang w:val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“Caracteres inválidos en Nombre 2: solo letras y espacios.”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br/>
              <w:t>No permite continuar</w:t>
            </w:r>
          </w:p>
        </w:tc>
      </w:tr>
      <w:tr w:rsidR="00665293" w:rsidRPr="00396A15" w14:paraId="7CCD0160" w14:textId="77777777" w:rsidTr="001B5557">
        <w:tc>
          <w:tcPr>
            <w:tcW w:w="2405" w:type="dxa"/>
          </w:tcPr>
          <w:p w14:paraId="38F37520" w14:textId="2321036A" w:rsidR="00665293" w:rsidRPr="004020AA" w:rsidRDefault="00665293" w:rsidP="006652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TC5 – Periodo Inicio válido</w:t>
            </w:r>
          </w:p>
        </w:tc>
        <w:tc>
          <w:tcPr>
            <w:tcW w:w="2126" w:type="dxa"/>
          </w:tcPr>
          <w:p w14:paraId="6EE113E1" w14:textId="448CCF60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Periodo Inicio=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22/04/2025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 xml:space="preserve"> (≤ hoy), Periodo Final=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24/04/2025</w:t>
            </w:r>
          </w:p>
        </w:tc>
        <w:tc>
          <w:tcPr>
            <w:tcW w:w="2410" w:type="dxa"/>
          </w:tcPr>
          <w:p w14:paraId="4BC494FA" w14:textId="68FC75DB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Fecha Inicio y Final aceptadas;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br/>
            </w:r>
            <w:proofErr w:type="spellStart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DatePickers</w:t>
            </w:r>
            <w:proofErr w:type="spellEnd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 xml:space="preserve"> quedan bloqueados tras definir.</w:t>
            </w:r>
          </w:p>
        </w:tc>
        <w:tc>
          <w:tcPr>
            <w:tcW w:w="2410" w:type="dxa"/>
          </w:tcPr>
          <w:p w14:paraId="4F940692" w14:textId="3842468C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Fecha Inicio y Final aceptadas;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br/>
            </w:r>
            <w:proofErr w:type="spellStart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DatePickers</w:t>
            </w:r>
            <w:proofErr w:type="spellEnd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 xml:space="preserve"> quedan bloqueados tras definir.</w:t>
            </w:r>
          </w:p>
        </w:tc>
      </w:tr>
      <w:tr w:rsidR="00665293" w:rsidRPr="00396A15" w14:paraId="41713694" w14:textId="77777777" w:rsidTr="001B5557">
        <w:tc>
          <w:tcPr>
            <w:tcW w:w="2405" w:type="dxa"/>
          </w:tcPr>
          <w:p w14:paraId="51F72DC8" w14:textId="2F47A4DB" w:rsidR="00665293" w:rsidRPr="004020AA" w:rsidRDefault="00665293" w:rsidP="006652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TC6 – Periodo Inicio futuro</w:t>
            </w:r>
          </w:p>
        </w:tc>
        <w:tc>
          <w:tcPr>
            <w:tcW w:w="2126" w:type="dxa"/>
          </w:tcPr>
          <w:p w14:paraId="12A43F9E" w14:textId="6A8C3E45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Periodo Inicio=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30/12/2050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, Periodo Final=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31/12/2050</w:t>
            </w:r>
          </w:p>
        </w:tc>
        <w:tc>
          <w:tcPr>
            <w:tcW w:w="2410" w:type="dxa"/>
          </w:tcPr>
          <w:p w14:paraId="4229460C" w14:textId="213DDFAB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“La fecha de inicio no puede ser futura.”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br/>
              <w:t>No bloquea controles</w:t>
            </w:r>
          </w:p>
        </w:tc>
        <w:tc>
          <w:tcPr>
            <w:tcW w:w="2410" w:type="dxa"/>
          </w:tcPr>
          <w:p w14:paraId="4471164C" w14:textId="5DBA6D99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“La fecha de inicio no puede ser futura.”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br/>
              <w:t>No bloquea controles</w:t>
            </w:r>
          </w:p>
        </w:tc>
      </w:tr>
      <w:tr w:rsidR="00665293" w:rsidRPr="00396A15" w14:paraId="55E123A1" w14:textId="77777777" w:rsidTr="001B5557">
        <w:tc>
          <w:tcPr>
            <w:tcW w:w="2405" w:type="dxa"/>
          </w:tcPr>
          <w:p w14:paraId="0216B8EE" w14:textId="3920C3E9" w:rsidR="00665293" w:rsidRPr="004020AA" w:rsidRDefault="00665293" w:rsidP="006652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TC7 – Periodo Inicio formato invalido</w:t>
            </w:r>
          </w:p>
        </w:tc>
        <w:tc>
          <w:tcPr>
            <w:tcW w:w="2126" w:type="dxa"/>
          </w:tcPr>
          <w:p w14:paraId="3CC13C9B" w14:textId="3908951E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Periodo Inicio=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32/13/2025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, Periodo Final=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01/01/2025</w:t>
            </w:r>
          </w:p>
        </w:tc>
        <w:tc>
          <w:tcPr>
            <w:tcW w:w="2410" w:type="dxa"/>
          </w:tcPr>
          <w:p w14:paraId="5C3EDE5A" w14:textId="194D60B7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“Formato de fecha inválido en Inicio.”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br/>
              <w:t>No bloquea controles</w:t>
            </w:r>
          </w:p>
        </w:tc>
        <w:tc>
          <w:tcPr>
            <w:tcW w:w="2410" w:type="dxa"/>
          </w:tcPr>
          <w:p w14:paraId="72E4FD95" w14:textId="48840487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“Formato de fecha inválido en Inicio.”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br/>
              <w:t>No bloquea controles</w:t>
            </w:r>
          </w:p>
        </w:tc>
      </w:tr>
      <w:tr w:rsidR="00665293" w:rsidRPr="00396A15" w14:paraId="097ED083" w14:textId="77777777" w:rsidTr="001B5557">
        <w:tc>
          <w:tcPr>
            <w:tcW w:w="2405" w:type="dxa"/>
          </w:tcPr>
          <w:p w14:paraId="5D6BC81D" w14:textId="6111E211" w:rsidR="00665293" w:rsidRPr="004020AA" w:rsidRDefault="00665293" w:rsidP="006652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TC8 – Periodo Final antes de inicio</w:t>
            </w:r>
          </w:p>
        </w:tc>
        <w:tc>
          <w:tcPr>
            <w:tcW w:w="2126" w:type="dxa"/>
          </w:tcPr>
          <w:p w14:paraId="0AE8E0AC" w14:textId="061A9406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Periodo Inicio=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24/04/2025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 xml:space="preserve">, 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lastRenderedPageBreak/>
              <w:t>Periodo Final=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22/04/2025</w:t>
            </w:r>
          </w:p>
        </w:tc>
        <w:tc>
          <w:tcPr>
            <w:tcW w:w="2410" w:type="dxa"/>
          </w:tcPr>
          <w:p w14:paraId="22FFDBB0" w14:textId="44AD6898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lastRenderedPageBreak/>
              <w:t xml:space="preserve">“La fecha final debe ser igual o posterior al 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lastRenderedPageBreak/>
              <w:t>inicio.”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br/>
              <w:t>No bloquea controles</w:t>
            </w:r>
          </w:p>
        </w:tc>
        <w:tc>
          <w:tcPr>
            <w:tcW w:w="2410" w:type="dxa"/>
          </w:tcPr>
          <w:p w14:paraId="4C9BA110" w14:textId="4B9274D2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lastRenderedPageBreak/>
              <w:t xml:space="preserve">“La fecha final debe ser igual o posterior al 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lastRenderedPageBreak/>
              <w:t>inicio.”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br/>
              <w:t>No bloquea controles</w:t>
            </w:r>
          </w:p>
        </w:tc>
      </w:tr>
      <w:tr w:rsidR="00665293" w:rsidRPr="00396A15" w14:paraId="097887C8" w14:textId="77777777" w:rsidTr="001B5557">
        <w:tc>
          <w:tcPr>
            <w:tcW w:w="2405" w:type="dxa"/>
          </w:tcPr>
          <w:p w14:paraId="76F74434" w14:textId="6FFDCB6F" w:rsidR="00665293" w:rsidRPr="004020AA" w:rsidRDefault="00665293" w:rsidP="006652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lastRenderedPageBreak/>
              <w:t>TC9 – Periodo Final &gt; hoy</w:t>
            </w:r>
          </w:p>
        </w:tc>
        <w:tc>
          <w:tcPr>
            <w:tcW w:w="2126" w:type="dxa"/>
          </w:tcPr>
          <w:p w14:paraId="070069F8" w14:textId="767261F9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Periodo Inicio=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22/04/2025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, Periodo Final=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30/12/2050</w:t>
            </w:r>
          </w:p>
        </w:tc>
        <w:tc>
          <w:tcPr>
            <w:tcW w:w="2410" w:type="dxa"/>
          </w:tcPr>
          <w:p w14:paraId="35EDF1F0" w14:textId="1D258904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“La fecha final no puede ser futura.”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br/>
              <w:t>No bloquea controles</w:t>
            </w:r>
          </w:p>
        </w:tc>
        <w:tc>
          <w:tcPr>
            <w:tcW w:w="2410" w:type="dxa"/>
          </w:tcPr>
          <w:p w14:paraId="0467496D" w14:textId="44062629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“La fecha final no puede ser futura.”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br/>
              <w:t>No bloquea controles</w:t>
            </w:r>
          </w:p>
        </w:tc>
      </w:tr>
      <w:tr w:rsidR="00665293" w:rsidRPr="00396A15" w14:paraId="07460E40" w14:textId="77777777" w:rsidTr="001B5557">
        <w:tc>
          <w:tcPr>
            <w:tcW w:w="2405" w:type="dxa"/>
          </w:tcPr>
          <w:p w14:paraId="45C3E714" w14:textId="259D6F1D" w:rsidR="00665293" w:rsidRPr="004020AA" w:rsidRDefault="00665293" w:rsidP="006652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TC10 – Periodo Final formato invalido</w:t>
            </w:r>
          </w:p>
        </w:tc>
        <w:tc>
          <w:tcPr>
            <w:tcW w:w="2126" w:type="dxa"/>
          </w:tcPr>
          <w:p w14:paraId="0784D232" w14:textId="23BC786A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Periodo Inicio=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22/04/2025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, Periodo Final=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31/13/2025</w:t>
            </w:r>
          </w:p>
        </w:tc>
        <w:tc>
          <w:tcPr>
            <w:tcW w:w="2410" w:type="dxa"/>
          </w:tcPr>
          <w:p w14:paraId="0D80792C" w14:textId="10643BEC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“Formato de fecha inválido en Final.”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br/>
              <w:t>No bloquea controles</w:t>
            </w:r>
          </w:p>
        </w:tc>
        <w:tc>
          <w:tcPr>
            <w:tcW w:w="2410" w:type="dxa"/>
          </w:tcPr>
          <w:p w14:paraId="14B53885" w14:textId="705B9629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“Formato de fecha inválido en Final.”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br/>
              <w:t>No bloquea controles</w:t>
            </w:r>
          </w:p>
        </w:tc>
      </w:tr>
      <w:tr w:rsidR="00665293" w:rsidRPr="00396A15" w14:paraId="6BFF8AA1" w14:textId="77777777" w:rsidTr="001B5557">
        <w:tc>
          <w:tcPr>
            <w:tcW w:w="2405" w:type="dxa"/>
          </w:tcPr>
          <w:p w14:paraId="4F4432DC" w14:textId="6EF5F9CE" w:rsidR="00665293" w:rsidRPr="004020AA" w:rsidRDefault="00665293" w:rsidP="006652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TC11 – Parcial válido</w:t>
            </w:r>
          </w:p>
        </w:tc>
        <w:tc>
          <w:tcPr>
            <w:tcW w:w="2126" w:type="dxa"/>
          </w:tcPr>
          <w:p w14:paraId="06601205" w14:textId="6D7D4606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Parcial=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2</w:t>
            </w:r>
          </w:p>
        </w:tc>
        <w:tc>
          <w:tcPr>
            <w:tcW w:w="2410" w:type="dxa"/>
          </w:tcPr>
          <w:p w14:paraId="2E9FF31A" w14:textId="79F44D7C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Acepta parcial 1–3</w:t>
            </w:r>
          </w:p>
        </w:tc>
        <w:tc>
          <w:tcPr>
            <w:tcW w:w="2410" w:type="dxa"/>
          </w:tcPr>
          <w:p w14:paraId="493E0982" w14:textId="2C4D913F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Acepta parcial 1–3</w:t>
            </w:r>
          </w:p>
        </w:tc>
      </w:tr>
      <w:tr w:rsidR="00665293" w:rsidRPr="00396A15" w14:paraId="6E3B0D4A" w14:textId="77777777" w:rsidTr="001B5557">
        <w:tc>
          <w:tcPr>
            <w:tcW w:w="2405" w:type="dxa"/>
          </w:tcPr>
          <w:p w14:paraId="1BBDD1D4" w14:textId="6A79D21B" w:rsidR="00665293" w:rsidRPr="004020AA" w:rsidRDefault="00665293" w:rsidP="006652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TC12 – Parcial inválido</w:t>
            </w:r>
          </w:p>
        </w:tc>
        <w:tc>
          <w:tcPr>
            <w:tcW w:w="2126" w:type="dxa"/>
          </w:tcPr>
          <w:p w14:paraId="5C277F6A" w14:textId="5E7E55B6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Parcial=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4</w:t>
            </w:r>
          </w:p>
        </w:tc>
        <w:tc>
          <w:tcPr>
            <w:tcW w:w="2410" w:type="dxa"/>
          </w:tcPr>
          <w:p w14:paraId="724FF7B2" w14:textId="2FAB0348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“Seleccione un parcial entre 1 y 3.”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br/>
              <w:t>No permite continuar</w:t>
            </w:r>
          </w:p>
        </w:tc>
        <w:tc>
          <w:tcPr>
            <w:tcW w:w="2410" w:type="dxa"/>
          </w:tcPr>
          <w:p w14:paraId="00DE60FA" w14:textId="4EA9A4AB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“Seleccione un parcial entre 1 y 3.”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br/>
              <w:t>No permite continuar</w:t>
            </w:r>
          </w:p>
        </w:tc>
      </w:tr>
      <w:tr w:rsidR="00665293" w:rsidRPr="00396A15" w14:paraId="2F5F0584" w14:textId="77777777" w:rsidTr="001B5557">
        <w:tc>
          <w:tcPr>
            <w:tcW w:w="2405" w:type="dxa"/>
          </w:tcPr>
          <w:p w14:paraId="671974F5" w14:textId="6B636E98" w:rsidR="00665293" w:rsidRPr="004020AA" w:rsidRDefault="00665293" w:rsidP="006652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TC13 – Semana válida</w:t>
            </w:r>
          </w:p>
        </w:tc>
        <w:tc>
          <w:tcPr>
            <w:tcW w:w="2126" w:type="dxa"/>
          </w:tcPr>
          <w:p w14:paraId="56A8CD1E" w14:textId="6096AEA9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Semana=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4</w:t>
            </w:r>
          </w:p>
        </w:tc>
        <w:tc>
          <w:tcPr>
            <w:tcW w:w="2410" w:type="dxa"/>
          </w:tcPr>
          <w:p w14:paraId="24D1EA3E" w14:textId="0FB76389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Acepta semana 1–4</w:t>
            </w:r>
          </w:p>
        </w:tc>
        <w:tc>
          <w:tcPr>
            <w:tcW w:w="2410" w:type="dxa"/>
          </w:tcPr>
          <w:p w14:paraId="2414070B" w14:textId="097245F4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Acepta semana 1–4</w:t>
            </w:r>
          </w:p>
        </w:tc>
      </w:tr>
      <w:tr w:rsidR="00665293" w:rsidRPr="00396A15" w14:paraId="3848D8FE" w14:textId="77777777" w:rsidTr="001B5557">
        <w:tc>
          <w:tcPr>
            <w:tcW w:w="2405" w:type="dxa"/>
          </w:tcPr>
          <w:p w14:paraId="7FDB79DE" w14:textId="5DB94A82" w:rsidR="00665293" w:rsidRPr="004020AA" w:rsidRDefault="00665293" w:rsidP="006652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TC14 – Semana inválida</w:t>
            </w:r>
          </w:p>
        </w:tc>
        <w:tc>
          <w:tcPr>
            <w:tcW w:w="2126" w:type="dxa"/>
          </w:tcPr>
          <w:p w14:paraId="21DF48C3" w14:textId="286C4CF2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Semana=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0</w:t>
            </w:r>
          </w:p>
        </w:tc>
        <w:tc>
          <w:tcPr>
            <w:tcW w:w="2410" w:type="dxa"/>
          </w:tcPr>
          <w:p w14:paraId="0DF73849" w14:textId="5DD0B315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“Seleccione una semana entre 1 y 4.”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br/>
              <w:t>No permite continuar</w:t>
            </w:r>
          </w:p>
        </w:tc>
        <w:tc>
          <w:tcPr>
            <w:tcW w:w="2410" w:type="dxa"/>
          </w:tcPr>
          <w:p w14:paraId="6036FB05" w14:textId="2A731E4C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“Seleccione una semana entre 1 y 4.”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br/>
              <w:t>No permite continuar</w:t>
            </w:r>
          </w:p>
        </w:tc>
      </w:tr>
      <w:tr w:rsidR="00665293" w:rsidRPr="00396A15" w14:paraId="06962658" w14:textId="77777777" w:rsidTr="001B5557">
        <w:tc>
          <w:tcPr>
            <w:tcW w:w="2405" w:type="dxa"/>
          </w:tcPr>
          <w:p w14:paraId="6F302E58" w14:textId="098B9A1D" w:rsidR="00665293" w:rsidRPr="004020AA" w:rsidRDefault="00665293" w:rsidP="006652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 xml:space="preserve">TC15 – </w:t>
            </w:r>
            <w:proofErr w:type="spellStart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Label</w:t>
            </w:r>
            <w:proofErr w:type="spellEnd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 xml:space="preserve"> válido</w:t>
            </w:r>
          </w:p>
        </w:tc>
        <w:tc>
          <w:tcPr>
            <w:tcW w:w="2126" w:type="dxa"/>
          </w:tcPr>
          <w:p w14:paraId="266EDB15" w14:textId="4BA40D12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proofErr w:type="spellStart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Label</w:t>
            </w:r>
            <w:proofErr w:type="spellEnd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 xml:space="preserve">Sr. </w:t>
            </w:r>
            <w:proofErr w:type="spellStart"/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Admin</w:t>
            </w:r>
            <w:proofErr w:type="spellEnd"/>
          </w:p>
        </w:tc>
        <w:tc>
          <w:tcPr>
            <w:tcW w:w="2410" w:type="dxa"/>
          </w:tcPr>
          <w:p w14:paraId="05D78AE0" w14:textId="6F9650C4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 xml:space="preserve">Se muestra “Sr. </w:t>
            </w:r>
            <w:proofErr w:type="spellStart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Admin</w:t>
            </w:r>
            <w:proofErr w:type="spellEnd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” en la esquina superior derecha</w:t>
            </w:r>
          </w:p>
        </w:tc>
        <w:tc>
          <w:tcPr>
            <w:tcW w:w="2410" w:type="dxa"/>
          </w:tcPr>
          <w:p w14:paraId="38F76979" w14:textId="74A55840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 xml:space="preserve">Se muestra “Sr. </w:t>
            </w:r>
            <w:proofErr w:type="spellStart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Admin</w:t>
            </w:r>
            <w:proofErr w:type="spellEnd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” en la esquina superior derecha</w:t>
            </w:r>
          </w:p>
        </w:tc>
      </w:tr>
      <w:tr w:rsidR="00665293" w:rsidRPr="00396A15" w14:paraId="54385348" w14:textId="77777777" w:rsidTr="001B5557">
        <w:tc>
          <w:tcPr>
            <w:tcW w:w="2405" w:type="dxa"/>
          </w:tcPr>
          <w:p w14:paraId="3AA578F1" w14:textId="10C35EDA" w:rsidR="00665293" w:rsidRPr="004020AA" w:rsidRDefault="00665293" w:rsidP="006652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 xml:space="preserve">TC16 – </w:t>
            </w:r>
            <w:proofErr w:type="spellStart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Label</w:t>
            </w:r>
            <w:proofErr w:type="spellEnd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 xml:space="preserve"> vacío</w:t>
            </w:r>
          </w:p>
        </w:tc>
        <w:tc>
          <w:tcPr>
            <w:tcW w:w="2126" w:type="dxa"/>
          </w:tcPr>
          <w:p w14:paraId="791D8798" w14:textId="321A86C5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proofErr w:type="spellStart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Label</w:t>
            </w:r>
            <w:proofErr w:type="spellEnd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=``</w:t>
            </w:r>
          </w:p>
        </w:tc>
        <w:tc>
          <w:tcPr>
            <w:tcW w:w="2410" w:type="dxa"/>
          </w:tcPr>
          <w:p w14:paraId="7CE7CE72" w14:textId="3EB10889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“Usuario no autenticado.”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br/>
              <w:t>No permite operar</w:t>
            </w:r>
          </w:p>
        </w:tc>
        <w:tc>
          <w:tcPr>
            <w:tcW w:w="2410" w:type="dxa"/>
          </w:tcPr>
          <w:p w14:paraId="63E7F1E9" w14:textId="28A148DC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“Usuario no autenticado.”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br/>
              <w:t>No permite operar</w:t>
            </w:r>
          </w:p>
        </w:tc>
      </w:tr>
      <w:tr w:rsidR="00665293" w:rsidRPr="00396A15" w14:paraId="141F4647" w14:textId="77777777" w:rsidTr="001B5557">
        <w:tc>
          <w:tcPr>
            <w:tcW w:w="2405" w:type="dxa"/>
          </w:tcPr>
          <w:p w14:paraId="3CCACD2E" w14:textId="77777777" w:rsidR="00665293" w:rsidRPr="004020AA" w:rsidRDefault="00665293" w:rsidP="006652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</w:p>
        </w:tc>
        <w:tc>
          <w:tcPr>
            <w:tcW w:w="2126" w:type="dxa"/>
          </w:tcPr>
          <w:p w14:paraId="4B2E2A96" w14:textId="77777777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</w:p>
        </w:tc>
        <w:tc>
          <w:tcPr>
            <w:tcW w:w="2410" w:type="dxa"/>
          </w:tcPr>
          <w:p w14:paraId="4524A445" w14:textId="77777777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</w:p>
        </w:tc>
        <w:tc>
          <w:tcPr>
            <w:tcW w:w="2410" w:type="dxa"/>
          </w:tcPr>
          <w:p w14:paraId="29BEB47F" w14:textId="77777777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</w:p>
        </w:tc>
      </w:tr>
      <w:tr w:rsidR="00665293" w:rsidRPr="00396A15" w14:paraId="499D21A6" w14:textId="77777777" w:rsidTr="001B5557">
        <w:tc>
          <w:tcPr>
            <w:tcW w:w="2405" w:type="dxa"/>
          </w:tcPr>
          <w:p w14:paraId="21386114" w14:textId="2C20B08D" w:rsidR="00665293" w:rsidRPr="004020AA" w:rsidRDefault="00665293" w:rsidP="006652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TC17 – Búsqueda válida</w:t>
            </w:r>
          </w:p>
        </w:tc>
        <w:tc>
          <w:tcPr>
            <w:tcW w:w="2126" w:type="dxa"/>
          </w:tcPr>
          <w:p w14:paraId="0AF0FE48" w14:textId="7D21E37E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Buscar=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García</w:t>
            </w:r>
          </w:p>
        </w:tc>
        <w:tc>
          <w:tcPr>
            <w:tcW w:w="2410" w:type="dxa"/>
          </w:tcPr>
          <w:p w14:paraId="5A57C49B" w14:textId="1821438D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proofErr w:type="spellStart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DataGridView</w:t>
            </w:r>
            <w:proofErr w:type="spellEnd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 xml:space="preserve"> filtra y muestra solo filas con “García”</w:t>
            </w:r>
          </w:p>
        </w:tc>
        <w:tc>
          <w:tcPr>
            <w:tcW w:w="2410" w:type="dxa"/>
          </w:tcPr>
          <w:p w14:paraId="741E4DD7" w14:textId="4F29258E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proofErr w:type="spellStart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DataGridView</w:t>
            </w:r>
            <w:proofErr w:type="spellEnd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 xml:space="preserve"> filtra y muestra solo filas con “García”</w:t>
            </w:r>
          </w:p>
        </w:tc>
      </w:tr>
      <w:tr w:rsidR="00665293" w:rsidRPr="00396A15" w14:paraId="47C93440" w14:textId="77777777" w:rsidTr="001B5557">
        <w:tc>
          <w:tcPr>
            <w:tcW w:w="2405" w:type="dxa"/>
          </w:tcPr>
          <w:p w14:paraId="46BFD948" w14:textId="0CE64AAD" w:rsidR="00665293" w:rsidRPr="004020AA" w:rsidRDefault="00665293" w:rsidP="006652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TC18 – Búsqueda vacía</w:t>
            </w:r>
          </w:p>
        </w:tc>
        <w:tc>
          <w:tcPr>
            <w:tcW w:w="2126" w:type="dxa"/>
          </w:tcPr>
          <w:p w14:paraId="48FF8043" w14:textId="79CB9700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Buscar=``</w:t>
            </w:r>
          </w:p>
        </w:tc>
        <w:tc>
          <w:tcPr>
            <w:tcW w:w="2410" w:type="dxa"/>
          </w:tcPr>
          <w:p w14:paraId="0CE873C4" w14:textId="126CD822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“Por favor ingrese el texto o código a buscar.”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br/>
              <w:t>No realiza consulta</w:t>
            </w:r>
          </w:p>
        </w:tc>
        <w:tc>
          <w:tcPr>
            <w:tcW w:w="2410" w:type="dxa"/>
          </w:tcPr>
          <w:p w14:paraId="4CADEF7C" w14:textId="74AC5103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“Por favor ingrese el texto o código a buscar.”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br/>
              <w:t>No realiza consulta</w:t>
            </w:r>
          </w:p>
        </w:tc>
      </w:tr>
      <w:tr w:rsidR="00665293" w:rsidRPr="00396A15" w14:paraId="28D940B6" w14:textId="77777777" w:rsidTr="001B5557">
        <w:tc>
          <w:tcPr>
            <w:tcW w:w="2405" w:type="dxa"/>
          </w:tcPr>
          <w:p w14:paraId="1DA51036" w14:textId="31945578" w:rsidR="00665293" w:rsidRPr="004020AA" w:rsidRDefault="00665293" w:rsidP="006652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lastRenderedPageBreak/>
              <w:t>TC19 – Búsqueda &gt; 50 caracteres</w:t>
            </w:r>
          </w:p>
        </w:tc>
        <w:tc>
          <w:tcPr>
            <w:tcW w:w="2126" w:type="dxa"/>
          </w:tcPr>
          <w:p w14:paraId="606BB1DF" w14:textId="229F9DC9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 xml:space="preserve">Buscar=cadena </w:t>
            </w:r>
            <w:proofErr w:type="spellStart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alfanum</w:t>
            </w:r>
            <w:proofErr w:type="spellEnd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 xml:space="preserve"> de 51 caracteres</w:t>
            </w:r>
          </w:p>
        </w:tc>
        <w:tc>
          <w:tcPr>
            <w:tcW w:w="2410" w:type="dxa"/>
          </w:tcPr>
          <w:p w14:paraId="1E939214" w14:textId="6074DC8B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“Máximo 50 caracteres en búsqueda.”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br/>
              <w:t>No realiza consulta</w:t>
            </w:r>
          </w:p>
        </w:tc>
        <w:tc>
          <w:tcPr>
            <w:tcW w:w="2410" w:type="dxa"/>
          </w:tcPr>
          <w:p w14:paraId="1E57C97B" w14:textId="7E3DA6FF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“Máximo 50 caracteres en búsqueda.”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br/>
              <w:t>No realiza consulta</w:t>
            </w:r>
          </w:p>
        </w:tc>
      </w:tr>
      <w:tr w:rsidR="00665293" w:rsidRPr="00396A15" w14:paraId="65316A02" w14:textId="77777777" w:rsidTr="001B5557">
        <w:tc>
          <w:tcPr>
            <w:tcW w:w="2405" w:type="dxa"/>
          </w:tcPr>
          <w:p w14:paraId="04FD7A04" w14:textId="33BCC1E4" w:rsidR="00665293" w:rsidRPr="004020AA" w:rsidRDefault="00665293" w:rsidP="006652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TC20 – Búsqueda con especiales</w:t>
            </w:r>
          </w:p>
        </w:tc>
        <w:tc>
          <w:tcPr>
            <w:tcW w:w="2126" w:type="dxa"/>
          </w:tcPr>
          <w:p w14:paraId="0B3EAC1F" w14:textId="6B6728A2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Buscar</w:t>
            </w:r>
            <w:proofErr w:type="gramStart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!@</w:t>
            </w:r>
            <w:proofErr w:type="gramEnd"/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#$%</w:t>
            </w:r>
          </w:p>
        </w:tc>
        <w:tc>
          <w:tcPr>
            <w:tcW w:w="2410" w:type="dxa"/>
          </w:tcPr>
          <w:p w14:paraId="7E5DCB5E" w14:textId="6F8EC2C3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“Caracteres inválidos en búsqueda.”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br/>
              <w:t>No realiza consulta</w:t>
            </w:r>
          </w:p>
        </w:tc>
        <w:tc>
          <w:tcPr>
            <w:tcW w:w="2410" w:type="dxa"/>
          </w:tcPr>
          <w:p w14:paraId="6F4FD87F" w14:textId="52D2B30B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“Caracteres inválidos en búsqueda.”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br/>
              <w:t>No realiza consulta</w:t>
            </w:r>
          </w:p>
        </w:tc>
      </w:tr>
      <w:tr w:rsidR="00665293" w:rsidRPr="00396A15" w14:paraId="37D9FF6F" w14:textId="77777777" w:rsidTr="001B5557">
        <w:tc>
          <w:tcPr>
            <w:tcW w:w="2405" w:type="dxa"/>
          </w:tcPr>
          <w:p w14:paraId="258F7557" w14:textId="7A5EBAFE" w:rsidR="00665293" w:rsidRPr="004020AA" w:rsidRDefault="00665293" w:rsidP="006652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 xml:space="preserve">TC21 – </w:t>
            </w:r>
            <w:proofErr w:type="spellStart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Viz</w:t>
            </w:r>
            <w:proofErr w:type="spellEnd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. con coincidencias</w:t>
            </w:r>
          </w:p>
        </w:tc>
        <w:tc>
          <w:tcPr>
            <w:tcW w:w="2126" w:type="dxa"/>
          </w:tcPr>
          <w:p w14:paraId="0B9557B6" w14:textId="1F389F42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Buscar=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Soto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 xml:space="preserve"> (existe)`</w:t>
            </w:r>
          </w:p>
        </w:tc>
        <w:tc>
          <w:tcPr>
            <w:tcW w:w="2410" w:type="dxa"/>
          </w:tcPr>
          <w:p w14:paraId="7B529111" w14:textId="5A42598D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proofErr w:type="spellStart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DataGridView</w:t>
            </w:r>
            <w:proofErr w:type="spellEnd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 xml:space="preserve"> muestra solo registros que contienen “Soto”</w:t>
            </w:r>
          </w:p>
        </w:tc>
        <w:tc>
          <w:tcPr>
            <w:tcW w:w="2410" w:type="dxa"/>
          </w:tcPr>
          <w:p w14:paraId="299442F8" w14:textId="3E72675D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proofErr w:type="spellStart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DataGridView</w:t>
            </w:r>
            <w:proofErr w:type="spellEnd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 xml:space="preserve"> muestra solo registros que contienen “Soto”</w:t>
            </w:r>
          </w:p>
        </w:tc>
      </w:tr>
      <w:tr w:rsidR="00665293" w:rsidRPr="00396A15" w14:paraId="49A70B41" w14:textId="77777777" w:rsidTr="001B5557">
        <w:tc>
          <w:tcPr>
            <w:tcW w:w="2405" w:type="dxa"/>
          </w:tcPr>
          <w:p w14:paraId="1816C979" w14:textId="45F43F44" w:rsidR="00665293" w:rsidRPr="004020AA" w:rsidRDefault="00665293" w:rsidP="006652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 xml:space="preserve">TC22 – </w:t>
            </w:r>
            <w:proofErr w:type="spellStart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Viz</w:t>
            </w:r>
            <w:proofErr w:type="spellEnd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. sin coincidencias</w:t>
            </w:r>
          </w:p>
        </w:tc>
        <w:tc>
          <w:tcPr>
            <w:tcW w:w="2126" w:type="dxa"/>
          </w:tcPr>
          <w:p w14:paraId="3D3BE78C" w14:textId="462BDD6F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Buscar=</w:t>
            </w:r>
            <w:r w:rsidRPr="004020AA">
              <w:rPr>
                <w:rFonts w:asciiTheme="majorHAnsi" w:eastAsia="Times New Roman" w:hAnsiTheme="majorHAnsi" w:cstheme="majorHAnsi"/>
                <w:sz w:val="20"/>
                <w:szCs w:val="20"/>
                <w:lang w:val="es-HN" w:eastAsia="es-HN"/>
              </w:rPr>
              <w:t>ZZZZ</w:t>
            </w:r>
          </w:p>
        </w:tc>
        <w:tc>
          <w:tcPr>
            <w:tcW w:w="2410" w:type="dxa"/>
          </w:tcPr>
          <w:p w14:paraId="3E2EAF5D" w14:textId="1BDABAFA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proofErr w:type="spellStart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DataGridView</w:t>
            </w:r>
            <w:proofErr w:type="spellEnd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 xml:space="preserve"> queda vacío + mensaje “No se encontraron registros.”</w:t>
            </w:r>
          </w:p>
        </w:tc>
        <w:tc>
          <w:tcPr>
            <w:tcW w:w="2410" w:type="dxa"/>
          </w:tcPr>
          <w:p w14:paraId="200A63E5" w14:textId="3143BF85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proofErr w:type="spellStart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DataGridView</w:t>
            </w:r>
            <w:proofErr w:type="spellEnd"/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 xml:space="preserve"> queda vacío + mensaje “No se encontraron registros.”</w:t>
            </w:r>
          </w:p>
        </w:tc>
      </w:tr>
      <w:tr w:rsidR="00665293" w:rsidRPr="00396A15" w14:paraId="6A551CB3" w14:textId="77777777" w:rsidTr="001B5557">
        <w:tc>
          <w:tcPr>
            <w:tcW w:w="2405" w:type="dxa"/>
          </w:tcPr>
          <w:p w14:paraId="7E8A4BF2" w14:textId="378956FA" w:rsidR="00665293" w:rsidRPr="004020AA" w:rsidRDefault="00665293" w:rsidP="006652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TC23 – Error al cargar datos</w:t>
            </w:r>
          </w:p>
        </w:tc>
        <w:tc>
          <w:tcPr>
            <w:tcW w:w="2126" w:type="dxa"/>
          </w:tcPr>
          <w:p w14:paraId="1A907675" w14:textId="2ADA98C7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Simular fallo en la carga (p. ej. desconexión BD)</w:t>
            </w:r>
          </w:p>
        </w:tc>
        <w:tc>
          <w:tcPr>
            <w:tcW w:w="2410" w:type="dxa"/>
          </w:tcPr>
          <w:p w14:paraId="331D1D94" w14:textId="1F23C99C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Mensaje “Error al cargar datos.”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br/>
              <w:t>No muestra filas</w:t>
            </w:r>
          </w:p>
        </w:tc>
        <w:tc>
          <w:tcPr>
            <w:tcW w:w="2410" w:type="dxa"/>
          </w:tcPr>
          <w:p w14:paraId="7F047DA5" w14:textId="3AFA2BCE" w:rsidR="00665293" w:rsidRPr="004020AA" w:rsidRDefault="00665293" w:rsidP="00665293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</w:pP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t>Mensaje “Error al cargar datos.”</w:t>
            </w:r>
            <w:r w:rsidRPr="004020AA">
              <w:rPr>
                <w:rFonts w:asciiTheme="majorHAnsi" w:eastAsia="Times New Roman" w:hAnsiTheme="majorHAnsi" w:cstheme="majorHAnsi"/>
                <w:sz w:val="24"/>
                <w:szCs w:val="24"/>
                <w:lang w:val="es-HN" w:eastAsia="es-HN"/>
              </w:rPr>
              <w:br/>
              <w:t>No muestra filas</w:t>
            </w:r>
          </w:p>
        </w:tc>
      </w:tr>
    </w:tbl>
    <w:p w14:paraId="7911E332" w14:textId="77777777" w:rsidR="00665293" w:rsidRDefault="00665293" w:rsidP="006136BE"/>
    <w:p w14:paraId="5EC860FA" w14:textId="5D82AC1E" w:rsidR="006136BE" w:rsidRDefault="006136BE" w:rsidP="006136BE">
      <w:r>
        <w:rPr>
          <w:noProof/>
        </w:rPr>
        <w:drawing>
          <wp:inline distT="0" distB="0" distL="0" distR="0" wp14:anchorId="5AA1DD41" wp14:editId="0EB1FA4E">
            <wp:extent cx="3905250" cy="16573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3DEC" w14:textId="77777777" w:rsidR="006136BE" w:rsidRDefault="006136BE" w:rsidP="006136BE">
      <w:pPr>
        <w:rPr>
          <w:lang w:val="es-HN"/>
        </w:rPr>
      </w:pPr>
      <w:proofErr w:type="spellStart"/>
      <w:r>
        <w:rPr>
          <w:lang w:val="es-HN"/>
        </w:rPr>
        <w:t>frmSupervisor</w:t>
      </w:r>
      <w:proofErr w:type="spellEnd"/>
    </w:p>
    <w:p w14:paraId="707D5E2C" w14:textId="77777777" w:rsidR="006136BE" w:rsidRPr="0026220E" w:rsidRDefault="006136BE" w:rsidP="006136BE">
      <w:pPr>
        <w:rPr>
          <w:rFonts w:ascii="Arial" w:hAnsi="Arial" w:cs="Arial"/>
          <w:lang w:val="es-HN"/>
        </w:rPr>
      </w:pPr>
      <w:r>
        <w:rPr>
          <w:rFonts w:ascii="Arial" w:hAnsi="Arial" w:cs="Arial"/>
          <w:lang w:val="es-HN"/>
        </w:rPr>
        <w:t xml:space="preserve">CLASES DE EQUIVALENCIA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136BE" w14:paraId="14DD33B0" w14:textId="77777777" w:rsidTr="001B5557">
        <w:tc>
          <w:tcPr>
            <w:tcW w:w="2942" w:type="dxa"/>
          </w:tcPr>
          <w:p w14:paraId="1492BD37" w14:textId="77777777" w:rsidR="006136BE" w:rsidRDefault="006136BE" w:rsidP="001B55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5C71AAF0" w14:textId="77777777" w:rsidR="006136BE" w:rsidRDefault="006136BE" w:rsidP="001B55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0FB7AFBA" w14:textId="77777777" w:rsidR="006136BE" w:rsidRDefault="006136BE" w:rsidP="001B55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6136BE" w:rsidRPr="00B4232D" w14:paraId="78991E83" w14:textId="77777777" w:rsidTr="001B5557">
        <w:tc>
          <w:tcPr>
            <w:tcW w:w="2942" w:type="dxa"/>
          </w:tcPr>
          <w:p w14:paraId="0514947F" w14:textId="77777777" w:rsidR="006136BE" w:rsidRDefault="006136BE" w:rsidP="001B55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Nombre_Persona</w:t>
            </w:r>
            <w:proofErr w:type="spellEnd"/>
          </w:p>
        </w:tc>
        <w:tc>
          <w:tcPr>
            <w:tcW w:w="2943" w:type="dxa"/>
          </w:tcPr>
          <w:p w14:paraId="01919067" w14:textId="77777777" w:rsidR="006136BE" w:rsidRPr="009C07A7" w:rsidRDefault="006136BE" w:rsidP="006136BE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 w:rsidRPr="009C07A7">
              <w:rPr>
                <w:rFonts w:ascii="Arial" w:eastAsia="Times New Roman" w:hAnsi="Arial" w:cs="Arial"/>
                <w:color w:val="000000"/>
                <w:lang w:val="es-ES" w:eastAsia="es-HN"/>
              </w:rPr>
              <w:t xml:space="preserve">Nombre y apellido del registro válido tomado de la </w:t>
            </w:r>
            <w:proofErr w:type="spellStart"/>
            <w:r w:rsidRPr="009C07A7">
              <w:rPr>
                <w:rFonts w:ascii="Arial" w:eastAsia="Times New Roman" w:hAnsi="Arial" w:cs="Arial"/>
                <w:color w:val="000000"/>
                <w:lang w:val="es-ES" w:eastAsia="es-HN"/>
              </w:rPr>
              <w:t>bdd</w:t>
            </w:r>
            <w:proofErr w:type="spellEnd"/>
          </w:p>
        </w:tc>
        <w:tc>
          <w:tcPr>
            <w:tcW w:w="2943" w:type="dxa"/>
          </w:tcPr>
          <w:p w14:paraId="485D5EBD" w14:textId="77777777" w:rsidR="006136BE" w:rsidRDefault="006136BE" w:rsidP="006136BE">
            <w:pPr>
              <w:numPr>
                <w:ilvl w:val="0"/>
                <w:numId w:val="8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Nombre o apellido vacío</w:t>
            </w:r>
          </w:p>
          <w:p w14:paraId="41084FA7" w14:textId="77777777" w:rsidR="006136BE" w:rsidRDefault="006136BE" w:rsidP="006136BE">
            <w:pPr>
              <w:numPr>
                <w:ilvl w:val="0"/>
                <w:numId w:val="8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Mala ortografía</w:t>
            </w:r>
          </w:p>
          <w:p w14:paraId="76E49A8C" w14:textId="77777777" w:rsidR="006136BE" w:rsidRDefault="006136BE" w:rsidP="006136BE">
            <w:pPr>
              <w:numPr>
                <w:ilvl w:val="0"/>
                <w:numId w:val="8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Letra mayúscula o minúscula</w:t>
            </w:r>
          </w:p>
          <w:p w14:paraId="3B09E7BE" w14:textId="77777777" w:rsidR="006136BE" w:rsidRDefault="006136BE" w:rsidP="006136BE">
            <w:pPr>
              <w:numPr>
                <w:ilvl w:val="0"/>
                <w:numId w:val="8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Nombre o apellido equivocado</w:t>
            </w:r>
          </w:p>
          <w:p w14:paraId="060C39AC" w14:textId="77777777" w:rsidR="006136BE" w:rsidRDefault="006136BE" w:rsidP="006136BE">
            <w:pPr>
              <w:numPr>
                <w:ilvl w:val="0"/>
                <w:numId w:val="8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lastRenderedPageBreak/>
              <w:t>Apellido cortado</w:t>
            </w:r>
          </w:p>
          <w:p w14:paraId="1E0D2034" w14:textId="77777777" w:rsidR="006136BE" w:rsidRPr="003D765C" w:rsidRDefault="006136BE" w:rsidP="006136BE">
            <w:pPr>
              <w:numPr>
                <w:ilvl w:val="0"/>
                <w:numId w:val="8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 w:rsidRPr="003D765C">
              <w:rPr>
                <w:rFonts w:ascii="Arial" w:eastAsia="Times New Roman" w:hAnsi="Arial" w:cs="Arial"/>
                <w:color w:val="000000"/>
                <w:lang w:val="es-ES" w:eastAsia="es-HN"/>
              </w:rPr>
              <w:t>Letras con números</w:t>
            </w:r>
          </w:p>
        </w:tc>
      </w:tr>
    </w:tbl>
    <w:p w14:paraId="25348D90" w14:textId="77777777" w:rsidR="006136BE" w:rsidRDefault="006136BE" w:rsidP="006136BE"/>
    <w:p w14:paraId="6C279E75" w14:textId="77777777" w:rsidR="006136BE" w:rsidRPr="009C07A7" w:rsidRDefault="006136BE" w:rsidP="006136BE">
      <w:pPr>
        <w:rPr>
          <w:rFonts w:ascii="Arial" w:hAnsi="Arial" w:cs="Arial"/>
          <w:lang w:val="es-HN"/>
        </w:rPr>
      </w:pPr>
      <w:r>
        <w:rPr>
          <w:rFonts w:ascii="Arial" w:hAnsi="Arial" w:cs="Arial"/>
          <w:lang w:val="es-HN"/>
        </w:rPr>
        <w:t>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3"/>
        <w:gridCol w:w="938"/>
        <w:gridCol w:w="1085"/>
        <w:gridCol w:w="1969"/>
        <w:gridCol w:w="3675"/>
      </w:tblGrid>
      <w:tr w:rsidR="006136BE" w14:paraId="269FA7E1" w14:textId="77777777" w:rsidTr="006136BE">
        <w:tc>
          <w:tcPr>
            <w:tcW w:w="1683" w:type="dxa"/>
          </w:tcPr>
          <w:p w14:paraId="46F6E3D7" w14:textId="670C95AB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Caso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Prueba</w:t>
            </w:r>
            <w:proofErr w:type="spellEnd"/>
          </w:p>
        </w:tc>
        <w:tc>
          <w:tcPr>
            <w:tcW w:w="938" w:type="dxa"/>
          </w:tcPr>
          <w:p w14:paraId="088F9A55" w14:textId="0D87AF95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Válidas</w:t>
            </w:r>
            <w:proofErr w:type="spellEnd"/>
          </w:p>
        </w:tc>
        <w:tc>
          <w:tcPr>
            <w:tcW w:w="1085" w:type="dxa"/>
          </w:tcPr>
          <w:p w14:paraId="08205F96" w14:textId="096EBDC8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Inválidas</w:t>
            </w:r>
            <w:proofErr w:type="spellEnd"/>
          </w:p>
        </w:tc>
        <w:tc>
          <w:tcPr>
            <w:tcW w:w="1969" w:type="dxa"/>
          </w:tcPr>
          <w:p w14:paraId="5CFFB384" w14:textId="7CF75B1D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Salida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Esperada</w:t>
            </w:r>
            <w:proofErr w:type="spellEnd"/>
          </w:p>
        </w:tc>
        <w:tc>
          <w:tcPr>
            <w:tcW w:w="3675" w:type="dxa"/>
          </w:tcPr>
          <w:p w14:paraId="5896A75E" w14:textId="23A3DE27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Salida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Obtenida</w:t>
            </w:r>
            <w:proofErr w:type="spellEnd"/>
          </w:p>
        </w:tc>
      </w:tr>
      <w:tr w:rsidR="006136BE" w14:paraId="75C2D4C3" w14:textId="77777777" w:rsidTr="006136BE">
        <w:tc>
          <w:tcPr>
            <w:tcW w:w="1683" w:type="dxa"/>
          </w:tcPr>
          <w:p w14:paraId="55F81756" w14:textId="4C779D11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(Vacío, Nombre1 = “Sr.” y Apellido1 = “”, Nombre1 = “” Apellido1 = “Dago”)), </w:t>
            </w:r>
          </w:p>
        </w:tc>
        <w:tc>
          <w:tcPr>
            <w:tcW w:w="938" w:type="dxa"/>
          </w:tcPr>
          <w:p w14:paraId="29A42BB7" w14:textId="353AD703" w:rsidR="006136BE" w:rsidRDefault="006136BE" w:rsidP="006136B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1A2DCD6C" w14:textId="0DB0C1D5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2</w:t>
            </w:r>
          </w:p>
        </w:tc>
        <w:tc>
          <w:tcPr>
            <w:tcW w:w="1969" w:type="dxa"/>
          </w:tcPr>
          <w:p w14:paraId="6A2E55B7" w14:textId="5A770B90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Variables locales “nombre” y “apellido” asignadas por SQL los valores vacíos, sea Nombre1, Apellido1 o ambos, luego pasan a un al método de la clase ACCIONES_BD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Persona(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)” para procesar con letra inicial mayúscula, en este caso tiene condiciones que determinarán qué valor no vacío retornar o si es valor vacío, el método asignará a 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label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mostrado en la interfaz del rol correspondiente</w:t>
            </w:r>
          </w:p>
        </w:tc>
        <w:tc>
          <w:tcPr>
            <w:tcW w:w="3675" w:type="dxa"/>
          </w:tcPr>
          <w:p w14:paraId="2F7E9532" w14:textId="6A278C9A" w:rsidR="00B61BEC" w:rsidRDefault="00B61BEC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proofErr w:type="spellStart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Sr.</w:t>
            </w:r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>, su rol es {rol}”</w:t>
            </w:r>
          </w:p>
          <w:p w14:paraId="4F57E691" w14:textId="78121E76" w:rsidR="00B61BEC" w:rsidRDefault="00B61BEC" w:rsidP="00B61BE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a)  Dago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, su rol es {rol}”) </w:t>
            </w:r>
          </w:p>
          <w:p w14:paraId="7A352715" w14:textId="77777777" w:rsidR="00B61BEC" w:rsidRDefault="00B61BEC" w:rsidP="00B61BE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 ,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su rol es {rol}”) </w:t>
            </w:r>
          </w:p>
          <w:p w14:paraId="24036822" w14:textId="64294BBC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  <w:p w14:paraId="31BEAB81" w14:textId="198C352F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7FE0518D" w14:textId="0FDFAB82" w:rsidR="00B61BEC" w:rsidRDefault="00B61BEC" w:rsidP="00B61BE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ACCIONES_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BD.Persona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()</w:t>
            </w:r>
          </w:p>
          <w:p w14:paraId="12C3471D" w14:textId="77777777" w:rsidR="00A450E1" w:rsidRDefault="00A450E1" w:rsidP="00B61BE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7AC654D1" w14:textId="31D454FB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 el método:</w:t>
            </w:r>
          </w:p>
          <w:p w14:paraId="25B0D7C7" w14:textId="77777777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Si es vacío, retorna “”</w:t>
            </w:r>
          </w:p>
          <w:p w14:paraId="0C52BEE5" w14:textId="77777777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5D72033F" w14:textId="77777777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Si es vacío Nombre1, retorna Apellido1</w:t>
            </w:r>
          </w:p>
          <w:p w14:paraId="79F38098" w14:textId="77777777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0D9938F7" w14:textId="77777777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Si es vacío Apellido1, retorna Nombre1 </w:t>
            </w:r>
          </w:p>
          <w:p w14:paraId="4A2B0504" w14:textId="51AB7585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39C8475C" w14:textId="77777777" w:rsidR="00B61BEC" w:rsidRDefault="00B61BEC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268FCD47" w14:textId="77777777" w:rsidR="006136BE" w:rsidRDefault="006136BE" w:rsidP="00B61BE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6136BE" w14:paraId="35710128" w14:textId="77777777" w:rsidTr="006136BE">
        <w:tc>
          <w:tcPr>
            <w:tcW w:w="1683" w:type="dxa"/>
          </w:tcPr>
          <w:p w14:paraId="4E6930FA" w14:textId="310A5423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(En nombre 1 y apellido 1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aB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”)</w:t>
            </w:r>
          </w:p>
        </w:tc>
        <w:tc>
          <w:tcPr>
            <w:tcW w:w="938" w:type="dxa"/>
          </w:tcPr>
          <w:p w14:paraId="3488D5A4" w14:textId="695CD3AF" w:rsidR="006136BE" w:rsidRDefault="006136BE" w:rsidP="006136B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0078C0DC" w14:textId="76F9A173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3</w:t>
            </w:r>
          </w:p>
        </w:tc>
        <w:tc>
          <w:tcPr>
            <w:tcW w:w="1969" w:type="dxa"/>
          </w:tcPr>
          <w:p w14:paraId="338B67F4" w14:textId="43CFA955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Variables locales asignadas por SQL los valores con mala ortografía, pasan al método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Persona(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)” para aplicarles letra inicial mayúscula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 xml:space="preserve">y luego asignar al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label</w:t>
            </w:r>
            <w:proofErr w:type="spellEnd"/>
          </w:p>
        </w:tc>
        <w:tc>
          <w:tcPr>
            <w:tcW w:w="3675" w:type="dxa"/>
          </w:tcPr>
          <w:p w14:paraId="63100475" w14:textId="77777777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aB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, su rol es {rol}”)</w:t>
            </w:r>
          </w:p>
          <w:p w14:paraId="7887D8AA" w14:textId="77777777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0E8FDBA3" w14:textId="77777777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//El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label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es asignado por el procesador de letra inicial mayúscula</w:t>
            </w:r>
          </w:p>
          <w:p w14:paraId="3FE9A2A7" w14:textId="77777777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ACCIONES_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BD.Persona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()</w:t>
            </w:r>
          </w:p>
          <w:p w14:paraId="0111C17B" w14:textId="77777777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6B6C511F" w14:textId="213832E0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//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“Ba Ab”</w:t>
            </w:r>
          </w:p>
        </w:tc>
      </w:tr>
      <w:tr w:rsidR="006136BE" w14:paraId="349ECF2A" w14:textId="77777777" w:rsidTr="006136BE">
        <w:tc>
          <w:tcPr>
            <w:tcW w:w="1683" w:type="dxa"/>
          </w:tcPr>
          <w:p w14:paraId="4B462EC7" w14:textId="391A9E80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(En nombre1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o “AA”)</w:t>
            </w:r>
          </w:p>
        </w:tc>
        <w:tc>
          <w:tcPr>
            <w:tcW w:w="938" w:type="dxa"/>
          </w:tcPr>
          <w:p w14:paraId="5E7D5A90" w14:textId="1277E3D6" w:rsidR="006136BE" w:rsidRDefault="006136BE" w:rsidP="006136B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0A083117" w14:textId="02F2581E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4</w:t>
            </w:r>
          </w:p>
        </w:tc>
        <w:tc>
          <w:tcPr>
            <w:tcW w:w="1969" w:type="dxa"/>
          </w:tcPr>
          <w:p w14:paraId="774FEC9C" w14:textId="6213AA64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Variables locales asignadas por SQL los valores con solo mayúscula o minúscula y luego método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Persona(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)” para asignar al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label</w:t>
            </w:r>
            <w:proofErr w:type="spellEnd"/>
          </w:p>
        </w:tc>
        <w:tc>
          <w:tcPr>
            <w:tcW w:w="3675" w:type="dxa"/>
          </w:tcPr>
          <w:p w14:paraId="277CAAFA" w14:textId="77777777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Mensaje con el valor original</w:t>
            </w:r>
          </w:p>
          <w:p w14:paraId="74B7FAD4" w14:textId="77777777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511E9831" w14:textId="77777777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Label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Nombre_Persona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con valores corregidos del método: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  <w:p w14:paraId="388DD7DB" w14:textId="77777777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6136BE" w14:paraId="11CB17FA" w14:textId="77777777" w:rsidTr="006136BE">
        <w:tc>
          <w:tcPr>
            <w:tcW w:w="1683" w:type="dxa"/>
          </w:tcPr>
          <w:p w14:paraId="4B7E5998" w14:textId="20D9006C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(En el supervisor Apellido1 es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en lugar de su nombre) </w:t>
            </w:r>
          </w:p>
        </w:tc>
        <w:tc>
          <w:tcPr>
            <w:tcW w:w="938" w:type="dxa"/>
          </w:tcPr>
          <w:p w14:paraId="4940062B" w14:textId="42503B37" w:rsidR="006136BE" w:rsidRDefault="006136BE" w:rsidP="006136B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38397351" w14:textId="62D30EB8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5</w:t>
            </w:r>
          </w:p>
        </w:tc>
        <w:tc>
          <w:tcPr>
            <w:tcW w:w="1969" w:type="dxa"/>
          </w:tcPr>
          <w:p w14:paraId="0F09C026" w14:textId="590ECA03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Variables locales asignadas por SQL los valores equivocados a mostrar y luego método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Persona(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)” para asignar al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label</w:t>
            </w:r>
            <w:proofErr w:type="spellEnd"/>
          </w:p>
        </w:tc>
        <w:tc>
          <w:tcPr>
            <w:tcW w:w="3675" w:type="dxa"/>
          </w:tcPr>
          <w:p w14:paraId="2768CD34" w14:textId="77777777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Sr.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, su rol es supervisor”)</w:t>
            </w:r>
          </w:p>
          <w:p w14:paraId="40429950" w14:textId="55AC00C2" w:rsidR="00757A41" w:rsidRDefault="00757A41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71A719C2" w14:textId="77777777" w:rsidR="00B61BEC" w:rsidRDefault="00B61BEC" w:rsidP="00B61BE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ACCIONES_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BD.Persona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()</w:t>
            </w:r>
          </w:p>
          <w:p w14:paraId="42A5E74C" w14:textId="77777777" w:rsidR="00B61BEC" w:rsidRDefault="00B61BEC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7336A0FE" w14:textId="2D9145A9" w:rsidR="006136BE" w:rsidRDefault="00B61BEC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//</w:t>
            </w:r>
            <w:proofErr w:type="spellStart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>lblPersona</w:t>
            </w:r>
            <w:proofErr w:type="spellEnd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“Sr.” + </w:t>
            </w:r>
            <w:proofErr w:type="gramStart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>“ “</w:t>
            </w:r>
            <w:proofErr w:type="gramEnd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+ “</w:t>
            </w:r>
            <w:proofErr w:type="spellStart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>Admin</w:t>
            </w:r>
            <w:proofErr w:type="spellEnd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</w:tr>
      <w:tr w:rsidR="006136BE" w14:paraId="77FB7DCD" w14:textId="77777777" w:rsidTr="006136BE">
        <w:tc>
          <w:tcPr>
            <w:tcW w:w="1683" w:type="dxa"/>
          </w:tcPr>
          <w:p w14:paraId="37639FD2" w14:textId="05C3A1F4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(“Sr.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Dag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”)</w:t>
            </w:r>
          </w:p>
        </w:tc>
        <w:tc>
          <w:tcPr>
            <w:tcW w:w="938" w:type="dxa"/>
          </w:tcPr>
          <w:p w14:paraId="03F71881" w14:textId="5CDF0C17" w:rsidR="006136BE" w:rsidRDefault="006136BE" w:rsidP="006136B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</w:p>
        </w:tc>
        <w:tc>
          <w:tcPr>
            <w:tcW w:w="1085" w:type="dxa"/>
          </w:tcPr>
          <w:p w14:paraId="3973BED7" w14:textId="68388155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6</w:t>
            </w:r>
          </w:p>
        </w:tc>
        <w:tc>
          <w:tcPr>
            <w:tcW w:w="1969" w:type="dxa"/>
          </w:tcPr>
          <w:p w14:paraId="286D1DDE" w14:textId="0C0717DD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Mismo proceso de asignación en el valor, pero mala posición o no se agregó código para ajuste de posición </w:t>
            </w:r>
          </w:p>
        </w:tc>
        <w:tc>
          <w:tcPr>
            <w:tcW w:w="3675" w:type="dxa"/>
          </w:tcPr>
          <w:p w14:paraId="072B1FBA" w14:textId="77777777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Sr. Dago, su rol es supervisor”)</w:t>
            </w:r>
          </w:p>
          <w:p w14:paraId="1C6CDD04" w14:textId="392A23E6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19075175" w14:textId="77777777" w:rsidR="00B61BEC" w:rsidRDefault="00B61BEC" w:rsidP="00B61BE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ACCIONES_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BD.Persona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()</w:t>
            </w:r>
          </w:p>
          <w:p w14:paraId="20AFF2EE" w14:textId="77777777" w:rsidR="00B61BEC" w:rsidRDefault="00B61BEC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1767B002" w14:textId="2D1043B9" w:rsidR="006136BE" w:rsidRDefault="00B61BEC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//</w:t>
            </w:r>
            <w:proofErr w:type="spellStart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>lblPersona</w:t>
            </w:r>
            <w:proofErr w:type="spellEnd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“Sr.” + </w:t>
            </w:r>
            <w:proofErr w:type="gramStart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>“ “</w:t>
            </w:r>
            <w:proofErr w:type="gramEnd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+ “Dago”</w:t>
            </w:r>
          </w:p>
          <w:p w14:paraId="38E9AF6B" w14:textId="77777777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6136BE" w14:paraId="25F67BBC" w14:textId="77777777" w:rsidTr="006136BE">
        <w:tc>
          <w:tcPr>
            <w:tcW w:w="1683" w:type="dxa"/>
          </w:tcPr>
          <w:p w14:paraId="06160AD3" w14:textId="1A23ECB2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(Nombre1 = “5R.” en lugar de “Sr.”</w:t>
            </w:r>
          </w:p>
        </w:tc>
        <w:tc>
          <w:tcPr>
            <w:tcW w:w="938" w:type="dxa"/>
          </w:tcPr>
          <w:p w14:paraId="16AA031E" w14:textId="70A01C48" w:rsidR="006136BE" w:rsidRDefault="006136BE" w:rsidP="006136B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</w:t>
            </w:r>
          </w:p>
        </w:tc>
        <w:tc>
          <w:tcPr>
            <w:tcW w:w="1085" w:type="dxa"/>
          </w:tcPr>
          <w:p w14:paraId="13464DCC" w14:textId="7EE99283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7</w:t>
            </w:r>
          </w:p>
        </w:tc>
        <w:tc>
          <w:tcPr>
            <w:tcW w:w="1969" w:type="dxa"/>
          </w:tcPr>
          <w:p w14:paraId="0B2351EC" w14:textId="5363EDB2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Mismo proceso de asignación en el valor, el método permite números</w:t>
            </w:r>
          </w:p>
        </w:tc>
        <w:tc>
          <w:tcPr>
            <w:tcW w:w="3675" w:type="dxa"/>
          </w:tcPr>
          <w:p w14:paraId="3BA29F6E" w14:textId="00263CB2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5R. Dago, su rol es {rol}”)</w:t>
            </w:r>
          </w:p>
          <w:p w14:paraId="68CB09AA" w14:textId="6402D284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1B7F4AA1" w14:textId="77777777" w:rsidR="00B61BEC" w:rsidRDefault="00B61BEC" w:rsidP="00B61BE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ACCIONES_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BD.Persona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()</w:t>
            </w:r>
          </w:p>
          <w:p w14:paraId="5B5308A3" w14:textId="77777777" w:rsidR="00B61BEC" w:rsidRDefault="00B61BEC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503E9C45" w14:textId="52A43ACF" w:rsidR="006136BE" w:rsidRDefault="00B61BEC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//</w:t>
            </w:r>
            <w:proofErr w:type="spellStart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>lblPersona</w:t>
            </w:r>
            <w:proofErr w:type="spellEnd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“5r.” + </w:t>
            </w:r>
            <w:proofErr w:type="gramStart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>“ “</w:t>
            </w:r>
            <w:proofErr w:type="gramEnd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+ “Dago”</w:t>
            </w:r>
          </w:p>
          <w:p w14:paraId="4221CE5C" w14:textId="77777777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6136BE" w14:paraId="381A0E42" w14:textId="77777777" w:rsidTr="006136BE">
        <w:tc>
          <w:tcPr>
            <w:tcW w:w="1683" w:type="dxa"/>
          </w:tcPr>
          <w:p w14:paraId="7BF5ACBE" w14:textId="762E7CB6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r w:rsidR="00A450E1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Nombre 1 =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“Sr.</w:t>
            </w:r>
            <w:r w:rsidR="00A450E1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y Nombre2 </w:t>
            </w:r>
            <w:proofErr w:type="gramStart"/>
            <w:r w:rsidR="00A450E1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=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 w:rsidR="00A450E1">
              <w:rPr>
                <w:rFonts w:ascii="Arial" w:eastAsia="Times New Roman" w:hAnsi="Arial" w:cs="Arial"/>
                <w:color w:val="000000"/>
                <w:lang w:val="es-HN" w:eastAsia="es-HN"/>
              </w:rPr>
              <w:t>“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Dago”)</w:t>
            </w:r>
          </w:p>
        </w:tc>
        <w:tc>
          <w:tcPr>
            <w:tcW w:w="938" w:type="dxa"/>
          </w:tcPr>
          <w:p w14:paraId="1AF0DFE0" w14:textId="4F3DABB1" w:rsidR="006136BE" w:rsidRDefault="006136BE" w:rsidP="006136BE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</w:p>
        </w:tc>
        <w:tc>
          <w:tcPr>
            <w:tcW w:w="1085" w:type="dxa"/>
          </w:tcPr>
          <w:p w14:paraId="25C948C0" w14:textId="2289EDED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--</w:t>
            </w:r>
          </w:p>
        </w:tc>
        <w:tc>
          <w:tcPr>
            <w:tcW w:w="1969" w:type="dxa"/>
          </w:tcPr>
          <w:p w14:paraId="35F8C651" w14:textId="6D5EF7AB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Mismo proceso de asignación en el valor</w:t>
            </w:r>
          </w:p>
        </w:tc>
        <w:tc>
          <w:tcPr>
            <w:tcW w:w="3675" w:type="dxa"/>
          </w:tcPr>
          <w:p w14:paraId="6F505986" w14:textId="77777777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Sr. Dago, su rol es supervisor”)</w:t>
            </w:r>
          </w:p>
          <w:p w14:paraId="78875400" w14:textId="0170F769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7F4D586E" w14:textId="77777777" w:rsidR="00B61BEC" w:rsidRDefault="00B61BEC" w:rsidP="00B61BE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ACCIONES_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BD.Persona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()</w:t>
            </w:r>
          </w:p>
          <w:p w14:paraId="65D0334F" w14:textId="77777777" w:rsidR="00B61BEC" w:rsidRDefault="00B61BEC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7AAE7A9C" w14:textId="1DEB4E30" w:rsidR="006136BE" w:rsidRDefault="00B61BEC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//</w:t>
            </w:r>
            <w:proofErr w:type="spellStart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>lblPersona</w:t>
            </w:r>
            <w:proofErr w:type="spellEnd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“Sr.” + </w:t>
            </w:r>
            <w:proofErr w:type="gramStart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>“ “</w:t>
            </w:r>
            <w:proofErr w:type="gramEnd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+ “Dago”</w:t>
            </w:r>
          </w:p>
          <w:p w14:paraId="3E6EB4C7" w14:textId="77777777" w:rsidR="006136BE" w:rsidRDefault="006136BE" w:rsidP="006136BE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</w:tbl>
    <w:p w14:paraId="1DBFB67B" w14:textId="11A0E9E5" w:rsidR="006136BE" w:rsidRDefault="006136BE"/>
    <w:p w14:paraId="72C3F90C" w14:textId="3A826A63" w:rsidR="006136BE" w:rsidRDefault="00390EE2" w:rsidP="006136BE">
      <w:r>
        <w:rPr>
          <w:noProof/>
        </w:rPr>
        <w:lastRenderedPageBreak/>
        <w:drawing>
          <wp:inline distT="0" distB="0" distL="0" distR="0" wp14:anchorId="383830C1" wp14:editId="1EAAC334">
            <wp:extent cx="5943600" cy="28657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25FC" w14:textId="77777777" w:rsidR="006136BE" w:rsidRDefault="006136BE" w:rsidP="006136BE">
      <w:proofErr w:type="spellStart"/>
      <w:r>
        <w:t>frmAsistencia</w:t>
      </w:r>
      <w:proofErr w:type="spellEnd"/>
    </w:p>
    <w:p w14:paraId="23B822B0" w14:textId="2A4F50F1" w:rsidR="006136BE" w:rsidRDefault="006136BE" w:rsidP="006136BE">
      <w:r>
        <w:t>CLASES DE EQUIVALENCIA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136BE" w14:paraId="2B777AE0" w14:textId="77777777" w:rsidTr="001B5557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77DBF" w14:textId="77777777" w:rsidR="006136BE" w:rsidRDefault="006136BE" w:rsidP="001B5557">
            <w:r>
              <w:t>CONDICION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F0FD" w14:textId="77777777" w:rsidR="006136BE" w:rsidRDefault="006136BE" w:rsidP="001B5557">
            <w:r>
              <w:t>CLASES VALIDAS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CE345" w14:textId="77777777" w:rsidR="006136BE" w:rsidRDefault="006136BE" w:rsidP="001B5557">
            <w:r>
              <w:t>CLASES NO VALIDAS</w:t>
            </w:r>
          </w:p>
        </w:tc>
      </w:tr>
      <w:tr w:rsidR="006136BE" w14:paraId="1132073D" w14:textId="77777777" w:rsidTr="001B5557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1AEAE" w14:textId="77777777" w:rsidR="006136BE" w:rsidRDefault="006136BE" w:rsidP="001B5557"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Docente</w:t>
            </w:r>
            <w:proofErr w:type="spellEnd"/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711BE" w14:textId="77777777" w:rsidR="006136BE" w:rsidRDefault="006136BE" w:rsidP="006136BE">
            <w:pPr>
              <w:pStyle w:val="Prrafodelista"/>
              <w:numPr>
                <w:ilvl w:val="0"/>
                <w:numId w:val="2"/>
              </w:numPr>
            </w:pPr>
            <w:r>
              <w:t>Cadena hasta 50 caracteres</w:t>
            </w:r>
          </w:p>
          <w:p w14:paraId="30C07945" w14:textId="77777777" w:rsidR="006136BE" w:rsidRDefault="006136BE" w:rsidP="006136BE">
            <w:pPr>
              <w:pStyle w:val="Prrafodelista"/>
              <w:numPr>
                <w:ilvl w:val="0"/>
                <w:numId w:val="2"/>
              </w:numPr>
            </w:pPr>
            <w:r>
              <w:t>Cadena nula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91E56" w14:textId="77777777" w:rsidR="006136BE" w:rsidRDefault="006136BE" w:rsidP="006136BE">
            <w:pPr>
              <w:pStyle w:val="Prrafodelista"/>
              <w:numPr>
                <w:ilvl w:val="0"/>
                <w:numId w:val="2"/>
              </w:numPr>
            </w:pPr>
            <w:r>
              <w:t>Espacio en blanco con o sin cadena</w:t>
            </w:r>
          </w:p>
          <w:p w14:paraId="0A0DB405" w14:textId="77777777" w:rsidR="006136BE" w:rsidRDefault="006136BE" w:rsidP="006136BE">
            <w:pPr>
              <w:pStyle w:val="Prrafodelista"/>
              <w:numPr>
                <w:ilvl w:val="0"/>
                <w:numId w:val="2"/>
              </w:numPr>
            </w:pPr>
            <w:r>
              <w:t>Caracteres especiales</w:t>
            </w:r>
          </w:p>
          <w:p w14:paraId="4ABFD113" w14:textId="77777777" w:rsidR="006136BE" w:rsidRDefault="006136BE" w:rsidP="006136BE">
            <w:pPr>
              <w:pStyle w:val="Prrafodelista"/>
              <w:numPr>
                <w:ilvl w:val="0"/>
                <w:numId w:val="2"/>
              </w:numPr>
            </w:pPr>
            <w:r>
              <w:t>Números</w:t>
            </w:r>
          </w:p>
          <w:p w14:paraId="3BC494A7" w14:textId="77777777" w:rsidR="006136BE" w:rsidRDefault="006136BE" w:rsidP="006136BE">
            <w:pPr>
              <w:pStyle w:val="Prrafodelista"/>
              <w:numPr>
                <w:ilvl w:val="0"/>
                <w:numId w:val="2"/>
              </w:numPr>
            </w:pPr>
            <w:r>
              <w:t>Más de 50 caracteres</w:t>
            </w:r>
          </w:p>
          <w:p w14:paraId="7F87A0D5" w14:textId="77777777" w:rsidR="006136BE" w:rsidRDefault="006136BE" w:rsidP="006136BE">
            <w:pPr>
              <w:pStyle w:val="Prrafodelista"/>
              <w:numPr>
                <w:ilvl w:val="0"/>
                <w:numId w:val="2"/>
              </w:numPr>
            </w:pPr>
            <w:r>
              <w:t>Valor no registrado</w:t>
            </w:r>
          </w:p>
        </w:tc>
      </w:tr>
      <w:tr w:rsidR="006136BE" w14:paraId="2C67B565" w14:textId="77777777" w:rsidTr="001B5557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C6C60" w14:textId="77777777" w:rsidR="006136BE" w:rsidRDefault="006136BE" w:rsidP="001B5557">
            <w:proofErr w:type="spellStart"/>
            <w:r>
              <w:t>Asignatura</w:t>
            </w:r>
            <w:proofErr w:type="spellEnd"/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8813" w14:textId="68C64836" w:rsidR="006136BE" w:rsidRDefault="006136BE" w:rsidP="00351EE8">
            <w:pPr>
              <w:pStyle w:val="Prrafodelista"/>
              <w:numPr>
                <w:ilvl w:val="0"/>
                <w:numId w:val="2"/>
              </w:numPr>
            </w:pPr>
            <w:r>
              <w:t>Cadena hasta 50 caracteres</w:t>
            </w:r>
          </w:p>
          <w:p w14:paraId="7BFF1BA3" w14:textId="77777777" w:rsidR="006136BE" w:rsidRDefault="006136BE" w:rsidP="00351EE8">
            <w:pPr>
              <w:pStyle w:val="Prrafodelista"/>
              <w:numPr>
                <w:ilvl w:val="0"/>
                <w:numId w:val="2"/>
              </w:numPr>
            </w:pPr>
            <w:r>
              <w:t>Cadena nula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43B26" w14:textId="77777777" w:rsidR="006136BE" w:rsidRDefault="006136BE" w:rsidP="00351EE8">
            <w:pPr>
              <w:pStyle w:val="Prrafodelista"/>
              <w:numPr>
                <w:ilvl w:val="0"/>
                <w:numId w:val="2"/>
              </w:numPr>
            </w:pPr>
            <w:r>
              <w:t>Espacio en blanco con o sin cadena</w:t>
            </w:r>
          </w:p>
          <w:p w14:paraId="5CEDC8E4" w14:textId="77777777" w:rsidR="006136BE" w:rsidRDefault="006136BE" w:rsidP="00351EE8">
            <w:pPr>
              <w:pStyle w:val="Prrafodelista"/>
              <w:numPr>
                <w:ilvl w:val="0"/>
                <w:numId w:val="2"/>
              </w:numPr>
            </w:pPr>
            <w:r>
              <w:t>Caracteres especiales</w:t>
            </w:r>
          </w:p>
          <w:p w14:paraId="2940B37D" w14:textId="77777777" w:rsidR="006136BE" w:rsidRDefault="006136BE" w:rsidP="00351EE8">
            <w:pPr>
              <w:pStyle w:val="Prrafodelista"/>
              <w:numPr>
                <w:ilvl w:val="0"/>
                <w:numId w:val="2"/>
              </w:numPr>
            </w:pPr>
            <w:r>
              <w:t>Números</w:t>
            </w:r>
          </w:p>
          <w:p w14:paraId="32328207" w14:textId="77777777" w:rsidR="006136BE" w:rsidRDefault="006136BE" w:rsidP="00351EE8">
            <w:pPr>
              <w:pStyle w:val="Prrafodelista"/>
              <w:numPr>
                <w:ilvl w:val="0"/>
                <w:numId w:val="2"/>
              </w:numPr>
            </w:pPr>
            <w:r>
              <w:t>Más de 50 caracteres</w:t>
            </w:r>
          </w:p>
          <w:p w14:paraId="56B3022F" w14:textId="6239095D" w:rsidR="006136BE" w:rsidRDefault="006136BE" w:rsidP="00351EE8">
            <w:pPr>
              <w:pStyle w:val="Prrafodelista"/>
              <w:numPr>
                <w:ilvl w:val="0"/>
                <w:numId w:val="2"/>
              </w:numPr>
            </w:pPr>
            <w:r>
              <w:t>Valor no registrado</w:t>
            </w:r>
          </w:p>
        </w:tc>
      </w:tr>
      <w:tr w:rsidR="006136BE" w14:paraId="18999470" w14:textId="77777777" w:rsidTr="001B5557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6A1E2" w14:textId="77777777" w:rsidR="006136BE" w:rsidRDefault="006136BE" w:rsidP="001B5557">
            <w:r>
              <w:t>Estado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D2BCD" w14:textId="76FB85C6" w:rsidR="006136BE" w:rsidRPr="00B4232D" w:rsidRDefault="00351EE8" w:rsidP="001B5557">
            <w:pPr>
              <w:rPr>
                <w:lang w:val="es-HN"/>
              </w:rPr>
            </w:pPr>
            <w:r>
              <w:rPr>
                <w:lang w:val="es-HN"/>
              </w:rPr>
              <w:t>15</w:t>
            </w:r>
            <w:r w:rsidR="006136BE" w:rsidRPr="00B4232D">
              <w:rPr>
                <w:lang w:val="es-HN"/>
              </w:rPr>
              <w:t>. Presente y Ausente en una fecha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622FF" w14:textId="2C8541C2" w:rsidR="006136BE" w:rsidRDefault="00351EE8" w:rsidP="001B5557">
            <w:pPr>
              <w:rPr>
                <w:lang w:val="es-HN"/>
              </w:rPr>
            </w:pPr>
            <w:r>
              <w:rPr>
                <w:lang w:val="es-HN"/>
              </w:rPr>
              <w:t>16</w:t>
            </w:r>
            <w:r w:rsidR="006136BE">
              <w:rPr>
                <w:lang w:val="es-HN"/>
              </w:rPr>
              <w:t>. Fecha no actual</w:t>
            </w:r>
          </w:p>
        </w:tc>
      </w:tr>
      <w:tr w:rsidR="006136BE" w14:paraId="0CD732CD" w14:textId="77777777" w:rsidTr="001B5557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053A5" w14:textId="77777777" w:rsidR="006136BE" w:rsidRDefault="006136BE" w:rsidP="001B5557">
            <w:proofErr w:type="spellStart"/>
            <w:r>
              <w:t>Edificio</w:t>
            </w:r>
            <w:proofErr w:type="spellEnd"/>
            <w:r>
              <w:t xml:space="preserve"> (</w:t>
            </w:r>
            <w:proofErr w:type="spellStart"/>
            <w:r>
              <w:t>ComboBox</w:t>
            </w:r>
            <w:proofErr w:type="spellEnd"/>
            <w:r>
              <w:t>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5BB4D" w14:textId="35D04A33" w:rsidR="006136BE" w:rsidRDefault="006136BE" w:rsidP="00351EE8">
            <w:pPr>
              <w:pStyle w:val="Prrafodelista"/>
              <w:numPr>
                <w:ilvl w:val="0"/>
                <w:numId w:val="11"/>
              </w:numPr>
            </w:pPr>
            <w:r>
              <w:t>Letra</w:t>
            </w:r>
          </w:p>
          <w:p w14:paraId="4C1F7B6C" w14:textId="6D1100BB" w:rsidR="006136BE" w:rsidRDefault="006136BE" w:rsidP="00351EE8">
            <w:pPr>
              <w:pStyle w:val="Prrafodelista"/>
              <w:numPr>
                <w:ilvl w:val="0"/>
                <w:numId w:val="11"/>
              </w:numPr>
            </w:pPr>
            <w:r>
              <w:t>Nulo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EC136" w14:textId="77777777" w:rsidR="006136BE" w:rsidRDefault="006136BE" w:rsidP="00351EE8">
            <w:pPr>
              <w:pStyle w:val="Prrafodelista"/>
              <w:numPr>
                <w:ilvl w:val="0"/>
                <w:numId w:val="11"/>
              </w:numPr>
            </w:pPr>
            <w:r>
              <w:t>Valores no registrados</w:t>
            </w:r>
          </w:p>
        </w:tc>
      </w:tr>
      <w:tr w:rsidR="006136BE" w14:paraId="615504F1" w14:textId="77777777" w:rsidTr="001B5557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49174" w14:textId="77777777" w:rsidR="006136BE" w:rsidRDefault="006136BE" w:rsidP="001B5557">
            <w:r>
              <w:t>Aula (</w:t>
            </w:r>
            <w:proofErr w:type="spellStart"/>
            <w:r>
              <w:t>ComboBox</w:t>
            </w:r>
            <w:proofErr w:type="spellEnd"/>
            <w:r>
              <w:t>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CE4B6" w14:textId="5DF4A479" w:rsidR="006136BE" w:rsidRDefault="006136BE" w:rsidP="00351EE8">
            <w:pPr>
              <w:pStyle w:val="Prrafodelista"/>
              <w:numPr>
                <w:ilvl w:val="0"/>
                <w:numId w:val="11"/>
              </w:numPr>
            </w:pPr>
            <w:r>
              <w:t>Cadena alfanumérica</w:t>
            </w:r>
          </w:p>
          <w:p w14:paraId="3FAEDE3A" w14:textId="77777777" w:rsidR="006136BE" w:rsidRDefault="006136BE" w:rsidP="00351EE8">
            <w:pPr>
              <w:pStyle w:val="Prrafodelista"/>
              <w:numPr>
                <w:ilvl w:val="0"/>
                <w:numId w:val="11"/>
              </w:numPr>
            </w:pPr>
            <w:r>
              <w:t>Nulo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0352E" w14:textId="77777777" w:rsidR="006136BE" w:rsidRDefault="006136BE" w:rsidP="00351EE8">
            <w:pPr>
              <w:pStyle w:val="Prrafodelista"/>
              <w:numPr>
                <w:ilvl w:val="0"/>
                <w:numId w:val="11"/>
              </w:numPr>
            </w:pPr>
            <w:r>
              <w:t>Valores no registrados</w:t>
            </w:r>
          </w:p>
        </w:tc>
      </w:tr>
      <w:tr w:rsidR="006136BE" w14:paraId="4050E7CE" w14:textId="77777777" w:rsidTr="001B5557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B8C96" w14:textId="77777777" w:rsidR="006136BE" w:rsidRDefault="006136BE" w:rsidP="001B5557">
            <w:proofErr w:type="spellStart"/>
            <w:r>
              <w:t>Sección</w:t>
            </w:r>
            <w:proofErr w:type="spellEnd"/>
            <w:r>
              <w:t xml:space="preserve"> (</w:t>
            </w:r>
            <w:proofErr w:type="spellStart"/>
            <w:r>
              <w:t>ComboBox</w:t>
            </w:r>
            <w:proofErr w:type="spellEnd"/>
            <w:r>
              <w:t>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D13B5" w14:textId="5EA90C5E" w:rsidR="006136BE" w:rsidRDefault="006136BE" w:rsidP="00351EE8">
            <w:pPr>
              <w:pStyle w:val="Prrafodelista"/>
              <w:numPr>
                <w:ilvl w:val="0"/>
                <w:numId w:val="11"/>
              </w:numPr>
            </w:pPr>
            <w:r>
              <w:t>Cadena alfanumérica</w:t>
            </w:r>
          </w:p>
          <w:p w14:paraId="4F29EFF4" w14:textId="77777777" w:rsidR="006136BE" w:rsidRDefault="006136BE" w:rsidP="00351EE8">
            <w:pPr>
              <w:pStyle w:val="Prrafodelista"/>
              <w:numPr>
                <w:ilvl w:val="0"/>
                <w:numId w:val="11"/>
              </w:numPr>
            </w:pPr>
            <w:r>
              <w:t>Nulo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73E62" w14:textId="77777777" w:rsidR="006136BE" w:rsidRDefault="006136BE" w:rsidP="00351EE8">
            <w:pPr>
              <w:pStyle w:val="Prrafodelista"/>
              <w:numPr>
                <w:ilvl w:val="0"/>
                <w:numId w:val="11"/>
              </w:numPr>
            </w:pPr>
            <w:r>
              <w:t>Valores no registrados</w:t>
            </w:r>
          </w:p>
        </w:tc>
      </w:tr>
      <w:tr w:rsidR="00351EE8" w14:paraId="4DC0B623" w14:textId="77777777" w:rsidTr="00836F29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137B9" w14:textId="3DC55B1F" w:rsidR="00351EE8" w:rsidRDefault="00351EE8" w:rsidP="00351EE8">
            <w:proofErr w:type="spellStart"/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lastRenderedPageBreak/>
              <w:t>Nombre_Persona</w:t>
            </w:r>
            <w:proofErr w:type="spellEnd"/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874E" w14:textId="70E897DF" w:rsidR="00351EE8" w:rsidRDefault="00351EE8" w:rsidP="00351EE8">
            <w:pPr>
              <w:pStyle w:val="Prrafodelista"/>
              <w:numPr>
                <w:ilvl w:val="0"/>
                <w:numId w:val="11"/>
              </w:numPr>
            </w:pPr>
            <w:r w:rsidRPr="00351EE8">
              <w:rPr>
                <w:rFonts w:ascii="Arial" w:eastAsia="Times New Roman" w:hAnsi="Arial" w:cs="Arial"/>
                <w:color w:val="000000"/>
                <w:lang w:val="es-ES" w:eastAsia="es-HN"/>
              </w:rPr>
              <w:t xml:space="preserve">Nombre y apellido del registro válido tomado de la </w:t>
            </w:r>
            <w:proofErr w:type="spellStart"/>
            <w:r w:rsidRPr="00351EE8">
              <w:rPr>
                <w:rFonts w:ascii="Arial" w:eastAsia="Times New Roman" w:hAnsi="Arial" w:cs="Arial"/>
                <w:color w:val="000000"/>
                <w:lang w:val="es-ES" w:eastAsia="es-HN"/>
              </w:rPr>
              <w:t>bdd</w:t>
            </w:r>
            <w:proofErr w:type="spellEnd"/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D4E1" w14:textId="2D6D81A5" w:rsidR="00351EE8" w:rsidRPr="00351EE8" w:rsidRDefault="00351EE8" w:rsidP="00351EE8">
            <w:pPr>
              <w:pStyle w:val="Prrafodelista"/>
              <w:numPr>
                <w:ilvl w:val="0"/>
                <w:numId w:val="11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 w:rsidRPr="00351EE8">
              <w:rPr>
                <w:rFonts w:ascii="Arial" w:eastAsia="Times New Roman" w:hAnsi="Arial" w:cs="Arial"/>
                <w:color w:val="000000"/>
                <w:lang w:val="es-ES" w:eastAsia="es-HN"/>
              </w:rPr>
              <w:t>Nombre o apellido vacío</w:t>
            </w:r>
          </w:p>
          <w:p w14:paraId="643F7FD9" w14:textId="6EE66CA4" w:rsidR="00351EE8" w:rsidRPr="00351EE8" w:rsidRDefault="00351EE8" w:rsidP="00351EE8">
            <w:pPr>
              <w:pStyle w:val="Prrafodelista"/>
              <w:numPr>
                <w:ilvl w:val="0"/>
                <w:numId w:val="11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 w:rsidRPr="00351EE8">
              <w:rPr>
                <w:rFonts w:ascii="Arial" w:eastAsia="Times New Roman" w:hAnsi="Arial" w:cs="Arial"/>
                <w:color w:val="000000"/>
                <w:lang w:val="es-ES" w:eastAsia="es-HN"/>
              </w:rPr>
              <w:t>Mala ortografía</w:t>
            </w:r>
          </w:p>
          <w:p w14:paraId="731885F0" w14:textId="77777777" w:rsidR="00351EE8" w:rsidRDefault="00351EE8" w:rsidP="00351EE8">
            <w:pPr>
              <w:numPr>
                <w:ilvl w:val="0"/>
                <w:numId w:val="11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Letra mayúscula o minúscula</w:t>
            </w:r>
          </w:p>
          <w:p w14:paraId="0ED74DCA" w14:textId="77777777" w:rsidR="00351EE8" w:rsidRDefault="00351EE8" w:rsidP="00351EE8">
            <w:pPr>
              <w:numPr>
                <w:ilvl w:val="0"/>
                <w:numId w:val="11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Nombre o apellido equivocado</w:t>
            </w:r>
          </w:p>
          <w:p w14:paraId="74CFECC3" w14:textId="77777777" w:rsidR="00351EE8" w:rsidRDefault="00351EE8" w:rsidP="00351EE8">
            <w:pPr>
              <w:numPr>
                <w:ilvl w:val="0"/>
                <w:numId w:val="11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Apellido cortado</w:t>
            </w:r>
          </w:p>
          <w:p w14:paraId="40BA7FAC" w14:textId="67BADF63" w:rsidR="00351EE8" w:rsidRDefault="00351EE8" w:rsidP="00351EE8">
            <w:pPr>
              <w:pStyle w:val="Prrafodelista"/>
            </w:pPr>
            <w:r w:rsidRPr="003D765C">
              <w:rPr>
                <w:rFonts w:ascii="Arial" w:eastAsia="Times New Roman" w:hAnsi="Arial" w:cs="Arial"/>
                <w:color w:val="000000"/>
                <w:lang w:val="es-ES" w:eastAsia="es-HN"/>
              </w:rPr>
              <w:t>Letras con números</w:t>
            </w:r>
          </w:p>
        </w:tc>
      </w:tr>
    </w:tbl>
    <w:p w14:paraId="7AD99822" w14:textId="77777777" w:rsidR="006136BE" w:rsidRDefault="006136BE" w:rsidP="006136BE">
      <w:pPr>
        <w:rPr>
          <w:lang w:val="es-HN"/>
        </w:rPr>
      </w:pPr>
    </w:p>
    <w:p w14:paraId="08AE4970" w14:textId="77777777" w:rsidR="006136BE" w:rsidRPr="00196B52" w:rsidRDefault="006136BE" w:rsidP="006136BE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es-HN"/>
        </w:rPr>
      </w:pPr>
      <w:r w:rsidRPr="00196B52">
        <w:rPr>
          <w:rFonts w:ascii="Arial" w:eastAsia="Times New Roman" w:hAnsi="Arial" w:cs="Arial"/>
          <w:color w:val="000000"/>
          <w:lang w:eastAsia="es-HN"/>
        </w:rPr>
        <w:t xml:space="preserve">Casos de </w:t>
      </w:r>
      <w:proofErr w:type="spellStart"/>
      <w:r w:rsidRPr="00196B52">
        <w:rPr>
          <w:rFonts w:ascii="Arial" w:eastAsia="Times New Roman" w:hAnsi="Arial" w:cs="Arial"/>
          <w:color w:val="000000"/>
          <w:lang w:eastAsia="es-HN"/>
        </w:rPr>
        <w:t>Prueba</w:t>
      </w:r>
      <w:proofErr w:type="spellEnd"/>
    </w:p>
    <w:p w14:paraId="2144158C" w14:textId="77777777" w:rsidR="006136BE" w:rsidRPr="00196B52" w:rsidRDefault="006136BE" w:rsidP="006136BE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es-HN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233"/>
        <w:gridCol w:w="1983"/>
        <w:gridCol w:w="2314"/>
        <w:gridCol w:w="2821"/>
      </w:tblGrid>
      <w:tr w:rsidR="00351EE8" w:rsidRPr="00196B52" w14:paraId="7B5EF770" w14:textId="77777777" w:rsidTr="00351EE8">
        <w:tc>
          <w:tcPr>
            <w:tcW w:w="2405" w:type="dxa"/>
            <w:vAlign w:val="center"/>
          </w:tcPr>
          <w:p w14:paraId="4BFB56C1" w14:textId="77777777" w:rsidR="00351EE8" w:rsidRPr="002B5237" w:rsidRDefault="00351EE8" w:rsidP="001B5557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eastAsia="es-HN"/>
              </w:rPr>
            </w:pPr>
            <w:proofErr w:type="spellStart"/>
            <w:r>
              <w:rPr>
                <w:rStyle w:val="Textoennegrita"/>
              </w:rPr>
              <w:t>Descripción</w:t>
            </w:r>
            <w:proofErr w:type="spellEnd"/>
          </w:p>
        </w:tc>
        <w:tc>
          <w:tcPr>
            <w:tcW w:w="2126" w:type="dxa"/>
            <w:vAlign w:val="center"/>
          </w:tcPr>
          <w:p w14:paraId="043BFB1D" w14:textId="77777777" w:rsidR="00351EE8" w:rsidRPr="002B5237" w:rsidRDefault="00351EE8" w:rsidP="001B5557">
            <w:pPr>
              <w:rPr>
                <w:b/>
                <w:bCs/>
              </w:rPr>
            </w:pPr>
            <w:proofErr w:type="spellStart"/>
            <w:r>
              <w:rPr>
                <w:rStyle w:val="Textoennegrita"/>
              </w:rPr>
              <w:t>Datos</w:t>
            </w:r>
            <w:proofErr w:type="spellEnd"/>
            <w:r>
              <w:rPr>
                <w:rStyle w:val="Textoennegrita"/>
              </w:rPr>
              <w:t xml:space="preserve"> de Entrada</w:t>
            </w:r>
          </w:p>
        </w:tc>
        <w:tc>
          <w:tcPr>
            <w:tcW w:w="2410" w:type="dxa"/>
            <w:vAlign w:val="center"/>
          </w:tcPr>
          <w:p w14:paraId="0C1D4894" w14:textId="77777777" w:rsidR="00351EE8" w:rsidRPr="002B5237" w:rsidRDefault="00351EE8" w:rsidP="001B5557">
            <w:pPr>
              <w:rPr>
                <w:b/>
                <w:bCs/>
              </w:rPr>
            </w:pPr>
            <w:proofErr w:type="spellStart"/>
            <w:r>
              <w:rPr>
                <w:rStyle w:val="Textoennegrita"/>
              </w:rPr>
              <w:t>Resultado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Esperado</w:t>
            </w:r>
            <w:proofErr w:type="spellEnd"/>
          </w:p>
        </w:tc>
        <w:tc>
          <w:tcPr>
            <w:tcW w:w="2410" w:type="dxa"/>
            <w:vAlign w:val="center"/>
          </w:tcPr>
          <w:p w14:paraId="5A75FC5A" w14:textId="77777777" w:rsidR="00351EE8" w:rsidRPr="002B5237" w:rsidRDefault="00351EE8" w:rsidP="001B5557">
            <w:pPr>
              <w:rPr>
                <w:b/>
                <w:bCs/>
              </w:rPr>
            </w:pPr>
            <w:proofErr w:type="spellStart"/>
            <w:r>
              <w:rPr>
                <w:rStyle w:val="Textoennegrita"/>
              </w:rPr>
              <w:t>Resultado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Obtenido</w:t>
            </w:r>
            <w:proofErr w:type="spellEnd"/>
          </w:p>
        </w:tc>
      </w:tr>
      <w:tr w:rsidR="00351EE8" w:rsidRPr="00B4232D" w14:paraId="6F6D84EF" w14:textId="77777777" w:rsidTr="00351EE8">
        <w:trPr>
          <w:trHeight w:val="632"/>
        </w:trPr>
        <w:tc>
          <w:tcPr>
            <w:tcW w:w="2405" w:type="dxa"/>
            <w:vAlign w:val="center"/>
          </w:tcPr>
          <w:p w14:paraId="05476F5D" w14:textId="77777777" w:rsidR="00351EE8" w:rsidRPr="002952E4" w:rsidRDefault="00351EE8" w:rsidP="001B5557">
            <w:pPr>
              <w:spacing w:line="276" w:lineRule="auto"/>
              <w:rPr>
                <w:b/>
                <w:bCs/>
                <w:lang w:val="es-HN"/>
              </w:rPr>
            </w:pPr>
            <w:proofErr w:type="spellStart"/>
            <w:r>
              <w:t>Buscar</w:t>
            </w:r>
            <w:proofErr w:type="spellEnd"/>
            <w:r>
              <w:t xml:space="preserve"> </w:t>
            </w:r>
            <w:proofErr w:type="spellStart"/>
            <w:r>
              <w:t>asistencia</w:t>
            </w:r>
            <w:proofErr w:type="spellEnd"/>
            <w:r>
              <w:t xml:space="preserve"> con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válidos</w:t>
            </w:r>
            <w:proofErr w:type="spellEnd"/>
          </w:p>
        </w:tc>
        <w:tc>
          <w:tcPr>
            <w:tcW w:w="2126" w:type="dxa"/>
            <w:vAlign w:val="center"/>
          </w:tcPr>
          <w:p w14:paraId="2087F703" w14:textId="77777777" w:rsidR="00351EE8" w:rsidRPr="002952E4" w:rsidRDefault="00351EE8" w:rsidP="001B5557">
            <w:pPr>
              <w:rPr>
                <w:b/>
                <w:bCs/>
                <w:lang w:val="es-HN"/>
              </w:rPr>
            </w:pPr>
            <w:r>
              <w:t xml:space="preserve">Código de </w:t>
            </w:r>
            <w:proofErr w:type="spellStart"/>
            <w:r>
              <w:t>asistencia</w:t>
            </w:r>
            <w:proofErr w:type="spellEnd"/>
            <w:r>
              <w:t xml:space="preserve"> </w:t>
            </w:r>
            <w:proofErr w:type="spellStart"/>
            <w:r>
              <w:t>existente</w:t>
            </w:r>
            <w:proofErr w:type="spellEnd"/>
          </w:p>
        </w:tc>
        <w:tc>
          <w:tcPr>
            <w:tcW w:w="2410" w:type="dxa"/>
            <w:vAlign w:val="center"/>
          </w:tcPr>
          <w:p w14:paraId="1B1BF8B9" w14:textId="77777777" w:rsidR="00351EE8" w:rsidRPr="002952E4" w:rsidRDefault="00351EE8" w:rsidP="001B5557">
            <w:pPr>
              <w:rPr>
                <w:b/>
                <w:bCs/>
                <w:lang w:val="es-HN"/>
              </w:rPr>
            </w:pPr>
            <w:r>
              <w:t xml:space="preserve">Se </w:t>
            </w:r>
            <w:proofErr w:type="spellStart"/>
            <w:r>
              <w:t>muestran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correspondientes</w:t>
            </w:r>
            <w:proofErr w:type="spellEnd"/>
          </w:p>
        </w:tc>
        <w:tc>
          <w:tcPr>
            <w:tcW w:w="2410" w:type="dxa"/>
            <w:vAlign w:val="center"/>
          </w:tcPr>
          <w:p w14:paraId="1B218163" w14:textId="77777777" w:rsidR="00351EE8" w:rsidRPr="002952E4" w:rsidRDefault="00351EE8" w:rsidP="001B5557">
            <w:pPr>
              <w:rPr>
                <w:b/>
                <w:bCs/>
                <w:lang w:val="es-HN"/>
              </w:rPr>
            </w:pPr>
            <w:r>
              <w:t xml:space="preserve">Se </w:t>
            </w:r>
            <w:proofErr w:type="spellStart"/>
            <w:r>
              <w:t>muestran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correspondientes</w:t>
            </w:r>
            <w:proofErr w:type="spellEnd"/>
          </w:p>
        </w:tc>
      </w:tr>
      <w:tr w:rsidR="00351EE8" w:rsidRPr="00B4232D" w14:paraId="4C8D76D1" w14:textId="77777777" w:rsidTr="00351EE8">
        <w:tc>
          <w:tcPr>
            <w:tcW w:w="2405" w:type="dxa"/>
            <w:vAlign w:val="center"/>
          </w:tcPr>
          <w:p w14:paraId="5791BA16" w14:textId="77777777" w:rsidR="00351EE8" w:rsidRPr="002952E4" w:rsidRDefault="00351EE8" w:rsidP="001B5557">
            <w:pPr>
              <w:spacing w:line="276" w:lineRule="auto"/>
              <w:rPr>
                <w:b/>
                <w:bCs/>
                <w:lang w:val="es-HN"/>
              </w:rPr>
            </w:pPr>
            <w:proofErr w:type="spellStart"/>
            <w:r>
              <w:t>Buscar</w:t>
            </w:r>
            <w:proofErr w:type="spellEnd"/>
            <w:r>
              <w:t xml:space="preserve"> sin </w:t>
            </w:r>
            <w:proofErr w:type="spellStart"/>
            <w:r>
              <w:t>ingresar</w:t>
            </w:r>
            <w:proofErr w:type="spellEnd"/>
            <w:r>
              <w:t xml:space="preserve"> </w:t>
            </w:r>
            <w:proofErr w:type="spellStart"/>
            <w:r>
              <w:t>código</w:t>
            </w:r>
            <w:proofErr w:type="spellEnd"/>
            <w:r>
              <w:t xml:space="preserve"> de </w:t>
            </w:r>
            <w:proofErr w:type="spellStart"/>
            <w:r>
              <w:t>asistencia</w:t>
            </w:r>
            <w:proofErr w:type="spellEnd"/>
          </w:p>
        </w:tc>
        <w:tc>
          <w:tcPr>
            <w:tcW w:w="2126" w:type="dxa"/>
            <w:vAlign w:val="center"/>
          </w:tcPr>
          <w:p w14:paraId="0C9CC22D" w14:textId="77777777" w:rsidR="00351EE8" w:rsidRPr="002952E4" w:rsidRDefault="00351EE8" w:rsidP="001B5557">
            <w:pPr>
              <w:rPr>
                <w:b/>
                <w:bCs/>
                <w:lang w:val="es-HN"/>
              </w:rPr>
            </w:pPr>
            <w:r>
              <w:t>""</w:t>
            </w:r>
          </w:p>
        </w:tc>
        <w:tc>
          <w:tcPr>
            <w:tcW w:w="2410" w:type="dxa"/>
            <w:vAlign w:val="center"/>
          </w:tcPr>
          <w:p w14:paraId="74D1E633" w14:textId="77777777" w:rsidR="00351EE8" w:rsidRPr="002952E4" w:rsidRDefault="00351EE8" w:rsidP="001B5557">
            <w:pPr>
              <w:rPr>
                <w:b/>
                <w:bCs/>
                <w:lang w:val="es-HN"/>
              </w:rPr>
            </w:pPr>
            <w:r>
              <w:t xml:space="preserve">Error: "Debe </w:t>
            </w:r>
            <w:proofErr w:type="spellStart"/>
            <w:r>
              <w:t>ingresar</w:t>
            </w:r>
            <w:proofErr w:type="spellEnd"/>
            <w:r>
              <w:t xml:space="preserve"> un </w:t>
            </w:r>
            <w:proofErr w:type="spellStart"/>
            <w:r>
              <w:t>código</w:t>
            </w:r>
            <w:proofErr w:type="spellEnd"/>
            <w:r>
              <w:t xml:space="preserve"> de </w:t>
            </w:r>
            <w:proofErr w:type="spellStart"/>
            <w:r>
              <w:t>asistencia</w:t>
            </w:r>
            <w:proofErr w:type="spellEnd"/>
            <w:r>
              <w:t>"</w:t>
            </w:r>
          </w:p>
        </w:tc>
        <w:tc>
          <w:tcPr>
            <w:tcW w:w="2410" w:type="dxa"/>
            <w:vAlign w:val="center"/>
          </w:tcPr>
          <w:p w14:paraId="33793906" w14:textId="77777777" w:rsidR="00351EE8" w:rsidRPr="002952E4" w:rsidRDefault="00351EE8" w:rsidP="001B5557">
            <w:pPr>
              <w:rPr>
                <w:b/>
                <w:bCs/>
                <w:lang w:val="es-HN"/>
              </w:rPr>
            </w:pPr>
            <w:r>
              <w:t xml:space="preserve">Se </w:t>
            </w:r>
            <w:proofErr w:type="spellStart"/>
            <w:r>
              <w:t>muestra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mensaje</w:t>
            </w:r>
            <w:proofErr w:type="spellEnd"/>
            <w:r>
              <w:t xml:space="preserve">: "Debe </w:t>
            </w:r>
            <w:proofErr w:type="spellStart"/>
            <w:r>
              <w:t>ingresar</w:t>
            </w:r>
            <w:proofErr w:type="spellEnd"/>
            <w:r>
              <w:t xml:space="preserve"> un </w:t>
            </w:r>
            <w:proofErr w:type="spellStart"/>
            <w:r>
              <w:t>c</w:t>
            </w:r>
            <w:r>
              <w:rPr>
                <w:rFonts w:ascii="Times New Roman" w:hAnsi="Times New Roman" w:cs="Times New Roman"/>
              </w:rPr>
              <w:t>ó</w:t>
            </w:r>
            <w:r>
              <w:t>digo</w:t>
            </w:r>
            <w:proofErr w:type="spellEnd"/>
            <w:r>
              <w:t xml:space="preserve"> de </w:t>
            </w:r>
            <w:proofErr w:type="spellStart"/>
            <w:r>
              <w:t>asistencia</w:t>
            </w:r>
            <w:proofErr w:type="spellEnd"/>
            <w:r>
              <w:t>"</w:t>
            </w:r>
          </w:p>
        </w:tc>
      </w:tr>
      <w:tr w:rsidR="00351EE8" w:rsidRPr="00B4232D" w14:paraId="363D3C64" w14:textId="77777777" w:rsidTr="00351EE8">
        <w:tc>
          <w:tcPr>
            <w:tcW w:w="2405" w:type="dxa"/>
            <w:vAlign w:val="center"/>
          </w:tcPr>
          <w:p w14:paraId="6A140F62" w14:textId="77777777" w:rsidR="00351EE8" w:rsidRPr="002952E4" w:rsidRDefault="00351EE8" w:rsidP="001B5557">
            <w:pPr>
              <w:spacing w:line="276" w:lineRule="auto"/>
              <w:rPr>
                <w:b/>
                <w:bCs/>
                <w:lang w:val="es-HN"/>
              </w:rPr>
            </w:pPr>
            <w:proofErr w:type="spellStart"/>
            <w:r>
              <w:t>Buscar</w:t>
            </w:r>
            <w:proofErr w:type="spellEnd"/>
            <w:r>
              <w:t xml:space="preserve"> </w:t>
            </w:r>
            <w:proofErr w:type="spellStart"/>
            <w:r>
              <w:t>asistencia</w:t>
            </w:r>
            <w:proofErr w:type="spellEnd"/>
            <w:r>
              <w:t xml:space="preserve"> con </w:t>
            </w:r>
            <w:proofErr w:type="spellStart"/>
            <w:r>
              <w:t>filtro</w:t>
            </w:r>
            <w:proofErr w:type="spellEnd"/>
            <w:r>
              <w:t xml:space="preserve"> de </w:t>
            </w:r>
            <w:proofErr w:type="spellStart"/>
            <w:r>
              <w:t>estado</w:t>
            </w:r>
            <w:proofErr w:type="spellEnd"/>
          </w:p>
        </w:tc>
        <w:tc>
          <w:tcPr>
            <w:tcW w:w="2126" w:type="dxa"/>
            <w:vAlign w:val="center"/>
          </w:tcPr>
          <w:p w14:paraId="1E9F0C2E" w14:textId="77777777" w:rsidR="00351EE8" w:rsidRPr="002952E4" w:rsidRDefault="00351EE8" w:rsidP="001B5557">
            <w:pPr>
              <w:rPr>
                <w:b/>
                <w:bCs/>
                <w:lang w:val="es-HN"/>
              </w:rPr>
            </w:pPr>
            <w:r>
              <w:t>"</w:t>
            </w:r>
            <w:proofErr w:type="spellStart"/>
            <w:r>
              <w:t>Presente</w:t>
            </w:r>
            <w:proofErr w:type="spellEnd"/>
            <w:r>
              <w:t>"</w:t>
            </w:r>
          </w:p>
        </w:tc>
        <w:tc>
          <w:tcPr>
            <w:tcW w:w="2410" w:type="dxa"/>
            <w:vAlign w:val="center"/>
          </w:tcPr>
          <w:p w14:paraId="56A2F190" w14:textId="77777777" w:rsidR="00351EE8" w:rsidRPr="002952E4" w:rsidRDefault="00351EE8" w:rsidP="001B5557">
            <w:pPr>
              <w:rPr>
                <w:b/>
                <w:bCs/>
                <w:lang w:val="es-HN"/>
              </w:rPr>
            </w:pPr>
            <w:r>
              <w:t xml:space="preserve">Se </w:t>
            </w:r>
            <w:proofErr w:type="spellStart"/>
            <w:r>
              <w:t>muestran</w:t>
            </w:r>
            <w:proofErr w:type="spellEnd"/>
            <w:r>
              <w:t xml:space="preserve"> solo los </w:t>
            </w:r>
            <w:proofErr w:type="spellStart"/>
            <w:r>
              <w:t>registros</w:t>
            </w:r>
            <w:proofErr w:type="spellEnd"/>
            <w:r>
              <w:t xml:space="preserve"> con </w:t>
            </w:r>
            <w:proofErr w:type="spellStart"/>
            <w:r>
              <w:t>estado</w:t>
            </w:r>
            <w:proofErr w:type="spellEnd"/>
            <w:r>
              <w:t xml:space="preserve"> "</w:t>
            </w:r>
            <w:proofErr w:type="spellStart"/>
            <w:r>
              <w:t>Presente</w:t>
            </w:r>
            <w:proofErr w:type="spellEnd"/>
            <w:r>
              <w:t>"</w:t>
            </w:r>
          </w:p>
        </w:tc>
        <w:tc>
          <w:tcPr>
            <w:tcW w:w="2410" w:type="dxa"/>
            <w:vAlign w:val="center"/>
          </w:tcPr>
          <w:p w14:paraId="441A0BA3" w14:textId="77777777" w:rsidR="00351EE8" w:rsidRPr="002952E4" w:rsidRDefault="00351EE8" w:rsidP="001B5557">
            <w:pPr>
              <w:rPr>
                <w:b/>
                <w:bCs/>
                <w:lang w:val="es-HN"/>
              </w:rPr>
            </w:pPr>
            <w:r>
              <w:t xml:space="preserve">Se </w:t>
            </w:r>
            <w:proofErr w:type="spellStart"/>
            <w:r>
              <w:t>listan</w:t>
            </w:r>
            <w:proofErr w:type="spellEnd"/>
            <w: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ú</w:t>
            </w:r>
            <w:r>
              <w:t>nicamente</w:t>
            </w:r>
            <w:proofErr w:type="spellEnd"/>
            <w:r>
              <w:t xml:space="preserve"> los </w:t>
            </w:r>
            <w:proofErr w:type="spellStart"/>
            <w:r>
              <w:t>registros</w:t>
            </w:r>
            <w:proofErr w:type="spellEnd"/>
            <w:r>
              <w:t xml:space="preserve"> con </w:t>
            </w:r>
            <w:proofErr w:type="spellStart"/>
            <w:r>
              <w:t>estado</w:t>
            </w:r>
            <w:proofErr w:type="spellEnd"/>
            <w:r>
              <w:t xml:space="preserve"> "</w:t>
            </w:r>
            <w:proofErr w:type="spellStart"/>
            <w:r>
              <w:t>Presente</w:t>
            </w:r>
            <w:proofErr w:type="spellEnd"/>
            <w:r>
              <w:t>"</w:t>
            </w:r>
          </w:p>
        </w:tc>
      </w:tr>
      <w:tr w:rsidR="00351EE8" w:rsidRPr="00B4232D" w14:paraId="43846109" w14:textId="77777777" w:rsidTr="00351EE8">
        <w:tc>
          <w:tcPr>
            <w:tcW w:w="2405" w:type="dxa"/>
            <w:vAlign w:val="center"/>
          </w:tcPr>
          <w:p w14:paraId="66428970" w14:textId="77777777" w:rsidR="00351EE8" w:rsidRPr="002952E4" w:rsidRDefault="00351EE8" w:rsidP="001B5557">
            <w:pPr>
              <w:spacing w:line="276" w:lineRule="auto"/>
              <w:rPr>
                <w:b/>
                <w:bCs/>
                <w:lang w:val="es-HN"/>
              </w:rPr>
            </w:pPr>
            <w:proofErr w:type="spellStart"/>
            <w:r>
              <w:t>Buscar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con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especiales</w:t>
            </w:r>
            <w:proofErr w:type="spellEnd"/>
          </w:p>
        </w:tc>
        <w:tc>
          <w:tcPr>
            <w:tcW w:w="2126" w:type="dxa"/>
            <w:vAlign w:val="center"/>
          </w:tcPr>
          <w:p w14:paraId="219F87F9" w14:textId="77777777" w:rsidR="00351EE8" w:rsidRPr="002952E4" w:rsidRDefault="00351EE8" w:rsidP="001B5557">
            <w:pPr>
              <w:rPr>
                <w:b/>
                <w:bCs/>
                <w:lang w:val="es-HN"/>
              </w:rPr>
            </w:pPr>
            <w:r>
              <w:t>"!@#$%"</w:t>
            </w:r>
          </w:p>
        </w:tc>
        <w:tc>
          <w:tcPr>
            <w:tcW w:w="2410" w:type="dxa"/>
            <w:vAlign w:val="center"/>
          </w:tcPr>
          <w:p w14:paraId="00301FB9" w14:textId="77777777" w:rsidR="00351EE8" w:rsidRPr="002952E4" w:rsidRDefault="00351EE8" w:rsidP="001B5557">
            <w:pPr>
              <w:rPr>
                <w:b/>
                <w:bCs/>
                <w:lang w:val="es-HN"/>
              </w:rPr>
            </w:pPr>
            <w:r>
              <w:t>Error: "</w:t>
            </w:r>
            <w:proofErr w:type="spellStart"/>
            <w:r>
              <w:t>Criterio</w:t>
            </w:r>
            <w:proofErr w:type="spellEnd"/>
            <w:r>
              <w:t xml:space="preserve"> de </w:t>
            </w:r>
            <w:proofErr w:type="spellStart"/>
            <w:r>
              <w:t>búsqueda</w:t>
            </w:r>
            <w:proofErr w:type="spellEnd"/>
            <w:r>
              <w:t xml:space="preserve"> no </w:t>
            </w:r>
            <w:proofErr w:type="spellStart"/>
            <w:r>
              <w:t>válido</w:t>
            </w:r>
            <w:proofErr w:type="spellEnd"/>
            <w:r>
              <w:t>"</w:t>
            </w:r>
          </w:p>
        </w:tc>
        <w:tc>
          <w:tcPr>
            <w:tcW w:w="2410" w:type="dxa"/>
            <w:vAlign w:val="center"/>
          </w:tcPr>
          <w:p w14:paraId="513D9B87" w14:textId="77777777" w:rsidR="00351EE8" w:rsidRPr="002952E4" w:rsidRDefault="00351EE8" w:rsidP="001B5557">
            <w:pPr>
              <w:rPr>
                <w:b/>
                <w:bCs/>
                <w:lang w:val="es-HN"/>
              </w:rPr>
            </w:pPr>
            <w:proofErr w:type="spellStart"/>
            <w:r>
              <w:t>Mensaje</w:t>
            </w:r>
            <w:proofErr w:type="spellEnd"/>
            <w:r>
              <w:t xml:space="preserve"> de error: "</w:t>
            </w:r>
            <w:proofErr w:type="spellStart"/>
            <w:r>
              <w:t>Criterio</w:t>
            </w:r>
            <w:proofErr w:type="spellEnd"/>
            <w:r>
              <w:t xml:space="preserve"> de </w:t>
            </w:r>
            <w:proofErr w:type="spellStart"/>
            <w:r>
              <w:t>b</w:t>
            </w:r>
            <w:r>
              <w:rPr>
                <w:rFonts w:ascii="Times New Roman" w:hAnsi="Times New Roman" w:cs="Times New Roman"/>
              </w:rPr>
              <w:t>ú</w:t>
            </w:r>
            <w:r>
              <w:t>squeda</w:t>
            </w:r>
            <w:proofErr w:type="spellEnd"/>
            <w:r>
              <w:t xml:space="preserve"> no </w:t>
            </w:r>
            <w:proofErr w:type="spellStart"/>
            <w:r>
              <w:t>v</w:t>
            </w:r>
            <w:r>
              <w:rPr>
                <w:rFonts w:ascii="Times New Roman" w:hAnsi="Times New Roman" w:cs="Times New Roman"/>
              </w:rPr>
              <w:t>á</w:t>
            </w:r>
            <w:r>
              <w:t>lido</w:t>
            </w:r>
            <w:proofErr w:type="spellEnd"/>
            <w:r>
              <w:t>"</w:t>
            </w:r>
          </w:p>
        </w:tc>
      </w:tr>
      <w:tr w:rsidR="00351EE8" w:rsidRPr="00B4232D" w14:paraId="1755FDA3" w14:textId="77777777" w:rsidTr="00351EE8">
        <w:tc>
          <w:tcPr>
            <w:tcW w:w="2405" w:type="dxa"/>
            <w:vAlign w:val="center"/>
          </w:tcPr>
          <w:p w14:paraId="488B7A13" w14:textId="77777777" w:rsidR="00351EE8" w:rsidRPr="002952E4" w:rsidRDefault="00351EE8" w:rsidP="001B5557">
            <w:pPr>
              <w:rPr>
                <w:lang w:val="es-HN"/>
              </w:rPr>
            </w:pPr>
            <w:proofErr w:type="spellStart"/>
            <w:r>
              <w:t>Buscar</w:t>
            </w:r>
            <w:proofErr w:type="spellEnd"/>
            <w:r>
              <w:t xml:space="preserve"> </w:t>
            </w:r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inexistente</w:t>
            </w:r>
            <w:proofErr w:type="spellEnd"/>
          </w:p>
        </w:tc>
        <w:tc>
          <w:tcPr>
            <w:tcW w:w="2126" w:type="dxa"/>
            <w:vAlign w:val="center"/>
          </w:tcPr>
          <w:p w14:paraId="29D702A5" w14:textId="77777777" w:rsidR="00351EE8" w:rsidRDefault="00351EE8" w:rsidP="001B5557">
            <w:r>
              <w:t xml:space="preserve">Código no </w:t>
            </w:r>
            <w:proofErr w:type="spellStart"/>
            <w:r>
              <w:t>registrado</w:t>
            </w:r>
            <w:proofErr w:type="spellEnd"/>
          </w:p>
        </w:tc>
        <w:tc>
          <w:tcPr>
            <w:tcW w:w="2410" w:type="dxa"/>
            <w:vAlign w:val="center"/>
          </w:tcPr>
          <w:p w14:paraId="388D4251" w14:textId="77777777" w:rsidR="00351EE8" w:rsidRPr="002952E4" w:rsidRDefault="00351EE8" w:rsidP="001B5557">
            <w:pPr>
              <w:rPr>
                <w:lang w:val="es-HN"/>
              </w:rPr>
            </w:pPr>
            <w:r>
              <w:t xml:space="preserve">Error: "No se </w:t>
            </w:r>
            <w:proofErr w:type="spellStart"/>
            <w:r>
              <w:t>encontraron</w:t>
            </w:r>
            <w:proofErr w:type="spellEnd"/>
            <w:r>
              <w:t xml:space="preserve"> </w:t>
            </w:r>
            <w:proofErr w:type="spellStart"/>
            <w:r>
              <w:t>registros</w:t>
            </w:r>
            <w:proofErr w:type="spellEnd"/>
            <w:r>
              <w:t>"</w:t>
            </w:r>
          </w:p>
        </w:tc>
        <w:tc>
          <w:tcPr>
            <w:tcW w:w="2410" w:type="dxa"/>
            <w:vAlign w:val="center"/>
          </w:tcPr>
          <w:p w14:paraId="1E35F71E" w14:textId="77777777" w:rsidR="00351EE8" w:rsidRPr="002952E4" w:rsidRDefault="00351EE8" w:rsidP="001B5557">
            <w:pPr>
              <w:rPr>
                <w:b/>
                <w:bCs/>
                <w:lang w:val="es-HN"/>
              </w:rPr>
            </w:pPr>
            <w:r>
              <w:t xml:space="preserve">Se </w:t>
            </w:r>
            <w:proofErr w:type="spellStart"/>
            <w:r>
              <w:t>muestra</w:t>
            </w:r>
            <w:proofErr w:type="spellEnd"/>
            <w:r>
              <w:t xml:space="preserve"> </w:t>
            </w:r>
            <w:proofErr w:type="spellStart"/>
            <w:r>
              <w:t>mensaje</w:t>
            </w:r>
            <w:proofErr w:type="spellEnd"/>
            <w:r>
              <w:t xml:space="preserve">: "No se </w:t>
            </w:r>
            <w:proofErr w:type="spellStart"/>
            <w:r>
              <w:t>encontraron</w:t>
            </w:r>
            <w:proofErr w:type="spellEnd"/>
            <w:r>
              <w:t xml:space="preserve"> </w:t>
            </w:r>
            <w:proofErr w:type="spellStart"/>
            <w:r>
              <w:t>registros</w:t>
            </w:r>
            <w:proofErr w:type="spellEnd"/>
            <w:r>
              <w:t>"</w:t>
            </w:r>
          </w:p>
        </w:tc>
      </w:tr>
      <w:tr w:rsidR="00351EE8" w:rsidRPr="00B4232D" w14:paraId="3D023F3F" w14:textId="2E1C48B2" w:rsidTr="00351EE8">
        <w:tc>
          <w:tcPr>
            <w:tcW w:w="2405" w:type="dxa"/>
          </w:tcPr>
          <w:p w14:paraId="20DCE1D4" w14:textId="21079BB4" w:rsidR="00351EE8" w:rsidRDefault="00351EE8" w:rsidP="00351EE8"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(Vacío, Nombre1 = “Sr.” y Apellido1 = “”, Nombre1 = “” Apellido1 = “Dago”)), </w:t>
            </w:r>
          </w:p>
        </w:tc>
        <w:tc>
          <w:tcPr>
            <w:tcW w:w="2126" w:type="dxa"/>
          </w:tcPr>
          <w:p w14:paraId="54D0502A" w14:textId="3BED1D82" w:rsidR="00351EE8" w:rsidRDefault="00351EE8" w:rsidP="00351EE8"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2410" w:type="dxa"/>
          </w:tcPr>
          <w:p w14:paraId="56A04667" w14:textId="1291EB42" w:rsidR="00351EE8" w:rsidRDefault="00351EE8" w:rsidP="00351EE8">
            <w:r>
              <w:rPr>
                <w:rFonts w:ascii="Arial" w:eastAsia="Times New Roman" w:hAnsi="Arial" w:cs="Arial"/>
                <w:color w:val="000000"/>
                <w:lang w:eastAsia="es-HN"/>
              </w:rPr>
              <w:t>2</w:t>
            </w:r>
          </w:p>
        </w:tc>
        <w:tc>
          <w:tcPr>
            <w:tcW w:w="2410" w:type="dxa"/>
          </w:tcPr>
          <w:p w14:paraId="2D5F0846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Sr., su rol es {rol}”</w:t>
            </w:r>
          </w:p>
          <w:p w14:paraId="31CD3DB2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a)  Dago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, su rol es {rol}”) </w:t>
            </w:r>
          </w:p>
          <w:p w14:paraId="29C4AE75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 ,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su rol es {rol}”) </w:t>
            </w:r>
          </w:p>
          <w:p w14:paraId="79657B58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  <w:p w14:paraId="4539CBB1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55480E5B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ACCIONES_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BD.Persona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()</w:t>
            </w:r>
          </w:p>
          <w:p w14:paraId="485B96B8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7CB1ECA1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En el método:</w:t>
            </w:r>
          </w:p>
          <w:p w14:paraId="50CFC9E2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Si es vacío, retorna “”</w:t>
            </w:r>
          </w:p>
          <w:p w14:paraId="4E80C46F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3CFCAE4A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Si es vacío Nombre1, retorna Apellido1</w:t>
            </w:r>
          </w:p>
          <w:p w14:paraId="44B7302A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42BF8895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Si es vacío Apellido1, retorna Nombre1 </w:t>
            </w:r>
          </w:p>
          <w:p w14:paraId="48E7A75A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7A0BFEC2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5DB9D3E1" w14:textId="5DB61561" w:rsidR="00351EE8" w:rsidRDefault="00351EE8" w:rsidP="00351EE8"/>
        </w:tc>
      </w:tr>
      <w:tr w:rsidR="00351EE8" w:rsidRPr="00B4232D" w14:paraId="3AB1DB94" w14:textId="77777777" w:rsidTr="00351EE8">
        <w:tc>
          <w:tcPr>
            <w:tcW w:w="2405" w:type="dxa"/>
          </w:tcPr>
          <w:p w14:paraId="50E6F36B" w14:textId="54419A5A" w:rsidR="00351EE8" w:rsidRDefault="00351EE8" w:rsidP="00351EE8">
            <w:pPr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(En nombre 1 y apellido 1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aB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”)</w:t>
            </w:r>
          </w:p>
        </w:tc>
        <w:tc>
          <w:tcPr>
            <w:tcW w:w="2126" w:type="dxa"/>
          </w:tcPr>
          <w:p w14:paraId="47152DD5" w14:textId="73CB4383" w:rsidR="00351EE8" w:rsidRDefault="00351EE8" w:rsidP="00351EE8">
            <w:pPr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2410" w:type="dxa"/>
          </w:tcPr>
          <w:p w14:paraId="128C15AE" w14:textId="57E9EA1B" w:rsidR="00351EE8" w:rsidRDefault="00351EE8" w:rsidP="00351EE8">
            <w:pPr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3</w:t>
            </w:r>
          </w:p>
        </w:tc>
        <w:tc>
          <w:tcPr>
            <w:tcW w:w="2410" w:type="dxa"/>
          </w:tcPr>
          <w:p w14:paraId="686D988F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aB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, su rol es {rol}”)</w:t>
            </w:r>
          </w:p>
          <w:p w14:paraId="4F8293A5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5F66F7C8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//El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label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es asignado por el procesador de letra inicial mayúscula</w:t>
            </w:r>
          </w:p>
          <w:p w14:paraId="0C3CA181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ACCIONES_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BD.Persona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()</w:t>
            </w:r>
          </w:p>
          <w:p w14:paraId="0D0C9048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23286AC3" w14:textId="3607D966" w:rsidR="00351EE8" w:rsidRDefault="00351EE8" w:rsidP="00351EE8">
            <w:pPr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//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“Ba Ab”</w:t>
            </w:r>
          </w:p>
        </w:tc>
      </w:tr>
      <w:tr w:rsidR="00351EE8" w:rsidRPr="00B4232D" w14:paraId="2E49B73B" w14:textId="77777777" w:rsidTr="00351EE8">
        <w:tc>
          <w:tcPr>
            <w:tcW w:w="2405" w:type="dxa"/>
          </w:tcPr>
          <w:p w14:paraId="1B9EF443" w14:textId="5D072DFF" w:rsidR="00351EE8" w:rsidRDefault="00351EE8" w:rsidP="00351EE8">
            <w:pPr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(En nombre1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o “AA”)</w:t>
            </w:r>
          </w:p>
        </w:tc>
        <w:tc>
          <w:tcPr>
            <w:tcW w:w="2126" w:type="dxa"/>
          </w:tcPr>
          <w:p w14:paraId="3C0D6304" w14:textId="777C6820" w:rsidR="00351EE8" w:rsidRDefault="00351EE8" w:rsidP="00351EE8">
            <w:pPr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2410" w:type="dxa"/>
          </w:tcPr>
          <w:p w14:paraId="689C5E87" w14:textId="7AB38151" w:rsidR="00351EE8" w:rsidRDefault="00351EE8" w:rsidP="00351EE8">
            <w:pPr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4</w:t>
            </w:r>
          </w:p>
        </w:tc>
        <w:tc>
          <w:tcPr>
            <w:tcW w:w="2410" w:type="dxa"/>
          </w:tcPr>
          <w:p w14:paraId="3BD28BE7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Mensaje con el valor original</w:t>
            </w:r>
          </w:p>
          <w:p w14:paraId="174DFF9A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265372E4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Label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Nombre_Persona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con valores corregidos del método: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  <w:p w14:paraId="51E34539" w14:textId="662BDD38" w:rsidR="00351EE8" w:rsidRDefault="00351EE8" w:rsidP="00351EE8">
            <w:pPr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351EE8" w:rsidRPr="00B4232D" w14:paraId="12A9E061" w14:textId="77777777" w:rsidTr="00351EE8">
        <w:tc>
          <w:tcPr>
            <w:tcW w:w="2405" w:type="dxa"/>
          </w:tcPr>
          <w:p w14:paraId="3D4F2E12" w14:textId="1A11A7A8" w:rsidR="00351EE8" w:rsidRDefault="00351EE8" w:rsidP="00351EE8">
            <w:pPr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(En el supervisor Apellido1 es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en lugar de su nombre) </w:t>
            </w:r>
          </w:p>
        </w:tc>
        <w:tc>
          <w:tcPr>
            <w:tcW w:w="2126" w:type="dxa"/>
          </w:tcPr>
          <w:p w14:paraId="21A7441B" w14:textId="32599746" w:rsidR="00351EE8" w:rsidRDefault="00351EE8" w:rsidP="00351EE8">
            <w:pPr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2410" w:type="dxa"/>
          </w:tcPr>
          <w:p w14:paraId="28EC71F0" w14:textId="320D1798" w:rsidR="00351EE8" w:rsidRDefault="00351EE8" w:rsidP="00351EE8">
            <w:pPr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5</w:t>
            </w:r>
          </w:p>
        </w:tc>
        <w:tc>
          <w:tcPr>
            <w:tcW w:w="2410" w:type="dxa"/>
          </w:tcPr>
          <w:p w14:paraId="328D9551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Sr.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, su rol es supervisor”)</w:t>
            </w:r>
          </w:p>
          <w:p w14:paraId="7CA6169E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0ABEB592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ACCIONES_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BD.Persona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()</w:t>
            </w:r>
          </w:p>
          <w:p w14:paraId="5148536B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11DBCB86" w14:textId="5EB4FE3F" w:rsidR="00351EE8" w:rsidRDefault="00351EE8" w:rsidP="00351EE8">
            <w:pPr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//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“Sr.” +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 “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+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</w:tr>
      <w:tr w:rsidR="00351EE8" w:rsidRPr="00B4232D" w14:paraId="68834853" w14:textId="77777777" w:rsidTr="00351EE8">
        <w:tc>
          <w:tcPr>
            <w:tcW w:w="2405" w:type="dxa"/>
          </w:tcPr>
          <w:p w14:paraId="0BF7B1D2" w14:textId="0F7A8CF8" w:rsidR="00351EE8" w:rsidRDefault="00351EE8" w:rsidP="00351EE8">
            <w:pPr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(“Sr.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Dag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”)</w:t>
            </w:r>
          </w:p>
        </w:tc>
        <w:tc>
          <w:tcPr>
            <w:tcW w:w="2126" w:type="dxa"/>
          </w:tcPr>
          <w:p w14:paraId="386D6F8D" w14:textId="6B7EC063" w:rsidR="00351EE8" w:rsidRDefault="00351EE8" w:rsidP="00351EE8">
            <w:pPr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</w:p>
        </w:tc>
        <w:tc>
          <w:tcPr>
            <w:tcW w:w="2410" w:type="dxa"/>
          </w:tcPr>
          <w:p w14:paraId="595D38C8" w14:textId="78A77BF0" w:rsidR="00351EE8" w:rsidRDefault="00351EE8" w:rsidP="00351EE8">
            <w:pPr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6</w:t>
            </w:r>
          </w:p>
        </w:tc>
        <w:tc>
          <w:tcPr>
            <w:tcW w:w="2410" w:type="dxa"/>
          </w:tcPr>
          <w:p w14:paraId="3ED94180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Sr. Dago, su rol es supervisor”)</w:t>
            </w:r>
          </w:p>
          <w:p w14:paraId="2FB2AD22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74A8BED3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ACCIONES_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BD.Persona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()</w:t>
            </w:r>
          </w:p>
          <w:p w14:paraId="08AD9DD1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078C0377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//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“Sr.” +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 “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+ “Dago”</w:t>
            </w:r>
          </w:p>
          <w:p w14:paraId="68583236" w14:textId="608A9093" w:rsidR="00351EE8" w:rsidRDefault="00351EE8" w:rsidP="00351EE8">
            <w:pPr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351EE8" w:rsidRPr="00B4232D" w14:paraId="3AB46BE8" w14:textId="77777777" w:rsidTr="00351EE8">
        <w:tc>
          <w:tcPr>
            <w:tcW w:w="2405" w:type="dxa"/>
          </w:tcPr>
          <w:p w14:paraId="7E27D5B5" w14:textId="369C819E" w:rsidR="00351EE8" w:rsidRDefault="00351EE8" w:rsidP="00351EE8">
            <w:pPr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(Nombre1 = “5R.” en lugar de “Sr.”</w:t>
            </w:r>
          </w:p>
        </w:tc>
        <w:tc>
          <w:tcPr>
            <w:tcW w:w="2126" w:type="dxa"/>
          </w:tcPr>
          <w:p w14:paraId="593E727E" w14:textId="2D25582D" w:rsidR="00351EE8" w:rsidRDefault="00351EE8" w:rsidP="00351EE8">
            <w:pPr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</w:t>
            </w:r>
          </w:p>
        </w:tc>
        <w:tc>
          <w:tcPr>
            <w:tcW w:w="2410" w:type="dxa"/>
          </w:tcPr>
          <w:p w14:paraId="4BBB41C9" w14:textId="0CB47EA8" w:rsidR="00351EE8" w:rsidRDefault="00351EE8" w:rsidP="00351EE8">
            <w:pPr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7</w:t>
            </w:r>
          </w:p>
        </w:tc>
        <w:tc>
          <w:tcPr>
            <w:tcW w:w="2410" w:type="dxa"/>
          </w:tcPr>
          <w:p w14:paraId="071E82B6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5R. Dago, su rol es {rol}”)</w:t>
            </w:r>
          </w:p>
          <w:p w14:paraId="38893E02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041CADEB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ACCIONES_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BD.Persona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()</w:t>
            </w:r>
          </w:p>
          <w:p w14:paraId="5B48C605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11E189C2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//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“5r.” +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 “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+ “Dago”</w:t>
            </w:r>
          </w:p>
          <w:p w14:paraId="69D79914" w14:textId="216DA9F9" w:rsidR="00351EE8" w:rsidRDefault="00351EE8" w:rsidP="00351EE8">
            <w:pPr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351EE8" w:rsidRPr="00B4232D" w14:paraId="4FACA39E" w14:textId="77777777" w:rsidTr="00351EE8">
        <w:tc>
          <w:tcPr>
            <w:tcW w:w="2405" w:type="dxa"/>
          </w:tcPr>
          <w:p w14:paraId="6CE0B924" w14:textId="2D0DB5D9" w:rsidR="00351EE8" w:rsidRDefault="00351EE8" w:rsidP="00351EE8">
            <w:pPr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(Nombre 1 = “Sr.” y Nombre2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=  “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Dago”)</w:t>
            </w:r>
          </w:p>
        </w:tc>
        <w:tc>
          <w:tcPr>
            <w:tcW w:w="2126" w:type="dxa"/>
          </w:tcPr>
          <w:p w14:paraId="042B91BE" w14:textId="02060A52" w:rsidR="00351EE8" w:rsidRDefault="00351EE8" w:rsidP="00351EE8">
            <w:pPr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</w:p>
        </w:tc>
        <w:tc>
          <w:tcPr>
            <w:tcW w:w="2410" w:type="dxa"/>
          </w:tcPr>
          <w:p w14:paraId="1682DCA6" w14:textId="3CC6A004" w:rsidR="00351EE8" w:rsidRDefault="00351EE8" w:rsidP="00351EE8">
            <w:pPr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--</w:t>
            </w:r>
          </w:p>
        </w:tc>
        <w:tc>
          <w:tcPr>
            <w:tcW w:w="2410" w:type="dxa"/>
          </w:tcPr>
          <w:p w14:paraId="6F1AACB7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Sr. Dago, su rol es supervisor”)</w:t>
            </w:r>
          </w:p>
          <w:p w14:paraId="6D60E78E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39A03530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ACCIONES_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BD.Persona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()</w:t>
            </w:r>
          </w:p>
          <w:p w14:paraId="52253CFE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79A1ABD8" w14:textId="77777777" w:rsidR="00351EE8" w:rsidRDefault="00351EE8" w:rsidP="00351EE8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//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“Sr.” +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 “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+ “Dago”</w:t>
            </w:r>
          </w:p>
          <w:p w14:paraId="35578FBE" w14:textId="146E8616" w:rsidR="00351EE8" w:rsidRDefault="00351EE8" w:rsidP="00351EE8">
            <w:pPr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</w:tbl>
    <w:p w14:paraId="58F0117B" w14:textId="77777777" w:rsidR="006136BE" w:rsidRDefault="006136BE" w:rsidP="006136BE">
      <w:pPr>
        <w:rPr>
          <w:lang w:val="es-HN"/>
        </w:rPr>
      </w:pPr>
    </w:p>
    <w:p w14:paraId="0CDB8F87" w14:textId="77777777" w:rsidR="006136BE" w:rsidRPr="0054383C" w:rsidRDefault="006136BE" w:rsidP="006136BE">
      <w:pPr>
        <w:rPr>
          <w:lang w:val="es-ES"/>
        </w:rPr>
      </w:pPr>
    </w:p>
    <w:p w14:paraId="5E1DDA79" w14:textId="77777777" w:rsidR="006136BE" w:rsidRDefault="006136BE" w:rsidP="006136BE">
      <w:r>
        <w:rPr>
          <w:noProof/>
        </w:rPr>
        <w:drawing>
          <wp:inline distT="0" distB="0" distL="0" distR="0" wp14:anchorId="7886DA97" wp14:editId="687CD800">
            <wp:extent cx="4324350" cy="15430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4925" w14:textId="77777777" w:rsidR="006136BE" w:rsidRDefault="006136BE" w:rsidP="006136BE">
      <w:proofErr w:type="spellStart"/>
      <w:r>
        <w:t>frmReporte</w:t>
      </w:r>
      <w:proofErr w:type="spellEnd"/>
    </w:p>
    <w:p w14:paraId="53689B16" w14:textId="77777777" w:rsidR="006136BE" w:rsidRPr="0026220E" w:rsidRDefault="006136BE" w:rsidP="006136BE">
      <w:pPr>
        <w:rPr>
          <w:rFonts w:ascii="Arial" w:hAnsi="Arial" w:cs="Arial"/>
          <w:lang w:val="es-HN"/>
        </w:rPr>
      </w:pPr>
      <w:r>
        <w:rPr>
          <w:rFonts w:ascii="Arial" w:hAnsi="Arial" w:cs="Arial"/>
          <w:lang w:val="es-HN"/>
        </w:rPr>
        <w:t xml:space="preserve">CLASES DE EQUIVALENCIA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136BE" w14:paraId="587E0532" w14:textId="77777777" w:rsidTr="001B5557">
        <w:tc>
          <w:tcPr>
            <w:tcW w:w="2942" w:type="dxa"/>
          </w:tcPr>
          <w:p w14:paraId="6F128430" w14:textId="77777777" w:rsidR="006136BE" w:rsidRDefault="006136BE" w:rsidP="001B55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CONDICION</w:t>
            </w:r>
          </w:p>
        </w:tc>
        <w:tc>
          <w:tcPr>
            <w:tcW w:w="2943" w:type="dxa"/>
          </w:tcPr>
          <w:p w14:paraId="3466268A" w14:textId="77777777" w:rsidR="006136BE" w:rsidRDefault="006136BE" w:rsidP="001B55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4DE154C6" w14:textId="77777777" w:rsidR="006136BE" w:rsidRDefault="006136BE" w:rsidP="001B55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6136BE" w:rsidRPr="00B4232D" w14:paraId="4A5038BD" w14:textId="77777777" w:rsidTr="001B5557">
        <w:tc>
          <w:tcPr>
            <w:tcW w:w="2942" w:type="dxa"/>
          </w:tcPr>
          <w:p w14:paraId="759A4420" w14:textId="77777777" w:rsidR="006136BE" w:rsidRDefault="006136BE" w:rsidP="001B55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Nombre_Persona</w:t>
            </w:r>
            <w:proofErr w:type="spellEnd"/>
          </w:p>
        </w:tc>
        <w:tc>
          <w:tcPr>
            <w:tcW w:w="2943" w:type="dxa"/>
          </w:tcPr>
          <w:p w14:paraId="3A346E38" w14:textId="77777777" w:rsidR="006136BE" w:rsidRPr="009C07A7" w:rsidRDefault="006136BE" w:rsidP="00351EE8">
            <w:pPr>
              <w:pStyle w:val="Prrafodelista"/>
              <w:numPr>
                <w:ilvl w:val="0"/>
                <w:numId w:val="11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 w:rsidRPr="009C07A7">
              <w:rPr>
                <w:rFonts w:ascii="Arial" w:eastAsia="Times New Roman" w:hAnsi="Arial" w:cs="Arial"/>
                <w:color w:val="000000"/>
                <w:lang w:val="es-ES" w:eastAsia="es-HN"/>
              </w:rPr>
              <w:t xml:space="preserve">Nombre y apellido del registro válido tomado de la </w:t>
            </w:r>
            <w:proofErr w:type="spellStart"/>
            <w:r w:rsidRPr="009C07A7">
              <w:rPr>
                <w:rFonts w:ascii="Arial" w:eastAsia="Times New Roman" w:hAnsi="Arial" w:cs="Arial"/>
                <w:color w:val="000000"/>
                <w:lang w:val="es-ES" w:eastAsia="es-HN"/>
              </w:rPr>
              <w:t>bdd</w:t>
            </w:r>
            <w:proofErr w:type="spellEnd"/>
          </w:p>
        </w:tc>
        <w:tc>
          <w:tcPr>
            <w:tcW w:w="2943" w:type="dxa"/>
          </w:tcPr>
          <w:p w14:paraId="08753815" w14:textId="77777777" w:rsidR="006136BE" w:rsidRDefault="006136BE" w:rsidP="00351EE8">
            <w:pPr>
              <w:numPr>
                <w:ilvl w:val="0"/>
                <w:numId w:val="11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Nombre o apellido vacío</w:t>
            </w:r>
          </w:p>
          <w:p w14:paraId="13F53A06" w14:textId="77777777" w:rsidR="006136BE" w:rsidRDefault="006136BE" w:rsidP="00351EE8">
            <w:pPr>
              <w:numPr>
                <w:ilvl w:val="0"/>
                <w:numId w:val="11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Mala ortografía</w:t>
            </w:r>
          </w:p>
          <w:p w14:paraId="41BFBB17" w14:textId="77777777" w:rsidR="006136BE" w:rsidRDefault="006136BE" w:rsidP="00351EE8">
            <w:pPr>
              <w:numPr>
                <w:ilvl w:val="0"/>
                <w:numId w:val="11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Letra mayúscula o minúscula</w:t>
            </w:r>
          </w:p>
          <w:p w14:paraId="7379430F" w14:textId="77777777" w:rsidR="006136BE" w:rsidRDefault="006136BE" w:rsidP="00351EE8">
            <w:pPr>
              <w:numPr>
                <w:ilvl w:val="0"/>
                <w:numId w:val="11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Nombre o apellido equivocado</w:t>
            </w:r>
          </w:p>
          <w:p w14:paraId="0E0E9143" w14:textId="77777777" w:rsidR="006136BE" w:rsidRDefault="006136BE" w:rsidP="00351EE8">
            <w:pPr>
              <w:numPr>
                <w:ilvl w:val="0"/>
                <w:numId w:val="11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Apellido cortado</w:t>
            </w:r>
          </w:p>
          <w:p w14:paraId="5FE75FB9" w14:textId="77777777" w:rsidR="006136BE" w:rsidRPr="003D765C" w:rsidRDefault="006136BE" w:rsidP="00351EE8">
            <w:pPr>
              <w:numPr>
                <w:ilvl w:val="0"/>
                <w:numId w:val="11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 w:rsidRPr="003D765C">
              <w:rPr>
                <w:rFonts w:ascii="Arial" w:eastAsia="Times New Roman" w:hAnsi="Arial" w:cs="Arial"/>
                <w:color w:val="000000"/>
                <w:lang w:val="es-ES" w:eastAsia="es-HN"/>
              </w:rPr>
              <w:t>Letras con números</w:t>
            </w:r>
          </w:p>
        </w:tc>
      </w:tr>
    </w:tbl>
    <w:p w14:paraId="029D8028" w14:textId="77777777" w:rsidR="006136BE" w:rsidRDefault="006136BE" w:rsidP="006136BE"/>
    <w:p w14:paraId="6F4A3BAC" w14:textId="77777777" w:rsidR="006136BE" w:rsidRPr="009C07A7" w:rsidRDefault="006136BE" w:rsidP="006136BE">
      <w:pPr>
        <w:rPr>
          <w:rFonts w:ascii="Arial" w:hAnsi="Arial" w:cs="Arial"/>
          <w:lang w:val="es-HN"/>
        </w:rPr>
      </w:pPr>
      <w:r>
        <w:rPr>
          <w:rFonts w:ascii="Arial" w:hAnsi="Arial" w:cs="Arial"/>
          <w:lang w:val="es-HN"/>
        </w:rPr>
        <w:t>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7"/>
        <w:gridCol w:w="938"/>
        <w:gridCol w:w="1085"/>
        <w:gridCol w:w="1975"/>
        <w:gridCol w:w="3705"/>
      </w:tblGrid>
      <w:tr w:rsidR="006136BE" w14:paraId="5E178484" w14:textId="77777777" w:rsidTr="001B5557">
        <w:tc>
          <w:tcPr>
            <w:tcW w:w="1647" w:type="dxa"/>
          </w:tcPr>
          <w:p w14:paraId="0DE017B9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Caso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Prueba</w:t>
            </w:r>
            <w:proofErr w:type="spellEnd"/>
          </w:p>
        </w:tc>
        <w:tc>
          <w:tcPr>
            <w:tcW w:w="938" w:type="dxa"/>
          </w:tcPr>
          <w:p w14:paraId="68FABD57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Válidas</w:t>
            </w:r>
            <w:proofErr w:type="spellEnd"/>
          </w:p>
        </w:tc>
        <w:tc>
          <w:tcPr>
            <w:tcW w:w="1085" w:type="dxa"/>
          </w:tcPr>
          <w:p w14:paraId="763EA817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Inválidas</w:t>
            </w:r>
            <w:proofErr w:type="spellEnd"/>
          </w:p>
        </w:tc>
        <w:tc>
          <w:tcPr>
            <w:tcW w:w="1975" w:type="dxa"/>
          </w:tcPr>
          <w:p w14:paraId="5CC3735D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Salida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Esperada</w:t>
            </w:r>
            <w:proofErr w:type="spellEnd"/>
          </w:p>
        </w:tc>
        <w:tc>
          <w:tcPr>
            <w:tcW w:w="3705" w:type="dxa"/>
          </w:tcPr>
          <w:p w14:paraId="512D9E1C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Salida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Obtenida</w:t>
            </w:r>
            <w:proofErr w:type="spellEnd"/>
          </w:p>
        </w:tc>
      </w:tr>
      <w:tr w:rsidR="006136BE" w14:paraId="7CCA9B0D" w14:textId="77777777" w:rsidTr="001B5557">
        <w:tc>
          <w:tcPr>
            <w:tcW w:w="1647" w:type="dxa"/>
          </w:tcPr>
          <w:p w14:paraId="4743AED1" w14:textId="443D5134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(Vacío, Nombre1 = “Sr.” y Apellido1 = “”, Nombre1 = “” Apellido1 = “Dago”)), </w:t>
            </w:r>
          </w:p>
        </w:tc>
        <w:tc>
          <w:tcPr>
            <w:tcW w:w="938" w:type="dxa"/>
          </w:tcPr>
          <w:p w14:paraId="0A96733A" w14:textId="77777777" w:rsidR="006136BE" w:rsidRDefault="006136BE" w:rsidP="001B55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48CF2FBE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2</w:t>
            </w:r>
          </w:p>
        </w:tc>
        <w:tc>
          <w:tcPr>
            <w:tcW w:w="1975" w:type="dxa"/>
          </w:tcPr>
          <w:p w14:paraId="4F67644A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Variables locales “nombre” y “apellido” asignadas por SQL los valores vacíos, sea Nombre1, Apellido1 o ambos, luego pasan a un al método de la clase ACCIONES_BD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Persona(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)” para procesar con letra inicial mayúscula, en este caso tiene condiciones que determinarán qué valor no vacío retornar o si es valor vacío, el método asignará a 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label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mostrado en la interfaz del rol correspondiente</w:t>
            </w:r>
          </w:p>
        </w:tc>
        <w:tc>
          <w:tcPr>
            <w:tcW w:w="3705" w:type="dxa"/>
          </w:tcPr>
          <w:p w14:paraId="056E21E2" w14:textId="77777777" w:rsidR="00B61BEC" w:rsidRDefault="00B61BEC" w:rsidP="00B61BE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Sr., su rol es {rol}”</w:t>
            </w:r>
          </w:p>
          <w:p w14:paraId="6D169F6F" w14:textId="77777777" w:rsidR="00B61BEC" w:rsidRDefault="00B61BEC" w:rsidP="00B61BE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a)  Dago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, su rol es {rol}”) </w:t>
            </w:r>
          </w:p>
          <w:p w14:paraId="17EF5858" w14:textId="77777777" w:rsidR="00B61BEC" w:rsidRDefault="00B61BEC" w:rsidP="00B61BE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 ,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su rol es {rol}”) </w:t>
            </w:r>
          </w:p>
          <w:p w14:paraId="541CD48D" w14:textId="77777777" w:rsidR="00B61BEC" w:rsidRDefault="00B61BEC" w:rsidP="00B61BE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  <w:p w14:paraId="36E622F0" w14:textId="77777777" w:rsidR="00B61BEC" w:rsidRDefault="00B61BEC" w:rsidP="00B61BE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ACCIONES_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BD.Persona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();</w:t>
            </w:r>
          </w:p>
          <w:p w14:paraId="22F1F238" w14:textId="77777777" w:rsidR="00B61BEC" w:rsidRDefault="00B61BEC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36AB4CA9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 el método:</w:t>
            </w:r>
          </w:p>
          <w:p w14:paraId="64A8B85F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Si es vacío, retorna “”</w:t>
            </w:r>
          </w:p>
          <w:p w14:paraId="37B61191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5ECCC795" w14:textId="4FDC9A8E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Si es vacío Nombre1, retorna Apellido1</w:t>
            </w:r>
          </w:p>
          <w:p w14:paraId="71118C26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493A72A8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Si es vacío Apellido1, retorna Nombre1 </w:t>
            </w:r>
          </w:p>
          <w:p w14:paraId="624D83C0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4FA80B69" w14:textId="77777777" w:rsidR="006136BE" w:rsidRDefault="006136BE" w:rsidP="00B61BE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6136BE" w14:paraId="5BF680D6" w14:textId="77777777" w:rsidTr="001B5557">
        <w:tc>
          <w:tcPr>
            <w:tcW w:w="1647" w:type="dxa"/>
          </w:tcPr>
          <w:p w14:paraId="03AB2EBF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(En nombre 1 y apellido 1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aB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”)</w:t>
            </w:r>
          </w:p>
        </w:tc>
        <w:tc>
          <w:tcPr>
            <w:tcW w:w="938" w:type="dxa"/>
          </w:tcPr>
          <w:p w14:paraId="592D13F3" w14:textId="77777777" w:rsidR="006136BE" w:rsidRDefault="006136BE" w:rsidP="001B55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316344D1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3</w:t>
            </w:r>
          </w:p>
        </w:tc>
        <w:tc>
          <w:tcPr>
            <w:tcW w:w="1975" w:type="dxa"/>
          </w:tcPr>
          <w:p w14:paraId="4853E336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Variables locales asignadas por SQL los valores con mala ortografía, pasan al método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Persona(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)” para aplicarles letra inicial mayúscula y luego asignar al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label</w:t>
            </w:r>
            <w:proofErr w:type="spellEnd"/>
          </w:p>
        </w:tc>
        <w:tc>
          <w:tcPr>
            <w:tcW w:w="3705" w:type="dxa"/>
          </w:tcPr>
          <w:p w14:paraId="55406DED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aB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, su rol es {rol}”)</w:t>
            </w:r>
          </w:p>
          <w:p w14:paraId="23C5F8BD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7CE423C1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//El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label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es asignado por el procesador de letra inicial mayúscula</w:t>
            </w:r>
          </w:p>
          <w:p w14:paraId="573C8CB0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ACCIONES_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BD.Persona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()</w:t>
            </w:r>
          </w:p>
          <w:p w14:paraId="48EE133B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7064895C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//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“Ba Ab”</w:t>
            </w:r>
          </w:p>
        </w:tc>
      </w:tr>
      <w:tr w:rsidR="006136BE" w14:paraId="0572E721" w14:textId="77777777" w:rsidTr="001B5557">
        <w:tc>
          <w:tcPr>
            <w:tcW w:w="1647" w:type="dxa"/>
          </w:tcPr>
          <w:p w14:paraId="1AB979AC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(En nombre1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o “AA”)</w:t>
            </w:r>
          </w:p>
        </w:tc>
        <w:tc>
          <w:tcPr>
            <w:tcW w:w="938" w:type="dxa"/>
          </w:tcPr>
          <w:p w14:paraId="587D6C7C" w14:textId="77777777" w:rsidR="006136BE" w:rsidRDefault="006136BE" w:rsidP="001B55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5EB7C94E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4</w:t>
            </w:r>
          </w:p>
        </w:tc>
        <w:tc>
          <w:tcPr>
            <w:tcW w:w="1975" w:type="dxa"/>
          </w:tcPr>
          <w:p w14:paraId="4BB2A3A1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Variables locales asignadas por SQL los valores con solo mayúscula o minúscula y luego método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Persona(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)” para asignar al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label</w:t>
            </w:r>
            <w:proofErr w:type="spellEnd"/>
          </w:p>
        </w:tc>
        <w:tc>
          <w:tcPr>
            <w:tcW w:w="3705" w:type="dxa"/>
          </w:tcPr>
          <w:p w14:paraId="1F3C3FB7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Mensaje con el valor original</w:t>
            </w:r>
          </w:p>
          <w:p w14:paraId="65651C5B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72FDB6D5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Label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Nombre_Persona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con valores corregidos del método: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  <w:p w14:paraId="0A5BF92D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6136BE" w14:paraId="1D738B44" w14:textId="77777777" w:rsidTr="001B5557">
        <w:tc>
          <w:tcPr>
            <w:tcW w:w="1647" w:type="dxa"/>
          </w:tcPr>
          <w:p w14:paraId="24197DCF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(En el supervisor Apellido1 es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en lugar de su nombre) </w:t>
            </w:r>
          </w:p>
        </w:tc>
        <w:tc>
          <w:tcPr>
            <w:tcW w:w="938" w:type="dxa"/>
          </w:tcPr>
          <w:p w14:paraId="00FC371C" w14:textId="77777777" w:rsidR="006136BE" w:rsidRDefault="006136BE" w:rsidP="001B55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66DAD688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5</w:t>
            </w:r>
          </w:p>
        </w:tc>
        <w:tc>
          <w:tcPr>
            <w:tcW w:w="1975" w:type="dxa"/>
          </w:tcPr>
          <w:p w14:paraId="7465036F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Variables locales asignadas por SQL los valores equivocados a mostrar y luego método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Persona(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)” para asignar al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label</w:t>
            </w:r>
            <w:proofErr w:type="spellEnd"/>
          </w:p>
        </w:tc>
        <w:tc>
          <w:tcPr>
            <w:tcW w:w="3705" w:type="dxa"/>
          </w:tcPr>
          <w:p w14:paraId="6241B16F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Sr.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, su rol es supervisor”)</w:t>
            </w:r>
          </w:p>
          <w:p w14:paraId="0D40CFC3" w14:textId="22AC4698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6275F407" w14:textId="77777777" w:rsidR="00A450E1" w:rsidRDefault="00A450E1" w:rsidP="00A450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ACCIONES_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BD.Persona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()</w:t>
            </w:r>
          </w:p>
          <w:p w14:paraId="461D05D7" w14:textId="77777777" w:rsidR="00A450E1" w:rsidRDefault="00A450E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0A6F168D" w14:textId="4320B952" w:rsidR="006136BE" w:rsidRDefault="00A450E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//</w:t>
            </w:r>
            <w:proofErr w:type="spellStart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>lblPersona</w:t>
            </w:r>
            <w:proofErr w:type="spellEnd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“Sr.” + </w:t>
            </w:r>
            <w:proofErr w:type="gramStart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>“ “</w:t>
            </w:r>
            <w:proofErr w:type="gramEnd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+ “</w:t>
            </w:r>
            <w:proofErr w:type="spellStart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>Admin</w:t>
            </w:r>
            <w:proofErr w:type="spellEnd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  <w:p w14:paraId="62C0E73A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6136BE" w14:paraId="2886A628" w14:textId="77777777" w:rsidTr="001B5557">
        <w:tc>
          <w:tcPr>
            <w:tcW w:w="1647" w:type="dxa"/>
          </w:tcPr>
          <w:p w14:paraId="74B27875" w14:textId="710512CC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(“Sr.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Dag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”)</w:t>
            </w:r>
          </w:p>
        </w:tc>
        <w:tc>
          <w:tcPr>
            <w:tcW w:w="938" w:type="dxa"/>
          </w:tcPr>
          <w:p w14:paraId="7DC408A7" w14:textId="77777777" w:rsidR="006136BE" w:rsidRDefault="006136BE" w:rsidP="001B55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</w:p>
        </w:tc>
        <w:tc>
          <w:tcPr>
            <w:tcW w:w="1085" w:type="dxa"/>
          </w:tcPr>
          <w:p w14:paraId="648CDB16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6</w:t>
            </w:r>
          </w:p>
        </w:tc>
        <w:tc>
          <w:tcPr>
            <w:tcW w:w="1975" w:type="dxa"/>
          </w:tcPr>
          <w:p w14:paraId="0ABDD4E7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Mismo proceso de asignación en el valor, pero mala posición o no se agregó código para ajuste de posición </w:t>
            </w:r>
          </w:p>
        </w:tc>
        <w:tc>
          <w:tcPr>
            <w:tcW w:w="3705" w:type="dxa"/>
          </w:tcPr>
          <w:p w14:paraId="2F9D69B3" w14:textId="1720105D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Sr. Dago, su rol es supervisor”)</w:t>
            </w:r>
          </w:p>
          <w:p w14:paraId="44ECD251" w14:textId="6C7E2320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7FE8194B" w14:textId="77777777" w:rsidR="00A450E1" w:rsidRDefault="00A450E1" w:rsidP="00A450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ACCIONES_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BD.Persona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()</w:t>
            </w:r>
          </w:p>
          <w:p w14:paraId="3E167DE2" w14:textId="77777777" w:rsidR="00A450E1" w:rsidRDefault="00A450E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4C4D428B" w14:textId="5B55E85B" w:rsidR="006136BE" w:rsidRDefault="00A450E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//</w:t>
            </w:r>
            <w:proofErr w:type="spellStart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>lblPersona</w:t>
            </w:r>
            <w:proofErr w:type="spellEnd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“Sr.” + </w:t>
            </w:r>
            <w:proofErr w:type="gramStart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>“ “</w:t>
            </w:r>
            <w:proofErr w:type="gramEnd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+ “Dago”</w:t>
            </w:r>
          </w:p>
          <w:p w14:paraId="4AFEB586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6136BE" w14:paraId="3CAFA17D" w14:textId="77777777" w:rsidTr="001B5557">
        <w:tc>
          <w:tcPr>
            <w:tcW w:w="1647" w:type="dxa"/>
          </w:tcPr>
          <w:p w14:paraId="50A10327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(Nombre1 = “5R.” en lugar de “Sr.”</w:t>
            </w:r>
          </w:p>
        </w:tc>
        <w:tc>
          <w:tcPr>
            <w:tcW w:w="938" w:type="dxa"/>
          </w:tcPr>
          <w:p w14:paraId="4C02D8F7" w14:textId="77777777" w:rsidR="006136BE" w:rsidRDefault="006136BE" w:rsidP="001B55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</w:t>
            </w:r>
          </w:p>
        </w:tc>
        <w:tc>
          <w:tcPr>
            <w:tcW w:w="1085" w:type="dxa"/>
          </w:tcPr>
          <w:p w14:paraId="244A67DB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7</w:t>
            </w:r>
          </w:p>
        </w:tc>
        <w:tc>
          <w:tcPr>
            <w:tcW w:w="1975" w:type="dxa"/>
          </w:tcPr>
          <w:p w14:paraId="557EF428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Mismo proceso de asignación en el valor, el método permite números</w:t>
            </w:r>
          </w:p>
        </w:tc>
        <w:tc>
          <w:tcPr>
            <w:tcW w:w="3705" w:type="dxa"/>
          </w:tcPr>
          <w:p w14:paraId="026973D5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5R. Apellido, su rol es {rol}”)</w:t>
            </w:r>
          </w:p>
          <w:p w14:paraId="228D68EE" w14:textId="09BFDAC8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3FAEBB89" w14:textId="77777777" w:rsidR="00A450E1" w:rsidRDefault="00A450E1" w:rsidP="00A450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ACCIONES_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BD.Persona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()</w:t>
            </w:r>
          </w:p>
          <w:p w14:paraId="2038D777" w14:textId="77777777" w:rsidR="00A450E1" w:rsidRDefault="00A450E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25FF2EEF" w14:textId="2F59D04C" w:rsidR="006136BE" w:rsidRDefault="00A450E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//</w:t>
            </w:r>
            <w:proofErr w:type="spellStart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>lblPersona</w:t>
            </w:r>
            <w:proofErr w:type="spellEnd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“5r.” + </w:t>
            </w:r>
            <w:proofErr w:type="gramStart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>“ “</w:t>
            </w:r>
            <w:proofErr w:type="gramEnd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+ “Apellido”</w:t>
            </w:r>
          </w:p>
          <w:p w14:paraId="49B84158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6136BE" w14:paraId="061CFA00" w14:textId="77777777" w:rsidTr="001B5557">
        <w:tc>
          <w:tcPr>
            <w:tcW w:w="1647" w:type="dxa"/>
          </w:tcPr>
          <w:p w14:paraId="38D30E0E" w14:textId="56A20CD3" w:rsidR="006136BE" w:rsidRDefault="00A450E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 xml:space="preserve">(Nombre 1 = “Sr.” y Nombre2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=  “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Dago”)</w:t>
            </w:r>
          </w:p>
        </w:tc>
        <w:tc>
          <w:tcPr>
            <w:tcW w:w="938" w:type="dxa"/>
          </w:tcPr>
          <w:p w14:paraId="13CEFA2B" w14:textId="77777777" w:rsidR="006136BE" w:rsidRDefault="006136BE" w:rsidP="001B55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</w:p>
        </w:tc>
        <w:tc>
          <w:tcPr>
            <w:tcW w:w="1085" w:type="dxa"/>
          </w:tcPr>
          <w:p w14:paraId="065FF740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--</w:t>
            </w:r>
          </w:p>
        </w:tc>
        <w:tc>
          <w:tcPr>
            <w:tcW w:w="1975" w:type="dxa"/>
          </w:tcPr>
          <w:p w14:paraId="2A9D0B7F" w14:textId="26293F7F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Mismo proceso de asignación en el valor</w:t>
            </w:r>
          </w:p>
        </w:tc>
        <w:tc>
          <w:tcPr>
            <w:tcW w:w="3705" w:type="dxa"/>
          </w:tcPr>
          <w:p w14:paraId="65CED848" w14:textId="433FDFD4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Sr. Dago, su rol es supervisor”)</w:t>
            </w:r>
          </w:p>
          <w:p w14:paraId="4B4C377E" w14:textId="098CA7F1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2BCBDBBB" w14:textId="77777777" w:rsidR="00A450E1" w:rsidRDefault="00A450E1" w:rsidP="00A450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ACCIONES_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BD.Persona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()</w:t>
            </w:r>
          </w:p>
          <w:p w14:paraId="7413846A" w14:textId="77777777" w:rsidR="00A450E1" w:rsidRDefault="00A450E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45F9C7D9" w14:textId="28CB84A4" w:rsidR="006136BE" w:rsidRDefault="00A450E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//</w:t>
            </w:r>
            <w:proofErr w:type="spellStart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>lblPersona</w:t>
            </w:r>
            <w:proofErr w:type="spellEnd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“Sr.” + </w:t>
            </w:r>
            <w:proofErr w:type="gramStart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>“ “</w:t>
            </w:r>
            <w:proofErr w:type="gramEnd"/>
            <w:r w:rsidR="006136BE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+ “Dago”</w:t>
            </w:r>
          </w:p>
          <w:p w14:paraId="1A7498F7" w14:textId="77777777" w:rsidR="006136BE" w:rsidRDefault="006136BE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</w:tbl>
    <w:p w14:paraId="6539BAE6" w14:textId="0F8F6DCC" w:rsidR="006136BE" w:rsidRDefault="006136BE"/>
    <w:p w14:paraId="0C73D96B" w14:textId="77777777" w:rsidR="006136BE" w:rsidRDefault="006136BE"/>
    <w:p w14:paraId="2598D38B" w14:textId="77777777" w:rsidR="00B8663A" w:rsidRDefault="00E12A71">
      <w:r>
        <w:rPr>
          <w:noProof/>
        </w:rPr>
        <w:drawing>
          <wp:inline distT="0" distB="0" distL="0" distR="0" wp14:anchorId="0A0EE7A0" wp14:editId="78D8A5C9">
            <wp:extent cx="3962400" cy="1571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47C5" w14:textId="114680FC" w:rsidR="00B8663A" w:rsidRDefault="00E12A71">
      <w:proofErr w:type="spellStart"/>
      <w:r>
        <w:t>frmDecano</w:t>
      </w:r>
      <w:proofErr w:type="spellEnd"/>
    </w:p>
    <w:p w14:paraId="4EA195D4" w14:textId="77777777" w:rsidR="009C07A7" w:rsidRPr="0026220E" w:rsidRDefault="009C07A7" w:rsidP="009C07A7">
      <w:pPr>
        <w:rPr>
          <w:rFonts w:ascii="Arial" w:hAnsi="Arial" w:cs="Arial"/>
          <w:lang w:val="es-HN"/>
        </w:rPr>
      </w:pPr>
      <w:r>
        <w:rPr>
          <w:rFonts w:ascii="Arial" w:hAnsi="Arial" w:cs="Arial"/>
          <w:lang w:val="es-HN"/>
        </w:rPr>
        <w:t xml:space="preserve">CLASES DE EQUIVALENCIA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C07A7" w14:paraId="1926DFE0" w14:textId="77777777" w:rsidTr="001B5557">
        <w:tc>
          <w:tcPr>
            <w:tcW w:w="2942" w:type="dxa"/>
          </w:tcPr>
          <w:p w14:paraId="27FDCA92" w14:textId="77777777" w:rsidR="009C07A7" w:rsidRDefault="009C07A7" w:rsidP="001B55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4E5113BC" w14:textId="77777777" w:rsidR="009C07A7" w:rsidRDefault="009C07A7" w:rsidP="001B55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176F0531" w14:textId="77777777" w:rsidR="009C07A7" w:rsidRDefault="009C07A7" w:rsidP="001B55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9C07A7" w:rsidRPr="00B4232D" w14:paraId="40D7DA9C" w14:textId="77777777" w:rsidTr="001B5557">
        <w:tc>
          <w:tcPr>
            <w:tcW w:w="2942" w:type="dxa"/>
          </w:tcPr>
          <w:p w14:paraId="03675B43" w14:textId="77777777" w:rsidR="009C07A7" w:rsidRDefault="009C07A7" w:rsidP="001B55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Nombre_Persona</w:t>
            </w:r>
            <w:proofErr w:type="spellEnd"/>
          </w:p>
        </w:tc>
        <w:tc>
          <w:tcPr>
            <w:tcW w:w="2943" w:type="dxa"/>
          </w:tcPr>
          <w:p w14:paraId="2F24C660" w14:textId="6953E1AF" w:rsidR="009C07A7" w:rsidRPr="00AE69F1" w:rsidRDefault="009C07A7" w:rsidP="00AE69F1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 w:rsidRPr="00AE69F1">
              <w:rPr>
                <w:rFonts w:ascii="Arial" w:eastAsia="Times New Roman" w:hAnsi="Arial" w:cs="Arial"/>
                <w:color w:val="000000"/>
                <w:lang w:val="es-ES" w:eastAsia="es-HN"/>
              </w:rPr>
              <w:t xml:space="preserve">Nombre y apellido del registro válido tomado de la </w:t>
            </w:r>
            <w:proofErr w:type="spellStart"/>
            <w:r w:rsidRPr="00AE69F1">
              <w:rPr>
                <w:rFonts w:ascii="Arial" w:eastAsia="Times New Roman" w:hAnsi="Arial" w:cs="Arial"/>
                <w:color w:val="000000"/>
                <w:lang w:val="es-ES" w:eastAsia="es-HN"/>
              </w:rPr>
              <w:t>bdd</w:t>
            </w:r>
            <w:proofErr w:type="spellEnd"/>
          </w:p>
        </w:tc>
        <w:tc>
          <w:tcPr>
            <w:tcW w:w="2943" w:type="dxa"/>
          </w:tcPr>
          <w:p w14:paraId="30DB0AB9" w14:textId="2563217A" w:rsidR="009C07A7" w:rsidRPr="00AE69F1" w:rsidRDefault="009C07A7" w:rsidP="00AE69F1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 w:rsidRPr="00AE69F1">
              <w:rPr>
                <w:rFonts w:ascii="Arial" w:eastAsia="Times New Roman" w:hAnsi="Arial" w:cs="Arial"/>
                <w:color w:val="000000"/>
                <w:lang w:val="es-ES" w:eastAsia="es-HN"/>
              </w:rPr>
              <w:t>Nombre o apellido vacío</w:t>
            </w:r>
          </w:p>
          <w:p w14:paraId="5E37175F" w14:textId="181E3CE8" w:rsidR="009C07A7" w:rsidRPr="00AE69F1" w:rsidRDefault="009C07A7" w:rsidP="00AE69F1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 w:rsidRPr="00AE69F1">
              <w:rPr>
                <w:rFonts w:ascii="Arial" w:eastAsia="Times New Roman" w:hAnsi="Arial" w:cs="Arial"/>
                <w:color w:val="000000"/>
                <w:lang w:val="es-ES" w:eastAsia="es-HN"/>
              </w:rPr>
              <w:t>Mala ortografía</w:t>
            </w:r>
          </w:p>
          <w:p w14:paraId="02889240" w14:textId="5D016C88" w:rsidR="009C07A7" w:rsidRPr="00AE69F1" w:rsidRDefault="009C07A7" w:rsidP="00AE69F1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 w:rsidRPr="00AE69F1">
              <w:rPr>
                <w:rFonts w:ascii="Arial" w:eastAsia="Times New Roman" w:hAnsi="Arial" w:cs="Arial"/>
                <w:color w:val="000000"/>
                <w:lang w:val="es-ES" w:eastAsia="es-HN"/>
              </w:rPr>
              <w:t>Letra mayúscula o minúscula</w:t>
            </w:r>
          </w:p>
          <w:p w14:paraId="4C5F4298" w14:textId="37875540" w:rsidR="009C07A7" w:rsidRPr="00AE69F1" w:rsidRDefault="009C07A7" w:rsidP="00AE69F1">
            <w:pPr>
              <w:pStyle w:val="Prrafodelista"/>
              <w:numPr>
                <w:ilvl w:val="0"/>
                <w:numId w:val="13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 w:rsidRPr="00AE69F1">
              <w:rPr>
                <w:rFonts w:ascii="Arial" w:eastAsia="Times New Roman" w:hAnsi="Arial" w:cs="Arial"/>
                <w:color w:val="000000"/>
                <w:lang w:val="es-ES" w:eastAsia="es-HN"/>
              </w:rPr>
              <w:t>Nombre o apellido equivocado</w:t>
            </w:r>
          </w:p>
          <w:p w14:paraId="7D8A948A" w14:textId="77777777" w:rsidR="009C07A7" w:rsidRDefault="009C07A7" w:rsidP="00AE69F1">
            <w:pPr>
              <w:numPr>
                <w:ilvl w:val="0"/>
                <w:numId w:val="13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Apellido cortado</w:t>
            </w:r>
          </w:p>
          <w:p w14:paraId="48716260" w14:textId="77777777" w:rsidR="009C07A7" w:rsidRPr="003D765C" w:rsidRDefault="009C07A7" w:rsidP="00AE69F1">
            <w:pPr>
              <w:numPr>
                <w:ilvl w:val="0"/>
                <w:numId w:val="13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 w:rsidRPr="003D765C">
              <w:rPr>
                <w:rFonts w:ascii="Arial" w:eastAsia="Times New Roman" w:hAnsi="Arial" w:cs="Arial"/>
                <w:color w:val="000000"/>
                <w:lang w:val="es-ES" w:eastAsia="es-HN"/>
              </w:rPr>
              <w:t>Letras con números</w:t>
            </w:r>
          </w:p>
        </w:tc>
      </w:tr>
    </w:tbl>
    <w:p w14:paraId="58CEF23A" w14:textId="52EBCC56" w:rsidR="005A3291" w:rsidRDefault="005A3291"/>
    <w:p w14:paraId="3B0AE91E" w14:textId="043BB02F" w:rsidR="009C07A7" w:rsidRPr="009C07A7" w:rsidRDefault="009C07A7">
      <w:pPr>
        <w:rPr>
          <w:rFonts w:ascii="Arial" w:hAnsi="Arial" w:cs="Arial"/>
          <w:lang w:val="es-HN"/>
        </w:rPr>
      </w:pPr>
      <w:r>
        <w:rPr>
          <w:rFonts w:ascii="Arial" w:hAnsi="Arial" w:cs="Arial"/>
          <w:lang w:val="es-HN"/>
        </w:rPr>
        <w:t>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7"/>
        <w:gridCol w:w="938"/>
        <w:gridCol w:w="1085"/>
        <w:gridCol w:w="1975"/>
        <w:gridCol w:w="3705"/>
      </w:tblGrid>
      <w:tr w:rsidR="005A3291" w14:paraId="53DC0F4E" w14:textId="77777777" w:rsidTr="001B5557">
        <w:tc>
          <w:tcPr>
            <w:tcW w:w="1647" w:type="dxa"/>
          </w:tcPr>
          <w:p w14:paraId="3C816C44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Caso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Prueba</w:t>
            </w:r>
            <w:proofErr w:type="spellEnd"/>
          </w:p>
        </w:tc>
        <w:tc>
          <w:tcPr>
            <w:tcW w:w="938" w:type="dxa"/>
          </w:tcPr>
          <w:p w14:paraId="4C235155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Válidas</w:t>
            </w:r>
            <w:proofErr w:type="spellEnd"/>
          </w:p>
        </w:tc>
        <w:tc>
          <w:tcPr>
            <w:tcW w:w="1085" w:type="dxa"/>
          </w:tcPr>
          <w:p w14:paraId="01F4018D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Inválidas</w:t>
            </w:r>
            <w:proofErr w:type="spellEnd"/>
          </w:p>
        </w:tc>
        <w:tc>
          <w:tcPr>
            <w:tcW w:w="1975" w:type="dxa"/>
          </w:tcPr>
          <w:p w14:paraId="08EC1F45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Salida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Esperada</w:t>
            </w:r>
            <w:proofErr w:type="spellEnd"/>
          </w:p>
        </w:tc>
        <w:tc>
          <w:tcPr>
            <w:tcW w:w="3705" w:type="dxa"/>
          </w:tcPr>
          <w:p w14:paraId="65785184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Salida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Obtenida</w:t>
            </w:r>
            <w:proofErr w:type="spellEnd"/>
          </w:p>
        </w:tc>
      </w:tr>
      <w:tr w:rsidR="005A3291" w14:paraId="2D3A4E2E" w14:textId="77777777" w:rsidTr="001B5557">
        <w:tc>
          <w:tcPr>
            <w:tcW w:w="1647" w:type="dxa"/>
          </w:tcPr>
          <w:p w14:paraId="3C441680" w14:textId="60537FC0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(Vacío, Nombre1 = “</w:t>
            </w:r>
            <w:r w:rsidR="00B61BEC">
              <w:rPr>
                <w:rFonts w:ascii="Arial" w:eastAsia="Times New Roman" w:hAnsi="Arial" w:cs="Arial"/>
                <w:color w:val="000000"/>
                <w:lang w:val="es-HN" w:eastAsia="es-HN"/>
              </w:rPr>
              <w:t>JOCELYNN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.” y Apellido1 = “”, Nombre1 =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“” Apellido1 = “</w:t>
            </w:r>
            <w:r w:rsidR="00B61BEC">
              <w:rPr>
                <w:rFonts w:ascii="Arial" w:eastAsia="Times New Roman" w:hAnsi="Arial" w:cs="Arial"/>
                <w:color w:val="000000"/>
                <w:lang w:val="es-HN" w:eastAsia="es-HN"/>
              </w:rPr>
              <w:t>ANDRADE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”)), </w:t>
            </w:r>
          </w:p>
        </w:tc>
        <w:tc>
          <w:tcPr>
            <w:tcW w:w="938" w:type="dxa"/>
          </w:tcPr>
          <w:p w14:paraId="1B200D4F" w14:textId="77777777" w:rsidR="005A3291" w:rsidRDefault="005A3291" w:rsidP="001B55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--</w:t>
            </w:r>
          </w:p>
        </w:tc>
        <w:tc>
          <w:tcPr>
            <w:tcW w:w="1085" w:type="dxa"/>
          </w:tcPr>
          <w:p w14:paraId="37AB5D40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2</w:t>
            </w:r>
          </w:p>
        </w:tc>
        <w:tc>
          <w:tcPr>
            <w:tcW w:w="1975" w:type="dxa"/>
          </w:tcPr>
          <w:p w14:paraId="44253A04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Variables locales “nombre” y “apellido” asignadas por SQL los valores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vacíos, sea Nombre1, Apellido1 o ambos, luego pasan a un al método de la clase ACCIONES_BD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Persona(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)” para procesar con letra inicial mayúscula, en este caso tiene condiciones que determinarán qué valor no vacío retornar o si es valor vacío, el método asignará a 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label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mostrado en la interfaz del rol correspondiente</w:t>
            </w:r>
          </w:p>
        </w:tc>
        <w:tc>
          <w:tcPr>
            <w:tcW w:w="3705" w:type="dxa"/>
          </w:tcPr>
          <w:p w14:paraId="76A9090E" w14:textId="4DCD4DF4" w:rsidR="00B61BEC" w:rsidRDefault="00B61BEC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JOCELYNN ,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su rol es {rol}”)</w:t>
            </w:r>
          </w:p>
          <w:p w14:paraId="58346AD2" w14:textId="0C8944B8" w:rsidR="00B61BEC" w:rsidRDefault="00B61BEC" w:rsidP="00B61BE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a)  ANDRADE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, su rol es {rol}”) </w:t>
            </w:r>
          </w:p>
          <w:p w14:paraId="091DF59A" w14:textId="64BEE680" w:rsidR="00B61BEC" w:rsidRDefault="00B61BEC" w:rsidP="00B61BE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 xml:space="preserve">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 ,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su rol es {rol}”) </w:t>
            </w:r>
          </w:p>
          <w:p w14:paraId="632F7628" w14:textId="3098F2D8" w:rsidR="005A3291" w:rsidRDefault="00B61BEC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  <w:p w14:paraId="2ED4BA0B" w14:textId="06F65B2F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1EC4F8E3" w14:textId="77777777" w:rsidR="00B61BEC" w:rsidRDefault="00B61BEC" w:rsidP="00B61BE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ACCIONES_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BD.Persona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();</w:t>
            </w:r>
          </w:p>
          <w:p w14:paraId="3414D891" w14:textId="77777777" w:rsidR="00B61BEC" w:rsidRDefault="00B61BEC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31F205D9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 el método:</w:t>
            </w:r>
          </w:p>
          <w:p w14:paraId="2CD7251C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Si es vacío, retorna “”</w:t>
            </w:r>
          </w:p>
          <w:p w14:paraId="54B75D64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1986A457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Si es vacío Nombre1, retorna Apellido1</w:t>
            </w:r>
          </w:p>
          <w:p w14:paraId="5D5B5D5E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1519CF18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Si es vacío Apellido1, retorna Nombre1 </w:t>
            </w:r>
          </w:p>
          <w:p w14:paraId="1A2A8D6F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79AAEC5B" w14:textId="77777777" w:rsidR="005A3291" w:rsidRDefault="005A3291" w:rsidP="00B61BE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5A3291" w14:paraId="60E2909C" w14:textId="77777777" w:rsidTr="001B5557">
        <w:tc>
          <w:tcPr>
            <w:tcW w:w="1647" w:type="dxa"/>
          </w:tcPr>
          <w:p w14:paraId="30D5FC93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(En nombre 1 y apellido 1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aB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”)</w:t>
            </w:r>
          </w:p>
        </w:tc>
        <w:tc>
          <w:tcPr>
            <w:tcW w:w="938" w:type="dxa"/>
          </w:tcPr>
          <w:p w14:paraId="1C476048" w14:textId="77777777" w:rsidR="005A3291" w:rsidRDefault="005A3291" w:rsidP="001B55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79456B91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3</w:t>
            </w:r>
          </w:p>
        </w:tc>
        <w:tc>
          <w:tcPr>
            <w:tcW w:w="1975" w:type="dxa"/>
          </w:tcPr>
          <w:p w14:paraId="773C8977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Variables locales asignadas por SQL los valores con mala ortografía, pasan al método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Persona(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)” para aplicarles letra inicial mayúscula y luego asignar al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label</w:t>
            </w:r>
            <w:proofErr w:type="spellEnd"/>
          </w:p>
        </w:tc>
        <w:tc>
          <w:tcPr>
            <w:tcW w:w="3705" w:type="dxa"/>
          </w:tcPr>
          <w:p w14:paraId="68729ABB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aB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, su rol es {rol}”)</w:t>
            </w:r>
          </w:p>
          <w:p w14:paraId="0FA6E58F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10C14876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//El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label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es asignado por el procesador de letra inicial mayúscula</w:t>
            </w:r>
          </w:p>
          <w:p w14:paraId="6205A278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ACCIONES_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BD.Persona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()</w:t>
            </w:r>
          </w:p>
          <w:p w14:paraId="0D36BA00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078A54C4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//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“Ba Ab”</w:t>
            </w:r>
          </w:p>
        </w:tc>
      </w:tr>
      <w:tr w:rsidR="005A3291" w14:paraId="67A78520" w14:textId="77777777" w:rsidTr="001B5557">
        <w:tc>
          <w:tcPr>
            <w:tcW w:w="1647" w:type="dxa"/>
          </w:tcPr>
          <w:p w14:paraId="6ED28D5B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(En nombre1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o “AA”)</w:t>
            </w:r>
          </w:p>
        </w:tc>
        <w:tc>
          <w:tcPr>
            <w:tcW w:w="938" w:type="dxa"/>
          </w:tcPr>
          <w:p w14:paraId="1E85D05A" w14:textId="77777777" w:rsidR="005A3291" w:rsidRDefault="005A3291" w:rsidP="001B55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0E96BC94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4</w:t>
            </w:r>
          </w:p>
        </w:tc>
        <w:tc>
          <w:tcPr>
            <w:tcW w:w="1975" w:type="dxa"/>
          </w:tcPr>
          <w:p w14:paraId="47CD2FDD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Variables locales asignadas por SQL los valores con solo mayúscula o minúscula y luego método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Persona(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)” para asignar al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label</w:t>
            </w:r>
            <w:proofErr w:type="spellEnd"/>
          </w:p>
        </w:tc>
        <w:tc>
          <w:tcPr>
            <w:tcW w:w="3705" w:type="dxa"/>
          </w:tcPr>
          <w:p w14:paraId="25B210AC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Mensaje con el valor original</w:t>
            </w:r>
          </w:p>
          <w:p w14:paraId="3B3652BA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2E1084E9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Label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Nombre_Persona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con valores corregidos del método: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  <w:p w14:paraId="4AC7A23B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5A3291" w14:paraId="4FB966DF" w14:textId="77777777" w:rsidTr="001B5557">
        <w:tc>
          <w:tcPr>
            <w:tcW w:w="1647" w:type="dxa"/>
          </w:tcPr>
          <w:p w14:paraId="20AB18B5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(En el supervisor Apellido1 es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en lugar de su nombre) </w:t>
            </w:r>
          </w:p>
        </w:tc>
        <w:tc>
          <w:tcPr>
            <w:tcW w:w="938" w:type="dxa"/>
          </w:tcPr>
          <w:p w14:paraId="5EDFA9CD" w14:textId="77777777" w:rsidR="005A3291" w:rsidRDefault="005A3291" w:rsidP="001B55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4581F357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5</w:t>
            </w:r>
          </w:p>
        </w:tc>
        <w:tc>
          <w:tcPr>
            <w:tcW w:w="1975" w:type="dxa"/>
          </w:tcPr>
          <w:p w14:paraId="25613097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Variables locales asignadas por SQL los valores equivocados a mostrar y luego método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Persona(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)” para asignar al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label</w:t>
            </w:r>
            <w:proofErr w:type="spellEnd"/>
          </w:p>
        </w:tc>
        <w:tc>
          <w:tcPr>
            <w:tcW w:w="3705" w:type="dxa"/>
          </w:tcPr>
          <w:p w14:paraId="1C91DE7C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Sr.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, su rol es supervisor”)</w:t>
            </w:r>
          </w:p>
          <w:p w14:paraId="2310F56B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5CA3D074" w14:textId="7F5D5151" w:rsidR="005A3291" w:rsidRDefault="00757A4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//</w:t>
            </w:r>
            <w:proofErr w:type="spellStart"/>
            <w:r w:rsidR="005A3291">
              <w:rPr>
                <w:rFonts w:ascii="Arial" w:eastAsia="Times New Roman" w:hAnsi="Arial" w:cs="Arial"/>
                <w:color w:val="000000"/>
                <w:lang w:val="es-HN" w:eastAsia="es-HN"/>
              </w:rPr>
              <w:t>lblPersona</w:t>
            </w:r>
            <w:proofErr w:type="spellEnd"/>
            <w:r w:rsidR="005A3291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“Sr.” + </w:t>
            </w:r>
            <w:proofErr w:type="gramStart"/>
            <w:r w:rsidR="005A3291">
              <w:rPr>
                <w:rFonts w:ascii="Arial" w:eastAsia="Times New Roman" w:hAnsi="Arial" w:cs="Arial"/>
                <w:color w:val="000000"/>
                <w:lang w:val="es-HN" w:eastAsia="es-HN"/>
              </w:rPr>
              <w:t>“ “</w:t>
            </w:r>
            <w:proofErr w:type="gramEnd"/>
            <w:r w:rsidR="005A3291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+ “</w:t>
            </w:r>
            <w:proofErr w:type="spellStart"/>
            <w:r w:rsidR="005A3291">
              <w:rPr>
                <w:rFonts w:ascii="Arial" w:eastAsia="Times New Roman" w:hAnsi="Arial" w:cs="Arial"/>
                <w:color w:val="000000"/>
                <w:lang w:val="es-HN" w:eastAsia="es-HN"/>
              </w:rPr>
              <w:t>Admin</w:t>
            </w:r>
            <w:proofErr w:type="spellEnd"/>
            <w:r w:rsidR="005A3291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  <w:p w14:paraId="1380D007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5A3291" w14:paraId="35593F06" w14:textId="77777777" w:rsidTr="001B5557">
        <w:tc>
          <w:tcPr>
            <w:tcW w:w="1647" w:type="dxa"/>
          </w:tcPr>
          <w:p w14:paraId="16AC5A0C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(“Sr. Ad”)</w:t>
            </w:r>
          </w:p>
        </w:tc>
        <w:tc>
          <w:tcPr>
            <w:tcW w:w="938" w:type="dxa"/>
          </w:tcPr>
          <w:p w14:paraId="6D073A73" w14:textId="77777777" w:rsidR="005A3291" w:rsidRDefault="005A3291" w:rsidP="001B55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</w:p>
        </w:tc>
        <w:tc>
          <w:tcPr>
            <w:tcW w:w="1085" w:type="dxa"/>
          </w:tcPr>
          <w:p w14:paraId="495A418B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6</w:t>
            </w:r>
          </w:p>
        </w:tc>
        <w:tc>
          <w:tcPr>
            <w:tcW w:w="1975" w:type="dxa"/>
          </w:tcPr>
          <w:p w14:paraId="26913D66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Mismo proceso de asignación en el valor, pero mala posición o no se agregó código para ajuste de posición </w:t>
            </w:r>
          </w:p>
        </w:tc>
        <w:tc>
          <w:tcPr>
            <w:tcW w:w="3705" w:type="dxa"/>
          </w:tcPr>
          <w:p w14:paraId="2CED4BF8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Sr.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, su rol es supervisor”)</w:t>
            </w:r>
          </w:p>
          <w:p w14:paraId="268841BC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544E9E90" w14:textId="06B4F67C" w:rsidR="005A3291" w:rsidRDefault="00757A4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//</w:t>
            </w:r>
            <w:proofErr w:type="spellStart"/>
            <w:r w:rsidR="005A3291">
              <w:rPr>
                <w:rFonts w:ascii="Arial" w:eastAsia="Times New Roman" w:hAnsi="Arial" w:cs="Arial"/>
                <w:color w:val="000000"/>
                <w:lang w:val="es-HN" w:eastAsia="es-HN"/>
              </w:rPr>
              <w:t>lblPersona</w:t>
            </w:r>
            <w:proofErr w:type="spellEnd"/>
            <w:r w:rsidR="005A3291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“Sr.” + </w:t>
            </w:r>
            <w:proofErr w:type="gramStart"/>
            <w:r w:rsidR="005A3291">
              <w:rPr>
                <w:rFonts w:ascii="Arial" w:eastAsia="Times New Roman" w:hAnsi="Arial" w:cs="Arial"/>
                <w:color w:val="000000"/>
                <w:lang w:val="es-HN" w:eastAsia="es-HN"/>
              </w:rPr>
              <w:t>“ “</w:t>
            </w:r>
            <w:proofErr w:type="gramEnd"/>
            <w:r w:rsidR="005A3291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+ “</w:t>
            </w:r>
            <w:proofErr w:type="spellStart"/>
            <w:r w:rsidR="005A3291">
              <w:rPr>
                <w:rFonts w:ascii="Arial" w:eastAsia="Times New Roman" w:hAnsi="Arial" w:cs="Arial"/>
                <w:color w:val="000000"/>
                <w:lang w:val="es-HN" w:eastAsia="es-HN"/>
              </w:rPr>
              <w:t>Admin</w:t>
            </w:r>
            <w:proofErr w:type="spellEnd"/>
            <w:r w:rsidR="005A3291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  <w:p w14:paraId="6725EF46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5A3291" w14:paraId="5A4F0FED" w14:textId="77777777" w:rsidTr="001B5557">
        <w:tc>
          <w:tcPr>
            <w:tcW w:w="1647" w:type="dxa"/>
          </w:tcPr>
          <w:p w14:paraId="3BD3A6EA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(Nombre1 = “5R.” en lugar de “Sr.”</w:t>
            </w:r>
          </w:p>
        </w:tc>
        <w:tc>
          <w:tcPr>
            <w:tcW w:w="938" w:type="dxa"/>
          </w:tcPr>
          <w:p w14:paraId="41B741C3" w14:textId="77777777" w:rsidR="005A3291" w:rsidRDefault="005A3291" w:rsidP="001B55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</w:t>
            </w:r>
          </w:p>
        </w:tc>
        <w:tc>
          <w:tcPr>
            <w:tcW w:w="1085" w:type="dxa"/>
          </w:tcPr>
          <w:p w14:paraId="2E62BF1E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7</w:t>
            </w:r>
          </w:p>
        </w:tc>
        <w:tc>
          <w:tcPr>
            <w:tcW w:w="1975" w:type="dxa"/>
          </w:tcPr>
          <w:p w14:paraId="1D4A9D3E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Mismo proceso de asignación en el valor, el método permite números</w:t>
            </w:r>
          </w:p>
        </w:tc>
        <w:tc>
          <w:tcPr>
            <w:tcW w:w="3705" w:type="dxa"/>
          </w:tcPr>
          <w:p w14:paraId="527F27F8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5R. Apellido, su rol es {rol}”)</w:t>
            </w:r>
          </w:p>
          <w:p w14:paraId="732D23C4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25C20BC4" w14:textId="1F55AD65" w:rsidR="005A3291" w:rsidRDefault="00757A4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//</w:t>
            </w:r>
            <w:proofErr w:type="spellStart"/>
            <w:r w:rsidR="005A3291">
              <w:rPr>
                <w:rFonts w:ascii="Arial" w:eastAsia="Times New Roman" w:hAnsi="Arial" w:cs="Arial"/>
                <w:color w:val="000000"/>
                <w:lang w:val="es-HN" w:eastAsia="es-HN"/>
              </w:rPr>
              <w:t>lblPersona</w:t>
            </w:r>
            <w:proofErr w:type="spellEnd"/>
            <w:r w:rsidR="005A3291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“5r.” + </w:t>
            </w:r>
            <w:proofErr w:type="gramStart"/>
            <w:r w:rsidR="005A3291">
              <w:rPr>
                <w:rFonts w:ascii="Arial" w:eastAsia="Times New Roman" w:hAnsi="Arial" w:cs="Arial"/>
                <w:color w:val="000000"/>
                <w:lang w:val="es-HN" w:eastAsia="es-HN"/>
              </w:rPr>
              <w:t>“ “</w:t>
            </w:r>
            <w:proofErr w:type="gramEnd"/>
            <w:r w:rsidR="005A3291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+ “Apellido”</w:t>
            </w:r>
          </w:p>
          <w:p w14:paraId="204A37E5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5A3291" w14:paraId="63680656" w14:textId="77777777" w:rsidTr="001B5557">
        <w:tc>
          <w:tcPr>
            <w:tcW w:w="1647" w:type="dxa"/>
          </w:tcPr>
          <w:p w14:paraId="2622D8BB" w14:textId="3A4F7EDA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r w:rsidR="00757A41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Nombre1 =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</w:t>
            </w:r>
            <w:r w:rsidR="00757A41">
              <w:rPr>
                <w:rFonts w:ascii="Arial" w:eastAsia="Times New Roman" w:hAnsi="Arial" w:cs="Arial"/>
                <w:color w:val="000000"/>
                <w:lang w:val="es-HN" w:eastAsia="es-HN"/>
              </w:rPr>
              <w:t>JOCELYNN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  <w:r w:rsidR="00757A41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y Apellido1 = “ANDRADE”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</w:tc>
        <w:tc>
          <w:tcPr>
            <w:tcW w:w="938" w:type="dxa"/>
          </w:tcPr>
          <w:p w14:paraId="21E14B69" w14:textId="77777777" w:rsidR="005A3291" w:rsidRDefault="005A3291" w:rsidP="001B555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</w:p>
        </w:tc>
        <w:tc>
          <w:tcPr>
            <w:tcW w:w="1085" w:type="dxa"/>
          </w:tcPr>
          <w:p w14:paraId="5B16CDF0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--</w:t>
            </w:r>
          </w:p>
        </w:tc>
        <w:tc>
          <w:tcPr>
            <w:tcW w:w="1975" w:type="dxa"/>
          </w:tcPr>
          <w:p w14:paraId="14E76561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Mismo proceso de asignación en el valor, como los docentes y algunos decanos tienen letra mayúscula, se aplica método</w:t>
            </w:r>
          </w:p>
        </w:tc>
        <w:tc>
          <w:tcPr>
            <w:tcW w:w="3705" w:type="dxa"/>
          </w:tcPr>
          <w:p w14:paraId="0C28F104" w14:textId="347A77EF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</w:t>
            </w:r>
            <w:r w:rsidR="00757A41">
              <w:rPr>
                <w:rFonts w:ascii="Arial" w:eastAsia="Times New Roman" w:hAnsi="Arial" w:cs="Arial"/>
                <w:color w:val="000000"/>
                <w:lang w:val="es-HN" w:eastAsia="es-HN"/>
              </w:rPr>
              <w:t>JOCELYNN ANDRADE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, su rol es {rol}”)</w:t>
            </w:r>
          </w:p>
          <w:p w14:paraId="19B2D177" w14:textId="59725328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4F15CE44" w14:textId="77777777" w:rsidR="00A450E1" w:rsidRDefault="00A450E1" w:rsidP="00A450E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ACCIONES_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BD.Persona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()</w:t>
            </w:r>
          </w:p>
          <w:p w14:paraId="11ED139B" w14:textId="77777777" w:rsidR="00A450E1" w:rsidRDefault="00A450E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7C1A7FBE" w14:textId="4CF0E6FB" w:rsidR="005A3291" w:rsidRDefault="00757A4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//</w:t>
            </w:r>
            <w:proofErr w:type="spellStart"/>
            <w:r w:rsidR="005A3291">
              <w:rPr>
                <w:rFonts w:ascii="Arial" w:eastAsia="Times New Roman" w:hAnsi="Arial" w:cs="Arial"/>
                <w:color w:val="000000"/>
                <w:lang w:val="es-HN" w:eastAsia="es-HN"/>
              </w:rPr>
              <w:t>lblPersona</w:t>
            </w:r>
            <w:proofErr w:type="spellEnd"/>
            <w:r w:rsidR="005A3291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Jocelynn</w:t>
            </w:r>
            <w:proofErr w:type="spellEnd"/>
            <w:r w:rsidR="005A3291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+ </w:t>
            </w:r>
            <w:proofErr w:type="gramStart"/>
            <w:r w:rsidR="005A3291">
              <w:rPr>
                <w:rFonts w:ascii="Arial" w:eastAsia="Times New Roman" w:hAnsi="Arial" w:cs="Arial"/>
                <w:color w:val="000000"/>
                <w:lang w:val="es-HN" w:eastAsia="es-HN"/>
              </w:rPr>
              <w:t>“ “</w:t>
            </w:r>
            <w:proofErr w:type="gramEnd"/>
            <w:r w:rsidR="005A3291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+ “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Andrade</w:t>
            </w:r>
            <w:r w:rsidR="005A3291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  <w:p w14:paraId="1FA3A119" w14:textId="77777777" w:rsidR="005A3291" w:rsidRDefault="005A3291" w:rsidP="001B555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</w:tbl>
    <w:p w14:paraId="2D468E39" w14:textId="77777777" w:rsidR="00F67C20" w:rsidRDefault="00F67C20"/>
    <w:p w14:paraId="0BB5B804" w14:textId="4C4CEC32" w:rsidR="00B8663A" w:rsidRDefault="00390EE2">
      <w:r>
        <w:rPr>
          <w:noProof/>
        </w:rPr>
        <w:lastRenderedPageBreak/>
        <w:drawing>
          <wp:inline distT="0" distB="0" distL="0" distR="0" wp14:anchorId="3E0E2A1B" wp14:editId="1F28A3CD">
            <wp:extent cx="5943600" cy="437388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1FC2" w14:textId="77777777" w:rsidR="00B8663A" w:rsidRDefault="00E12A71">
      <w:proofErr w:type="spellStart"/>
      <w:r>
        <w:t>frmJustificación</w:t>
      </w:r>
      <w:proofErr w:type="spellEnd"/>
    </w:p>
    <w:p w14:paraId="7F699FD4" w14:textId="40379080" w:rsidR="00B4232D" w:rsidRDefault="00B4232D" w:rsidP="00B4232D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CLASES DE EQUIVALENCIA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942"/>
        <w:gridCol w:w="2943"/>
        <w:gridCol w:w="64"/>
        <w:gridCol w:w="2879"/>
      </w:tblGrid>
      <w:tr w:rsidR="00AE69F1" w14:paraId="5EC8EE11" w14:textId="77777777" w:rsidTr="00D068DA">
        <w:tc>
          <w:tcPr>
            <w:tcW w:w="2942" w:type="dxa"/>
          </w:tcPr>
          <w:p w14:paraId="6E58CFB0" w14:textId="41E33A2F" w:rsidR="00AE69F1" w:rsidRDefault="00AE69F1" w:rsidP="00AE69F1">
            <w:pPr>
              <w:rPr>
                <w:rFonts w:ascii="Arial" w:hAnsi="Arial" w:cs="Arial"/>
                <w:noProof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3007" w:type="dxa"/>
            <w:gridSpan w:val="2"/>
          </w:tcPr>
          <w:p w14:paraId="602476D1" w14:textId="453BE6BB" w:rsidR="00AE69F1" w:rsidRDefault="00AE69F1" w:rsidP="00AE69F1">
            <w:pPr>
              <w:rPr>
                <w:rFonts w:ascii="Arial" w:hAnsi="Arial" w:cs="Arial"/>
                <w:noProof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879" w:type="dxa"/>
          </w:tcPr>
          <w:p w14:paraId="71EF0EB5" w14:textId="260F5C9E" w:rsidR="00AE69F1" w:rsidRDefault="00AE69F1" w:rsidP="00AE69F1">
            <w:pPr>
              <w:rPr>
                <w:rFonts w:ascii="Arial" w:hAnsi="Arial" w:cs="Arial"/>
                <w:noProof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AE69F1" w14:paraId="5EE5C404" w14:textId="77777777" w:rsidTr="00D068DA">
        <w:tc>
          <w:tcPr>
            <w:tcW w:w="2942" w:type="dxa"/>
          </w:tcPr>
          <w:p w14:paraId="501C388C" w14:textId="3660D438" w:rsidR="00AE69F1" w:rsidRDefault="00AE69F1" w:rsidP="00AE69F1">
            <w:pPr>
              <w:rPr>
                <w:rFonts w:ascii="Arial" w:hAnsi="Arial" w:cs="Arial"/>
                <w:noProof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Nombre_Persona</w:t>
            </w:r>
            <w:proofErr w:type="spellEnd"/>
          </w:p>
        </w:tc>
        <w:tc>
          <w:tcPr>
            <w:tcW w:w="3007" w:type="dxa"/>
            <w:gridSpan w:val="2"/>
          </w:tcPr>
          <w:p w14:paraId="65B239E2" w14:textId="35D698CC" w:rsidR="00AE69F1" w:rsidRPr="007C2B47" w:rsidRDefault="007C2B47" w:rsidP="007C2B47">
            <w:pPr>
              <w:rPr>
                <w:rFonts w:ascii="Arial" w:hAnsi="Arial" w:cs="Arial"/>
                <w:noProof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 xml:space="preserve">1, </w:t>
            </w:r>
            <w:r w:rsidR="00AE69F1" w:rsidRPr="007C2B47">
              <w:rPr>
                <w:rFonts w:ascii="Arial" w:eastAsia="Times New Roman" w:hAnsi="Arial" w:cs="Arial"/>
                <w:color w:val="000000"/>
                <w:lang w:val="es-ES" w:eastAsia="es-HN"/>
              </w:rPr>
              <w:t xml:space="preserve">Nombre y apellido del registro válido tomado de la </w:t>
            </w:r>
            <w:proofErr w:type="spellStart"/>
            <w:r w:rsidR="00AE69F1" w:rsidRPr="007C2B47">
              <w:rPr>
                <w:rFonts w:ascii="Arial" w:eastAsia="Times New Roman" w:hAnsi="Arial" w:cs="Arial"/>
                <w:color w:val="000000"/>
                <w:lang w:val="es-ES" w:eastAsia="es-HN"/>
              </w:rPr>
              <w:t>bdd</w:t>
            </w:r>
            <w:proofErr w:type="spellEnd"/>
          </w:p>
        </w:tc>
        <w:tc>
          <w:tcPr>
            <w:tcW w:w="2879" w:type="dxa"/>
          </w:tcPr>
          <w:p w14:paraId="712B5208" w14:textId="4D3A1BA0" w:rsidR="00AE69F1" w:rsidRP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 xml:space="preserve">2. </w:t>
            </w:r>
            <w:r w:rsidR="00AE69F1" w:rsidRPr="007C2B47">
              <w:rPr>
                <w:rFonts w:ascii="Arial" w:eastAsia="Times New Roman" w:hAnsi="Arial" w:cs="Arial"/>
                <w:color w:val="000000"/>
                <w:lang w:val="es-ES" w:eastAsia="es-HN"/>
              </w:rPr>
              <w:t>Nombre o apellido vacío</w:t>
            </w:r>
          </w:p>
          <w:p w14:paraId="3B99ED45" w14:textId="77777777" w:rsidR="007C2B47" w:rsidRDefault="007C2B47" w:rsidP="007C2B47">
            <w:pPr>
              <w:spacing w:after="0" w:line="276" w:lineRule="auto"/>
              <w:ind w:left="360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 xml:space="preserve">3. </w:t>
            </w:r>
            <w:r w:rsidR="00AE69F1" w:rsidRPr="007C2B47">
              <w:rPr>
                <w:rFonts w:ascii="Arial" w:eastAsia="Times New Roman" w:hAnsi="Arial" w:cs="Arial"/>
                <w:color w:val="000000"/>
                <w:lang w:val="es-ES" w:eastAsia="es-HN"/>
              </w:rPr>
              <w:t>Mala ortografía</w:t>
            </w:r>
          </w:p>
          <w:p w14:paraId="0D5C23E3" w14:textId="1B303BAC" w:rsidR="00AE69F1" w:rsidRPr="007C2B47" w:rsidRDefault="007C2B47" w:rsidP="007C2B47">
            <w:pPr>
              <w:spacing w:after="0" w:line="276" w:lineRule="auto"/>
              <w:ind w:left="360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 w:rsidRPr="007C2B47">
              <w:rPr>
                <w:rFonts w:ascii="Arial" w:eastAsia="Times New Roman" w:hAnsi="Arial" w:cs="Arial"/>
                <w:color w:val="000000"/>
                <w:lang w:val="es-ES" w:eastAsia="es-HN"/>
              </w:rPr>
              <w:t xml:space="preserve">4. </w:t>
            </w:r>
            <w:r w:rsidR="00AE69F1" w:rsidRPr="007C2B47">
              <w:rPr>
                <w:rFonts w:ascii="Arial" w:eastAsia="Times New Roman" w:hAnsi="Arial" w:cs="Arial"/>
                <w:color w:val="000000"/>
                <w:lang w:val="es-ES" w:eastAsia="es-HN"/>
              </w:rPr>
              <w:t xml:space="preserve">Letra mayúscula </w:t>
            </w:r>
            <w:proofErr w:type="gramStart"/>
            <w:r w:rsidR="00AE69F1" w:rsidRPr="007C2B47">
              <w:rPr>
                <w:rFonts w:ascii="Arial" w:eastAsia="Times New Roman" w:hAnsi="Arial" w:cs="Arial"/>
                <w:color w:val="000000"/>
                <w:lang w:val="es-ES" w:eastAsia="es-HN"/>
              </w:rPr>
              <w:t>o</w:t>
            </w:r>
            <w:r w:rsidRPr="007C2B47">
              <w:rPr>
                <w:rFonts w:ascii="Arial" w:eastAsia="Times New Roman" w:hAnsi="Arial" w:cs="Arial"/>
                <w:color w:val="000000"/>
                <w:lang w:val="es-ES" w:eastAsia="es-HN"/>
              </w:rPr>
              <w:t xml:space="preserve">  </w:t>
            </w:r>
            <w:r w:rsidR="00AE69F1" w:rsidRPr="007C2B47">
              <w:rPr>
                <w:rFonts w:ascii="Arial" w:eastAsia="Times New Roman" w:hAnsi="Arial" w:cs="Arial"/>
                <w:color w:val="000000"/>
                <w:lang w:val="es-ES" w:eastAsia="es-HN"/>
              </w:rPr>
              <w:t>minúscula</w:t>
            </w:r>
            <w:proofErr w:type="gramEnd"/>
          </w:p>
          <w:p w14:paraId="22D97CF4" w14:textId="58730530" w:rsidR="00AE69F1" w:rsidRPr="00AE69F1" w:rsidRDefault="00AE69F1" w:rsidP="007C2B47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 w:rsidRPr="00AE69F1">
              <w:rPr>
                <w:rFonts w:ascii="Arial" w:eastAsia="Times New Roman" w:hAnsi="Arial" w:cs="Arial"/>
                <w:color w:val="000000"/>
                <w:lang w:val="es-ES" w:eastAsia="es-HN"/>
              </w:rPr>
              <w:t>Nombre o apellido equivocado</w:t>
            </w:r>
          </w:p>
          <w:p w14:paraId="0C9B6D0B" w14:textId="461D24FF" w:rsidR="00AE69F1" w:rsidRPr="007C2B47" w:rsidRDefault="00AE69F1" w:rsidP="007C2B47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 w:rsidRPr="007C2B47">
              <w:rPr>
                <w:rFonts w:ascii="Arial" w:eastAsia="Times New Roman" w:hAnsi="Arial" w:cs="Arial"/>
                <w:color w:val="000000"/>
                <w:lang w:val="es-ES" w:eastAsia="es-HN"/>
              </w:rPr>
              <w:t>Apellido cortado</w:t>
            </w:r>
          </w:p>
          <w:p w14:paraId="016389F1" w14:textId="7ABCB467" w:rsidR="00AE69F1" w:rsidRPr="007C2B47" w:rsidRDefault="00AE69F1" w:rsidP="007C2B4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noProof/>
              </w:rPr>
            </w:pPr>
            <w:r w:rsidRPr="007C2B47">
              <w:rPr>
                <w:rFonts w:ascii="Arial" w:eastAsia="Times New Roman" w:hAnsi="Arial" w:cs="Arial"/>
                <w:color w:val="000000"/>
                <w:lang w:val="es-ES" w:eastAsia="es-HN"/>
              </w:rPr>
              <w:t>Letras con números</w:t>
            </w:r>
          </w:p>
        </w:tc>
      </w:tr>
      <w:tr w:rsidR="00AE69F1" w:rsidRPr="0009262C" w14:paraId="07D9A690" w14:textId="77777777" w:rsidTr="00AE69F1">
        <w:tc>
          <w:tcPr>
            <w:tcW w:w="2942" w:type="dxa"/>
          </w:tcPr>
          <w:p w14:paraId="3240CE6D" w14:textId="77777777" w:rsidR="00AE69F1" w:rsidRPr="00B4232D" w:rsidRDefault="00AE69F1" w:rsidP="00193F7B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B4232D">
              <w:rPr>
                <w:lang w:val="es-HN"/>
              </w:rPr>
              <w:t>Búsqueda por nombre de docente</w:t>
            </w: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3"/>
              <w:gridCol w:w="81"/>
            </w:tblGrid>
            <w:tr w:rsidR="00AE69F1" w:rsidRPr="0009262C" w14:paraId="26C6BC07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3BFBB1" w14:textId="284C1FF3" w:rsidR="00AE69F1" w:rsidRPr="0009262C" w:rsidRDefault="00AE69F1" w:rsidP="00AE69F1">
                  <w:pPr>
                    <w:pStyle w:val="Prrafodelista"/>
                    <w:numPr>
                      <w:ilvl w:val="0"/>
                      <w:numId w:val="13"/>
                    </w:numPr>
                  </w:pPr>
                  <w:proofErr w:type="gramStart"/>
                  <w:r>
                    <w:t>.Nombre</w:t>
                  </w:r>
                  <w:proofErr w:type="gramEnd"/>
                  <w:r>
                    <w:t xml:space="preserve"> alfabético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33BC2C" w14:textId="77777777" w:rsidR="00AE69F1" w:rsidRPr="0009262C" w:rsidRDefault="00AE69F1" w:rsidP="00193F7B">
                  <w:pPr>
                    <w:rPr>
                      <w:lang w:val="es-ES"/>
                    </w:rPr>
                  </w:pPr>
                </w:p>
              </w:tc>
            </w:tr>
          </w:tbl>
          <w:p w14:paraId="31281C6E" w14:textId="77777777" w:rsidR="00AE69F1" w:rsidRPr="0009262C" w:rsidRDefault="00AE69F1" w:rsidP="00193F7B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AE69F1" w:rsidRPr="00B4232D" w14:paraId="05945F98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D7712A" w14:textId="1480527F" w:rsidR="00AE69F1" w:rsidRDefault="007C2B47" w:rsidP="00193F7B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ES"/>
                    </w:rPr>
                    <w:t xml:space="preserve">9. </w:t>
                  </w:r>
                  <w:r w:rsidR="00AE69F1">
                    <w:rPr>
                      <w:lang w:val="es-ES"/>
                    </w:rPr>
                    <w:t xml:space="preserve"> Espacio </w:t>
                  </w:r>
                  <w:r w:rsidR="00AE69F1">
                    <w:rPr>
                      <w:lang w:val="es-HN"/>
                    </w:rPr>
                    <w:t>vacío</w:t>
                  </w:r>
                </w:p>
                <w:p w14:paraId="661D43DA" w14:textId="31BA070D" w:rsidR="00AE69F1" w:rsidRDefault="00AE69F1" w:rsidP="00193F7B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1</w:t>
                  </w:r>
                  <w:r w:rsidR="007C2B47">
                    <w:rPr>
                      <w:lang w:val="es-HN"/>
                    </w:rPr>
                    <w:t>0</w:t>
                  </w:r>
                  <w:r>
                    <w:rPr>
                      <w:lang w:val="es-HN"/>
                    </w:rPr>
                    <w:t>. Caracteres especiales</w:t>
                  </w:r>
                </w:p>
                <w:p w14:paraId="0BC0FC1B" w14:textId="386A7602" w:rsidR="00AE69F1" w:rsidRPr="00B4232D" w:rsidRDefault="00AE69F1" w:rsidP="00193F7B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1</w:t>
                  </w:r>
                  <w:r w:rsidR="007C2B47">
                    <w:rPr>
                      <w:lang w:val="es-HN"/>
                    </w:rPr>
                    <w:t>1</w:t>
                  </w:r>
                  <w:r>
                    <w:rPr>
                      <w:lang w:val="es-HN"/>
                    </w:rPr>
                    <w:t>.N</w:t>
                  </w:r>
                  <w:r w:rsidRPr="00B4232D">
                    <w:rPr>
                      <w:lang w:val="es-HN"/>
                    </w:rPr>
                    <w:t>úmeros dentro del nombre</w:t>
                  </w:r>
                </w:p>
              </w:tc>
            </w:tr>
          </w:tbl>
          <w:p w14:paraId="2823FE25" w14:textId="77777777" w:rsidR="00AE69F1" w:rsidRPr="0009262C" w:rsidRDefault="00AE69F1" w:rsidP="00193F7B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</w:tr>
      <w:tr w:rsidR="00AE69F1" w:rsidRPr="0009262C" w14:paraId="02B7041F" w14:textId="77777777" w:rsidTr="00AE69F1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9"/>
            </w:tblGrid>
            <w:tr w:rsidR="00AE69F1" w:rsidRPr="0009262C" w14:paraId="4294214B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D7A2FA" w14:textId="77777777" w:rsidR="00AE69F1" w:rsidRPr="0009262C" w:rsidRDefault="00AE69F1" w:rsidP="00193F7B">
                  <w:proofErr w:type="spellStart"/>
                  <w:r>
                    <w:lastRenderedPageBreak/>
                    <w:t>Filtro</w:t>
                  </w:r>
                  <w:proofErr w:type="spellEnd"/>
                  <w:r>
                    <w:t xml:space="preserve"> por </w:t>
                  </w:r>
                  <w:proofErr w:type="spellStart"/>
                  <w:r>
                    <w:t>edificio</w:t>
                  </w:r>
                  <w:proofErr w:type="spellEnd"/>
                </w:p>
              </w:tc>
            </w:tr>
          </w:tbl>
          <w:p w14:paraId="47CE173B" w14:textId="77777777" w:rsidR="00AE69F1" w:rsidRPr="0009262C" w:rsidRDefault="00AE69F1" w:rsidP="00193F7B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565"/>
              <w:gridCol w:w="81"/>
            </w:tblGrid>
            <w:tr w:rsidR="00AE69F1" w:rsidRPr="0009262C" w14:paraId="5DCAE428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5E1C3B" w14:textId="77777777" w:rsidR="00AE69F1" w:rsidRPr="0009262C" w:rsidRDefault="00AE69F1" w:rsidP="00193F7B"/>
              </w:tc>
              <w:tc>
                <w:tcPr>
                  <w:tcW w:w="0" w:type="auto"/>
                  <w:hideMark/>
                </w:tcPr>
                <w:p w14:paraId="5D6DEF8E" w14:textId="0F944B44" w:rsidR="00AE69F1" w:rsidRPr="0009262C" w:rsidRDefault="00AE69F1" w:rsidP="00193F7B">
                  <w:r>
                    <w:t>15.</w:t>
                  </w:r>
                  <w:r w:rsidRPr="00EB2F1B">
                    <w:t xml:space="preserve">Valor de </w:t>
                  </w:r>
                  <w:proofErr w:type="spellStart"/>
                  <w:r w:rsidRPr="00EB2F1B">
                    <w:t>lista</w:t>
                  </w:r>
                  <w:proofErr w:type="spellEnd"/>
                  <w:r w:rsidRPr="00EB2F1B">
                    <w:t xml:space="preserve"> </w:t>
                  </w:r>
                  <w:proofErr w:type="spellStart"/>
                  <w:r w:rsidRPr="00EB2F1B">
                    <w:t>desplegable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D8BF88B" w14:textId="77777777" w:rsidR="00AE69F1" w:rsidRPr="0009262C" w:rsidRDefault="00AE69F1" w:rsidP="00193F7B">
                  <w:pPr>
                    <w:rPr>
                      <w:lang w:val="es-ES"/>
                    </w:rPr>
                  </w:pPr>
                </w:p>
              </w:tc>
            </w:tr>
          </w:tbl>
          <w:p w14:paraId="4B9FAF71" w14:textId="77777777" w:rsidR="00AE69F1" w:rsidRPr="0009262C" w:rsidRDefault="00AE69F1" w:rsidP="00193F7B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7"/>
            </w:tblGrid>
            <w:tr w:rsidR="00AE69F1" w:rsidRPr="00046D88" w14:paraId="1C7BA9C6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1A64E2" w14:textId="47182786" w:rsidR="00AE69F1" w:rsidRDefault="00AE69F1" w:rsidP="00193F7B">
                  <w:pPr>
                    <w:spacing w:after="0" w:line="240" w:lineRule="auto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16.</w:t>
                  </w:r>
                  <w:r w:rsidRPr="00046D88">
                    <w:rPr>
                      <w:lang w:val="es-HN"/>
                    </w:rPr>
                    <w:t xml:space="preserve">Valor fuera de lista </w:t>
                  </w:r>
                </w:p>
                <w:p w14:paraId="379CFBFB" w14:textId="04B125E3" w:rsidR="00AE69F1" w:rsidRPr="00046D88" w:rsidRDefault="00AE69F1" w:rsidP="00193F7B">
                  <w:pPr>
                    <w:spacing w:after="0" w:line="240" w:lineRule="auto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17.(2)</w:t>
                  </w:r>
                </w:p>
              </w:tc>
            </w:tr>
          </w:tbl>
          <w:p w14:paraId="4F2CBF62" w14:textId="77777777" w:rsidR="00AE69F1" w:rsidRPr="0009262C" w:rsidRDefault="00AE69F1" w:rsidP="00193F7B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</w:tr>
      <w:tr w:rsidR="00AE69F1" w:rsidRPr="0009262C" w14:paraId="02E0D6F7" w14:textId="77777777" w:rsidTr="00AE69F1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8"/>
            </w:tblGrid>
            <w:tr w:rsidR="00AE69F1" w:rsidRPr="0009262C" w14:paraId="403D540C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25D3DB" w14:textId="77777777" w:rsidR="00AE69F1" w:rsidRPr="0009262C" w:rsidRDefault="00AE69F1" w:rsidP="00193F7B">
                  <w:proofErr w:type="spellStart"/>
                  <w:r>
                    <w:t>Motivo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justificación</w:t>
                  </w:r>
                  <w:proofErr w:type="spellEnd"/>
                </w:p>
              </w:tc>
            </w:tr>
          </w:tbl>
          <w:p w14:paraId="0BCE38E3" w14:textId="77777777" w:rsidR="00AE69F1" w:rsidRPr="0009262C" w:rsidRDefault="00AE69F1" w:rsidP="00193F7B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4"/>
              <w:gridCol w:w="81"/>
            </w:tblGrid>
            <w:tr w:rsidR="00AE69F1" w:rsidRPr="00046D88" w14:paraId="54A24E57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691EDB" w14:textId="2E6154A8" w:rsidR="00AE69F1" w:rsidRPr="00046D88" w:rsidRDefault="00AE69F1" w:rsidP="00193F7B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18.H</w:t>
                  </w:r>
                  <w:r w:rsidRPr="00046D88">
                    <w:rPr>
                      <w:lang w:val="es-HN"/>
                    </w:rPr>
                    <w:t>asta 200 caracteres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D1687D" w14:textId="77777777" w:rsidR="00AE69F1" w:rsidRPr="0009262C" w:rsidRDefault="00AE69F1" w:rsidP="00193F7B">
                  <w:pPr>
                    <w:spacing w:after="0"/>
                    <w:rPr>
                      <w:lang w:val="es-ES"/>
                    </w:rPr>
                  </w:pPr>
                </w:p>
              </w:tc>
            </w:tr>
          </w:tbl>
          <w:p w14:paraId="71A4371E" w14:textId="77777777" w:rsidR="00AE69F1" w:rsidRPr="0009262C" w:rsidRDefault="00AE69F1" w:rsidP="00193F7B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6"/>
            </w:tblGrid>
            <w:tr w:rsidR="00AE69F1" w:rsidRPr="00396A15" w14:paraId="32906839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E38018" w14:textId="66F9773D" w:rsidR="00AE69F1" w:rsidRDefault="00AE69F1" w:rsidP="00193F7B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19.(2)</w:t>
                  </w:r>
                </w:p>
                <w:p w14:paraId="09B5FEDA" w14:textId="0699D99D" w:rsidR="00AE69F1" w:rsidRDefault="00AE69F1" w:rsidP="00193F7B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20.Solo símbolos</w:t>
                  </w:r>
                </w:p>
                <w:p w14:paraId="25FE946A" w14:textId="03B1FD15" w:rsidR="00AE69F1" w:rsidRPr="00046D88" w:rsidRDefault="00AE69F1" w:rsidP="00193F7B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21.M</w:t>
                  </w:r>
                  <w:r w:rsidRPr="00046D88">
                    <w:rPr>
                      <w:lang w:val="es-HN"/>
                    </w:rPr>
                    <w:t>ás de 200 caracteres</w:t>
                  </w:r>
                </w:p>
              </w:tc>
            </w:tr>
          </w:tbl>
          <w:p w14:paraId="68FB11A5" w14:textId="77777777" w:rsidR="00AE69F1" w:rsidRPr="0009262C" w:rsidRDefault="00AE69F1" w:rsidP="00193F7B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</w:tr>
      <w:tr w:rsidR="00AE69F1" w:rsidRPr="0009262C" w14:paraId="0DBC03B3" w14:textId="77777777" w:rsidTr="00AE69F1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6"/>
            </w:tblGrid>
            <w:tr w:rsidR="00AE69F1" w:rsidRPr="0009262C" w14:paraId="4542018B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A3640D" w14:textId="77777777" w:rsidR="00AE69F1" w:rsidRPr="0009262C" w:rsidRDefault="00AE69F1" w:rsidP="00193F7B">
                  <w:proofErr w:type="spellStart"/>
                  <w:r>
                    <w:t>Visualización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DataGridView</w:t>
                  </w:r>
                  <w:proofErr w:type="spellEnd"/>
                </w:p>
              </w:tc>
            </w:tr>
          </w:tbl>
          <w:p w14:paraId="10421286" w14:textId="77777777" w:rsidR="00AE69F1" w:rsidRPr="0009262C" w:rsidRDefault="00AE69F1" w:rsidP="00193F7B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565"/>
              <w:gridCol w:w="81"/>
            </w:tblGrid>
            <w:tr w:rsidR="00AE69F1" w:rsidRPr="00396A15" w14:paraId="48CF3456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CD4B7C" w14:textId="77777777" w:rsidR="00AE69F1" w:rsidRPr="0009262C" w:rsidRDefault="00AE69F1" w:rsidP="00193F7B"/>
              </w:tc>
              <w:tc>
                <w:tcPr>
                  <w:tcW w:w="0" w:type="auto"/>
                  <w:vAlign w:val="center"/>
                  <w:hideMark/>
                </w:tcPr>
                <w:p w14:paraId="4BD5C5B6" w14:textId="5DA51F8E" w:rsidR="00AE69F1" w:rsidRPr="00046D88" w:rsidRDefault="00AE69F1" w:rsidP="00193F7B">
                  <w:pPr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22.</w:t>
                  </w:r>
                  <w:r w:rsidRPr="00046D88">
                    <w:rPr>
                      <w:lang w:val="es-HN"/>
                    </w:rPr>
                    <w:t>Datos coinciden con búsqueda o filtros aplicados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0EC602" w14:textId="77777777" w:rsidR="00AE69F1" w:rsidRPr="0009262C" w:rsidRDefault="00AE69F1" w:rsidP="00193F7B">
                  <w:pPr>
                    <w:rPr>
                      <w:lang w:val="es-ES"/>
                    </w:rPr>
                  </w:pPr>
                </w:p>
              </w:tc>
            </w:tr>
          </w:tbl>
          <w:p w14:paraId="50179983" w14:textId="77777777" w:rsidR="00AE69F1" w:rsidRPr="0009262C" w:rsidRDefault="00AE69F1" w:rsidP="00193F7B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3"/>
            </w:tblGrid>
            <w:tr w:rsidR="00AE69F1" w:rsidRPr="00396A15" w14:paraId="0D194B94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69215D" w14:textId="179B13A4" w:rsidR="00AE69F1" w:rsidRDefault="00AE69F1" w:rsidP="00193F7B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23.Filtro sin coincidencias</w:t>
                  </w:r>
                </w:p>
                <w:p w14:paraId="4031C068" w14:textId="36A9D5B1" w:rsidR="00AE69F1" w:rsidRDefault="00AE69F1" w:rsidP="00193F7B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24.DataGrid vacío</w:t>
                  </w:r>
                </w:p>
                <w:p w14:paraId="4FAF2488" w14:textId="48DF35F3" w:rsidR="00AE69F1" w:rsidRPr="00046D88" w:rsidRDefault="00AE69F1" w:rsidP="00193F7B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25.E</w:t>
                  </w:r>
                  <w:r w:rsidRPr="00046D88">
                    <w:rPr>
                      <w:lang w:val="es-HN"/>
                    </w:rPr>
                    <w:t>rror de conexión</w:t>
                  </w:r>
                </w:p>
              </w:tc>
            </w:tr>
          </w:tbl>
          <w:p w14:paraId="1E751BE6" w14:textId="77777777" w:rsidR="00AE69F1" w:rsidRPr="0009262C" w:rsidRDefault="00AE69F1" w:rsidP="00193F7B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</w:tr>
    </w:tbl>
    <w:p w14:paraId="714EC235" w14:textId="77777777" w:rsidR="00B4232D" w:rsidRPr="0054383C" w:rsidRDefault="00B4232D" w:rsidP="00B4232D">
      <w:pPr>
        <w:rPr>
          <w:lang w:val="es-ES"/>
        </w:rPr>
      </w:pPr>
    </w:p>
    <w:p w14:paraId="757D66BC" w14:textId="77777777" w:rsidR="00B4232D" w:rsidRPr="00196B52" w:rsidRDefault="00B4232D" w:rsidP="00B4232D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es-HN"/>
        </w:rPr>
      </w:pPr>
      <w:r w:rsidRPr="00196B52">
        <w:rPr>
          <w:rFonts w:ascii="Arial" w:eastAsia="Times New Roman" w:hAnsi="Arial" w:cs="Arial"/>
          <w:color w:val="000000"/>
          <w:lang w:eastAsia="es-HN"/>
        </w:rPr>
        <w:t xml:space="preserve">Casos de </w:t>
      </w:r>
      <w:proofErr w:type="spellStart"/>
      <w:r w:rsidRPr="00196B52">
        <w:rPr>
          <w:rFonts w:ascii="Arial" w:eastAsia="Times New Roman" w:hAnsi="Arial" w:cs="Arial"/>
          <w:color w:val="000000"/>
          <w:lang w:eastAsia="es-HN"/>
        </w:rPr>
        <w:t>Prueba</w:t>
      </w:r>
      <w:proofErr w:type="spellEnd"/>
    </w:p>
    <w:p w14:paraId="66DB2152" w14:textId="277402B5" w:rsidR="00B4232D" w:rsidRDefault="00B4232D" w:rsidP="00B4232D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es-HN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2223"/>
        <w:gridCol w:w="2106"/>
        <w:gridCol w:w="2139"/>
        <w:gridCol w:w="2882"/>
      </w:tblGrid>
      <w:tr w:rsidR="00D068DA" w14:paraId="6DA840E6" w14:textId="77777777" w:rsidTr="00D068DA">
        <w:tc>
          <w:tcPr>
            <w:tcW w:w="2223" w:type="dxa"/>
            <w:vAlign w:val="center"/>
          </w:tcPr>
          <w:p w14:paraId="1AEFB872" w14:textId="59053C73" w:rsidR="00D068DA" w:rsidRDefault="00D068DA" w:rsidP="00AE69F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 w:rsidRPr="002B5237"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106" w:type="dxa"/>
            <w:vAlign w:val="center"/>
          </w:tcPr>
          <w:p w14:paraId="7983AD06" w14:textId="38ECF0D4" w:rsidR="00D068DA" w:rsidRDefault="00D068DA" w:rsidP="00AE69F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 w:rsidRPr="002B5237">
              <w:rPr>
                <w:b/>
                <w:bCs/>
              </w:rPr>
              <w:t>Datos</w:t>
            </w:r>
            <w:proofErr w:type="spellEnd"/>
            <w:r w:rsidRPr="002B5237">
              <w:rPr>
                <w:b/>
                <w:bCs/>
              </w:rPr>
              <w:t xml:space="preserve"> de Entrada</w:t>
            </w:r>
          </w:p>
        </w:tc>
        <w:tc>
          <w:tcPr>
            <w:tcW w:w="2139" w:type="dxa"/>
            <w:vAlign w:val="center"/>
          </w:tcPr>
          <w:p w14:paraId="4B91C78C" w14:textId="74DFC1D0" w:rsidR="00D068DA" w:rsidRDefault="00D068DA" w:rsidP="00AE69F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 w:rsidRPr="002B5237">
              <w:rPr>
                <w:b/>
                <w:bCs/>
              </w:rPr>
              <w:t>Resultado</w:t>
            </w:r>
            <w:proofErr w:type="spellEnd"/>
            <w:r w:rsidRPr="002B5237">
              <w:rPr>
                <w:b/>
                <w:bCs/>
              </w:rPr>
              <w:t xml:space="preserve"> </w:t>
            </w:r>
            <w:proofErr w:type="spellStart"/>
            <w:r w:rsidRPr="002B5237">
              <w:rPr>
                <w:b/>
                <w:bCs/>
              </w:rPr>
              <w:t>Esperado</w:t>
            </w:r>
            <w:proofErr w:type="spellEnd"/>
          </w:p>
        </w:tc>
        <w:tc>
          <w:tcPr>
            <w:tcW w:w="2882" w:type="dxa"/>
            <w:vAlign w:val="center"/>
          </w:tcPr>
          <w:p w14:paraId="32A1362E" w14:textId="471B4FBC" w:rsidR="00D068DA" w:rsidRDefault="00D068DA" w:rsidP="00AE69F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 w:rsidRPr="002B5237">
              <w:rPr>
                <w:b/>
                <w:bCs/>
              </w:rPr>
              <w:t>Resultado</w:t>
            </w:r>
            <w:proofErr w:type="spellEnd"/>
            <w:r w:rsidRPr="002B5237">
              <w:rPr>
                <w:b/>
                <w:bCs/>
              </w:rPr>
              <w:t xml:space="preserve"> </w:t>
            </w:r>
            <w:proofErr w:type="spellStart"/>
            <w:r w:rsidRPr="002B5237">
              <w:rPr>
                <w:b/>
                <w:bCs/>
              </w:rPr>
              <w:t>Obtenido</w:t>
            </w:r>
            <w:proofErr w:type="spellEnd"/>
          </w:p>
        </w:tc>
      </w:tr>
      <w:tr w:rsidR="00D068DA" w14:paraId="3D18A7F4" w14:textId="18A7DF6D" w:rsidTr="00D068DA">
        <w:tc>
          <w:tcPr>
            <w:tcW w:w="2223" w:type="dxa"/>
          </w:tcPr>
          <w:p w14:paraId="1DFC4469" w14:textId="730F27CB" w:rsidR="00D068DA" w:rsidRPr="002B5237" w:rsidRDefault="00D068DA" w:rsidP="00D068DA">
            <w:pPr>
              <w:spacing w:after="0" w:line="276" w:lineRule="auto"/>
              <w:rPr>
                <w:b/>
                <w:bCs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(Vacío, Nombre1 = “JOCELYNN.” y Apellido1 = “”, Nombre1 = “” Apellido1 = “ANDRADE”)), </w:t>
            </w:r>
          </w:p>
        </w:tc>
        <w:tc>
          <w:tcPr>
            <w:tcW w:w="2106" w:type="dxa"/>
          </w:tcPr>
          <w:p w14:paraId="71D93C32" w14:textId="277680C5" w:rsidR="00D068DA" w:rsidRPr="002B5237" w:rsidRDefault="00D068DA" w:rsidP="00D068DA">
            <w:pPr>
              <w:spacing w:after="0" w:line="276" w:lineRule="auto"/>
              <w:rPr>
                <w:b/>
                <w:bCs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2139" w:type="dxa"/>
          </w:tcPr>
          <w:p w14:paraId="35E73204" w14:textId="0836E04F" w:rsidR="00D068DA" w:rsidRPr="002B5237" w:rsidRDefault="00D068DA" w:rsidP="00D068DA">
            <w:pPr>
              <w:spacing w:after="0" w:line="276" w:lineRule="auto"/>
              <w:rPr>
                <w:b/>
                <w:bCs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2</w:t>
            </w:r>
          </w:p>
        </w:tc>
        <w:tc>
          <w:tcPr>
            <w:tcW w:w="2882" w:type="dxa"/>
          </w:tcPr>
          <w:p w14:paraId="01AC456F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JOCELYNN ,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su rol es {rol}”)</w:t>
            </w:r>
          </w:p>
          <w:p w14:paraId="48F05531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a)  ANDRADE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, su rol es {rol}”) </w:t>
            </w:r>
          </w:p>
          <w:p w14:paraId="4701168A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 ,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su rol es {rol}”) </w:t>
            </w:r>
          </w:p>
          <w:p w14:paraId="0FCA7F88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  <w:p w14:paraId="668B3E40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06DFFFC9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ACCIONES_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BD.Persona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();</w:t>
            </w:r>
          </w:p>
          <w:p w14:paraId="5A647006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5A2A8440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 el método:</w:t>
            </w:r>
          </w:p>
          <w:p w14:paraId="2C205E92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Si es vacío, retorna “”</w:t>
            </w:r>
          </w:p>
          <w:p w14:paraId="70D8E047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4B20EA72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Si es vacío Nombre1, retorna Apellido1</w:t>
            </w:r>
          </w:p>
          <w:p w14:paraId="48CEEB8F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452FA61D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Si es vacío Apellido1, retorna Nombre1 </w:t>
            </w:r>
          </w:p>
          <w:p w14:paraId="50048638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01769401" w14:textId="0C85BCE5" w:rsidR="00D068DA" w:rsidRPr="002B5237" w:rsidRDefault="00D068DA" w:rsidP="00D068DA">
            <w:pPr>
              <w:spacing w:after="0" w:line="276" w:lineRule="auto"/>
              <w:rPr>
                <w:b/>
                <w:bCs/>
              </w:rPr>
            </w:pPr>
          </w:p>
        </w:tc>
      </w:tr>
      <w:tr w:rsidR="00D068DA" w14:paraId="4696A53E" w14:textId="77777777" w:rsidTr="00D068DA">
        <w:tc>
          <w:tcPr>
            <w:tcW w:w="2223" w:type="dxa"/>
          </w:tcPr>
          <w:p w14:paraId="3996DAD0" w14:textId="1C4E2553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(En nombre 1 y apellido 1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aB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”)</w:t>
            </w:r>
          </w:p>
        </w:tc>
        <w:tc>
          <w:tcPr>
            <w:tcW w:w="2106" w:type="dxa"/>
          </w:tcPr>
          <w:p w14:paraId="6B552EC8" w14:textId="7CFAA6E8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2139" w:type="dxa"/>
          </w:tcPr>
          <w:p w14:paraId="3DF0AAF6" w14:textId="36E2169B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3</w:t>
            </w:r>
          </w:p>
        </w:tc>
        <w:tc>
          <w:tcPr>
            <w:tcW w:w="2882" w:type="dxa"/>
          </w:tcPr>
          <w:p w14:paraId="3D387BB9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aB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, su rol es {rol}”)</w:t>
            </w:r>
          </w:p>
          <w:p w14:paraId="3AEF2D4B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04A95BDC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 xml:space="preserve">//El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label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es asignado por el procesador de letra inicial mayúscula</w:t>
            </w:r>
          </w:p>
          <w:p w14:paraId="7035B094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ACCIONES_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BD.Persona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()</w:t>
            </w:r>
          </w:p>
          <w:p w14:paraId="56C41DAB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54DB8665" w14:textId="3CB3055C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//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“Ba Ab”</w:t>
            </w:r>
          </w:p>
        </w:tc>
      </w:tr>
      <w:tr w:rsidR="00D068DA" w14:paraId="29181917" w14:textId="77777777" w:rsidTr="00D068DA">
        <w:tc>
          <w:tcPr>
            <w:tcW w:w="2223" w:type="dxa"/>
          </w:tcPr>
          <w:p w14:paraId="63E26FD6" w14:textId="1C8759C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(En nombre1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o “AA”)</w:t>
            </w:r>
          </w:p>
        </w:tc>
        <w:tc>
          <w:tcPr>
            <w:tcW w:w="2106" w:type="dxa"/>
          </w:tcPr>
          <w:p w14:paraId="00E95C8F" w14:textId="0F8BF9A4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2139" w:type="dxa"/>
          </w:tcPr>
          <w:p w14:paraId="13907813" w14:textId="07F4D3F6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4</w:t>
            </w:r>
          </w:p>
        </w:tc>
        <w:tc>
          <w:tcPr>
            <w:tcW w:w="2882" w:type="dxa"/>
          </w:tcPr>
          <w:p w14:paraId="73E8BA85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Mensaje con el valor original</w:t>
            </w:r>
          </w:p>
          <w:p w14:paraId="424880E5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72859F57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Label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Nombre_Persona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con valores corregidos del método: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  <w:p w14:paraId="285B2521" w14:textId="3AE164E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D068DA" w14:paraId="096BA03B" w14:textId="77777777" w:rsidTr="00D068DA">
        <w:tc>
          <w:tcPr>
            <w:tcW w:w="2223" w:type="dxa"/>
          </w:tcPr>
          <w:p w14:paraId="029E255B" w14:textId="00EEBEC5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(En el supervisor Apellido1 es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en lugar de su nombre) </w:t>
            </w:r>
          </w:p>
        </w:tc>
        <w:tc>
          <w:tcPr>
            <w:tcW w:w="2106" w:type="dxa"/>
          </w:tcPr>
          <w:p w14:paraId="080BBFE5" w14:textId="62193C0B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2139" w:type="dxa"/>
          </w:tcPr>
          <w:p w14:paraId="45CD71A3" w14:textId="7D215FD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5</w:t>
            </w:r>
          </w:p>
        </w:tc>
        <w:tc>
          <w:tcPr>
            <w:tcW w:w="2882" w:type="dxa"/>
          </w:tcPr>
          <w:p w14:paraId="001C375E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Sr.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, su rol es supervisor”)</w:t>
            </w:r>
          </w:p>
          <w:p w14:paraId="5584B2DD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5ECEBE72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//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“Sr.” +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 “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+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  <w:p w14:paraId="758D4295" w14:textId="0B3EB7C2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D068DA" w14:paraId="69FE87FD" w14:textId="77777777" w:rsidTr="00D068DA">
        <w:tc>
          <w:tcPr>
            <w:tcW w:w="2223" w:type="dxa"/>
          </w:tcPr>
          <w:p w14:paraId="4325DCE4" w14:textId="64B3E22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(“Sr. Ad”)</w:t>
            </w:r>
          </w:p>
        </w:tc>
        <w:tc>
          <w:tcPr>
            <w:tcW w:w="2106" w:type="dxa"/>
          </w:tcPr>
          <w:p w14:paraId="1E97FFCE" w14:textId="63F7EBED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</w:p>
        </w:tc>
        <w:tc>
          <w:tcPr>
            <w:tcW w:w="2139" w:type="dxa"/>
          </w:tcPr>
          <w:p w14:paraId="483D47AB" w14:textId="3922C34E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6</w:t>
            </w:r>
          </w:p>
        </w:tc>
        <w:tc>
          <w:tcPr>
            <w:tcW w:w="2882" w:type="dxa"/>
          </w:tcPr>
          <w:p w14:paraId="3FC3B9D7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Sr.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, su rol es supervisor”)</w:t>
            </w:r>
          </w:p>
          <w:p w14:paraId="52BD3DE1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40FBB33C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//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“Sr.” +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 “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+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  <w:p w14:paraId="71F3500C" w14:textId="3C6D14CC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D068DA" w14:paraId="70EBE624" w14:textId="77777777" w:rsidTr="00D068DA">
        <w:tc>
          <w:tcPr>
            <w:tcW w:w="2223" w:type="dxa"/>
          </w:tcPr>
          <w:p w14:paraId="07C726CD" w14:textId="24E8E772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(Nombre1 = “5R.” en lugar de “Sr.”</w:t>
            </w:r>
          </w:p>
        </w:tc>
        <w:tc>
          <w:tcPr>
            <w:tcW w:w="2106" w:type="dxa"/>
          </w:tcPr>
          <w:p w14:paraId="7E284901" w14:textId="1603B75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</w:t>
            </w:r>
          </w:p>
        </w:tc>
        <w:tc>
          <w:tcPr>
            <w:tcW w:w="2139" w:type="dxa"/>
          </w:tcPr>
          <w:p w14:paraId="6A85B6F4" w14:textId="279D3D8E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7</w:t>
            </w:r>
          </w:p>
        </w:tc>
        <w:tc>
          <w:tcPr>
            <w:tcW w:w="2882" w:type="dxa"/>
          </w:tcPr>
          <w:p w14:paraId="15B0C5CB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5R. Apellido, su rol es {rol}”)</w:t>
            </w:r>
          </w:p>
          <w:p w14:paraId="39A0CC9F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68D6BB5D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//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“5r.” +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 “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+ “Apellido”</w:t>
            </w:r>
          </w:p>
          <w:p w14:paraId="26C897C4" w14:textId="1317DE1D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D068DA" w14:paraId="4EEA2F0A" w14:textId="77777777" w:rsidTr="00D068DA">
        <w:tc>
          <w:tcPr>
            <w:tcW w:w="2223" w:type="dxa"/>
          </w:tcPr>
          <w:p w14:paraId="55779BF9" w14:textId="091B705F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(Nombre1 = “JOCELYNN” y Apellido1 = “ANDRADE”)</w:t>
            </w:r>
          </w:p>
        </w:tc>
        <w:tc>
          <w:tcPr>
            <w:tcW w:w="2106" w:type="dxa"/>
          </w:tcPr>
          <w:p w14:paraId="68A77D6A" w14:textId="7CB2A8E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</w:p>
        </w:tc>
        <w:tc>
          <w:tcPr>
            <w:tcW w:w="2139" w:type="dxa"/>
          </w:tcPr>
          <w:p w14:paraId="7C83432A" w14:textId="6D068F31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--</w:t>
            </w:r>
          </w:p>
        </w:tc>
        <w:tc>
          <w:tcPr>
            <w:tcW w:w="2882" w:type="dxa"/>
          </w:tcPr>
          <w:p w14:paraId="4CF2F190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JOCELYNN ANDRADE, su rol es {rol}”)</w:t>
            </w:r>
          </w:p>
          <w:p w14:paraId="1F29F516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27AC0351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ACCIONES_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BD.Persona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()</w:t>
            </w:r>
          </w:p>
          <w:p w14:paraId="0D08085B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08353AF1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//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Jocelynn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+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 “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+ “Andrade”</w:t>
            </w:r>
          </w:p>
          <w:p w14:paraId="52B4A588" w14:textId="10DEC331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D068DA" w14:paraId="20164D09" w14:textId="77777777" w:rsidTr="00D068DA">
        <w:tc>
          <w:tcPr>
            <w:tcW w:w="222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7"/>
            </w:tblGrid>
            <w:tr w:rsidR="00D068DA" w:rsidRPr="00046D88" w14:paraId="1097BBDE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D98A35" w14:textId="77777777" w:rsidR="00D068DA" w:rsidRPr="00046D88" w:rsidRDefault="00D068DA" w:rsidP="00D068DA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  <w:r w:rsidRPr="00046D88">
                    <w:rPr>
                      <w:lang w:val="es-HN"/>
                    </w:rPr>
                    <w:lastRenderedPageBreak/>
                    <w:t>Buscar docente por nombre válido</w:t>
                  </w:r>
                </w:p>
              </w:tc>
            </w:tr>
          </w:tbl>
          <w:p w14:paraId="0E77461C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21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0"/>
            </w:tblGrid>
            <w:tr w:rsidR="00D068DA" w:rsidRPr="00046D88" w14:paraId="615AAA8D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0EF85C" w14:textId="77777777" w:rsidR="00D068DA" w:rsidRPr="00046D88" w:rsidRDefault="00D068DA" w:rsidP="00D068DA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  <w:proofErr w:type="spellStart"/>
                  <w:r>
                    <w:t>Nombre</w:t>
                  </w:r>
                  <w:proofErr w:type="spellEnd"/>
                  <w:r>
                    <w:t>: "Carlos Pérez"</w:t>
                  </w:r>
                </w:p>
              </w:tc>
            </w:tr>
          </w:tbl>
          <w:p w14:paraId="10C9535A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21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3"/>
            </w:tblGrid>
            <w:tr w:rsidR="00D068DA" w:rsidRPr="00046D88" w14:paraId="38F8CDDD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4DC7D9" w14:textId="77777777" w:rsidR="00D068DA" w:rsidRPr="00046D88" w:rsidRDefault="00D068DA" w:rsidP="00D068DA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  <w:r w:rsidRPr="00046D88">
                    <w:rPr>
                      <w:lang w:val="es-HN"/>
                    </w:rPr>
                    <w:t xml:space="preserve">Se muestran registros correspondientes en el </w:t>
                  </w:r>
                  <w:proofErr w:type="spellStart"/>
                  <w:r w:rsidRPr="00046D88">
                    <w:rPr>
                      <w:lang w:val="es-HN"/>
                    </w:rPr>
                    <w:t>DataGridView</w:t>
                  </w:r>
                  <w:proofErr w:type="spellEnd"/>
                </w:p>
              </w:tc>
            </w:tr>
          </w:tbl>
          <w:p w14:paraId="168F597F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</w:tc>
        <w:tc>
          <w:tcPr>
            <w:tcW w:w="28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6"/>
            </w:tblGrid>
            <w:tr w:rsidR="00D068DA" w:rsidRPr="00046D88" w14:paraId="288949DB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FE5ED8" w14:textId="77777777" w:rsidR="00D068DA" w:rsidRPr="00046D88" w:rsidRDefault="00D068DA" w:rsidP="00D068DA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  <w:r w:rsidRPr="00046D88">
                    <w:rPr>
                      <w:lang w:val="es-HN"/>
                    </w:rPr>
                    <w:t>Se muestran los datos filtrados correctamente</w:t>
                  </w:r>
                </w:p>
              </w:tc>
            </w:tr>
          </w:tbl>
          <w:p w14:paraId="146920A6" w14:textId="77777777" w:rsidR="00D068DA" w:rsidRDefault="00D068DA" w:rsidP="00D068D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D068DA" w14:paraId="2B731B56" w14:textId="77777777" w:rsidTr="00D068DA">
        <w:tc>
          <w:tcPr>
            <w:tcW w:w="222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7"/>
            </w:tblGrid>
            <w:tr w:rsidR="00D068DA" w:rsidRPr="00046D88" w14:paraId="7F62BA5B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EC7573" w14:textId="77777777" w:rsidR="00D068DA" w:rsidRPr="00046D88" w:rsidRDefault="00D068DA" w:rsidP="00D068DA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  <w:r w:rsidRPr="00046D88">
                    <w:rPr>
                      <w:lang w:val="es-HN"/>
                    </w:rPr>
                    <w:t>Buscar docente con nombre vacío</w:t>
                  </w:r>
                </w:p>
              </w:tc>
            </w:tr>
          </w:tbl>
          <w:p w14:paraId="396EEEAF" w14:textId="77777777" w:rsidR="00D068DA" w:rsidRPr="00046D88" w:rsidRDefault="00D068DA" w:rsidP="00D068DA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21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1"/>
            </w:tblGrid>
            <w:tr w:rsidR="00D068DA" w:rsidRPr="00046D88" w14:paraId="1284C2DA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941F63" w14:textId="77777777" w:rsidR="00D068DA" w:rsidRPr="00046D88" w:rsidRDefault="00D068DA" w:rsidP="00D068DA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  <w:proofErr w:type="spellStart"/>
                  <w:r>
                    <w:t>Nombre</w:t>
                  </w:r>
                  <w:proofErr w:type="spellEnd"/>
                  <w:r>
                    <w:t>: ""</w:t>
                  </w:r>
                </w:p>
              </w:tc>
            </w:tr>
          </w:tbl>
          <w:p w14:paraId="6FC783CB" w14:textId="77777777" w:rsidR="00D068DA" w:rsidRDefault="00D068DA" w:rsidP="00D068DA">
            <w:pPr>
              <w:spacing w:after="0" w:line="240" w:lineRule="auto"/>
            </w:pPr>
          </w:p>
        </w:tc>
        <w:tc>
          <w:tcPr>
            <w:tcW w:w="21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3"/>
            </w:tblGrid>
            <w:tr w:rsidR="00D068DA" w:rsidRPr="00046D88" w14:paraId="7B1CC197" w14:textId="77777777" w:rsidTr="00193F7B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0A33ED48" w14:textId="77777777" w:rsidR="00D068DA" w:rsidRPr="00046D88" w:rsidRDefault="00D068DA" w:rsidP="00D068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33"/>
                  </w:tblGrid>
                  <w:tr w:rsidR="00D068DA" w:rsidRPr="00046D88" w14:paraId="197867DB" w14:textId="77777777" w:rsidTr="00193F7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5228C98" w14:textId="77777777" w:rsidR="00D068DA" w:rsidRPr="00046D88" w:rsidRDefault="00D068DA" w:rsidP="00D068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HN"/>
                          </w:rPr>
                        </w:pPr>
                        <w:r w:rsidRPr="00046D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HN"/>
                          </w:rPr>
                          <w:t>Mostrar mensaje de advertencia: "Ingrese un nombre"</w:t>
                        </w:r>
                      </w:p>
                    </w:tc>
                  </w:tr>
                </w:tbl>
                <w:p w14:paraId="3B34FEB9" w14:textId="77777777" w:rsidR="00D068DA" w:rsidRPr="00046D88" w:rsidRDefault="00D068DA" w:rsidP="00D068DA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</w:p>
              </w:tc>
            </w:tr>
          </w:tbl>
          <w:p w14:paraId="5417E2E1" w14:textId="77777777" w:rsidR="00D068DA" w:rsidRPr="00046D88" w:rsidRDefault="00D068DA" w:rsidP="00D068DA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28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6"/>
            </w:tblGrid>
            <w:tr w:rsidR="00D068DA" w:rsidRPr="00046D88" w14:paraId="23955B98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3BBB83" w14:textId="77777777" w:rsidR="00D068DA" w:rsidRPr="00046D88" w:rsidRDefault="00D068DA" w:rsidP="00D068DA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  <w:r w:rsidRPr="00046D88">
                    <w:rPr>
                      <w:lang w:val="es-HN"/>
                    </w:rPr>
                    <w:t>Se muestra mensaje de advertencia y no se ejecuta búsqueda</w:t>
                  </w:r>
                </w:p>
              </w:tc>
            </w:tr>
          </w:tbl>
          <w:p w14:paraId="3367AD60" w14:textId="77777777" w:rsidR="00D068DA" w:rsidRPr="00046D88" w:rsidRDefault="00D068DA" w:rsidP="00D068DA">
            <w:pPr>
              <w:spacing w:after="0" w:line="240" w:lineRule="auto"/>
              <w:rPr>
                <w:lang w:val="es-HN"/>
              </w:rPr>
            </w:pPr>
          </w:p>
        </w:tc>
      </w:tr>
      <w:tr w:rsidR="00D068DA" w14:paraId="6C7E7641" w14:textId="77777777" w:rsidTr="00D068DA">
        <w:tc>
          <w:tcPr>
            <w:tcW w:w="222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7"/>
            </w:tblGrid>
            <w:tr w:rsidR="00D068DA" w:rsidRPr="00396A15" w14:paraId="65701A81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8B84BD" w14:textId="77777777" w:rsidR="00D068DA" w:rsidRPr="00046D88" w:rsidRDefault="00D068DA" w:rsidP="00D068D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s-HN" w:eastAsia="es-ES"/>
                    </w:rPr>
                  </w:pPr>
                  <w:r w:rsidRPr="00046D88">
                    <w:rPr>
                      <w:lang w:val="es-HN"/>
                    </w:rPr>
                    <w:t>Buscar docente con caracteres no válidos</w:t>
                  </w:r>
                </w:p>
              </w:tc>
            </w:tr>
          </w:tbl>
          <w:p w14:paraId="18B5AA85" w14:textId="77777777" w:rsidR="00D068DA" w:rsidRPr="0009262C" w:rsidRDefault="00D068DA" w:rsidP="00D068DA">
            <w:pPr>
              <w:rPr>
                <w:rFonts w:eastAsia="Times New Roman" w:cstheme="minorHAnsi"/>
                <w:vanish/>
                <w:sz w:val="24"/>
                <w:szCs w:val="24"/>
                <w:lang w:val="es-ES" w:eastAsia="es-ES"/>
              </w:rPr>
            </w:pPr>
          </w:p>
          <w:p w14:paraId="4E84855D" w14:textId="77777777" w:rsidR="00D068DA" w:rsidRPr="00046D88" w:rsidRDefault="00D068DA" w:rsidP="00D068DA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2106" w:type="dxa"/>
            <w:vAlign w:val="center"/>
          </w:tcPr>
          <w:p w14:paraId="4CFD2E68" w14:textId="0C5B7A20" w:rsidR="00D068DA" w:rsidRDefault="00D068DA" w:rsidP="00D068DA">
            <w:pPr>
              <w:spacing w:after="0" w:line="240" w:lineRule="auto"/>
            </w:pPr>
            <w:proofErr w:type="spellStart"/>
            <w:r>
              <w:t>Nombre</w:t>
            </w:r>
            <w:proofErr w:type="spellEnd"/>
            <w:r>
              <w:t>: "@Carlos123"</w:t>
            </w:r>
          </w:p>
        </w:tc>
        <w:tc>
          <w:tcPr>
            <w:tcW w:w="2139" w:type="dxa"/>
            <w:vAlign w:val="center"/>
          </w:tcPr>
          <w:p w14:paraId="27EA1BA8" w14:textId="2C68CDE1" w:rsidR="00D068DA" w:rsidRPr="00046D88" w:rsidRDefault="00D068DA" w:rsidP="00D068D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046D88">
              <w:rPr>
                <w:lang w:val="es-HN"/>
              </w:rPr>
              <w:t>Mostrar mensaje de error: "Nombre inválido</w:t>
            </w:r>
            <w:r w:rsidRPr="0009262C">
              <w:rPr>
                <w:rFonts w:eastAsia="Times New Roman" w:cstheme="minorHAnsi"/>
                <w:sz w:val="24"/>
                <w:szCs w:val="24"/>
                <w:lang w:val="es-ES" w:eastAsia="es-ES"/>
              </w:rPr>
              <w:t>"</w:t>
            </w:r>
          </w:p>
        </w:tc>
        <w:tc>
          <w:tcPr>
            <w:tcW w:w="2882" w:type="dxa"/>
            <w:vAlign w:val="center"/>
          </w:tcPr>
          <w:p w14:paraId="5B33C7A2" w14:textId="4BAF09AE" w:rsidR="00D068DA" w:rsidRPr="00046D88" w:rsidRDefault="00D068DA" w:rsidP="00D068DA">
            <w:pPr>
              <w:spacing w:after="0" w:line="240" w:lineRule="auto"/>
              <w:rPr>
                <w:lang w:val="es-HN"/>
              </w:rPr>
            </w:pPr>
            <w:r w:rsidRPr="00046D88">
              <w:rPr>
                <w:lang w:val="es-HN"/>
              </w:rPr>
              <w:t>Se muestra mensaje de error</w:t>
            </w:r>
          </w:p>
        </w:tc>
      </w:tr>
      <w:tr w:rsidR="00D068DA" w14:paraId="39ECC93D" w14:textId="77777777" w:rsidTr="00D068DA">
        <w:tc>
          <w:tcPr>
            <w:tcW w:w="222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7"/>
            </w:tblGrid>
            <w:tr w:rsidR="00D068DA" w:rsidRPr="006851AA" w14:paraId="756C46EE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F0F177" w14:textId="77777777" w:rsidR="00D068DA" w:rsidRPr="006851AA" w:rsidRDefault="00D068DA" w:rsidP="00D068DA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r w:rsidRPr="006851AA">
                    <w:t>Filtrar</w:t>
                  </w:r>
                  <w:proofErr w:type="spellEnd"/>
                  <w:r w:rsidRPr="006851AA">
                    <w:t xml:space="preserve"> por </w:t>
                  </w:r>
                  <w:proofErr w:type="spellStart"/>
                  <w:r w:rsidRPr="006851AA">
                    <w:t>edificio</w:t>
                  </w:r>
                  <w:proofErr w:type="spellEnd"/>
                  <w:r w:rsidRPr="006851AA">
                    <w:t xml:space="preserve"> </w:t>
                  </w:r>
                  <w:proofErr w:type="spellStart"/>
                  <w:r w:rsidRPr="006851AA">
                    <w:t>válido</w:t>
                  </w:r>
                  <w:proofErr w:type="spellEnd"/>
                </w:p>
              </w:tc>
            </w:tr>
          </w:tbl>
          <w:p w14:paraId="59FA4D24" w14:textId="77777777" w:rsidR="00D068DA" w:rsidRPr="00046D88" w:rsidRDefault="00D068DA" w:rsidP="00D068DA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21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"/>
            </w:tblGrid>
            <w:tr w:rsidR="00D068DA" w:rsidRPr="000E483E" w14:paraId="1178FB3B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EA1D75" w14:textId="77777777" w:rsidR="00D068DA" w:rsidRPr="000E483E" w:rsidRDefault="00D068DA" w:rsidP="00D068DA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t>Edificio</w:t>
                  </w:r>
                  <w:proofErr w:type="spellEnd"/>
                  <w:r>
                    <w:t>: "C</w:t>
                  </w:r>
                  <w:r w:rsidRPr="000E483E">
                    <w:t>"</w:t>
                  </w:r>
                </w:p>
              </w:tc>
            </w:tr>
          </w:tbl>
          <w:p w14:paraId="726E4ED8" w14:textId="77777777" w:rsidR="00D068DA" w:rsidRDefault="00D068DA" w:rsidP="00D068DA">
            <w:pPr>
              <w:spacing w:after="0" w:line="240" w:lineRule="auto"/>
            </w:pPr>
          </w:p>
        </w:tc>
        <w:tc>
          <w:tcPr>
            <w:tcW w:w="21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3"/>
            </w:tblGrid>
            <w:tr w:rsidR="00D068DA" w:rsidRPr="00046D88" w14:paraId="747CFDC9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4AC539" w14:textId="77777777" w:rsidR="00D068DA" w:rsidRPr="00046D88" w:rsidRDefault="00D068DA" w:rsidP="00D068DA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  <w:r w:rsidRPr="00046D88">
                    <w:rPr>
                      <w:lang w:val="es-HN"/>
                    </w:rPr>
                    <w:t>Se muestran regis</w:t>
                  </w:r>
                  <w:r>
                    <w:rPr>
                      <w:lang w:val="es-HN"/>
                    </w:rPr>
                    <w:t>tros relacionados al edificio "C</w:t>
                  </w:r>
                  <w:r w:rsidRPr="00046D88">
                    <w:rPr>
                      <w:lang w:val="es-HN"/>
                    </w:rPr>
                    <w:t>"</w:t>
                  </w:r>
                </w:p>
              </w:tc>
            </w:tr>
          </w:tbl>
          <w:p w14:paraId="0CD39C79" w14:textId="77777777" w:rsidR="00D068DA" w:rsidRPr="00046D88" w:rsidRDefault="00D068DA" w:rsidP="00D068DA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28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6"/>
            </w:tblGrid>
            <w:tr w:rsidR="00D068DA" w:rsidRPr="00046D88" w14:paraId="5EEF33C4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20FF4D" w14:textId="77777777" w:rsidR="00D068DA" w:rsidRPr="00046D88" w:rsidRDefault="00D068DA" w:rsidP="00D068DA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  <w:r w:rsidRPr="00046D88">
                    <w:rPr>
                      <w:lang w:val="es-HN"/>
                    </w:rPr>
                    <w:t>Se muestran correctamente los resultados filtrados</w:t>
                  </w:r>
                </w:p>
              </w:tc>
            </w:tr>
          </w:tbl>
          <w:p w14:paraId="2D2685EE" w14:textId="77777777" w:rsidR="00D068DA" w:rsidRPr="00046D88" w:rsidRDefault="00D068DA" w:rsidP="00D068DA">
            <w:pPr>
              <w:spacing w:after="0" w:line="240" w:lineRule="auto"/>
              <w:rPr>
                <w:lang w:val="es-HN"/>
              </w:rPr>
            </w:pPr>
          </w:p>
        </w:tc>
      </w:tr>
      <w:tr w:rsidR="00D068DA" w14:paraId="1E5B65B6" w14:textId="77777777" w:rsidTr="00D068DA">
        <w:tc>
          <w:tcPr>
            <w:tcW w:w="2223" w:type="dxa"/>
            <w:vAlign w:val="center"/>
          </w:tcPr>
          <w:p w14:paraId="71568ABE" w14:textId="3359B11D" w:rsidR="00D068DA" w:rsidRPr="006851AA" w:rsidRDefault="00D068DA" w:rsidP="00D068DA">
            <w:pPr>
              <w:spacing w:after="0" w:line="240" w:lineRule="auto"/>
            </w:pPr>
            <w:proofErr w:type="spellStart"/>
            <w:r>
              <w:t>Filtrar</w:t>
            </w:r>
            <w:proofErr w:type="spellEnd"/>
            <w:r>
              <w:t xml:space="preserve"> por </w:t>
            </w:r>
            <w:proofErr w:type="spellStart"/>
            <w:r>
              <w:t>edificio</w:t>
            </w:r>
            <w:proofErr w:type="spellEnd"/>
            <w:r>
              <w:t xml:space="preserve"> </w:t>
            </w:r>
            <w:proofErr w:type="spellStart"/>
            <w:r>
              <w:t>inválido</w:t>
            </w:r>
            <w:proofErr w:type="spellEnd"/>
          </w:p>
        </w:tc>
        <w:tc>
          <w:tcPr>
            <w:tcW w:w="2106" w:type="dxa"/>
            <w:vAlign w:val="center"/>
          </w:tcPr>
          <w:p w14:paraId="20159BE7" w14:textId="12EC6FA4" w:rsidR="00D068DA" w:rsidRDefault="00D068DA" w:rsidP="00D068DA">
            <w:pPr>
              <w:spacing w:after="0" w:line="240" w:lineRule="auto"/>
            </w:pPr>
            <w:proofErr w:type="spellStart"/>
            <w:r>
              <w:t>Edificio</w:t>
            </w:r>
            <w:proofErr w:type="spellEnd"/>
            <w:r>
              <w:t>: "Z"</w:t>
            </w:r>
          </w:p>
        </w:tc>
        <w:tc>
          <w:tcPr>
            <w:tcW w:w="2139" w:type="dxa"/>
            <w:vAlign w:val="center"/>
          </w:tcPr>
          <w:p w14:paraId="780AB093" w14:textId="1383B2B5" w:rsidR="00D068DA" w:rsidRPr="00046D88" w:rsidRDefault="00D068DA" w:rsidP="00D068DA">
            <w:pPr>
              <w:spacing w:after="0" w:line="240" w:lineRule="auto"/>
              <w:rPr>
                <w:lang w:val="es-HN"/>
              </w:rPr>
            </w:pPr>
            <w:r w:rsidRPr="00046D88">
              <w:rPr>
                <w:lang w:val="es-HN"/>
              </w:rPr>
              <w:t>Mostrar mensaje: "Edificio no válido" o sin resultados</w:t>
            </w:r>
          </w:p>
        </w:tc>
        <w:tc>
          <w:tcPr>
            <w:tcW w:w="2882" w:type="dxa"/>
            <w:vAlign w:val="center"/>
          </w:tcPr>
          <w:p w14:paraId="4D24F86E" w14:textId="3E6B9236" w:rsidR="00D068DA" w:rsidRPr="00046D88" w:rsidRDefault="00D068DA" w:rsidP="00D068DA">
            <w:pPr>
              <w:spacing w:after="0" w:line="240" w:lineRule="auto"/>
              <w:rPr>
                <w:lang w:val="es-HN"/>
              </w:rPr>
            </w:pPr>
            <w:r w:rsidRPr="00046D88">
              <w:rPr>
                <w:lang w:val="es-HN"/>
              </w:rPr>
              <w:t>No se muestran resultados, se mantiene interfaz estable</w:t>
            </w:r>
          </w:p>
        </w:tc>
      </w:tr>
      <w:tr w:rsidR="00D068DA" w14:paraId="2426279A" w14:textId="77777777" w:rsidTr="00D068DA">
        <w:tc>
          <w:tcPr>
            <w:tcW w:w="2223" w:type="dxa"/>
            <w:vAlign w:val="center"/>
          </w:tcPr>
          <w:p w14:paraId="5FC9666D" w14:textId="66CA02C1" w:rsidR="00D068DA" w:rsidRDefault="00D068DA" w:rsidP="00D068DA">
            <w:pPr>
              <w:spacing w:after="0" w:line="240" w:lineRule="auto"/>
            </w:pPr>
            <w:r w:rsidRPr="00046D88">
              <w:rPr>
                <w:lang w:val="es-HN"/>
              </w:rPr>
              <w:t>Insertar motivo de justificación válido</w:t>
            </w:r>
          </w:p>
        </w:tc>
        <w:tc>
          <w:tcPr>
            <w:tcW w:w="2106" w:type="dxa"/>
            <w:vAlign w:val="center"/>
          </w:tcPr>
          <w:p w14:paraId="4C6B5E41" w14:textId="6ED88EB6" w:rsidR="00D068DA" w:rsidRDefault="00D068DA" w:rsidP="00D068DA">
            <w:pPr>
              <w:spacing w:after="0" w:line="240" w:lineRule="auto"/>
            </w:pPr>
            <w:proofErr w:type="spellStart"/>
            <w:r>
              <w:t>Motivo</w:t>
            </w:r>
            <w:proofErr w:type="spellEnd"/>
            <w:r>
              <w:t>: "</w:t>
            </w:r>
            <w:proofErr w:type="spellStart"/>
            <w:r>
              <w:t>Asistencia</w:t>
            </w:r>
            <w:proofErr w:type="spellEnd"/>
            <w:r>
              <w:t xml:space="preserve"> </w:t>
            </w:r>
            <w:proofErr w:type="spellStart"/>
            <w:r>
              <w:t>médica</w:t>
            </w:r>
            <w:proofErr w:type="spellEnd"/>
            <w:r>
              <w:t>"</w:t>
            </w:r>
          </w:p>
        </w:tc>
        <w:tc>
          <w:tcPr>
            <w:tcW w:w="2139" w:type="dxa"/>
            <w:vAlign w:val="center"/>
          </w:tcPr>
          <w:p w14:paraId="4E0BCAB7" w14:textId="04E7CBD7" w:rsidR="00D068DA" w:rsidRPr="00046D88" w:rsidRDefault="00D068DA" w:rsidP="00D068DA">
            <w:pPr>
              <w:spacing w:after="0" w:line="240" w:lineRule="auto"/>
              <w:rPr>
                <w:lang w:val="es-HN"/>
              </w:rPr>
            </w:pPr>
            <w:r w:rsidRPr="00046D88">
              <w:rPr>
                <w:lang w:val="es-HN"/>
              </w:rPr>
              <w:t xml:space="preserve">Se guarda el registro y se visualiza en el </w:t>
            </w:r>
            <w:proofErr w:type="spellStart"/>
            <w:r w:rsidRPr="00046D88">
              <w:rPr>
                <w:lang w:val="es-HN"/>
              </w:rPr>
              <w:t>DataGridView</w:t>
            </w:r>
            <w:proofErr w:type="spellEnd"/>
          </w:p>
        </w:tc>
        <w:tc>
          <w:tcPr>
            <w:tcW w:w="2882" w:type="dxa"/>
            <w:vAlign w:val="center"/>
          </w:tcPr>
          <w:p w14:paraId="356CA5EC" w14:textId="4B83A3FD" w:rsidR="00D068DA" w:rsidRPr="00046D88" w:rsidRDefault="00D068DA" w:rsidP="00D068DA">
            <w:pPr>
              <w:spacing w:after="0" w:line="240" w:lineRule="auto"/>
              <w:rPr>
                <w:lang w:val="es-HN"/>
              </w:rPr>
            </w:pPr>
            <w:r w:rsidRPr="00046D88">
              <w:rPr>
                <w:lang w:val="es-HN"/>
              </w:rPr>
              <w:t>Justificación registrada y visible en la tabla</w:t>
            </w:r>
          </w:p>
        </w:tc>
      </w:tr>
      <w:tr w:rsidR="00D068DA" w14:paraId="5849CD98" w14:textId="77777777" w:rsidTr="00D068DA">
        <w:tc>
          <w:tcPr>
            <w:tcW w:w="2223" w:type="dxa"/>
            <w:vAlign w:val="center"/>
          </w:tcPr>
          <w:p w14:paraId="5AA54D2E" w14:textId="22611890" w:rsidR="00D068DA" w:rsidRPr="00046D88" w:rsidRDefault="00D068DA" w:rsidP="00D068DA">
            <w:pPr>
              <w:spacing w:after="0" w:line="240" w:lineRule="auto"/>
              <w:rPr>
                <w:lang w:val="es-HN"/>
              </w:rPr>
            </w:pPr>
            <w:proofErr w:type="spellStart"/>
            <w:r>
              <w:t>Insertar</w:t>
            </w:r>
            <w:proofErr w:type="spellEnd"/>
            <w:r>
              <w:t xml:space="preserve"> </w:t>
            </w:r>
            <w:proofErr w:type="spellStart"/>
            <w:r>
              <w:t>motivo</w:t>
            </w:r>
            <w:proofErr w:type="spellEnd"/>
            <w:r>
              <w:t xml:space="preserve"> </w:t>
            </w:r>
            <w:proofErr w:type="spellStart"/>
            <w:r>
              <w:t>vacío</w:t>
            </w:r>
            <w:proofErr w:type="spellEnd"/>
          </w:p>
        </w:tc>
        <w:tc>
          <w:tcPr>
            <w:tcW w:w="2106" w:type="dxa"/>
            <w:vAlign w:val="center"/>
          </w:tcPr>
          <w:p w14:paraId="128EB335" w14:textId="01F805B6" w:rsidR="00D068DA" w:rsidRDefault="00D068DA" w:rsidP="00D068DA">
            <w:pPr>
              <w:spacing w:after="0" w:line="240" w:lineRule="auto"/>
            </w:pPr>
            <w:proofErr w:type="spellStart"/>
            <w:r>
              <w:t>Motivo</w:t>
            </w:r>
            <w:proofErr w:type="spellEnd"/>
            <w:r>
              <w:t>: ""</w:t>
            </w:r>
          </w:p>
        </w:tc>
        <w:tc>
          <w:tcPr>
            <w:tcW w:w="2139" w:type="dxa"/>
            <w:vAlign w:val="center"/>
          </w:tcPr>
          <w:p w14:paraId="077DB566" w14:textId="22FFCFD7" w:rsidR="00D068DA" w:rsidRPr="00046D88" w:rsidRDefault="00D068DA" w:rsidP="00D068DA">
            <w:pPr>
              <w:spacing w:after="0" w:line="240" w:lineRule="auto"/>
              <w:rPr>
                <w:lang w:val="es-HN"/>
              </w:rPr>
            </w:pPr>
            <w:r w:rsidRPr="00046D88">
              <w:rPr>
                <w:lang w:val="es-HN"/>
              </w:rPr>
              <w:t>Mostrar mensaje: "Debe ingresar un motivo de justificación"</w:t>
            </w:r>
          </w:p>
        </w:tc>
        <w:tc>
          <w:tcPr>
            <w:tcW w:w="2882" w:type="dxa"/>
            <w:vAlign w:val="center"/>
          </w:tcPr>
          <w:p w14:paraId="7CA4C5EB" w14:textId="4AD531D7" w:rsidR="00D068DA" w:rsidRPr="00046D88" w:rsidRDefault="00D068DA" w:rsidP="00D068DA">
            <w:pPr>
              <w:spacing w:after="0" w:line="240" w:lineRule="auto"/>
              <w:rPr>
                <w:lang w:val="es-HN"/>
              </w:rPr>
            </w:pPr>
            <w:r w:rsidRPr="00046D88">
              <w:rPr>
                <w:lang w:val="es-HN"/>
              </w:rPr>
              <w:t>Se muestra mensaje de advertencia</w:t>
            </w:r>
          </w:p>
        </w:tc>
      </w:tr>
      <w:tr w:rsidR="00D068DA" w14:paraId="61A255B2" w14:textId="77777777" w:rsidTr="00D068DA">
        <w:tc>
          <w:tcPr>
            <w:tcW w:w="2223" w:type="dxa"/>
            <w:vAlign w:val="center"/>
          </w:tcPr>
          <w:p w14:paraId="55368C13" w14:textId="2BBE8267" w:rsidR="00D068DA" w:rsidRDefault="00D068DA" w:rsidP="00D068DA">
            <w:pPr>
              <w:spacing w:after="0" w:line="240" w:lineRule="auto"/>
            </w:pPr>
            <w:r w:rsidRPr="00046D88">
              <w:rPr>
                <w:lang w:val="es-HN"/>
              </w:rPr>
              <w:t>Visualización de datos tras búsqueda y filtrado</w:t>
            </w:r>
          </w:p>
        </w:tc>
        <w:tc>
          <w:tcPr>
            <w:tcW w:w="2106" w:type="dxa"/>
            <w:vAlign w:val="center"/>
          </w:tcPr>
          <w:p w14:paraId="28A888F9" w14:textId="469D831B" w:rsidR="00D068DA" w:rsidRDefault="00D068DA" w:rsidP="00D068DA">
            <w:pPr>
              <w:spacing w:after="0" w:line="240" w:lineRule="auto"/>
            </w:pPr>
            <w:proofErr w:type="spellStart"/>
            <w:r>
              <w:t>Nombre</w:t>
            </w:r>
            <w:proofErr w:type="spellEnd"/>
            <w:r>
              <w:t xml:space="preserve">: "Luis", </w:t>
            </w:r>
            <w:proofErr w:type="spellStart"/>
            <w:r>
              <w:t>Edificio</w:t>
            </w:r>
            <w:proofErr w:type="spellEnd"/>
            <w:r>
              <w:t>: "A"</w:t>
            </w:r>
          </w:p>
        </w:tc>
        <w:tc>
          <w:tcPr>
            <w:tcW w:w="2139" w:type="dxa"/>
            <w:vAlign w:val="center"/>
          </w:tcPr>
          <w:p w14:paraId="649B8AA7" w14:textId="23BB8CE9" w:rsidR="00D068DA" w:rsidRPr="00046D88" w:rsidRDefault="00D068DA" w:rsidP="00D068DA">
            <w:pPr>
              <w:spacing w:after="0" w:line="240" w:lineRule="auto"/>
              <w:rPr>
                <w:lang w:val="es-HN"/>
              </w:rPr>
            </w:pPr>
            <w:r w:rsidRPr="00046D88">
              <w:rPr>
                <w:lang w:val="es-HN"/>
              </w:rPr>
              <w:t xml:space="preserve">Se muestran coincidencias en el </w:t>
            </w:r>
            <w:proofErr w:type="spellStart"/>
            <w:r w:rsidRPr="00046D88">
              <w:rPr>
                <w:lang w:val="es-HN"/>
              </w:rPr>
              <w:t>DataGridView</w:t>
            </w:r>
            <w:proofErr w:type="spellEnd"/>
          </w:p>
        </w:tc>
        <w:tc>
          <w:tcPr>
            <w:tcW w:w="2882" w:type="dxa"/>
            <w:vAlign w:val="center"/>
          </w:tcPr>
          <w:p w14:paraId="3E230C79" w14:textId="6D1981E9" w:rsidR="00D068DA" w:rsidRPr="00046D88" w:rsidRDefault="00D068DA" w:rsidP="00D068DA">
            <w:pPr>
              <w:spacing w:after="0" w:line="240" w:lineRule="auto"/>
              <w:rPr>
                <w:lang w:val="es-HN"/>
              </w:rPr>
            </w:pPr>
            <w:r w:rsidRPr="00046D88">
              <w:rPr>
                <w:lang w:val="es-HN"/>
              </w:rPr>
              <w:t>Se muestran correctamente los resultados</w:t>
            </w:r>
          </w:p>
        </w:tc>
      </w:tr>
      <w:tr w:rsidR="00D068DA" w14:paraId="7910C919" w14:textId="77777777" w:rsidTr="00D068DA">
        <w:tc>
          <w:tcPr>
            <w:tcW w:w="2223" w:type="dxa"/>
            <w:vAlign w:val="center"/>
          </w:tcPr>
          <w:p w14:paraId="63D69661" w14:textId="13FFC2CA" w:rsidR="00D068DA" w:rsidRPr="00046D88" w:rsidRDefault="00D068DA" w:rsidP="00D068DA">
            <w:pPr>
              <w:spacing w:after="0" w:line="240" w:lineRule="auto"/>
              <w:rPr>
                <w:lang w:val="es-HN"/>
              </w:rPr>
            </w:pPr>
            <w:r w:rsidRPr="00046D88">
              <w:rPr>
                <w:lang w:val="es-HN"/>
              </w:rPr>
              <w:t>Visualización sin resultados tras filtros</w:t>
            </w:r>
          </w:p>
        </w:tc>
        <w:tc>
          <w:tcPr>
            <w:tcW w:w="2106" w:type="dxa"/>
            <w:vAlign w:val="center"/>
          </w:tcPr>
          <w:p w14:paraId="3A53E413" w14:textId="55E078DA" w:rsidR="00D068DA" w:rsidRDefault="00D068DA" w:rsidP="00D068DA">
            <w:pPr>
              <w:spacing w:after="0" w:line="240" w:lineRule="auto"/>
            </w:pPr>
            <w:proofErr w:type="spellStart"/>
            <w:r>
              <w:t>Nombre</w:t>
            </w:r>
            <w:proofErr w:type="spellEnd"/>
            <w:r>
              <w:t xml:space="preserve">: "X", </w:t>
            </w:r>
            <w:proofErr w:type="spellStart"/>
            <w:r>
              <w:t>Edificio</w:t>
            </w:r>
            <w:proofErr w:type="spellEnd"/>
            <w:r>
              <w:t>: "B"</w:t>
            </w:r>
          </w:p>
        </w:tc>
        <w:tc>
          <w:tcPr>
            <w:tcW w:w="2139" w:type="dxa"/>
            <w:vAlign w:val="center"/>
          </w:tcPr>
          <w:p w14:paraId="3F6188C4" w14:textId="1F892940" w:rsidR="00D068DA" w:rsidRPr="00046D88" w:rsidRDefault="00D068DA" w:rsidP="00D068DA">
            <w:pPr>
              <w:spacing w:after="0" w:line="240" w:lineRule="auto"/>
              <w:rPr>
                <w:lang w:val="es-HN"/>
              </w:rPr>
            </w:pPr>
            <w:r w:rsidRPr="00046D88">
              <w:rPr>
                <w:lang w:val="es-HN"/>
              </w:rPr>
              <w:t>Mostrar mensaje: "No se encontraron resultados" o tabla vacía</w:t>
            </w:r>
          </w:p>
        </w:tc>
        <w:tc>
          <w:tcPr>
            <w:tcW w:w="2882" w:type="dxa"/>
            <w:vAlign w:val="center"/>
          </w:tcPr>
          <w:p w14:paraId="1BC89535" w14:textId="6C003EDC" w:rsidR="00D068DA" w:rsidRPr="00046D88" w:rsidRDefault="00D068DA" w:rsidP="00D068DA">
            <w:pPr>
              <w:spacing w:after="0" w:line="240" w:lineRule="auto"/>
              <w:rPr>
                <w:lang w:val="es-HN"/>
              </w:rPr>
            </w:pPr>
            <w:r w:rsidRPr="00046D88">
              <w:rPr>
                <w:lang w:val="es-HN"/>
              </w:rPr>
              <w:t>No se muestran resultados, sin errores</w:t>
            </w:r>
          </w:p>
        </w:tc>
      </w:tr>
    </w:tbl>
    <w:p w14:paraId="123DF6F4" w14:textId="77777777" w:rsidR="00AE69F1" w:rsidRPr="00196B52" w:rsidRDefault="00AE69F1" w:rsidP="00B4232D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es-HN"/>
        </w:rPr>
      </w:pPr>
    </w:p>
    <w:p w14:paraId="11F5B74A" w14:textId="77777777" w:rsidR="00B8663A" w:rsidRPr="00B4232D" w:rsidRDefault="00B8663A">
      <w:pPr>
        <w:rPr>
          <w:lang w:val="es-HN"/>
        </w:rPr>
      </w:pPr>
    </w:p>
    <w:p w14:paraId="1A854643" w14:textId="3929F041" w:rsidR="00B8663A" w:rsidRDefault="00390EE2">
      <w:r>
        <w:rPr>
          <w:noProof/>
        </w:rPr>
        <w:lastRenderedPageBreak/>
        <w:drawing>
          <wp:inline distT="0" distB="0" distL="0" distR="0" wp14:anchorId="18F2AECE" wp14:editId="3F2FCFC2">
            <wp:extent cx="5943600" cy="432943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2A8C" w14:textId="77777777" w:rsidR="00B8663A" w:rsidRDefault="00E12A71">
      <w:proofErr w:type="spellStart"/>
      <w:r>
        <w:t>frmReposicion</w:t>
      </w:r>
      <w:proofErr w:type="spellEnd"/>
    </w:p>
    <w:p w14:paraId="3C133A08" w14:textId="77777777" w:rsidR="00831477" w:rsidRPr="00196B52" w:rsidRDefault="00831477" w:rsidP="0083147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CLASES DE EQUIVALENCIA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31477" w:rsidRPr="00196B52" w14:paraId="11A75976" w14:textId="77777777" w:rsidTr="00370D94">
        <w:tc>
          <w:tcPr>
            <w:tcW w:w="2942" w:type="dxa"/>
          </w:tcPr>
          <w:p w14:paraId="48A61767" w14:textId="77777777" w:rsidR="00831477" w:rsidRPr="00196B52" w:rsidRDefault="00831477" w:rsidP="00370D94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26DCA3BC" w14:textId="77777777" w:rsidR="00831477" w:rsidRPr="00196B52" w:rsidRDefault="00831477" w:rsidP="00370D94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79822A8D" w14:textId="77777777" w:rsidR="00831477" w:rsidRPr="00196B52" w:rsidRDefault="00831477" w:rsidP="00370D94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831477" w:rsidRPr="00B4232D" w14:paraId="21ED8BCB" w14:textId="77777777" w:rsidTr="00345B39">
        <w:tc>
          <w:tcPr>
            <w:tcW w:w="2942" w:type="dxa"/>
            <w:vAlign w:val="center"/>
          </w:tcPr>
          <w:p w14:paraId="5C1FCF9E" w14:textId="75AE362A" w:rsidR="00831477" w:rsidRPr="00DB0884" w:rsidRDefault="00831477" w:rsidP="00831477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val="es-HN" w:eastAsia="es-HN"/>
              </w:rPr>
            </w:pPr>
            <w:r w:rsidRPr="00DB0884">
              <w:rPr>
                <w:rStyle w:val="Textoennegrita"/>
                <w:b w:val="0"/>
                <w:lang w:val="es-HN"/>
              </w:rPr>
              <w:t>Búsqueda por nombre de asignatura</w:t>
            </w:r>
          </w:p>
        </w:tc>
        <w:tc>
          <w:tcPr>
            <w:tcW w:w="2943" w:type="dxa"/>
            <w:vAlign w:val="center"/>
          </w:tcPr>
          <w:p w14:paraId="538DF918" w14:textId="42C96EEF" w:rsidR="00831477" w:rsidRPr="0009262C" w:rsidRDefault="004D3235" w:rsidP="004D32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lang w:val="es-HN"/>
              </w:rPr>
              <w:t xml:space="preserve">1.Hasta 50 caracteres </w:t>
            </w:r>
          </w:p>
        </w:tc>
        <w:tc>
          <w:tcPr>
            <w:tcW w:w="2943" w:type="dxa"/>
            <w:vAlign w:val="center"/>
          </w:tcPr>
          <w:p w14:paraId="6D3FC293" w14:textId="0B120479" w:rsidR="00831477" w:rsidRDefault="004D3235" w:rsidP="00831477">
            <w:pPr>
              <w:spacing w:after="0" w:line="276" w:lineRule="auto"/>
              <w:rPr>
                <w:lang w:val="es-HN"/>
              </w:rPr>
            </w:pPr>
            <w:r>
              <w:rPr>
                <w:lang w:val="es-HN"/>
              </w:rPr>
              <w:t xml:space="preserve">2.Espacio </w:t>
            </w:r>
            <w:r w:rsidR="00831477">
              <w:rPr>
                <w:lang w:val="es-HN"/>
              </w:rPr>
              <w:t>Vacío</w:t>
            </w:r>
          </w:p>
          <w:p w14:paraId="45146B7D" w14:textId="7B6EDD12" w:rsidR="00831477" w:rsidRDefault="004D3235" w:rsidP="00831477">
            <w:pPr>
              <w:spacing w:after="0" w:line="276" w:lineRule="auto"/>
              <w:rPr>
                <w:lang w:val="es-HN"/>
              </w:rPr>
            </w:pPr>
            <w:r>
              <w:rPr>
                <w:lang w:val="es-HN"/>
              </w:rPr>
              <w:t>3.Caracteres especiales</w:t>
            </w:r>
          </w:p>
          <w:p w14:paraId="5B6DE4C0" w14:textId="78ED1F01" w:rsidR="00831477" w:rsidRPr="0009262C" w:rsidRDefault="004D3235" w:rsidP="0083147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lang w:val="es-HN"/>
              </w:rPr>
              <w:t>4.N</w:t>
            </w:r>
            <w:r w:rsidR="00831477" w:rsidRPr="00831477">
              <w:rPr>
                <w:lang w:val="es-HN"/>
              </w:rPr>
              <w:t>úmeros dentro del nombre</w:t>
            </w:r>
          </w:p>
        </w:tc>
      </w:tr>
      <w:tr w:rsidR="00831477" w:rsidRPr="00046D88" w14:paraId="5B171EE3" w14:textId="77777777" w:rsidTr="00345B39">
        <w:tc>
          <w:tcPr>
            <w:tcW w:w="2942" w:type="dxa"/>
            <w:vAlign w:val="center"/>
          </w:tcPr>
          <w:p w14:paraId="04DCA70C" w14:textId="4E4D0E9B" w:rsidR="00831477" w:rsidRPr="00DB0884" w:rsidRDefault="00831477" w:rsidP="00831477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val="es-ES" w:eastAsia="es-HN"/>
              </w:rPr>
            </w:pPr>
            <w:proofErr w:type="spellStart"/>
            <w:r w:rsidRPr="00DB0884">
              <w:rPr>
                <w:rStyle w:val="Textoennegrita"/>
                <w:b w:val="0"/>
              </w:rPr>
              <w:t>Filtro</w:t>
            </w:r>
            <w:proofErr w:type="spellEnd"/>
            <w:r w:rsidRPr="00DB0884">
              <w:rPr>
                <w:rStyle w:val="Textoennegrita"/>
                <w:b w:val="0"/>
              </w:rPr>
              <w:t xml:space="preserve"> por </w:t>
            </w:r>
            <w:proofErr w:type="spellStart"/>
            <w:r w:rsidRPr="00DB0884">
              <w:rPr>
                <w:rStyle w:val="Textoennegrita"/>
                <w:b w:val="0"/>
              </w:rPr>
              <w:t>edificio</w:t>
            </w:r>
            <w:proofErr w:type="spellEnd"/>
          </w:p>
        </w:tc>
        <w:tc>
          <w:tcPr>
            <w:tcW w:w="2943" w:type="dxa"/>
            <w:vAlign w:val="center"/>
          </w:tcPr>
          <w:p w14:paraId="539CCF16" w14:textId="071080AB" w:rsidR="00831477" w:rsidRPr="0009262C" w:rsidRDefault="004D3235" w:rsidP="0083147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lang w:val="es-HN"/>
              </w:rPr>
              <w:t>5.</w:t>
            </w:r>
            <w:r w:rsidR="00831477" w:rsidRPr="00831477">
              <w:rPr>
                <w:lang w:val="es-HN"/>
              </w:rPr>
              <w:t xml:space="preserve">Valor de lista desplegable </w:t>
            </w:r>
          </w:p>
        </w:tc>
        <w:tc>
          <w:tcPr>
            <w:tcW w:w="2943" w:type="dxa"/>
            <w:vAlign w:val="center"/>
          </w:tcPr>
          <w:p w14:paraId="60677595" w14:textId="6396FD96" w:rsidR="00831477" w:rsidRDefault="004D3235" w:rsidP="00831477">
            <w:pPr>
              <w:spacing w:after="0" w:line="276" w:lineRule="auto"/>
              <w:rPr>
                <w:lang w:val="es-HN"/>
              </w:rPr>
            </w:pPr>
            <w:r>
              <w:rPr>
                <w:lang w:val="es-HN"/>
              </w:rPr>
              <w:t>6.</w:t>
            </w:r>
            <w:r w:rsidR="00831477">
              <w:rPr>
                <w:lang w:val="es-HN"/>
              </w:rPr>
              <w:t>Valor fuera de lista</w:t>
            </w:r>
          </w:p>
          <w:p w14:paraId="7E0D30D4" w14:textId="37DC01CE" w:rsidR="00831477" w:rsidRPr="0009262C" w:rsidRDefault="004D3235" w:rsidP="004D32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lang w:val="es-HN"/>
              </w:rPr>
              <w:t>7.(2)</w:t>
            </w:r>
          </w:p>
        </w:tc>
      </w:tr>
      <w:tr w:rsidR="00831477" w:rsidRPr="00396A15" w14:paraId="4C472179" w14:textId="77777777" w:rsidTr="00345B39">
        <w:tc>
          <w:tcPr>
            <w:tcW w:w="2942" w:type="dxa"/>
            <w:vAlign w:val="center"/>
          </w:tcPr>
          <w:p w14:paraId="53CE1329" w14:textId="45453C0D" w:rsidR="00831477" w:rsidRPr="00DB0884" w:rsidRDefault="00831477" w:rsidP="00831477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val="es-ES" w:eastAsia="es-HN"/>
              </w:rPr>
            </w:pPr>
            <w:r w:rsidRPr="00DB0884">
              <w:rPr>
                <w:rStyle w:val="Textoennegrita"/>
                <w:b w:val="0"/>
              </w:rPr>
              <w:t xml:space="preserve">Día de </w:t>
            </w:r>
            <w:proofErr w:type="spellStart"/>
            <w:r w:rsidRPr="00DB0884">
              <w:rPr>
                <w:rStyle w:val="Textoennegrita"/>
                <w:b w:val="0"/>
              </w:rPr>
              <w:t>reposición</w:t>
            </w:r>
            <w:proofErr w:type="spellEnd"/>
          </w:p>
        </w:tc>
        <w:tc>
          <w:tcPr>
            <w:tcW w:w="2943" w:type="dxa"/>
            <w:vAlign w:val="center"/>
          </w:tcPr>
          <w:p w14:paraId="2E659846" w14:textId="5BE09B00" w:rsidR="00831477" w:rsidRPr="0009262C" w:rsidRDefault="004D3235" w:rsidP="004D32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lang w:val="es-HN"/>
              </w:rPr>
              <w:t>8.</w:t>
            </w:r>
            <w:r w:rsidR="00831477" w:rsidRPr="00831477">
              <w:rPr>
                <w:lang w:val="es-HN"/>
              </w:rPr>
              <w:t>Fecha válida actual o anterior</w:t>
            </w:r>
          </w:p>
        </w:tc>
        <w:tc>
          <w:tcPr>
            <w:tcW w:w="2943" w:type="dxa"/>
            <w:vAlign w:val="center"/>
          </w:tcPr>
          <w:p w14:paraId="36CDD3F5" w14:textId="74AAF12F" w:rsidR="00831477" w:rsidRDefault="004D3235" w:rsidP="00831477">
            <w:pPr>
              <w:spacing w:after="0" w:line="276" w:lineRule="auto"/>
              <w:rPr>
                <w:lang w:val="es-HN"/>
              </w:rPr>
            </w:pPr>
            <w:r>
              <w:rPr>
                <w:lang w:val="es-ES"/>
              </w:rPr>
              <w:t>9.</w:t>
            </w:r>
            <w:r w:rsidR="00831477">
              <w:rPr>
                <w:lang w:val="es-HN"/>
              </w:rPr>
              <w:t>Fecha futura</w:t>
            </w:r>
          </w:p>
          <w:p w14:paraId="531E5153" w14:textId="10F20816" w:rsidR="00831477" w:rsidRDefault="004D3235" w:rsidP="00831477">
            <w:pPr>
              <w:spacing w:after="0" w:line="276" w:lineRule="auto"/>
              <w:rPr>
                <w:lang w:val="es-HN"/>
              </w:rPr>
            </w:pPr>
            <w:r>
              <w:rPr>
                <w:lang w:val="es-HN"/>
              </w:rPr>
              <w:t>10.</w:t>
            </w:r>
            <w:r w:rsidR="00831477">
              <w:rPr>
                <w:lang w:val="es-HN"/>
              </w:rPr>
              <w:t>Formato inválido</w:t>
            </w:r>
          </w:p>
          <w:p w14:paraId="272EDFA9" w14:textId="7BCFF008" w:rsidR="00831477" w:rsidRPr="0009262C" w:rsidRDefault="004D3235" w:rsidP="0083147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lang w:val="es-HN"/>
              </w:rPr>
              <w:t>11.</w:t>
            </w:r>
            <w:r w:rsidR="00831477">
              <w:rPr>
                <w:lang w:val="es-HN"/>
              </w:rPr>
              <w:t>C</w:t>
            </w:r>
            <w:r w:rsidR="00831477" w:rsidRPr="00831477">
              <w:rPr>
                <w:lang w:val="es-HN"/>
              </w:rPr>
              <w:t>ampo vacío</w:t>
            </w:r>
          </w:p>
        </w:tc>
      </w:tr>
      <w:tr w:rsidR="00831477" w:rsidRPr="00396A15" w14:paraId="228EA6B9" w14:textId="77777777" w:rsidTr="00345B39">
        <w:tc>
          <w:tcPr>
            <w:tcW w:w="2942" w:type="dxa"/>
            <w:vAlign w:val="center"/>
          </w:tcPr>
          <w:p w14:paraId="78FA54D3" w14:textId="5A8CFF99" w:rsidR="00831477" w:rsidRPr="00DB0884" w:rsidRDefault="00831477" w:rsidP="00831477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val="es-ES" w:eastAsia="es-HN"/>
              </w:rPr>
            </w:pPr>
            <w:proofErr w:type="spellStart"/>
            <w:r w:rsidRPr="00DB0884">
              <w:rPr>
                <w:rStyle w:val="Textoennegrita"/>
                <w:b w:val="0"/>
              </w:rPr>
              <w:t>Visualización</w:t>
            </w:r>
            <w:proofErr w:type="spellEnd"/>
            <w:r w:rsidRPr="00DB0884">
              <w:rPr>
                <w:rStyle w:val="Textoennegrita"/>
                <w:b w:val="0"/>
              </w:rPr>
              <w:t xml:space="preserve"> </w:t>
            </w:r>
            <w:proofErr w:type="spellStart"/>
            <w:r w:rsidRPr="00DB0884">
              <w:rPr>
                <w:rStyle w:val="Textoennegrita"/>
                <w:b w:val="0"/>
              </w:rPr>
              <w:t>en</w:t>
            </w:r>
            <w:proofErr w:type="spellEnd"/>
            <w:r w:rsidRPr="00DB0884">
              <w:rPr>
                <w:rStyle w:val="Textoennegrita"/>
                <w:b w:val="0"/>
              </w:rPr>
              <w:t xml:space="preserve"> </w:t>
            </w:r>
            <w:proofErr w:type="spellStart"/>
            <w:r w:rsidRPr="00DB0884">
              <w:rPr>
                <w:rStyle w:val="Textoennegrita"/>
                <w:b w:val="0"/>
              </w:rPr>
              <w:t>DataGridView</w:t>
            </w:r>
            <w:proofErr w:type="spellEnd"/>
          </w:p>
        </w:tc>
        <w:tc>
          <w:tcPr>
            <w:tcW w:w="2943" w:type="dxa"/>
            <w:vAlign w:val="center"/>
          </w:tcPr>
          <w:p w14:paraId="477A8464" w14:textId="413A6A91" w:rsidR="00831477" w:rsidRPr="0009262C" w:rsidRDefault="004D3235" w:rsidP="0083147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lang w:val="es-HN"/>
              </w:rPr>
              <w:t>12.</w:t>
            </w:r>
            <w:r w:rsidR="00831477" w:rsidRPr="00831477">
              <w:rPr>
                <w:lang w:val="es-HN"/>
              </w:rPr>
              <w:t>Datos coinciden con búsqueda o filtros aplicados</w:t>
            </w:r>
          </w:p>
        </w:tc>
        <w:tc>
          <w:tcPr>
            <w:tcW w:w="2943" w:type="dxa"/>
            <w:vAlign w:val="center"/>
          </w:tcPr>
          <w:p w14:paraId="34FE3056" w14:textId="62FC7C92" w:rsidR="00831477" w:rsidRDefault="004D3235" w:rsidP="00831477">
            <w:pPr>
              <w:spacing w:after="0" w:line="276" w:lineRule="auto"/>
              <w:rPr>
                <w:lang w:val="es-HN"/>
              </w:rPr>
            </w:pPr>
            <w:r>
              <w:rPr>
                <w:lang w:val="es-ES"/>
              </w:rPr>
              <w:t>13.</w:t>
            </w:r>
            <w:r w:rsidR="00831477">
              <w:rPr>
                <w:lang w:val="es-HN"/>
              </w:rPr>
              <w:t>Filtro sin coincidencias</w:t>
            </w:r>
          </w:p>
          <w:p w14:paraId="5A337388" w14:textId="2FB5B5C1" w:rsidR="00831477" w:rsidRDefault="004D3235" w:rsidP="00831477">
            <w:pPr>
              <w:spacing w:after="0" w:line="276" w:lineRule="auto"/>
              <w:rPr>
                <w:lang w:val="es-HN"/>
              </w:rPr>
            </w:pPr>
            <w:r>
              <w:rPr>
                <w:lang w:val="es-HN"/>
              </w:rPr>
              <w:t>14.</w:t>
            </w:r>
            <w:r w:rsidR="00831477" w:rsidRPr="00831477">
              <w:rPr>
                <w:lang w:val="es-HN"/>
              </w:rPr>
              <w:t>DataGrid vacío,</w:t>
            </w:r>
          </w:p>
          <w:p w14:paraId="29865C46" w14:textId="21B1ECF3" w:rsidR="00831477" w:rsidRPr="0009262C" w:rsidRDefault="004D3235" w:rsidP="0083147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lang w:val="es-HN"/>
              </w:rPr>
              <w:t>15.</w:t>
            </w:r>
            <w:r w:rsidR="00831477">
              <w:rPr>
                <w:lang w:val="es-HN"/>
              </w:rPr>
              <w:t>E</w:t>
            </w:r>
            <w:r w:rsidR="00831477" w:rsidRPr="00831477">
              <w:rPr>
                <w:lang w:val="es-HN"/>
              </w:rPr>
              <w:t>rror de conexión</w:t>
            </w:r>
          </w:p>
        </w:tc>
      </w:tr>
      <w:tr w:rsidR="00831477" w:rsidRPr="00396A15" w14:paraId="72572D58" w14:textId="77777777" w:rsidTr="00345B39">
        <w:tc>
          <w:tcPr>
            <w:tcW w:w="2942" w:type="dxa"/>
            <w:vAlign w:val="center"/>
          </w:tcPr>
          <w:p w14:paraId="3E73C159" w14:textId="059BD324" w:rsidR="00831477" w:rsidRPr="00DB0884" w:rsidRDefault="00831477" w:rsidP="00831477">
            <w:pPr>
              <w:spacing w:after="0"/>
              <w:rPr>
                <w:b/>
              </w:rPr>
            </w:pPr>
            <w:proofErr w:type="spellStart"/>
            <w:r w:rsidRPr="00DB0884">
              <w:rPr>
                <w:rStyle w:val="Textoennegrita"/>
                <w:b w:val="0"/>
              </w:rPr>
              <w:t>Inserción</w:t>
            </w:r>
            <w:proofErr w:type="spellEnd"/>
            <w:r w:rsidRPr="00DB0884">
              <w:rPr>
                <w:rStyle w:val="Textoennegrita"/>
                <w:b w:val="0"/>
              </w:rPr>
              <w:t xml:space="preserve"> de </w:t>
            </w:r>
            <w:proofErr w:type="spellStart"/>
            <w:r w:rsidRPr="00DB0884">
              <w:rPr>
                <w:rStyle w:val="Textoennegrita"/>
                <w:b w:val="0"/>
              </w:rPr>
              <w:t>reposición</w:t>
            </w:r>
            <w:proofErr w:type="spellEnd"/>
          </w:p>
        </w:tc>
        <w:tc>
          <w:tcPr>
            <w:tcW w:w="2943" w:type="dxa"/>
            <w:vAlign w:val="center"/>
          </w:tcPr>
          <w:p w14:paraId="79CD3D82" w14:textId="1374557F" w:rsidR="00831477" w:rsidRPr="00831477" w:rsidRDefault="004D3235" w:rsidP="004D3235">
            <w:pPr>
              <w:spacing w:after="0"/>
              <w:rPr>
                <w:lang w:val="es-HN"/>
              </w:rPr>
            </w:pPr>
            <w:r>
              <w:rPr>
                <w:lang w:val="es-HN"/>
              </w:rPr>
              <w:t>16.</w:t>
            </w:r>
            <w:r w:rsidR="00831477" w:rsidRPr="00831477">
              <w:rPr>
                <w:lang w:val="es-HN"/>
              </w:rPr>
              <w:t xml:space="preserve">Datos completos y válidos </w:t>
            </w:r>
          </w:p>
        </w:tc>
        <w:tc>
          <w:tcPr>
            <w:tcW w:w="2943" w:type="dxa"/>
            <w:vAlign w:val="center"/>
          </w:tcPr>
          <w:p w14:paraId="796005BB" w14:textId="6C0FBAF2" w:rsidR="00831477" w:rsidRDefault="004D3235" w:rsidP="00831477">
            <w:pPr>
              <w:spacing w:after="0"/>
              <w:rPr>
                <w:lang w:val="es-HN"/>
              </w:rPr>
            </w:pPr>
            <w:r>
              <w:rPr>
                <w:lang w:val="es-HN"/>
              </w:rPr>
              <w:t>17.</w:t>
            </w:r>
            <w:r w:rsidR="00831477">
              <w:rPr>
                <w:lang w:val="es-HN"/>
              </w:rPr>
              <w:t>Falta de datos obligatorios</w:t>
            </w:r>
          </w:p>
          <w:p w14:paraId="241C52E3" w14:textId="6522331D" w:rsidR="00831477" w:rsidRDefault="004D3235" w:rsidP="00831477">
            <w:pPr>
              <w:spacing w:after="0"/>
              <w:rPr>
                <w:lang w:val="es-HN"/>
              </w:rPr>
            </w:pPr>
            <w:r>
              <w:rPr>
                <w:lang w:val="es-HN"/>
              </w:rPr>
              <w:t>18.</w:t>
            </w:r>
            <w:r w:rsidR="00831477">
              <w:rPr>
                <w:lang w:val="es-HN"/>
              </w:rPr>
              <w:t>Fecha inválida</w:t>
            </w:r>
          </w:p>
          <w:p w14:paraId="51BD9DAF" w14:textId="4AB44E9B" w:rsidR="00831477" w:rsidRDefault="004D3235" w:rsidP="00831477">
            <w:pPr>
              <w:spacing w:after="0"/>
              <w:rPr>
                <w:lang w:val="es-HN"/>
              </w:rPr>
            </w:pPr>
            <w:r>
              <w:rPr>
                <w:lang w:val="es-HN"/>
              </w:rPr>
              <w:lastRenderedPageBreak/>
              <w:t>19.</w:t>
            </w:r>
            <w:r w:rsidR="00831477">
              <w:rPr>
                <w:lang w:val="es-HN"/>
              </w:rPr>
              <w:t>A</w:t>
            </w:r>
            <w:r w:rsidR="00831477" w:rsidRPr="00831477">
              <w:rPr>
                <w:lang w:val="es-HN"/>
              </w:rPr>
              <w:t>signatura no existente</w:t>
            </w:r>
          </w:p>
        </w:tc>
      </w:tr>
      <w:tr w:rsidR="00831477" w:rsidRPr="00396A15" w14:paraId="09314FF8" w14:textId="77777777" w:rsidTr="00345B39">
        <w:tc>
          <w:tcPr>
            <w:tcW w:w="2942" w:type="dxa"/>
            <w:vAlign w:val="center"/>
          </w:tcPr>
          <w:p w14:paraId="04D2E6B8" w14:textId="723ABC8A" w:rsidR="00831477" w:rsidRPr="00DB0884" w:rsidRDefault="00831477" w:rsidP="00831477">
            <w:pPr>
              <w:spacing w:after="0"/>
              <w:rPr>
                <w:b/>
              </w:rPr>
            </w:pPr>
            <w:proofErr w:type="spellStart"/>
            <w:r w:rsidRPr="00DB0884">
              <w:rPr>
                <w:rStyle w:val="Textoennegrita"/>
                <w:b w:val="0"/>
              </w:rPr>
              <w:lastRenderedPageBreak/>
              <w:t>Botón</w:t>
            </w:r>
            <w:proofErr w:type="spellEnd"/>
            <w:r w:rsidRPr="00DB0884">
              <w:rPr>
                <w:rStyle w:val="Textoennegrita"/>
                <w:b w:val="0"/>
              </w:rPr>
              <w:t xml:space="preserve"> </w:t>
            </w:r>
            <w:proofErr w:type="spellStart"/>
            <w:r w:rsidRPr="00DB0884">
              <w:rPr>
                <w:rStyle w:val="Textoennegrita"/>
                <w:b w:val="0"/>
              </w:rPr>
              <w:t>Regresar</w:t>
            </w:r>
            <w:proofErr w:type="spellEnd"/>
          </w:p>
        </w:tc>
        <w:tc>
          <w:tcPr>
            <w:tcW w:w="2943" w:type="dxa"/>
            <w:vAlign w:val="center"/>
          </w:tcPr>
          <w:p w14:paraId="29E9C363" w14:textId="7C8814A9" w:rsidR="00831477" w:rsidRPr="00831477" w:rsidRDefault="004D3235" w:rsidP="00831477">
            <w:pPr>
              <w:spacing w:after="0"/>
              <w:rPr>
                <w:lang w:val="es-HN"/>
              </w:rPr>
            </w:pPr>
            <w:r>
              <w:rPr>
                <w:lang w:val="es-HN"/>
              </w:rPr>
              <w:t>20.</w:t>
            </w:r>
            <w:r w:rsidR="00831477" w:rsidRPr="00831477">
              <w:rPr>
                <w:lang w:val="es-HN"/>
              </w:rPr>
              <w:t xml:space="preserve">Retorna a la </w:t>
            </w:r>
            <w:r w:rsidR="00390EE2">
              <w:rPr>
                <w:lang w:val="es-HN"/>
              </w:rPr>
              <w:t>ventana</w:t>
            </w:r>
            <w:r w:rsidR="00831477" w:rsidRPr="00831477">
              <w:rPr>
                <w:lang w:val="es-HN"/>
              </w:rPr>
              <w:t xml:space="preserve"> anterior correctamente</w:t>
            </w:r>
          </w:p>
        </w:tc>
        <w:tc>
          <w:tcPr>
            <w:tcW w:w="2943" w:type="dxa"/>
            <w:vAlign w:val="center"/>
          </w:tcPr>
          <w:p w14:paraId="1051E063" w14:textId="218827C4" w:rsidR="00831477" w:rsidRDefault="004D3235" w:rsidP="00831477">
            <w:pPr>
              <w:spacing w:after="0"/>
              <w:rPr>
                <w:lang w:val="es-HN"/>
              </w:rPr>
            </w:pPr>
            <w:r>
              <w:rPr>
                <w:lang w:val="es-HN"/>
              </w:rPr>
              <w:t>21.</w:t>
            </w:r>
            <w:r w:rsidR="00831477">
              <w:rPr>
                <w:lang w:val="es-HN"/>
              </w:rPr>
              <w:t>No responde</w:t>
            </w:r>
          </w:p>
          <w:p w14:paraId="07F97CB1" w14:textId="4F209B3B" w:rsidR="00831477" w:rsidRDefault="004D3235" w:rsidP="00831477">
            <w:pPr>
              <w:spacing w:after="0"/>
              <w:rPr>
                <w:lang w:val="es-HN"/>
              </w:rPr>
            </w:pPr>
            <w:r>
              <w:rPr>
                <w:lang w:val="es-HN"/>
              </w:rPr>
              <w:t>22.</w:t>
            </w:r>
            <w:r w:rsidR="00831477">
              <w:rPr>
                <w:lang w:val="es-HN"/>
              </w:rPr>
              <w:t>G</w:t>
            </w:r>
            <w:r w:rsidR="00831477" w:rsidRPr="00831477">
              <w:rPr>
                <w:lang w:val="es-HN"/>
              </w:rPr>
              <w:t xml:space="preserve">enera error o no cambia de </w:t>
            </w:r>
            <w:r w:rsidR="00390EE2">
              <w:rPr>
                <w:lang w:val="es-HN"/>
              </w:rPr>
              <w:t>ventana</w:t>
            </w:r>
          </w:p>
        </w:tc>
      </w:tr>
      <w:tr w:rsidR="007C2B47" w:rsidRPr="00396A15" w14:paraId="2F35E1C4" w14:textId="77777777" w:rsidTr="00F90B39">
        <w:tc>
          <w:tcPr>
            <w:tcW w:w="2942" w:type="dxa"/>
          </w:tcPr>
          <w:p w14:paraId="684FBBF6" w14:textId="47C4CB9C" w:rsidR="007C2B47" w:rsidRPr="00DB0884" w:rsidRDefault="007C2B47" w:rsidP="007C2B47">
            <w:pPr>
              <w:spacing w:after="0"/>
              <w:rPr>
                <w:rStyle w:val="Textoennegrita"/>
                <w:b w:val="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Nombre_Persona</w:t>
            </w:r>
            <w:proofErr w:type="spellEnd"/>
          </w:p>
        </w:tc>
        <w:tc>
          <w:tcPr>
            <w:tcW w:w="2943" w:type="dxa"/>
          </w:tcPr>
          <w:p w14:paraId="55EAC00E" w14:textId="2AE54E17" w:rsidR="007C2B47" w:rsidRDefault="007C2B47" w:rsidP="007C2B47">
            <w:pPr>
              <w:spacing w:after="0"/>
              <w:rPr>
                <w:lang w:val="es-HN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 xml:space="preserve">23, </w:t>
            </w:r>
            <w:r w:rsidRPr="007C2B47">
              <w:rPr>
                <w:rFonts w:ascii="Arial" w:eastAsia="Times New Roman" w:hAnsi="Arial" w:cs="Arial"/>
                <w:color w:val="000000"/>
                <w:lang w:val="es-ES" w:eastAsia="es-HN"/>
              </w:rPr>
              <w:t xml:space="preserve">Nombre y apellido del registro válido tomado de la </w:t>
            </w:r>
            <w:proofErr w:type="spellStart"/>
            <w:r w:rsidRPr="007C2B47">
              <w:rPr>
                <w:rFonts w:ascii="Arial" w:eastAsia="Times New Roman" w:hAnsi="Arial" w:cs="Arial"/>
                <w:color w:val="000000"/>
                <w:lang w:val="es-ES" w:eastAsia="es-HN"/>
              </w:rPr>
              <w:t>bdd</w:t>
            </w:r>
            <w:proofErr w:type="spellEnd"/>
          </w:p>
        </w:tc>
        <w:tc>
          <w:tcPr>
            <w:tcW w:w="2943" w:type="dxa"/>
          </w:tcPr>
          <w:p w14:paraId="71111F35" w14:textId="39F183C6" w:rsidR="007C2B47" w:rsidRP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 xml:space="preserve">24. </w:t>
            </w:r>
            <w:r w:rsidRPr="007C2B47">
              <w:rPr>
                <w:rFonts w:ascii="Arial" w:eastAsia="Times New Roman" w:hAnsi="Arial" w:cs="Arial"/>
                <w:color w:val="000000"/>
                <w:lang w:val="es-ES" w:eastAsia="es-HN"/>
              </w:rPr>
              <w:t>Nombre o apellido vacío</w:t>
            </w:r>
          </w:p>
          <w:p w14:paraId="38E72014" w14:textId="0ACB4442" w:rsidR="007C2B47" w:rsidRDefault="007C2B47" w:rsidP="007C2B47">
            <w:pPr>
              <w:spacing w:after="0" w:line="276" w:lineRule="auto"/>
              <w:ind w:left="360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 xml:space="preserve">25. </w:t>
            </w:r>
            <w:r w:rsidRPr="007C2B47">
              <w:rPr>
                <w:rFonts w:ascii="Arial" w:eastAsia="Times New Roman" w:hAnsi="Arial" w:cs="Arial"/>
                <w:color w:val="000000"/>
                <w:lang w:val="es-ES" w:eastAsia="es-HN"/>
              </w:rPr>
              <w:t>Mala ortografía</w:t>
            </w:r>
          </w:p>
          <w:p w14:paraId="15C6616E" w14:textId="795B09B0" w:rsidR="007C2B47" w:rsidRPr="007C2B47" w:rsidRDefault="007C2B47" w:rsidP="007C2B47">
            <w:pPr>
              <w:spacing w:after="0" w:line="276" w:lineRule="auto"/>
              <w:ind w:left="360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26</w:t>
            </w:r>
            <w:r w:rsidRPr="007C2B47">
              <w:rPr>
                <w:rFonts w:ascii="Arial" w:eastAsia="Times New Roman" w:hAnsi="Arial" w:cs="Arial"/>
                <w:color w:val="000000"/>
                <w:lang w:val="es-ES" w:eastAsia="es-HN"/>
              </w:rPr>
              <w:t xml:space="preserve">. Letra mayúscula </w:t>
            </w:r>
            <w:proofErr w:type="gramStart"/>
            <w:r w:rsidRPr="007C2B47">
              <w:rPr>
                <w:rFonts w:ascii="Arial" w:eastAsia="Times New Roman" w:hAnsi="Arial" w:cs="Arial"/>
                <w:color w:val="000000"/>
                <w:lang w:val="es-ES" w:eastAsia="es-HN"/>
              </w:rPr>
              <w:t>o  minúscula</w:t>
            </w:r>
            <w:proofErr w:type="gramEnd"/>
          </w:p>
          <w:p w14:paraId="76947B58" w14:textId="6DEEB278" w:rsidR="007C2B47" w:rsidRPr="007C2B47" w:rsidRDefault="007C2B47" w:rsidP="007C2B47">
            <w:pPr>
              <w:pStyle w:val="Prrafodelista"/>
              <w:numPr>
                <w:ilvl w:val="0"/>
                <w:numId w:val="16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 w:rsidRPr="007C2B47">
              <w:rPr>
                <w:rFonts w:ascii="Arial" w:eastAsia="Times New Roman" w:hAnsi="Arial" w:cs="Arial"/>
                <w:color w:val="000000"/>
                <w:lang w:val="es-ES" w:eastAsia="es-HN"/>
              </w:rPr>
              <w:t>Nombre o apellido equivocado</w:t>
            </w:r>
          </w:p>
          <w:p w14:paraId="394CDCA0" w14:textId="334287CB" w:rsidR="007C2B47" w:rsidRPr="007C2B47" w:rsidRDefault="007C2B47" w:rsidP="007C2B47">
            <w:pPr>
              <w:pStyle w:val="Prrafodelista"/>
              <w:numPr>
                <w:ilvl w:val="0"/>
                <w:numId w:val="16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 w:rsidRPr="007C2B47">
              <w:rPr>
                <w:rFonts w:ascii="Arial" w:eastAsia="Times New Roman" w:hAnsi="Arial" w:cs="Arial"/>
                <w:color w:val="000000"/>
                <w:lang w:val="es-ES" w:eastAsia="es-HN"/>
              </w:rPr>
              <w:t>Apellido cortado</w:t>
            </w:r>
          </w:p>
          <w:p w14:paraId="29D6C44F" w14:textId="54B8B121" w:rsidR="007C2B47" w:rsidRDefault="007C2B47" w:rsidP="007C2B47">
            <w:pPr>
              <w:spacing w:after="0"/>
              <w:rPr>
                <w:lang w:val="es-HN"/>
              </w:rPr>
            </w:pPr>
            <w:r w:rsidRPr="007C2B47">
              <w:rPr>
                <w:rFonts w:ascii="Arial" w:eastAsia="Times New Roman" w:hAnsi="Arial" w:cs="Arial"/>
                <w:color w:val="000000"/>
                <w:lang w:val="es-ES" w:eastAsia="es-HN"/>
              </w:rPr>
              <w:t>Letras con números</w:t>
            </w:r>
          </w:p>
        </w:tc>
      </w:tr>
    </w:tbl>
    <w:p w14:paraId="068BE5D5" w14:textId="77777777" w:rsidR="00D068DA" w:rsidRPr="0054383C" w:rsidRDefault="00D068DA" w:rsidP="00831477">
      <w:pPr>
        <w:rPr>
          <w:lang w:val="es-ES"/>
        </w:rPr>
      </w:pPr>
    </w:p>
    <w:p w14:paraId="48C536B5" w14:textId="77777777" w:rsidR="00831477" w:rsidRPr="00196B52" w:rsidRDefault="00831477" w:rsidP="00831477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es-HN"/>
        </w:rPr>
      </w:pPr>
      <w:r w:rsidRPr="00196B52">
        <w:rPr>
          <w:rFonts w:ascii="Arial" w:eastAsia="Times New Roman" w:hAnsi="Arial" w:cs="Arial"/>
          <w:color w:val="000000"/>
          <w:lang w:eastAsia="es-HN"/>
        </w:rPr>
        <w:t xml:space="preserve">Casos de </w:t>
      </w:r>
      <w:proofErr w:type="spellStart"/>
      <w:r w:rsidRPr="00196B52">
        <w:rPr>
          <w:rFonts w:ascii="Arial" w:eastAsia="Times New Roman" w:hAnsi="Arial" w:cs="Arial"/>
          <w:color w:val="000000"/>
          <w:lang w:eastAsia="es-HN"/>
        </w:rPr>
        <w:t>Prueba</w:t>
      </w:r>
      <w:proofErr w:type="spellEnd"/>
    </w:p>
    <w:p w14:paraId="50D096B1" w14:textId="3FFCC331" w:rsidR="00831477" w:rsidRDefault="00831477" w:rsidP="00831477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es-HN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294"/>
        <w:gridCol w:w="1952"/>
        <w:gridCol w:w="2223"/>
        <w:gridCol w:w="2882"/>
      </w:tblGrid>
      <w:tr w:rsidR="00D068DA" w:rsidRPr="002B5237" w14:paraId="377DA5D3" w14:textId="77777777" w:rsidTr="007C2B47">
        <w:tc>
          <w:tcPr>
            <w:tcW w:w="2294" w:type="dxa"/>
            <w:vAlign w:val="center"/>
          </w:tcPr>
          <w:p w14:paraId="2AFA5794" w14:textId="77777777" w:rsidR="00D068DA" w:rsidRPr="002B5237" w:rsidRDefault="00D068DA" w:rsidP="00193F7B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eastAsia="es-HN"/>
              </w:rPr>
            </w:pPr>
            <w:proofErr w:type="spellStart"/>
            <w:r w:rsidRPr="002B5237"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1952" w:type="dxa"/>
            <w:vAlign w:val="center"/>
          </w:tcPr>
          <w:p w14:paraId="60FE8CE0" w14:textId="77777777" w:rsidR="00D068DA" w:rsidRPr="002B5237" w:rsidRDefault="00D068DA" w:rsidP="00193F7B">
            <w:pPr>
              <w:rPr>
                <w:b/>
                <w:bCs/>
              </w:rPr>
            </w:pPr>
            <w:proofErr w:type="spellStart"/>
            <w:r w:rsidRPr="002B5237">
              <w:rPr>
                <w:b/>
                <w:bCs/>
              </w:rPr>
              <w:t>Datos</w:t>
            </w:r>
            <w:proofErr w:type="spellEnd"/>
            <w:r w:rsidRPr="002B5237">
              <w:rPr>
                <w:b/>
                <w:bCs/>
              </w:rPr>
              <w:t xml:space="preserve"> de Entrada</w:t>
            </w:r>
          </w:p>
        </w:tc>
        <w:tc>
          <w:tcPr>
            <w:tcW w:w="2223" w:type="dxa"/>
            <w:vAlign w:val="center"/>
          </w:tcPr>
          <w:p w14:paraId="206F4B7D" w14:textId="77777777" w:rsidR="00D068DA" w:rsidRPr="002B5237" w:rsidRDefault="00D068DA" w:rsidP="00193F7B">
            <w:pPr>
              <w:rPr>
                <w:b/>
                <w:bCs/>
              </w:rPr>
            </w:pPr>
            <w:proofErr w:type="spellStart"/>
            <w:r w:rsidRPr="002B5237">
              <w:rPr>
                <w:b/>
                <w:bCs/>
              </w:rPr>
              <w:t>Resultado</w:t>
            </w:r>
            <w:proofErr w:type="spellEnd"/>
            <w:r w:rsidRPr="002B5237">
              <w:rPr>
                <w:b/>
                <w:bCs/>
              </w:rPr>
              <w:t xml:space="preserve"> </w:t>
            </w:r>
            <w:proofErr w:type="spellStart"/>
            <w:r w:rsidRPr="002B5237">
              <w:rPr>
                <w:b/>
                <w:bCs/>
              </w:rPr>
              <w:t>Esperado</w:t>
            </w:r>
            <w:proofErr w:type="spellEnd"/>
          </w:p>
        </w:tc>
        <w:tc>
          <w:tcPr>
            <w:tcW w:w="2882" w:type="dxa"/>
            <w:vAlign w:val="center"/>
          </w:tcPr>
          <w:p w14:paraId="68AFB347" w14:textId="77777777" w:rsidR="00D068DA" w:rsidRPr="002B5237" w:rsidRDefault="00D068DA" w:rsidP="00193F7B">
            <w:pPr>
              <w:rPr>
                <w:b/>
                <w:bCs/>
              </w:rPr>
            </w:pPr>
            <w:proofErr w:type="spellStart"/>
            <w:r w:rsidRPr="002B5237">
              <w:rPr>
                <w:b/>
                <w:bCs/>
              </w:rPr>
              <w:t>Resultado</w:t>
            </w:r>
            <w:proofErr w:type="spellEnd"/>
            <w:r w:rsidRPr="002B5237">
              <w:rPr>
                <w:b/>
                <w:bCs/>
              </w:rPr>
              <w:t xml:space="preserve"> </w:t>
            </w:r>
            <w:proofErr w:type="spellStart"/>
            <w:r w:rsidRPr="002B5237">
              <w:rPr>
                <w:b/>
                <w:bCs/>
              </w:rPr>
              <w:t>Obtenido</w:t>
            </w:r>
            <w:proofErr w:type="spellEnd"/>
          </w:p>
        </w:tc>
      </w:tr>
      <w:tr w:rsidR="007C2B47" w:rsidRPr="002B5237" w14:paraId="38BD0FA3" w14:textId="77777777" w:rsidTr="007C2B47">
        <w:tc>
          <w:tcPr>
            <w:tcW w:w="2294" w:type="dxa"/>
          </w:tcPr>
          <w:p w14:paraId="17C4FDD7" w14:textId="30573F8B" w:rsidR="007C2B47" w:rsidRPr="002B5237" w:rsidRDefault="007C2B47" w:rsidP="007C2B47">
            <w:pPr>
              <w:spacing w:line="276" w:lineRule="auto"/>
              <w:rPr>
                <w:b/>
                <w:bCs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(Vacío, Nombre1 = “JOCELYNN.” y Apellido1 = “”, Nombre1 = “” Apellido1 = “ANDRADE”)), </w:t>
            </w:r>
          </w:p>
        </w:tc>
        <w:tc>
          <w:tcPr>
            <w:tcW w:w="1952" w:type="dxa"/>
          </w:tcPr>
          <w:p w14:paraId="7B4AD09B" w14:textId="1E2D8AAB" w:rsidR="007C2B47" w:rsidRPr="002B5237" w:rsidRDefault="007C2B47" w:rsidP="007C2B47">
            <w:pPr>
              <w:rPr>
                <w:b/>
                <w:bCs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2223" w:type="dxa"/>
          </w:tcPr>
          <w:p w14:paraId="0031D0A9" w14:textId="542D8D6C" w:rsidR="007C2B47" w:rsidRPr="002B5237" w:rsidRDefault="007C2B47" w:rsidP="007C2B47">
            <w:pPr>
              <w:rPr>
                <w:b/>
                <w:bCs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2</w:t>
            </w:r>
          </w:p>
        </w:tc>
        <w:tc>
          <w:tcPr>
            <w:tcW w:w="2882" w:type="dxa"/>
          </w:tcPr>
          <w:p w14:paraId="72975720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JOCELYNN ,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su rol es {rol}”)</w:t>
            </w:r>
          </w:p>
          <w:p w14:paraId="32F6603C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a)  ANDRADE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, su rol es {rol}”) </w:t>
            </w:r>
          </w:p>
          <w:p w14:paraId="30D6B025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 ,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su rol es {rol}”) </w:t>
            </w:r>
          </w:p>
          <w:p w14:paraId="373046D2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  <w:p w14:paraId="5219B5CA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3F5FD582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ACCIONES_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BD.Persona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();</w:t>
            </w:r>
          </w:p>
          <w:p w14:paraId="5A8EAEDF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2ED78844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 el método:</w:t>
            </w:r>
          </w:p>
          <w:p w14:paraId="1D9357B8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Si es vacío, retorna “”</w:t>
            </w:r>
          </w:p>
          <w:p w14:paraId="3898FE78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60670627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Si es vacío Nombre1, retorna Apellido1</w:t>
            </w:r>
          </w:p>
          <w:p w14:paraId="6B63E7B9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72BD9113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Si es vacío Apellido1, retorna Nombre1 </w:t>
            </w:r>
          </w:p>
          <w:p w14:paraId="6D738341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121E8ABC" w14:textId="77777777" w:rsidR="007C2B47" w:rsidRPr="002B5237" w:rsidRDefault="007C2B47" w:rsidP="007C2B47">
            <w:pPr>
              <w:rPr>
                <w:b/>
                <w:bCs/>
              </w:rPr>
            </w:pPr>
          </w:p>
        </w:tc>
      </w:tr>
      <w:tr w:rsidR="007C2B47" w:rsidRPr="002B5237" w14:paraId="28FFC7C2" w14:textId="77777777" w:rsidTr="007C2B47">
        <w:tc>
          <w:tcPr>
            <w:tcW w:w="2294" w:type="dxa"/>
          </w:tcPr>
          <w:p w14:paraId="53E42934" w14:textId="779F15BF" w:rsidR="007C2B47" w:rsidRDefault="007C2B47" w:rsidP="007C2B47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(En nombre 1 y apellido 1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aB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”)</w:t>
            </w:r>
          </w:p>
        </w:tc>
        <w:tc>
          <w:tcPr>
            <w:tcW w:w="1952" w:type="dxa"/>
          </w:tcPr>
          <w:p w14:paraId="730D8528" w14:textId="2D122A09" w:rsidR="007C2B47" w:rsidRDefault="007C2B47" w:rsidP="007C2B47">
            <w:pPr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2223" w:type="dxa"/>
          </w:tcPr>
          <w:p w14:paraId="68BA447E" w14:textId="2CE3799B" w:rsidR="007C2B47" w:rsidRDefault="007C2B47" w:rsidP="007C2B47">
            <w:pPr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3</w:t>
            </w:r>
          </w:p>
        </w:tc>
        <w:tc>
          <w:tcPr>
            <w:tcW w:w="2882" w:type="dxa"/>
          </w:tcPr>
          <w:p w14:paraId="2DBCFD16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aB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, su rol es {rol}”)</w:t>
            </w:r>
          </w:p>
          <w:p w14:paraId="4645FD4C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06133151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//El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label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es asignado por el procesador de letra inicial mayúscula</w:t>
            </w:r>
          </w:p>
          <w:p w14:paraId="2957A8B3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ACCIONES_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BD.Persona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()</w:t>
            </w:r>
          </w:p>
          <w:p w14:paraId="22EF9E51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4CE28471" w14:textId="5D99413F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//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“Ba Ab”</w:t>
            </w:r>
          </w:p>
        </w:tc>
      </w:tr>
      <w:tr w:rsidR="007C2B47" w:rsidRPr="002B5237" w14:paraId="3A3B7436" w14:textId="77777777" w:rsidTr="007C2B47">
        <w:tc>
          <w:tcPr>
            <w:tcW w:w="2294" w:type="dxa"/>
          </w:tcPr>
          <w:p w14:paraId="00202370" w14:textId="15E61FF3" w:rsidR="007C2B47" w:rsidRDefault="007C2B47" w:rsidP="007C2B47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(En nombre1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o “AA”)</w:t>
            </w:r>
          </w:p>
        </w:tc>
        <w:tc>
          <w:tcPr>
            <w:tcW w:w="1952" w:type="dxa"/>
          </w:tcPr>
          <w:p w14:paraId="6BFC33C3" w14:textId="38646912" w:rsidR="007C2B47" w:rsidRDefault="007C2B47" w:rsidP="007C2B47">
            <w:pPr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2223" w:type="dxa"/>
          </w:tcPr>
          <w:p w14:paraId="455AA2E6" w14:textId="7F1FAF6D" w:rsidR="007C2B47" w:rsidRDefault="007C2B47" w:rsidP="007C2B47">
            <w:pPr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4</w:t>
            </w:r>
          </w:p>
        </w:tc>
        <w:tc>
          <w:tcPr>
            <w:tcW w:w="2882" w:type="dxa"/>
          </w:tcPr>
          <w:p w14:paraId="7D99EB45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Mensaje con el valor original</w:t>
            </w:r>
          </w:p>
          <w:p w14:paraId="14E3ADE1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7D92554B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Label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Nombre_Persona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con valores corregidos del método: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  <w:p w14:paraId="4128185D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7C2B47" w:rsidRPr="002B5237" w14:paraId="2E9D81ED" w14:textId="77777777" w:rsidTr="007C2B47">
        <w:tc>
          <w:tcPr>
            <w:tcW w:w="2294" w:type="dxa"/>
          </w:tcPr>
          <w:p w14:paraId="4C3220E3" w14:textId="6B8E3850" w:rsidR="007C2B47" w:rsidRDefault="007C2B47" w:rsidP="007C2B47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(En el supervisor Apellido1 es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en lugar de su nombre) </w:t>
            </w:r>
          </w:p>
        </w:tc>
        <w:tc>
          <w:tcPr>
            <w:tcW w:w="1952" w:type="dxa"/>
          </w:tcPr>
          <w:p w14:paraId="3A2483C6" w14:textId="4A133F63" w:rsidR="007C2B47" w:rsidRDefault="007C2B47" w:rsidP="007C2B47">
            <w:pPr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2223" w:type="dxa"/>
          </w:tcPr>
          <w:p w14:paraId="25E01E92" w14:textId="5F738936" w:rsidR="007C2B47" w:rsidRDefault="007C2B47" w:rsidP="007C2B47">
            <w:pPr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5</w:t>
            </w:r>
          </w:p>
        </w:tc>
        <w:tc>
          <w:tcPr>
            <w:tcW w:w="2882" w:type="dxa"/>
          </w:tcPr>
          <w:p w14:paraId="6E63CB0F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Sr.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, su rol es supervisor”)</w:t>
            </w:r>
          </w:p>
          <w:p w14:paraId="0571F49D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7FC1EFBE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//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“Sr.” +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 “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+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  <w:p w14:paraId="22018023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7C2B47" w:rsidRPr="002B5237" w14:paraId="110CFDCD" w14:textId="77777777" w:rsidTr="007C2B47">
        <w:tc>
          <w:tcPr>
            <w:tcW w:w="2294" w:type="dxa"/>
          </w:tcPr>
          <w:p w14:paraId="0F2F0482" w14:textId="3A715F4A" w:rsidR="007C2B47" w:rsidRDefault="007C2B47" w:rsidP="007C2B47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(“Sr. Ad”)</w:t>
            </w:r>
          </w:p>
        </w:tc>
        <w:tc>
          <w:tcPr>
            <w:tcW w:w="1952" w:type="dxa"/>
          </w:tcPr>
          <w:p w14:paraId="19CCAA59" w14:textId="2A616E1B" w:rsidR="007C2B47" w:rsidRDefault="007C2B47" w:rsidP="007C2B47">
            <w:pPr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</w:p>
        </w:tc>
        <w:tc>
          <w:tcPr>
            <w:tcW w:w="2223" w:type="dxa"/>
          </w:tcPr>
          <w:p w14:paraId="5BAFD7DF" w14:textId="76C9BB93" w:rsidR="007C2B47" w:rsidRDefault="007C2B47" w:rsidP="007C2B47">
            <w:pPr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6</w:t>
            </w:r>
          </w:p>
        </w:tc>
        <w:tc>
          <w:tcPr>
            <w:tcW w:w="2882" w:type="dxa"/>
          </w:tcPr>
          <w:p w14:paraId="342DF854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Sr.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, su rol es supervisor”)</w:t>
            </w:r>
          </w:p>
          <w:p w14:paraId="629C8727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29F9DECD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//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“Sr.” +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 “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+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  <w:p w14:paraId="03F9610E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7C2B47" w:rsidRPr="002B5237" w14:paraId="431F2357" w14:textId="77777777" w:rsidTr="007C2B47">
        <w:tc>
          <w:tcPr>
            <w:tcW w:w="2294" w:type="dxa"/>
          </w:tcPr>
          <w:p w14:paraId="25E4269C" w14:textId="1C9B8791" w:rsidR="007C2B47" w:rsidRDefault="007C2B47" w:rsidP="007C2B47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(Nombre1 = “5R.” en lugar de “Sr.”</w:t>
            </w:r>
          </w:p>
        </w:tc>
        <w:tc>
          <w:tcPr>
            <w:tcW w:w="1952" w:type="dxa"/>
          </w:tcPr>
          <w:p w14:paraId="3CA9ECDD" w14:textId="15AC79AE" w:rsidR="007C2B47" w:rsidRDefault="007C2B47" w:rsidP="007C2B47">
            <w:pPr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</w:t>
            </w:r>
          </w:p>
        </w:tc>
        <w:tc>
          <w:tcPr>
            <w:tcW w:w="2223" w:type="dxa"/>
          </w:tcPr>
          <w:p w14:paraId="5DF0AAFB" w14:textId="14C4BDF0" w:rsidR="007C2B47" w:rsidRDefault="007C2B47" w:rsidP="007C2B47">
            <w:pPr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7</w:t>
            </w:r>
          </w:p>
        </w:tc>
        <w:tc>
          <w:tcPr>
            <w:tcW w:w="2882" w:type="dxa"/>
          </w:tcPr>
          <w:p w14:paraId="5AB75CBA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5R. Apellido, su rol es {rol}”)</w:t>
            </w:r>
          </w:p>
          <w:p w14:paraId="476D42C8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45A7CC1F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//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“5r.” +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 “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+ “Apellido”</w:t>
            </w:r>
          </w:p>
          <w:p w14:paraId="74DC5112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7C2B47" w:rsidRPr="002B5237" w14:paraId="0EE29877" w14:textId="77777777" w:rsidTr="007C2B47">
        <w:tc>
          <w:tcPr>
            <w:tcW w:w="2294" w:type="dxa"/>
          </w:tcPr>
          <w:p w14:paraId="67343C0B" w14:textId="25FFBAA4" w:rsidR="007C2B47" w:rsidRDefault="007C2B47" w:rsidP="007C2B47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(Nombre1 = “JOCELYNN” y Apellido1 = “ANDRADE”)</w:t>
            </w:r>
          </w:p>
        </w:tc>
        <w:tc>
          <w:tcPr>
            <w:tcW w:w="1952" w:type="dxa"/>
          </w:tcPr>
          <w:p w14:paraId="59F06FE0" w14:textId="5EA7DBE6" w:rsidR="007C2B47" w:rsidRDefault="007C2B47" w:rsidP="007C2B47">
            <w:pPr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</w:p>
        </w:tc>
        <w:tc>
          <w:tcPr>
            <w:tcW w:w="2223" w:type="dxa"/>
          </w:tcPr>
          <w:p w14:paraId="7800C435" w14:textId="68ABFAD7" w:rsidR="007C2B47" w:rsidRDefault="007C2B47" w:rsidP="007C2B47">
            <w:pPr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--</w:t>
            </w:r>
          </w:p>
        </w:tc>
        <w:tc>
          <w:tcPr>
            <w:tcW w:w="2882" w:type="dxa"/>
          </w:tcPr>
          <w:p w14:paraId="28C306B7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(“Bienvenido(a) JOCELYNN ANDRADE, su rol es {rol}”)</w:t>
            </w:r>
          </w:p>
          <w:p w14:paraId="5CE55094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64511D26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lblPersona.Text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ACCIONES_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BD.Persona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()</w:t>
            </w:r>
          </w:p>
          <w:p w14:paraId="16D81D6A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  <w:p w14:paraId="7BED207B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//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lblPersona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Jocelynn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+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 “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+ “Andrade”</w:t>
            </w:r>
          </w:p>
          <w:p w14:paraId="50740B4E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7C2B47" w:rsidRPr="002B5237" w14:paraId="7AB1EA0B" w14:textId="77777777" w:rsidTr="007C2B47">
        <w:tc>
          <w:tcPr>
            <w:tcW w:w="22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8"/>
            </w:tblGrid>
            <w:tr w:rsidR="007C2B47" w:rsidRPr="00D547C9" w14:paraId="7614AC54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3547E9" w14:textId="77777777" w:rsidR="007C2B47" w:rsidRPr="00D547C9" w:rsidRDefault="007C2B47" w:rsidP="007C2B4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r w:rsidRPr="00D547C9">
                    <w:lastRenderedPageBreak/>
                    <w:t>Buscar</w:t>
                  </w:r>
                  <w:proofErr w:type="spellEnd"/>
                  <w:r w:rsidRPr="00D547C9">
                    <w:t xml:space="preserve"> </w:t>
                  </w:r>
                  <w:proofErr w:type="spellStart"/>
                  <w:r w:rsidRPr="00D547C9">
                    <w:t>asignatura</w:t>
                  </w:r>
                  <w:proofErr w:type="spellEnd"/>
                  <w:r w:rsidRPr="00D547C9">
                    <w:t xml:space="preserve"> </w:t>
                  </w:r>
                  <w:proofErr w:type="spellStart"/>
                  <w:r w:rsidRPr="00D547C9">
                    <w:t>válida</w:t>
                  </w:r>
                  <w:proofErr w:type="spellEnd"/>
                </w:p>
              </w:tc>
            </w:tr>
          </w:tbl>
          <w:p w14:paraId="74808ED5" w14:textId="77777777" w:rsidR="007C2B47" w:rsidRDefault="007C2B47" w:rsidP="007C2B47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1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655"/>
            </w:tblGrid>
            <w:tr w:rsidR="007C2B47" w:rsidRPr="00D547C9" w14:paraId="3DA866F5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2407EE" w14:textId="77777777" w:rsidR="007C2B47" w:rsidRPr="00D547C9" w:rsidRDefault="007C2B47" w:rsidP="007C2B4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510138" w14:textId="77777777" w:rsidR="007C2B47" w:rsidRPr="00D547C9" w:rsidRDefault="007C2B47" w:rsidP="007C2B47">
                  <w:proofErr w:type="spellStart"/>
                  <w:r w:rsidRPr="00D547C9">
                    <w:t>Nombre</w:t>
                  </w:r>
                  <w:proofErr w:type="spellEnd"/>
                  <w:r w:rsidRPr="00D547C9">
                    <w:t>: "</w:t>
                  </w:r>
                  <w:proofErr w:type="spellStart"/>
                  <w:r w:rsidRPr="00D547C9">
                    <w:t>Matemáticas</w:t>
                  </w:r>
                  <w:proofErr w:type="spellEnd"/>
                  <w:r w:rsidRPr="00D547C9">
                    <w:t>"</w:t>
                  </w:r>
                </w:p>
              </w:tc>
            </w:tr>
          </w:tbl>
          <w:p w14:paraId="02F480B0" w14:textId="77777777" w:rsidR="007C2B47" w:rsidRDefault="007C2B47" w:rsidP="007C2B47">
            <w:pPr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222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6"/>
              <w:gridCol w:w="81"/>
            </w:tblGrid>
            <w:tr w:rsidR="007C2B47" w:rsidRPr="00831477" w14:paraId="64AB9E30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82A5E4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 xml:space="preserve">Se muestran registros correspondientes en el </w:t>
                  </w:r>
                  <w:proofErr w:type="spellStart"/>
                  <w:r w:rsidRPr="00831477">
                    <w:rPr>
                      <w:rStyle w:val="CdigoHTML"/>
                      <w:rFonts w:eastAsiaTheme="minorHAnsi"/>
                      <w:lang w:val="es-HN"/>
                    </w:rPr>
                    <w:t>DataGridView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22C9FC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</w:p>
              </w:tc>
            </w:tr>
          </w:tbl>
          <w:p w14:paraId="78F9846D" w14:textId="77777777" w:rsidR="007C2B47" w:rsidRDefault="007C2B47" w:rsidP="007C2B47">
            <w:pPr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</w:tc>
        <w:tc>
          <w:tcPr>
            <w:tcW w:w="28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6"/>
            </w:tblGrid>
            <w:tr w:rsidR="007C2B47" w:rsidRPr="00831477" w14:paraId="10A935D7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E09462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Se muestran correctamente los resultados filtrados</w:t>
                  </w:r>
                </w:p>
              </w:tc>
            </w:tr>
          </w:tbl>
          <w:p w14:paraId="175A350D" w14:textId="77777777" w:rsidR="007C2B47" w:rsidRDefault="007C2B47" w:rsidP="007C2B4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7C2B47" w:rsidRPr="002B5237" w14:paraId="1B2137D1" w14:textId="77777777" w:rsidTr="007C2B47">
        <w:tc>
          <w:tcPr>
            <w:tcW w:w="22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8"/>
            </w:tblGrid>
            <w:tr w:rsidR="007C2B47" w:rsidRPr="00831477" w14:paraId="34997C0A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834276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Buscar asignatura con nombre vacío</w:t>
                  </w:r>
                </w:p>
              </w:tc>
            </w:tr>
          </w:tbl>
          <w:p w14:paraId="77748392" w14:textId="77777777" w:rsidR="007C2B47" w:rsidRPr="00046D88" w:rsidRDefault="007C2B47" w:rsidP="007C2B47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1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096"/>
            </w:tblGrid>
            <w:tr w:rsidR="007C2B47" w:rsidRPr="00831477" w14:paraId="5CF14F16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3856EF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6BFDB8" w14:textId="77777777" w:rsidR="007C2B47" w:rsidRPr="00D547C9" w:rsidRDefault="007C2B47" w:rsidP="007C2B47">
                  <w:proofErr w:type="spellStart"/>
                  <w:r w:rsidRPr="00D547C9">
                    <w:t>Nombre</w:t>
                  </w:r>
                  <w:proofErr w:type="spellEnd"/>
                  <w:r w:rsidRPr="00D547C9">
                    <w:t>: ""</w:t>
                  </w:r>
                </w:p>
              </w:tc>
            </w:tr>
          </w:tbl>
          <w:p w14:paraId="4BE86D87" w14:textId="77777777" w:rsidR="007C2B47" w:rsidRDefault="007C2B47" w:rsidP="007C2B47">
            <w:pPr>
              <w:spacing w:after="0" w:line="240" w:lineRule="auto"/>
            </w:pPr>
          </w:p>
        </w:tc>
        <w:tc>
          <w:tcPr>
            <w:tcW w:w="222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6"/>
              <w:gridCol w:w="81"/>
            </w:tblGrid>
            <w:tr w:rsidR="007C2B47" w:rsidRPr="00831477" w14:paraId="62D60E2C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73F7A1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Mostrar mensaje de advertencia: "Ingrese un nombre"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EF9FE5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</w:p>
              </w:tc>
            </w:tr>
          </w:tbl>
          <w:p w14:paraId="2EBEA6B1" w14:textId="77777777" w:rsidR="007C2B47" w:rsidRPr="00046D88" w:rsidRDefault="007C2B47" w:rsidP="007C2B47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28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6"/>
            </w:tblGrid>
            <w:tr w:rsidR="007C2B47" w:rsidRPr="00831477" w14:paraId="6C7FCC3F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EAA319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Se muestra mensaje de advertencia y no se ejecuta búsqueda</w:t>
                  </w:r>
                </w:p>
              </w:tc>
            </w:tr>
          </w:tbl>
          <w:p w14:paraId="630D9530" w14:textId="77777777" w:rsidR="007C2B47" w:rsidRPr="00046D88" w:rsidRDefault="007C2B47" w:rsidP="007C2B47">
            <w:pPr>
              <w:spacing w:after="0" w:line="240" w:lineRule="auto"/>
              <w:rPr>
                <w:lang w:val="es-HN"/>
              </w:rPr>
            </w:pPr>
          </w:p>
        </w:tc>
      </w:tr>
      <w:tr w:rsidR="007C2B47" w:rsidRPr="002B5237" w14:paraId="0BDD3A13" w14:textId="77777777" w:rsidTr="007C2B47">
        <w:tc>
          <w:tcPr>
            <w:tcW w:w="22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8"/>
            </w:tblGrid>
            <w:tr w:rsidR="007C2B47" w:rsidRPr="00831477" w14:paraId="0449C49B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CB88BD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Buscar asignatura con caracteres inválidos</w:t>
                  </w:r>
                </w:p>
              </w:tc>
            </w:tr>
          </w:tbl>
          <w:p w14:paraId="69AE0339" w14:textId="77777777" w:rsidR="007C2B47" w:rsidRPr="00046D88" w:rsidRDefault="007C2B47" w:rsidP="007C2B47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1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655"/>
            </w:tblGrid>
            <w:tr w:rsidR="007C2B47" w:rsidRPr="00831477" w14:paraId="00C8AE2C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083139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55130C" w14:textId="77777777" w:rsidR="007C2B47" w:rsidRPr="00D547C9" w:rsidRDefault="007C2B47" w:rsidP="007C2B47">
                  <w:proofErr w:type="spellStart"/>
                  <w:r w:rsidRPr="00D547C9">
                    <w:t>Nombre</w:t>
                  </w:r>
                  <w:proofErr w:type="spellEnd"/>
                  <w:r w:rsidRPr="00D547C9">
                    <w:t>: "@Mate123"</w:t>
                  </w:r>
                </w:p>
              </w:tc>
            </w:tr>
          </w:tbl>
          <w:p w14:paraId="53BE94F2" w14:textId="7CC31A4D" w:rsidR="007C2B47" w:rsidRDefault="007C2B47" w:rsidP="007C2B47">
            <w:pPr>
              <w:spacing w:after="0" w:line="240" w:lineRule="auto"/>
            </w:pPr>
          </w:p>
        </w:tc>
        <w:tc>
          <w:tcPr>
            <w:tcW w:w="222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6"/>
              <w:gridCol w:w="81"/>
            </w:tblGrid>
            <w:tr w:rsidR="007C2B47" w:rsidRPr="00831477" w14:paraId="789ABA50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CE764C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Mostrar mensaje de error: "Nombre inválido"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D10CF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</w:p>
              </w:tc>
            </w:tr>
          </w:tbl>
          <w:p w14:paraId="5164EFB0" w14:textId="791A307D" w:rsidR="007C2B47" w:rsidRPr="00046D88" w:rsidRDefault="007C2B47" w:rsidP="007C2B4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28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6"/>
            </w:tblGrid>
            <w:tr w:rsidR="007C2B47" w:rsidRPr="00831477" w14:paraId="595C2E7C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EA80CD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Se muestra mensaje de error</w:t>
                  </w:r>
                </w:p>
              </w:tc>
            </w:tr>
          </w:tbl>
          <w:p w14:paraId="284C22BB" w14:textId="125C46F0" w:rsidR="007C2B47" w:rsidRPr="00046D88" w:rsidRDefault="007C2B47" w:rsidP="007C2B47">
            <w:pPr>
              <w:spacing w:after="0" w:line="240" w:lineRule="auto"/>
              <w:rPr>
                <w:lang w:val="es-HN"/>
              </w:rPr>
            </w:pPr>
          </w:p>
        </w:tc>
      </w:tr>
      <w:tr w:rsidR="007C2B47" w:rsidRPr="002B5237" w14:paraId="1E863A9F" w14:textId="77777777" w:rsidTr="007C2B47">
        <w:tc>
          <w:tcPr>
            <w:tcW w:w="22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8"/>
            </w:tblGrid>
            <w:tr w:rsidR="007C2B47" w:rsidRPr="00831477" w14:paraId="29BF8494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70281C" w14:textId="77777777" w:rsidR="007C2B47" w:rsidRPr="00D547C9" w:rsidRDefault="007C2B47" w:rsidP="007C2B47">
                  <w:proofErr w:type="spellStart"/>
                  <w:r w:rsidRPr="00D547C9">
                    <w:t>Filtrar</w:t>
                  </w:r>
                  <w:proofErr w:type="spellEnd"/>
                  <w:r w:rsidRPr="00D547C9">
                    <w:t xml:space="preserve"> por </w:t>
                  </w:r>
                  <w:proofErr w:type="spellStart"/>
                  <w:r w:rsidRPr="00D547C9">
                    <w:t>edificio</w:t>
                  </w:r>
                  <w:proofErr w:type="spellEnd"/>
                  <w:r w:rsidRPr="00D547C9">
                    <w:t xml:space="preserve"> </w:t>
                  </w:r>
                  <w:proofErr w:type="spellStart"/>
                  <w:r w:rsidRPr="00D547C9">
                    <w:t>válido</w:t>
                  </w:r>
                  <w:proofErr w:type="spellEnd"/>
                </w:p>
              </w:tc>
            </w:tr>
          </w:tbl>
          <w:p w14:paraId="57E77B7A" w14:textId="77777777" w:rsidR="007C2B47" w:rsidRPr="00046D88" w:rsidRDefault="007C2B47" w:rsidP="007C2B47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1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112"/>
            </w:tblGrid>
            <w:tr w:rsidR="007C2B47" w:rsidRPr="00831477" w14:paraId="4D9DEDE3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4DE367" w14:textId="77777777" w:rsidR="007C2B47" w:rsidRPr="00D547C9" w:rsidRDefault="007C2B47" w:rsidP="007C2B47"/>
              </w:tc>
              <w:tc>
                <w:tcPr>
                  <w:tcW w:w="0" w:type="auto"/>
                  <w:vAlign w:val="center"/>
                  <w:hideMark/>
                </w:tcPr>
                <w:p w14:paraId="4E19C4C1" w14:textId="77777777" w:rsidR="007C2B47" w:rsidRPr="00D547C9" w:rsidRDefault="007C2B47" w:rsidP="007C2B47">
                  <w:proofErr w:type="spellStart"/>
                  <w:r w:rsidRPr="00D547C9">
                    <w:t>Edificio</w:t>
                  </w:r>
                  <w:proofErr w:type="spellEnd"/>
                  <w:r w:rsidRPr="00D547C9">
                    <w:t>: "F"</w:t>
                  </w:r>
                </w:p>
              </w:tc>
            </w:tr>
          </w:tbl>
          <w:p w14:paraId="6678D19B" w14:textId="77777777" w:rsidR="007C2B47" w:rsidRDefault="007C2B47" w:rsidP="007C2B47">
            <w:pPr>
              <w:spacing w:after="0" w:line="240" w:lineRule="auto"/>
            </w:pPr>
          </w:p>
        </w:tc>
        <w:tc>
          <w:tcPr>
            <w:tcW w:w="222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6"/>
              <w:gridCol w:w="81"/>
            </w:tblGrid>
            <w:tr w:rsidR="007C2B47" w:rsidRPr="00831477" w14:paraId="26A74CB9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BC0C22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Se muestran registros relacionados al edificio "F"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2A590E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</w:p>
              </w:tc>
            </w:tr>
          </w:tbl>
          <w:p w14:paraId="440E22CA" w14:textId="77777777" w:rsidR="007C2B47" w:rsidRPr="00046D88" w:rsidRDefault="007C2B47" w:rsidP="007C2B47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28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6"/>
            </w:tblGrid>
            <w:tr w:rsidR="007C2B47" w:rsidRPr="00831477" w14:paraId="0BB377F6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37187D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Se muestran correctamente los resultados filtrados</w:t>
                  </w:r>
                </w:p>
              </w:tc>
            </w:tr>
          </w:tbl>
          <w:p w14:paraId="6D598668" w14:textId="77777777" w:rsidR="007C2B47" w:rsidRPr="00046D88" w:rsidRDefault="007C2B47" w:rsidP="007C2B47">
            <w:pPr>
              <w:spacing w:after="0" w:line="240" w:lineRule="auto"/>
              <w:rPr>
                <w:lang w:val="es-HN"/>
              </w:rPr>
            </w:pPr>
          </w:p>
        </w:tc>
      </w:tr>
      <w:tr w:rsidR="007C2B47" w:rsidRPr="002B5237" w14:paraId="62D34952" w14:textId="77777777" w:rsidTr="007C2B47">
        <w:tc>
          <w:tcPr>
            <w:tcW w:w="22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8"/>
            </w:tblGrid>
            <w:tr w:rsidR="007C2B47" w:rsidRPr="00831477" w14:paraId="512F19AC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0DD847" w14:textId="77777777" w:rsidR="007C2B47" w:rsidRPr="00D547C9" w:rsidRDefault="007C2B47" w:rsidP="007C2B47">
                  <w:proofErr w:type="spellStart"/>
                  <w:r w:rsidRPr="00D547C9">
                    <w:t>Filtrar</w:t>
                  </w:r>
                  <w:proofErr w:type="spellEnd"/>
                  <w:r w:rsidRPr="00D547C9">
                    <w:t xml:space="preserve"> por </w:t>
                  </w:r>
                  <w:proofErr w:type="spellStart"/>
                  <w:r w:rsidRPr="00D547C9">
                    <w:t>edificio</w:t>
                  </w:r>
                  <w:proofErr w:type="spellEnd"/>
                  <w:r w:rsidRPr="00D547C9">
                    <w:t xml:space="preserve"> </w:t>
                  </w:r>
                  <w:proofErr w:type="spellStart"/>
                  <w:r w:rsidRPr="00D547C9">
                    <w:t>inexistente</w:t>
                  </w:r>
                  <w:proofErr w:type="spellEnd"/>
                </w:p>
              </w:tc>
            </w:tr>
          </w:tbl>
          <w:p w14:paraId="229E0CBA" w14:textId="6F7B28AC" w:rsidR="007C2B47" w:rsidRPr="006851AA" w:rsidRDefault="007C2B47" w:rsidP="007C2B47">
            <w:pPr>
              <w:spacing w:after="0" w:line="240" w:lineRule="auto"/>
            </w:pPr>
          </w:p>
        </w:tc>
        <w:tc>
          <w:tcPr>
            <w:tcW w:w="1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114"/>
            </w:tblGrid>
            <w:tr w:rsidR="007C2B47" w:rsidRPr="00831477" w14:paraId="5AE7494B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F8BB52" w14:textId="77777777" w:rsidR="007C2B47" w:rsidRPr="00D547C9" w:rsidRDefault="007C2B47" w:rsidP="007C2B47"/>
              </w:tc>
              <w:tc>
                <w:tcPr>
                  <w:tcW w:w="0" w:type="auto"/>
                  <w:vAlign w:val="center"/>
                  <w:hideMark/>
                </w:tcPr>
                <w:p w14:paraId="5F36F87A" w14:textId="77777777" w:rsidR="007C2B47" w:rsidRPr="00D547C9" w:rsidRDefault="007C2B47" w:rsidP="007C2B47">
                  <w:proofErr w:type="spellStart"/>
                  <w:r w:rsidRPr="00D547C9">
                    <w:t>Edificio</w:t>
                  </w:r>
                  <w:proofErr w:type="spellEnd"/>
                  <w:r w:rsidRPr="00D547C9">
                    <w:t>: "Z"</w:t>
                  </w:r>
                </w:p>
              </w:tc>
            </w:tr>
          </w:tbl>
          <w:p w14:paraId="245B01B5" w14:textId="149D3EB3" w:rsidR="007C2B47" w:rsidRDefault="007C2B47" w:rsidP="007C2B47">
            <w:pPr>
              <w:spacing w:after="0" w:line="240" w:lineRule="auto"/>
            </w:pPr>
          </w:p>
        </w:tc>
        <w:tc>
          <w:tcPr>
            <w:tcW w:w="222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6"/>
              <w:gridCol w:w="81"/>
            </w:tblGrid>
            <w:tr w:rsidR="007C2B47" w:rsidRPr="00831477" w14:paraId="3823AF6F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F3AE71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Mostrar mensaje: "Edificio no válido" o sin resultados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7809FB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</w:p>
              </w:tc>
            </w:tr>
          </w:tbl>
          <w:p w14:paraId="525D30D4" w14:textId="7BDE2779" w:rsidR="007C2B47" w:rsidRPr="00046D88" w:rsidRDefault="007C2B47" w:rsidP="007C2B47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28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6"/>
            </w:tblGrid>
            <w:tr w:rsidR="007C2B47" w:rsidRPr="00831477" w14:paraId="53F81DF4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0E1994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No se muestran resultados, se mantiene interfaz estable</w:t>
                  </w:r>
                </w:p>
              </w:tc>
            </w:tr>
          </w:tbl>
          <w:p w14:paraId="5C271812" w14:textId="63D4F594" w:rsidR="007C2B47" w:rsidRPr="00046D88" w:rsidRDefault="007C2B47" w:rsidP="007C2B47">
            <w:pPr>
              <w:spacing w:after="0" w:line="240" w:lineRule="auto"/>
              <w:rPr>
                <w:lang w:val="es-HN"/>
              </w:rPr>
            </w:pPr>
          </w:p>
        </w:tc>
      </w:tr>
      <w:tr w:rsidR="007C2B47" w:rsidRPr="002B5237" w14:paraId="63F9EA10" w14:textId="77777777" w:rsidTr="007C2B47">
        <w:tc>
          <w:tcPr>
            <w:tcW w:w="22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8"/>
            </w:tblGrid>
            <w:tr w:rsidR="007C2B47" w:rsidRPr="00831477" w14:paraId="1059E39C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A1F5A6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Insertar reposición con datos válidos</w:t>
                  </w:r>
                </w:p>
              </w:tc>
            </w:tr>
          </w:tbl>
          <w:p w14:paraId="7076076A" w14:textId="273A918A" w:rsidR="007C2B47" w:rsidRDefault="007C2B47" w:rsidP="007C2B47">
            <w:pPr>
              <w:spacing w:after="0" w:line="240" w:lineRule="auto"/>
            </w:pPr>
          </w:p>
        </w:tc>
        <w:tc>
          <w:tcPr>
            <w:tcW w:w="1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655"/>
            </w:tblGrid>
            <w:tr w:rsidR="007C2B47" w:rsidRPr="00831477" w14:paraId="20E162B6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7D865A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980AC0" w14:textId="77777777" w:rsidR="007C2B47" w:rsidRPr="00D547C9" w:rsidRDefault="007C2B47" w:rsidP="007C2B47">
                  <w:proofErr w:type="spellStart"/>
                  <w:r w:rsidRPr="00D547C9">
                    <w:t>Asignatura</w:t>
                  </w:r>
                  <w:proofErr w:type="spellEnd"/>
                  <w:r w:rsidRPr="00D547C9">
                    <w:t>: "</w:t>
                  </w:r>
                  <w:proofErr w:type="spellStart"/>
                  <w:r w:rsidRPr="00D547C9">
                    <w:t>Física</w:t>
                  </w:r>
                  <w:proofErr w:type="spellEnd"/>
                  <w:r w:rsidRPr="00D547C9">
                    <w:t xml:space="preserve">", </w:t>
                  </w:r>
                  <w:proofErr w:type="spellStart"/>
                  <w:r w:rsidRPr="00D547C9">
                    <w:t>Fecha</w:t>
                  </w:r>
                  <w:proofErr w:type="spellEnd"/>
                  <w:r w:rsidRPr="00D547C9">
                    <w:t>: 02/04/2025</w:t>
                  </w:r>
                </w:p>
              </w:tc>
            </w:tr>
          </w:tbl>
          <w:p w14:paraId="7B075C06" w14:textId="57C7CE1A" w:rsidR="007C2B47" w:rsidRDefault="007C2B47" w:rsidP="007C2B47">
            <w:pPr>
              <w:spacing w:after="0" w:line="240" w:lineRule="auto"/>
            </w:pPr>
          </w:p>
        </w:tc>
        <w:tc>
          <w:tcPr>
            <w:tcW w:w="222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6"/>
              <w:gridCol w:w="81"/>
            </w:tblGrid>
            <w:tr w:rsidR="007C2B47" w:rsidRPr="00831477" w14:paraId="4B08F52C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94965F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 xml:space="preserve">Se guarda la reposición y se visualiza en el </w:t>
                  </w:r>
                  <w:proofErr w:type="spellStart"/>
                  <w:r w:rsidRPr="00831477">
                    <w:rPr>
                      <w:rStyle w:val="CdigoHTML"/>
                      <w:rFonts w:eastAsiaTheme="minorHAnsi"/>
                      <w:lang w:val="es-HN"/>
                    </w:rPr>
                    <w:t>DataGridView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595B1B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</w:p>
              </w:tc>
            </w:tr>
          </w:tbl>
          <w:p w14:paraId="64624F62" w14:textId="06572234" w:rsidR="007C2B47" w:rsidRPr="00046D88" w:rsidRDefault="007C2B47" w:rsidP="007C2B47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28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6"/>
            </w:tblGrid>
            <w:tr w:rsidR="007C2B47" w:rsidRPr="00831477" w14:paraId="27F9E2A9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B28089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Reposición registrada y visible en la tabla</w:t>
                  </w:r>
                </w:p>
              </w:tc>
            </w:tr>
          </w:tbl>
          <w:p w14:paraId="2A8C5086" w14:textId="62D451E8" w:rsidR="007C2B47" w:rsidRPr="00046D88" w:rsidRDefault="007C2B47" w:rsidP="007C2B47">
            <w:pPr>
              <w:spacing w:after="0" w:line="240" w:lineRule="auto"/>
              <w:rPr>
                <w:lang w:val="es-HN"/>
              </w:rPr>
            </w:pPr>
          </w:p>
        </w:tc>
      </w:tr>
      <w:tr w:rsidR="007C2B47" w:rsidRPr="002B5237" w14:paraId="0BF7089D" w14:textId="77777777" w:rsidTr="007C2B47">
        <w:tc>
          <w:tcPr>
            <w:tcW w:w="22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8"/>
            </w:tblGrid>
            <w:tr w:rsidR="007C2B47" w:rsidRPr="00831477" w14:paraId="1BD4A6D4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792D89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Insertar reposición con fecha futura</w:t>
                  </w:r>
                </w:p>
              </w:tc>
            </w:tr>
          </w:tbl>
          <w:p w14:paraId="216085D5" w14:textId="136E7DD9" w:rsidR="007C2B47" w:rsidRPr="00046D88" w:rsidRDefault="007C2B47" w:rsidP="007C2B47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1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655"/>
            </w:tblGrid>
            <w:tr w:rsidR="007C2B47" w:rsidRPr="00831477" w14:paraId="4B000B1E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10E67C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670A39" w14:textId="77777777" w:rsidR="007C2B47" w:rsidRPr="00D547C9" w:rsidRDefault="007C2B47" w:rsidP="007C2B47">
                  <w:proofErr w:type="spellStart"/>
                  <w:r w:rsidRPr="00D547C9">
                    <w:t>Fecha</w:t>
                  </w:r>
                  <w:proofErr w:type="spellEnd"/>
                  <w:r w:rsidRPr="00D547C9">
                    <w:t>: 10/10/2030</w:t>
                  </w:r>
                </w:p>
              </w:tc>
            </w:tr>
          </w:tbl>
          <w:p w14:paraId="0EFB03B7" w14:textId="313683E4" w:rsidR="007C2B47" w:rsidRDefault="007C2B47" w:rsidP="007C2B47">
            <w:pPr>
              <w:spacing w:after="0" w:line="240" w:lineRule="auto"/>
            </w:pPr>
          </w:p>
        </w:tc>
        <w:tc>
          <w:tcPr>
            <w:tcW w:w="222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6"/>
              <w:gridCol w:w="81"/>
            </w:tblGrid>
            <w:tr w:rsidR="007C2B47" w:rsidRPr="00831477" w14:paraId="10DDD8B5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B752A4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Mostrar mensaje: "La fecha no puede ser futura"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EA4821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</w:p>
              </w:tc>
            </w:tr>
          </w:tbl>
          <w:p w14:paraId="4ECA33F5" w14:textId="27C0F9A9" w:rsidR="007C2B47" w:rsidRPr="00046D88" w:rsidRDefault="007C2B47" w:rsidP="007C2B47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28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6"/>
            </w:tblGrid>
            <w:tr w:rsidR="007C2B47" w:rsidRPr="00831477" w14:paraId="10B6C5E9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CF4C81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Se muestra mensaje de error</w:t>
                  </w:r>
                </w:p>
              </w:tc>
            </w:tr>
          </w:tbl>
          <w:p w14:paraId="3E382BD9" w14:textId="0CEE29A9" w:rsidR="007C2B47" w:rsidRPr="00046D88" w:rsidRDefault="007C2B47" w:rsidP="007C2B47">
            <w:pPr>
              <w:spacing w:after="0" w:line="240" w:lineRule="auto"/>
              <w:rPr>
                <w:lang w:val="es-HN"/>
              </w:rPr>
            </w:pPr>
          </w:p>
        </w:tc>
      </w:tr>
      <w:tr w:rsidR="007C2B47" w:rsidRPr="002B5237" w14:paraId="47011AE4" w14:textId="77777777" w:rsidTr="007C2B47">
        <w:tc>
          <w:tcPr>
            <w:tcW w:w="22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8"/>
            </w:tblGrid>
            <w:tr w:rsidR="007C2B47" w:rsidRPr="00831477" w14:paraId="17B21F34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D33557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Insertar reposición con datos incompletos</w:t>
                  </w:r>
                </w:p>
              </w:tc>
            </w:tr>
          </w:tbl>
          <w:p w14:paraId="1314EF13" w14:textId="03145D72" w:rsidR="007C2B47" w:rsidRDefault="007C2B47" w:rsidP="007C2B47">
            <w:pPr>
              <w:spacing w:after="0" w:line="240" w:lineRule="auto"/>
            </w:pPr>
          </w:p>
        </w:tc>
        <w:tc>
          <w:tcPr>
            <w:tcW w:w="1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655"/>
            </w:tblGrid>
            <w:tr w:rsidR="007C2B47" w:rsidRPr="00831477" w14:paraId="743913A1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63C424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686009" w14:textId="77777777" w:rsidR="007C2B47" w:rsidRPr="00D547C9" w:rsidRDefault="007C2B47" w:rsidP="007C2B47">
                  <w:proofErr w:type="spellStart"/>
                  <w:r w:rsidRPr="00D547C9">
                    <w:t>Asignatura</w:t>
                  </w:r>
                  <w:proofErr w:type="spellEnd"/>
                  <w:r w:rsidRPr="00D547C9">
                    <w:t xml:space="preserve">: "", </w:t>
                  </w:r>
                  <w:proofErr w:type="spellStart"/>
                  <w:r w:rsidRPr="00D547C9">
                    <w:t>Fecha</w:t>
                  </w:r>
                  <w:proofErr w:type="spellEnd"/>
                  <w:r w:rsidRPr="00D547C9">
                    <w:t>: 02/04/2025</w:t>
                  </w:r>
                </w:p>
              </w:tc>
            </w:tr>
          </w:tbl>
          <w:p w14:paraId="25245D48" w14:textId="52402D3D" w:rsidR="007C2B47" w:rsidRDefault="007C2B47" w:rsidP="007C2B47">
            <w:pPr>
              <w:spacing w:after="0" w:line="240" w:lineRule="auto"/>
            </w:pPr>
          </w:p>
        </w:tc>
        <w:tc>
          <w:tcPr>
            <w:tcW w:w="222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6"/>
              <w:gridCol w:w="81"/>
            </w:tblGrid>
            <w:tr w:rsidR="007C2B47" w:rsidRPr="00831477" w14:paraId="59658C70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B309F0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Mostrar mensaje de error: "Faltan datos obligatorios"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911F2C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</w:p>
              </w:tc>
            </w:tr>
          </w:tbl>
          <w:p w14:paraId="7F1B6187" w14:textId="4AB664A7" w:rsidR="007C2B47" w:rsidRPr="00046D88" w:rsidRDefault="007C2B47" w:rsidP="007C2B47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28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6"/>
            </w:tblGrid>
            <w:tr w:rsidR="007C2B47" w:rsidRPr="00831477" w14:paraId="775B5A79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C97A08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Se muestra mensaje de advertencia</w:t>
                  </w:r>
                </w:p>
              </w:tc>
            </w:tr>
          </w:tbl>
          <w:p w14:paraId="58797818" w14:textId="10DEB445" w:rsidR="007C2B47" w:rsidRPr="00046D88" w:rsidRDefault="007C2B47" w:rsidP="007C2B47">
            <w:pPr>
              <w:spacing w:after="0" w:line="240" w:lineRule="auto"/>
              <w:rPr>
                <w:lang w:val="es-HN"/>
              </w:rPr>
            </w:pPr>
          </w:p>
        </w:tc>
      </w:tr>
      <w:tr w:rsidR="007C2B47" w:rsidRPr="002B5237" w14:paraId="1118E049" w14:textId="77777777" w:rsidTr="007C2B47">
        <w:tc>
          <w:tcPr>
            <w:tcW w:w="22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8"/>
            </w:tblGrid>
            <w:tr w:rsidR="007C2B47" w:rsidRPr="00831477" w14:paraId="5F586025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AABE6F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lastRenderedPageBreak/>
                    <w:t>Visualización de datos tras búsqueda y filtrado</w:t>
                  </w:r>
                </w:p>
              </w:tc>
            </w:tr>
          </w:tbl>
          <w:p w14:paraId="4A6A392C" w14:textId="706B27BA" w:rsidR="007C2B47" w:rsidRPr="00046D88" w:rsidRDefault="007C2B47" w:rsidP="007C2B47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19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655"/>
            </w:tblGrid>
            <w:tr w:rsidR="007C2B47" w:rsidRPr="00831477" w14:paraId="3FE05A5D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6D51A4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E1F77D" w14:textId="77777777" w:rsidR="007C2B47" w:rsidRPr="00D547C9" w:rsidRDefault="007C2B47" w:rsidP="007C2B47">
                  <w:proofErr w:type="spellStart"/>
                  <w:r w:rsidRPr="00D547C9">
                    <w:t>Nombre</w:t>
                  </w:r>
                  <w:proofErr w:type="spellEnd"/>
                  <w:r w:rsidRPr="00D547C9">
                    <w:t>: "</w:t>
                  </w:r>
                  <w:proofErr w:type="spellStart"/>
                  <w:r w:rsidRPr="00D547C9">
                    <w:t>Química</w:t>
                  </w:r>
                  <w:proofErr w:type="spellEnd"/>
                  <w:r w:rsidRPr="00D547C9">
                    <w:t xml:space="preserve">", </w:t>
                  </w:r>
                  <w:proofErr w:type="spellStart"/>
                  <w:r w:rsidRPr="00D547C9">
                    <w:t>Edificio</w:t>
                  </w:r>
                  <w:proofErr w:type="spellEnd"/>
                  <w:r w:rsidRPr="00D547C9">
                    <w:t>: "B"</w:t>
                  </w:r>
                </w:p>
              </w:tc>
            </w:tr>
          </w:tbl>
          <w:p w14:paraId="682030A3" w14:textId="1A2DF70B" w:rsidR="007C2B47" w:rsidRDefault="007C2B47" w:rsidP="007C2B47">
            <w:pPr>
              <w:spacing w:after="0" w:line="240" w:lineRule="auto"/>
            </w:pPr>
          </w:p>
        </w:tc>
        <w:tc>
          <w:tcPr>
            <w:tcW w:w="222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6"/>
              <w:gridCol w:w="81"/>
            </w:tblGrid>
            <w:tr w:rsidR="007C2B47" w:rsidRPr="00831477" w14:paraId="363F1839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F78777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 xml:space="preserve">Se muestran coincidencias en el </w:t>
                  </w:r>
                  <w:proofErr w:type="spellStart"/>
                  <w:r w:rsidRPr="00831477">
                    <w:rPr>
                      <w:lang w:val="es-HN"/>
                    </w:rPr>
                    <w:t>DataGridView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14A65D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</w:p>
              </w:tc>
            </w:tr>
          </w:tbl>
          <w:p w14:paraId="35F6CD62" w14:textId="39AF6E79" w:rsidR="007C2B47" w:rsidRPr="00046D88" w:rsidRDefault="007C2B47" w:rsidP="007C2B47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28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6"/>
            </w:tblGrid>
            <w:tr w:rsidR="007C2B47" w:rsidRPr="00831477" w14:paraId="346288A0" w14:textId="77777777" w:rsidTr="00193F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9125C4" w14:textId="77777777" w:rsidR="007C2B47" w:rsidRPr="00831477" w:rsidRDefault="007C2B47" w:rsidP="007C2B4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Se muestran correctamente los resultados</w:t>
                  </w:r>
                </w:p>
              </w:tc>
            </w:tr>
          </w:tbl>
          <w:p w14:paraId="5831FF38" w14:textId="3F51A18D" w:rsidR="007C2B47" w:rsidRPr="00046D88" w:rsidRDefault="007C2B47" w:rsidP="007C2B47">
            <w:pPr>
              <w:spacing w:after="0" w:line="240" w:lineRule="auto"/>
              <w:rPr>
                <w:lang w:val="es-HN"/>
              </w:rPr>
            </w:pPr>
          </w:p>
        </w:tc>
      </w:tr>
    </w:tbl>
    <w:p w14:paraId="2F140B3D" w14:textId="3267D55F" w:rsidR="00B8663A" w:rsidRPr="00831477" w:rsidRDefault="00B8663A">
      <w:pPr>
        <w:rPr>
          <w:lang w:val="es-HN"/>
        </w:rPr>
      </w:pPr>
    </w:p>
    <w:p w14:paraId="0AF4C0E5" w14:textId="77777777" w:rsidR="00390EE2" w:rsidRDefault="00390EE2"/>
    <w:p w14:paraId="16025D08" w14:textId="28421A39" w:rsidR="00B8663A" w:rsidRDefault="00E12A71">
      <w:r>
        <w:rPr>
          <w:noProof/>
        </w:rPr>
        <w:drawing>
          <wp:inline distT="0" distB="0" distL="0" distR="0" wp14:anchorId="3D5FA065" wp14:editId="04DD5699">
            <wp:extent cx="5448935" cy="3314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C8DB" w14:textId="27864D5B" w:rsidR="00B8663A" w:rsidRDefault="00E12A71">
      <w:proofErr w:type="spellStart"/>
      <w:r>
        <w:t>FrmDocente</w:t>
      </w:r>
      <w:proofErr w:type="spellEnd"/>
    </w:p>
    <w:p w14:paraId="66526137" w14:textId="01686DED" w:rsidR="002A0A79" w:rsidRDefault="002A0A79"/>
    <w:p w14:paraId="1E4DC2A4" w14:textId="0E64A9DB" w:rsidR="002A0A79" w:rsidRPr="002A0A79" w:rsidRDefault="002A0A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CLASES DE EQUIVALENCIA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7"/>
        <w:gridCol w:w="4062"/>
        <w:gridCol w:w="3281"/>
      </w:tblGrid>
      <w:tr w:rsidR="002A0A79" w:rsidRPr="002A0A79" w14:paraId="3454E8C2" w14:textId="77777777" w:rsidTr="002A0A79">
        <w:tc>
          <w:tcPr>
            <w:tcW w:w="0" w:type="auto"/>
            <w:hideMark/>
          </w:tcPr>
          <w:p w14:paraId="54BABED0" w14:textId="77777777" w:rsidR="002A0A79" w:rsidRPr="002A0A79" w:rsidRDefault="002A0A79" w:rsidP="002A0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HN" w:eastAsia="es-HN"/>
              </w:rPr>
              <w:t>Condición</w:t>
            </w:r>
          </w:p>
        </w:tc>
        <w:tc>
          <w:tcPr>
            <w:tcW w:w="0" w:type="auto"/>
            <w:hideMark/>
          </w:tcPr>
          <w:p w14:paraId="1B372362" w14:textId="77777777" w:rsidR="002A0A79" w:rsidRPr="002A0A79" w:rsidRDefault="002A0A79" w:rsidP="002A0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HN" w:eastAsia="es-HN"/>
              </w:rPr>
              <w:t>Clases válidas</w:t>
            </w:r>
          </w:p>
        </w:tc>
        <w:tc>
          <w:tcPr>
            <w:tcW w:w="0" w:type="auto"/>
            <w:hideMark/>
          </w:tcPr>
          <w:p w14:paraId="2D5516B5" w14:textId="77777777" w:rsidR="002A0A79" w:rsidRPr="002A0A79" w:rsidRDefault="002A0A79" w:rsidP="002A0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HN" w:eastAsia="es-HN"/>
              </w:rPr>
              <w:t>Clases no válidas</w:t>
            </w:r>
          </w:p>
        </w:tc>
      </w:tr>
      <w:tr w:rsidR="002A0A79" w:rsidRPr="002A0A79" w14:paraId="67EA06BA" w14:textId="77777777" w:rsidTr="002A0A79">
        <w:tc>
          <w:tcPr>
            <w:tcW w:w="0" w:type="auto"/>
            <w:hideMark/>
          </w:tcPr>
          <w:p w14:paraId="38722D7F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HN" w:eastAsia="es-HN"/>
              </w:rPr>
              <w:t>Selección de asignatura</w:t>
            </w:r>
          </w:p>
        </w:tc>
        <w:tc>
          <w:tcPr>
            <w:tcW w:w="0" w:type="auto"/>
            <w:hideMark/>
          </w:tcPr>
          <w:p w14:paraId="0F4844DF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  <w:t>• 1 o más filas de “Asignatura” seleccionadas</w:t>
            </w:r>
          </w:p>
        </w:tc>
        <w:tc>
          <w:tcPr>
            <w:tcW w:w="0" w:type="auto"/>
            <w:hideMark/>
          </w:tcPr>
          <w:p w14:paraId="6286C96B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  <w:t>• Ninguna fila seleccionada</w:t>
            </w:r>
          </w:p>
        </w:tc>
      </w:tr>
      <w:tr w:rsidR="002A0A79" w:rsidRPr="002A0A79" w14:paraId="2C60FF0D" w14:textId="77777777" w:rsidTr="002A0A79">
        <w:tc>
          <w:tcPr>
            <w:tcW w:w="0" w:type="auto"/>
            <w:hideMark/>
          </w:tcPr>
          <w:p w14:paraId="18110D40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HN" w:eastAsia="es-HN"/>
              </w:rPr>
              <w:t>Selección de fecha</w:t>
            </w:r>
          </w:p>
        </w:tc>
        <w:tc>
          <w:tcPr>
            <w:tcW w:w="0" w:type="auto"/>
            <w:hideMark/>
          </w:tcPr>
          <w:p w14:paraId="61361781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  <w:t>• Fecha dentro del rango permitido (p. ej. mes actual o rango configurado)</w:t>
            </w:r>
          </w:p>
        </w:tc>
        <w:tc>
          <w:tcPr>
            <w:tcW w:w="0" w:type="auto"/>
            <w:hideMark/>
          </w:tcPr>
          <w:p w14:paraId="7330A619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  <w:t>• Fecha fuera del rango (p. ej. año anterior o muy futuro)</w:t>
            </w:r>
          </w:p>
        </w:tc>
      </w:tr>
      <w:tr w:rsidR="002A0A79" w:rsidRPr="002A0A79" w14:paraId="2574FE64" w14:textId="77777777" w:rsidTr="002A0A79">
        <w:tc>
          <w:tcPr>
            <w:tcW w:w="0" w:type="auto"/>
            <w:hideMark/>
          </w:tcPr>
          <w:p w14:paraId="202553D7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HN" w:eastAsia="es-HN"/>
              </w:rPr>
              <w:t>Modo de visualización</w:t>
            </w:r>
          </w:p>
        </w:tc>
        <w:tc>
          <w:tcPr>
            <w:tcW w:w="0" w:type="auto"/>
            <w:hideMark/>
          </w:tcPr>
          <w:p w14:paraId="530E28D6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  <w:t>• “Parcial” o “Semana” (</w:t>
            </w:r>
            <w:proofErr w:type="spellStart"/>
            <w:r w:rsidRPr="002A0A79"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  <w:t>tabs</w:t>
            </w:r>
            <w:proofErr w:type="spellEnd"/>
            <w:r w:rsidRPr="002A0A79"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  <w:t xml:space="preserve"> habilitados)</w:t>
            </w:r>
          </w:p>
        </w:tc>
        <w:tc>
          <w:tcPr>
            <w:tcW w:w="0" w:type="auto"/>
            <w:hideMark/>
          </w:tcPr>
          <w:p w14:paraId="61416964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  <w:t>• Cualquier otro modo (no existe en la UI)</w:t>
            </w:r>
          </w:p>
        </w:tc>
      </w:tr>
      <w:tr w:rsidR="002A0A79" w:rsidRPr="002A0A79" w14:paraId="65C7D6AB" w14:textId="77777777" w:rsidTr="002A0A79">
        <w:tc>
          <w:tcPr>
            <w:tcW w:w="0" w:type="auto"/>
            <w:hideMark/>
          </w:tcPr>
          <w:p w14:paraId="14500CBC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HN" w:eastAsia="es-HN"/>
              </w:rPr>
              <w:t>Cerrar sesión</w:t>
            </w:r>
          </w:p>
        </w:tc>
        <w:tc>
          <w:tcPr>
            <w:tcW w:w="0" w:type="auto"/>
            <w:hideMark/>
          </w:tcPr>
          <w:p w14:paraId="5E0549EF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  <w:t>• Usuario con sesión activa</w:t>
            </w:r>
          </w:p>
        </w:tc>
        <w:tc>
          <w:tcPr>
            <w:tcW w:w="0" w:type="auto"/>
            <w:hideMark/>
          </w:tcPr>
          <w:p w14:paraId="0BF2342A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  <w:t xml:space="preserve">• Usuario ya en pantalla de </w:t>
            </w:r>
            <w:proofErr w:type="spellStart"/>
            <w:r w:rsidRPr="002A0A79"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  <w:t>login</w:t>
            </w:r>
            <w:proofErr w:type="spellEnd"/>
          </w:p>
        </w:tc>
      </w:tr>
    </w:tbl>
    <w:p w14:paraId="036CD266" w14:textId="77777777" w:rsidR="00390EE2" w:rsidRDefault="00390EE2">
      <w:pPr>
        <w:rPr>
          <w:lang w:val="es-HN"/>
        </w:rPr>
      </w:pPr>
    </w:p>
    <w:p w14:paraId="5048C85C" w14:textId="77777777" w:rsidR="002A0A79" w:rsidRPr="00196B52" w:rsidRDefault="002A0A79" w:rsidP="002A0A79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es-HN"/>
        </w:rPr>
      </w:pPr>
      <w:r w:rsidRPr="00196B52">
        <w:rPr>
          <w:rFonts w:ascii="Arial" w:eastAsia="Times New Roman" w:hAnsi="Arial" w:cs="Arial"/>
          <w:color w:val="000000"/>
          <w:lang w:eastAsia="es-HN"/>
        </w:rPr>
        <w:t xml:space="preserve">Casos de </w:t>
      </w:r>
      <w:proofErr w:type="spellStart"/>
      <w:r w:rsidRPr="00196B52">
        <w:rPr>
          <w:rFonts w:ascii="Arial" w:eastAsia="Times New Roman" w:hAnsi="Arial" w:cs="Arial"/>
          <w:color w:val="000000"/>
          <w:lang w:eastAsia="es-HN"/>
        </w:rPr>
        <w:t>Prueba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1709"/>
        <w:gridCol w:w="1747"/>
        <w:gridCol w:w="2942"/>
        <w:gridCol w:w="1205"/>
      </w:tblGrid>
      <w:tr w:rsidR="002A0A79" w:rsidRPr="002A0A79" w14:paraId="5E16EDB1" w14:textId="77777777" w:rsidTr="002A0A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E6843C" w14:textId="77777777" w:rsidR="002A0A79" w:rsidRPr="002A0A79" w:rsidRDefault="002A0A79" w:rsidP="002A0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HN" w:eastAsia="es-HN"/>
              </w:rPr>
              <w:lastRenderedPageBreak/>
              <w:t>Caso de Prueba</w:t>
            </w:r>
          </w:p>
        </w:tc>
        <w:tc>
          <w:tcPr>
            <w:tcW w:w="0" w:type="auto"/>
            <w:vAlign w:val="center"/>
            <w:hideMark/>
          </w:tcPr>
          <w:p w14:paraId="226BB3A9" w14:textId="77777777" w:rsidR="002A0A79" w:rsidRPr="002A0A79" w:rsidRDefault="002A0A79" w:rsidP="002A0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HN" w:eastAsia="es-HN"/>
              </w:rPr>
              <w:t>Clases Válidas</w:t>
            </w:r>
          </w:p>
        </w:tc>
        <w:tc>
          <w:tcPr>
            <w:tcW w:w="0" w:type="auto"/>
            <w:vAlign w:val="center"/>
            <w:hideMark/>
          </w:tcPr>
          <w:p w14:paraId="18D82746" w14:textId="77777777" w:rsidR="002A0A79" w:rsidRPr="002A0A79" w:rsidRDefault="002A0A79" w:rsidP="002A0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HN" w:eastAsia="es-HN"/>
              </w:rPr>
              <w:t>Clases Inválidas</w:t>
            </w:r>
          </w:p>
        </w:tc>
        <w:tc>
          <w:tcPr>
            <w:tcW w:w="0" w:type="auto"/>
            <w:vAlign w:val="center"/>
            <w:hideMark/>
          </w:tcPr>
          <w:p w14:paraId="376769D8" w14:textId="77777777" w:rsidR="002A0A79" w:rsidRPr="002A0A79" w:rsidRDefault="002A0A79" w:rsidP="002A0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HN" w:eastAsia="es-HN"/>
              </w:rPr>
              <w:t>Salida Esperada</w:t>
            </w:r>
          </w:p>
        </w:tc>
        <w:tc>
          <w:tcPr>
            <w:tcW w:w="0" w:type="auto"/>
            <w:vAlign w:val="center"/>
            <w:hideMark/>
          </w:tcPr>
          <w:p w14:paraId="15544CE7" w14:textId="77777777" w:rsidR="002A0A79" w:rsidRPr="002A0A79" w:rsidRDefault="002A0A79" w:rsidP="002A0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HN" w:eastAsia="es-HN"/>
              </w:rPr>
              <w:t>Salida Obtenida</w:t>
            </w:r>
          </w:p>
        </w:tc>
      </w:tr>
      <w:tr w:rsidR="002A0A79" w:rsidRPr="002A0A79" w14:paraId="3ABE47BA" w14:textId="77777777" w:rsidTr="002A0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98CD9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HN" w:eastAsia="es-HN"/>
              </w:rPr>
              <w:t>CP1. Registro correcto</w:t>
            </w:r>
          </w:p>
        </w:tc>
        <w:tc>
          <w:tcPr>
            <w:tcW w:w="0" w:type="auto"/>
            <w:vAlign w:val="center"/>
            <w:hideMark/>
          </w:tcPr>
          <w:p w14:paraId="738D29BC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  <w:t>• Asignatura seleccionada</w:t>
            </w:r>
            <w:r w:rsidRPr="002A0A79"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  <w:br/>
              <w:t>• Fecha = hoy (dentro del rango)</w:t>
            </w:r>
          </w:p>
        </w:tc>
        <w:tc>
          <w:tcPr>
            <w:tcW w:w="0" w:type="auto"/>
            <w:vAlign w:val="center"/>
            <w:hideMark/>
          </w:tcPr>
          <w:p w14:paraId="09870763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C331EA2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  <w:t>• Mensaje “Asistencia registrada exitosamente”</w:t>
            </w:r>
            <w:r w:rsidRPr="002A0A79"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  <w:br/>
              <w:t>• Se guarda el registro en la BD</w:t>
            </w:r>
          </w:p>
        </w:tc>
        <w:tc>
          <w:tcPr>
            <w:tcW w:w="0" w:type="auto"/>
            <w:vAlign w:val="center"/>
            <w:hideMark/>
          </w:tcPr>
          <w:p w14:paraId="702AF322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</w:p>
        </w:tc>
      </w:tr>
      <w:tr w:rsidR="002A0A79" w:rsidRPr="002A0A79" w14:paraId="47790EB8" w14:textId="77777777" w:rsidTr="002A0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28576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HN" w:eastAsia="es-HN"/>
              </w:rPr>
              <w:t>CP2. Sin asignatura</w:t>
            </w:r>
          </w:p>
        </w:tc>
        <w:tc>
          <w:tcPr>
            <w:tcW w:w="0" w:type="auto"/>
            <w:vAlign w:val="center"/>
            <w:hideMark/>
          </w:tcPr>
          <w:p w14:paraId="1756C002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  <w:t>• Fecha = día válido</w:t>
            </w:r>
          </w:p>
        </w:tc>
        <w:tc>
          <w:tcPr>
            <w:tcW w:w="0" w:type="auto"/>
            <w:vAlign w:val="center"/>
            <w:hideMark/>
          </w:tcPr>
          <w:p w14:paraId="7610D2C8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  <w:t>• Ninguna asignatura seleccionada</w:t>
            </w:r>
          </w:p>
        </w:tc>
        <w:tc>
          <w:tcPr>
            <w:tcW w:w="0" w:type="auto"/>
            <w:vAlign w:val="center"/>
            <w:hideMark/>
          </w:tcPr>
          <w:p w14:paraId="7E733C7C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  <w:t>• Mensaje de error “Debe seleccionar al menos una asignatura para registrar asistencia”</w:t>
            </w:r>
          </w:p>
        </w:tc>
        <w:tc>
          <w:tcPr>
            <w:tcW w:w="0" w:type="auto"/>
            <w:vAlign w:val="center"/>
            <w:hideMark/>
          </w:tcPr>
          <w:p w14:paraId="25E46EBD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</w:p>
        </w:tc>
      </w:tr>
      <w:tr w:rsidR="002A0A79" w:rsidRPr="002A0A79" w14:paraId="11C93E1F" w14:textId="77777777" w:rsidTr="002A0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67C51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HN" w:eastAsia="es-HN"/>
              </w:rPr>
              <w:t>CP3. Fecha inválida</w:t>
            </w:r>
          </w:p>
        </w:tc>
        <w:tc>
          <w:tcPr>
            <w:tcW w:w="0" w:type="auto"/>
            <w:vAlign w:val="center"/>
            <w:hideMark/>
          </w:tcPr>
          <w:p w14:paraId="674BF03D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  <w:t>• Asignatura seleccionada</w:t>
            </w:r>
          </w:p>
        </w:tc>
        <w:tc>
          <w:tcPr>
            <w:tcW w:w="0" w:type="auto"/>
            <w:vAlign w:val="center"/>
            <w:hideMark/>
          </w:tcPr>
          <w:p w14:paraId="674C3291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  <w:t>• Fecha fuera de rango permitido</w:t>
            </w:r>
          </w:p>
        </w:tc>
        <w:tc>
          <w:tcPr>
            <w:tcW w:w="0" w:type="auto"/>
            <w:vAlign w:val="center"/>
            <w:hideMark/>
          </w:tcPr>
          <w:p w14:paraId="713CDFC8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  <w:t>• Mensaje de error “Fecha de asistencia inválida”</w:t>
            </w:r>
          </w:p>
        </w:tc>
        <w:tc>
          <w:tcPr>
            <w:tcW w:w="0" w:type="auto"/>
            <w:vAlign w:val="center"/>
            <w:hideMark/>
          </w:tcPr>
          <w:p w14:paraId="4761E634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</w:p>
        </w:tc>
      </w:tr>
      <w:tr w:rsidR="002A0A79" w:rsidRPr="002A0A79" w14:paraId="58765430" w14:textId="77777777" w:rsidTr="002A0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0EDF2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HN" w:eastAsia="es-HN"/>
              </w:rPr>
              <w:t>CP4. Sin asignatura y fecha inválida</w:t>
            </w:r>
          </w:p>
        </w:tc>
        <w:tc>
          <w:tcPr>
            <w:tcW w:w="0" w:type="auto"/>
            <w:vAlign w:val="center"/>
            <w:hideMark/>
          </w:tcPr>
          <w:p w14:paraId="51955014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82DF025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  <w:t>• Sin asignatura</w:t>
            </w:r>
            <w:r w:rsidRPr="002A0A79"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  <w:br/>
              <w:t>• Fecha fuera de rango</w:t>
            </w:r>
          </w:p>
        </w:tc>
        <w:tc>
          <w:tcPr>
            <w:tcW w:w="0" w:type="auto"/>
            <w:vAlign w:val="center"/>
            <w:hideMark/>
          </w:tcPr>
          <w:p w14:paraId="4562B653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  <w:t>• Se muestran ambos errores:</w:t>
            </w:r>
            <w:r w:rsidRPr="002A0A79"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  <w:br/>
              <w:t>– “Debe seleccionar asignatura”</w:t>
            </w:r>
            <w:r w:rsidRPr="002A0A79"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  <w:br/>
              <w:t>– “Fecha inválida”</w:t>
            </w:r>
          </w:p>
        </w:tc>
        <w:tc>
          <w:tcPr>
            <w:tcW w:w="0" w:type="auto"/>
            <w:vAlign w:val="center"/>
            <w:hideMark/>
          </w:tcPr>
          <w:p w14:paraId="76F963CB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</w:p>
        </w:tc>
      </w:tr>
      <w:tr w:rsidR="002A0A79" w:rsidRPr="002A0A79" w14:paraId="65DBC95C" w14:textId="77777777" w:rsidTr="002A0A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88F93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HN" w:eastAsia="es-HN"/>
              </w:rPr>
              <w:t>CP5. Cerrar sesión</w:t>
            </w:r>
          </w:p>
        </w:tc>
        <w:tc>
          <w:tcPr>
            <w:tcW w:w="0" w:type="auto"/>
            <w:vAlign w:val="center"/>
            <w:hideMark/>
          </w:tcPr>
          <w:p w14:paraId="67F8E7F2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  <w:t>• Usuario con sesión activa</w:t>
            </w:r>
          </w:p>
        </w:tc>
        <w:tc>
          <w:tcPr>
            <w:tcW w:w="0" w:type="auto"/>
            <w:vAlign w:val="center"/>
            <w:hideMark/>
          </w:tcPr>
          <w:p w14:paraId="52E71E2F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77DC0CD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  <w:r w:rsidRPr="002A0A79"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  <w:t xml:space="preserve">• La aplicación vuelve a la pantalla de </w:t>
            </w:r>
            <w:proofErr w:type="spellStart"/>
            <w:r w:rsidRPr="002A0A79"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  <w:t>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5A3623" w14:textId="77777777" w:rsidR="002A0A79" w:rsidRPr="002A0A79" w:rsidRDefault="002A0A79" w:rsidP="002A0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HN" w:eastAsia="es-HN"/>
              </w:rPr>
            </w:pPr>
          </w:p>
        </w:tc>
      </w:tr>
    </w:tbl>
    <w:p w14:paraId="133B43D9" w14:textId="77777777" w:rsidR="002A0A79" w:rsidRDefault="002A0A79" w:rsidP="002A0A79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es-HN"/>
        </w:rPr>
      </w:pPr>
    </w:p>
    <w:p w14:paraId="1CE58141" w14:textId="77777777" w:rsidR="002A0A79" w:rsidRDefault="002A0A79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bCs/>
          <w:color w:val="000000"/>
          <w:lang w:val="es-HN" w:eastAsia="es-HN"/>
        </w:rPr>
      </w:pPr>
    </w:p>
    <w:p w14:paraId="268A32CD" w14:textId="6A10ADB9" w:rsidR="00B8663A" w:rsidRPr="00390EE2" w:rsidRDefault="00E12A71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bCs/>
          <w:color w:val="000000"/>
          <w:lang w:val="es-HN" w:eastAsia="es-HN"/>
        </w:rPr>
      </w:pPr>
      <w:r w:rsidRPr="00390EE2">
        <w:rPr>
          <w:rFonts w:ascii="Arial" w:eastAsia="Times New Roman" w:hAnsi="Arial" w:cs="Arial"/>
          <w:b/>
          <w:bCs/>
          <w:color w:val="000000"/>
          <w:lang w:val="es-HN" w:eastAsia="es-HN"/>
        </w:rPr>
        <w:t xml:space="preserve">Observaciones según considerado de la </w:t>
      </w:r>
      <w:r w:rsidR="00390EE2">
        <w:rPr>
          <w:rFonts w:ascii="Arial" w:eastAsia="Times New Roman" w:hAnsi="Arial" w:cs="Arial"/>
          <w:b/>
          <w:bCs/>
          <w:color w:val="000000"/>
          <w:lang w:val="es-HN" w:eastAsia="es-HN"/>
        </w:rPr>
        <w:t>ventana</w:t>
      </w:r>
      <w:r w:rsidRPr="00390EE2">
        <w:rPr>
          <w:rFonts w:ascii="Arial" w:eastAsia="Times New Roman" w:hAnsi="Arial" w:cs="Arial"/>
          <w:b/>
          <w:bCs/>
          <w:color w:val="000000"/>
          <w:lang w:val="es-HN" w:eastAsia="es-HN"/>
        </w:rPr>
        <w:t>:</w:t>
      </w:r>
    </w:p>
    <w:p w14:paraId="5076A95B" w14:textId="30F00EE3" w:rsidR="00390EE2" w:rsidRDefault="00390EE2" w:rsidP="00641B02">
      <w:pPr>
        <w:pStyle w:val="Prrafodelista"/>
        <w:numPr>
          <w:ilvl w:val="0"/>
          <w:numId w:val="9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proofErr w:type="spellStart"/>
      <w:r>
        <w:rPr>
          <w:rFonts w:ascii="Arial" w:eastAsia="Times New Roman" w:hAnsi="Arial" w:cs="Arial"/>
          <w:color w:val="000000"/>
          <w:lang w:eastAsia="es-HN"/>
        </w:rPr>
        <w:t>frmLogin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: </w:t>
      </w:r>
    </w:p>
    <w:p w14:paraId="13122C37" w14:textId="6FF16368" w:rsidR="00390EE2" w:rsidRDefault="005040C2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1.</w:t>
      </w:r>
      <w:r w:rsidR="00390EE2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390EE2">
        <w:rPr>
          <w:rFonts w:ascii="Arial" w:eastAsia="Times New Roman" w:hAnsi="Arial" w:cs="Arial"/>
          <w:color w:val="000000"/>
          <w:lang w:eastAsia="es-HN"/>
        </w:rPr>
        <w:t>Ordenar</w:t>
      </w:r>
      <w:proofErr w:type="spellEnd"/>
      <w:r w:rsidR="00390EE2">
        <w:rPr>
          <w:rFonts w:ascii="Arial" w:eastAsia="Times New Roman" w:hAnsi="Arial" w:cs="Arial"/>
          <w:color w:val="000000"/>
          <w:lang w:eastAsia="es-HN"/>
        </w:rPr>
        <w:t xml:space="preserve"> los </w:t>
      </w:r>
      <w:proofErr w:type="spellStart"/>
      <w:r w:rsidR="00390EE2">
        <w:rPr>
          <w:rFonts w:ascii="Arial" w:eastAsia="Times New Roman" w:hAnsi="Arial" w:cs="Arial"/>
          <w:color w:val="000000"/>
          <w:lang w:eastAsia="es-HN"/>
        </w:rPr>
        <w:t>tabindex</w:t>
      </w:r>
      <w:proofErr w:type="spellEnd"/>
    </w:p>
    <w:p w14:paraId="636F7BD7" w14:textId="6CA9FE9A" w:rsidR="00390EE2" w:rsidRDefault="005040C2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2.</w:t>
      </w:r>
      <w:r w:rsidR="00390EE2">
        <w:rPr>
          <w:rFonts w:ascii="Arial" w:eastAsia="Times New Roman" w:hAnsi="Arial" w:cs="Arial"/>
          <w:color w:val="000000"/>
          <w:lang w:eastAsia="es-HN"/>
        </w:rPr>
        <w:t xml:space="preserve"> Al </w:t>
      </w:r>
      <w:proofErr w:type="spellStart"/>
      <w:r w:rsidR="00390EE2">
        <w:rPr>
          <w:rFonts w:ascii="Arial" w:eastAsia="Times New Roman" w:hAnsi="Arial" w:cs="Arial"/>
          <w:color w:val="000000"/>
          <w:lang w:eastAsia="es-HN"/>
        </w:rPr>
        <w:t>iniciar</w:t>
      </w:r>
      <w:proofErr w:type="spellEnd"/>
      <w:r w:rsidR="00390EE2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390EE2">
        <w:rPr>
          <w:rFonts w:ascii="Arial" w:eastAsia="Times New Roman" w:hAnsi="Arial" w:cs="Arial"/>
          <w:color w:val="000000"/>
          <w:lang w:eastAsia="es-HN"/>
        </w:rPr>
        <w:t>sesión</w:t>
      </w:r>
      <w:proofErr w:type="spellEnd"/>
      <w:r w:rsidR="00390EE2">
        <w:rPr>
          <w:rFonts w:ascii="Arial" w:eastAsia="Times New Roman" w:hAnsi="Arial" w:cs="Arial"/>
          <w:color w:val="000000"/>
          <w:lang w:eastAsia="es-HN"/>
        </w:rPr>
        <w:t xml:space="preserve">, se </w:t>
      </w:r>
      <w:proofErr w:type="spellStart"/>
      <w:r w:rsidR="002650D9">
        <w:rPr>
          <w:rFonts w:ascii="Arial" w:eastAsia="Times New Roman" w:hAnsi="Arial" w:cs="Arial"/>
          <w:color w:val="000000"/>
          <w:lang w:eastAsia="es-HN"/>
        </w:rPr>
        <w:t>cierra</w:t>
      </w:r>
      <w:proofErr w:type="spellEnd"/>
      <w:r w:rsidR="00390EE2">
        <w:rPr>
          <w:rFonts w:ascii="Arial" w:eastAsia="Times New Roman" w:hAnsi="Arial" w:cs="Arial"/>
          <w:color w:val="000000"/>
          <w:lang w:eastAsia="es-HN"/>
        </w:rPr>
        <w:t xml:space="preserve"> la </w:t>
      </w:r>
      <w:proofErr w:type="spellStart"/>
      <w:r w:rsidR="00390EE2">
        <w:rPr>
          <w:rFonts w:ascii="Arial" w:eastAsia="Times New Roman" w:hAnsi="Arial" w:cs="Arial"/>
          <w:color w:val="000000"/>
          <w:lang w:eastAsia="es-HN"/>
        </w:rPr>
        <w:t>ventana</w:t>
      </w:r>
      <w:proofErr w:type="spellEnd"/>
      <w:r w:rsidR="00390EE2">
        <w:rPr>
          <w:rFonts w:ascii="Arial" w:eastAsia="Times New Roman" w:hAnsi="Arial" w:cs="Arial"/>
          <w:color w:val="000000"/>
          <w:lang w:eastAsia="es-HN"/>
        </w:rPr>
        <w:t xml:space="preserve"> actual</w:t>
      </w:r>
      <w:r w:rsidR="00C34D0A">
        <w:rPr>
          <w:rFonts w:ascii="Arial" w:eastAsia="Times New Roman" w:hAnsi="Arial" w:cs="Arial"/>
          <w:color w:val="000000"/>
          <w:lang w:eastAsia="es-HN"/>
        </w:rPr>
        <w:t xml:space="preserve"> para </w:t>
      </w:r>
      <w:proofErr w:type="spellStart"/>
      <w:r w:rsidR="00C34D0A">
        <w:rPr>
          <w:rFonts w:ascii="Arial" w:eastAsia="Times New Roman" w:hAnsi="Arial" w:cs="Arial"/>
          <w:color w:val="000000"/>
          <w:lang w:eastAsia="es-HN"/>
        </w:rPr>
        <w:t>abrir</w:t>
      </w:r>
      <w:proofErr w:type="spellEnd"/>
      <w:r w:rsidR="00C34D0A">
        <w:rPr>
          <w:rFonts w:ascii="Arial" w:eastAsia="Times New Roman" w:hAnsi="Arial" w:cs="Arial"/>
          <w:color w:val="000000"/>
          <w:lang w:eastAsia="es-HN"/>
        </w:rPr>
        <w:t xml:space="preserve"> la </w:t>
      </w:r>
      <w:proofErr w:type="spellStart"/>
      <w:r w:rsidR="00C34D0A">
        <w:rPr>
          <w:rFonts w:ascii="Arial" w:eastAsia="Times New Roman" w:hAnsi="Arial" w:cs="Arial"/>
          <w:color w:val="000000"/>
          <w:lang w:eastAsia="es-HN"/>
        </w:rPr>
        <w:t>siguiente</w:t>
      </w:r>
      <w:proofErr w:type="spellEnd"/>
    </w:p>
    <w:p w14:paraId="1012BB18" w14:textId="5C0C9C78" w:rsidR="00390EE2" w:rsidRDefault="005040C2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3.</w:t>
      </w:r>
      <w:r w:rsidR="00390EE2">
        <w:rPr>
          <w:rFonts w:ascii="Arial" w:eastAsia="Times New Roman" w:hAnsi="Arial" w:cs="Arial"/>
          <w:color w:val="000000"/>
          <w:lang w:eastAsia="es-HN"/>
        </w:rPr>
        <w:t xml:space="preserve"> Se </w:t>
      </w:r>
      <w:proofErr w:type="spellStart"/>
      <w:r w:rsidR="00390EE2">
        <w:rPr>
          <w:rFonts w:ascii="Arial" w:eastAsia="Times New Roman" w:hAnsi="Arial" w:cs="Arial"/>
          <w:color w:val="000000"/>
          <w:lang w:eastAsia="es-HN"/>
        </w:rPr>
        <w:t>puede</w:t>
      </w:r>
      <w:proofErr w:type="spellEnd"/>
      <w:r w:rsidR="00390EE2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390EE2">
        <w:rPr>
          <w:rFonts w:ascii="Arial" w:eastAsia="Times New Roman" w:hAnsi="Arial" w:cs="Arial"/>
          <w:color w:val="000000"/>
          <w:lang w:eastAsia="es-HN"/>
        </w:rPr>
        <w:t>arrastrar</w:t>
      </w:r>
      <w:proofErr w:type="spellEnd"/>
      <w:r w:rsidR="00390EE2">
        <w:rPr>
          <w:rFonts w:ascii="Arial" w:eastAsia="Times New Roman" w:hAnsi="Arial" w:cs="Arial"/>
          <w:color w:val="000000"/>
          <w:lang w:eastAsia="es-HN"/>
        </w:rPr>
        <w:t xml:space="preserve"> la </w:t>
      </w:r>
      <w:proofErr w:type="spellStart"/>
      <w:r w:rsidR="00390EE2">
        <w:rPr>
          <w:rFonts w:ascii="Arial" w:eastAsia="Times New Roman" w:hAnsi="Arial" w:cs="Arial"/>
          <w:color w:val="000000"/>
          <w:lang w:eastAsia="es-HN"/>
        </w:rPr>
        <w:t>ventana</w:t>
      </w:r>
      <w:proofErr w:type="spellEnd"/>
      <w:r w:rsidR="00390EE2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390EE2">
        <w:rPr>
          <w:rFonts w:ascii="Arial" w:eastAsia="Times New Roman" w:hAnsi="Arial" w:cs="Arial"/>
          <w:color w:val="000000"/>
          <w:lang w:eastAsia="es-HN"/>
        </w:rPr>
        <w:t>en</w:t>
      </w:r>
      <w:proofErr w:type="spellEnd"/>
      <w:r w:rsidR="00390EE2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390EE2">
        <w:rPr>
          <w:rFonts w:ascii="Arial" w:eastAsia="Times New Roman" w:hAnsi="Arial" w:cs="Arial"/>
          <w:color w:val="000000"/>
          <w:lang w:eastAsia="es-HN"/>
        </w:rPr>
        <w:t>cualquier</w:t>
      </w:r>
      <w:proofErr w:type="spellEnd"/>
      <w:r w:rsidR="00390EE2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390EE2">
        <w:rPr>
          <w:rFonts w:ascii="Arial" w:eastAsia="Times New Roman" w:hAnsi="Arial" w:cs="Arial"/>
          <w:color w:val="000000"/>
          <w:lang w:eastAsia="es-HN"/>
        </w:rPr>
        <w:t>espacio</w:t>
      </w:r>
      <w:proofErr w:type="spellEnd"/>
      <w:r w:rsidR="00390EE2">
        <w:rPr>
          <w:rFonts w:ascii="Arial" w:eastAsia="Times New Roman" w:hAnsi="Arial" w:cs="Arial"/>
          <w:color w:val="000000"/>
          <w:lang w:eastAsia="es-HN"/>
        </w:rPr>
        <w:t xml:space="preserve"> (</w:t>
      </w:r>
      <w:r w:rsidR="00C34D0A">
        <w:rPr>
          <w:rFonts w:ascii="Arial" w:eastAsia="Times New Roman" w:hAnsi="Arial" w:cs="Arial"/>
          <w:color w:val="000000"/>
          <w:lang w:eastAsia="es-HN"/>
        </w:rPr>
        <w:t xml:space="preserve">panel y </w:t>
      </w:r>
      <w:proofErr w:type="spellStart"/>
      <w:r w:rsidR="00C34D0A">
        <w:rPr>
          <w:rFonts w:ascii="Arial" w:eastAsia="Times New Roman" w:hAnsi="Arial" w:cs="Arial"/>
          <w:color w:val="000000"/>
          <w:lang w:eastAsia="es-HN"/>
        </w:rPr>
        <w:t>ventana</w:t>
      </w:r>
      <w:proofErr w:type="spellEnd"/>
      <w:r w:rsidR="00C34D0A">
        <w:rPr>
          <w:rFonts w:ascii="Arial" w:eastAsia="Times New Roman" w:hAnsi="Arial" w:cs="Arial"/>
          <w:color w:val="000000"/>
          <w:lang w:eastAsia="es-HN"/>
        </w:rPr>
        <w:t xml:space="preserve">, </w:t>
      </w:r>
      <w:proofErr w:type="spellStart"/>
      <w:r w:rsidR="00390EE2">
        <w:rPr>
          <w:rFonts w:ascii="Arial" w:eastAsia="Times New Roman" w:hAnsi="Arial" w:cs="Arial"/>
          <w:color w:val="000000"/>
          <w:lang w:eastAsia="es-HN"/>
        </w:rPr>
        <w:t>excepto</w:t>
      </w:r>
      <w:proofErr w:type="spellEnd"/>
      <w:r w:rsidR="00390EE2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390EE2">
        <w:rPr>
          <w:rFonts w:ascii="Arial" w:eastAsia="Times New Roman" w:hAnsi="Arial" w:cs="Arial"/>
          <w:color w:val="000000"/>
          <w:lang w:eastAsia="es-HN"/>
        </w:rPr>
        <w:t>en</w:t>
      </w:r>
      <w:proofErr w:type="spellEnd"/>
      <w:r w:rsidR="00390EE2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C34D0A">
        <w:rPr>
          <w:rFonts w:ascii="Arial" w:eastAsia="Times New Roman" w:hAnsi="Arial" w:cs="Arial"/>
          <w:color w:val="000000"/>
          <w:lang w:eastAsia="es-HN"/>
        </w:rPr>
        <w:t>el</w:t>
      </w:r>
      <w:proofErr w:type="spellEnd"/>
      <w:r w:rsidR="00BC608C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BC608C">
        <w:rPr>
          <w:rFonts w:ascii="Arial" w:eastAsia="Times New Roman" w:hAnsi="Arial" w:cs="Arial"/>
          <w:color w:val="000000"/>
          <w:lang w:eastAsia="es-HN"/>
        </w:rPr>
        <w:t>logotipo</w:t>
      </w:r>
      <w:proofErr w:type="spellEnd"/>
      <w:r w:rsidR="00BC608C">
        <w:rPr>
          <w:rFonts w:ascii="Arial" w:eastAsia="Times New Roman" w:hAnsi="Arial" w:cs="Arial"/>
          <w:color w:val="000000"/>
          <w:lang w:eastAsia="es-HN"/>
        </w:rPr>
        <w:t xml:space="preserve">, </w:t>
      </w:r>
      <w:r w:rsidR="00C34D0A">
        <w:rPr>
          <w:rFonts w:ascii="Arial" w:eastAsia="Times New Roman" w:hAnsi="Arial" w:cs="Arial"/>
          <w:color w:val="000000"/>
          <w:lang w:eastAsia="es-HN"/>
        </w:rPr>
        <w:t xml:space="preserve">y </w:t>
      </w:r>
      <w:proofErr w:type="spellStart"/>
      <w:r w:rsidR="00C34D0A">
        <w:rPr>
          <w:rFonts w:ascii="Arial" w:eastAsia="Times New Roman" w:hAnsi="Arial" w:cs="Arial"/>
          <w:color w:val="000000"/>
          <w:lang w:eastAsia="es-HN"/>
        </w:rPr>
        <w:t>otros</w:t>
      </w:r>
      <w:proofErr w:type="spellEnd"/>
      <w:r w:rsidR="00C34D0A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C34D0A">
        <w:rPr>
          <w:rFonts w:ascii="Arial" w:eastAsia="Times New Roman" w:hAnsi="Arial" w:cs="Arial"/>
          <w:color w:val="000000"/>
          <w:lang w:eastAsia="es-HN"/>
        </w:rPr>
        <w:t>controles</w:t>
      </w:r>
      <w:proofErr w:type="spellEnd"/>
      <w:r w:rsidR="00BC608C">
        <w:rPr>
          <w:rFonts w:ascii="Arial" w:eastAsia="Times New Roman" w:hAnsi="Arial" w:cs="Arial"/>
          <w:color w:val="000000"/>
          <w:lang w:eastAsia="es-HN"/>
        </w:rPr>
        <w:t>)</w:t>
      </w:r>
    </w:p>
    <w:p w14:paraId="540F67A4" w14:textId="16F8FD41" w:rsidR="00BC608C" w:rsidRDefault="005040C2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4.</w:t>
      </w:r>
      <w:r w:rsidR="00BC608C">
        <w:rPr>
          <w:rFonts w:ascii="Arial" w:eastAsia="Times New Roman" w:hAnsi="Arial" w:cs="Arial"/>
          <w:color w:val="000000"/>
          <w:lang w:eastAsia="es-HN"/>
        </w:rPr>
        <w:t xml:space="preserve"> Al </w:t>
      </w:r>
      <w:proofErr w:type="spellStart"/>
      <w:r w:rsidR="00BC608C">
        <w:rPr>
          <w:rFonts w:ascii="Arial" w:eastAsia="Times New Roman" w:hAnsi="Arial" w:cs="Arial"/>
          <w:color w:val="000000"/>
          <w:lang w:eastAsia="es-HN"/>
        </w:rPr>
        <w:t>darle</w:t>
      </w:r>
      <w:proofErr w:type="spellEnd"/>
      <w:r w:rsidR="00BC608C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BC608C">
        <w:rPr>
          <w:rFonts w:ascii="Arial" w:eastAsia="Times New Roman" w:hAnsi="Arial" w:cs="Arial"/>
          <w:color w:val="000000"/>
          <w:lang w:eastAsia="es-HN"/>
        </w:rPr>
        <w:t>clic</w:t>
      </w:r>
      <w:proofErr w:type="spellEnd"/>
      <w:r w:rsidR="00BC608C">
        <w:rPr>
          <w:rFonts w:ascii="Arial" w:eastAsia="Times New Roman" w:hAnsi="Arial" w:cs="Arial"/>
          <w:color w:val="000000"/>
          <w:lang w:eastAsia="es-HN"/>
        </w:rPr>
        <w:t xml:space="preserve"> a un textbox con </w:t>
      </w:r>
      <w:proofErr w:type="spellStart"/>
      <w:r w:rsidR="00BC608C">
        <w:rPr>
          <w:rFonts w:ascii="Arial" w:eastAsia="Times New Roman" w:hAnsi="Arial" w:cs="Arial"/>
          <w:color w:val="000000"/>
          <w:lang w:eastAsia="es-HN"/>
        </w:rPr>
        <w:t>texto</w:t>
      </w:r>
      <w:proofErr w:type="spellEnd"/>
      <w:r w:rsidR="00BC608C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BC608C">
        <w:rPr>
          <w:rFonts w:ascii="Arial" w:eastAsia="Times New Roman" w:hAnsi="Arial" w:cs="Arial"/>
          <w:color w:val="000000"/>
          <w:lang w:eastAsia="es-HN"/>
        </w:rPr>
        <w:t>predefinido</w:t>
      </w:r>
      <w:proofErr w:type="spellEnd"/>
      <w:r w:rsidR="00BC608C">
        <w:rPr>
          <w:rFonts w:ascii="Arial" w:eastAsia="Times New Roman" w:hAnsi="Arial" w:cs="Arial"/>
          <w:color w:val="000000"/>
          <w:lang w:eastAsia="es-HN"/>
        </w:rPr>
        <w:t xml:space="preserve">, </w:t>
      </w:r>
      <w:proofErr w:type="spellStart"/>
      <w:r w:rsidR="00BC608C">
        <w:rPr>
          <w:rFonts w:ascii="Arial" w:eastAsia="Times New Roman" w:hAnsi="Arial" w:cs="Arial"/>
          <w:color w:val="000000"/>
          <w:lang w:eastAsia="es-HN"/>
        </w:rPr>
        <w:t>el</w:t>
      </w:r>
      <w:proofErr w:type="spellEnd"/>
      <w:r w:rsidR="00BC608C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BC608C">
        <w:rPr>
          <w:rFonts w:ascii="Arial" w:eastAsia="Times New Roman" w:hAnsi="Arial" w:cs="Arial"/>
          <w:color w:val="000000"/>
          <w:lang w:eastAsia="es-HN"/>
        </w:rPr>
        <w:t>texto</w:t>
      </w:r>
      <w:proofErr w:type="spellEnd"/>
      <w:r w:rsidR="00BC608C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BC608C">
        <w:rPr>
          <w:rFonts w:ascii="Arial" w:eastAsia="Times New Roman" w:hAnsi="Arial" w:cs="Arial"/>
          <w:color w:val="000000"/>
          <w:lang w:eastAsia="es-HN"/>
        </w:rPr>
        <w:t>desaparece</w:t>
      </w:r>
      <w:proofErr w:type="spellEnd"/>
      <w:r w:rsidR="00BC608C">
        <w:rPr>
          <w:rFonts w:ascii="Arial" w:eastAsia="Times New Roman" w:hAnsi="Arial" w:cs="Arial"/>
          <w:color w:val="000000"/>
          <w:lang w:eastAsia="es-HN"/>
        </w:rPr>
        <w:t xml:space="preserve"> para </w:t>
      </w:r>
      <w:proofErr w:type="spellStart"/>
      <w:r w:rsidR="00BC608C">
        <w:rPr>
          <w:rFonts w:ascii="Arial" w:eastAsia="Times New Roman" w:hAnsi="Arial" w:cs="Arial"/>
          <w:color w:val="000000"/>
          <w:lang w:eastAsia="es-HN"/>
        </w:rPr>
        <w:t>escribir</w:t>
      </w:r>
      <w:proofErr w:type="spellEnd"/>
      <w:r w:rsidR="00BC608C">
        <w:rPr>
          <w:rFonts w:ascii="Arial" w:eastAsia="Times New Roman" w:hAnsi="Arial" w:cs="Arial"/>
          <w:color w:val="000000"/>
          <w:lang w:eastAsia="es-HN"/>
        </w:rPr>
        <w:t xml:space="preserve">, al </w:t>
      </w:r>
      <w:proofErr w:type="spellStart"/>
      <w:r w:rsidR="00BC608C">
        <w:rPr>
          <w:rFonts w:ascii="Arial" w:eastAsia="Times New Roman" w:hAnsi="Arial" w:cs="Arial"/>
          <w:color w:val="000000"/>
          <w:lang w:eastAsia="es-HN"/>
        </w:rPr>
        <w:t>hacer</w:t>
      </w:r>
      <w:proofErr w:type="spellEnd"/>
      <w:r w:rsidR="00BC608C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BC608C">
        <w:rPr>
          <w:rFonts w:ascii="Arial" w:eastAsia="Times New Roman" w:hAnsi="Arial" w:cs="Arial"/>
          <w:color w:val="000000"/>
          <w:lang w:eastAsia="es-HN"/>
        </w:rPr>
        <w:t>clic</w:t>
      </w:r>
      <w:proofErr w:type="spellEnd"/>
      <w:r w:rsidR="00BC608C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BC608C">
        <w:rPr>
          <w:rFonts w:ascii="Arial" w:eastAsia="Times New Roman" w:hAnsi="Arial" w:cs="Arial"/>
          <w:color w:val="000000"/>
          <w:lang w:eastAsia="es-HN"/>
        </w:rPr>
        <w:t>en</w:t>
      </w:r>
      <w:proofErr w:type="spellEnd"/>
      <w:r w:rsidR="00BC608C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BC608C">
        <w:rPr>
          <w:rFonts w:ascii="Arial" w:eastAsia="Times New Roman" w:hAnsi="Arial" w:cs="Arial"/>
          <w:color w:val="000000"/>
          <w:lang w:eastAsia="es-HN"/>
        </w:rPr>
        <w:t>otro</w:t>
      </w:r>
      <w:proofErr w:type="spellEnd"/>
      <w:r w:rsidR="00BC608C">
        <w:rPr>
          <w:rFonts w:ascii="Arial" w:eastAsia="Times New Roman" w:hAnsi="Arial" w:cs="Arial"/>
          <w:color w:val="000000"/>
          <w:lang w:eastAsia="es-HN"/>
        </w:rPr>
        <w:t xml:space="preserve"> control, y </w:t>
      </w:r>
      <w:proofErr w:type="spellStart"/>
      <w:r w:rsidR="00BC608C">
        <w:rPr>
          <w:rFonts w:ascii="Arial" w:eastAsia="Times New Roman" w:hAnsi="Arial" w:cs="Arial"/>
          <w:color w:val="000000"/>
          <w:lang w:eastAsia="es-HN"/>
        </w:rPr>
        <w:t>el</w:t>
      </w:r>
      <w:proofErr w:type="spellEnd"/>
      <w:r w:rsidR="00BC608C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BC608C">
        <w:rPr>
          <w:rFonts w:ascii="Arial" w:eastAsia="Times New Roman" w:hAnsi="Arial" w:cs="Arial"/>
          <w:color w:val="000000"/>
          <w:lang w:eastAsia="es-HN"/>
        </w:rPr>
        <w:t>texto</w:t>
      </w:r>
      <w:proofErr w:type="spellEnd"/>
      <w:r w:rsidR="00BC608C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BC608C">
        <w:rPr>
          <w:rFonts w:ascii="Arial" w:eastAsia="Times New Roman" w:hAnsi="Arial" w:cs="Arial"/>
          <w:color w:val="000000"/>
          <w:lang w:eastAsia="es-HN"/>
        </w:rPr>
        <w:t>está</w:t>
      </w:r>
      <w:proofErr w:type="spellEnd"/>
      <w:r w:rsidR="00BC608C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BC608C">
        <w:rPr>
          <w:rFonts w:ascii="Arial" w:eastAsia="Times New Roman" w:hAnsi="Arial" w:cs="Arial"/>
          <w:color w:val="000000"/>
          <w:lang w:eastAsia="es-HN"/>
        </w:rPr>
        <w:t>vacío</w:t>
      </w:r>
      <w:proofErr w:type="spellEnd"/>
      <w:r w:rsidR="00BC608C">
        <w:rPr>
          <w:rFonts w:ascii="Arial" w:eastAsia="Times New Roman" w:hAnsi="Arial" w:cs="Arial"/>
          <w:color w:val="000000"/>
          <w:lang w:eastAsia="es-HN"/>
        </w:rPr>
        <w:t xml:space="preserve">, </w:t>
      </w:r>
      <w:proofErr w:type="spellStart"/>
      <w:r w:rsidR="00BC608C">
        <w:rPr>
          <w:rFonts w:ascii="Arial" w:eastAsia="Times New Roman" w:hAnsi="Arial" w:cs="Arial"/>
          <w:color w:val="000000"/>
          <w:lang w:eastAsia="es-HN"/>
        </w:rPr>
        <w:t>el</w:t>
      </w:r>
      <w:proofErr w:type="spellEnd"/>
      <w:r w:rsidR="00BC608C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BC608C">
        <w:rPr>
          <w:rFonts w:ascii="Arial" w:eastAsia="Times New Roman" w:hAnsi="Arial" w:cs="Arial"/>
          <w:color w:val="000000"/>
          <w:lang w:eastAsia="es-HN"/>
        </w:rPr>
        <w:t>texto</w:t>
      </w:r>
      <w:proofErr w:type="spellEnd"/>
      <w:r w:rsidR="00BC608C">
        <w:rPr>
          <w:rFonts w:ascii="Arial" w:eastAsia="Times New Roman" w:hAnsi="Arial" w:cs="Arial"/>
          <w:color w:val="000000"/>
          <w:lang w:eastAsia="es-HN"/>
        </w:rPr>
        <w:t xml:space="preserve"> del textbox </w:t>
      </w:r>
      <w:proofErr w:type="spellStart"/>
      <w:r w:rsidR="00BC608C">
        <w:rPr>
          <w:rFonts w:ascii="Arial" w:eastAsia="Times New Roman" w:hAnsi="Arial" w:cs="Arial"/>
          <w:color w:val="000000"/>
          <w:lang w:eastAsia="es-HN"/>
        </w:rPr>
        <w:t>aparece</w:t>
      </w:r>
      <w:proofErr w:type="spellEnd"/>
      <w:r w:rsidR="00A351F4">
        <w:rPr>
          <w:rFonts w:ascii="Arial" w:eastAsia="Times New Roman" w:hAnsi="Arial" w:cs="Arial"/>
          <w:color w:val="000000"/>
          <w:lang w:eastAsia="es-HN"/>
        </w:rPr>
        <w:t>.</w:t>
      </w:r>
    </w:p>
    <w:p w14:paraId="415EDB66" w14:textId="6918688C" w:rsidR="00BC608C" w:rsidRDefault="005040C2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5.</w:t>
      </w:r>
      <w:r w:rsidR="00BC608C">
        <w:rPr>
          <w:rFonts w:ascii="Arial" w:eastAsia="Times New Roman" w:hAnsi="Arial" w:cs="Arial"/>
          <w:color w:val="000000"/>
          <w:lang w:eastAsia="es-HN"/>
        </w:rPr>
        <w:t xml:space="preserve"> Al </w:t>
      </w:r>
      <w:proofErr w:type="spellStart"/>
      <w:r w:rsidR="00BC608C">
        <w:rPr>
          <w:rFonts w:ascii="Arial" w:eastAsia="Times New Roman" w:hAnsi="Arial" w:cs="Arial"/>
          <w:color w:val="000000"/>
          <w:lang w:eastAsia="es-HN"/>
        </w:rPr>
        <w:t>detectar</w:t>
      </w:r>
      <w:proofErr w:type="spellEnd"/>
      <w:r w:rsidR="00BC608C">
        <w:rPr>
          <w:rFonts w:ascii="Arial" w:eastAsia="Times New Roman" w:hAnsi="Arial" w:cs="Arial"/>
          <w:color w:val="000000"/>
          <w:lang w:eastAsia="es-HN"/>
        </w:rPr>
        <w:t xml:space="preserve"> un error de </w:t>
      </w:r>
      <w:proofErr w:type="spellStart"/>
      <w:r w:rsidR="00BC608C">
        <w:rPr>
          <w:rFonts w:ascii="Arial" w:eastAsia="Times New Roman" w:hAnsi="Arial" w:cs="Arial"/>
          <w:color w:val="000000"/>
          <w:lang w:eastAsia="es-HN"/>
        </w:rPr>
        <w:t>validación</w:t>
      </w:r>
      <w:proofErr w:type="spellEnd"/>
      <w:r w:rsidR="00BC608C">
        <w:rPr>
          <w:rFonts w:ascii="Arial" w:eastAsia="Times New Roman" w:hAnsi="Arial" w:cs="Arial"/>
          <w:color w:val="000000"/>
          <w:lang w:eastAsia="es-HN"/>
        </w:rPr>
        <w:t xml:space="preserve">, </w:t>
      </w:r>
      <w:proofErr w:type="spellStart"/>
      <w:r w:rsidR="00BC608C">
        <w:rPr>
          <w:rFonts w:ascii="Arial" w:eastAsia="Times New Roman" w:hAnsi="Arial" w:cs="Arial"/>
          <w:color w:val="000000"/>
          <w:lang w:eastAsia="es-HN"/>
        </w:rPr>
        <w:t>enfoca</w:t>
      </w:r>
      <w:proofErr w:type="spellEnd"/>
      <w:r w:rsidR="00BC608C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BC608C">
        <w:rPr>
          <w:rFonts w:ascii="Arial" w:eastAsia="Times New Roman" w:hAnsi="Arial" w:cs="Arial"/>
          <w:color w:val="000000"/>
          <w:lang w:eastAsia="es-HN"/>
        </w:rPr>
        <w:t>el</w:t>
      </w:r>
      <w:proofErr w:type="spellEnd"/>
      <w:r w:rsidR="00BC608C">
        <w:rPr>
          <w:rFonts w:ascii="Arial" w:eastAsia="Times New Roman" w:hAnsi="Arial" w:cs="Arial"/>
          <w:color w:val="000000"/>
          <w:lang w:eastAsia="es-HN"/>
        </w:rPr>
        <w:t xml:space="preserve"> textbox </w:t>
      </w:r>
      <w:proofErr w:type="gramStart"/>
      <w:r w:rsidR="00BC608C">
        <w:rPr>
          <w:rFonts w:ascii="Arial" w:eastAsia="Times New Roman" w:hAnsi="Arial" w:cs="Arial"/>
          <w:color w:val="000000"/>
          <w:lang w:eastAsia="es-HN"/>
        </w:rPr>
        <w:t>con</w:t>
      </w:r>
      <w:proofErr w:type="gramEnd"/>
      <w:r w:rsidR="00BC608C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BC608C">
        <w:rPr>
          <w:rFonts w:ascii="Arial" w:eastAsia="Times New Roman" w:hAnsi="Arial" w:cs="Arial"/>
          <w:color w:val="000000"/>
          <w:lang w:eastAsia="es-HN"/>
        </w:rPr>
        <w:t>el</w:t>
      </w:r>
      <w:proofErr w:type="spellEnd"/>
      <w:r w:rsidR="00BC608C">
        <w:rPr>
          <w:rFonts w:ascii="Arial" w:eastAsia="Times New Roman" w:hAnsi="Arial" w:cs="Arial"/>
          <w:color w:val="000000"/>
          <w:lang w:eastAsia="es-HN"/>
        </w:rPr>
        <w:t xml:space="preserve"> que se </w:t>
      </w:r>
      <w:proofErr w:type="spellStart"/>
      <w:r w:rsidR="00BC608C">
        <w:rPr>
          <w:rFonts w:ascii="Arial" w:eastAsia="Times New Roman" w:hAnsi="Arial" w:cs="Arial"/>
          <w:color w:val="000000"/>
          <w:lang w:eastAsia="es-HN"/>
        </w:rPr>
        <w:t>comete</w:t>
      </w:r>
      <w:proofErr w:type="spellEnd"/>
      <w:r w:rsidR="00BC608C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BC608C">
        <w:rPr>
          <w:rFonts w:ascii="Arial" w:eastAsia="Times New Roman" w:hAnsi="Arial" w:cs="Arial"/>
          <w:color w:val="000000"/>
          <w:lang w:eastAsia="es-HN"/>
        </w:rPr>
        <w:t>el</w:t>
      </w:r>
      <w:proofErr w:type="spellEnd"/>
      <w:r w:rsidR="00BC608C">
        <w:rPr>
          <w:rFonts w:ascii="Arial" w:eastAsia="Times New Roman" w:hAnsi="Arial" w:cs="Arial"/>
          <w:color w:val="000000"/>
          <w:lang w:eastAsia="es-HN"/>
        </w:rPr>
        <w:t xml:space="preserve"> error</w:t>
      </w:r>
      <w:r w:rsidR="00A351F4">
        <w:rPr>
          <w:rFonts w:ascii="Arial" w:eastAsia="Times New Roman" w:hAnsi="Arial" w:cs="Arial"/>
          <w:color w:val="000000"/>
          <w:lang w:eastAsia="es-HN"/>
        </w:rPr>
        <w:t>.</w:t>
      </w:r>
    </w:p>
    <w:p w14:paraId="55F8360E" w14:textId="686FBD11" w:rsidR="00BC608C" w:rsidRDefault="005040C2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6.</w:t>
      </w:r>
      <w:r w:rsidR="002650D9">
        <w:rPr>
          <w:rFonts w:ascii="Arial" w:eastAsia="Times New Roman" w:hAnsi="Arial" w:cs="Arial"/>
          <w:color w:val="000000"/>
          <w:lang w:eastAsia="es-HN"/>
        </w:rPr>
        <w:t xml:space="preserve"> Se </w:t>
      </w:r>
      <w:proofErr w:type="spellStart"/>
      <w:r w:rsidR="002650D9">
        <w:rPr>
          <w:rFonts w:ascii="Arial" w:eastAsia="Times New Roman" w:hAnsi="Arial" w:cs="Arial"/>
          <w:color w:val="000000"/>
          <w:lang w:eastAsia="es-HN"/>
        </w:rPr>
        <w:t>puede</w:t>
      </w:r>
      <w:proofErr w:type="spellEnd"/>
      <w:r w:rsidR="002650D9">
        <w:rPr>
          <w:rFonts w:ascii="Arial" w:eastAsia="Times New Roman" w:hAnsi="Arial" w:cs="Arial"/>
          <w:color w:val="000000"/>
          <w:lang w:eastAsia="es-HN"/>
        </w:rPr>
        <w:t xml:space="preserve"> usar </w:t>
      </w:r>
      <w:proofErr w:type="spellStart"/>
      <w:r w:rsidR="002650D9">
        <w:rPr>
          <w:rFonts w:ascii="Arial" w:eastAsia="Times New Roman" w:hAnsi="Arial" w:cs="Arial"/>
          <w:color w:val="000000"/>
          <w:lang w:eastAsia="es-HN"/>
        </w:rPr>
        <w:t>tecla</w:t>
      </w:r>
      <w:proofErr w:type="spellEnd"/>
      <w:r w:rsidR="002650D9">
        <w:rPr>
          <w:rFonts w:ascii="Arial" w:eastAsia="Times New Roman" w:hAnsi="Arial" w:cs="Arial"/>
          <w:color w:val="000000"/>
          <w:lang w:eastAsia="es-HN"/>
        </w:rPr>
        <w:t xml:space="preserve"> “enter” </w:t>
      </w:r>
      <w:proofErr w:type="spellStart"/>
      <w:r w:rsidR="002650D9">
        <w:rPr>
          <w:rFonts w:ascii="Arial" w:eastAsia="Times New Roman" w:hAnsi="Arial" w:cs="Arial"/>
          <w:color w:val="000000"/>
          <w:lang w:eastAsia="es-HN"/>
        </w:rPr>
        <w:t>también</w:t>
      </w:r>
      <w:proofErr w:type="spellEnd"/>
      <w:r w:rsidR="002650D9">
        <w:rPr>
          <w:rFonts w:ascii="Arial" w:eastAsia="Times New Roman" w:hAnsi="Arial" w:cs="Arial"/>
          <w:color w:val="000000"/>
          <w:lang w:eastAsia="es-HN"/>
        </w:rPr>
        <w:t xml:space="preserve"> para </w:t>
      </w:r>
      <w:proofErr w:type="spellStart"/>
      <w:r w:rsidR="002650D9">
        <w:rPr>
          <w:rFonts w:ascii="Arial" w:eastAsia="Times New Roman" w:hAnsi="Arial" w:cs="Arial"/>
          <w:color w:val="000000"/>
          <w:lang w:eastAsia="es-HN"/>
        </w:rPr>
        <w:t>iniciar</w:t>
      </w:r>
      <w:proofErr w:type="spellEnd"/>
      <w:r w:rsidR="002650D9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2650D9">
        <w:rPr>
          <w:rFonts w:ascii="Arial" w:eastAsia="Times New Roman" w:hAnsi="Arial" w:cs="Arial"/>
          <w:color w:val="000000"/>
          <w:lang w:eastAsia="es-HN"/>
        </w:rPr>
        <w:t>sesión</w:t>
      </w:r>
      <w:proofErr w:type="spellEnd"/>
      <w:r w:rsidR="00A351F4">
        <w:rPr>
          <w:rFonts w:ascii="Arial" w:eastAsia="Times New Roman" w:hAnsi="Arial" w:cs="Arial"/>
          <w:color w:val="000000"/>
          <w:lang w:eastAsia="es-HN"/>
        </w:rPr>
        <w:t>.</w:t>
      </w:r>
    </w:p>
    <w:p w14:paraId="3A8257FD" w14:textId="21B518D5" w:rsidR="002650D9" w:rsidRDefault="005040C2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7.</w:t>
      </w:r>
      <w:r w:rsidR="002650D9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2650D9">
        <w:rPr>
          <w:rFonts w:ascii="Arial" w:eastAsia="Times New Roman" w:hAnsi="Arial" w:cs="Arial"/>
          <w:color w:val="000000"/>
          <w:lang w:eastAsia="es-HN"/>
        </w:rPr>
        <w:t>En</w:t>
      </w:r>
      <w:proofErr w:type="spellEnd"/>
      <w:r w:rsidR="002650D9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2650D9">
        <w:rPr>
          <w:rFonts w:ascii="Arial" w:eastAsia="Times New Roman" w:hAnsi="Arial" w:cs="Arial"/>
          <w:color w:val="000000"/>
          <w:lang w:eastAsia="es-HN"/>
        </w:rPr>
        <w:t>el</w:t>
      </w:r>
      <w:proofErr w:type="spellEnd"/>
      <w:r w:rsidR="002650D9">
        <w:rPr>
          <w:rFonts w:ascii="Arial" w:eastAsia="Times New Roman" w:hAnsi="Arial" w:cs="Arial"/>
          <w:color w:val="000000"/>
          <w:lang w:eastAsia="es-HN"/>
        </w:rPr>
        <w:t xml:space="preserve"> textbox del </w:t>
      </w:r>
      <w:proofErr w:type="spellStart"/>
      <w:r w:rsidR="002650D9">
        <w:rPr>
          <w:rFonts w:ascii="Arial" w:eastAsia="Times New Roman" w:hAnsi="Arial" w:cs="Arial"/>
          <w:color w:val="000000"/>
          <w:lang w:eastAsia="es-HN"/>
        </w:rPr>
        <w:t>usuario</w:t>
      </w:r>
      <w:proofErr w:type="spellEnd"/>
      <w:r w:rsidR="002650D9">
        <w:rPr>
          <w:rFonts w:ascii="Arial" w:eastAsia="Times New Roman" w:hAnsi="Arial" w:cs="Arial"/>
          <w:color w:val="000000"/>
          <w:lang w:eastAsia="es-HN"/>
        </w:rPr>
        <w:t xml:space="preserve"> no se </w:t>
      </w:r>
      <w:proofErr w:type="spellStart"/>
      <w:r w:rsidR="002650D9">
        <w:rPr>
          <w:rFonts w:ascii="Arial" w:eastAsia="Times New Roman" w:hAnsi="Arial" w:cs="Arial"/>
          <w:color w:val="000000"/>
          <w:lang w:eastAsia="es-HN"/>
        </w:rPr>
        <w:t>pueden</w:t>
      </w:r>
      <w:proofErr w:type="spellEnd"/>
      <w:r w:rsidR="002650D9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2650D9">
        <w:rPr>
          <w:rFonts w:ascii="Arial" w:eastAsia="Times New Roman" w:hAnsi="Arial" w:cs="Arial"/>
          <w:color w:val="000000"/>
          <w:lang w:eastAsia="es-HN"/>
        </w:rPr>
        <w:t>escribir</w:t>
      </w:r>
      <w:proofErr w:type="spellEnd"/>
      <w:r w:rsidR="002650D9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2650D9">
        <w:rPr>
          <w:rFonts w:ascii="Arial" w:eastAsia="Times New Roman" w:hAnsi="Arial" w:cs="Arial"/>
          <w:color w:val="000000"/>
          <w:lang w:eastAsia="es-HN"/>
        </w:rPr>
        <w:t>símbolos</w:t>
      </w:r>
      <w:proofErr w:type="spellEnd"/>
      <w:r w:rsidR="002650D9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2650D9">
        <w:rPr>
          <w:rFonts w:ascii="Arial" w:eastAsia="Times New Roman" w:hAnsi="Arial" w:cs="Arial"/>
          <w:color w:val="000000"/>
          <w:lang w:eastAsia="es-HN"/>
        </w:rPr>
        <w:t>ni</w:t>
      </w:r>
      <w:proofErr w:type="spellEnd"/>
      <w:r w:rsidR="002650D9">
        <w:rPr>
          <w:rFonts w:ascii="Arial" w:eastAsia="Times New Roman" w:hAnsi="Arial" w:cs="Arial"/>
          <w:color w:val="000000"/>
          <w:lang w:eastAsia="es-HN"/>
        </w:rPr>
        <w:t xml:space="preserve"> usar </w:t>
      </w:r>
      <w:proofErr w:type="spellStart"/>
      <w:r w:rsidR="002650D9">
        <w:rPr>
          <w:rFonts w:ascii="Arial" w:eastAsia="Times New Roman" w:hAnsi="Arial" w:cs="Arial"/>
          <w:color w:val="000000"/>
          <w:lang w:eastAsia="es-HN"/>
        </w:rPr>
        <w:t>espacio</w:t>
      </w:r>
      <w:proofErr w:type="spellEnd"/>
      <w:r w:rsidR="002650D9">
        <w:rPr>
          <w:rFonts w:ascii="Arial" w:eastAsia="Times New Roman" w:hAnsi="Arial" w:cs="Arial"/>
          <w:color w:val="000000"/>
          <w:lang w:eastAsia="es-HN"/>
        </w:rPr>
        <w:t xml:space="preserve">, </w:t>
      </w:r>
      <w:proofErr w:type="spellStart"/>
      <w:r w:rsidR="002650D9">
        <w:rPr>
          <w:rFonts w:ascii="Arial" w:eastAsia="Times New Roman" w:hAnsi="Arial" w:cs="Arial"/>
          <w:color w:val="000000"/>
          <w:lang w:eastAsia="es-HN"/>
        </w:rPr>
        <w:t>tampoco</w:t>
      </w:r>
      <w:proofErr w:type="spellEnd"/>
      <w:r w:rsidR="002650D9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2650D9">
        <w:rPr>
          <w:rFonts w:ascii="Arial" w:eastAsia="Times New Roman" w:hAnsi="Arial" w:cs="Arial"/>
          <w:color w:val="000000"/>
          <w:lang w:eastAsia="es-HN"/>
        </w:rPr>
        <w:t>en</w:t>
      </w:r>
      <w:proofErr w:type="spellEnd"/>
      <w:r w:rsidR="002650D9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2650D9">
        <w:rPr>
          <w:rFonts w:ascii="Arial" w:eastAsia="Times New Roman" w:hAnsi="Arial" w:cs="Arial"/>
          <w:color w:val="000000"/>
          <w:lang w:eastAsia="es-HN"/>
        </w:rPr>
        <w:t>contraseña</w:t>
      </w:r>
      <w:proofErr w:type="spellEnd"/>
      <w:r w:rsidR="002650D9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2650D9">
        <w:rPr>
          <w:rFonts w:ascii="Arial" w:eastAsia="Times New Roman" w:hAnsi="Arial" w:cs="Arial"/>
          <w:color w:val="000000"/>
          <w:lang w:eastAsia="es-HN"/>
        </w:rPr>
        <w:t>pero</w:t>
      </w:r>
      <w:proofErr w:type="spellEnd"/>
      <w:r w:rsidR="002650D9">
        <w:rPr>
          <w:rFonts w:ascii="Arial" w:eastAsia="Times New Roman" w:hAnsi="Arial" w:cs="Arial"/>
          <w:color w:val="000000"/>
          <w:lang w:eastAsia="es-HN"/>
        </w:rPr>
        <w:t xml:space="preserve"> se </w:t>
      </w:r>
      <w:proofErr w:type="spellStart"/>
      <w:r w:rsidR="002650D9">
        <w:rPr>
          <w:rFonts w:ascii="Arial" w:eastAsia="Times New Roman" w:hAnsi="Arial" w:cs="Arial"/>
          <w:color w:val="000000"/>
          <w:lang w:eastAsia="es-HN"/>
        </w:rPr>
        <w:t>puede</w:t>
      </w:r>
      <w:proofErr w:type="spellEnd"/>
      <w:r w:rsidR="002650D9">
        <w:rPr>
          <w:rFonts w:ascii="Arial" w:eastAsia="Times New Roman" w:hAnsi="Arial" w:cs="Arial"/>
          <w:color w:val="000000"/>
          <w:lang w:eastAsia="es-HN"/>
        </w:rPr>
        <w:t xml:space="preserve"> usar </w:t>
      </w:r>
      <w:proofErr w:type="spellStart"/>
      <w:r w:rsidR="002650D9">
        <w:rPr>
          <w:rFonts w:ascii="Arial" w:eastAsia="Times New Roman" w:hAnsi="Arial" w:cs="Arial"/>
          <w:color w:val="000000"/>
          <w:lang w:eastAsia="es-HN"/>
        </w:rPr>
        <w:t>espacio</w:t>
      </w:r>
      <w:proofErr w:type="spellEnd"/>
      <w:r w:rsidR="00A351F4">
        <w:rPr>
          <w:rFonts w:ascii="Arial" w:eastAsia="Times New Roman" w:hAnsi="Arial" w:cs="Arial"/>
          <w:color w:val="000000"/>
          <w:lang w:eastAsia="es-HN"/>
        </w:rPr>
        <w:t>.</w:t>
      </w:r>
    </w:p>
    <w:p w14:paraId="090C49B7" w14:textId="194D6805" w:rsidR="00BA128E" w:rsidRDefault="00BA128E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 xml:space="preserve">8.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Uso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de alt +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tecla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en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lugar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dar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clic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a un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botón</w:t>
      </w:r>
      <w:proofErr w:type="spellEnd"/>
    </w:p>
    <w:p w14:paraId="1992074A" w14:textId="122E5583" w:rsidR="005040C2" w:rsidRDefault="005040C2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</w:p>
    <w:p w14:paraId="296B51E4" w14:textId="2C9A2CBA" w:rsidR="005040C2" w:rsidRDefault="005040C2" w:rsidP="00641B02">
      <w:pPr>
        <w:pStyle w:val="Prrafodelista"/>
        <w:numPr>
          <w:ilvl w:val="0"/>
          <w:numId w:val="9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proofErr w:type="spellStart"/>
      <w:r>
        <w:rPr>
          <w:rFonts w:ascii="Arial" w:eastAsia="Times New Roman" w:hAnsi="Arial" w:cs="Arial"/>
          <w:color w:val="000000"/>
          <w:lang w:eastAsia="es-HN"/>
        </w:rPr>
        <w:t>frmPierdoContraseña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: </w:t>
      </w:r>
    </w:p>
    <w:p w14:paraId="31B2B556" w14:textId="28A38DAA" w:rsidR="00AB6413" w:rsidRPr="00AB6413" w:rsidRDefault="00AB6413" w:rsidP="00AB64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1</w:t>
      </w:r>
    </w:p>
    <w:p w14:paraId="7B3B9FDC" w14:textId="57D48862" w:rsidR="005040C2" w:rsidRDefault="005040C2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3</w:t>
      </w:r>
    </w:p>
    <w:p w14:paraId="0F80F0C5" w14:textId="6CB650A1" w:rsidR="005040C2" w:rsidRDefault="005040C2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4</w:t>
      </w:r>
    </w:p>
    <w:p w14:paraId="29401C76" w14:textId="7E1D0B3F" w:rsidR="005040C2" w:rsidRDefault="00242D9C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5</w:t>
      </w:r>
    </w:p>
    <w:p w14:paraId="3B45708A" w14:textId="1AE5521F" w:rsidR="00242D9C" w:rsidRDefault="00242D9C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6</w:t>
      </w:r>
    </w:p>
    <w:p w14:paraId="6A8C1E2A" w14:textId="7E30F538" w:rsidR="00BA128E" w:rsidRDefault="00BA128E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</w:t>
      </w:r>
      <w:r w:rsidR="00150402">
        <w:rPr>
          <w:rFonts w:ascii="Arial" w:eastAsia="Times New Roman" w:hAnsi="Arial" w:cs="Arial"/>
          <w:color w:val="000000"/>
          <w:lang w:eastAsia="es-HN"/>
        </w:rPr>
        <w:t xml:space="preserve"> </w:t>
      </w:r>
      <w:r>
        <w:rPr>
          <w:rFonts w:ascii="Arial" w:eastAsia="Times New Roman" w:hAnsi="Arial" w:cs="Arial"/>
          <w:color w:val="000000"/>
          <w:lang w:eastAsia="es-HN"/>
        </w:rPr>
        <w:t>8</w:t>
      </w:r>
    </w:p>
    <w:p w14:paraId="6129CDD6" w14:textId="0D4493C3" w:rsidR="00641B02" w:rsidRDefault="00BA128E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9</w:t>
      </w:r>
      <w:r w:rsidR="00242D9C">
        <w:rPr>
          <w:rFonts w:ascii="Arial" w:eastAsia="Times New Roman" w:hAnsi="Arial" w:cs="Arial"/>
          <w:color w:val="000000"/>
          <w:lang w:eastAsia="es-HN"/>
        </w:rPr>
        <w:t xml:space="preserve">. El </w:t>
      </w:r>
      <w:proofErr w:type="spellStart"/>
      <w:r w:rsidR="00242D9C">
        <w:rPr>
          <w:rFonts w:ascii="Arial" w:eastAsia="Times New Roman" w:hAnsi="Arial" w:cs="Arial"/>
          <w:color w:val="000000"/>
          <w:lang w:eastAsia="es-HN"/>
        </w:rPr>
        <w:t>programa</w:t>
      </w:r>
      <w:proofErr w:type="spellEnd"/>
      <w:r w:rsidR="00242D9C">
        <w:rPr>
          <w:rFonts w:ascii="Arial" w:eastAsia="Times New Roman" w:hAnsi="Arial" w:cs="Arial"/>
          <w:color w:val="000000"/>
          <w:lang w:eastAsia="es-HN"/>
        </w:rPr>
        <w:t xml:space="preserve"> smpt2go debe </w:t>
      </w:r>
      <w:proofErr w:type="spellStart"/>
      <w:r w:rsidR="00242D9C">
        <w:rPr>
          <w:rFonts w:ascii="Arial" w:eastAsia="Times New Roman" w:hAnsi="Arial" w:cs="Arial"/>
          <w:color w:val="000000"/>
          <w:lang w:eastAsia="es-HN"/>
        </w:rPr>
        <w:t>funcionar</w:t>
      </w:r>
      <w:proofErr w:type="spellEnd"/>
      <w:r w:rsidR="00242D9C">
        <w:rPr>
          <w:rFonts w:ascii="Arial" w:eastAsia="Times New Roman" w:hAnsi="Arial" w:cs="Arial"/>
          <w:color w:val="000000"/>
          <w:lang w:eastAsia="es-HN"/>
        </w:rPr>
        <w:t xml:space="preserve"> para </w:t>
      </w:r>
      <w:proofErr w:type="spellStart"/>
      <w:r w:rsidR="00242D9C">
        <w:rPr>
          <w:rFonts w:ascii="Arial" w:eastAsia="Times New Roman" w:hAnsi="Arial" w:cs="Arial"/>
          <w:color w:val="000000"/>
          <w:lang w:eastAsia="es-HN"/>
        </w:rPr>
        <w:t>el</w:t>
      </w:r>
      <w:proofErr w:type="spellEnd"/>
      <w:r w:rsidR="00242D9C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242D9C">
        <w:rPr>
          <w:rFonts w:ascii="Arial" w:eastAsia="Times New Roman" w:hAnsi="Arial" w:cs="Arial"/>
          <w:color w:val="000000"/>
          <w:lang w:eastAsia="es-HN"/>
        </w:rPr>
        <w:t>administrador</w:t>
      </w:r>
      <w:proofErr w:type="spellEnd"/>
      <w:r w:rsidR="00242D9C">
        <w:rPr>
          <w:rFonts w:ascii="Arial" w:eastAsia="Times New Roman" w:hAnsi="Arial" w:cs="Arial"/>
          <w:color w:val="000000"/>
          <w:lang w:eastAsia="es-HN"/>
        </w:rPr>
        <w:t xml:space="preserve"> para que </w:t>
      </w:r>
      <w:proofErr w:type="spellStart"/>
      <w:r w:rsidR="00242D9C">
        <w:rPr>
          <w:rFonts w:ascii="Arial" w:eastAsia="Times New Roman" w:hAnsi="Arial" w:cs="Arial"/>
          <w:color w:val="000000"/>
          <w:lang w:eastAsia="es-HN"/>
        </w:rPr>
        <w:t>el</w:t>
      </w:r>
      <w:proofErr w:type="spellEnd"/>
      <w:r w:rsidR="00242D9C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242D9C">
        <w:rPr>
          <w:rFonts w:ascii="Arial" w:eastAsia="Times New Roman" w:hAnsi="Arial" w:cs="Arial"/>
          <w:color w:val="000000"/>
          <w:lang w:eastAsia="es-HN"/>
        </w:rPr>
        <w:t>código</w:t>
      </w:r>
      <w:proofErr w:type="spellEnd"/>
      <w:r w:rsidR="00242D9C">
        <w:rPr>
          <w:rFonts w:ascii="Arial" w:eastAsia="Times New Roman" w:hAnsi="Arial" w:cs="Arial"/>
          <w:color w:val="000000"/>
          <w:lang w:eastAsia="es-HN"/>
        </w:rPr>
        <w:t xml:space="preserve"> se le </w:t>
      </w:r>
      <w:proofErr w:type="spellStart"/>
      <w:r w:rsidR="00242D9C">
        <w:rPr>
          <w:rFonts w:ascii="Arial" w:eastAsia="Times New Roman" w:hAnsi="Arial" w:cs="Arial"/>
          <w:color w:val="000000"/>
          <w:lang w:eastAsia="es-HN"/>
        </w:rPr>
        <w:t>envíe</w:t>
      </w:r>
      <w:proofErr w:type="spellEnd"/>
      <w:r w:rsidR="00242D9C">
        <w:rPr>
          <w:rFonts w:ascii="Arial" w:eastAsia="Times New Roman" w:hAnsi="Arial" w:cs="Arial"/>
          <w:color w:val="000000"/>
          <w:lang w:eastAsia="es-HN"/>
        </w:rPr>
        <w:t xml:space="preserve"> a </w:t>
      </w:r>
      <w:proofErr w:type="spellStart"/>
      <w:r w:rsidR="00242D9C">
        <w:rPr>
          <w:rFonts w:ascii="Arial" w:eastAsia="Times New Roman" w:hAnsi="Arial" w:cs="Arial"/>
          <w:color w:val="000000"/>
          <w:lang w:eastAsia="es-HN"/>
        </w:rPr>
        <w:t>su</w:t>
      </w:r>
      <w:proofErr w:type="spellEnd"/>
      <w:r w:rsidR="00242D9C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242D9C">
        <w:rPr>
          <w:rFonts w:ascii="Arial" w:eastAsia="Times New Roman" w:hAnsi="Arial" w:cs="Arial"/>
          <w:color w:val="000000"/>
          <w:lang w:eastAsia="es-HN"/>
        </w:rPr>
        <w:t>correo</w:t>
      </w:r>
      <w:proofErr w:type="spellEnd"/>
      <w:r w:rsidR="00242D9C">
        <w:rPr>
          <w:rFonts w:ascii="Arial" w:eastAsia="Times New Roman" w:hAnsi="Arial" w:cs="Arial"/>
          <w:color w:val="000000"/>
          <w:lang w:eastAsia="es-HN"/>
        </w:rPr>
        <w:t xml:space="preserve"> y lo </w:t>
      </w:r>
      <w:proofErr w:type="spellStart"/>
      <w:r w:rsidR="00242D9C">
        <w:rPr>
          <w:rFonts w:ascii="Arial" w:eastAsia="Times New Roman" w:hAnsi="Arial" w:cs="Arial"/>
          <w:color w:val="000000"/>
          <w:lang w:eastAsia="es-HN"/>
        </w:rPr>
        <w:t>pueda</w:t>
      </w:r>
      <w:proofErr w:type="spellEnd"/>
      <w:r w:rsidR="00242D9C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242D9C">
        <w:rPr>
          <w:rFonts w:ascii="Arial" w:eastAsia="Times New Roman" w:hAnsi="Arial" w:cs="Arial"/>
          <w:color w:val="000000"/>
          <w:lang w:eastAsia="es-HN"/>
        </w:rPr>
        <w:t>ver</w:t>
      </w:r>
      <w:proofErr w:type="spellEnd"/>
      <w:r w:rsidR="00242D9C">
        <w:rPr>
          <w:rFonts w:ascii="Arial" w:eastAsia="Times New Roman" w:hAnsi="Arial" w:cs="Arial"/>
          <w:color w:val="000000"/>
          <w:lang w:eastAsia="es-HN"/>
        </w:rPr>
        <w:t xml:space="preserve">, sea al </w:t>
      </w:r>
      <w:proofErr w:type="spellStart"/>
      <w:r w:rsidR="00242D9C">
        <w:rPr>
          <w:rFonts w:ascii="Arial" w:eastAsia="Times New Roman" w:hAnsi="Arial" w:cs="Arial"/>
          <w:color w:val="000000"/>
          <w:lang w:eastAsia="es-HN"/>
        </w:rPr>
        <w:t>abrir</w:t>
      </w:r>
      <w:proofErr w:type="spellEnd"/>
      <w:r w:rsidR="00242D9C">
        <w:rPr>
          <w:rFonts w:ascii="Arial" w:eastAsia="Times New Roman" w:hAnsi="Arial" w:cs="Arial"/>
          <w:color w:val="000000"/>
          <w:lang w:eastAsia="es-HN"/>
        </w:rPr>
        <w:t xml:space="preserve"> la </w:t>
      </w:r>
      <w:proofErr w:type="spellStart"/>
      <w:r w:rsidR="00242D9C">
        <w:rPr>
          <w:rFonts w:ascii="Arial" w:eastAsia="Times New Roman" w:hAnsi="Arial" w:cs="Arial"/>
          <w:color w:val="000000"/>
          <w:lang w:eastAsia="es-HN"/>
        </w:rPr>
        <w:t>ventana</w:t>
      </w:r>
      <w:proofErr w:type="spellEnd"/>
      <w:r w:rsidR="00242D9C">
        <w:rPr>
          <w:rFonts w:ascii="Arial" w:eastAsia="Times New Roman" w:hAnsi="Arial" w:cs="Arial"/>
          <w:color w:val="000000"/>
          <w:lang w:eastAsia="es-HN"/>
        </w:rPr>
        <w:t xml:space="preserve"> o al </w:t>
      </w:r>
      <w:proofErr w:type="spellStart"/>
      <w:r w:rsidR="00242D9C">
        <w:rPr>
          <w:rFonts w:ascii="Arial" w:eastAsia="Times New Roman" w:hAnsi="Arial" w:cs="Arial"/>
          <w:color w:val="000000"/>
          <w:lang w:eastAsia="es-HN"/>
        </w:rPr>
        <w:t>hacer</w:t>
      </w:r>
      <w:proofErr w:type="spellEnd"/>
      <w:r w:rsidR="00242D9C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242D9C">
        <w:rPr>
          <w:rFonts w:ascii="Arial" w:eastAsia="Times New Roman" w:hAnsi="Arial" w:cs="Arial"/>
          <w:color w:val="000000"/>
          <w:lang w:eastAsia="es-HN"/>
        </w:rPr>
        <w:t>clic</w:t>
      </w:r>
      <w:proofErr w:type="spellEnd"/>
      <w:r w:rsidR="00242D9C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242D9C">
        <w:rPr>
          <w:rFonts w:ascii="Arial" w:eastAsia="Times New Roman" w:hAnsi="Arial" w:cs="Arial"/>
          <w:color w:val="000000"/>
          <w:lang w:eastAsia="es-HN"/>
        </w:rPr>
        <w:t>en</w:t>
      </w:r>
      <w:proofErr w:type="spellEnd"/>
      <w:r w:rsidR="00242D9C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242D9C">
        <w:rPr>
          <w:rFonts w:ascii="Arial" w:eastAsia="Times New Roman" w:hAnsi="Arial" w:cs="Arial"/>
          <w:color w:val="000000"/>
          <w:lang w:eastAsia="es-HN"/>
        </w:rPr>
        <w:t>el</w:t>
      </w:r>
      <w:proofErr w:type="spellEnd"/>
      <w:r w:rsidR="00242D9C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242D9C">
        <w:rPr>
          <w:rFonts w:ascii="Arial" w:eastAsia="Times New Roman" w:hAnsi="Arial" w:cs="Arial"/>
          <w:color w:val="000000"/>
          <w:lang w:eastAsia="es-HN"/>
        </w:rPr>
        <w:t>botón</w:t>
      </w:r>
      <w:proofErr w:type="spellEnd"/>
      <w:r w:rsidR="00242D9C">
        <w:rPr>
          <w:rFonts w:ascii="Arial" w:eastAsia="Times New Roman" w:hAnsi="Arial" w:cs="Arial"/>
          <w:color w:val="000000"/>
          <w:lang w:eastAsia="es-HN"/>
        </w:rPr>
        <w:t xml:space="preserve"> de “</w:t>
      </w:r>
      <w:proofErr w:type="spellStart"/>
      <w:r w:rsidR="00242D9C">
        <w:rPr>
          <w:rFonts w:ascii="Arial" w:eastAsia="Times New Roman" w:hAnsi="Arial" w:cs="Arial"/>
          <w:color w:val="000000"/>
          <w:lang w:eastAsia="es-HN"/>
        </w:rPr>
        <w:t>generar</w:t>
      </w:r>
      <w:proofErr w:type="spellEnd"/>
      <w:r w:rsidR="00242D9C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242D9C">
        <w:rPr>
          <w:rFonts w:ascii="Arial" w:eastAsia="Times New Roman" w:hAnsi="Arial" w:cs="Arial"/>
          <w:color w:val="000000"/>
          <w:lang w:eastAsia="es-HN"/>
        </w:rPr>
        <w:t>código</w:t>
      </w:r>
      <w:proofErr w:type="spellEnd"/>
      <w:r w:rsidR="00242D9C">
        <w:rPr>
          <w:rFonts w:ascii="Arial" w:eastAsia="Times New Roman" w:hAnsi="Arial" w:cs="Arial"/>
          <w:color w:val="000000"/>
          <w:lang w:eastAsia="es-HN"/>
        </w:rPr>
        <w:t xml:space="preserve">”, </w:t>
      </w:r>
      <w:proofErr w:type="spellStart"/>
      <w:r w:rsidR="00242D9C">
        <w:rPr>
          <w:rFonts w:ascii="Arial" w:eastAsia="Times New Roman" w:hAnsi="Arial" w:cs="Arial"/>
          <w:color w:val="000000"/>
          <w:lang w:eastAsia="es-HN"/>
        </w:rPr>
        <w:t>siendo</w:t>
      </w:r>
      <w:proofErr w:type="spellEnd"/>
      <w:r w:rsidR="00242D9C">
        <w:rPr>
          <w:rFonts w:ascii="Arial" w:eastAsia="Times New Roman" w:hAnsi="Arial" w:cs="Arial"/>
          <w:color w:val="000000"/>
          <w:lang w:eastAsia="es-HN"/>
        </w:rPr>
        <w:t xml:space="preserve"> un label </w:t>
      </w:r>
      <w:proofErr w:type="spellStart"/>
      <w:r w:rsidR="00242D9C">
        <w:rPr>
          <w:rFonts w:ascii="Arial" w:eastAsia="Times New Roman" w:hAnsi="Arial" w:cs="Arial"/>
          <w:color w:val="000000"/>
          <w:lang w:eastAsia="es-HN"/>
        </w:rPr>
        <w:t>el</w:t>
      </w:r>
      <w:proofErr w:type="spellEnd"/>
      <w:r w:rsidR="00242D9C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242D9C">
        <w:rPr>
          <w:rFonts w:ascii="Arial" w:eastAsia="Times New Roman" w:hAnsi="Arial" w:cs="Arial"/>
          <w:color w:val="000000"/>
          <w:lang w:eastAsia="es-HN"/>
        </w:rPr>
        <w:t>indicador</w:t>
      </w:r>
      <w:proofErr w:type="spellEnd"/>
      <w:r w:rsidR="00242D9C">
        <w:rPr>
          <w:rFonts w:ascii="Arial" w:eastAsia="Times New Roman" w:hAnsi="Arial" w:cs="Arial"/>
          <w:color w:val="000000"/>
          <w:lang w:eastAsia="es-HN"/>
        </w:rPr>
        <w:t xml:space="preserve"> que </w:t>
      </w:r>
      <w:proofErr w:type="spellStart"/>
      <w:r w:rsidR="00242D9C">
        <w:rPr>
          <w:rFonts w:ascii="Arial" w:eastAsia="Times New Roman" w:hAnsi="Arial" w:cs="Arial"/>
          <w:color w:val="000000"/>
          <w:lang w:eastAsia="es-HN"/>
        </w:rPr>
        <w:t>el</w:t>
      </w:r>
      <w:proofErr w:type="spellEnd"/>
      <w:r w:rsidR="00242D9C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242D9C">
        <w:rPr>
          <w:rFonts w:ascii="Arial" w:eastAsia="Times New Roman" w:hAnsi="Arial" w:cs="Arial"/>
          <w:color w:val="000000"/>
          <w:lang w:eastAsia="es-HN"/>
        </w:rPr>
        <w:t>correo</w:t>
      </w:r>
      <w:proofErr w:type="spellEnd"/>
      <w:r w:rsidR="00242D9C">
        <w:rPr>
          <w:rFonts w:ascii="Arial" w:eastAsia="Times New Roman" w:hAnsi="Arial" w:cs="Arial"/>
          <w:color w:val="000000"/>
          <w:lang w:eastAsia="es-HN"/>
        </w:rPr>
        <w:t xml:space="preserve"> se ha </w:t>
      </w:r>
      <w:proofErr w:type="spellStart"/>
      <w:r w:rsidR="00242D9C">
        <w:rPr>
          <w:rFonts w:ascii="Arial" w:eastAsia="Times New Roman" w:hAnsi="Arial" w:cs="Arial"/>
          <w:color w:val="000000"/>
          <w:lang w:eastAsia="es-HN"/>
        </w:rPr>
        <w:t>recibido</w:t>
      </w:r>
      <w:proofErr w:type="spellEnd"/>
      <w:r w:rsidR="00641B02">
        <w:rPr>
          <w:rFonts w:ascii="Arial" w:eastAsia="Times New Roman" w:hAnsi="Arial" w:cs="Arial"/>
          <w:color w:val="000000"/>
          <w:lang w:eastAsia="es-HN"/>
        </w:rPr>
        <w:t>.</w:t>
      </w:r>
    </w:p>
    <w:p w14:paraId="3767B196" w14:textId="5EC26F50" w:rsidR="00641B02" w:rsidRPr="00390EE2" w:rsidRDefault="00BA128E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10</w:t>
      </w:r>
      <w:r w:rsidR="00641B02">
        <w:rPr>
          <w:rFonts w:ascii="Arial" w:eastAsia="Times New Roman" w:hAnsi="Arial" w:cs="Arial"/>
          <w:color w:val="000000"/>
          <w:lang w:eastAsia="es-HN"/>
        </w:rPr>
        <w:t xml:space="preserve">. </w:t>
      </w:r>
      <w:proofErr w:type="spellStart"/>
      <w:r w:rsidR="00641B02">
        <w:rPr>
          <w:rFonts w:ascii="Arial" w:eastAsia="Times New Roman" w:hAnsi="Arial" w:cs="Arial"/>
          <w:color w:val="000000"/>
          <w:lang w:eastAsia="es-HN"/>
        </w:rPr>
        <w:t>En</w:t>
      </w:r>
      <w:proofErr w:type="spellEnd"/>
      <w:r w:rsidR="00641B02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641B02">
        <w:rPr>
          <w:rFonts w:ascii="Arial" w:eastAsia="Times New Roman" w:hAnsi="Arial" w:cs="Arial"/>
          <w:color w:val="000000"/>
          <w:lang w:eastAsia="es-HN"/>
        </w:rPr>
        <w:t>el</w:t>
      </w:r>
      <w:proofErr w:type="spellEnd"/>
      <w:r w:rsidR="00641B02">
        <w:rPr>
          <w:rFonts w:ascii="Arial" w:eastAsia="Times New Roman" w:hAnsi="Arial" w:cs="Arial"/>
          <w:color w:val="000000"/>
          <w:lang w:eastAsia="es-HN"/>
        </w:rPr>
        <w:t xml:space="preserve"> textbox solo se escribe </w:t>
      </w:r>
      <w:proofErr w:type="spellStart"/>
      <w:r w:rsidR="00641B02">
        <w:rPr>
          <w:rFonts w:ascii="Arial" w:eastAsia="Times New Roman" w:hAnsi="Arial" w:cs="Arial"/>
          <w:color w:val="000000"/>
          <w:lang w:eastAsia="es-HN"/>
        </w:rPr>
        <w:t>mayúscula</w:t>
      </w:r>
      <w:proofErr w:type="spellEnd"/>
      <w:r w:rsidR="00641B02">
        <w:rPr>
          <w:rFonts w:ascii="Arial" w:eastAsia="Times New Roman" w:hAnsi="Arial" w:cs="Arial"/>
          <w:color w:val="000000"/>
          <w:lang w:eastAsia="es-HN"/>
        </w:rPr>
        <w:t xml:space="preserve"> y </w:t>
      </w:r>
      <w:proofErr w:type="spellStart"/>
      <w:r w:rsidR="00641B02">
        <w:rPr>
          <w:rFonts w:ascii="Arial" w:eastAsia="Times New Roman" w:hAnsi="Arial" w:cs="Arial"/>
          <w:color w:val="000000"/>
          <w:lang w:eastAsia="es-HN"/>
        </w:rPr>
        <w:t>números</w:t>
      </w:r>
      <w:proofErr w:type="spellEnd"/>
      <w:r w:rsidR="00C34D0A">
        <w:rPr>
          <w:rFonts w:ascii="Arial" w:eastAsia="Times New Roman" w:hAnsi="Arial" w:cs="Arial"/>
          <w:color w:val="000000"/>
          <w:lang w:eastAsia="es-HN"/>
        </w:rPr>
        <w:t>.</w:t>
      </w:r>
    </w:p>
    <w:p w14:paraId="6D6DA729" w14:textId="75DD2CC0" w:rsidR="00BC608C" w:rsidRDefault="00BA128E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val="es-HN" w:eastAsia="es-HN"/>
        </w:rPr>
      </w:pPr>
      <w:r>
        <w:rPr>
          <w:rFonts w:ascii="Arial" w:eastAsia="Times New Roman" w:hAnsi="Arial" w:cs="Arial"/>
          <w:color w:val="000000"/>
          <w:lang w:val="es-HN" w:eastAsia="es-HN"/>
        </w:rPr>
        <w:t>11</w:t>
      </w:r>
      <w:r w:rsidR="00641B02">
        <w:rPr>
          <w:rFonts w:ascii="Arial" w:eastAsia="Times New Roman" w:hAnsi="Arial" w:cs="Arial"/>
          <w:color w:val="000000"/>
          <w:lang w:val="es-HN" w:eastAsia="es-HN"/>
        </w:rPr>
        <w:t xml:space="preserve">. Al enviar el código y validarse como correcto, se cierra </w:t>
      </w:r>
      <w:r w:rsidR="00C34D0A">
        <w:rPr>
          <w:rFonts w:ascii="Arial" w:eastAsia="Times New Roman" w:hAnsi="Arial" w:cs="Arial"/>
          <w:color w:val="000000"/>
          <w:lang w:val="es-HN" w:eastAsia="es-HN"/>
        </w:rPr>
        <w:t xml:space="preserve">la ventana </w:t>
      </w:r>
      <w:r w:rsidR="00641B02">
        <w:rPr>
          <w:rFonts w:ascii="Arial" w:eastAsia="Times New Roman" w:hAnsi="Arial" w:cs="Arial"/>
          <w:color w:val="000000"/>
          <w:lang w:val="es-HN" w:eastAsia="es-HN"/>
        </w:rPr>
        <w:t>actual para abrir el siguiente</w:t>
      </w:r>
      <w:r w:rsidR="00C34D0A">
        <w:rPr>
          <w:rFonts w:ascii="Arial" w:eastAsia="Times New Roman" w:hAnsi="Arial" w:cs="Arial"/>
          <w:color w:val="000000"/>
          <w:lang w:val="es-HN" w:eastAsia="es-HN"/>
        </w:rPr>
        <w:t>.</w:t>
      </w:r>
    </w:p>
    <w:p w14:paraId="52796A77" w14:textId="61F34D85" w:rsidR="00641B02" w:rsidRDefault="00C34D0A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val="es-HN" w:eastAsia="es-HN"/>
        </w:rPr>
      </w:pPr>
      <w:r>
        <w:rPr>
          <w:rFonts w:ascii="Arial" w:eastAsia="Times New Roman" w:hAnsi="Arial" w:cs="Arial"/>
          <w:color w:val="000000"/>
          <w:lang w:val="es-HN" w:eastAsia="es-HN"/>
        </w:rPr>
        <w:t>1</w:t>
      </w:r>
      <w:r w:rsidR="00BA128E">
        <w:rPr>
          <w:rFonts w:ascii="Arial" w:eastAsia="Times New Roman" w:hAnsi="Arial" w:cs="Arial"/>
          <w:color w:val="000000"/>
          <w:lang w:val="es-HN" w:eastAsia="es-HN"/>
        </w:rPr>
        <w:t>2</w:t>
      </w:r>
      <w:r>
        <w:rPr>
          <w:rFonts w:ascii="Arial" w:eastAsia="Times New Roman" w:hAnsi="Arial" w:cs="Arial"/>
          <w:color w:val="000000"/>
          <w:lang w:val="es-HN" w:eastAsia="es-HN"/>
        </w:rPr>
        <w:t xml:space="preserve">. Al cerrar la ventana, se envía un </w:t>
      </w:r>
      <w:proofErr w:type="spellStart"/>
      <w:r>
        <w:rPr>
          <w:rFonts w:ascii="Arial" w:eastAsia="Times New Roman" w:hAnsi="Arial" w:cs="Arial"/>
          <w:color w:val="000000"/>
          <w:lang w:val="es-HN" w:eastAsia="es-HN"/>
        </w:rPr>
        <w:t>MessageBox</w:t>
      </w:r>
      <w:proofErr w:type="spellEnd"/>
      <w:r>
        <w:rPr>
          <w:rFonts w:ascii="Arial" w:eastAsia="Times New Roman" w:hAnsi="Arial" w:cs="Arial"/>
          <w:color w:val="000000"/>
          <w:lang w:val="es-HN" w:eastAsia="es-HN"/>
        </w:rPr>
        <w:t xml:space="preserve"> de confirmación para salir</w:t>
      </w:r>
    </w:p>
    <w:p w14:paraId="63FD42F9" w14:textId="77777777" w:rsidR="00AB6413" w:rsidRDefault="00AB6413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val="es-HN" w:eastAsia="es-HN"/>
        </w:rPr>
      </w:pPr>
    </w:p>
    <w:p w14:paraId="3F76BE73" w14:textId="257E7479" w:rsidR="00242D9C" w:rsidRDefault="00242D9C" w:rsidP="00641B02">
      <w:pPr>
        <w:pStyle w:val="Prrafodelista"/>
        <w:numPr>
          <w:ilvl w:val="0"/>
          <w:numId w:val="9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proofErr w:type="spellStart"/>
      <w:r>
        <w:rPr>
          <w:rFonts w:ascii="Arial" w:eastAsia="Times New Roman" w:hAnsi="Arial" w:cs="Arial"/>
          <w:color w:val="000000"/>
          <w:lang w:eastAsia="es-HN"/>
        </w:rPr>
        <w:t>frmCambioContraseña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: </w:t>
      </w:r>
    </w:p>
    <w:p w14:paraId="7F4704E5" w14:textId="0F546275" w:rsidR="00AB6413" w:rsidRPr="00AB6413" w:rsidRDefault="00AB6413" w:rsidP="00AB64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1</w:t>
      </w:r>
    </w:p>
    <w:p w14:paraId="692D73ED" w14:textId="77777777" w:rsidR="00242D9C" w:rsidRDefault="00242D9C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3</w:t>
      </w:r>
    </w:p>
    <w:p w14:paraId="0FC53A85" w14:textId="736725E3" w:rsidR="00242D9C" w:rsidRDefault="00242D9C" w:rsidP="00641B02">
      <w:pPr>
        <w:shd w:val="clear" w:color="auto" w:fill="FFFFFF"/>
        <w:tabs>
          <w:tab w:val="left" w:pos="5295"/>
        </w:tabs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4</w:t>
      </w:r>
      <w:r w:rsidR="00641B02">
        <w:rPr>
          <w:rFonts w:ascii="Arial" w:eastAsia="Times New Roman" w:hAnsi="Arial" w:cs="Arial"/>
          <w:color w:val="000000"/>
          <w:lang w:eastAsia="es-HN"/>
        </w:rPr>
        <w:tab/>
      </w:r>
    </w:p>
    <w:p w14:paraId="1C62C314" w14:textId="77777777" w:rsidR="00242D9C" w:rsidRDefault="00242D9C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5</w:t>
      </w:r>
    </w:p>
    <w:p w14:paraId="65E060A5" w14:textId="0F4534E5" w:rsidR="00C34D0A" w:rsidRDefault="00242D9C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6</w:t>
      </w:r>
    </w:p>
    <w:p w14:paraId="6D0AE884" w14:textId="1333A65B" w:rsidR="00BA128E" w:rsidRDefault="00BA128E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*8</w:t>
      </w:r>
    </w:p>
    <w:p w14:paraId="4D59DFE3" w14:textId="0D800466" w:rsidR="00641B02" w:rsidRDefault="00C34D0A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*10</w:t>
      </w:r>
      <w:r w:rsidR="00BA128E">
        <w:rPr>
          <w:rFonts w:ascii="Arial" w:eastAsia="Times New Roman" w:hAnsi="Arial" w:cs="Arial"/>
          <w:color w:val="000000"/>
          <w:lang w:eastAsia="es-HN"/>
        </w:rPr>
        <w:br/>
        <w:t>*12</w:t>
      </w:r>
    </w:p>
    <w:p w14:paraId="611786F7" w14:textId="12A0E501" w:rsidR="00C34D0A" w:rsidRDefault="00C34D0A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</w:p>
    <w:p w14:paraId="1B5E8CAF" w14:textId="781C6E45" w:rsidR="00AB6413" w:rsidRDefault="00AB6413" w:rsidP="00AB6413">
      <w:pPr>
        <w:pStyle w:val="Prrafodelista"/>
        <w:numPr>
          <w:ilvl w:val="0"/>
          <w:numId w:val="9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proofErr w:type="spellStart"/>
      <w:r>
        <w:rPr>
          <w:rFonts w:ascii="Arial" w:eastAsia="Times New Roman" w:hAnsi="Arial" w:cs="Arial"/>
          <w:color w:val="000000"/>
          <w:lang w:eastAsia="es-HN"/>
        </w:rPr>
        <w:lastRenderedPageBreak/>
        <w:t>frm</w:t>
      </w:r>
      <w:r w:rsidR="00865BBD">
        <w:rPr>
          <w:rFonts w:ascii="Arial" w:eastAsia="Times New Roman" w:hAnsi="Arial" w:cs="Arial"/>
          <w:color w:val="000000"/>
          <w:lang w:eastAsia="es-HN"/>
        </w:rPr>
        <w:t>Admin</w:t>
      </w:r>
      <w:proofErr w:type="spellEnd"/>
    </w:p>
    <w:p w14:paraId="1502EF11" w14:textId="203CB9E4" w:rsidR="00AB6413" w:rsidRPr="00AB6413" w:rsidRDefault="00AB6413" w:rsidP="00AB641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1</w:t>
      </w:r>
    </w:p>
    <w:p w14:paraId="417E0A51" w14:textId="20AD2F17" w:rsidR="00AB6413" w:rsidRDefault="00AB6413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3</w:t>
      </w:r>
    </w:p>
    <w:p w14:paraId="3EAE2C8A" w14:textId="0FBB2F3F" w:rsidR="00BA128E" w:rsidRDefault="00BA128E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*8</w:t>
      </w:r>
    </w:p>
    <w:p w14:paraId="3A3F3E87" w14:textId="025438BE" w:rsidR="003D0568" w:rsidRDefault="003D0568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13</w:t>
      </w:r>
      <w:r w:rsidRPr="00641B02">
        <w:rPr>
          <w:rFonts w:ascii="Arial" w:eastAsia="Times New Roman" w:hAnsi="Arial" w:cs="Arial"/>
          <w:color w:val="000000"/>
          <w:lang w:eastAsia="es-HN"/>
        </w:rPr>
        <w:t xml:space="preserve">. Debe </w:t>
      </w:r>
      <w:proofErr w:type="spellStart"/>
      <w:r w:rsidRPr="00641B02">
        <w:rPr>
          <w:rFonts w:ascii="Arial" w:eastAsia="Times New Roman" w:hAnsi="Arial" w:cs="Arial"/>
          <w:color w:val="000000"/>
          <w:lang w:eastAsia="es-HN"/>
        </w:rPr>
        <w:t>mostrarse</w:t>
      </w:r>
      <w:proofErr w:type="spellEnd"/>
      <w:r w:rsidRPr="00641B02">
        <w:rPr>
          <w:rFonts w:ascii="Arial" w:eastAsia="Times New Roman" w:hAnsi="Arial" w:cs="Arial"/>
          <w:color w:val="000000"/>
          <w:lang w:eastAsia="es-HN"/>
        </w:rPr>
        <w:t xml:space="preserve"> un label del </w:t>
      </w:r>
      <w:proofErr w:type="spellStart"/>
      <w:r w:rsidRPr="00641B02">
        <w:rPr>
          <w:rFonts w:ascii="Arial" w:eastAsia="Times New Roman" w:hAnsi="Arial" w:cs="Arial"/>
          <w:color w:val="000000"/>
          <w:lang w:eastAsia="es-HN"/>
        </w:rPr>
        <w:t>nombre</w:t>
      </w:r>
      <w:proofErr w:type="spellEnd"/>
      <w:r w:rsidRPr="00641B02">
        <w:rPr>
          <w:rFonts w:ascii="Arial" w:eastAsia="Times New Roman" w:hAnsi="Arial" w:cs="Arial"/>
          <w:color w:val="000000"/>
          <w:lang w:eastAsia="es-HN"/>
        </w:rPr>
        <w:t xml:space="preserve"> y </w:t>
      </w:r>
      <w:proofErr w:type="spellStart"/>
      <w:r w:rsidRPr="00641B02">
        <w:rPr>
          <w:rFonts w:ascii="Arial" w:eastAsia="Times New Roman" w:hAnsi="Arial" w:cs="Arial"/>
          <w:color w:val="000000"/>
          <w:lang w:eastAsia="es-HN"/>
        </w:rPr>
        <w:t>apellido</w:t>
      </w:r>
      <w:proofErr w:type="spellEnd"/>
      <w:r w:rsidRPr="00641B02">
        <w:rPr>
          <w:rFonts w:ascii="Arial" w:eastAsia="Times New Roman" w:hAnsi="Arial" w:cs="Arial"/>
          <w:color w:val="000000"/>
          <w:lang w:eastAsia="es-HN"/>
        </w:rPr>
        <w:t xml:space="preserve"> del </w:t>
      </w:r>
      <w:proofErr w:type="spellStart"/>
      <w:r w:rsidRPr="00641B02">
        <w:rPr>
          <w:rFonts w:ascii="Arial" w:eastAsia="Times New Roman" w:hAnsi="Arial" w:cs="Arial"/>
          <w:color w:val="000000"/>
          <w:lang w:eastAsia="es-HN"/>
        </w:rPr>
        <w:t>usuario</w:t>
      </w:r>
      <w:proofErr w:type="spellEnd"/>
    </w:p>
    <w:p w14:paraId="2B2E261B" w14:textId="5E517CF8" w:rsidR="00AB6413" w:rsidRDefault="00AB6413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1</w:t>
      </w:r>
      <w:r w:rsidR="003D0568">
        <w:rPr>
          <w:rFonts w:ascii="Arial" w:eastAsia="Times New Roman" w:hAnsi="Arial" w:cs="Arial"/>
          <w:color w:val="000000"/>
          <w:lang w:eastAsia="es-HN"/>
        </w:rPr>
        <w:t>4</w:t>
      </w:r>
      <w:r>
        <w:rPr>
          <w:rFonts w:ascii="Arial" w:eastAsia="Times New Roman" w:hAnsi="Arial" w:cs="Arial"/>
          <w:color w:val="000000"/>
          <w:lang w:eastAsia="es-HN"/>
        </w:rPr>
        <w:t xml:space="preserve">. Al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definir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un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periodo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alcanzando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la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fecha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actual con la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fecha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inicio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definido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hasta la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fecha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final </w:t>
      </w:r>
      <w:r w:rsidR="00617AD9">
        <w:rPr>
          <w:rFonts w:ascii="Arial" w:eastAsia="Times New Roman" w:hAnsi="Arial" w:cs="Arial"/>
          <w:color w:val="000000"/>
          <w:lang w:eastAsia="es-HN"/>
        </w:rPr>
        <w:t xml:space="preserve">se </w:t>
      </w:r>
      <w:proofErr w:type="spellStart"/>
      <w:r w:rsidR="00617AD9">
        <w:rPr>
          <w:rFonts w:ascii="Arial" w:eastAsia="Times New Roman" w:hAnsi="Arial" w:cs="Arial"/>
          <w:color w:val="000000"/>
          <w:lang w:eastAsia="es-HN"/>
        </w:rPr>
        <w:t>bloquean</w:t>
      </w:r>
      <w:proofErr w:type="spellEnd"/>
      <w:r w:rsidR="00617AD9">
        <w:rPr>
          <w:rFonts w:ascii="Arial" w:eastAsia="Times New Roman" w:hAnsi="Arial" w:cs="Arial"/>
          <w:color w:val="000000"/>
          <w:lang w:eastAsia="es-HN"/>
        </w:rPr>
        <w:t xml:space="preserve"> los </w:t>
      </w:r>
      <w:proofErr w:type="spellStart"/>
      <w:r w:rsidR="00617AD9">
        <w:rPr>
          <w:rFonts w:ascii="Arial" w:eastAsia="Times New Roman" w:hAnsi="Arial" w:cs="Arial"/>
          <w:color w:val="000000"/>
          <w:lang w:eastAsia="es-HN"/>
        </w:rPr>
        <w:t>controles</w:t>
      </w:r>
      <w:proofErr w:type="spellEnd"/>
      <w:r w:rsidR="00617AD9">
        <w:rPr>
          <w:rFonts w:ascii="Arial" w:eastAsia="Times New Roman" w:hAnsi="Arial" w:cs="Arial"/>
          <w:color w:val="000000"/>
          <w:lang w:eastAsia="es-HN"/>
        </w:rPr>
        <w:t xml:space="preserve"> del </w:t>
      </w:r>
      <w:proofErr w:type="spellStart"/>
      <w:r w:rsidR="00617AD9">
        <w:rPr>
          <w:rFonts w:ascii="Arial" w:eastAsia="Times New Roman" w:hAnsi="Arial" w:cs="Arial"/>
          <w:color w:val="000000"/>
          <w:lang w:eastAsia="es-HN"/>
        </w:rPr>
        <w:t>periodo</w:t>
      </w:r>
      <w:proofErr w:type="spellEnd"/>
    </w:p>
    <w:p w14:paraId="35F36D94" w14:textId="7A885851" w:rsidR="00617AD9" w:rsidRDefault="00617AD9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1</w:t>
      </w:r>
      <w:r w:rsidR="003D0568">
        <w:rPr>
          <w:rFonts w:ascii="Arial" w:eastAsia="Times New Roman" w:hAnsi="Arial" w:cs="Arial"/>
          <w:color w:val="000000"/>
          <w:lang w:eastAsia="es-HN"/>
        </w:rPr>
        <w:t>5</w:t>
      </w:r>
      <w:r>
        <w:rPr>
          <w:rFonts w:ascii="Arial" w:eastAsia="Times New Roman" w:hAnsi="Arial" w:cs="Arial"/>
          <w:color w:val="000000"/>
          <w:lang w:eastAsia="es-HN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Seleccionando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una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fecha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deben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mostrarse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el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parcial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(1 al 3) y la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semana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(1 al 4)</w:t>
      </w:r>
    </w:p>
    <w:p w14:paraId="75F15997" w14:textId="2CFE5C15" w:rsidR="00617AD9" w:rsidRDefault="00617AD9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1</w:t>
      </w:r>
      <w:r w:rsidR="003D0568">
        <w:rPr>
          <w:rFonts w:ascii="Arial" w:eastAsia="Times New Roman" w:hAnsi="Arial" w:cs="Arial"/>
          <w:color w:val="000000"/>
          <w:lang w:eastAsia="es-HN"/>
        </w:rPr>
        <w:t>6</w:t>
      </w:r>
      <w:r>
        <w:rPr>
          <w:rFonts w:ascii="Arial" w:eastAsia="Times New Roman" w:hAnsi="Arial" w:cs="Arial"/>
          <w:color w:val="000000"/>
          <w:lang w:eastAsia="es-HN"/>
        </w:rPr>
        <w:t xml:space="preserve">. Al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darle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clic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en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el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botón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de </w:t>
      </w:r>
      <w:proofErr w:type="spellStart"/>
      <w:r w:rsidR="00CA24FE">
        <w:rPr>
          <w:rFonts w:ascii="Arial" w:eastAsia="Times New Roman" w:hAnsi="Arial" w:cs="Arial"/>
          <w:color w:val="000000"/>
          <w:lang w:eastAsia="es-HN"/>
        </w:rPr>
        <w:t>cerrar</w:t>
      </w:r>
      <w:proofErr w:type="spellEnd"/>
      <w:r w:rsidR="00CA24FE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CA24FE">
        <w:rPr>
          <w:rFonts w:ascii="Arial" w:eastAsia="Times New Roman" w:hAnsi="Arial" w:cs="Arial"/>
          <w:color w:val="000000"/>
          <w:lang w:eastAsia="es-HN"/>
        </w:rPr>
        <w:t>sesión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, se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cierra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la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ventana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actual para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abrir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la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siguiente</w:t>
      </w:r>
      <w:proofErr w:type="spellEnd"/>
    </w:p>
    <w:p w14:paraId="748A3134" w14:textId="406BEA9E" w:rsidR="00EE21C2" w:rsidRPr="003D0568" w:rsidRDefault="006E62FF" w:rsidP="003D05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1</w:t>
      </w:r>
      <w:r w:rsidR="003D0568">
        <w:rPr>
          <w:rFonts w:ascii="Arial" w:eastAsia="Times New Roman" w:hAnsi="Arial" w:cs="Arial"/>
          <w:color w:val="000000"/>
          <w:lang w:eastAsia="es-HN"/>
        </w:rPr>
        <w:t>7</w:t>
      </w:r>
      <w:r>
        <w:rPr>
          <w:rFonts w:ascii="Arial" w:eastAsia="Times New Roman" w:hAnsi="Arial" w:cs="Arial"/>
          <w:color w:val="000000"/>
          <w:lang w:eastAsia="es-HN"/>
        </w:rPr>
        <w:t xml:space="preserve">. El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DataGridView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es editable para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actualizar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campo de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nombre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o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apellido</w:t>
      </w:r>
      <w:proofErr w:type="spellEnd"/>
    </w:p>
    <w:p w14:paraId="1A7F644C" w14:textId="64B6C542" w:rsidR="00EE21C2" w:rsidRDefault="002A1A55" w:rsidP="002A1A5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 xml:space="preserve">18.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Desplegar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un tooltip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en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el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texto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búsqueda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</w:t>
      </w:r>
      <w:r w:rsidR="00A8340A">
        <w:rPr>
          <w:rFonts w:ascii="Arial" w:eastAsia="Times New Roman" w:hAnsi="Arial" w:cs="Arial"/>
          <w:color w:val="000000"/>
          <w:lang w:eastAsia="es-HN"/>
        </w:rPr>
        <w:t xml:space="preserve">que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en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caso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de no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especificar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correctamente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la(s) fila(s)</w:t>
      </w:r>
      <w:r w:rsidR="00A8340A">
        <w:rPr>
          <w:rFonts w:ascii="Arial" w:eastAsia="Times New Roman" w:hAnsi="Arial" w:cs="Arial"/>
          <w:color w:val="000000"/>
          <w:lang w:eastAsia="es-HN"/>
        </w:rPr>
        <w:t xml:space="preserve">, usar </w:t>
      </w:r>
      <w:proofErr w:type="spellStart"/>
      <w:r w:rsidR="00A8340A">
        <w:rPr>
          <w:rFonts w:ascii="Arial" w:eastAsia="Times New Roman" w:hAnsi="Arial" w:cs="Arial"/>
          <w:color w:val="000000"/>
          <w:lang w:eastAsia="es-HN"/>
        </w:rPr>
        <w:t>tecla</w:t>
      </w:r>
      <w:proofErr w:type="spellEnd"/>
      <w:r w:rsidR="00A8340A">
        <w:rPr>
          <w:rFonts w:ascii="Arial" w:eastAsia="Times New Roman" w:hAnsi="Arial" w:cs="Arial"/>
          <w:color w:val="000000"/>
          <w:lang w:eastAsia="es-HN"/>
        </w:rPr>
        <w:t xml:space="preserve"> “Enter”</w:t>
      </w:r>
      <w:r>
        <w:rPr>
          <w:rFonts w:ascii="Arial" w:eastAsia="Times New Roman" w:hAnsi="Arial" w:cs="Arial"/>
          <w:color w:val="000000"/>
          <w:lang w:eastAsia="es-HN"/>
        </w:rPr>
        <w:t>.</w:t>
      </w:r>
    </w:p>
    <w:p w14:paraId="0A465BD2" w14:textId="77777777" w:rsidR="002A1A55" w:rsidRPr="002A1A55" w:rsidRDefault="002A1A55" w:rsidP="002A1A5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</w:p>
    <w:p w14:paraId="2501CE2D" w14:textId="64962E90" w:rsidR="00C34D0A" w:rsidRDefault="00C34D0A" w:rsidP="00C34D0A">
      <w:pPr>
        <w:pStyle w:val="Prrafodelista"/>
        <w:numPr>
          <w:ilvl w:val="0"/>
          <w:numId w:val="9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proofErr w:type="spellStart"/>
      <w:r>
        <w:rPr>
          <w:rFonts w:ascii="Arial" w:eastAsia="Times New Roman" w:hAnsi="Arial" w:cs="Arial"/>
          <w:color w:val="000000"/>
          <w:lang w:eastAsia="es-HN"/>
        </w:rPr>
        <w:t>frmSupervisor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>:</w:t>
      </w:r>
      <w:r w:rsidRPr="00641B02">
        <w:rPr>
          <w:rFonts w:ascii="Arial" w:eastAsia="Times New Roman" w:hAnsi="Arial" w:cs="Arial"/>
          <w:color w:val="000000"/>
          <w:lang w:eastAsia="es-HN"/>
        </w:rPr>
        <w:t xml:space="preserve"> </w:t>
      </w:r>
    </w:p>
    <w:p w14:paraId="72090A94" w14:textId="2138580C" w:rsidR="00794DC7" w:rsidRDefault="00A351F4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1</w:t>
      </w:r>
    </w:p>
    <w:p w14:paraId="43514E5F" w14:textId="03368957" w:rsidR="00A351F4" w:rsidRDefault="00A351F4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3</w:t>
      </w:r>
    </w:p>
    <w:p w14:paraId="3921C2DC" w14:textId="5B5CA2F7" w:rsidR="00150402" w:rsidRDefault="00150402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8</w:t>
      </w:r>
    </w:p>
    <w:p w14:paraId="5E3F81EE" w14:textId="47FFBDD0" w:rsidR="00CA24FE" w:rsidRDefault="00CA24FE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13</w:t>
      </w:r>
    </w:p>
    <w:p w14:paraId="0CEFBFDF" w14:textId="64AC76E1" w:rsidR="00CA24FE" w:rsidRDefault="00CA24FE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16</w:t>
      </w:r>
    </w:p>
    <w:p w14:paraId="47599245" w14:textId="77777777" w:rsidR="00CA24FE" w:rsidRDefault="00CA24FE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</w:p>
    <w:p w14:paraId="61ECE35A" w14:textId="273D30AA" w:rsidR="003D0568" w:rsidRDefault="003D0568" w:rsidP="00C34D0A">
      <w:pPr>
        <w:pStyle w:val="Prrafodelista"/>
        <w:numPr>
          <w:ilvl w:val="0"/>
          <w:numId w:val="9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proofErr w:type="spellStart"/>
      <w:r>
        <w:rPr>
          <w:rFonts w:ascii="Arial" w:eastAsia="Times New Roman" w:hAnsi="Arial" w:cs="Arial"/>
          <w:color w:val="000000"/>
          <w:lang w:eastAsia="es-HN"/>
        </w:rPr>
        <w:t>frmAsistencia</w:t>
      </w:r>
      <w:proofErr w:type="spellEnd"/>
      <w:r w:rsidR="00C34D0A">
        <w:rPr>
          <w:rFonts w:ascii="Arial" w:eastAsia="Times New Roman" w:hAnsi="Arial" w:cs="Arial"/>
          <w:color w:val="000000"/>
          <w:lang w:eastAsia="es-HN"/>
        </w:rPr>
        <w:t>:</w:t>
      </w:r>
    </w:p>
    <w:p w14:paraId="16F3481F" w14:textId="77777777" w:rsidR="00A351F4" w:rsidRPr="00150402" w:rsidRDefault="00A351F4" w:rsidP="001504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 w:rsidRPr="00150402">
        <w:rPr>
          <w:rFonts w:ascii="Arial" w:eastAsia="Times New Roman" w:hAnsi="Arial" w:cs="Arial"/>
          <w:color w:val="000000"/>
          <w:lang w:eastAsia="es-HN"/>
        </w:rPr>
        <w:t>* 1</w:t>
      </w:r>
    </w:p>
    <w:p w14:paraId="0E2285D6" w14:textId="77777777" w:rsidR="00A351F4" w:rsidRPr="00150402" w:rsidRDefault="00A351F4" w:rsidP="001504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 w:rsidRPr="00150402">
        <w:rPr>
          <w:rFonts w:ascii="Arial" w:eastAsia="Times New Roman" w:hAnsi="Arial" w:cs="Arial"/>
          <w:color w:val="000000"/>
          <w:lang w:eastAsia="es-HN"/>
        </w:rPr>
        <w:t>* 3</w:t>
      </w:r>
    </w:p>
    <w:p w14:paraId="5D751B89" w14:textId="63AD67D1" w:rsidR="00A351F4" w:rsidRPr="00150402" w:rsidRDefault="00A351F4" w:rsidP="001504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 w:rsidRPr="00150402">
        <w:rPr>
          <w:rFonts w:ascii="Arial" w:eastAsia="Times New Roman" w:hAnsi="Arial" w:cs="Arial"/>
          <w:color w:val="000000"/>
          <w:lang w:eastAsia="es-HN"/>
        </w:rPr>
        <w:t>*8</w:t>
      </w:r>
    </w:p>
    <w:p w14:paraId="70AE4AD5" w14:textId="77777777" w:rsidR="00A351F4" w:rsidRPr="00150402" w:rsidRDefault="00A351F4" w:rsidP="001504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 w:rsidRPr="00150402">
        <w:rPr>
          <w:rFonts w:ascii="Arial" w:eastAsia="Times New Roman" w:hAnsi="Arial" w:cs="Arial"/>
          <w:color w:val="000000"/>
          <w:lang w:eastAsia="es-HN"/>
        </w:rPr>
        <w:t xml:space="preserve">*10. </w:t>
      </w:r>
    </w:p>
    <w:p w14:paraId="6979B514" w14:textId="77777777" w:rsidR="00A351F4" w:rsidRPr="00150402" w:rsidRDefault="00A351F4" w:rsidP="001504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 w:rsidRPr="00150402">
        <w:rPr>
          <w:rFonts w:ascii="Arial" w:eastAsia="Times New Roman" w:hAnsi="Arial" w:cs="Arial"/>
          <w:color w:val="000000"/>
          <w:lang w:eastAsia="es-HN"/>
        </w:rPr>
        <w:t>* 13</w:t>
      </w:r>
    </w:p>
    <w:p w14:paraId="7D24A916" w14:textId="77777777" w:rsidR="00A351F4" w:rsidRPr="00150402" w:rsidRDefault="00A351F4" w:rsidP="001504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 w:rsidRPr="00150402">
        <w:rPr>
          <w:rFonts w:ascii="Arial" w:eastAsia="Times New Roman" w:hAnsi="Arial" w:cs="Arial"/>
          <w:color w:val="000000"/>
          <w:lang w:eastAsia="es-HN"/>
        </w:rPr>
        <w:lastRenderedPageBreak/>
        <w:t>*16</w:t>
      </w:r>
    </w:p>
    <w:p w14:paraId="0277B59F" w14:textId="4D919F02" w:rsidR="00A351F4" w:rsidRPr="00150402" w:rsidRDefault="00A351F4" w:rsidP="001504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 w:rsidRPr="00150402">
        <w:rPr>
          <w:rFonts w:ascii="Arial" w:eastAsia="Times New Roman" w:hAnsi="Arial" w:cs="Arial"/>
          <w:color w:val="000000"/>
          <w:lang w:eastAsia="es-HN"/>
        </w:rPr>
        <w:t>1</w:t>
      </w:r>
      <w:r w:rsidR="00CA24FE" w:rsidRPr="00150402">
        <w:rPr>
          <w:rFonts w:ascii="Arial" w:eastAsia="Times New Roman" w:hAnsi="Arial" w:cs="Arial"/>
          <w:color w:val="000000"/>
          <w:lang w:eastAsia="es-HN"/>
        </w:rPr>
        <w:t>9</w:t>
      </w:r>
      <w:r w:rsidRPr="00150402">
        <w:rPr>
          <w:rFonts w:ascii="Arial" w:eastAsia="Times New Roman" w:hAnsi="Arial" w:cs="Arial"/>
          <w:color w:val="000000"/>
          <w:lang w:eastAsia="es-HN"/>
        </w:rPr>
        <w:t xml:space="preserve">.  </w:t>
      </w:r>
      <w:proofErr w:type="spellStart"/>
      <w:r w:rsidRPr="00150402">
        <w:rPr>
          <w:rFonts w:ascii="Arial" w:eastAsia="Times New Roman" w:hAnsi="Arial" w:cs="Arial"/>
          <w:color w:val="000000"/>
          <w:lang w:eastAsia="es-HN"/>
        </w:rPr>
        <w:t>Cuando</w:t>
      </w:r>
      <w:proofErr w:type="spellEnd"/>
      <w:r w:rsidRPr="00150402">
        <w:rPr>
          <w:rFonts w:ascii="Arial" w:eastAsia="Times New Roman" w:hAnsi="Arial" w:cs="Arial"/>
          <w:color w:val="000000"/>
          <w:lang w:eastAsia="es-HN"/>
        </w:rPr>
        <w:t xml:space="preserve"> la </w:t>
      </w:r>
      <w:proofErr w:type="spellStart"/>
      <w:r w:rsidRPr="00150402">
        <w:rPr>
          <w:rFonts w:ascii="Arial" w:eastAsia="Times New Roman" w:hAnsi="Arial" w:cs="Arial"/>
          <w:color w:val="000000"/>
          <w:lang w:eastAsia="es-HN"/>
        </w:rPr>
        <w:t>fecha</w:t>
      </w:r>
      <w:proofErr w:type="spellEnd"/>
      <w:r w:rsidRPr="00150402">
        <w:rPr>
          <w:rFonts w:ascii="Arial" w:eastAsia="Times New Roman" w:hAnsi="Arial" w:cs="Arial"/>
          <w:color w:val="000000"/>
          <w:lang w:eastAsia="es-HN"/>
        </w:rPr>
        <w:t xml:space="preserve"> actual </w:t>
      </w:r>
      <w:proofErr w:type="spellStart"/>
      <w:r w:rsidRPr="00150402">
        <w:rPr>
          <w:rFonts w:ascii="Arial" w:eastAsia="Times New Roman" w:hAnsi="Arial" w:cs="Arial"/>
          <w:color w:val="000000"/>
          <w:lang w:eastAsia="es-HN"/>
        </w:rPr>
        <w:t>alcance</w:t>
      </w:r>
      <w:proofErr w:type="spellEnd"/>
      <w:r w:rsidRPr="00150402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Pr="00150402">
        <w:rPr>
          <w:rFonts w:ascii="Arial" w:eastAsia="Times New Roman" w:hAnsi="Arial" w:cs="Arial"/>
          <w:color w:val="000000"/>
          <w:lang w:eastAsia="es-HN"/>
        </w:rPr>
        <w:t>el</w:t>
      </w:r>
      <w:proofErr w:type="spellEnd"/>
      <w:r w:rsidRPr="00150402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Pr="00150402">
        <w:rPr>
          <w:rFonts w:ascii="Arial" w:eastAsia="Times New Roman" w:hAnsi="Arial" w:cs="Arial"/>
          <w:color w:val="000000"/>
          <w:lang w:eastAsia="es-HN"/>
        </w:rPr>
        <w:t>inicio</w:t>
      </w:r>
      <w:proofErr w:type="spellEnd"/>
      <w:r w:rsidRPr="00150402">
        <w:rPr>
          <w:rFonts w:ascii="Arial" w:eastAsia="Times New Roman" w:hAnsi="Arial" w:cs="Arial"/>
          <w:color w:val="000000"/>
          <w:lang w:eastAsia="es-HN"/>
        </w:rPr>
        <w:t xml:space="preserve"> de </w:t>
      </w:r>
      <w:proofErr w:type="spellStart"/>
      <w:r w:rsidRPr="00150402">
        <w:rPr>
          <w:rFonts w:ascii="Arial" w:eastAsia="Times New Roman" w:hAnsi="Arial" w:cs="Arial"/>
          <w:color w:val="000000"/>
          <w:lang w:eastAsia="es-HN"/>
        </w:rPr>
        <w:t>periodo</w:t>
      </w:r>
      <w:proofErr w:type="spellEnd"/>
      <w:r w:rsidRPr="00150402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Pr="00150402">
        <w:rPr>
          <w:rFonts w:ascii="Arial" w:eastAsia="Times New Roman" w:hAnsi="Arial" w:cs="Arial"/>
          <w:color w:val="000000"/>
          <w:lang w:eastAsia="es-HN"/>
        </w:rPr>
        <w:t>definido</w:t>
      </w:r>
      <w:proofErr w:type="spellEnd"/>
      <w:r w:rsidRPr="00150402">
        <w:rPr>
          <w:rFonts w:ascii="Arial" w:eastAsia="Times New Roman" w:hAnsi="Arial" w:cs="Arial"/>
          <w:color w:val="000000"/>
          <w:lang w:eastAsia="es-HN"/>
        </w:rPr>
        <w:t xml:space="preserve"> por </w:t>
      </w:r>
      <w:proofErr w:type="spellStart"/>
      <w:r w:rsidRPr="00150402">
        <w:rPr>
          <w:rFonts w:ascii="Arial" w:eastAsia="Times New Roman" w:hAnsi="Arial" w:cs="Arial"/>
          <w:color w:val="000000"/>
          <w:lang w:eastAsia="es-HN"/>
        </w:rPr>
        <w:t>el</w:t>
      </w:r>
      <w:proofErr w:type="spellEnd"/>
      <w:r w:rsidRPr="00150402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Pr="00150402">
        <w:rPr>
          <w:rFonts w:ascii="Arial" w:eastAsia="Times New Roman" w:hAnsi="Arial" w:cs="Arial"/>
          <w:color w:val="000000"/>
          <w:lang w:eastAsia="es-HN"/>
        </w:rPr>
        <w:t>administrador</w:t>
      </w:r>
      <w:proofErr w:type="spellEnd"/>
      <w:r w:rsidRPr="00150402">
        <w:rPr>
          <w:rFonts w:ascii="Arial" w:eastAsia="Times New Roman" w:hAnsi="Arial" w:cs="Arial"/>
          <w:color w:val="000000"/>
          <w:lang w:eastAsia="es-HN"/>
        </w:rPr>
        <w:t xml:space="preserve">, se </w:t>
      </w:r>
      <w:proofErr w:type="spellStart"/>
      <w:r w:rsidRPr="00150402">
        <w:rPr>
          <w:rFonts w:ascii="Arial" w:eastAsia="Times New Roman" w:hAnsi="Arial" w:cs="Arial"/>
          <w:color w:val="000000"/>
          <w:lang w:eastAsia="es-HN"/>
        </w:rPr>
        <w:t>despliega</w:t>
      </w:r>
      <w:proofErr w:type="spellEnd"/>
      <w:r w:rsidRPr="00150402">
        <w:rPr>
          <w:rFonts w:ascii="Arial" w:eastAsia="Times New Roman" w:hAnsi="Arial" w:cs="Arial"/>
          <w:color w:val="000000"/>
          <w:lang w:eastAsia="es-HN"/>
        </w:rPr>
        <w:t xml:space="preserve"> la </w:t>
      </w:r>
      <w:proofErr w:type="spellStart"/>
      <w:r w:rsidRPr="00150402">
        <w:rPr>
          <w:rFonts w:ascii="Arial" w:eastAsia="Times New Roman" w:hAnsi="Arial" w:cs="Arial"/>
          <w:color w:val="000000"/>
          <w:lang w:eastAsia="es-HN"/>
        </w:rPr>
        <w:t>columna</w:t>
      </w:r>
      <w:proofErr w:type="spellEnd"/>
      <w:r w:rsidRPr="00150402">
        <w:rPr>
          <w:rFonts w:ascii="Arial" w:eastAsia="Times New Roman" w:hAnsi="Arial" w:cs="Arial"/>
          <w:color w:val="000000"/>
          <w:lang w:eastAsia="es-HN"/>
        </w:rPr>
        <w:t xml:space="preserve"> para </w:t>
      </w:r>
      <w:proofErr w:type="spellStart"/>
      <w:r w:rsidRPr="00150402">
        <w:rPr>
          <w:rFonts w:ascii="Arial" w:eastAsia="Times New Roman" w:hAnsi="Arial" w:cs="Arial"/>
          <w:color w:val="000000"/>
          <w:lang w:eastAsia="es-HN"/>
        </w:rPr>
        <w:t>marcar</w:t>
      </w:r>
      <w:proofErr w:type="spellEnd"/>
      <w:r w:rsidRPr="00150402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Pr="00150402">
        <w:rPr>
          <w:rFonts w:ascii="Arial" w:eastAsia="Times New Roman" w:hAnsi="Arial" w:cs="Arial"/>
          <w:color w:val="000000"/>
          <w:lang w:eastAsia="es-HN"/>
        </w:rPr>
        <w:t>asistencia</w:t>
      </w:r>
      <w:proofErr w:type="spellEnd"/>
    </w:p>
    <w:p w14:paraId="457F355B" w14:textId="0F5EA730" w:rsidR="00A351F4" w:rsidRPr="00150402" w:rsidRDefault="00CA24FE" w:rsidP="001504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 w:rsidRPr="00150402">
        <w:rPr>
          <w:rFonts w:ascii="Arial" w:eastAsia="Times New Roman" w:hAnsi="Arial" w:cs="Arial"/>
          <w:color w:val="000000"/>
          <w:lang w:eastAsia="es-HN"/>
        </w:rPr>
        <w:t xml:space="preserve">20. </w:t>
      </w:r>
      <w:r w:rsidR="00A351F4" w:rsidRPr="00150402">
        <w:rPr>
          <w:rFonts w:ascii="Arial" w:eastAsia="Times New Roman" w:hAnsi="Arial" w:cs="Arial"/>
          <w:color w:val="000000"/>
          <w:lang w:eastAsia="es-HN"/>
        </w:rPr>
        <w:t xml:space="preserve"> El </w:t>
      </w:r>
      <w:proofErr w:type="spellStart"/>
      <w:r w:rsidR="00A351F4" w:rsidRPr="00150402">
        <w:rPr>
          <w:rFonts w:ascii="Arial" w:eastAsia="Times New Roman" w:hAnsi="Arial" w:cs="Arial"/>
          <w:color w:val="000000"/>
          <w:lang w:eastAsia="es-HN"/>
        </w:rPr>
        <w:t>registro</w:t>
      </w:r>
      <w:proofErr w:type="spellEnd"/>
      <w:r w:rsidR="00A351F4" w:rsidRPr="00150402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A351F4" w:rsidRPr="00150402">
        <w:rPr>
          <w:rFonts w:ascii="Arial" w:eastAsia="Times New Roman" w:hAnsi="Arial" w:cs="Arial"/>
          <w:color w:val="000000"/>
          <w:lang w:eastAsia="es-HN"/>
        </w:rPr>
        <w:t>aparece</w:t>
      </w:r>
      <w:proofErr w:type="spellEnd"/>
      <w:r w:rsidR="00A351F4" w:rsidRPr="00150402">
        <w:rPr>
          <w:rFonts w:ascii="Arial" w:eastAsia="Times New Roman" w:hAnsi="Arial" w:cs="Arial"/>
          <w:color w:val="000000"/>
          <w:lang w:eastAsia="es-HN"/>
        </w:rPr>
        <w:t xml:space="preserve"> por </w:t>
      </w:r>
      <w:proofErr w:type="spellStart"/>
      <w:r w:rsidR="00A351F4" w:rsidRPr="00150402">
        <w:rPr>
          <w:rFonts w:ascii="Arial" w:eastAsia="Times New Roman" w:hAnsi="Arial" w:cs="Arial"/>
          <w:color w:val="000000"/>
          <w:lang w:eastAsia="es-HN"/>
        </w:rPr>
        <w:t>sección</w:t>
      </w:r>
      <w:proofErr w:type="spellEnd"/>
      <w:r w:rsidR="00A351F4" w:rsidRPr="00150402">
        <w:rPr>
          <w:rFonts w:ascii="Arial" w:eastAsia="Times New Roman" w:hAnsi="Arial" w:cs="Arial"/>
          <w:color w:val="000000"/>
          <w:lang w:eastAsia="es-HN"/>
        </w:rPr>
        <w:t xml:space="preserve"> con la </w:t>
      </w:r>
      <w:proofErr w:type="spellStart"/>
      <w:r w:rsidR="00A351F4" w:rsidRPr="00150402">
        <w:rPr>
          <w:rFonts w:ascii="Arial" w:eastAsia="Times New Roman" w:hAnsi="Arial" w:cs="Arial"/>
          <w:color w:val="000000"/>
          <w:lang w:eastAsia="es-HN"/>
        </w:rPr>
        <w:t>fecha</w:t>
      </w:r>
      <w:proofErr w:type="spellEnd"/>
      <w:r w:rsidR="00A351F4" w:rsidRPr="00150402">
        <w:rPr>
          <w:rFonts w:ascii="Arial" w:eastAsia="Times New Roman" w:hAnsi="Arial" w:cs="Arial"/>
          <w:color w:val="000000"/>
          <w:lang w:eastAsia="es-HN"/>
        </w:rPr>
        <w:t xml:space="preserve"> actual, </w:t>
      </w:r>
      <w:proofErr w:type="spellStart"/>
      <w:r w:rsidR="00A351F4" w:rsidRPr="00150402">
        <w:rPr>
          <w:rFonts w:ascii="Arial" w:eastAsia="Times New Roman" w:hAnsi="Arial" w:cs="Arial"/>
          <w:color w:val="000000"/>
          <w:lang w:eastAsia="es-HN"/>
        </w:rPr>
        <w:t>en</w:t>
      </w:r>
      <w:proofErr w:type="spellEnd"/>
      <w:r w:rsidR="00A351F4" w:rsidRPr="00150402"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 w:rsidR="00A351F4" w:rsidRPr="00150402">
        <w:rPr>
          <w:rFonts w:ascii="Arial" w:eastAsia="Times New Roman" w:hAnsi="Arial" w:cs="Arial"/>
          <w:color w:val="000000"/>
          <w:lang w:eastAsia="es-HN"/>
        </w:rPr>
        <w:t>caso</w:t>
      </w:r>
      <w:proofErr w:type="spellEnd"/>
      <w:r w:rsidR="00A351F4" w:rsidRPr="00150402">
        <w:rPr>
          <w:rFonts w:ascii="Arial" w:eastAsia="Times New Roman" w:hAnsi="Arial" w:cs="Arial"/>
          <w:color w:val="000000"/>
          <w:lang w:eastAsia="es-HN"/>
        </w:rPr>
        <w:t xml:space="preserve"> de </w:t>
      </w:r>
      <w:proofErr w:type="spellStart"/>
      <w:r w:rsidR="00A351F4" w:rsidRPr="00150402">
        <w:rPr>
          <w:rFonts w:ascii="Arial" w:eastAsia="Times New Roman" w:hAnsi="Arial" w:cs="Arial"/>
          <w:color w:val="000000"/>
          <w:lang w:eastAsia="es-HN"/>
        </w:rPr>
        <w:t>sobrepasar</w:t>
      </w:r>
      <w:proofErr w:type="spellEnd"/>
      <w:r w:rsidR="00A351F4" w:rsidRPr="00150402">
        <w:rPr>
          <w:rFonts w:ascii="Arial" w:eastAsia="Times New Roman" w:hAnsi="Arial" w:cs="Arial"/>
          <w:color w:val="000000"/>
          <w:lang w:eastAsia="es-HN"/>
        </w:rPr>
        <w:t xml:space="preserve">, se </w:t>
      </w:r>
      <w:proofErr w:type="spellStart"/>
      <w:r w:rsidR="00A351F4" w:rsidRPr="00150402">
        <w:rPr>
          <w:rFonts w:ascii="Arial" w:eastAsia="Times New Roman" w:hAnsi="Arial" w:cs="Arial"/>
          <w:color w:val="000000"/>
          <w:lang w:eastAsia="es-HN"/>
        </w:rPr>
        <w:t>acude</w:t>
      </w:r>
      <w:proofErr w:type="spellEnd"/>
      <w:r w:rsidR="00A351F4" w:rsidRPr="00150402">
        <w:rPr>
          <w:rFonts w:ascii="Arial" w:eastAsia="Times New Roman" w:hAnsi="Arial" w:cs="Arial"/>
          <w:color w:val="000000"/>
          <w:lang w:eastAsia="es-HN"/>
        </w:rPr>
        <w:t xml:space="preserve"> al </w:t>
      </w:r>
      <w:proofErr w:type="spellStart"/>
      <w:r w:rsidR="00A351F4" w:rsidRPr="00150402">
        <w:rPr>
          <w:rFonts w:ascii="Arial" w:eastAsia="Times New Roman" w:hAnsi="Arial" w:cs="Arial"/>
          <w:color w:val="000000"/>
          <w:lang w:eastAsia="es-HN"/>
        </w:rPr>
        <w:t>filtro</w:t>
      </w:r>
      <w:proofErr w:type="spellEnd"/>
      <w:r w:rsidR="00A351F4" w:rsidRPr="00150402">
        <w:rPr>
          <w:rFonts w:ascii="Arial" w:eastAsia="Times New Roman" w:hAnsi="Arial" w:cs="Arial"/>
          <w:color w:val="000000"/>
          <w:lang w:eastAsia="es-HN"/>
        </w:rPr>
        <w:t xml:space="preserve"> de </w:t>
      </w:r>
      <w:proofErr w:type="spellStart"/>
      <w:r w:rsidR="00A351F4" w:rsidRPr="00150402">
        <w:rPr>
          <w:rFonts w:ascii="Arial" w:eastAsia="Times New Roman" w:hAnsi="Arial" w:cs="Arial"/>
          <w:color w:val="000000"/>
          <w:lang w:eastAsia="es-HN"/>
        </w:rPr>
        <w:t>sección</w:t>
      </w:r>
      <w:proofErr w:type="spellEnd"/>
    </w:p>
    <w:p w14:paraId="01760227" w14:textId="77777777" w:rsidR="003D0568" w:rsidRDefault="003D0568" w:rsidP="003D0568">
      <w:pPr>
        <w:pStyle w:val="Prrafodelista"/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</w:p>
    <w:p w14:paraId="73A75484" w14:textId="1194F759" w:rsidR="00C34D0A" w:rsidRDefault="003D0568" w:rsidP="00C34D0A">
      <w:pPr>
        <w:pStyle w:val="Prrafodelista"/>
        <w:numPr>
          <w:ilvl w:val="0"/>
          <w:numId w:val="9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proofErr w:type="spellStart"/>
      <w:r>
        <w:rPr>
          <w:rFonts w:ascii="Arial" w:eastAsia="Times New Roman" w:hAnsi="Arial" w:cs="Arial"/>
          <w:color w:val="000000"/>
          <w:lang w:eastAsia="es-HN"/>
        </w:rPr>
        <w:t>frmReporte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>:</w:t>
      </w:r>
      <w:r w:rsidR="00C34D0A" w:rsidRPr="00641B02">
        <w:rPr>
          <w:rFonts w:ascii="Arial" w:eastAsia="Times New Roman" w:hAnsi="Arial" w:cs="Arial"/>
          <w:color w:val="000000"/>
          <w:lang w:eastAsia="es-HN"/>
        </w:rPr>
        <w:t xml:space="preserve"> </w:t>
      </w:r>
    </w:p>
    <w:p w14:paraId="12104484" w14:textId="77777777" w:rsidR="00CA24FE" w:rsidRDefault="00CA24FE" w:rsidP="00CA24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1</w:t>
      </w:r>
    </w:p>
    <w:p w14:paraId="15213B9C" w14:textId="65D958FA" w:rsidR="00CA24FE" w:rsidRDefault="00CA24FE" w:rsidP="00CA24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3</w:t>
      </w:r>
    </w:p>
    <w:p w14:paraId="5E37692D" w14:textId="44B0A6E7" w:rsidR="00150402" w:rsidRDefault="00150402" w:rsidP="00CA24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8</w:t>
      </w:r>
    </w:p>
    <w:p w14:paraId="36F87B9E" w14:textId="77777777" w:rsidR="00CA24FE" w:rsidRDefault="00CA24FE" w:rsidP="00CA24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13</w:t>
      </w:r>
    </w:p>
    <w:p w14:paraId="75AB3779" w14:textId="77777777" w:rsidR="00CA24FE" w:rsidRDefault="00CA24FE" w:rsidP="00CA24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16</w:t>
      </w:r>
    </w:p>
    <w:p w14:paraId="7732EF73" w14:textId="77777777" w:rsidR="00CA24FE" w:rsidRPr="003D0568" w:rsidRDefault="00CA24FE" w:rsidP="003D0568">
      <w:pPr>
        <w:shd w:val="clear" w:color="auto" w:fill="FFFFFF"/>
        <w:spacing w:after="0" w:line="480" w:lineRule="auto"/>
        <w:ind w:left="360"/>
        <w:rPr>
          <w:rFonts w:ascii="Arial" w:eastAsia="Times New Roman" w:hAnsi="Arial" w:cs="Arial"/>
          <w:color w:val="000000"/>
          <w:lang w:eastAsia="es-HN"/>
        </w:rPr>
      </w:pPr>
    </w:p>
    <w:p w14:paraId="3AB232F7" w14:textId="04C3EFC5" w:rsidR="003D0568" w:rsidRDefault="00CA24FE" w:rsidP="00C34D0A">
      <w:pPr>
        <w:pStyle w:val="Prrafodelista"/>
        <w:numPr>
          <w:ilvl w:val="0"/>
          <w:numId w:val="9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proofErr w:type="spellStart"/>
      <w:r>
        <w:rPr>
          <w:rFonts w:ascii="Arial" w:eastAsia="Times New Roman" w:hAnsi="Arial" w:cs="Arial"/>
          <w:color w:val="000000"/>
          <w:lang w:eastAsia="es-HN"/>
        </w:rPr>
        <w:t>frmDecano</w:t>
      </w:r>
      <w:proofErr w:type="spellEnd"/>
    </w:p>
    <w:p w14:paraId="0A62E595" w14:textId="77777777" w:rsidR="00CA24FE" w:rsidRDefault="00CA24FE" w:rsidP="00CA24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1</w:t>
      </w:r>
    </w:p>
    <w:p w14:paraId="0F0E4918" w14:textId="373C6326" w:rsidR="00CA24FE" w:rsidRDefault="00CA24FE" w:rsidP="00CA24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3</w:t>
      </w:r>
    </w:p>
    <w:p w14:paraId="22B481BF" w14:textId="4C2FEE64" w:rsidR="00150402" w:rsidRDefault="00150402" w:rsidP="00CA24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8</w:t>
      </w:r>
    </w:p>
    <w:p w14:paraId="3216C788" w14:textId="77777777" w:rsidR="00CA24FE" w:rsidRDefault="00CA24FE" w:rsidP="00CA24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13</w:t>
      </w:r>
    </w:p>
    <w:p w14:paraId="229A043C" w14:textId="52BA746E" w:rsidR="00150402" w:rsidRDefault="00CA24FE" w:rsidP="00CA24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16</w:t>
      </w:r>
    </w:p>
    <w:p w14:paraId="0339B376" w14:textId="26531A84" w:rsidR="00150402" w:rsidRDefault="00150402" w:rsidP="00150402">
      <w:pPr>
        <w:pStyle w:val="Prrafodelista"/>
        <w:numPr>
          <w:ilvl w:val="0"/>
          <w:numId w:val="9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proofErr w:type="spellStart"/>
      <w:r>
        <w:rPr>
          <w:rFonts w:ascii="Arial" w:eastAsia="Times New Roman" w:hAnsi="Arial" w:cs="Arial"/>
          <w:color w:val="000000"/>
          <w:lang w:eastAsia="es-HN"/>
        </w:rPr>
        <w:t>frmJustificacion</w:t>
      </w:r>
      <w:proofErr w:type="spellEnd"/>
    </w:p>
    <w:p w14:paraId="2BD54113" w14:textId="77777777" w:rsidR="00150402" w:rsidRPr="00150402" w:rsidRDefault="00150402" w:rsidP="001504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 w:rsidRPr="00150402">
        <w:rPr>
          <w:rFonts w:ascii="Arial" w:eastAsia="Times New Roman" w:hAnsi="Arial" w:cs="Arial"/>
          <w:color w:val="000000"/>
          <w:lang w:eastAsia="es-HN"/>
        </w:rPr>
        <w:t>* 1</w:t>
      </w:r>
    </w:p>
    <w:p w14:paraId="2F2E46FA" w14:textId="7C4A34D9" w:rsidR="00150402" w:rsidRDefault="00150402" w:rsidP="001504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 w:rsidRPr="00150402">
        <w:rPr>
          <w:rFonts w:ascii="Arial" w:eastAsia="Times New Roman" w:hAnsi="Arial" w:cs="Arial"/>
          <w:color w:val="000000"/>
          <w:lang w:eastAsia="es-HN"/>
        </w:rPr>
        <w:t>* 3</w:t>
      </w:r>
    </w:p>
    <w:p w14:paraId="45DA6A02" w14:textId="4801341F" w:rsidR="00150402" w:rsidRPr="00150402" w:rsidRDefault="00150402" w:rsidP="001504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8</w:t>
      </w:r>
    </w:p>
    <w:p w14:paraId="1D65ACD4" w14:textId="77777777" w:rsidR="00150402" w:rsidRPr="00150402" w:rsidRDefault="00150402" w:rsidP="001504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 w:rsidRPr="00150402">
        <w:rPr>
          <w:rFonts w:ascii="Arial" w:eastAsia="Times New Roman" w:hAnsi="Arial" w:cs="Arial"/>
          <w:color w:val="000000"/>
          <w:lang w:eastAsia="es-HN"/>
        </w:rPr>
        <w:t>* 13</w:t>
      </w:r>
    </w:p>
    <w:p w14:paraId="5B4CB412" w14:textId="415A724E" w:rsidR="00150402" w:rsidRDefault="00150402" w:rsidP="001504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 xml:space="preserve">21. Al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darle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clic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en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el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botón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regresar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, se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cierra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la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ventana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actual para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abrir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la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siguiente</w:t>
      </w:r>
      <w:proofErr w:type="spellEnd"/>
    </w:p>
    <w:p w14:paraId="45DFDFA5" w14:textId="4D41FB9A" w:rsidR="00150402" w:rsidRDefault="00150402" w:rsidP="001504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lastRenderedPageBreak/>
        <w:t xml:space="preserve">22. Los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registros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aparecen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acuerdo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a la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facultad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del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usuario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decano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y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si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la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asistencia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del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docente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es falsa</w:t>
      </w:r>
    </w:p>
    <w:p w14:paraId="775E1EE1" w14:textId="1108D07E" w:rsidR="00150402" w:rsidRDefault="00150402" w:rsidP="001504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 xml:space="preserve">23. Entre un textbox y un label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indicador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hay un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limitador</w:t>
      </w:r>
      <w:proofErr w:type="spellEnd"/>
      <w:r>
        <w:rPr>
          <w:rFonts w:ascii="Arial" w:eastAsia="Times New Roman" w:hAnsi="Arial" w:cs="Arial"/>
          <w:color w:val="000000"/>
          <w:lang w:eastAsia="es-HN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lang w:eastAsia="es-HN"/>
        </w:rPr>
        <w:t>caracteres</w:t>
      </w:r>
      <w:proofErr w:type="spellEnd"/>
    </w:p>
    <w:p w14:paraId="1A331C2F" w14:textId="35CD0992" w:rsidR="00150402" w:rsidRDefault="00150402" w:rsidP="001504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</w:p>
    <w:p w14:paraId="15F4FF5B" w14:textId="0A16EFA1" w:rsidR="00150402" w:rsidRDefault="00150402" w:rsidP="00150402">
      <w:pPr>
        <w:pStyle w:val="Prrafodelista"/>
        <w:numPr>
          <w:ilvl w:val="0"/>
          <w:numId w:val="9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proofErr w:type="spellStart"/>
      <w:r>
        <w:rPr>
          <w:rFonts w:ascii="Arial" w:eastAsia="Times New Roman" w:hAnsi="Arial" w:cs="Arial"/>
          <w:color w:val="000000"/>
          <w:lang w:eastAsia="es-HN"/>
        </w:rPr>
        <w:t>frmReposicion</w:t>
      </w:r>
      <w:proofErr w:type="spellEnd"/>
    </w:p>
    <w:p w14:paraId="0A1E8C2B" w14:textId="77777777" w:rsidR="00150402" w:rsidRPr="00150402" w:rsidRDefault="00150402" w:rsidP="001504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 w:rsidRPr="00150402">
        <w:rPr>
          <w:rFonts w:ascii="Arial" w:eastAsia="Times New Roman" w:hAnsi="Arial" w:cs="Arial"/>
          <w:color w:val="000000"/>
          <w:lang w:eastAsia="es-HN"/>
        </w:rPr>
        <w:t>* 1</w:t>
      </w:r>
    </w:p>
    <w:p w14:paraId="50F3F93B" w14:textId="0E74AA79" w:rsidR="00150402" w:rsidRDefault="00150402" w:rsidP="001504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 w:rsidRPr="00150402">
        <w:rPr>
          <w:rFonts w:ascii="Arial" w:eastAsia="Times New Roman" w:hAnsi="Arial" w:cs="Arial"/>
          <w:color w:val="000000"/>
          <w:lang w:eastAsia="es-HN"/>
        </w:rPr>
        <w:t>* 3</w:t>
      </w:r>
    </w:p>
    <w:p w14:paraId="2CBCACDD" w14:textId="3FE982C2" w:rsidR="00150402" w:rsidRPr="00150402" w:rsidRDefault="00150402" w:rsidP="001504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8</w:t>
      </w:r>
    </w:p>
    <w:p w14:paraId="3AAD1B55" w14:textId="77777777" w:rsidR="00150402" w:rsidRPr="00150402" w:rsidRDefault="00150402" w:rsidP="001504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 w:rsidRPr="00150402">
        <w:rPr>
          <w:rFonts w:ascii="Arial" w:eastAsia="Times New Roman" w:hAnsi="Arial" w:cs="Arial"/>
          <w:color w:val="000000"/>
          <w:lang w:eastAsia="es-HN"/>
        </w:rPr>
        <w:t>* 13</w:t>
      </w:r>
    </w:p>
    <w:p w14:paraId="1DFE6FFC" w14:textId="21CFD4B7" w:rsidR="00150402" w:rsidRDefault="00150402" w:rsidP="001504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 w:rsidRPr="00150402">
        <w:rPr>
          <w:rFonts w:ascii="Arial" w:eastAsia="Times New Roman" w:hAnsi="Arial" w:cs="Arial"/>
          <w:color w:val="000000"/>
          <w:lang w:eastAsia="es-HN"/>
        </w:rPr>
        <w:t xml:space="preserve">* </w:t>
      </w:r>
      <w:r>
        <w:rPr>
          <w:rFonts w:ascii="Arial" w:eastAsia="Times New Roman" w:hAnsi="Arial" w:cs="Arial"/>
          <w:color w:val="000000"/>
          <w:lang w:eastAsia="es-HN"/>
        </w:rPr>
        <w:t>21</w:t>
      </w:r>
    </w:p>
    <w:p w14:paraId="3D2046E0" w14:textId="77F146AB" w:rsidR="00150402" w:rsidRPr="00150402" w:rsidRDefault="00150402" w:rsidP="001504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22</w:t>
      </w:r>
    </w:p>
    <w:p w14:paraId="036338F4" w14:textId="40905A25" w:rsidR="00150402" w:rsidRDefault="00150402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</w:p>
    <w:p w14:paraId="15703820" w14:textId="0D58CEE6" w:rsidR="00150402" w:rsidRDefault="00150402" w:rsidP="00150402">
      <w:pPr>
        <w:pStyle w:val="Prrafodelista"/>
        <w:numPr>
          <w:ilvl w:val="0"/>
          <w:numId w:val="9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proofErr w:type="spellStart"/>
      <w:r>
        <w:rPr>
          <w:rFonts w:ascii="Arial" w:eastAsia="Times New Roman" w:hAnsi="Arial" w:cs="Arial"/>
          <w:color w:val="000000"/>
          <w:lang w:eastAsia="es-HN"/>
        </w:rPr>
        <w:t>frm</w:t>
      </w:r>
      <w:r w:rsidR="00A8340A">
        <w:rPr>
          <w:rFonts w:ascii="Arial" w:eastAsia="Times New Roman" w:hAnsi="Arial" w:cs="Arial"/>
          <w:color w:val="000000"/>
          <w:lang w:eastAsia="es-HN"/>
        </w:rPr>
        <w:t>Docente</w:t>
      </w:r>
      <w:proofErr w:type="spellEnd"/>
    </w:p>
    <w:p w14:paraId="7CDF1687" w14:textId="38E09D20" w:rsidR="00150402" w:rsidRDefault="00A8340A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 xml:space="preserve">*1 </w:t>
      </w:r>
    </w:p>
    <w:p w14:paraId="45C83F93" w14:textId="77777777" w:rsidR="00A8340A" w:rsidRDefault="00A8340A" w:rsidP="00A8340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 w:rsidRPr="00150402">
        <w:rPr>
          <w:rFonts w:ascii="Arial" w:eastAsia="Times New Roman" w:hAnsi="Arial" w:cs="Arial"/>
          <w:color w:val="000000"/>
          <w:lang w:eastAsia="es-HN"/>
        </w:rPr>
        <w:t>* 3</w:t>
      </w:r>
    </w:p>
    <w:p w14:paraId="2E3BC37E" w14:textId="0832A730" w:rsidR="00A8340A" w:rsidRDefault="00A8340A" w:rsidP="00A8340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8</w:t>
      </w:r>
    </w:p>
    <w:p w14:paraId="1A447FF5" w14:textId="06A1C125" w:rsidR="00A8340A" w:rsidRPr="00150402" w:rsidRDefault="00A8340A" w:rsidP="00A8340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13</w:t>
      </w:r>
    </w:p>
    <w:p w14:paraId="1BF8AFD1" w14:textId="19B868AD" w:rsidR="00A8340A" w:rsidRDefault="00A8340A" w:rsidP="00641B0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15</w:t>
      </w:r>
    </w:p>
    <w:p w14:paraId="1E0AFF4A" w14:textId="3588316A" w:rsidR="00B8663A" w:rsidRPr="00A8340A" w:rsidRDefault="00A8340A" w:rsidP="00A8340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>* 16</w:t>
      </w:r>
    </w:p>
    <w:sectPr w:rsidR="00B8663A" w:rsidRPr="00A83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F7B81" w14:textId="77777777" w:rsidR="005B3218" w:rsidRDefault="005B3218">
      <w:pPr>
        <w:spacing w:line="240" w:lineRule="auto"/>
      </w:pPr>
      <w:r>
        <w:separator/>
      </w:r>
    </w:p>
  </w:endnote>
  <w:endnote w:type="continuationSeparator" w:id="0">
    <w:p w14:paraId="2DAE5155" w14:textId="77777777" w:rsidR="005B3218" w:rsidRDefault="005B32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altName w:val="Times New Roman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DCC18" w14:textId="77777777" w:rsidR="005B3218" w:rsidRDefault="005B3218">
      <w:pPr>
        <w:spacing w:after="0"/>
      </w:pPr>
      <w:r>
        <w:separator/>
      </w:r>
    </w:p>
  </w:footnote>
  <w:footnote w:type="continuationSeparator" w:id="0">
    <w:p w14:paraId="5260FF01" w14:textId="77777777" w:rsidR="005B3218" w:rsidRDefault="005B32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812311"/>
    <w:multiLevelType w:val="singleLevel"/>
    <w:tmpl w:val="C281231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4B7B97"/>
    <w:multiLevelType w:val="hybridMultilevel"/>
    <w:tmpl w:val="6338B7EC"/>
    <w:lvl w:ilvl="0" w:tplc="8E34E6DE">
      <w:start w:val="2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B36EB"/>
    <w:multiLevelType w:val="hybridMultilevel"/>
    <w:tmpl w:val="277038D0"/>
    <w:lvl w:ilvl="0" w:tplc="480A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D6B4A"/>
    <w:multiLevelType w:val="hybridMultilevel"/>
    <w:tmpl w:val="A3183B24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D2724A"/>
    <w:multiLevelType w:val="hybridMultilevel"/>
    <w:tmpl w:val="E5E87C1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724C5"/>
    <w:multiLevelType w:val="multilevel"/>
    <w:tmpl w:val="36D724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33BCF"/>
    <w:multiLevelType w:val="hybridMultilevel"/>
    <w:tmpl w:val="15CC83E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830E1"/>
    <w:multiLevelType w:val="hybridMultilevel"/>
    <w:tmpl w:val="BBBA6B68"/>
    <w:lvl w:ilvl="0" w:tplc="4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C44CF"/>
    <w:multiLevelType w:val="hybridMultilevel"/>
    <w:tmpl w:val="FE9EB418"/>
    <w:lvl w:ilvl="0" w:tplc="271843AE">
      <w:start w:val="2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174DC"/>
    <w:multiLevelType w:val="multilevel"/>
    <w:tmpl w:val="7FF2F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207A5"/>
    <w:multiLevelType w:val="hybridMultilevel"/>
    <w:tmpl w:val="C21C358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120EB9"/>
    <w:multiLevelType w:val="hybridMultilevel"/>
    <w:tmpl w:val="A40A914E"/>
    <w:lvl w:ilvl="0" w:tplc="FE12B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430748"/>
    <w:multiLevelType w:val="multilevel"/>
    <w:tmpl w:val="7FF2F550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238C"/>
    <w:multiLevelType w:val="hybridMultilevel"/>
    <w:tmpl w:val="B772145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0635C"/>
    <w:multiLevelType w:val="hybridMultilevel"/>
    <w:tmpl w:val="F38E573E"/>
    <w:lvl w:ilvl="0" w:tplc="480A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14C30"/>
    <w:multiLevelType w:val="multilevel"/>
    <w:tmpl w:val="7B414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072C7D"/>
    <w:multiLevelType w:val="multilevel"/>
    <w:tmpl w:val="7E072C7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EB56D0"/>
    <w:multiLevelType w:val="hybridMultilevel"/>
    <w:tmpl w:val="2B8E64E8"/>
    <w:lvl w:ilvl="0" w:tplc="9C5A92FA">
      <w:start w:val="1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897DEB"/>
    <w:multiLevelType w:val="multilevel"/>
    <w:tmpl w:val="7F897D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6"/>
  </w:num>
  <w:num w:numId="5">
    <w:abstractNumId w:val="18"/>
  </w:num>
  <w:num w:numId="6">
    <w:abstractNumId w:val="15"/>
  </w:num>
  <w:num w:numId="7">
    <w:abstractNumId w:val="13"/>
  </w:num>
  <w:num w:numId="8">
    <w:abstractNumId w:val="3"/>
  </w:num>
  <w:num w:numId="9">
    <w:abstractNumId w:val="4"/>
  </w:num>
  <w:num w:numId="10">
    <w:abstractNumId w:val="17"/>
  </w:num>
  <w:num w:numId="11">
    <w:abstractNumId w:val="2"/>
  </w:num>
  <w:num w:numId="12">
    <w:abstractNumId w:val="12"/>
  </w:num>
  <w:num w:numId="13">
    <w:abstractNumId w:val="7"/>
  </w:num>
  <w:num w:numId="14">
    <w:abstractNumId w:val="11"/>
  </w:num>
  <w:num w:numId="15">
    <w:abstractNumId w:val="1"/>
  </w:num>
  <w:num w:numId="16">
    <w:abstractNumId w:val="14"/>
  </w:num>
  <w:num w:numId="17">
    <w:abstractNumId w:val="8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65E8"/>
    <w:rsid w:val="00042916"/>
    <w:rsid w:val="00044A5E"/>
    <w:rsid w:val="00046D88"/>
    <w:rsid w:val="00066538"/>
    <w:rsid w:val="000731A3"/>
    <w:rsid w:val="000810A5"/>
    <w:rsid w:val="00084B9E"/>
    <w:rsid w:val="00097F46"/>
    <w:rsid w:val="000A6523"/>
    <w:rsid w:val="000A671A"/>
    <w:rsid w:val="000D21D2"/>
    <w:rsid w:val="000E2544"/>
    <w:rsid w:val="000E4338"/>
    <w:rsid w:val="00111B55"/>
    <w:rsid w:val="001128DD"/>
    <w:rsid w:val="00136EDB"/>
    <w:rsid w:val="00145321"/>
    <w:rsid w:val="00145A6E"/>
    <w:rsid w:val="00150402"/>
    <w:rsid w:val="00156441"/>
    <w:rsid w:val="001704D1"/>
    <w:rsid w:val="00172A27"/>
    <w:rsid w:val="00180F82"/>
    <w:rsid w:val="00185450"/>
    <w:rsid w:val="00187775"/>
    <w:rsid w:val="00192A08"/>
    <w:rsid w:val="001A6FB0"/>
    <w:rsid w:val="001B3AEB"/>
    <w:rsid w:val="001B78D6"/>
    <w:rsid w:val="001D40A3"/>
    <w:rsid w:val="001E1D7C"/>
    <w:rsid w:val="001F1144"/>
    <w:rsid w:val="00203900"/>
    <w:rsid w:val="00213179"/>
    <w:rsid w:val="00236230"/>
    <w:rsid w:val="00242D9C"/>
    <w:rsid w:val="002434AA"/>
    <w:rsid w:val="002568F5"/>
    <w:rsid w:val="0026220E"/>
    <w:rsid w:val="002650D9"/>
    <w:rsid w:val="00266ADC"/>
    <w:rsid w:val="0029113C"/>
    <w:rsid w:val="00292324"/>
    <w:rsid w:val="00296394"/>
    <w:rsid w:val="002A0A79"/>
    <w:rsid w:val="002A1A55"/>
    <w:rsid w:val="002B4A6E"/>
    <w:rsid w:val="002C6E52"/>
    <w:rsid w:val="002F2B8A"/>
    <w:rsid w:val="002F2FB4"/>
    <w:rsid w:val="00300BD7"/>
    <w:rsid w:val="00303E7F"/>
    <w:rsid w:val="00311CD5"/>
    <w:rsid w:val="00315A85"/>
    <w:rsid w:val="00324EA3"/>
    <w:rsid w:val="00327CE0"/>
    <w:rsid w:val="00333A97"/>
    <w:rsid w:val="00333E7D"/>
    <w:rsid w:val="00344AFD"/>
    <w:rsid w:val="00345D04"/>
    <w:rsid w:val="00345D90"/>
    <w:rsid w:val="003472DA"/>
    <w:rsid w:val="00351EE8"/>
    <w:rsid w:val="0037252B"/>
    <w:rsid w:val="003774AD"/>
    <w:rsid w:val="00390725"/>
    <w:rsid w:val="00390EE2"/>
    <w:rsid w:val="003A3AEF"/>
    <w:rsid w:val="003B3147"/>
    <w:rsid w:val="003C0DFA"/>
    <w:rsid w:val="003C4BE9"/>
    <w:rsid w:val="003D0568"/>
    <w:rsid w:val="003D765C"/>
    <w:rsid w:val="003E546B"/>
    <w:rsid w:val="00453772"/>
    <w:rsid w:val="00453DE4"/>
    <w:rsid w:val="00471CDD"/>
    <w:rsid w:val="00492B19"/>
    <w:rsid w:val="004A5EE5"/>
    <w:rsid w:val="004B01B1"/>
    <w:rsid w:val="004C2B8E"/>
    <w:rsid w:val="004C5363"/>
    <w:rsid w:val="004C5D53"/>
    <w:rsid w:val="004D3235"/>
    <w:rsid w:val="004E6D6B"/>
    <w:rsid w:val="005040C2"/>
    <w:rsid w:val="0050509E"/>
    <w:rsid w:val="005108BD"/>
    <w:rsid w:val="0051287F"/>
    <w:rsid w:val="00514634"/>
    <w:rsid w:val="0052398F"/>
    <w:rsid w:val="00542B03"/>
    <w:rsid w:val="00586853"/>
    <w:rsid w:val="00596CC7"/>
    <w:rsid w:val="005A3291"/>
    <w:rsid w:val="005A43B0"/>
    <w:rsid w:val="005B3218"/>
    <w:rsid w:val="005B5F0B"/>
    <w:rsid w:val="005F3542"/>
    <w:rsid w:val="00613592"/>
    <w:rsid w:val="006136BE"/>
    <w:rsid w:val="0061604C"/>
    <w:rsid w:val="00617AD9"/>
    <w:rsid w:val="00631C46"/>
    <w:rsid w:val="00641B02"/>
    <w:rsid w:val="006454C6"/>
    <w:rsid w:val="00665293"/>
    <w:rsid w:val="00665E79"/>
    <w:rsid w:val="006728B8"/>
    <w:rsid w:val="00677A51"/>
    <w:rsid w:val="00682DA0"/>
    <w:rsid w:val="00686480"/>
    <w:rsid w:val="006962D9"/>
    <w:rsid w:val="006D50CF"/>
    <w:rsid w:val="006E1059"/>
    <w:rsid w:val="006E5C31"/>
    <w:rsid w:val="006E62FF"/>
    <w:rsid w:val="006F5AA5"/>
    <w:rsid w:val="00703D36"/>
    <w:rsid w:val="00721CC3"/>
    <w:rsid w:val="00730D8E"/>
    <w:rsid w:val="00736020"/>
    <w:rsid w:val="00740008"/>
    <w:rsid w:val="00750362"/>
    <w:rsid w:val="00757A41"/>
    <w:rsid w:val="007760E4"/>
    <w:rsid w:val="00787806"/>
    <w:rsid w:val="00794DC7"/>
    <w:rsid w:val="00795A3F"/>
    <w:rsid w:val="00796F09"/>
    <w:rsid w:val="007B5F2F"/>
    <w:rsid w:val="007C2B47"/>
    <w:rsid w:val="007C5FBD"/>
    <w:rsid w:val="007D3C13"/>
    <w:rsid w:val="007E5F53"/>
    <w:rsid w:val="007F1860"/>
    <w:rsid w:val="00801D3B"/>
    <w:rsid w:val="00807715"/>
    <w:rsid w:val="00822D4D"/>
    <w:rsid w:val="00827726"/>
    <w:rsid w:val="00831477"/>
    <w:rsid w:val="00833EF8"/>
    <w:rsid w:val="00836336"/>
    <w:rsid w:val="00844CA2"/>
    <w:rsid w:val="00855FD6"/>
    <w:rsid w:val="00865BBD"/>
    <w:rsid w:val="00881BBA"/>
    <w:rsid w:val="0088721E"/>
    <w:rsid w:val="00896AED"/>
    <w:rsid w:val="008970B1"/>
    <w:rsid w:val="008A1514"/>
    <w:rsid w:val="008A4CFA"/>
    <w:rsid w:val="008C2317"/>
    <w:rsid w:val="008C2C3A"/>
    <w:rsid w:val="008C2C5B"/>
    <w:rsid w:val="008C6F35"/>
    <w:rsid w:val="008D4FD3"/>
    <w:rsid w:val="008F34A9"/>
    <w:rsid w:val="00930005"/>
    <w:rsid w:val="00934FAA"/>
    <w:rsid w:val="009673A2"/>
    <w:rsid w:val="00967960"/>
    <w:rsid w:val="009759EC"/>
    <w:rsid w:val="0099446F"/>
    <w:rsid w:val="00995902"/>
    <w:rsid w:val="00996FAF"/>
    <w:rsid w:val="009B5FC2"/>
    <w:rsid w:val="009C07A7"/>
    <w:rsid w:val="009F3A8F"/>
    <w:rsid w:val="00A2438C"/>
    <w:rsid w:val="00A351F4"/>
    <w:rsid w:val="00A35DFB"/>
    <w:rsid w:val="00A450E1"/>
    <w:rsid w:val="00A67B9D"/>
    <w:rsid w:val="00A75377"/>
    <w:rsid w:val="00A832C5"/>
    <w:rsid w:val="00A8340A"/>
    <w:rsid w:val="00A922DA"/>
    <w:rsid w:val="00AB6413"/>
    <w:rsid w:val="00AC4CC3"/>
    <w:rsid w:val="00AD4873"/>
    <w:rsid w:val="00AE69F1"/>
    <w:rsid w:val="00AF739E"/>
    <w:rsid w:val="00B0060A"/>
    <w:rsid w:val="00B0129A"/>
    <w:rsid w:val="00B16453"/>
    <w:rsid w:val="00B27461"/>
    <w:rsid w:val="00B31618"/>
    <w:rsid w:val="00B4015A"/>
    <w:rsid w:val="00B4232D"/>
    <w:rsid w:val="00B61BEC"/>
    <w:rsid w:val="00B7505F"/>
    <w:rsid w:val="00B76C9A"/>
    <w:rsid w:val="00B828C3"/>
    <w:rsid w:val="00B8663A"/>
    <w:rsid w:val="00BA128E"/>
    <w:rsid w:val="00BB4C5D"/>
    <w:rsid w:val="00BC4EEF"/>
    <w:rsid w:val="00BC608C"/>
    <w:rsid w:val="00BD2581"/>
    <w:rsid w:val="00BE3BA5"/>
    <w:rsid w:val="00C014C1"/>
    <w:rsid w:val="00C079EF"/>
    <w:rsid w:val="00C10EB5"/>
    <w:rsid w:val="00C34D0A"/>
    <w:rsid w:val="00C46D55"/>
    <w:rsid w:val="00C94C1D"/>
    <w:rsid w:val="00CA24FE"/>
    <w:rsid w:val="00CA2949"/>
    <w:rsid w:val="00CA29B9"/>
    <w:rsid w:val="00CB465C"/>
    <w:rsid w:val="00CC1C59"/>
    <w:rsid w:val="00CD6DE8"/>
    <w:rsid w:val="00D025A3"/>
    <w:rsid w:val="00D04F60"/>
    <w:rsid w:val="00D068DA"/>
    <w:rsid w:val="00D24B30"/>
    <w:rsid w:val="00D257A5"/>
    <w:rsid w:val="00D32A9F"/>
    <w:rsid w:val="00D41B7A"/>
    <w:rsid w:val="00D4516B"/>
    <w:rsid w:val="00D8304B"/>
    <w:rsid w:val="00D84290"/>
    <w:rsid w:val="00D8756F"/>
    <w:rsid w:val="00D91A53"/>
    <w:rsid w:val="00DA6B5B"/>
    <w:rsid w:val="00DB0884"/>
    <w:rsid w:val="00DB77D5"/>
    <w:rsid w:val="00DC063C"/>
    <w:rsid w:val="00DD5C08"/>
    <w:rsid w:val="00DF3BF9"/>
    <w:rsid w:val="00E124E1"/>
    <w:rsid w:val="00E12A71"/>
    <w:rsid w:val="00E15B95"/>
    <w:rsid w:val="00E2708F"/>
    <w:rsid w:val="00E34BD0"/>
    <w:rsid w:val="00E413B0"/>
    <w:rsid w:val="00E42D94"/>
    <w:rsid w:val="00E47A82"/>
    <w:rsid w:val="00E62A1C"/>
    <w:rsid w:val="00E6368F"/>
    <w:rsid w:val="00E71C71"/>
    <w:rsid w:val="00E93F36"/>
    <w:rsid w:val="00EC6922"/>
    <w:rsid w:val="00ED11EE"/>
    <w:rsid w:val="00ED1303"/>
    <w:rsid w:val="00EE21C2"/>
    <w:rsid w:val="00F14914"/>
    <w:rsid w:val="00F22F5A"/>
    <w:rsid w:val="00F632DE"/>
    <w:rsid w:val="00F67C20"/>
    <w:rsid w:val="00F82F35"/>
    <w:rsid w:val="00F84714"/>
    <w:rsid w:val="00F8569E"/>
    <w:rsid w:val="00F92187"/>
    <w:rsid w:val="00FA0FAA"/>
    <w:rsid w:val="00FA4A3B"/>
    <w:rsid w:val="139F45A6"/>
    <w:rsid w:val="22E1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A686BB"/>
  <w15:docId w15:val="{41D52574-2A96-4CE2-B9CE-738BB767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HN" w:eastAsia="es-H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394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HN"/>
    </w:rPr>
  </w:style>
  <w:style w:type="character" w:customStyle="1" w:styleId="EncabezadoCar">
    <w:name w:val="Encabezado Car"/>
    <w:basedOn w:val="Fuentedeprrafopredeter"/>
    <w:link w:val="Encabezado"/>
    <w:uiPriority w:val="99"/>
    <w:rPr>
      <w:sz w:val="22"/>
      <w:szCs w:val="22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sz w:val="22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B4232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31477"/>
    <w:rPr>
      <w:rFonts w:ascii="Courier New" w:eastAsia="Times New Roman" w:hAnsi="Courier New" w:cs="Courier New"/>
      <w:sz w:val="20"/>
      <w:szCs w:val="20"/>
    </w:rPr>
  </w:style>
  <w:style w:type="numbering" w:customStyle="1" w:styleId="Listaactual1">
    <w:name w:val="Lista actual1"/>
    <w:uiPriority w:val="99"/>
    <w:rsid w:val="00AE69F1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43</Pages>
  <Words>6939</Words>
  <Characters>38168</Characters>
  <Application>Microsoft Office Word</Application>
  <DocSecurity>0</DocSecurity>
  <Lines>318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andrés</dc:creator>
  <cp:lastModifiedBy>Byron Rivera</cp:lastModifiedBy>
  <cp:revision>7</cp:revision>
  <dcterms:created xsi:type="dcterms:W3CDTF">2025-05-10T05:42:00Z</dcterms:created>
  <dcterms:modified xsi:type="dcterms:W3CDTF">2025-05-12T05:22:00Z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3082-12.2.0.20326</vt:lpwstr>
  </property>
  <property fmtid="{D5CDD505-2E9C-101B-9397-08002B2CF9AE}" pid="3" name="ICV">
    <vt:lpwstr>DBCA556AB6614641BE5AEA5431FA9292_12</vt:lpwstr>
  </property>
</Properties>
</file>