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CC24" w14:textId="0C464F7B" w:rsidR="00B9523C" w:rsidRPr="00FF7054" w:rsidRDefault="00B9523C" w:rsidP="003F34B3">
      <w:pPr>
        <w:jc w:val="center"/>
        <w:rPr>
          <w:b/>
          <w:bCs/>
          <w:sz w:val="32"/>
          <w:szCs w:val="32"/>
        </w:rPr>
      </w:pPr>
      <w:r w:rsidRPr="00FF7054">
        <w:rPr>
          <w:b/>
          <w:bCs/>
          <w:sz w:val="32"/>
          <w:szCs w:val="32"/>
        </w:rPr>
        <w:t>TOKENIZER HUANCAYO API</w:t>
      </w:r>
    </w:p>
    <w:p w14:paraId="794A3835" w14:textId="77777777" w:rsidR="00B9523C" w:rsidRPr="003F34B3" w:rsidRDefault="00B9523C" w:rsidP="003F34B3"/>
    <w:p w14:paraId="5BD3229D" w14:textId="50B74649" w:rsidR="00B9523C" w:rsidRPr="003F34B3" w:rsidRDefault="00B9523C" w:rsidP="003F34B3">
      <w:r w:rsidRPr="003F34B3">
        <w:t xml:space="preserve">Sistema de validación de identidad </w:t>
      </w:r>
      <w:r w:rsidR="00FF7054">
        <w:t xml:space="preserve">mediante </w:t>
      </w:r>
      <w:r w:rsidRPr="003F34B3">
        <w:t>tokens OTP enviados por SMS (</w:t>
      </w:r>
      <w:proofErr w:type="spellStart"/>
      <w:r w:rsidRPr="003F34B3">
        <w:t>InformaPer</w:t>
      </w:r>
      <w:r w:rsidR="00FF7054">
        <w:t>ú</w:t>
      </w:r>
      <w:proofErr w:type="spellEnd"/>
      <w:r w:rsidRPr="003F34B3">
        <w:t>) y WhatsApp. Diseñado para ser ligero, contenerizado con Docker y desplegable en servicios PaaS como Render.</w:t>
      </w:r>
    </w:p>
    <w:p w14:paraId="42B7587D" w14:textId="6AD6CC24" w:rsidR="00490992" w:rsidRPr="00490992" w:rsidRDefault="00FF7054" w:rsidP="003F34B3">
      <w:pPr>
        <w:rPr>
          <w:b/>
          <w:bCs/>
        </w:rPr>
      </w:pPr>
      <w:r w:rsidRPr="00490992">
        <w:rPr>
          <w:b/>
          <w:bCs/>
        </w:rPr>
        <w:t>AUTENTICACI</w:t>
      </w:r>
      <w:r>
        <w:rPr>
          <w:b/>
          <w:bCs/>
        </w:rPr>
        <w:t>O</w:t>
      </w:r>
      <w:r w:rsidRPr="00490992">
        <w:rPr>
          <w:b/>
          <w:bCs/>
        </w:rPr>
        <w:t>N</w:t>
      </w:r>
    </w:p>
    <w:p w14:paraId="0ECA9439" w14:textId="77777777" w:rsidR="00490992" w:rsidRPr="00490992" w:rsidRDefault="00490992" w:rsidP="003F34B3">
      <w:r w:rsidRPr="00490992">
        <w:rPr>
          <w:b/>
          <w:bCs/>
        </w:rPr>
        <w:t>Gestión:</w:t>
      </w:r>
      <w:r w:rsidRPr="00490992">
        <w:t> Login de administradores mediante JWT (Bearer Token).</w:t>
      </w:r>
    </w:p>
    <w:p w14:paraId="0CA4F5E6" w14:textId="77777777" w:rsidR="00490992" w:rsidRPr="003F34B3" w:rsidRDefault="00490992" w:rsidP="003F34B3">
      <w:r w:rsidRPr="00490992">
        <w:rPr>
          <w:b/>
          <w:bCs/>
        </w:rPr>
        <w:t>Público:</w:t>
      </w:r>
      <w:r w:rsidRPr="00490992">
        <w:t xml:space="preserve"> Los </w:t>
      </w:r>
      <w:proofErr w:type="spellStart"/>
      <w:r w:rsidRPr="00490992">
        <w:t>endpoints</w:t>
      </w:r>
      <w:proofErr w:type="spellEnd"/>
      <w:r w:rsidRPr="00490992">
        <w:t xml:space="preserve"> del flujo de cliente (/api/</w:t>
      </w:r>
      <w:proofErr w:type="spellStart"/>
      <w:r w:rsidRPr="00490992">
        <w:t>client</w:t>
      </w:r>
      <w:proofErr w:type="spellEnd"/>
      <w:r w:rsidRPr="00490992">
        <w:t xml:space="preserve">/...) no requieren autenticación, pero están protegidos por Rate </w:t>
      </w:r>
      <w:proofErr w:type="spellStart"/>
      <w:r w:rsidRPr="00490992">
        <w:t>Limiting</w:t>
      </w:r>
      <w:proofErr w:type="spellEnd"/>
      <w:r w:rsidRPr="00490992">
        <w:t xml:space="preserve"> y IP </w:t>
      </w:r>
      <w:proofErr w:type="spellStart"/>
      <w:r w:rsidRPr="00490992">
        <w:t>Pinning</w:t>
      </w:r>
      <w:proofErr w:type="spellEnd"/>
      <w:r w:rsidRPr="00490992">
        <w:t>.</w:t>
      </w:r>
    </w:p>
    <w:p w14:paraId="0910777A" w14:textId="43EA3D59" w:rsidR="009A613F" w:rsidRPr="00FF7054" w:rsidRDefault="009A613F" w:rsidP="003F34B3">
      <w:pPr>
        <w:rPr>
          <w:b/>
          <w:bCs/>
        </w:rPr>
      </w:pPr>
      <w:r w:rsidRPr="00FF7054">
        <w:rPr>
          <w:b/>
          <w:bCs/>
        </w:rPr>
        <w:t>FLUJO DEL PROYECTO</w:t>
      </w:r>
    </w:p>
    <w:p w14:paraId="7B94220E" w14:textId="42B9A748" w:rsidR="009A613F" w:rsidRPr="009A613F" w:rsidRDefault="009A613F" w:rsidP="003F34B3">
      <w:r w:rsidRPr="009A613F">
        <w:rPr>
          <w:b/>
          <w:bCs/>
        </w:rPr>
        <w:t>Registro</w:t>
      </w:r>
      <w:r w:rsidR="00FF7054" w:rsidRPr="00FF7054">
        <w:rPr>
          <w:b/>
          <w:bCs/>
        </w:rPr>
        <w:t>:</w:t>
      </w:r>
      <w:r w:rsidR="00FF7054">
        <w:t xml:space="preserve"> </w:t>
      </w:r>
      <w:r w:rsidRPr="009A613F">
        <w:t>El cliente ingresa su DNI/RUC</w:t>
      </w:r>
      <w:r w:rsidR="00FF7054">
        <w:t>/CDE.</w:t>
      </w:r>
      <w:r w:rsidRPr="009A613F">
        <w:t xml:space="preserve"> El </w:t>
      </w:r>
      <w:proofErr w:type="spellStart"/>
      <w:r w:rsidRPr="009A613F">
        <w:t>backend</w:t>
      </w:r>
      <w:proofErr w:type="spellEnd"/>
      <w:r w:rsidRPr="009A613F">
        <w:t xml:space="preserve"> valida el formato y, el dígito verificador.</w:t>
      </w:r>
    </w:p>
    <w:p w14:paraId="7CEB5D68" w14:textId="377FD77E" w:rsidR="009A613F" w:rsidRPr="009A613F" w:rsidRDefault="009A613F" w:rsidP="003F34B3">
      <w:r w:rsidRPr="009A613F">
        <w:rPr>
          <w:b/>
          <w:bCs/>
        </w:rPr>
        <w:t>Solicitud de Token</w:t>
      </w:r>
      <w:r w:rsidR="00FF7054" w:rsidRPr="00FF7054">
        <w:rPr>
          <w:b/>
          <w:bCs/>
        </w:rPr>
        <w:t>:</w:t>
      </w:r>
      <w:r w:rsidRPr="009A613F">
        <w:t> El cliente ingresa su celular y operador.</w:t>
      </w:r>
    </w:p>
    <w:p w14:paraId="6C6B5564" w14:textId="027414B4" w:rsidR="009A613F" w:rsidRPr="009A613F" w:rsidRDefault="009A613F" w:rsidP="003F34B3">
      <w:r w:rsidRPr="009A613F">
        <w:rPr>
          <w:b/>
          <w:bCs/>
        </w:rPr>
        <w:t>Canal SMS:</w:t>
      </w:r>
      <w:r w:rsidRPr="009A613F">
        <w:t xml:space="preserve"> El </w:t>
      </w:r>
      <w:proofErr w:type="spellStart"/>
      <w:r w:rsidRPr="009A613F">
        <w:t>backend</w:t>
      </w:r>
      <w:proofErr w:type="spellEnd"/>
      <w:r w:rsidRPr="009A613F">
        <w:t xml:space="preserve"> envía un SMS vía API de </w:t>
      </w:r>
      <w:proofErr w:type="spellStart"/>
      <w:r w:rsidRPr="009A613F">
        <w:t>InformaPerú</w:t>
      </w:r>
      <w:proofErr w:type="spellEnd"/>
      <w:r w:rsidRPr="009A613F">
        <w:t>.</w:t>
      </w:r>
    </w:p>
    <w:p w14:paraId="6CB7CBD8" w14:textId="77777777" w:rsidR="009A613F" w:rsidRPr="009A613F" w:rsidRDefault="009A613F" w:rsidP="003F34B3">
      <w:r w:rsidRPr="009A613F">
        <w:rPr>
          <w:b/>
          <w:bCs/>
        </w:rPr>
        <w:t>Canal WhatsApp:</w:t>
      </w:r>
      <w:r w:rsidRPr="009A613F">
        <w:t xml:space="preserve"> El </w:t>
      </w:r>
      <w:proofErr w:type="spellStart"/>
      <w:r w:rsidRPr="009A613F">
        <w:t>backend</w:t>
      </w:r>
      <w:proofErr w:type="spellEnd"/>
      <w:r w:rsidRPr="009A613F">
        <w:t xml:space="preserve"> envía un mensaje vía integración </w:t>
      </w:r>
      <w:proofErr w:type="spellStart"/>
      <w:r w:rsidRPr="009A613F">
        <w:t>Baileys</w:t>
      </w:r>
      <w:proofErr w:type="spellEnd"/>
      <w:r w:rsidRPr="009A613F">
        <w:t>.</w:t>
      </w:r>
    </w:p>
    <w:p w14:paraId="75DE2929" w14:textId="7D7D303F" w:rsidR="009A613F" w:rsidRPr="009A613F" w:rsidRDefault="009A613F" w:rsidP="003F34B3">
      <w:r w:rsidRPr="009A613F">
        <w:rPr>
          <w:b/>
          <w:bCs/>
        </w:rPr>
        <w:t>Verificación</w:t>
      </w:r>
      <w:r w:rsidR="00FF7054" w:rsidRPr="00FF7054">
        <w:rPr>
          <w:b/>
          <w:bCs/>
        </w:rPr>
        <w:t>:</w:t>
      </w:r>
      <w:r w:rsidRPr="009A613F">
        <w:t> El cliente ingresa el código OTP de 4 dígitos.</w:t>
      </w:r>
      <w:r w:rsidR="00A60B75">
        <w:t xml:space="preserve"> </w:t>
      </w:r>
      <w:r w:rsidRPr="009A613F">
        <w:t xml:space="preserve">El </w:t>
      </w:r>
      <w:proofErr w:type="spellStart"/>
      <w:r w:rsidRPr="009A613F">
        <w:t>backend</w:t>
      </w:r>
      <w:proofErr w:type="spellEnd"/>
      <w:r w:rsidRPr="009A613F">
        <w:t xml:space="preserve"> verifica el código.</w:t>
      </w:r>
      <w:r w:rsidR="00A60B75">
        <w:t xml:space="preserve"> </w:t>
      </w:r>
      <w:r w:rsidRPr="009A613F">
        <w:t>Si es correcto, se</w:t>
      </w:r>
      <w:r w:rsidR="00A60B75">
        <w:t xml:space="preserve"> guarda dato</w:t>
      </w:r>
      <w:r w:rsidRPr="009A613F">
        <w:t xml:space="preserve"> como validado.</w:t>
      </w:r>
    </w:p>
    <w:p w14:paraId="66DE11BD" w14:textId="321B560B" w:rsidR="009A613F" w:rsidRPr="009A613F" w:rsidRDefault="009A613F" w:rsidP="003F34B3">
      <w:r w:rsidRPr="009A613F">
        <w:rPr>
          <w:b/>
          <w:bCs/>
        </w:rPr>
        <w:t>Finalización:</w:t>
      </w:r>
      <w:r w:rsidRPr="009A613F">
        <w:t> El cliente ingresa datos complementarios (correo, ubicación) y finaliza el registro</w:t>
      </w:r>
      <w:r w:rsidR="00A60B75">
        <w:t xml:space="preserve"> aceptando los términos y condiciones.</w:t>
      </w:r>
    </w:p>
    <w:p w14:paraId="1B8FDFD3" w14:textId="77777777" w:rsidR="009A613F" w:rsidRPr="00490992" w:rsidRDefault="009A613F" w:rsidP="003F34B3"/>
    <w:p w14:paraId="137FD2B9" w14:textId="44D27CD7" w:rsidR="00F46BED" w:rsidRDefault="00A60B75" w:rsidP="00A60B75">
      <w:pPr>
        <w:rPr>
          <w:b/>
          <w:bCs/>
          <w:lang w:eastAsia="es-PE"/>
        </w:rPr>
      </w:pPr>
      <w:r w:rsidRPr="00A60B75">
        <w:rPr>
          <w:b/>
          <w:bCs/>
          <w:lang w:eastAsia="es-PE"/>
        </w:rPr>
        <w:t> PRINCIPALES ENDPOINTS</w:t>
      </w:r>
    </w:p>
    <w:p w14:paraId="0E691AE7" w14:textId="77777777" w:rsidR="00A60B75" w:rsidRDefault="00A60B75" w:rsidP="00A60B75">
      <w:pPr>
        <w:rPr>
          <w:b/>
          <w:bCs/>
          <w:lang w:eastAsia="es-PE"/>
        </w:rPr>
      </w:pPr>
    </w:p>
    <w:p w14:paraId="660C92A4" w14:textId="5F2A2C8C" w:rsidR="00A60B75" w:rsidRPr="00A60B75" w:rsidRDefault="00A60B75" w:rsidP="00A60B75">
      <w:pPr>
        <w:rPr>
          <w:b/>
          <w:bCs/>
          <w:lang w:eastAsia="es-PE"/>
        </w:rPr>
      </w:pPr>
      <w:r>
        <w:rPr>
          <w:b/>
          <w:bCs/>
          <w:lang w:eastAsia="es-PE"/>
        </w:rPr>
        <w:t>URI:</w:t>
      </w:r>
      <w:r w:rsidRPr="00A60B7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PE"/>
          <w14:ligatures w14:val="none"/>
        </w:rPr>
        <w:t xml:space="preserve"> </w:t>
      </w:r>
      <w:r w:rsidRPr="00A60B75">
        <w:rPr>
          <w:lang w:eastAsia="es-PE"/>
        </w:rPr>
        <w:t>http://</w:t>
      </w:r>
      <w:r w:rsidR="006C15D5">
        <w:rPr>
          <w:lang w:eastAsia="es-PE"/>
        </w:rPr>
        <w:t>localhost/</w:t>
      </w:r>
      <w:r w:rsidRPr="00A60B75">
        <w:rPr>
          <w:lang w:eastAsia="es-PE"/>
        </w:rPr>
        <w:t>v1/</w:t>
      </w:r>
    </w:p>
    <w:p w14:paraId="4F12967C" w14:textId="0B628D26" w:rsidR="00A60B75" w:rsidRPr="00A60B75" w:rsidRDefault="00A60B75" w:rsidP="00A60B75">
      <w:pPr>
        <w:rPr>
          <w:b/>
          <w:bCs/>
        </w:rPr>
      </w:pPr>
    </w:p>
    <w:p w14:paraId="1D4AEE32" w14:textId="32A1818A" w:rsidR="00F46BED" w:rsidRPr="003F34B3" w:rsidRDefault="00F46BED" w:rsidP="00A60B75">
      <w:pPr>
        <w:pStyle w:val="Prrafodelista"/>
        <w:numPr>
          <w:ilvl w:val="0"/>
          <w:numId w:val="8"/>
        </w:numPr>
      </w:pPr>
      <w:r w:rsidRPr="003F34B3">
        <w:rPr>
          <w:lang w:eastAsia="es-PE"/>
        </w:rPr>
        <w:t>/</w:t>
      </w:r>
      <w:proofErr w:type="spellStart"/>
      <w:r w:rsidRPr="003F34B3">
        <w:rPr>
          <w:lang w:eastAsia="es-PE"/>
        </w:rPr>
        <w:t>client</w:t>
      </w:r>
      <w:proofErr w:type="spellEnd"/>
      <w:r w:rsidR="00A60B75" w:rsidRPr="003F34B3">
        <w:t xml:space="preserve"> </w:t>
      </w:r>
      <w:r w:rsidRPr="003F34B3">
        <w:t>(</w:t>
      </w:r>
      <w:r w:rsidRPr="00A60B75">
        <w:rPr>
          <w:b/>
          <w:bCs/>
          <w:lang w:eastAsia="es-PE"/>
        </w:rPr>
        <w:t>POST</w:t>
      </w:r>
      <w:r w:rsidRPr="003F34B3">
        <w:t>)</w:t>
      </w:r>
    </w:p>
    <w:p w14:paraId="18C86DB9" w14:textId="3553D369" w:rsidR="00F46BED" w:rsidRDefault="00F46BED" w:rsidP="003F34B3">
      <w:pPr>
        <w:rPr>
          <w:lang w:eastAsia="es-PE"/>
        </w:rPr>
      </w:pPr>
      <w:r w:rsidRPr="003F34B3">
        <w:t>I</w:t>
      </w:r>
      <w:r w:rsidRPr="003F34B3">
        <w:rPr>
          <w:lang w:eastAsia="es-PE"/>
        </w:rPr>
        <w:t>nicia el registro (DNI, Nombres). Retorna </w:t>
      </w:r>
      <w:proofErr w:type="spellStart"/>
      <w:r w:rsidRPr="003F34B3">
        <w:rPr>
          <w:lang w:eastAsia="es-PE"/>
        </w:rPr>
        <w:t>clientId</w:t>
      </w:r>
      <w:proofErr w:type="spellEnd"/>
      <w:r w:rsidRPr="003F34B3">
        <w:rPr>
          <w:lang w:eastAsia="es-PE"/>
        </w:rPr>
        <w:t>.</w:t>
      </w:r>
    </w:p>
    <w:p w14:paraId="62101E52" w14:textId="77777777" w:rsidR="00A60B75" w:rsidRPr="003F34B3" w:rsidRDefault="00A60B75" w:rsidP="003F34B3"/>
    <w:p w14:paraId="5EEB8AC9" w14:textId="77777777" w:rsidR="00F46BED" w:rsidRPr="003F34B3" w:rsidRDefault="00F46BED" w:rsidP="003F34B3"/>
    <w:p w14:paraId="40538E97" w14:textId="45A45CDE" w:rsidR="00F46BED" w:rsidRPr="003F34B3" w:rsidRDefault="00F46BED" w:rsidP="00AB36F3">
      <w:pPr>
        <w:pStyle w:val="Prrafodelista"/>
        <w:numPr>
          <w:ilvl w:val="0"/>
          <w:numId w:val="8"/>
        </w:numPr>
        <w:rPr>
          <w:lang w:eastAsia="es-PE"/>
        </w:rPr>
      </w:pPr>
      <w:r w:rsidRPr="003F34B3">
        <w:rPr>
          <w:lang w:eastAsia="es-PE"/>
        </w:rPr>
        <w:t>/</w:t>
      </w:r>
      <w:proofErr w:type="spellStart"/>
      <w:r w:rsidRPr="003F34B3">
        <w:rPr>
          <w:lang w:eastAsia="es-PE"/>
        </w:rPr>
        <w:t>client</w:t>
      </w:r>
      <w:proofErr w:type="spellEnd"/>
      <w:r w:rsidRPr="003F34B3">
        <w:rPr>
          <w:lang w:eastAsia="es-PE"/>
        </w:rPr>
        <w:t>/:id/</w:t>
      </w:r>
      <w:proofErr w:type="gramStart"/>
      <w:r w:rsidRPr="003F34B3">
        <w:rPr>
          <w:lang w:eastAsia="es-PE"/>
        </w:rPr>
        <w:t>token</w:t>
      </w:r>
      <w:r w:rsidRPr="003F34B3">
        <w:t>(</w:t>
      </w:r>
      <w:proofErr w:type="gramEnd"/>
      <w:r w:rsidRPr="00AB36F3">
        <w:rPr>
          <w:b/>
          <w:bCs/>
        </w:rPr>
        <w:t>POST</w:t>
      </w:r>
      <w:r w:rsidRPr="003F34B3">
        <w:t>)</w:t>
      </w:r>
    </w:p>
    <w:p w14:paraId="11965054" w14:textId="56C46BED" w:rsidR="00B9523C" w:rsidRPr="003F34B3" w:rsidRDefault="00F46BED" w:rsidP="003F34B3">
      <w:r w:rsidRPr="003F34B3">
        <w:t>Solicita envío de token (SMS o WA).</w:t>
      </w:r>
    </w:p>
    <w:p w14:paraId="2508E6D3" w14:textId="77777777" w:rsidR="00F46BED" w:rsidRPr="003F34B3" w:rsidRDefault="00F46BED" w:rsidP="003F34B3"/>
    <w:p w14:paraId="4FA91212" w14:textId="55AFA6C0" w:rsidR="00F46BED" w:rsidRPr="003F34B3" w:rsidRDefault="009A613F" w:rsidP="00AB36F3">
      <w:pPr>
        <w:pStyle w:val="Prrafodelista"/>
        <w:numPr>
          <w:ilvl w:val="0"/>
          <w:numId w:val="8"/>
        </w:numPr>
      </w:pPr>
      <w:r w:rsidRPr="003F34B3">
        <w:t>/</w:t>
      </w:r>
      <w:proofErr w:type="spellStart"/>
      <w:r w:rsidRPr="003F34B3">
        <w:t>client</w:t>
      </w:r>
      <w:proofErr w:type="spellEnd"/>
      <w:r w:rsidRPr="003F34B3">
        <w:t>/:id/</w:t>
      </w:r>
      <w:proofErr w:type="spellStart"/>
      <w:r w:rsidRPr="003F34B3">
        <w:t>verify</w:t>
      </w:r>
      <w:proofErr w:type="spellEnd"/>
      <w:proofErr w:type="gramStart"/>
      <w:r w:rsidRPr="003F34B3">
        <w:t>/:token</w:t>
      </w:r>
      <w:proofErr w:type="gramEnd"/>
      <w:r w:rsidRPr="003F34B3">
        <w:t>(GET)</w:t>
      </w:r>
    </w:p>
    <w:p w14:paraId="7CB2F36C" w14:textId="7A117594" w:rsidR="009A613F" w:rsidRPr="003F34B3" w:rsidRDefault="009A613F" w:rsidP="003F34B3">
      <w:r w:rsidRPr="003F34B3">
        <w:t>Verifica el código OTP ingresado.</w:t>
      </w:r>
    </w:p>
    <w:p w14:paraId="795612F7" w14:textId="77777777" w:rsidR="009A613F" w:rsidRPr="003F34B3" w:rsidRDefault="009A613F" w:rsidP="003F34B3"/>
    <w:p w14:paraId="24BD71D1" w14:textId="00555059" w:rsidR="009A613F" w:rsidRPr="003F34B3" w:rsidRDefault="009A613F" w:rsidP="00AB36F3">
      <w:pPr>
        <w:pStyle w:val="Prrafodelista"/>
        <w:numPr>
          <w:ilvl w:val="0"/>
          <w:numId w:val="8"/>
        </w:numPr>
      </w:pPr>
      <w:r w:rsidRPr="003F34B3">
        <w:t>/</w:t>
      </w:r>
      <w:proofErr w:type="spellStart"/>
      <w:r w:rsidRPr="003F34B3">
        <w:t>client</w:t>
      </w:r>
      <w:proofErr w:type="spellEnd"/>
      <w:r w:rsidRPr="003F34B3">
        <w:t>/:id/</w:t>
      </w:r>
      <w:proofErr w:type="spellStart"/>
      <w:proofErr w:type="gramStart"/>
      <w:r w:rsidRPr="003F34B3">
        <w:t>finalize</w:t>
      </w:r>
      <w:proofErr w:type="spellEnd"/>
      <w:r w:rsidRPr="003F34B3">
        <w:t>(</w:t>
      </w:r>
      <w:proofErr w:type="gramEnd"/>
      <w:r w:rsidRPr="003F34B3">
        <w:t>POST)</w:t>
      </w:r>
    </w:p>
    <w:p w14:paraId="2C250720" w14:textId="2E04DF6D" w:rsidR="00B9523C" w:rsidRPr="003F34B3" w:rsidRDefault="009A613F" w:rsidP="003F34B3">
      <w:r w:rsidRPr="003F34B3">
        <w:t>Guarda datos finales (email, ubicación).</w:t>
      </w:r>
    </w:p>
    <w:p w14:paraId="67A54AC6" w14:textId="79C4AA5A" w:rsidR="009A613F" w:rsidRPr="003F34B3" w:rsidRDefault="009A613F" w:rsidP="00AB36F3">
      <w:pPr>
        <w:pStyle w:val="Prrafodelista"/>
        <w:numPr>
          <w:ilvl w:val="0"/>
          <w:numId w:val="8"/>
        </w:numPr>
      </w:pPr>
      <w:r w:rsidRPr="003F34B3">
        <w:t>/</w:t>
      </w:r>
      <w:proofErr w:type="spellStart"/>
      <w:r w:rsidRPr="003F34B3">
        <w:t>client</w:t>
      </w:r>
      <w:proofErr w:type="spellEnd"/>
      <w:r w:rsidRPr="003F34B3">
        <w:t>/:id/</w:t>
      </w:r>
      <w:proofErr w:type="spellStart"/>
      <w:proofErr w:type="gramStart"/>
      <w:r w:rsidRPr="003F34B3">
        <w:t>cooldown</w:t>
      </w:r>
      <w:proofErr w:type="spellEnd"/>
      <w:r w:rsidRPr="003F34B3">
        <w:t>(</w:t>
      </w:r>
      <w:proofErr w:type="gramEnd"/>
      <w:r w:rsidRPr="003F34B3">
        <w:t>GET)</w:t>
      </w:r>
    </w:p>
    <w:p w14:paraId="2A19599F" w14:textId="6119306F" w:rsidR="00B9523C" w:rsidRPr="003F34B3" w:rsidRDefault="009A613F" w:rsidP="003F34B3">
      <w:r w:rsidRPr="003F34B3">
        <w:t>Consulta tiempo de espera para reintentos.</w:t>
      </w:r>
    </w:p>
    <w:p w14:paraId="22F2ED26" w14:textId="77777777" w:rsidR="00E26046" w:rsidRPr="003F34B3" w:rsidRDefault="00E26046" w:rsidP="003F34B3"/>
    <w:p w14:paraId="4D3F0ADD" w14:textId="77777777" w:rsidR="00E26046" w:rsidRPr="003F34B3" w:rsidRDefault="00E26046" w:rsidP="003F34B3"/>
    <w:p w14:paraId="273DCB40" w14:textId="77777777" w:rsidR="00E26046" w:rsidRPr="003F34B3" w:rsidRDefault="00E26046" w:rsidP="003F34B3">
      <w:r w:rsidRPr="00AB36F3">
        <w:rPr>
          <w:b/>
          <w:bCs/>
        </w:rPr>
        <w:t>POSIBLES WEBHOOKS</w:t>
      </w:r>
      <w:r w:rsidRPr="003F34B3">
        <w:br/>
      </w:r>
      <w:proofErr w:type="spellStart"/>
      <w:r w:rsidRPr="003D42F7">
        <w:rPr>
          <w:b/>
          <w:bCs/>
        </w:rPr>
        <w:t>client.registered</w:t>
      </w:r>
      <w:proofErr w:type="spellEnd"/>
    </w:p>
    <w:p w14:paraId="08AB0F80" w14:textId="77777777" w:rsidR="00E26046" w:rsidRPr="00E26046" w:rsidRDefault="00E26046" w:rsidP="003F34B3">
      <w:r w:rsidRPr="00E26046">
        <w:t> (Nueva oportunidad): Se dispara apenas la persona pone su DNI y Nombres.</w:t>
      </w:r>
    </w:p>
    <w:p w14:paraId="257E4C49" w14:textId="77777777" w:rsidR="00E26046" w:rsidRPr="00E26046" w:rsidRDefault="00E26046" w:rsidP="003F34B3">
      <w:r w:rsidRPr="00E26046">
        <w:t>Valor: Les permite saber quién intentó registrarse, incluso si no terminó el proceso.</w:t>
      </w:r>
    </w:p>
    <w:p w14:paraId="79415B7E" w14:textId="77777777" w:rsidR="00E26046" w:rsidRPr="00E26046" w:rsidRDefault="00E26046" w:rsidP="003F34B3">
      <w:pPr>
        <w:rPr>
          <w:b/>
          <w:bCs/>
        </w:rPr>
      </w:pPr>
      <w:proofErr w:type="spellStart"/>
      <w:proofErr w:type="gramStart"/>
      <w:r w:rsidRPr="00E26046">
        <w:rPr>
          <w:b/>
          <w:bCs/>
        </w:rPr>
        <w:t>client.validated</w:t>
      </w:r>
      <w:proofErr w:type="spellEnd"/>
      <w:proofErr w:type="gramEnd"/>
    </w:p>
    <w:p w14:paraId="5B5FDBD8" w14:textId="77777777" w:rsidR="00E26046" w:rsidRPr="00E26046" w:rsidRDefault="00E26046" w:rsidP="003F34B3">
      <w:r w:rsidRPr="00E26046">
        <w:t> (Identidad confirmada): Se dispara cuando el token es correcto.</w:t>
      </w:r>
    </w:p>
    <w:p w14:paraId="0781DD0A" w14:textId="77777777" w:rsidR="00E26046" w:rsidRPr="00E26046" w:rsidRDefault="00E26046" w:rsidP="003F34B3">
      <w:r w:rsidRPr="00E26046">
        <w:t>Valor: Es el momento en que ya sabemos que el celular es real. Pueden disparar una alerta de venta inmediata aquí.</w:t>
      </w:r>
    </w:p>
    <w:p w14:paraId="1C098DDE" w14:textId="77777777" w:rsidR="00E26046" w:rsidRPr="00E26046" w:rsidRDefault="00E26046" w:rsidP="003F34B3">
      <w:pPr>
        <w:rPr>
          <w:b/>
          <w:bCs/>
        </w:rPr>
      </w:pPr>
      <w:proofErr w:type="spellStart"/>
      <w:proofErr w:type="gramStart"/>
      <w:r w:rsidRPr="00E26046">
        <w:rPr>
          <w:b/>
          <w:bCs/>
        </w:rPr>
        <w:t>client.completed</w:t>
      </w:r>
      <w:proofErr w:type="spellEnd"/>
      <w:proofErr w:type="gramEnd"/>
    </w:p>
    <w:p w14:paraId="35945132" w14:textId="77777777" w:rsidR="00E26046" w:rsidRPr="00E26046" w:rsidRDefault="00E26046" w:rsidP="003F34B3">
      <w:r w:rsidRPr="00E26046">
        <w:t> (Registro cerrado): Se dispara al final del paso 4.</w:t>
      </w:r>
    </w:p>
    <w:p w14:paraId="15FBB2F3" w14:textId="77777777" w:rsidR="00E26046" w:rsidRPr="00E26046" w:rsidRDefault="00E26046" w:rsidP="003F34B3">
      <w:r w:rsidRPr="00E26046">
        <w:t>Valor: Datos finales listos para ser insertados en su base de datos principal o CRM sin intervención manual.</w:t>
      </w:r>
    </w:p>
    <w:p w14:paraId="7661192E" w14:textId="740CC833" w:rsidR="00E26046" w:rsidRPr="003F34B3" w:rsidRDefault="00E26046" w:rsidP="003F34B3"/>
    <w:p w14:paraId="46E33723" w14:textId="77777777" w:rsidR="009A613F" w:rsidRPr="003D42F7" w:rsidRDefault="009A613F" w:rsidP="003F34B3">
      <w:pPr>
        <w:rPr>
          <w:b/>
          <w:bCs/>
        </w:rPr>
      </w:pPr>
    </w:p>
    <w:p w14:paraId="2B1E8EDC" w14:textId="6C7125B0" w:rsidR="009A613F" w:rsidRPr="003D42F7" w:rsidRDefault="003D42F7" w:rsidP="003F34B3">
      <w:pPr>
        <w:rPr>
          <w:b/>
          <w:bCs/>
        </w:rPr>
      </w:pPr>
      <w:r w:rsidRPr="003D42F7">
        <w:rPr>
          <w:b/>
          <w:bCs/>
        </w:rPr>
        <w:t>ARQUITECTURA Y AMBIENTES DE DESPLIEGUE</w:t>
      </w:r>
    </w:p>
    <w:p w14:paraId="46D6646B" w14:textId="77777777" w:rsidR="009A613F" w:rsidRPr="009A613F" w:rsidRDefault="009A613F" w:rsidP="003F34B3">
      <w:pPr>
        <w:rPr>
          <w:b/>
          <w:bCs/>
        </w:rPr>
      </w:pPr>
      <w:proofErr w:type="spellStart"/>
      <w:r w:rsidRPr="009A613F">
        <w:rPr>
          <w:b/>
          <w:bCs/>
        </w:rPr>
        <w:t>Runtime</w:t>
      </w:r>
      <w:proofErr w:type="spellEnd"/>
      <w:r w:rsidRPr="009A613F">
        <w:rPr>
          <w:b/>
          <w:bCs/>
        </w:rPr>
        <w:t>: Docker</w:t>
      </w:r>
    </w:p>
    <w:p w14:paraId="29D732D1" w14:textId="77777777" w:rsidR="009A613F" w:rsidRPr="009A613F" w:rsidRDefault="009A613F" w:rsidP="003F34B3">
      <w:r w:rsidRPr="009A613F">
        <w:t>Base de Datos: PostgreSQL 15+</w:t>
      </w:r>
    </w:p>
    <w:p w14:paraId="3FC547FA" w14:textId="21730498" w:rsidR="009A613F" w:rsidRPr="009A613F" w:rsidRDefault="009A613F" w:rsidP="003F34B3">
      <w:r w:rsidRPr="009A613F">
        <w:t>Recursos (Min): </w:t>
      </w:r>
      <w:r w:rsidR="003D42F7">
        <w:t>10GB de disco,</w:t>
      </w:r>
      <w:r w:rsidRPr="009A613F">
        <w:t>512MB RAM, 1 CPU (Recomendado para Render: instancia "Starter" o superior debido a WhatsApp/</w:t>
      </w:r>
      <w:proofErr w:type="spellStart"/>
      <w:r w:rsidRPr="009A613F">
        <w:t>Puppeteer</w:t>
      </w:r>
      <w:proofErr w:type="spellEnd"/>
      <w:r w:rsidRPr="009A613F">
        <w:t xml:space="preserve"> si aplica, aunque </w:t>
      </w:r>
      <w:proofErr w:type="spellStart"/>
      <w:r w:rsidRPr="009A613F">
        <w:t>Baileys</w:t>
      </w:r>
      <w:proofErr w:type="spellEnd"/>
      <w:r w:rsidRPr="009A613F">
        <w:t xml:space="preserve"> es ligero).</w:t>
      </w:r>
    </w:p>
    <w:p w14:paraId="1822F6DD" w14:textId="668DFBA2" w:rsidR="009A613F" w:rsidRPr="009A613F" w:rsidRDefault="003D42F7" w:rsidP="003F34B3">
      <w:pPr>
        <w:rPr>
          <w:b/>
          <w:bCs/>
        </w:rPr>
      </w:pPr>
      <w:r w:rsidRPr="003D42F7">
        <w:rPr>
          <w:b/>
          <w:bCs/>
        </w:rPr>
        <w:lastRenderedPageBreak/>
        <w:t>CONFIGURACIÓN DE AMBIENTES</w:t>
      </w:r>
    </w:p>
    <w:p w14:paraId="10654172" w14:textId="77777777" w:rsidR="009A613F" w:rsidRPr="009A613F" w:rsidRDefault="009A613F" w:rsidP="003F34B3">
      <w:pPr>
        <w:rPr>
          <w:b/>
          <w:bCs/>
        </w:rPr>
      </w:pPr>
      <w:r w:rsidRPr="009A613F">
        <w:rPr>
          <w:b/>
          <w:bCs/>
        </w:rPr>
        <w:t>A. Ambiente QA / Desarrollo</w:t>
      </w:r>
    </w:p>
    <w:p w14:paraId="178C7EFE" w14:textId="77777777" w:rsidR="009A613F" w:rsidRPr="009A613F" w:rsidRDefault="009A613F" w:rsidP="003F34B3">
      <w:r w:rsidRPr="009A613F">
        <w:t>Despliegue: Local (Docker Desktop) o instancia gratuita de Render.</w:t>
      </w:r>
    </w:p>
    <w:p w14:paraId="03F0A22E" w14:textId="510FA99D" w:rsidR="009A613F" w:rsidRPr="009A613F" w:rsidRDefault="009A613F" w:rsidP="003F34B3">
      <w:r w:rsidRPr="009A613F">
        <w:t>Base de Datos: PostgreSQL</w:t>
      </w:r>
    </w:p>
    <w:p w14:paraId="418A7243" w14:textId="60EACC51" w:rsidR="009A613F" w:rsidRPr="009A613F" w:rsidRDefault="009A613F" w:rsidP="003F34B3">
      <w:r w:rsidRPr="009A613F">
        <w:t>SMS: Credenciales de prueba (limitado por horario).</w:t>
      </w:r>
    </w:p>
    <w:p w14:paraId="774E4CFA" w14:textId="77777777" w:rsidR="009A613F" w:rsidRPr="009A613F" w:rsidRDefault="009A613F" w:rsidP="003F34B3">
      <w:r w:rsidRPr="009A613F">
        <w:t>WhatsApp: Sesión temporal (QR se escanea en cada reinicio si no hay persistencia).</w:t>
      </w:r>
    </w:p>
    <w:p w14:paraId="11EC0E75" w14:textId="77777777" w:rsidR="009A613F" w:rsidRPr="009A613F" w:rsidRDefault="009A613F" w:rsidP="003F34B3">
      <w:pPr>
        <w:rPr>
          <w:b/>
          <w:bCs/>
        </w:rPr>
      </w:pPr>
      <w:r w:rsidRPr="009A613F">
        <w:rPr>
          <w:b/>
          <w:bCs/>
        </w:rPr>
        <w:t>B. Ambiente Producción (Render)</w:t>
      </w:r>
    </w:p>
    <w:p w14:paraId="3AF36EFF" w14:textId="77777777" w:rsidR="009A613F" w:rsidRPr="009A613F" w:rsidRDefault="009A613F" w:rsidP="003F34B3">
      <w:r w:rsidRPr="009A613F">
        <w:t>Servicio Web (Docker):</w:t>
      </w:r>
    </w:p>
    <w:p w14:paraId="27F60222" w14:textId="77777777" w:rsidR="009A613F" w:rsidRPr="009A613F" w:rsidRDefault="009A613F" w:rsidP="003D42F7">
      <w:pPr>
        <w:ind w:firstLine="708"/>
      </w:pPr>
      <w:r w:rsidRPr="009A613F">
        <w:t>Conectar repositorio GitHub.</w:t>
      </w:r>
    </w:p>
    <w:p w14:paraId="23BC8F7F" w14:textId="77777777" w:rsidR="009A613F" w:rsidRPr="009A613F" w:rsidRDefault="009A613F" w:rsidP="003D42F7">
      <w:pPr>
        <w:ind w:firstLine="708"/>
      </w:pPr>
      <w:r w:rsidRPr="009A613F">
        <w:t>Tipo: Web Service.</w:t>
      </w:r>
    </w:p>
    <w:p w14:paraId="13D9B702" w14:textId="77777777" w:rsidR="009A613F" w:rsidRPr="009A613F" w:rsidRDefault="009A613F" w:rsidP="003D42F7">
      <w:pPr>
        <w:ind w:firstLine="708"/>
      </w:pPr>
      <w:proofErr w:type="spellStart"/>
      <w:r w:rsidRPr="009A613F">
        <w:t>Runtime</w:t>
      </w:r>
      <w:proofErr w:type="spellEnd"/>
      <w:r w:rsidRPr="009A613F">
        <w:t>: Docker.</w:t>
      </w:r>
    </w:p>
    <w:p w14:paraId="224E803A" w14:textId="3A574194" w:rsidR="009A613F" w:rsidRPr="009A613F" w:rsidRDefault="009A613F" w:rsidP="003D42F7">
      <w:pPr>
        <w:ind w:firstLine="708"/>
      </w:pPr>
      <w:r w:rsidRPr="009A613F">
        <w:t>Variables de Entorno (.</w:t>
      </w:r>
      <w:proofErr w:type="spellStart"/>
      <w:r w:rsidRPr="009A613F">
        <w:t>env</w:t>
      </w:r>
      <w:proofErr w:type="spellEnd"/>
      <w:r w:rsidRPr="009A613F">
        <w:t xml:space="preserve">) </w:t>
      </w:r>
      <w:r w:rsidR="00E26046" w:rsidRPr="003F34B3">
        <w:t>con la</w:t>
      </w:r>
      <w:r w:rsidRPr="009A613F">
        <w:t xml:space="preserve"> </w:t>
      </w:r>
      <w:proofErr w:type="spellStart"/>
      <w:r w:rsidRPr="009A613F">
        <w:t>configura</w:t>
      </w:r>
      <w:r w:rsidR="00E26046" w:rsidRPr="003F34B3">
        <w:t>cion</w:t>
      </w:r>
      <w:proofErr w:type="spellEnd"/>
      <w:r w:rsidR="00E26046" w:rsidRPr="003F34B3">
        <w:t xml:space="preserve"> d</w:t>
      </w:r>
      <w:r w:rsidRPr="009A613F">
        <w:t xml:space="preserve">el </w:t>
      </w:r>
      <w:proofErr w:type="spellStart"/>
      <w:r w:rsidRPr="009A613F">
        <w:t>dashboard</w:t>
      </w:r>
      <w:proofErr w:type="spellEnd"/>
      <w:r w:rsidRPr="009A613F">
        <w:t xml:space="preserve"> de Render:</w:t>
      </w:r>
    </w:p>
    <w:p w14:paraId="3899E2E6" w14:textId="77777777" w:rsidR="009A613F" w:rsidRPr="009A613F" w:rsidRDefault="009A613F" w:rsidP="003D42F7">
      <w:pPr>
        <w:ind w:firstLine="708"/>
      </w:pPr>
      <w:r w:rsidRPr="009A613F">
        <w:t>NODE_ENV: </w:t>
      </w:r>
      <w:proofErr w:type="spellStart"/>
      <w:r w:rsidRPr="009A613F">
        <w:t>production</w:t>
      </w:r>
      <w:proofErr w:type="spellEnd"/>
    </w:p>
    <w:p w14:paraId="02A26361" w14:textId="77777777" w:rsidR="009A613F" w:rsidRPr="009A613F" w:rsidRDefault="009A613F" w:rsidP="003D42F7">
      <w:pPr>
        <w:ind w:firstLine="708"/>
      </w:pPr>
      <w:r w:rsidRPr="009A613F">
        <w:t>DATABASE_URL: URI de conexión a la BD PostgreSQL.</w:t>
      </w:r>
    </w:p>
    <w:p w14:paraId="2ACB4134" w14:textId="77777777" w:rsidR="009A613F" w:rsidRPr="009A613F" w:rsidRDefault="009A613F" w:rsidP="003D42F7">
      <w:pPr>
        <w:ind w:firstLine="708"/>
      </w:pPr>
      <w:r w:rsidRPr="009A613F">
        <w:t>SMS_BASE_URL: https://api.informaperu.com/api/v1</w:t>
      </w:r>
    </w:p>
    <w:p w14:paraId="52912DE0" w14:textId="77777777" w:rsidR="009A613F" w:rsidRPr="009A613F" w:rsidRDefault="009A613F" w:rsidP="003D42F7">
      <w:pPr>
        <w:ind w:firstLine="708"/>
      </w:pPr>
      <w:r w:rsidRPr="009A613F">
        <w:t>SMS_USERNAME / SMS_PASSWORD: Credenciales de producción.</w:t>
      </w:r>
    </w:p>
    <w:p w14:paraId="2699CDE2" w14:textId="407B9EFC" w:rsidR="009A613F" w:rsidRPr="009A613F" w:rsidRDefault="009A613F" w:rsidP="003D42F7">
      <w:pPr>
        <w:ind w:firstLine="708"/>
      </w:pPr>
      <w:r w:rsidRPr="009A613F">
        <w:t>JWT_SECRET: Cadena segura.</w:t>
      </w:r>
    </w:p>
    <w:p w14:paraId="757C12F7" w14:textId="77777777" w:rsidR="009A613F" w:rsidRPr="009A613F" w:rsidRDefault="009A613F" w:rsidP="003F34B3">
      <w:r w:rsidRPr="009A613F">
        <w:t>Base de Datos (PostgreSQL):</w:t>
      </w:r>
    </w:p>
    <w:p w14:paraId="33F092F4" w14:textId="0A1B38AC" w:rsidR="009A613F" w:rsidRPr="009A613F" w:rsidRDefault="009A613F" w:rsidP="003D42F7">
      <w:pPr>
        <w:ind w:firstLine="708"/>
      </w:pPr>
      <w:r w:rsidRPr="009A613F">
        <w:t>Usa</w:t>
      </w:r>
      <w:r w:rsidR="00E26046" w:rsidRPr="003F34B3">
        <w:t>ndo</w:t>
      </w:r>
      <w:r w:rsidRPr="009A613F">
        <w:t xml:space="preserve"> Render </w:t>
      </w:r>
      <w:proofErr w:type="spellStart"/>
      <w:r w:rsidRPr="009A613F">
        <w:t>Managed</w:t>
      </w:r>
      <w:proofErr w:type="spellEnd"/>
      <w:r w:rsidRPr="009A613F">
        <w:t xml:space="preserve"> PostgreSQL (recomendado para persistencia y </w:t>
      </w:r>
      <w:proofErr w:type="spellStart"/>
      <w:r w:rsidRPr="009A613F">
        <w:t>backups</w:t>
      </w:r>
      <w:proofErr w:type="spellEnd"/>
      <w:r w:rsidRPr="009A613F">
        <w:t xml:space="preserve"> automáticos).</w:t>
      </w:r>
    </w:p>
    <w:p w14:paraId="32458AA3" w14:textId="77777777" w:rsidR="009A613F" w:rsidRPr="009A613F" w:rsidRDefault="009A613F" w:rsidP="003D42F7">
      <w:pPr>
        <w:ind w:firstLine="708"/>
      </w:pPr>
      <w:r w:rsidRPr="009A613F">
        <w:t>Persistencia WhatsApp (</w:t>
      </w:r>
      <w:proofErr w:type="spellStart"/>
      <w:r w:rsidRPr="009A613F">
        <w:t>Baileys</w:t>
      </w:r>
      <w:proofErr w:type="spellEnd"/>
      <w:r w:rsidRPr="009A613F">
        <w:t>):</w:t>
      </w:r>
    </w:p>
    <w:p w14:paraId="30E455F3" w14:textId="77777777" w:rsidR="009A613F" w:rsidRPr="009A613F" w:rsidRDefault="009A613F" w:rsidP="003D42F7">
      <w:pPr>
        <w:ind w:left="708" w:firstLine="708"/>
      </w:pPr>
      <w:r w:rsidRPr="009A613F">
        <w:t>La sesión de WhatsApp genera archivos de credenciales (</w:t>
      </w:r>
      <w:proofErr w:type="spellStart"/>
      <w:r w:rsidRPr="009A613F">
        <w:t>auth_info_baileys</w:t>
      </w:r>
      <w:proofErr w:type="spellEnd"/>
      <w:r w:rsidRPr="009A613F">
        <w:t>/).</w:t>
      </w:r>
    </w:p>
    <w:p w14:paraId="42C210BC" w14:textId="77777777" w:rsidR="009A613F" w:rsidRPr="009A613F" w:rsidRDefault="009A613F" w:rsidP="003F34B3">
      <w:r w:rsidRPr="009A613F">
        <w:t xml:space="preserve">En Render, el sistema de archivos del contenedor se reinicia con cada </w:t>
      </w:r>
      <w:proofErr w:type="spellStart"/>
      <w:r w:rsidRPr="009A613F">
        <w:t>deploy</w:t>
      </w:r>
      <w:proofErr w:type="spellEnd"/>
      <w:r w:rsidRPr="009A613F">
        <w:t>.</w:t>
      </w:r>
    </w:p>
    <w:p w14:paraId="2A08E4C0" w14:textId="77777777" w:rsidR="009A613F" w:rsidRPr="003F34B3" w:rsidRDefault="009A613F" w:rsidP="003F34B3">
      <w:r w:rsidRPr="009A613F">
        <w:t>Solución: Añadir un Render Disk (</w:t>
      </w:r>
      <w:proofErr w:type="spellStart"/>
      <w:r w:rsidRPr="009A613F">
        <w:t>e.g</w:t>
      </w:r>
      <w:proofErr w:type="spellEnd"/>
      <w:r w:rsidRPr="009A613F">
        <w:t>., montado en /</w:t>
      </w:r>
      <w:proofErr w:type="spellStart"/>
      <w:r w:rsidRPr="009A613F">
        <w:t>usr</w:t>
      </w:r>
      <w:proofErr w:type="spellEnd"/>
      <w:r w:rsidRPr="009A613F">
        <w:t>/</w:t>
      </w:r>
      <w:proofErr w:type="spellStart"/>
      <w:r w:rsidRPr="009A613F">
        <w:t>src</w:t>
      </w:r>
      <w:proofErr w:type="spellEnd"/>
      <w:r w:rsidRPr="009A613F">
        <w:t>/app/</w:t>
      </w:r>
      <w:proofErr w:type="spellStart"/>
      <w:r w:rsidRPr="009A613F">
        <w:t>whatsapp_auth</w:t>
      </w:r>
      <w:proofErr w:type="spellEnd"/>
      <w:r w:rsidRPr="009A613F">
        <w:t>) y configurar la aplicación para guardar la sesión ahí. Esto evitará tener que escanear el QR cada vez que se actualiza la app.</w:t>
      </w:r>
    </w:p>
    <w:p w14:paraId="7C7FAB8E" w14:textId="77777777" w:rsidR="00E26046" w:rsidRDefault="00E26046" w:rsidP="003F34B3"/>
    <w:p w14:paraId="12D82AD4" w14:textId="77777777" w:rsidR="003D42F7" w:rsidRPr="009A613F" w:rsidRDefault="003D42F7" w:rsidP="003F34B3"/>
    <w:p w14:paraId="2A857F7A" w14:textId="19E1CBCF" w:rsidR="009A613F" w:rsidRPr="009A613F" w:rsidRDefault="003D42F7" w:rsidP="003F34B3">
      <w:pPr>
        <w:rPr>
          <w:b/>
          <w:bCs/>
        </w:rPr>
      </w:pPr>
      <w:r w:rsidRPr="003D42F7">
        <w:rPr>
          <w:b/>
          <w:bCs/>
        </w:rPr>
        <w:lastRenderedPageBreak/>
        <w:t>CONSIDERACIONES DE SEGURIDAD</w:t>
      </w:r>
    </w:p>
    <w:p w14:paraId="5E7845D5" w14:textId="77777777" w:rsidR="009A613F" w:rsidRPr="009A613F" w:rsidRDefault="009A613F" w:rsidP="003F34B3">
      <w:r w:rsidRPr="009A613F">
        <w:rPr>
          <w:b/>
          <w:bCs/>
        </w:rPr>
        <w:t xml:space="preserve">Rate </w:t>
      </w:r>
      <w:proofErr w:type="spellStart"/>
      <w:r w:rsidRPr="009A613F">
        <w:rPr>
          <w:b/>
          <w:bCs/>
        </w:rPr>
        <w:t>Limiting</w:t>
      </w:r>
      <w:proofErr w:type="spellEnd"/>
      <w:r w:rsidRPr="009A613F">
        <w:rPr>
          <w:b/>
          <w:bCs/>
        </w:rPr>
        <w:t>:</w:t>
      </w:r>
      <w:r w:rsidRPr="009A613F">
        <w:t> Configurado para evitar abuso de SMS/WA y sobrecostos.</w:t>
      </w:r>
    </w:p>
    <w:p w14:paraId="471BE667" w14:textId="77777777" w:rsidR="009A613F" w:rsidRPr="009A613F" w:rsidRDefault="009A613F" w:rsidP="003F34B3">
      <w:r w:rsidRPr="009A613F">
        <w:rPr>
          <w:b/>
          <w:bCs/>
        </w:rPr>
        <w:t>CORS:</w:t>
      </w:r>
      <w:r w:rsidRPr="009A613F">
        <w:t xml:space="preserve"> Restringido al dominio del </w:t>
      </w:r>
      <w:proofErr w:type="spellStart"/>
      <w:r w:rsidRPr="009A613F">
        <w:t>frontend</w:t>
      </w:r>
      <w:proofErr w:type="spellEnd"/>
      <w:r w:rsidRPr="009A613F">
        <w:t xml:space="preserve"> en producción.</w:t>
      </w:r>
    </w:p>
    <w:p w14:paraId="1462D816" w14:textId="50701228" w:rsidR="009A613F" w:rsidRPr="009A613F" w:rsidRDefault="009A613F" w:rsidP="003F34B3">
      <w:r w:rsidRPr="009A613F">
        <w:rPr>
          <w:b/>
          <w:bCs/>
        </w:rPr>
        <w:t>Datos Sensibles:</w:t>
      </w:r>
      <w:r w:rsidRPr="009A613F">
        <w:t xml:space="preserve"> Nunca </w:t>
      </w:r>
      <w:r w:rsidR="003D42F7">
        <w:t>se sube</w:t>
      </w:r>
      <w:r w:rsidRPr="009A613F">
        <w:t xml:space="preserve"> el </w:t>
      </w:r>
      <w:proofErr w:type="gramStart"/>
      <w:r w:rsidRPr="009A613F">
        <w:t>archivo .</w:t>
      </w:r>
      <w:proofErr w:type="spellStart"/>
      <w:r w:rsidRPr="009A613F">
        <w:t>env</w:t>
      </w:r>
      <w:proofErr w:type="spellEnd"/>
      <w:proofErr w:type="gramEnd"/>
      <w:r w:rsidRPr="009A613F">
        <w:t> al repositorio; usar las variables de entorno del proveedor de hosting.</w:t>
      </w:r>
    </w:p>
    <w:p w14:paraId="120F3735" w14:textId="77777777" w:rsidR="009A613F" w:rsidRPr="003F34B3" w:rsidRDefault="009A613F" w:rsidP="003F34B3"/>
    <w:p w14:paraId="773F7B90" w14:textId="77777777" w:rsidR="009A613F" w:rsidRPr="003F34B3" w:rsidRDefault="009A613F" w:rsidP="003F34B3"/>
    <w:p w14:paraId="5D8562BB" w14:textId="77777777" w:rsidR="009A613F" w:rsidRPr="003F34B3" w:rsidRDefault="009A613F" w:rsidP="003F34B3"/>
    <w:p w14:paraId="1275ECF9" w14:textId="77777777" w:rsidR="009A613F" w:rsidRPr="00B9523C" w:rsidRDefault="009A613F" w:rsidP="003F34B3"/>
    <w:p w14:paraId="07B635F0" w14:textId="77777777" w:rsidR="00B9523C" w:rsidRPr="003F34B3" w:rsidRDefault="00B9523C" w:rsidP="003F34B3"/>
    <w:sectPr w:rsidR="00B9523C" w:rsidRPr="003F3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294A"/>
    <w:multiLevelType w:val="multilevel"/>
    <w:tmpl w:val="486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783E70"/>
    <w:multiLevelType w:val="multilevel"/>
    <w:tmpl w:val="336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523251"/>
    <w:multiLevelType w:val="multilevel"/>
    <w:tmpl w:val="3AC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E2B29"/>
    <w:multiLevelType w:val="hybridMultilevel"/>
    <w:tmpl w:val="D17073A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14B3F"/>
    <w:multiLevelType w:val="multilevel"/>
    <w:tmpl w:val="513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F97644"/>
    <w:multiLevelType w:val="multilevel"/>
    <w:tmpl w:val="A856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61E4D"/>
    <w:multiLevelType w:val="multilevel"/>
    <w:tmpl w:val="673C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A1F2E"/>
    <w:multiLevelType w:val="multilevel"/>
    <w:tmpl w:val="9B64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475954">
    <w:abstractNumId w:val="4"/>
  </w:num>
  <w:num w:numId="2" w16cid:durableId="859930121">
    <w:abstractNumId w:val="7"/>
  </w:num>
  <w:num w:numId="3" w16cid:durableId="1144351214">
    <w:abstractNumId w:val="0"/>
  </w:num>
  <w:num w:numId="4" w16cid:durableId="1584021964">
    <w:abstractNumId w:val="2"/>
  </w:num>
  <w:num w:numId="5" w16cid:durableId="1363557817">
    <w:abstractNumId w:val="5"/>
  </w:num>
  <w:num w:numId="6" w16cid:durableId="1047296247">
    <w:abstractNumId w:val="1"/>
  </w:num>
  <w:num w:numId="7" w16cid:durableId="1413967690">
    <w:abstractNumId w:val="6"/>
  </w:num>
  <w:num w:numId="8" w16cid:durableId="265115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3C"/>
    <w:rsid w:val="003D42F7"/>
    <w:rsid w:val="003F34B3"/>
    <w:rsid w:val="00490992"/>
    <w:rsid w:val="006C15D5"/>
    <w:rsid w:val="009A613F"/>
    <w:rsid w:val="00A60B75"/>
    <w:rsid w:val="00AB36F3"/>
    <w:rsid w:val="00B9523C"/>
    <w:rsid w:val="00C81591"/>
    <w:rsid w:val="00CA31F3"/>
    <w:rsid w:val="00E26046"/>
    <w:rsid w:val="00E52E66"/>
    <w:rsid w:val="00EE0B2C"/>
    <w:rsid w:val="00F46BED"/>
    <w:rsid w:val="00FF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190E24"/>
  <w15:chartTrackingRefBased/>
  <w15:docId w15:val="{0D099ADC-C41C-4894-90A5-3639B1B0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5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5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2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2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2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2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23C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6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60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herrera palma</dc:creator>
  <cp:keywords/>
  <dc:description/>
  <cp:lastModifiedBy>carlos herrera palma</cp:lastModifiedBy>
  <cp:revision>3</cp:revision>
  <dcterms:created xsi:type="dcterms:W3CDTF">2026-02-17T13:55:00Z</dcterms:created>
  <dcterms:modified xsi:type="dcterms:W3CDTF">2026-02-17T23:00:00Z</dcterms:modified>
</cp:coreProperties>
</file>