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F0EEF" w14:textId="77777777" w:rsidR="00D7299D" w:rsidRDefault="00D7299D" w:rsidP="00D7299D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A9C98CE" w14:textId="77777777" w:rsidR="00D7299D" w:rsidRPr="00877583" w:rsidRDefault="00D7299D" w:rsidP="00D7299D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49ED03C" w14:textId="77777777" w:rsidR="00D7299D" w:rsidRPr="00877583" w:rsidRDefault="00D7299D" w:rsidP="00D7299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5BA74684" w14:textId="77777777" w:rsidR="00D7299D" w:rsidRDefault="00D7299D" w:rsidP="00D7299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B49230D" w14:textId="77777777" w:rsidR="00D7299D" w:rsidRPr="002137D9" w:rsidRDefault="00D7299D" w:rsidP="00D7299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FD26F2D" w14:textId="77777777" w:rsidR="00D7299D" w:rsidRPr="00877583" w:rsidRDefault="00D7299D" w:rsidP="00D7299D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7002029" w14:textId="77777777" w:rsidR="00D7299D" w:rsidRPr="00877583" w:rsidRDefault="00D7299D" w:rsidP="00D7299D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ADEA6D3" w14:textId="77777777" w:rsidR="00D7299D" w:rsidRDefault="00D7299D" w:rsidP="00D7299D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AB2D600" w14:textId="77777777" w:rsidR="00D7299D" w:rsidRPr="002137D9" w:rsidRDefault="00D7299D" w:rsidP="00D7299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9C8A6D3" w14:textId="77777777" w:rsidR="00D7299D" w:rsidRDefault="00D7299D" w:rsidP="00D7299D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AC394C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1B4CAFC" w14:textId="77777777" w:rsidR="00D7299D" w:rsidRPr="002B2E57" w:rsidRDefault="00D7299D" w:rsidP="00D7299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FDC19AF" w14:textId="77777777" w:rsidR="00D7299D" w:rsidRDefault="00D7299D" w:rsidP="00D7299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69D23D3E" w14:textId="77777777" w:rsidR="00D7299D" w:rsidRDefault="00D7299D" w:rsidP="00D7299D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184584D" w14:textId="77777777" w:rsidR="00D7299D" w:rsidRDefault="00D7299D" w:rsidP="00D7299D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A5196">
        <w:rPr>
          <w:rFonts w:ascii="Arial" w:hAnsi="Arial" w:cs="Arial"/>
          <w:sz w:val="20"/>
          <w:szCs w:val="20"/>
        </w:rPr>
        <w:t>Con el fin de garantizar su derecho de contradicción y defensa, me permito informarle que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CA5196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CA5196">
        <w:rPr>
          <w:rFonts w:ascii="Arial" w:hAnsi="Arial" w:cs="Arial"/>
          <w:sz w:val="20"/>
          <w:szCs w:val="20"/>
        </w:rPr>
        <w:t xml:space="preserve"> </w:t>
      </w:r>
      <w:r w:rsidRPr="00CA5196">
        <w:rPr>
          <w:rFonts w:ascii="Arial" w:hAnsi="Arial" w:cs="Arial"/>
          <w:b/>
          <w:sz w:val="20"/>
          <w:szCs w:val="20"/>
        </w:rPr>
        <w:t>00</w:t>
      </w:r>
      <w:r w:rsidRPr="00CA5196">
        <w:rPr>
          <w:rFonts w:ascii="Arial" w:hAnsi="Arial" w:cs="Arial"/>
          <w:sz w:val="20"/>
          <w:szCs w:val="20"/>
        </w:rPr>
        <w:t xml:space="preserve"> de </w:t>
      </w:r>
      <w:r w:rsidRPr="00CA5196">
        <w:rPr>
          <w:rFonts w:ascii="Arial" w:hAnsi="Arial" w:cs="Arial"/>
          <w:b/>
          <w:sz w:val="20"/>
          <w:szCs w:val="20"/>
        </w:rPr>
        <w:t>XXXXX</w:t>
      </w:r>
      <w:r w:rsidRPr="00CA5196">
        <w:rPr>
          <w:rFonts w:ascii="Arial" w:hAnsi="Arial" w:cs="Arial"/>
          <w:sz w:val="20"/>
          <w:szCs w:val="20"/>
        </w:rPr>
        <w:t xml:space="preserve"> de</w:t>
      </w:r>
      <w:r>
        <w:rPr>
          <w:rFonts w:ascii="Arial" w:hAnsi="Arial" w:cs="Arial"/>
          <w:sz w:val="20"/>
          <w:szCs w:val="20"/>
        </w:rPr>
        <w:t xml:space="preserve">l año que </w:t>
      </w:r>
      <w:proofErr w:type="gramStart"/>
      <w:r>
        <w:rPr>
          <w:rFonts w:ascii="Arial" w:hAnsi="Arial" w:cs="Arial"/>
          <w:sz w:val="20"/>
          <w:szCs w:val="20"/>
        </w:rPr>
        <w:t>avanza,  a</w:t>
      </w:r>
      <w:proofErr w:type="gramEnd"/>
      <w:r>
        <w:rPr>
          <w:rFonts w:ascii="Arial" w:hAnsi="Arial" w:cs="Arial"/>
          <w:sz w:val="20"/>
          <w:szCs w:val="20"/>
        </w:rPr>
        <w:t xml:space="preserve"> través</w:t>
      </w:r>
      <w:r w:rsidRPr="00CA51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</w:t>
      </w:r>
      <w:r w:rsidRPr="00CA5196">
        <w:rPr>
          <w:rFonts w:ascii="Arial" w:hAnsi="Arial" w:cs="Arial"/>
          <w:sz w:val="20"/>
          <w:szCs w:val="20"/>
        </w:rPr>
        <w:t>el cual este Despacho</w:t>
      </w:r>
      <w:r>
        <w:rPr>
          <w:rFonts w:ascii="Arial" w:hAnsi="Arial" w:cs="Arial"/>
          <w:sz w:val="20"/>
          <w:szCs w:val="20"/>
        </w:rPr>
        <w:t xml:space="preserve"> fijó nueva  fecha para ser oírlo</w:t>
      </w:r>
      <w:r w:rsidRPr="00CA5196">
        <w:rPr>
          <w:rFonts w:ascii="Arial" w:hAnsi="Arial" w:cs="Arial"/>
          <w:sz w:val="20"/>
          <w:szCs w:val="20"/>
        </w:rPr>
        <w:t xml:space="preserve"> en </w:t>
      </w:r>
      <w:r w:rsidRPr="00CA5196">
        <w:rPr>
          <w:rFonts w:ascii="Arial" w:hAnsi="Arial" w:cs="Arial"/>
          <w:b/>
          <w:sz w:val="20"/>
          <w:szCs w:val="20"/>
        </w:rPr>
        <w:t>VERSIÓN LIBRE Y ESPONTÁNEA.</w:t>
      </w:r>
    </w:p>
    <w:p w14:paraId="0D3C6794" w14:textId="77777777" w:rsidR="00D7299D" w:rsidRPr="00CA5196" w:rsidRDefault="00D7299D" w:rsidP="00D7299D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15E57EE" w14:textId="77777777" w:rsidR="00D7299D" w:rsidRDefault="00D7299D" w:rsidP="00D7299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A5196">
        <w:rPr>
          <w:rFonts w:ascii="Arial" w:hAnsi="Arial" w:cs="Arial"/>
          <w:sz w:val="20"/>
          <w:szCs w:val="20"/>
        </w:rPr>
        <w:t xml:space="preserve">Por lo anterior, </w:t>
      </w:r>
      <w:proofErr w:type="gramStart"/>
      <w:r w:rsidRPr="00CA5196">
        <w:rPr>
          <w:rFonts w:ascii="Arial" w:hAnsi="Arial" w:cs="Arial"/>
          <w:sz w:val="20"/>
          <w:szCs w:val="20"/>
        </w:rPr>
        <w:t>usted  deberá</w:t>
      </w:r>
      <w:proofErr w:type="gramEnd"/>
      <w:r w:rsidRPr="00CA5196">
        <w:rPr>
          <w:rFonts w:ascii="Arial" w:hAnsi="Arial" w:cs="Arial"/>
          <w:sz w:val="20"/>
          <w:szCs w:val="20"/>
        </w:rPr>
        <w:t xml:space="preserve"> hacerse presente el día </w:t>
      </w:r>
      <w:r w:rsidRPr="00CA5196">
        <w:rPr>
          <w:rFonts w:ascii="Arial" w:hAnsi="Arial" w:cs="Arial"/>
          <w:b/>
          <w:sz w:val="20"/>
          <w:szCs w:val="20"/>
        </w:rPr>
        <w:t>XXXXX, 00 DE XXXXX DEL AÑO 2000, A LAS 00:00 AM/PM</w:t>
      </w:r>
      <w:r w:rsidRPr="00CA5196">
        <w:rPr>
          <w:rFonts w:ascii="Arial" w:hAnsi="Arial" w:cs="Arial"/>
          <w:sz w:val="20"/>
          <w:szCs w:val="20"/>
        </w:rPr>
        <w:t xml:space="preserve">,  en las Oficinas de Control Disciplinario de la Alcaldía de Manizales, ubicadas en la </w:t>
      </w:r>
      <w:r w:rsidRPr="00CA5196">
        <w:rPr>
          <w:rFonts w:ascii="Arial" w:hAnsi="Arial" w:cs="Arial"/>
          <w:b/>
          <w:sz w:val="20"/>
          <w:szCs w:val="20"/>
        </w:rPr>
        <w:t xml:space="preserve">CALLE 19 NUMERO 21-44, PROPIEDAD HORIZONTAL CAM, SEGUNDO PISO, </w:t>
      </w:r>
      <w:r w:rsidRPr="00CA5196">
        <w:rPr>
          <w:rFonts w:ascii="Arial" w:hAnsi="Arial" w:cs="Arial"/>
          <w:sz w:val="20"/>
          <w:szCs w:val="20"/>
        </w:rPr>
        <w:t>diligencia a la que podrá comparecer asistido por un abogado o solicitar uno de oficio si así lo prefiere.</w:t>
      </w:r>
    </w:p>
    <w:p w14:paraId="7B602404" w14:textId="77777777" w:rsidR="00D7299D" w:rsidRPr="00CA5196" w:rsidRDefault="00D7299D" w:rsidP="00D7299D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252B680" w14:textId="77777777" w:rsidR="00D7299D" w:rsidRPr="00CA5196" w:rsidRDefault="00D7299D" w:rsidP="00D7299D">
      <w:pPr>
        <w:suppressAutoHyphens/>
        <w:spacing w:line="360" w:lineRule="auto"/>
        <w:jc w:val="center"/>
        <w:rPr>
          <w:rFonts w:ascii="Arial" w:eastAsia="Batang" w:hAnsi="Arial" w:cs="Arial"/>
          <w:b/>
          <w:sz w:val="20"/>
          <w:szCs w:val="20"/>
          <w:u w:val="single"/>
          <w:lang w:val="es-ES" w:eastAsia="ar-SA"/>
        </w:rPr>
      </w:pPr>
      <w:r w:rsidRPr="00CA5196">
        <w:rPr>
          <w:rFonts w:ascii="Arial" w:eastAsia="Batang" w:hAnsi="Arial" w:cs="Arial"/>
          <w:b/>
          <w:sz w:val="20"/>
          <w:szCs w:val="20"/>
          <w:u w:val="single"/>
          <w:lang w:val="es-ES" w:eastAsia="ar-SA"/>
        </w:rPr>
        <w:t>PRESENTARSE A LA DILIGENCIA CON SU DOCUMENTO DE IDENTIDAD</w:t>
      </w:r>
    </w:p>
    <w:p w14:paraId="2A300885" w14:textId="77777777" w:rsidR="00D7299D" w:rsidRPr="00CA5196" w:rsidRDefault="00D7299D" w:rsidP="00D7299D">
      <w:pPr>
        <w:suppressAutoHyphens/>
        <w:spacing w:line="360" w:lineRule="auto"/>
        <w:jc w:val="center"/>
        <w:rPr>
          <w:rFonts w:ascii="Arial" w:eastAsia="Batang" w:hAnsi="Arial" w:cs="Arial"/>
          <w:b/>
          <w:sz w:val="20"/>
          <w:szCs w:val="20"/>
          <w:u w:val="single"/>
          <w:lang w:val="es-ES" w:eastAsia="ar-SA"/>
        </w:rPr>
      </w:pPr>
    </w:p>
    <w:p w14:paraId="0FC39CC1" w14:textId="77777777" w:rsidR="00D7299D" w:rsidRPr="00CA5196" w:rsidRDefault="00D7299D" w:rsidP="00D7299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A5196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5E6141B2" w14:textId="77777777" w:rsidR="00D7299D" w:rsidRPr="002B2E57" w:rsidRDefault="00D7299D" w:rsidP="00D7299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4224299" w14:textId="77777777" w:rsidR="00D7299D" w:rsidRDefault="00D7299D" w:rsidP="00D7299D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161C7DD" w14:textId="77777777" w:rsidR="00D7299D" w:rsidRPr="00877583" w:rsidRDefault="00D7299D" w:rsidP="00D7299D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F3D52C8" w14:textId="77777777" w:rsidR="00D7299D" w:rsidRPr="00877583" w:rsidRDefault="00D7299D" w:rsidP="00D7299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E9DB944" w14:textId="77777777" w:rsidR="00D7299D" w:rsidRDefault="00D7299D" w:rsidP="00D7299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3D95427" w14:textId="77777777" w:rsidR="00D7299D" w:rsidRDefault="00D7299D" w:rsidP="00D7299D"/>
    <w:p w14:paraId="137E059B" w14:textId="77777777" w:rsidR="00D7299D" w:rsidRPr="00B63FD0" w:rsidRDefault="00D7299D" w:rsidP="00D7299D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 w:rsidRPr="00B63FD0"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64A9CFF1" w14:textId="77777777" w:rsidR="00D7299D" w:rsidRPr="00B63FD0" w:rsidRDefault="00D7299D" w:rsidP="00D7299D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619B3913" w14:textId="77777777" w:rsidR="00D7299D" w:rsidRPr="00B63FD0" w:rsidRDefault="00D7299D" w:rsidP="00D7299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 w:rsidRPr="00B63FD0"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 w:rsidRPr="00B63FD0"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1AE976A8" w14:textId="77777777" w:rsidR="00D7299D" w:rsidRPr="00AF0A93" w:rsidRDefault="00D7299D" w:rsidP="00D7299D">
      <w:pPr>
        <w:autoSpaceDE w:val="0"/>
        <w:autoSpaceDN w:val="0"/>
        <w:adjustRightInd w:val="0"/>
        <w:ind w:left="708" w:hanging="708"/>
        <w:rPr>
          <w:rFonts w:ascii="Verdana" w:hAnsi="Verdana"/>
          <w:bCs/>
          <w:lang w:val="es-ES"/>
        </w:rPr>
      </w:pPr>
    </w:p>
    <w:p w14:paraId="0979BBF7" w14:textId="77777777" w:rsidR="00D7299D" w:rsidRPr="0071115B" w:rsidRDefault="00D7299D" w:rsidP="00D7299D"/>
    <w:p w14:paraId="1E2C974C" w14:textId="77777777" w:rsidR="00D7299D" w:rsidRPr="00F44A9C" w:rsidRDefault="00D7299D" w:rsidP="00D7299D"/>
    <w:p w14:paraId="2FB50AAA" w14:textId="77777777" w:rsidR="00D7299D" w:rsidRPr="00CA2348" w:rsidRDefault="00D7299D" w:rsidP="00D7299D"/>
    <w:p w14:paraId="4F66DD3F" w14:textId="77777777" w:rsidR="00D7299D" w:rsidRPr="00D931AE" w:rsidRDefault="00D7299D" w:rsidP="00D7299D"/>
    <w:p w14:paraId="51B333C4" w14:textId="4CA3621D" w:rsidR="00C87A60" w:rsidRPr="00D7299D" w:rsidRDefault="00C87A60" w:rsidP="00D7299D"/>
    <w:sectPr w:rsidR="00C87A60" w:rsidRPr="00D7299D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0459C" w14:textId="77777777" w:rsidR="004865D2" w:rsidRDefault="004865D2" w:rsidP="000F4BAD">
      <w:r>
        <w:separator/>
      </w:r>
    </w:p>
  </w:endnote>
  <w:endnote w:type="continuationSeparator" w:id="0">
    <w:p w14:paraId="2666911A" w14:textId="77777777" w:rsidR="004865D2" w:rsidRDefault="004865D2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73D5C" w14:textId="77777777" w:rsidR="004865D2" w:rsidRDefault="004865D2" w:rsidP="000F4BAD">
      <w:r>
        <w:separator/>
      </w:r>
    </w:p>
  </w:footnote>
  <w:footnote w:type="continuationSeparator" w:id="0">
    <w:p w14:paraId="3016409B" w14:textId="77777777" w:rsidR="004865D2" w:rsidRDefault="004865D2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2F7E4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865D2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2023-02-22T15:08:00Z</dcterms:created>
  <dcterms:modified xsi:type="dcterms:W3CDTF">2023-02-22T15:08:00Z</dcterms:modified>
</cp:coreProperties>
</file>