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AB" w:rsidRDefault="0013271E">
      <w:r>
        <w:rPr>
          <w:noProof/>
          <w:lang w:eastAsia="es-EC"/>
        </w:rPr>
        <w:drawing>
          <wp:inline distT="0" distB="0" distL="0" distR="0" wp14:anchorId="0B4DA551" wp14:editId="6E16427A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1E" w:rsidRDefault="0013271E">
      <w:r>
        <w:rPr>
          <w:noProof/>
          <w:lang w:eastAsia="es-EC"/>
        </w:rPr>
        <w:drawing>
          <wp:inline distT="0" distB="0" distL="0" distR="0" wp14:anchorId="24446BEA" wp14:editId="5447E61D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33" w:rsidRDefault="00532533"/>
    <w:p w:rsidR="00532533" w:rsidRDefault="00532533"/>
    <w:p w:rsidR="00532533" w:rsidRDefault="00532533"/>
    <w:p w:rsidR="00532533" w:rsidRPr="00532533" w:rsidRDefault="00532533" w:rsidP="00532533">
      <w:pPr>
        <w:shd w:val="clear" w:color="auto" w:fill="F0F0F0"/>
        <w:spacing w:line="240" w:lineRule="auto"/>
        <w:textAlignment w:val="center"/>
        <w:outlineLvl w:val="0"/>
        <w:rPr>
          <w:rFonts w:ascii="Arial" w:eastAsia="Times New Roman" w:hAnsi="Arial" w:cs="Arial"/>
          <w:color w:val="283E50"/>
          <w:kern w:val="36"/>
          <w:sz w:val="36"/>
          <w:szCs w:val="36"/>
          <w:lang w:eastAsia="es-EC"/>
        </w:rPr>
      </w:pPr>
      <w:r w:rsidRPr="00532533">
        <w:rPr>
          <w:rFonts w:ascii="Arial" w:eastAsia="Times New Roman" w:hAnsi="Arial" w:cs="Arial"/>
          <w:b/>
          <w:bCs/>
          <w:color w:val="283E50"/>
          <w:kern w:val="36"/>
          <w:sz w:val="36"/>
          <w:szCs w:val="36"/>
          <w:lang w:eastAsia="es-EC"/>
        </w:rPr>
        <w:lastRenderedPageBreak/>
        <w:t>UNIDAD 1: Prueba</w:t>
      </w:r>
    </w:p>
    <w:p w:rsidR="00532533" w:rsidRPr="00532533" w:rsidRDefault="00532533" w:rsidP="00532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32533">
        <w:rPr>
          <w:rFonts w:ascii="Arial" w:eastAsia="Times New Roman" w:hAnsi="Arial" w:cs="Arial"/>
          <w:color w:val="2C3E50"/>
          <w:sz w:val="21"/>
          <w:szCs w:val="21"/>
          <w:lang w:eastAsia="es-EC"/>
        </w:rPr>
        <w:br w:type="textWrapping" w:clear="all"/>
      </w:r>
    </w:p>
    <w:p w:rsidR="00532533" w:rsidRPr="00532533" w:rsidRDefault="00532533" w:rsidP="005325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532533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1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w:control r:id="rId8" w:name="Objeto 1" w:shapeid="_x0000_i1025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¿En un sistema de archivos se hace necesario crear carpetas para cada tipo de archivo que manejemos?</w:t>
      </w:r>
    </w:p>
    <w:p w:rsidR="00532533" w:rsidRPr="00532533" w:rsidRDefault="00532533" w:rsidP="0053253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26" type="#_x0000_t75" style="width:18pt;height:18pt" o:ole="">
            <v:imagedata r:id="rId7" o:title=""/>
          </v:shape>
          <w:control r:id="rId9" w:name="Objeto 2" w:shapeid="_x0000_i1026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Verdadero.</w:t>
      </w:r>
    </w:p>
    <w:p w:rsidR="00532533" w:rsidRPr="00532533" w:rsidRDefault="00532533" w:rsidP="00532533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27" type="#_x0000_t75" style="width:18pt;height:18pt" o:ole="">
            <v:imagedata r:id="rId7" o:title=""/>
          </v:shape>
          <w:control r:id="rId10" w:name="Objeto 3" w:shapeid="_x0000_i1027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Falso.</w:t>
      </w:r>
    </w:p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2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 id="_x0000_i1028" type="#_x0000_t75" style="width:18pt;height:18pt" o:ole="">
            <v:imagedata r:id="rId7" o:title=""/>
          </v:shape>
          <w:control r:id="rId11" w:name="Objeto 4" w:shapeid="_x0000_i1028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¿Qué estructura semántica debe tener una página web para considerar que se encuentra bien codificada?</w:t>
      </w:r>
    </w:p>
    <w:p w:rsidR="00532533" w:rsidRPr="00532533" w:rsidRDefault="00532533" w:rsidP="0053253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29" type="#_x0000_t75" style="width:18pt;height:18pt" o:ole="">
            <v:imagedata r:id="rId7" o:title=""/>
          </v:shape>
          <w:control r:id="rId12" w:name="Objeto 5" w:shapeid="_x0000_i1029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Encabezado - Navegación - Cuerpo - Pie de Página.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30" type="#_x0000_t75" style="width:18pt;height:18pt" o:ole="">
            <v:imagedata r:id="rId7" o:title=""/>
          </v:shape>
          <w:control r:id="rId13" w:name="Objeto 6" w:shapeid="_x0000_i1030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Navegación - Encabezado - Pie de Página - Cuerpo.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31" type="#_x0000_t75" style="width:18pt;height:18pt" o:ole="">
            <v:imagedata r:id="rId7" o:title=""/>
          </v:shape>
          <w:control r:id="rId14" w:name="Objeto 7" w:shapeid="_x0000_i1031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Cuerpo - Navegación - Pie de Página - Encabezado.</w:t>
      </w:r>
    </w:p>
    <w:p w:rsidR="00532533" w:rsidRPr="00532533" w:rsidRDefault="00532533" w:rsidP="00532533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32" type="#_x0000_t75" style="width:18pt;height:18pt" o:ole="">
            <v:imagedata r:id="rId7" o:title=""/>
          </v:shape>
          <w:control r:id="rId15" w:name="Objeto 8" w:shapeid="_x0000_i1032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Encabezado - Pie de Página - Cuerpo - Navegación.</w:t>
      </w:r>
    </w:p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3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 id="_x0000_i1033" type="#_x0000_t75" style="width:18pt;height:18pt" o:ole="">
            <v:imagedata r:id="rId7" o:title=""/>
          </v:shape>
          <w:control r:id="rId16" w:name="Objeto 9" w:shapeid="_x0000_i1033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El gráfico que se presenta a continuación comprende varios términos, seleccione los correctos.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Imagen de Dominio y Protoc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Imagen de Dominio y Protoco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pn1yP0wIAAN8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532533" w:rsidRPr="00532533" w:rsidRDefault="00532533" w:rsidP="0053253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35" type="#_x0000_t75" style="width:18pt;height:18pt" o:ole="">
            <v:imagedata r:id="rId7" o:title=""/>
          </v:shape>
          <w:control r:id="rId17" w:name="Objeto 11" w:shapeid="_x0000_i1035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Protocolo de transferencia de Hipertextos.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36" type="#_x0000_t75" style="width:18pt;height:18pt" o:ole="">
            <v:imagedata r:id="rId7" o:title=""/>
          </v:shape>
          <w:control r:id="rId18" w:name="Objeto 12" w:shapeid="_x0000_i1036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Dominio que representa el sitio a visitar.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37" type="#_x0000_t75" style="width:18pt;height:18pt" o:ole="">
            <v:imagedata r:id="rId7" o:title=""/>
          </v:shape>
          <w:control r:id="rId19" w:name="Objeto 13" w:shapeid="_x0000_i1037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Dirección IP enmascarada por un nombre de dominio.</w:t>
      </w:r>
    </w:p>
    <w:p w:rsidR="00532533" w:rsidRPr="00532533" w:rsidRDefault="00532533" w:rsidP="00532533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object w:dxaOrig="359" w:dyaOrig="359">
          <v:shape id="_x0000_i1038" type="#_x0000_t75" style="width:18pt;height:18pt" o:ole="">
            <v:imagedata r:id="rId7" o:title=""/>
          </v:shape>
          <w:control r:id="rId20" w:name="Objeto 14" w:shapeid="_x0000_i1038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Dirección IP representada por HTTP</w:t>
      </w:r>
    </w:p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4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 id="_x0000_i1039" type="#_x0000_t75" style="width:18pt;height:18pt" o:ole="">
            <v:imagedata r:id="rId7" o:title=""/>
          </v:shape>
          <w:control r:id="rId21" w:name="Objeto 15" w:shapeid="_x0000_i1039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la respuesta correcta a cada enunciado o término: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513"/>
      </w:tblGrid>
      <w:tr w:rsidR="00532533" w:rsidRPr="00532533" w:rsidTr="00532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1</w:t>
            </w: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359" w:dyaOrig="359">
                <v:shape id="_x0000_i1040" type="#_x0000_t75" style="width:18pt;height:18pt" o:ole="">
                  <v:imagedata r:id="rId7" o:title=""/>
                </v:shape>
                <w:control r:id="rId22" w:name="Objeto 16" w:shapeid="_x0000_i1040"/>
              </w:object>
            </w:r>
          </w:p>
        </w:tc>
      </w:tr>
      <w:tr w:rsidR="00532533" w:rsidRPr="00532533" w:rsidTr="00532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DOCTYPE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2</w:t>
            </w: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359" w:dyaOrig="359">
                <v:shape id="_x0000_i1041" type="#_x0000_t75" style="width:18pt;height:18pt" o:ole="">
                  <v:imagedata r:id="rId7" o:title=""/>
                </v:shape>
                <w:control r:id="rId23" w:name="Objeto 17" w:shapeid="_x0000_i1041"/>
              </w:object>
            </w:r>
          </w:p>
        </w:tc>
      </w:tr>
      <w:tr w:rsidR="00532533" w:rsidRPr="00532533" w:rsidTr="00532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Renderizar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3</w:t>
            </w: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359" w:dyaOrig="359">
                <v:shape id="_x0000_i1042" type="#_x0000_t75" style="width:18pt;height:18pt" o:ole="">
                  <v:imagedata r:id="rId7" o:title=""/>
                </v:shape>
                <w:control r:id="rId24" w:name="Objeto 18" w:shapeid="_x0000_i1042"/>
              </w:object>
            </w:r>
          </w:p>
        </w:tc>
      </w:tr>
      <w:tr w:rsidR="00532533" w:rsidRPr="00532533" w:rsidTr="00532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W3C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4</w:t>
            </w: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359" w:dyaOrig="359">
                <v:shape id="_x0000_i1043" type="#_x0000_t75" style="width:18pt;height:18pt" o:ole="">
                  <v:imagedata r:id="rId7" o:title=""/>
                </v:shape>
                <w:control r:id="rId25" w:name="Objeto 19" w:shapeid="_x0000_i1043"/>
              </w:object>
            </w:r>
          </w:p>
        </w:tc>
      </w:tr>
    </w:tbl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5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 id="_x0000_i1044" type="#_x0000_t75" style="width:18pt;height:18pt" o:ole="">
            <v:imagedata r:id="rId7" o:title=""/>
          </v:shape>
          <w:control r:id="rId26" w:name="Objeto 20" w:shapeid="_x0000_i1044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¿Cuál es el tipo de programa que se requiere para codificar nuestros sitios web?</w:t>
      </w:r>
    </w:p>
    <w:p w:rsidR="00532533" w:rsidRPr="00532533" w:rsidRDefault="00532533" w:rsidP="0053253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45" type="#_x0000_t75" style="width:18pt;height:18pt" o:ole="">
            <v:imagedata r:id="rId7" o:title=""/>
          </v:shape>
          <w:control r:id="rId27" w:name="Objeto 21" w:shapeid="_x0000_i1045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Editores Web.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46" type="#_x0000_t75" style="width:18pt;height:18pt" o:ole="">
            <v:imagedata r:id="rId7" o:title=""/>
          </v:shape>
          <w:control r:id="rId28" w:name="Objeto 22" w:shapeid="_x0000_i1046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Navegadores web.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47" type="#_x0000_t75" style="width:18pt;height:18pt" o:ole="">
            <v:imagedata r:id="rId7" o:title=""/>
          </v:shape>
          <w:control r:id="rId29" w:name="Objeto 23" w:shapeid="_x0000_i1047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Reproductores multimedia.</w:t>
      </w:r>
    </w:p>
    <w:p w:rsidR="00532533" w:rsidRPr="00532533" w:rsidRDefault="00532533" w:rsidP="00532533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48" type="#_x0000_t75" style="width:18pt;height:18pt" o:ole="">
            <v:imagedata r:id="rId7" o:title=""/>
          </v:shape>
          <w:control r:id="rId30" w:name="Objeto 24" w:shapeid="_x0000_i1048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Editores de video web.</w:t>
      </w:r>
    </w:p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6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 id="_x0000_i1049" type="#_x0000_t75" style="width:18pt;height:18pt" o:ole="">
            <v:imagedata r:id="rId7" o:title=""/>
          </v:shape>
          <w:control r:id="rId31" w:name="Objeto 25" w:shapeid="_x0000_i1049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la respuesta correcta a cada enunciado o término: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1513"/>
      </w:tblGrid>
      <w:tr w:rsidR="00532533" w:rsidRPr="00532533" w:rsidTr="00532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Browser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1</w:t>
            </w: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359" w:dyaOrig="359">
                <v:shape id="_x0000_i1050" type="#_x0000_t75" style="width:18pt;height:18pt" o:ole="">
                  <v:imagedata r:id="rId7" o:title=""/>
                </v:shape>
                <w:control r:id="rId32" w:name="Objeto 26" w:shapeid="_x0000_i1050"/>
              </w:object>
            </w:r>
          </w:p>
        </w:tc>
      </w:tr>
      <w:tr w:rsidR="00532533" w:rsidRPr="00532533" w:rsidTr="00532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Renderizado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2</w:t>
            </w: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359" w:dyaOrig="359">
                <v:shape id="_x0000_i1051" type="#_x0000_t75" style="width:18pt;height:18pt" o:ole="">
                  <v:imagedata r:id="rId7" o:title=""/>
                </v:shape>
                <w:control r:id="rId33" w:name="Objeto 27" w:shapeid="_x0000_i1051"/>
              </w:object>
            </w:r>
          </w:p>
        </w:tc>
      </w:tr>
      <w:tr w:rsidR="00532533" w:rsidRPr="00532533" w:rsidTr="00532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Características de un Browser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3</w:t>
            </w: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359" w:dyaOrig="359">
                <v:shape id="_x0000_i1052" type="#_x0000_t75" style="width:18pt;height:18pt" o:ole="">
                  <v:imagedata r:id="rId7" o:title=""/>
                </v:shape>
                <w:control r:id="rId34" w:name="Objeto 28" w:shapeid="_x0000_i1052"/>
              </w:object>
            </w:r>
          </w:p>
        </w:tc>
      </w:tr>
      <w:tr w:rsidR="00532533" w:rsidRPr="00532533" w:rsidTr="00532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Cookie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2533" w:rsidRPr="00532533" w:rsidRDefault="00532533" w:rsidP="00532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4</w:t>
            </w:r>
            <w:r w:rsidRPr="005325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359" w:dyaOrig="359">
                <v:shape id="_x0000_i1053" type="#_x0000_t75" style="width:18pt;height:18pt" o:ole="">
                  <v:imagedata r:id="rId7" o:title=""/>
                </v:shape>
                <w:control r:id="rId35" w:name="Objeto 29" w:shapeid="_x0000_i1053"/>
              </w:object>
            </w:r>
          </w:p>
        </w:tc>
      </w:tr>
    </w:tbl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7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lastRenderedPageBreak/>
        <w:object w:dxaOrig="359" w:dyaOrig="359">
          <v:shape id="_x0000_i1054" type="#_x0000_t75" style="width:18pt;height:18pt" o:ole="">
            <v:imagedata r:id="rId7" o:title=""/>
          </v:shape>
          <w:control r:id="rId36" w:name="Objeto 30" w:shapeid="_x0000_i1054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De acuerdo al siguiente gráfico, ¿puede decirse que la estructura está correctamente codificada?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Estructura de un código X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Estructura de un código X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Cwd+iDYAgAA3g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532533" w:rsidRPr="00532533" w:rsidRDefault="00532533" w:rsidP="0053253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56" type="#_x0000_t75" style="width:18pt;height:18pt" o:ole="">
            <v:imagedata r:id="rId7" o:title=""/>
          </v:shape>
          <w:control r:id="rId37" w:name="Objeto 32" w:shapeid="_x0000_i1056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La estructura no está correctamente codificada ya que el XML es sensitivo al uso de Mayúsculas y Minúsculas.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57" type="#_x0000_t75" style="width:18pt;height:18pt" o:ole="">
            <v:imagedata r:id="rId7" o:title=""/>
          </v:shape>
          <w:control r:id="rId38" w:name="Objeto 33" w:shapeid="_x0000_i1057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La estructura está correctamente codificada ya que el XML no distingue entre Mayúsculas o Minúsculas.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58" type="#_x0000_t75" style="width:18pt;height:18pt" o:ole="">
            <v:imagedata r:id="rId7" o:title=""/>
          </v:shape>
          <w:control r:id="rId39" w:name="Objeto 34" w:shapeid="_x0000_i1058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La codificación XML no es correcta ya que algunas etiquetas empiezan con Mayúscula pero cierran de manera diferente.</w:t>
      </w:r>
    </w:p>
    <w:p w:rsidR="00532533" w:rsidRPr="00532533" w:rsidRDefault="00532533" w:rsidP="00532533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59" type="#_x0000_t75" style="width:18pt;height:18pt" o:ole="">
            <v:imagedata r:id="rId7" o:title=""/>
          </v:shape>
          <w:control r:id="rId40" w:name="Objeto 35" w:shapeid="_x0000_i1059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d. La codificación no es correcta ya que algunas palabras como Título, </w:t>
      </w:r>
      <w:proofErr w:type="spellStart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Pais</w:t>
      </w:r>
      <w:proofErr w:type="spellEnd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y </w:t>
      </w:r>
      <w:proofErr w:type="gramStart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Genero</w:t>
      </w:r>
      <w:proofErr w:type="gramEnd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les hace falta la tilde.</w:t>
      </w:r>
    </w:p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8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 id="_x0000_i1060" type="#_x0000_t75" style="width:18pt;height:18pt" o:ole="">
            <v:imagedata r:id="rId7" o:title=""/>
          </v:shape>
          <w:control r:id="rId41" w:name="Objeto 36" w:shapeid="_x0000_i1060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¿El XML es igual al HTML?</w:t>
      </w:r>
    </w:p>
    <w:p w:rsidR="00532533" w:rsidRPr="00532533" w:rsidRDefault="00532533" w:rsidP="0053253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61" type="#_x0000_t75" style="width:18pt;height:18pt" o:ole="">
            <v:imagedata r:id="rId7" o:title=""/>
          </v:shape>
          <w:control r:id="rId42" w:name="Objeto 37" w:shapeid="_x0000_i1061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El XML y el HTML no son iguales ya que el primero es usado para describir información y el otro para mostrar información.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62" type="#_x0000_t75" style="width:18pt;height:18pt" o:ole="">
            <v:imagedata r:id="rId7" o:title=""/>
          </v:shape>
          <w:control r:id="rId43" w:name="Objeto 38" w:shapeid="_x0000_i1062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Ambos lenguajes son iguales ya que tienen las mismas etiquetas en su interior.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63" type="#_x0000_t75" style="width:18pt;height:18pt" o:ole="">
            <v:imagedata r:id="rId7" o:title=""/>
          </v:shape>
          <w:control r:id="rId44" w:name="Objeto 39" w:shapeid="_x0000_i1063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El XML me permite crear etiquetas personalizadas mientras que el HTML no.</w:t>
      </w:r>
    </w:p>
    <w:p w:rsidR="00532533" w:rsidRPr="00532533" w:rsidRDefault="00532533" w:rsidP="00532533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64" type="#_x0000_t75" style="width:18pt;height:18pt" o:ole="">
            <v:imagedata r:id="rId7" o:title=""/>
          </v:shape>
          <w:control r:id="rId45" w:name="Objeto 40" w:shapeid="_x0000_i1064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d. El XML es la abreviatura para </w:t>
      </w:r>
      <w:proofErr w:type="spellStart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XyperText</w:t>
      </w:r>
      <w:proofErr w:type="spellEnd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</w:t>
      </w:r>
      <w:proofErr w:type="spellStart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Markup</w:t>
      </w:r>
      <w:proofErr w:type="spellEnd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</w:t>
      </w:r>
      <w:proofErr w:type="spellStart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Language</w:t>
      </w:r>
      <w:proofErr w:type="spellEnd"/>
    </w:p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9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 id="_x0000_i1065" type="#_x0000_t75" style="width:18pt;height:18pt" o:ole="">
            <v:imagedata r:id="rId7" o:title=""/>
          </v:shape>
          <w:control r:id="rId46" w:name="Objeto 41" w:shapeid="_x0000_i1065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¿Dónde se encuentra presente el motor de </w:t>
      </w:r>
      <w:proofErr w:type="spellStart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renderización</w:t>
      </w:r>
      <w:proofErr w:type="spellEnd"/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?</w:t>
      </w:r>
    </w:p>
    <w:p w:rsidR="00532533" w:rsidRPr="00532533" w:rsidRDefault="00532533" w:rsidP="0053253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66" type="#_x0000_t75" style="width:18pt;height:18pt" o:ole="">
            <v:imagedata r:id="rId7" o:title=""/>
          </v:shape>
          <w:control r:id="rId47" w:name="Objeto 42" w:shapeid="_x0000_i1066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Navegador web.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67" type="#_x0000_t75" style="width:18pt;height:18pt" o:ole="">
            <v:imagedata r:id="rId7" o:title=""/>
          </v:shape>
          <w:control r:id="rId48" w:name="Objeto 43" w:shapeid="_x0000_i1067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Algunos editores web que cargan una vista previa de nuestro código mientras vamos escribiendo.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object w:dxaOrig="359" w:dyaOrig="359">
          <v:shape id="_x0000_i1068" type="#_x0000_t75" style="width:18pt;height:18pt" o:ole="">
            <v:imagedata r:id="rId7" o:title=""/>
          </v:shape>
          <w:control r:id="rId49" w:name="Objeto 44" w:shapeid="_x0000_i1068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Protocolo HTTP.</w:t>
      </w:r>
    </w:p>
    <w:p w:rsidR="00532533" w:rsidRPr="00532533" w:rsidRDefault="00532533" w:rsidP="00532533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69" type="#_x0000_t75" style="width:18pt;height:18pt" o:ole="">
            <v:imagedata r:id="rId7" o:title=""/>
          </v:shape>
          <w:control r:id="rId50" w:name="Objeto 45" w:shapeid="_x0000_i1069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Archivos de tipo XML.</w:t>
      </w:r>
    </w:p>
    <w:p w:rsidR="00532533" w:rsidRPr="00532533" w:rsidRDefault="00532533" w:rsidP="0053253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532533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10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Sin responder aún</w:t>
      </w:r>
    </w:p>
    <w:p w:rsidR="00532533" w:rsidRPr="00532533" w:rsidRDefault="00532533" w:rsidP="005325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Puntaje de 1</w:t>
      </w:r>
    </w:p>
    <w:p w:rsidR="00532533" w:rsidRPr="00532533" w:rsidRDefault="00532533" w:rsidP="00532533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359" w:dyaOrig="359">
          <v:shape id="_x0000_i1070" type="#_x0000_t75" style="width:18pt;height:18pt" o:ole="">
            <v:imagedata r:id="rId7" o:title=""/>
          </v:shape>
          <w:control r:id="rId51" w:name="Objeto 46" w:shapeid="_x0000_i1070"/>
        </w:object>
      </w:r>
      <w:r w:rsidRPr="00532533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532533" w:rsidRPr="00532533" w:rsidRDefault="00532533" w:rsidP="00532533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¿Para qué se usa GIT?</w:t>
      </w:r>
    </w:p>
    <w:p w:rsidR="00532533" w:rsidRPr="00532533" w:rsidRDefault="00532533" w:rsidP="0053253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71" type="#_x0000_t75" style="width:18pt;height:18pt" o:ole="">
            <v:imagedata r:id="rId7" o:title=""/>
          </v:shape>
          <w:control r:id="rId52" w:name="Objeto 47" w:shapeid="_x0000_i1071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Programa que se usa para navegar en la web.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72" type="#_x0000_t75" style="width:18pt;height:18pt" o:ole="">
            <v:imagedata r:id="rId7" o:title=""/>
          </v:shape>
          <w:control r:id="rId53" w:name="Objeto 48" w:shapeid="_x0000_i1072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Sistema que permite almacenar los archivos de manera ordenada y poco fluida.</w:t>
      </w:r>
    </w:p>
    <w:p w:rsidR="00532533" w:rsidRPr="00532533" w:rsidRDefault="00532533" w:rsidP="0053253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73" type="#_x0000_t75" style="width:18pt;height:18pt" o:ole="">
            <v:imagedata r:id="rId7" o:title=""/>
          </v:shape>
          <w:control r:id="rId54" w:name="Objeto 49" w:shapeid="_x0000_i1073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Formato de algunas imágenes que poseen movimiento.</w:t>
      </w:r>
    </w:p>
    <w:p w:rsidR="00532533" w:rsidRPr="00532533" w:rsidRDefault="00532533" w:rsidP="00532533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359" w:dyaOrig="359">
          <v:shape id="_x0000_i1074" type="#_x0000_t75" style="width:18pt;height:18pt" o:ole="">
            <v:imagedata r:id="rId7" o:title=""/>
          </v:shape>
          <w:control r:id="rId55" w:name="Objeto 50" w:shapeid="_x0000_i1074"/>
        </w:object>
      </w:r>
      <w:r w:rsidRPr="00532533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Sistema que monitorea y registra los cambios realizados en los archivos de nuestro proyecto web.</w:t>
      </w:r>
    </w:p>
    <w:p w:rsidR="00532533" w:rsidRPr="00532533" w:rsidRDefault="00532533" w:rsidP="005325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532533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532533" w:rsidRDefault="00532533"/>
    <w:p w:rsidR="00A11199" w:rsidRDefault="00A11199">
      <w:r>
        <w:br w:type="page"/>
      </w:r>
    </w:p>
    <w:p w:rsidR="0013271E" w:rsidRDefault="00A11199">
      <w:r>
        <w:lastRenderedPageBreak/>
        <w:t>INTENTO 2   PRUEBA 1</w:t>
      </w:r>
    </w:p>
    <w:p w:rsidR="00A11199" w:rsidRPr="00A11199" w:rsidRDefault="00A11199" w:rsidP="00A11199">
      <w:pPr>
        <w:shd w:val="clear" w:color="auto" w:fill="F0F0F0"/>
        <w:spacing w:line="240" w:lineRule="auto"/>
        <w:textAlignment w:val="center"/>
        <w:outlineLvl w:val="0"/>
        <w:rPr>
          <w:rFonts w:ascii="Arial" w:eastAsia="Times New Roman" w:hAnsi="Arial" w:cs="Arial"/>
          <w:color w:val="283E50"/>
          <w:kern w:val="36"/>
          <w:sz w:val="36"/>
          <w:szCs w:val="36"/>
          <w:lang w:eastAsia="es-EC"/>
        </w:rPr>
      </w:pPr>
      <w:r w:rsidRPr="00A11199">
        <w:rPr>
          <w:rFonts w:ascii="Arial" w:eastAsia="Times New Roman" w:hAnsi="Arial" w:cs="Arial"/>
          <w:b/>
          <w:bCs/>
          <w:color w:val="283E50"/>
          <w:kern w:val="36"/>
          <w:sz w:val="36"/>
          <w:szCs w:val="36"/>
          <w:lang w:eastAsia="es-EC"/>
        </w:rPr>
        <w:t>UNIDAD 1: Prueba</w:t>
      </w:r>
    </w:p>
    <w:p w:rsidR="00A11199" w:rsidRPr="00A11199" w:rsidRDefault="00A11199" w:rsidP="00A11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br w:type="textWrapping" w:clear="all"/>
      </w:r>
    </w:p>
    <w:tbl>
      <w:tblPr>
        <w:tblW w:w="11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9345"/>
      </w:tblGrid>
      <w:tr w:rsidR="00A11199" w:rsidRPr="00A11199" w:rsidTr="00A11199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Comenzado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Friday, 24 de </w:t>
            </w:r>
            <w:proofErr w:type="spellStart"/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August</w:t>
            </w:r>
            <w:proofErr w:type="spellEnd"/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2018, 19:57</w:t>
            </w:r>
          </w:p>
        </w:tc>
      </w:tr>
      <w:tr w:rsidR="00A11199" w:rsidRPr="00A11199" w:rsidTr="00A11199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Terminado</w:t>
            </w:r>
          </w:p>
        </w:tc>
      </w:tr>
      <w:tr w:rsidR="00A11199" w:rsidRPr="00A11199" w:rsidTr="00A11199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Friday, 24 de </w:t>
            </w:r>
            <w:proofErr w:type="spellStart"/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August</w:t>
            </w:r>
            <w:proofErr w:type="spellEnd"/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2018, 20:11</w:t>
            </w:r>
          </w:p>
        </w:tc>
      </w:tr>
      <w:tr w:rsidR="00A11199" w:rsidRPr="00A11199" w:rsidTr="00A11199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13 minutos 43 segundos</w:t>
            </w:r>
          </w:p>
        </w:tc>
      </w:tr>
      <w:tr w:rsidR="00A11199" w:rsidRPr="00A11199" w:rsidTr="00A11199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10/10</w:t>
            </w:r>
          </w:p>
        </w:tc>
      </w:tr>
      <w:tr w:rsidR="00A11199" w:rsidRPr="00A11199" w:rsidTr="00A11199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100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de un total de 100</w:t>
            </w:r>
          </w:p>
        </w:tc>
      </w:tr>
      <w:tr w:rsidR="00A11199" w:rsidRPr="00A11199" w:rsidTr="00A11199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11199" w:rsidRPr="00A11199" w:rsidRDefault="00A11199" w:rsidP="00A11199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Comentario de retroalimentación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11199" w:rsidRPr="00A11199" w:rsidRDefault="00A11199" w:rsidP="00A11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Buen trabajo</w:t>
            </w:r>
          </w:p>
        </w:tc>
      </w:tr>
    </w:tbl>
    <w:p w:rsidR="00A11199" w:rsidRPr="00A11199" w:rsidRDefault="00A11199" w:rsidP="00A111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A11199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1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25" type="#_x0000_t75" style="width:18pt;height:18pt" o:ole="">
            <v:imagedata r:id="rId7" o:title=""/>
          </v:shape>
          <w:control r:id="rId56" w:name="Objeto 101" w:shapeid="_x0000_i1125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¿En un sistema de archivos se hace necesario crear carpetas para cada tipo de archivo que manejemos?</w:t>
      </w:r>
    </w:p>
    <w:p w:rsidR="00A11199" w:rsidRPr="00A11199" w:rsidRDefault="00A11199" w:rsidP="00A1119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26" type="#_x0000_t75" style="width:18pt;height:18pt" o:ole="">
            <v:imagedata r:id="rId7" o:title=""/>
          </v:shape>
          <w:control r:id="rId57" w:name="Objeto 102" w:shapeid="_x0000_i1126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Verdadero.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ángulo 2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/P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86vz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28" type="#_x0000_t75" style="width:18pt;height:18pt" o:ole="">
            <v:imagedata r:id="rId7" o:title=""/>
          </v:shape>
          <w:control r:id="rId58" w:name="Objeto 104" w:shapeid="_x0000_i1128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Falso.</w:t>
      </w:r>
    </w:p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Un sistema de archivos permite clasificar la información por contenidos de manera jerárquica.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respuesta correcta es: Verdadero.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2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29" type="#_x0000_t75" style="width:18pt;height:18pt" o:ole="">
            <v:imagedata r:id="rId7" o:title=""/>
          </v:shape>
          <w:control r:id="rId59" w:name="Objeto 105" w:shapeid="_x0000_i1129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t>¿Qué estructura semántica debe tener una página web para considerar que se encuentra bien codificada?</w:t>
      </w:r>
    </w:p>
    <w:p w:rsidR="00A11199" w:rsidRPr="00A11199" w:rsidRDefault="00A11199" w:rsidP="00A1119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30" type="#_x0000_t75" style="width:18pt;height:18pt" o:ole="">
            <v:imagedata r:id="rId7" o:title=""/>
          </v:shape>
          <w:control r:id="rId60" w:name="Objeto 106" w:shapeid="_x0000_i1130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Encabezado - Navegación - Cuerpo - Pie de Página.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ángulo 2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YF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a0WB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32" type="#_x0000_t75" style="width:18pt;height:18pt" o:ole="">
            <v:imagedata r:id="rId7" o:title=""/>
          </v:shape>
          <w:control r:id="rId61" w:name="Objeto 108" w:shapeid="_x0000_i1132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Navegación - Encabezado - Pie de Página - Cuerpo.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33" type="#_x0000_t75" style="width:18pt;height:18pt" o:ole="">
            <v:imagedata r:id="rId7" o:title=""/>
          </v:shape>
          <w:control r:id="rId62" w:name="Objeto 109" w:shapeid="_x0000_i1133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Cuerpo - Navegación - Pie de Página - Encabezado.</w:t>
      </w:r>
    </w:p>
    <w:p w:rsidR="00A11199" w:rsidRPr="00A11199" w:rsidRDefault="00A11199" w:rsidP="00A11199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34" type="#_x0000_t75" style="width:18pt;height:18pt" o:ole="">
            <v:imagedata r:id="rId7" o:title=""/>
          </v:shape>
          <w:control r:id="rId63" w:name="Objeto 110" w:shapeid="_x0000_i1134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Encabezado - Pie de Página - Cuerpo - Navegación.</w:t>
      </w:r>
    </w:p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Las estructuras semánticas son útiles para los motores de búsqueda.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respuesta correcta es: Encabezado - Navegación - Cuerpo - Pie de Página.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3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35" type="#_x0000_t75" style="width:18pt;height:18pt" o:ole="">
            <v:imagedata r:id="rId7" o:title=""/>
          </v:shape>
          <w:control r:id="rId64" w:name="Objeto 111" w:shapeid="_x0000_i1135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El gráfico que se presenta a continuación comprende varios términos, seleccione los correctos.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ángulo 25" descr="Imagen de Dominio y Protoc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5" o:spid="_x0000_s1026" alt="Imagen de Dominio y Protoco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RwI6h0wIAAOE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37" type="#_x0000_t75" style="width:18pt;height:18pt" o:ole="">
            <v:imagedata r:id="rId7" o:title=""/>
          </v:shape>
          <w:control r:id="rId65" w:name="Objeto 113" w:shapeid="_x0000_i1137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Protocolo de transferencia de Hipertextos.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ángulo 2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VL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nGwVS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39" type="#_x0000_t75" style="width:18pt;height:18pt" o:ole="">
            <v:imagedata r:id="rId7" o:title=""/>
          </v:shape>
          <w:control r:id="rId66" w:name="Objeto 115" w:shapeid="_x0000_i1139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Dominio que representa el sitio a visitar.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ángulo 2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hT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UyoU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41" type="#_x0000_t75" style="width:18pt;height:18pt" o:ole="">
            <v:imagedata r:id="rId7" o:title=""/>
          </v:shape>
          <w:control r:id="rId67" w:name="Objeto 117" w:shapeid="_x0000_i1141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Dirección IP enmascarada por un nombre de dominio.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ángulo 2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GZ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y8Rm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43" type="#_x0000_t75" style="width:18pt;height:18pt" o:ole="">
            <v:imagedata r:id="rId7" o:title=""/>
          </v:shape>
          <w:control r:id="rId68" w:name="Objeto 119" w:shapeid="_x0000_i1143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Dirección IP representada por HTTP</w:t>
      </w:r>
    </w:p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EL DNS relaciona los Nombres de dominio con las direcciones IP</w:t>
      </w:r>
      <w:proofErr w:type="gramStart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..</w:t>
      </w:r>
      <w:proofErr w:type="gramEnd"/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Las respuestas correctas son: Protocolo de transferencia de Hipertextos., Dominio que representa el sitio a visitar., Dirección IP enmascarada por un nombre de dominio.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4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44" type="#_x0000_t75" style="width:18pt;height:18pt" o:ole="">
            <v:imagedata r:id="rId7" o:title=""/>
          </v:shape>
          <w:control r:id="rId69" w:name="Objeto 120" w:shapeid="_x0000_i1144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la respuesta correcta a cada enunciado o término: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2053"/>
      </w:tblGrid>
      <w:tr w:rsidR="00A11199" w:rsidRPr="00A11199" w:rsidTr="00A111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DOM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1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145" type="#_x0000_t75" style="width:18pt;height:18pt" o:ole="">
                  <v:imagedata r:id="rId7" o:title=""/>
                </v:shape>
                <w:control r:id="rId70" w:name="Objeto 121" w:shapeid="_x0000_i1145"/>
              </w:objec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Rectángulo 21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sd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I2rHcUCAADMBQAADgAAAAAAAAAAAAAAAAAuAgAAZHJzL2Uyb0RvYy54bWxQSwECLQAUAAYACAAA&#10;ACEATKDpLNgAAAADAQAADwAAAAAAAAAAAAAAAAAf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11199" w:rsidRPr="00A11199" w:rsidTr="00A111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DOCTYPE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2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147" type="#_x0000_t75" style="width:18pt;height:18pt" o:ole="">
                  <v:imagedata r:id="rId7" o:title=""/>
                </v:shape>
                <w:control r:id="rId71" w:name="Objeto 123" w:shapeid="_x0000_i1147"/>
              </w:objec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ctángulo 20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LXxAIAAMw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7hLXxAIAAMw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11199" w:rsidRPr="00A11199" w:rsidTr="00A111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Renderizar</w:t>
            </w:r>
            <w:proofErr w:type="spellEnd"/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3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149" type="#_x0000_t75" style="width:18pt;height:18pt" o:ole="">
                  <v:imagedata r:id="rId7" o:title=""/>
                </v:shape>
                <w:control r:id="rId72" w:name="Objeto 125" w:shapeid="_x0000_i1149"/>
              </w:objec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ángulo 19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fy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y/n8sUCAADMBQAADgAAAAAAAAAAAAAAAAAuAgAAZHJzL2Uyb0RvYy54bWxQSwECLQAUAAYACAAA&#10;ACEATKDpLNgAAAADAQAADwAAAAAAAAAAAAAAAAAf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11199" w:rsidRPr="00A11199" w:rsidTr="00A111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W3C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4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151" type="#_x0000_t75" style="width:18pt;height:18pt" o:ole="">
                  <v:imagedata r:id="rId7" o:title=""/>
                </v:shape>
                <w:control r:id="rId73" w:name="Objeto 127" w:shapeid="_x0000_i1151"/>
              </w:objec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Rectángulo 18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44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p&#10;TF44xAIAAMw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La estructura de Internet funciona ordenada y </w:t>
      </w:r>
      <w:proofErr w:type="spellStart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jerarquizadamente</w:t>
      </w:r>
      <w:proofErr w:type="spellEnd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.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La respuesta correcta es: DOM → Estructura tipo árbol que sirve para representar todos los elementos del HTML en el navegador., DOCTYPE → Se encarga de indicarle al navegador la versión del lenguaje HTML que debe </w:t>
      </w:r>
      <w:proofErr w:type="spellStart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renderizar</w:t>
      </w:r>
      <w:proofErr w:type="spellEnd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., </w:t>
      </w:r>
      <w:proofErr w:type="spellStart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Renderizar</w:t>
      </w:r>
      <w:proofErr w:type="spellEnd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 → Interpretar el lenguaje HTML codificado para presentarlo adecuadamente a través de un navegador web., W3C → Organización que se encarga de crear los estándares para la web.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5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53" type="#_x0000_t75" style="width:18pt;height:18pt" o:ole="">
            <v:imagedata r:id="rId7" o:title=""/>
          </v:shape>
          <w:control r:id="rId74" w:name="Objeto 129" w:shapeid="_x0000_i1153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¿Cuál es el tipo de programa que se requiere para codificar nuestros sitios web?</w:t>
      </w:r>
    </w:p>
    <w:p w:rsidR="00A11199" w:rsidRPr="00A11199" w:rsidRDefault="00A11199" w:rsidP="00A1119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54" type="#_x0000_t75" style="width:18pt;height:18pt" o:ole="">
            <v:imagedata r:id="rId7" o:title=""/>
          </v:shape>
          <w:control r:id="rId75" w:name="Objeto 130" w:shapeid="_x0000_i1154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Editores Web.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ángulo 1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3D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S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W+dw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56" type="#_x0000_t75" style="width:18pt;height:18pt" o:ole="">
            <v:imagedata r:id="rId7" o:title=""/>
          </v:shape>
          <w:control r:id="rId76" w:name="Objeto 132" w:shapeid="_x0000_i1156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Navegadores web.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57" type="#_x0000_t75" style="width:18pt;height:18pt" o:ole="">
            <v:imagedata r:id="rId7" o:title=""/>
          </v:shape>
          <w:control r:id="rId77" w:name="Objeto 133" w:shapeid="_x0000_i1157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Reproductores multimedia.</w:t>
      </w:r>
    </w:p>
    <w:p w:rsidR="00A11199" w:rsidRPr="00A11199" w:rsidRDefault="00A11199" w:rsidP="00A11199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58" type="#_x0000_t75" style="width:18pt;height:18pt" o:ole="">
            <v:imagedata r:id="rId7" o:title=""/>
          </v:shape>
          <w:control r:id="rId78" w:name="Objeto 134" w:shapeid="_x0000_i1158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Editores de video web.</w:t>
      </w:r>
    </w:p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Para codificar todos nuestros proyectos web se hace necesario el uso de algún programa de desarrollo web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respuesta correcta es: Editores Web.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6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59" type="#_x0000_t75" style="width:18pt;height:18pt" o:ole="">
            <v:imagedata r:id="rId7" o:title=""/>
          </v:shape>
          <w:control r:id="rId79" w:name="Objeto 135" w:shapeid="_x0000_i1159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la respuesta correcta a cada enunciado o término: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053"/>
      </w:tblGrid>
      <w:tr w:rsidR="00A11199" w:rsidRPr="00A11199" w:rsidTr="00A111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Browser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1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160" type="#_x0000_t75" style="width:18pt;height:18pt" o:ole="">
                  <v:imagedata r:id="rId7" o:title=""/>
                </v:shape>
                <w:control r:id="rId80" w:name="Objeto 136" w:shapeid="_x0000_i1160"/>
              </w:objec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Rectángulo 16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QJ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i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wwkCcUCAADMBQAADgAAAAAAAAAAAAAAAAAuAgAAZHJzL2Uyb0RvYy54bWxQSwECLQAUAAYACAAA&#10;ACEATKDpLNgAAAADAQAADwAAAAAAAAAAAAAAAAAf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11199" w:rsidRPr="00A11199" w:rsidTr="00A111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Renderizado</w:t>
            </w:r>
            <w:proofErr w:type="spellEnd"/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2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162" type="#_x0000_t75" style="width:18pt;height:18pt" o:ole="">
                  <v:imagedata r:id="rId7" o:title=""/>
                </v:shape>
                <w:control r:id="rId81" w:name="Objeto 138" w:shapeid="_x0000_i1162"/>
              </w:objec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Rectángulo 15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6N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C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K6ejcUCAADMBQAADgAAAAAAAAAAAAAAAAAuAgAAZHJzL2Uyb0RvYy54bWxQSwECLQAUAAYACAAA&#10;ACEATKDpLNgAAAADAQAADwAAAAAAAAAAAAAAAAAf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11199" w:rsidRPr="00A11199" w:rsidTr="00A111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Características de un Browser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3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164" type="#_x0000_t75" style="width:18pt;height:18pt" o:ole="">
                  <v:imagedata r:id="rId7" o:title=""/>
                </v:shape>
                <w:control r:id="rId82" w:name="Objeto 140" w:shapeid="_x0000_i1164"/>
              </w:objec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Rectángulo 14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dH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zSdHxAIAAMw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11199" w:rsidRPr="00A11199" w:rsidTr="00A111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Cookie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199" w:rsidRPr="00A11199" w:rsidRDefault="00A11199" w:rsidP="00A1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4</w: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166" type="#_x0000_t75" style="width:18pt;height:18pt" o:ole="">
                  <v:imagedata r:id="rId7" o:title=""/>
                </v:shape>
                <w:control r:id="rId83" w:name="Objeto 142" w:shapeid="_x0000_i1166"/>
              </w:object>
            </w:r>
            <w:r w:rsidRPr="00A1119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ángulo 13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pf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+2aX8UCAADMBQAADgAAAAAAAAAAAAAAAAAuAgAAZHJzL2Uyb0RvYy54bWxQSwECLQAUAAYACAAA&#10;ACEATKDpLNgAAAADAQAADwAAAAAAAAAAAAAAAAAf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Los navegadores web buscan maximizar la experiencia de los usuarios en los sitios web.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La respuesta correcta es: Browser → Intermediario entre el cliente y el servidor para la transmisión de datos., </w:t>
      </w:r>
      <w:proofErr w:type="spellStart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Renderizado</w:t>
      </w:r>
      <w:proofErr w:type="spellEnd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 → Método que usan los navegadores para interpretar un archivo HTML., Características de un Browser → Motor de </w:t>
      </w:r>
      <w:proofErr w:type="spellStart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Renderizado</w:t>
      </w:r>
      <w:proofErr w:type="spellEnd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, interfaz de usuario, almacenamiento de datos., Cookie → Archivo que se almacena en el computador del cliente desde un sitio web para mejorar su experiencia de navegación.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7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68" type="#_x0000_t75" style="width:18pt;height:18pt" o:ole="">
            <v:imagedata r:id="rId7" o:title=""/>
          </v:shape>
          <w:control r:id="rId84" w:name="Objeto 144" w:shapeid="_x0000_i1168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De acuerdo al siguiente gráfico, ¿puede decirse que la estructura está correctamente codificada?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Estructura de un código X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2" o:spid="_x0000_s1026" alt="Estructura de un código X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Yv3TvYAgAA4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70" type="#_x0000_t75" style="width:18pt;height:18pt" o:ole="">
            <v:imagedata r:id="rId7" o:title=""/>
          </v:shape>
          <w:control r:id="rId85" w:name="Objeto 146" w:shapeid="_x0000_i1170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La estructura no está correctamente codificada ya que el XML es sensitivo al uso de Mayúsculas y Minúsculas.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kR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iyZE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72" type="#_x0000_t75" style="width:18pt;height:18pt" o:ole="">
            <v:imagedata r:id="rId7" o:title=""/>
          </v:shape>
          <w:control r:id="rId86" w:name="Objeto 148" w:shapeid="_x0000_i1172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La estructura está correctamente codificada ya que el XML no distingue entre Mayúsculas o Minúsculas.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73" type="#_x0000_t75" style="width:18pt;height:18pt" o:ole="">
            <v:imagedata r:id="rId7" o:title=""/>
          </v:shape>
          <w:control r:id="rId87" w:name="Objeto 149" w:shapeid="_x0000_i1173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La codificación XML no es correcta ya que algunas etiquetas empiezan con Mayúscula pero cierran de manera diferente.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DbwwIAAMw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xP&#10;INv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75" type="#_x0000_t75" style="width:18pt;height:18pt" o:ole="">
            <v:imagedata r:id="rId7" o:title=""/>
          </v:shape>
          <w:control r:id="rId88" w:name="Objeto 151" w:shapeid="_x0000_i1175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d. La codificación no es correcta ya que algunas palabras como Título, </w:t>
      </w:r>
      <w:proofErr w:type="spellStart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Pais</w:t>
      </w:r>
      <w:proofErr w:type="spellEnd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y </w:t>
      </w:r>
      <w:proofErr w:type="gramStart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Genero</w:t>
      </w:r>
      <w:proofErr w:type="gramEnd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les hace falta la tilde.</w:t>
      </w:r>
    </w:p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estructura XML se compone de etiquetas que normalmente tienen apertura y cierre, usadas para representar diferentes objetos con sus características.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Las respuestas correctas son: La estructura no está correctamente codificada ya que el XML es sensitivo al uso de Mayúsculas y Minúsculas., La codificación XML no es correcta ya que algunas etiquetas empiezan con Mayúscula pero cierran de manera diferente.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8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76" type="#_x0000_t75" style="width:18pt;height:18pt" o:ole="">
            <v:imagedata r:id="rId7" o:title=""/>
          </v:shape>
          <w:control r:id="rId89" w:name="Objeto 152" w:shapeid="_x0000_i1176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¿El XML es igual al HTML?</w:t>
      </w:r>
    </w:p>
    <w:p w:rsidR="00A11199" w:rsidRPr="00A11199" w:rsidRDefault="00A11199" w:rsidP="00A1119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t>Seleccione una o más de una: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77" type="#_x0000_t75" style="width:18pt;height:18pt" o:ole="">
            <v:imagedata r:id="rId7" o:title=""/>
          </v:shape>
          <w:control r:id="rId90" w:name="Objeto 153" w:shapeid="_x0000_i1177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El XML y el HTML no son iguales ya que el primero es usado para describir información y el otro para mostrar información.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Pw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j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AB6nEQT16WTpJ9xC9x6yY0mHTcwVlrepRikAcs+oolV4EqU7mwob8fzSSls+k+lgHYfGu30&#10;aiU6qn8ty0eQq5IgJ1AeDEA4NFJ9w2iAYZJi/XVDFcOofStA8nFIiJ0+7kImswgu6tSzPvVQUQBU&#10;ig1G43Fpxom16RWvG4gUusIIeQO/ScWdhO0vNGa1/7lgYDgm++FmJ9Lp3b16GsG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Y&#10;RYPw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79" type="#_x0000_t75" style="width:18pt;height:18pt" o:ole="">
            <v:imagedata r:id="rId7" o:title=""/>
          </v:shape>
          <w:control r:id="rId91" w:name="Objeto 155" w:shapeid="_x0000_i1179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Ambos lenguajes son iguales ya que tienen las mismas etiquetas en su interior.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80" type="#_x0000_t75" style="width:18pt;height:18pt" o:ole="">
            <v:imagedata r:id="rId7" o:title=""/>
          </v:shape>
          <w:control r:id="rId92" w:name="Objeto 156" w:shapeid="_x0000_i1180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El XML me permite crear etiquetas personalizadas mientras que el HTML no.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QxwgIAAMo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NH0&#10;M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82" type="#_x0000_t75" style="width:18pt;height:18pt" o:ole="">
            <v:imagedata r:id="rId7" o:title=""/>
          </v:shape>
          <w:control r:id="rId93" w:name="Objeto 158" w:shapeid="_x0000_i1182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d. El XML es la abreviatura para </w:t>
      </w:r>
      <w:proofErr w:type="spellStart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XyperText</w:t>
      </w:r>
      <w:proofErr w:type="spellEnd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</w:t>
      </w:r>
      <w:proofErr w:type="spellStart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Markup</w:t>
      </w:r>
      <w:proofErr w:type="spellEnd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</w:t>
      </w:r>
      <w:proofErr w:type="spellStart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Language</w:t>
      </w:r>
      <w:proofErr w:type="spellEnd"/>
    </w:p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El XML y el HTML son lenguajes de marcado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Las respuestas correctas son: El XML y el HTML no son iguales ya que el primero es usado para describir información y el otro para mostrar información., El XML me permite crear etiquetas personalizadas mientras que el HTML no.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9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83" type="#_x0000_t75" style="width:18pt;height:18pt" o:ole="">
            <v:imagedata r:id="rId7" o:title=""/>
          </v:shape>
          <w:control r:id="rId94" w:name="Objeto 159" w:shapeid="_x0000_i1183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¿Dónde se encuentra presente el motor de </w:t>
      </w:r>
      <w:proofErr w:type="spellStart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renderización</w:t>
      </w:r>
      <w:proofErr w:type="spellEnd"/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?</w:t>
      </w:r>
    </w:p>
    <w:p w:rsidR="00A11199" w:rsidRPr="00A11199" w:rsidRDefault="00A11199" w:rsidP="00A1119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84" type="#_x0000_t75" style="width:18pt;height:18pt" o:ole="">
            <v:imagedata r:id="rId7" o:title=""/>
          </v:shape>
          <w:control r:id="rId95" w:name="Objeto 160" w:shapeid="_x0000_i1184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Navegador web.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in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D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iSin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86" type="#_x0000_t75" style="width:18pt;height:18pt" o:ole="">
            <v:imagedata r:id="rId7" o:title=""/>
          </v:shape>
          <w:control r:id="rId96" w:name="Objeto 162" w:shapeid="_x0000_i1186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Algunos editores web que cargan una vista previa de nuestro código mientras vamos escribiendo.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9m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F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y&#10;HV9m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88" type="#_x0000_t75" style="width:18pt;height:18pt" o:ole="">
            <v:imagedata r:id="rId7" o:title=""/>
          </v:shape>
          <w:control r:id="rId97" w:name="Objeto 164" w:shapeid="_x0000_i1188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Protocolo HTTP.</w:t>
      </w:r>
    </w:p>
    <w:p w:rsidR="00A11199" w:rsidRPr="00A11199" w:rsidRDefault="00A11199" w:rsidP="00A11199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89" type="#_x0000_t75" style="width:18pt;height:18pt" o:ole="">
            <v:imagedata r:id="rId7" o:title=""/>
          </v:shape>
          <w:control r:id="rId98" w:name="Objeto 165" w:shapeid="_x0000_i1189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Archivos de tipo XML.</w:t>
      </w:r>
    </w:p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El motor de </w:t>
      </w:r>
      <w:proofErr w:type="spellStart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renderizado</w:t>
      </w:r>
      <w:proofErr w:type="spellEnd"/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 interpretará el documento codificado para permitir su visualización.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Las respuestas correctas son: Navegador web., Algunos editores web que cargan una vista previa de nuestro código mientras vamos escribiendo.</w:t>
      </w:r>
    </w:p>
    <w:p w:rsidR="00A11199" w:rsidRPr="00A11199" w:rsidRDefault="00A11199" w:rsidP="00A11199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A11199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10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A11199" w:rsidRPr="00A11199" w:rsidRDefault="00A11199" w:rsidP="00A1119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A11199" w:rsidRPr="00A11199" w:rsidRDefault="00A11199" w:rsidP="00A11199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190" type="#_x0000_t75" style="width:18pt;height:18pt" o:ole="">
            <v:imagedata r:id="rId7" o:title=""/>
          </v:shape>
          <w:control r:id="rId99" w:name="Objeto 166" w:shapeid="_x0000_i1190"/>
        </w:object>
      </w:r>
      <w:r w:rsidRPr="00A11199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Señalar con bandera la pregunta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A11199" w:rsidRPr="00A11199" w:rsidRDefault="00A11199" w:rsidP="00A11199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¿Para qué se usa GIT?</w:t>
      </w:r>
    </w:p>
    <w:p w:rsidR="00A11199" w:rsidRPr="00A11199" w:rsidRDefault="00A11199" w:rsidP="00A1119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object w:dxaOrig="1440" w:dyaOrig="1440">
          <v:shape id="_x0000_i1191" type="#_x0000_t75" style="width:18pt;height:18pt" o:ole="">
            <v:imagedata r:id="rId7" o:title=""/>
          </v:shape>
          <w:control r:id="rId100" w:name="Objeto 167" w:shapeid="_x0000_i1191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Programa que se usa para navegar en la web.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92" type="#_x0000_t75" style="width:18pt;height:18pt" o:ole="">
            <v:imagedata r:id="rId7" o:title=""/>
          </v:shape>
          <w:control r:id="rId101" w:name="Objeto 168" w:shapeid="_x0000_i1192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Sistema que permite almacenar los archivos de manera ordenada y poco fluida.</w:t>
      </w:r>
    </w:p>
    <w:p w:rsidR="00A11199" w:rsidRPr="00A11199" w:rsidRDefault="00A11199" w:rsidP="00A1119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93" type="#_x0000_t75" style="width:18pt;height:18pt" o:ole="">
            <v:imagedata r:id="rId7" o:title=""/>
          </v:shape>
          <w:control r:id="rId102" w:name="Objeto 169" w:shapeid="_x0000_i1193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Formato de algunas imágenes que poseen movimiento.</w:t>
      </w:r>
    </w:p>
    <w:p w:rsidR="00A11199" w:rsidRPr="00A11199" w:rsidRDefault="00A11199" w:rsidP="00A11199">
      <w:pPr>
        <w:shd w:val="clear" w:color="auto" w:fill="DFF0D8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194" type="#_x0000_t75" style="width:18pt;height:18pt" o:ole="">
            <v:imagedata r:id="rId7" o:title=""/>
          </v:shape>
          <w:control r:id="rId103" w:name="Objeto 170" w:shapeid="_x0000_i1194"/>
        </w:object>
      </w:r>
      <w:r w:rsidRPr="00A11199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Sistema que monitorea y registra los cambios realizados en los archivos de nuestro proyecto web.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b+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B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p7b+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A11199" w:rsidRPr="00A11199" w:rsidRDefault="00A11199" w:rsidP="00A11199">
      <w:pPr>
        <w:shd w:val="clear" w:color="auto" w:fill="F0F0F0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A11199" w:rsidRPr="00A11199" w:rsidRDefault="00A11199" w:rsidP="00A11199">
      <w:pPr>
        <w:shd w:val="clear" w:color="auto" w:fill="F0F0F0"/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El sistema GIT permite tener control en todas las actualizaciones que realicemos a los archivos de nuestros proyectos.</w:t>
      </w:r>
    </w:p>
    <w:p w:rsidR="00A11199" w:rsidRPr="00A11199" w:rsidRDefault="00A11199" w:rsidP="00A11199">
      <w:pPr>
        <w:shd w:val="clear" w:color="auto" w:fill="F0F0F0"/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A11199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respuesta correcta es: Sistema que monitorea y registra los cambios realizados en los archivos de nuestro proyecto web.</w:t>
      </w:r>
    </w:p>
    <w:p w:rsidR="00A11199" w:rsidRPr="00A11199" w:rsidRDefault="00A11199" w:rsidP="00A111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A11199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A11199" w:rsidRDefault="00A11199">
      <w:bookmarkStart w:id="0" w:name="_GoBack"/>
      <w:bookmarkEnd w:id="0"/>
    </w:p>
    <w:sectPr w:rsidR="00A11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1E"/>
    <w:rsid w:val="0013271E"/>
    <w:rsid w:val="00532533"/>
    <w:rsid w:val="00A11199"/>
    <w:rsid w:val="00F9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2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532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5325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71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3253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3253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532533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325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32533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532533"/>
  </w:style>
  <w:style w:type="character" w:customStyle="1" w:styleId="questionflagtext">
    <w:name w:val="questionflagtext"/>
    <w:basedOn w:val="Fuentedeprrafopredeter"/>
    <w:rsid w:val="00532533"/>
  </w:style>
  <w:style w:type="paragraph" w:styleId="NormalWeb">
    <w:name w:val="Normal (Web)"/>
    <w:basedOn w:val="Normal"/>
    <w:uiPriority w:val="99"/>
    <w:unhideWhenUsed/>
    <w:rsid w:val="0053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325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32533"/>
    <w:rPr>
      <w:rFonts w:ascii="Arial" w:eastAsia="Times New Roman" w:hAnsi="Arial" w:cs="Arial"/>
      <w:vanish/>
      <w:sz w:val="16"/>
      <w:szCs w:val="16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2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532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5325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71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3253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3253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532533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325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32533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532533"/>
  </w:style>
  <w:style w:type="character" w:customStyle="1" w:styleId="questionflagtext">
    <w:name w:val="questionflagtext"/>
    <w:basedOn w:val="Fuentedeprrafopredeter"/>
    <w:rsid w:val="00532533"/>
  </w:style>
  <w:style w:type="paragraph" w:styleId="NormalWeb">
    <w:name w:val="Normal (Web)"/>
    <w:basedOn w:val="Normal"/>
    <w:uiPriority w:val="99"/>
    <w:unhideWhenUsed/>
    <w:rsid w:val="0053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325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32533"/>
    <w:rPr>
      <w:rFonts w:ascii="Arial" w:eastAsia="Times New Roman" w:hAnsi="Arial" w:cs="Arial"/>
      <w:vanish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3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64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911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66195771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2888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95306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69850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9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7219063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86068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5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7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91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0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912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621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54270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452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49711303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4709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13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33709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84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2964233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557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6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22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8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4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0680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06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24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24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62085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553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35596436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963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960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66304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06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9595785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725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78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02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2448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8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023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4779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34447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412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22198393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610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408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8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71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09624848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4107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602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2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50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18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6572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4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55412038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629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9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824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45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87500062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0208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09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5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748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3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68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827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30666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567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20115249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3232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055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0813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38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3400910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5844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1378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42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6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161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11616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66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79748788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401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4819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199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71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20395485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7836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71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7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0848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78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04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6258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44920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03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29953054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529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94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2712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31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382281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6513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3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42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38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5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5814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41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93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709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890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882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877220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836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9248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51885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44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68948002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3496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46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2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0553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90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1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879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63819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30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46469065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502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0300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7245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611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04464567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42913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1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0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0149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3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79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1254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88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839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93154992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453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526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05723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90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25431915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715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7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1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02579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464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06202634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0292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9166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92462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90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05573957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800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57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35689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427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81896053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069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952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23564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481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9332919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2632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77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0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64199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500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08090622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8588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22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8491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67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3928482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5235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467434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499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7814623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797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758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58771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03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10195008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2065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7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71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60121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03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3192323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1636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4065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62233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6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98712391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8355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61532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640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25960886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02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9039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7408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3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1183056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1653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1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3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10667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60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8456122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889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93463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2892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27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010865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8709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6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7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84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06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7838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296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85001962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554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3245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04769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32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42745694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7895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5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94458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103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8884206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377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957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162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89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93176705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7698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3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5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image" Target="media/image3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control" Target="activeX/activeX95.xml"/><Relationship Id="rId5" Type="http://schemas.openxmlformats.org/officeDocument/2006/relationships/image" Target="media/image1.png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2232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1</dc:creator>
  <cp:lastModifiedBy>USUARIO 1</cp:lastModifiedBy>
  <cp:revision>2</cp:revision>
  <dcterms:created xsi:type="dcterms:W3CDTF">2018-08-24T15:35:00Z</dcterms:created>
  <dcterms:modified xsi:type="dcterms:W3CDTF">2018-08-25T01:13:00Z</dcterms:modified>
</cp:coreProperties>
</file>