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6D5065">
        <w:rPr>
          <w:rFonts w:ascii="Arial" w:hAnsi="Arial" w:cs="Arial"/>
          <w:bCs/>
        </w:rPr>
        <w:t>0</w:t>
      </w:r>
      <w:r w:rsidR="00691992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 xml:space="preserve"> de </w:t>
      </w:r>
      <w:r w:rsidR="00D33F1B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691992">
        <w:rPr>
          <w:rFonts w:ascii="Arial" w:hAnsi="Arial" w:cs="Arial"/>
          <w:bCs/>
        </w:rPr>
        <w:t>E-2017-079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691992">
        <w:rPr>
          <w:rFonts w:ascii="Arial" w:hAnsi="Arial" w:cs="Arial"/>
          <w:lang w:val="es-ES_tradnl" w:eastAsia="es-ES"/>
        </w:rPr>
        <w:t>es</w:t>
      </w:r>
    </w:p>
    <w:p w:rsidR="00691992" w:rsidRPr="00AA2A8F" w:rsidRDefault="00691992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</w:p>
    <w:p w:rsidR="008245A2" w:rsidRDefault="009D3E91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9D3E91">
        <w:rPr>
          <w:rFonts w:ascii="Arial" w:hAnsi="Arial" w:cs="Arial"/>
          <w:bCs/>
        </w:rPr>
        <w:t>Diana Yaneth Osorio Bernal</w:t>
      </w:r>
    </w:p>
    <w:p w:rsidR="007771EC" w:rsidRDefault="009D3E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Representante Departamento de Risaralda </w:t>
      </w:r>
    </w:p>
    <w:p w:rsidR="007771EC" w:rsidRDefault="009D3E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9D3E91" w:rsidRDefault="009D3E91" w:rsidP="000D3E78">
      <w:pPr>
        <w:tabs>
          <w:tab w:val="left" w:pos="2568"/>
        </w:tabs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1196 </w:t>
      </w:r>
      <w:r w:rsidR="00691992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ERT</w:t>
      </w:r>
      <w:r w:rsidR="000D3E78">
        <w:rPr>
          <w:rFonts w:ascii="Arial" w:hAnsi="Arial" w:cs="Arial"/>
          <w:bCs/>
        </w:rPr>
        <w:tab/>
      </w:r>
      <w:bookmarkStart w:id="0" w:name="_GoBack"/>
      <w:bookmarkEnd w:id="0"/>
    </w:p>
    <w:p w:rsidR="00691992" w:rsidRDefault="0069199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91992" w:rsidRDefault="0069199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Daniel Rueda Osorio</w:t>
      </w:r>
    </w:p>
    <w:p w:rsidR="00691992" w:rsidRDefault="00691992" w:rsidP="0069199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Representante Departamento de Risaralda </w:t>
      </w:r>
    </w:p>
    <w:p w:rsidR="00691992" w:rsidRDefault="00691992" w:rsidP="0069199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691992" w:rsidRDefault="00691992" w:rsidP="0069199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Convenio 1196 – ERT</w:t>
      </w:r>
    </w:p>
    <w:p w:rsidR="00691992" w:rsidRDefault="0069199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D3E91" w:rsidRPr="005B7CBF" w:rsidRDefault="009D3E9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D3E91" w:rsidRDefault="009D3E91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33F1B">
        <w:rPr>
          <w:rFonts w:ascii="Arial" w:hAnsi="Arial" w:cs="Arial"/>
          <w:b/>
          <w:bCs/>
        </w:rPr>
        <w:t>Comité operativo y de interventoría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Por medio de la presente la interventoría se permite citar al comité operativo del mes de febrero,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BE744B">
        <w:rPr>
          <w:rFonts w:ascii="Arial" w:hAnsi="Arial" w:cs="Arial"/>
        </w:rPr>
        <w:t>WiFi</w:t>
      </w:r>
      <w:proofErr w:type="spellEnd"/>
      <w:r w:rsidRPr="00BE744B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</w:t>
      </w:r>
      <w:r w:rsidR="00FC2E37">
        <w:rPr>
          <w:rFonts w:ascii="Arial" w:hAnsi="Arial" w:cs="Arial"/>
        </w:rPr>
        <w:t>al 1.9 del Anexo</w:t>
      </w:r>
      <w:r>
        <w:rPr>
          <w:rFonts w:ascii="Arial" w:hAnsi="Arial" w:cs="Arial"/>
        </w:rPr>
        <w:t xml:space="preserve"> T</w:t>
      </w:r>
      <w:r w:rsidRPr="00BE744B">
        <w:rPr>
          <w:rFonts w:ascii="Arial" w:hAnsi="Arial" w:cs="Arial"/>
        </w:rPr>
        <w:t>écnico</w:t>
      </w:r>
      <w:r>
        <w:rPr>
          <w:rFonts w:ascii="Arial" w:hAnsi="Arial" w:cs="Arial"/>
        </w:rPr>
        <w:t xml:space="preserve"> del convenio 1196</w:t>
      </w:r>
      <w:r w:rsidRPr="00BE744B">
        <w:rPr>
          <w:rFonts w:ascii="Arial" w:hAnsi="Arial" w:cs="Arial"/>
        </w:rPr>
        <w:t xml:space="preserve">, </w:t>
      </w:r>
      <w:r w:rsidR="009D3E91">
        <w:rPr>
          <w:rFonts w:ascii="Arial" w:hAnsi="Arial" w:cs="Arial"/>
        </w:rPr>
        <w:t>el operador debe</w:t>
      </w:r>
      <w:r w:rsidRPr="00BE744B">
        <w:rPr>
          <w:rFonts w:ascii="Arial" w:hAnsi="Arial" w:cs="Arial"/>
        </w:rPr>
        <w:t xml:space="preserve"> incluir en la presentación el desarrollo de las actividades</w:t>
      </w:r>
      <w:r w:rsidR="00FC2E37">
        <w:rPr>
          <w:rFonts w:ascii="Arial" w:hAnsi="Arial" w:cs="Arial"/>
        </w:rPr>
        <w:t xml:space="preserve"> relacionadas con la 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9D3E91" w:rsidRDefault="009D3E91" w:rsidP="00BE744B">
      <w:pPr>
        <w:jc w:val="both"/>
        <w:rPr>
          <w:rFonts w:ascii="Arial" w:hAnsi="Arial" w:cs="Arial"/>
        </w:rPr>
      </w:pPr>
    </w:p>
    <w:p w:rsidR="00691992" w:rsidRDefault="00691992" w:rsidP="00BE744B">
      <w:pPr>
        <w:jc w:val="both"/>
        <w:rPr>
          <w:rFonts w:ascii="Arial" w:hAnsi="Arial" w:cs="Arial"/>
        </w:rPr>
      </w:pPr>
    </w:p>
    <w:p w:rsidR="00691992" w:rsidRDefault="00691992" w:rsidP="00BE744B">
      <w:pPr>
        <w:jc w:val="both"/>
        <w:rPr>
          <w:rFonts w:ascii="Arial" w:hAnsi="Arial" w:cs="Arial"/>
        </w:rPr>
      </w:pPr>
    </w:p>
    <w:p w:rsidR="00691992" w:rsidRDefault="00691992" w:rsidP="00BE744B">
      <w:pPr>
        <w:jc w:val="both"/>
        <w:rPr>
          <w:rFonts w:ascii="Arial" w:hAnsi="Arial" w:cs="Arial"/>
        </w:rPr>
      </w:pPr>
    </w:p>
    <w:p w:rsidR="00691992" w:rsidRDefault="00691992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67C160CF" wp14:editId="00ABD539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992" w:rsidRDefault="00691992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BE744B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</w:p>
    <w:p w:rsidR="00BE744B" w:rsidRDefault="00BE744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Martes 21 de Febrero</w:t>
      </w:r>
    </w:p>
    <w:p w:rsidR="003D08DB" w:rsidRPr="003D08DB" w:rsidRDefault="003D08D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  <w:r w:rsidRPr="00BE744B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BE744B" w:rsidRDefault="00BE744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3D08DB" w:rsidRPr="003D08DB" w:rsidRDefault="003D08D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BE744B">
        <w:rPr>
          <w:rFonts w:ascii="Arial" w:hAnsi="Arial" w:cs="Arial"/>
          <w:sz w:val="23"/>
          <w:szCs w:val="23"/>
        </w:rPr>
        <w:t>Telebucaramanga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>)</w:t>
      </w: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044D86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515CF0" w:rsidRDefault="006141CA" w:rsidP="00515CF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515CF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FD3" w:rsidRDefault="00354FD3" w:rsidP="00BC6C77">
      <w:pPr>
        <w:spacing w:after="0" w:line="240" w:lineRule="auto"/>
      </w:pPr>
      <w:r>
        <w:separator/>
      </w:r>
    </w:p>
  </w:endnote>
  <w:endnote w:type="continuationSeparator" w:id="0">
    <w:p w:rsidR="00354FD3" w:rsidRDefault="00354FD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FD3" w:rsidRDefault="00354FD3" w:rsidP="00BC6C77">
      <w:pPr>
        <w:spacing w:after="0" w:line="240" w:lineRule="auto"/>
      </w:pPr>
      <w:r>
        <w:separator/>
      </w:r>
    </w:p>
  </w:footnote>
  <w:footnote w:type="continuationSeparator" w:id="0">
    <w:p w:rsidR="00354FD3" w:rsidRDefault="00354FD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44D86"/>
    <w:rsid w:val="000D3E78"/>
    <w:rsid w:val="000D56B6"/>
    <w:rsid w:val="000F5810"/>
    <w:rsid w:val="00173B4A"/>
    <w:rsid w:val="001C2901"/>
    <w:rsid w:val="001F7FA3"/>
    <w:rsid w:val="00260DD0"/>
    <w:rsid w:val="002D5F04"/>
    <w:rsid w:val="003054C6"/>
    <w:rsid w:val="00324372"/>
    <w:rsid w:val="0032528E"/>
    <w:rsid w:val="00354FD3"/>
    <w:rsid w:val="00376738"/>
    <w:rsid w:val="00383F21"/>
    <w:rsid w:val="003A05D1"/>
    <w:rsid w:val="003D08DB"/>
    <w:rsid w:val="003E214C"/>
    <w:rsid w:val="00424B84"/>
    <w:rsid w:val="004F7800"/>
    <w:rsid w:val="00500E0C"/>
    <w:rsid w:val="00515CF0"/>
    <w:rsid w:val="00516287"/>
    <w:rsid w:val="00586316"/>
    <w:rsid w:val="005B7CBF"/>
    <w:rsid w:val="005E1D69"/>
    <w:rsid w:val="006141CA"/>
    <w:rsid w:val="00632F25"/>
    <w:rsid w:val="00645606"/>
    <w:rsid w:val="00686CB9"/>
    <w:rsid w:val="00691992"/>
    <w:rsid w:val="006A7107"/>
    <w:rsid w:val="006B43D5"/>
    <w:rsid w:val="006D0266"/>
    <w:rsid w:val="006D5065"/>
    <w:rsid w:val="007559C0"/>
    <w:rsid w:val="007771EC"/>
    <w:rsid w:val="007B55C9"/>
    <w:rsid w:val="007C4361"/>
    <w:rsid w:val="007C624A"/>
    <w:rsid w:val="007E4BF7"/>
    <w:rsid w:val="00807055"/>
    <w:rsid w:val="008245A2"/>
    <w:rsid w:val="00840CF0"/>
    <w:rsid w:val="0084705C"/>
    <w:rsid w:val="00911DCB"/>
    <w:rsid w:val="00981554"/>
    <w:rsid w:val="00987D1E"/>
    <w:rsid w:val="009D3E91"/>
    <w:rsid w:val="009E40F2"/>
    <w:rsid w:val="00A10EBC"/>
    <w:rsid w:val="00A11D28"/>
    <w:rsid w:val="00A21806"/>
    <w:rsid w:val="00A230B3"/>
    <w:rsid w:val="00A36407"/>
    <w:rsid w:val="00A36883"/>
    <w:rsid w:val="00A4543E"/>
    <w:rsid w:val="00A457A7"/>
    <w:rsid w:val="00A46119"/>
    <w:rsid w:val="00AB5F72"/>
    <w:rsid w:val="00AC3CE0"/>
    <w:rsid w:val="00AF033B"/>
    <w:rsid w:val="00B32BDA"/>
    <w:rsid w:val="00BA6BB2"/>
    <w:rsid w:val="00BC6C77"/>
    <w:rsid w:val="00BE0B7A"/>
    <w:rsid w:val="00BE744B"/>
    <w:rsid w:val="00BE760E"/>
    <w:rsid w:val="00C1436B"/>
    <w:rsid w:val="00C44BAA"/>
    <w:rsid w:val="00C72077"/>
    <w:rsid w:val="00C80784"/>
    <w:rsid w:val="00CF3BFD"/>
    <w:rsid w:val="00D33F1B"/>
    <w:rsid w:val="00D35197"/>
    <w:rsid w:val="00D80C3F"/>
    <w:rsid w:val="00D87364"/>
    <w:rsid w:val="00DF304A"/>
    <w:rsid w:val="00E14600"/>
    <w:rsid w:val="00E33B65"/>
    <w:rsid w:val="00E856C9"/>
    <w:rsid w:val="00EB5C77"/>
    <w:rsid w:val="00ED5676"/>
    <w:rsid w:val="00EE5ADB"/>
    <w:rsid w:val="00F27224"/>
    <w:rsid w:val="00F73F5A"/>
    <w:rsid w:val="00FB3AE0"/>
    <w:rsid w:val="00FC2E3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16</cp:revision>
  <cp:lastPrinted>2017-02-09T21:24:00Z</cp:lastPrinted>
  <dcterms:created xsi:type="dcterms:W3CDTF">2017-02-07T21:44:00Z</dcterms:created>
  <dcterms:modified xsi:type="dcterms:W3CDTF">2017-02-16T21:08:00Z</dcterms:modified>
</cp:coreProperties>
</file>