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61399EEC" wp14:textId="77777777">
      <w:pPr>
        <w:pStyle w:val="Normal"/>
        <w:bidi w:val="0"/>
        <w:jc w:val="start"/>
        <w:rPr/>
      </w:pPr>
      <w:r>
        <w:rPr/>
        <w:t>Situação Ocorrida no dia 11/10/2025 na Residência Sonho de Manguinhos</w:t>
      </w:r>
    </w:p>
    <w:p xmlns:wp14="http://schemas.microsoft.com/office/word/2010/wordml" w14:paraId="672A6659" wp14:textId="77777777">
      <w:pPr>
        <w:pStyle w:val="Normal"/>
        <w:bidi w:val="0"/>
        <w:jc w:val="start"/>
        <w:rPr/>
      </w:pPr>
      <w:r>
        <w:rPr/>
      </w:r>
    </w:p>
    <w:p xmlns:wp14="http://schemas.microsoft.com/office/word/2010/wordml" w14:paraId="6F094239" wp14:textId="6D97C7E1">
      <w:pPr>
        <w:pStyle w:val="Normal"/>
        <w:bidi w:val="0"/>
        <w:ind w:start="0" w:end="0" w:firstLine="567"/>
        <w:jc w:val="both"/>
      </w:pPr>
      <w:r w:rsidR="2A04CA2C">
        <w:rPr/>
        <w:t xml:space="preserve">A casa foi alugada pelo </w:t>
      </w:r>
      <w:r w:rsidR="2A04CA2C">
        <w:rPr/>
        <w:t xml:space="preserve">senhor Allan Souza, através da plataforma </w:t>
      </w:r>
      <w:r w:rsidR="2A04CA2C">
        <w:rPr/>
        <w:t>booking</w:t>
      </w:r>
      <w:r w:rsidR="2A04CA2C">
        <w:rPr/>
        <w:t xml:space="preserve"> no dia 11/10/2025, às 05:58 para dois adultos e uma criança, com check-in a ser realizado às 15:00.</w:t>
      </w:r>
    </w:p>
    <w:p xmlns:wp14="http://schemas.microsoft.com/office/word/2010/wordml" w14:paraId="58CDE27E" wp14:textId="02B2F1F6">
      <w:pPr>
        <w:pStyle w:val="Normal"/>
        <w:bidi w:val="0"/>
        <w:ind w:start="0" w:end="0" w:firstLine="567"/>
        <w:jc w:val="both"/>
      </w:pPr>
      <w:r w:rsidR="2A04CA2C">
        <w:rPr/>
        <w:t>Pelo fato de a casa ter ficada pronta um pouco antes, por volta das 14:00, informamos que o hóspede poderia entrar na residência, que ocorreu aproximadamente às 14:05, já entrando com 2 pessoas a mais do que foi contratado. Enquanto estávamos, minha esposa e eu, voltando para Jaboatão dos Guararapes.</w:t>
      </w:r>
    </w:p>
    <w:p w:rsidR="2A04CA2C" w:rsidP="2A04CA2C" w:rsidRDefault="2A04CA2C" w14:paraId="036863E9" w14:textId="6B9E5860">
      <w:pPr>
        <w:pStyle w:val="Normal"/>
        <w:bidi w:val="0"/>
        <w:ind w:firstLine="567"/>
        <w:jc w:val="both"/>
      </w:pPr>
    </w:p>
    <w:p xmlns:wp14="http://schemas.microsoft.com/office/word/2010/wordml" w14:paraId="49CC2A1C" wp14:textId="7B5A2055">
      <w:pPr>
        <w:pStyle w:val="Normal"/>
        <w:bidi w:val="0"/>
        <w:ind w:start="0" w:end="0" w:firstLine="567"/>
        <w:jc w:val="both"/>
      </w:pPr>
      <w:r w:rsidR="2A04CA2C">
        <w:rPr/>
        <w:t>Às 16:00 verificamos que havia chegado 5 pessoas mais do que o especificado no contrato e após alguns minutos chegaram mais 4 pessoas (havia um total de 9 pessoas, quando o contrato especificava o máximo de 3)</w:t>
      </w:r>
      <w:r w:rsidR="2A04CA2C">
        <w:rPr/>
        <w:t xml:space="preserve"> realizado através da plataforma </w:t>
      </w:r>
      <w:r w:rsidR="2A04CA2C">
        <w:rPr/>
        <w:t>booking</w:t>
      </w:r>
      <w:r w:rsidR="2A04CA2C">
        <w:rPr/>
        <w:t>, tentamos entrar em contato com ele para informar que não era permitido a entrada de pessoas não autorizadas. Fizemos várias tentativas, inclusive por telefone, mas não conseguimos efetivar a ligação.</w:t>
      </w:r>
    </w:p>
    <w:p xmlns:wp14="http://schemas.microsoft.com/office/word/2010/wordml" w14:paraId="3A698521" wp14:textId="77777777">
      <w:pPr>
        <w:pStyle w:val="Normal"/>
        <w:bidi w:val="0"/>
        <w:ind w:start="0" w:end="0" w:firstLine="567"/>
        <w:jc w:val="both"/>
        <w:rPr/>
      </w:pPr>
      <w:r>
        <w:rPr/>
        <w:t xml:space="preserve">Resolvemos com isso, voltar à nossa residência em São José da Coroa Grande para conversar pessoalmente com o </w:t>
      </w:r>
      <w:r>
        <w:rPr/>
        <w:t>l</w:t>
      </w:r>
      <w:r>
        <w:rPr/>
        <w:t>ocatário, a fim de que ele esclarecesse o que estava acontecendo e se fosse de seu desejo que aquelas pessoas a mais permanecessem no recinto, deveria pagar uma taxa extra para cada pessoa (como a diária inicial para 3 pessoas era de R$ 300,00, cada pessoa extra na diária pagaria R$ 100,00).</w:t>
      </w:r>
    </w:p>
    <w:p xmlns:wp14="http://schemas.microsoft.com/office/word/2010/wordml" w14:paraId="572FB1E3" wp14:textId="3BA454A9">
      <w:pPr>
        <w:pStyle w:val="Normal"/>
        <w:bidi w:val="0"/>
        <w:ind w:start="0" w:end="0" w:firstLine="567"/>
        <w:jc w:val="both"/>
      </w:pPr>
      <w:r w:rsidR="2A04CA2C">
        <w:rPr/>
        <w:t xml:space="preserve">Chegamos de volta a São José da Coroa Grande por volta das 18:05 e chamamos o locatário no portão para </w:t>
      </w:r>
      <w:r w:rsidR="2A04CA2C">
        <w:rPr/>
        <w:t>conversar</w:t>
      </w:r>
      <w:r w:rsidR="2A04CA2C">
        <w:rPr/>
        <w:t xml:space="preserve"> pessoalmente e apenas com ele. Sua esposa veio nos atender e iniciamos a conversa nós quatro </w:t>
      </w:r>
      <w:r w:rsidR="2A04CA2C">
        <w:rPr/>
        <w:t xml:space="preserve">(o senhor </w:t>
      </w:r>
      <w:r w:rsidR="2A04CA2C">
        <w:rPr/>
        <w:t>Alann</w:t>
      </w:r>
      <w:r w:rsidR="2A04CA2C">
        <w:rPr/>
        <w:t>, sua esposa, minha esposa e eu)</w:t>
      </w:r>
      <w:r w:rsidR="2A04CA2C">
        <w:rPr/>
        <w:t xml:space="preserve">. Nesta conversa relatei que o contrato era apenas para a quantidade estipulada (3 pessoas), que </w:t>
      </w:r>
      <w:r w:rsidR="2A04CA2C">
        <w:rPr/>
        <w:t xml:space="preserve">ele </w:t>
      </w:r>
      <w:r w:rsidR="2A04CA2C">
        <w:rPr/>
        <w:t xml:space="preserve">deveria ter avisado </w:t>
      </w:r>
      <w:r w:rsidR="2A04CA2C">
        <w:rPr/>
        <w:t>da vinda</w:t>
      </w:r>
      <w:r w:rsidR="2A04CA2C">
        <w:rPr/>
        <w:t xml:space="preserve"> de pessoas não autorizadas para estipularmos o preço para cada um, e que pelo fato de ter trazido os excedentes, iríamos cobrar uma taxa de R$ 100,00 de cada um.</w:t>
      </w:r>
    </w:p>
    <w:p xmlns:wp14="http://schemas.microsoft.com/office/word/2010/wordml" w14:paraId="60E61973" wp14:textId="230FB983">
      <w:pPr>
        <w:pStyle w:val="Normal"/>
        <w:bidi w:val="0"/>
        <w:ind w:start="0" w:end="0" w:firstLine="567"/>
        <w:jc w:val="both"/>
      </w:pPr>
      <w:r w:rsidR="2A04CA2C">
        <w:rPr/>
        <w:t xml:space="preserve">A esposa do locatário concordou, mas o locatário informou que não realizaria o pagamento e questionou que tipo de regra seria essa. Informamos que a regra era presente no </w:t>
      </w:r>
      <w:r w:rsidR="2A04CA2C">
        <w:rPr/>
        <w:t>booking</w:t>
      </w:r>
      <w:r w:rsidR="2A04CA2C">
        <w:rPr/>
        <w:t xml:space="preserve"> que no máximo seriam 3 pessoas conforme contrato e de imediato informamos que iríamos denunciá-lo na plataforma. Neste momento o </w:t>
      </w:r>
      <w:r w:rsidR="2A04CA2C">
        <w:rPr/>
        <w:t>l</w:t>
      </w:r>
      <w:r w:rsidR="2A04CA2C">
        <w:rPr/>
        <w:t xml:space="preserve">ocatário começou a aumentar a voz, disse que tinha </w:t>
      </w:r>
      <w:r w:rsidR="2A04CA2C">
        <w:rPr/>
        <w:t>pago</w:t>
      </w:r>
      <w:r w:rsidR="2A04CA2C">
        <w:rPr/>
        <w:t xml:space="preserve"> e que poderia chamar os amigos para casa, </w:t>
      </w:r>
      <w:r w:rsidR="2A04CA2C">
        <w:rPr/>
        <w:t>como dizemos</w:t>
      </w:r>
      <w:r w:rsidR="2A04CA2C">
        <w:rPr/>
        <w:t xml:space="preserve"> que fugia da regra o locatário informou que iria embora e que queria o dinheiro de volta, o que prontamente foi aceito de nossa parte para evitar confusão. Nesta hora</w:t>
      </w:r>
      <w:r w:rsidR="2A04CA2C">
        <w:rPr/>
        <w:t xml:space="preserve"> as outras pessoas, no recinto, começaram a se aproximar.</w:t>
      </w:r>
    </w:p>
    <w:p xmlns:wp14="http://schemas.microsoft.com/office/word/2010/wordml" w14:paraId="3C02C008" wp14:textId="3D934A11">
      <w:pPr>
        <w:pStyle w:val="Normal"/>
        <w:bidi w:val="0"/>
        <w:ind w:start="0" w:end="0" w:firstLine="567"/>
        <w:jc w:val="both"/>
      </w:pPr>
      <w:r w:rsidR="2A04CA2C">
        <w:rPr/>
        <w:t xml:space="preserve">Explicamos o ocorrido calmamente </w:t>
      </w:r>
      <w:r w:rsidR="2A04CA2C">
        <w:rPr/>
        <w:t>às outras pessoas</w:t>
      </w:r>
      <w:r w:rsidR="2A04CA2C">
        <w:rPr/>
        <w:t xml:space="preserve">, enquanto o senhor </w:t>
      </w:r>
      <w:r w:rsidR="2A04CA2C">
        <w:rPr/>
        <w:t>Alann</w:t>
      </w:r>
      <w:r w:rsidR="2A04CA2C">
        <w:rPr/>
        <w:t xml:space="preserve"> estava irredutível em seu comportamento beirando a agressividade e eu temendo pela segurança de minha esposa e minha, após alguns minutos, minha esposa chamou para </w:t>
      </w:r>
      <w:r w:rsidR="2A04CA2C">
        <w:rPr/>
        <w:t>nós</w:t>
      </w:r>
      <w:r w:rsidR="2A04CA2C">
        <w:rPr/>
        <w:t xml:space="preserve"> retiramos e decidi ir embora.</w:t>
      </w:r>
    </w:p>
    <w:p xmlns:wp14="http://schemas.microsoft.com/office/word/2010/wordml" w14:paraId="314DE6DB" wp14:textId="77777777">
      <w:pPr>
        <w:pStyle w:val="Normal"/>
        <w:bidi w:val="0"/>
        <w:ind w:start="0" w:end="0" w:firstLine="567"/>
        <w:jc w:val="both"/>
        <w:rPr/>
      </w:pPr>
      <w:r>
        <w:rPr/>
        <w:t xml:space="preserve">O senhor Allan, </w:t>
      </w:r>
      <w:r>
        <w:rPr/>
        <w:t>através do telefone que inicialmente não estávamos conseguindo conversar,</w:t>
      </w:r>
      <w:r>
        <w:rPr/>
        <w:t xml:space="preserve"> </w:t>
      </w:r>
      <w:r>
        <w:rPr/>
        <w:t>informou que sairia</w:t>
      </w:r>
      <w:r>
        <w:rPr/>
        <w:t xml:space="preserve"> da residência, enquanto uma das pessoas não autorizadas e que não foi instruída inicialmente no check-in para desligar a piscina tentou desligá-la, acionando válvulas de manipulação de água, ao invés do interruptor que liga/desliga a cascata, fazendo com que a água da piscina fosse jorrada para fora, quase esvaziando-a, o que poderia causar um prejuízo total.</w:t>
      </w:r>
    </w:p>
    <w:p xmlns:wp14="http://schemas.microsoft.com/office/word/2010/wordml" w14:paraId="7BB5B90A" wp14:textId="3CE7930E">
      <w:pPr>
        <w:pStyle w:val="Normal"/>
        <w:bidi w:val="0"/>
        <w:ind w:start="0" w:end="0" w:firstLine="567"/>
        <w:jc w:val="both"/>
      </w:pPr>
      <w:r w:rsidR="2A04CA2C">
        <w:rPr/>
        <w:t xml:space="preserve">Monitoramos a movimentação pelas câmeras </w:t>
      </w:r>
      <w:r w:rsidR="2A04CA2C">
        <w:rPr/>
        <w:t xml:space="preserve">e aguardamos a saída de todos para voltar em segurança e analisar </w:t>
      </w:r>
      <w:r w:rsidR="2A04CA2C">
        <w:rPr/>
        <w:t xml:space="preserve">a grave situação presente </w:t>
      </w:r>
      <w:r w:rsidR="2A04CA2C">
        <w:rPr/>
        <w:t xml:space="preserve">pela manipulação de pessoa não autorizada na piscina, em seguida, </w:t>
      </w:r>
      <w:r w:rsidR="2A04CA2C">
        <w:rPr/>
        <w:t xml:space="preserve">fizemos como havíamos informado, denunciamos o locatário na plataforma e geramos um Boletim de Ocorrência Online (Número </w:t>
      </w:r>
      <w:r w:rsidR="2A04CA2C">
        <w:rPr/>
        <w:t>25I0319164867</w:t>
      </w:r>
      <w:r w:rsidR="2A04CA2C">
        <w:rPr/>
        <w:t>).</w:t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trackRevisions w:val="false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14:docId w14:val="5A01B0B2"/>
  <w15:docId w15:val="{6619E98E-F00E-4D4E-A8CF-7D02C83FF285}"/>
  <w:rsids>
    <w:rsidRoot w:val="13F3DFBD"/>
    <w:rsid w:val="13F3DFBD"/>
    <w:rsid w:val="15B12946"/>
    <w:rsid w:val="195D627D"/>
    <w:rsid w:val="195D627D"/>
    <w:rsid w:val="247D3214"/>
    <w:rsid w:val="28B5A248"/>
    <w:rsid w:val="2A04CA2C"/>
    <w:rsid w:val="2E0AB6FB"/>
    <w:rsid w:val="32445774"/>
    <w:rsid w:val="3DED858E"/>
    <w:rsid w:val="3F99B903"/>
    <w:rsid w:val="40F858CA"/>
    <w:rsid w:val="42095EF6"/>
    <w:rsid w:val="4580A6AA"/>
    <w:rsid w:val="4580A6AA"/>
    <w:rsid w:val="477C8CFA"/>
    <w:rsid w:val="477C8CFA"/>
    <w:rsid w:val="5461B415"/>
    <w:rsid w:val="6220AED9"/>
    <w:rsid w:val="655E8D66"/>
    <w:rsid w:val="7571A4DE"/>
    <w:rsid w:val="7CA42E5C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2025-10-13T16:47:30.0000000Z</dcterms:created>
  <dc:creator/>
  <dc:description/>
  <dc:language>pt-BR</dc:language>
  <lastModifiedBy>Claudecy Vieira da Silva</lastModifiedBy>
  <dcterms:modified xsi:type="dcterms:W3CDTF">2025-10-13T21:24:00.2802721Z</dcterms:modified>
  <revision>2</revision>
  <dc:subject/>
  <dc:title/>
</coreProperties>
</file>