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F58A3" w14:textId="412C1AA4" w:rsidR="00C177D8" w:rsidRPr="00845529" w:rsidRDefault="001C504B">
      <w:pPr>
        <w:rPr>
          <w:b/>
          <w:bCs/>
        </w:rPr>
      </w:pPr>
      <w:r w:rsidRPr="00845529">
        <w:rPr>
          <w:b/>
          <w:bCs/>
        </w:rPr>
        <w:t>Clases sábado 8jul23</w:t>
      </w:r>
    </w:p>
    <w:p w14:paraId="5406E629" w14:textId="5D938573" w:rsidR="00CC37A0" w:rsidRDefault="002458DB">
      <w:r>
        <w:t>*</w:t>
      </w:r>
      <w:r w:rsidR="00CC37A0">
        <w:t>Curso de JavaScript hay que tomar en la plataforma y terminar hasta la cuarta semana.</w:t>
      </w:r>
    </w:p>
    <w:p w14:paraId="3949E22F" w14:textId="66F3C28E" w:rsidR="00A12ECA" w:rsidRDefault="00A12ECA">
      <w:r>
        <w:t>*puntos extra:</w:t>
      </w:r>
    </w:p>
    <w:p w14:paraId="307BB547" w14:textId="2DAC1881" w:rsidR="00A12ECA" w:rsidRDefault="00A12ECA">
      <w:r>
        <w:t xml:space="preserve">-Edison: etiquetas </w:t>
      </w:r>
      <w:proofErr w:type="spellStart"/>
      <w:r>
        <w:t>nav</w:t>
      </w:r>
      <w:proofErr w:type="spellEnd"/>
      <w:r>
        <w:t xml:space="preserve"> márgenes</w:t>
      </w:r>
    </w:p>
    <w:p w14:paraId="728361F7" w14:textId="197401FF" w:rsidR="00A12ECA" w:rsidRDefault="00A12ECA">
      <w:r>
        <w:t>*Cambiar las etiquetas por clases</w:t>
      </w:r>
    </w:p>
    <w:p w14:paraId="09B98D36" w14:textId="77777777" w:rsidR="00A12ECA" w:rsidRDefault="00A12ECA"/>
    <w:p w14:paraId="0B20A2D8" w14:textId="6276FC4A" w:rsidR="00CC37A0" w:rsidRDefault="00CC37A0">
      <w:r>
        <w:t>Html Lang: etiqueta principal y más importante</w:t>
      </w:r>
    </w:p>
    <w:p w14:paraId="1ECC8685" w14:textId="32131BE1" w:rsidR="00CC37A0" w:rsidRDefault="00CC37A0">
      <w:r>
        <w:t xml:space="preserve">Head y body las dos partes de la </w:t>
      </w:r>
      <w:proofErr w:type="spellStart"/>
      <w:r w:rsidR="00A12ECA">
        <w:t>g</w:t>
      </w:r>
      <w:r>
        <w:t>página</w:t>
      </w:r>
      <w:proofErr w:type="spellEnd"/>
      <w:r>
        <w:t>.</w:t>
      </w:r>
    </w:p>
    <w:p w14:paraId="03984427" w14:textId="4C080160" w:rsidR="00CC37A0" w:rsidRDefault="00CC37A0">
      <w:r>
        <w:t xml:space="preserve">Hay etiquetas que se cierran y otras que son </w:t>
      </w:r>
      <w:r w:rsidR="00845529">
        <w:t>auto cerradas</w:t>
      </w:r>
      <w:r>
        <w:t>.</w:t>
      </w:r>
    </w:p>
    <w:p w14:paraId="691CA507" w14:textId="07CA9F00" w:rsidR="00CC37A0" w:rsidRDefault="00CC37A0">
      <w:r>
        <w:t xml:space="preserve">  &lt;meta&gt; charset= UTF-8</w:t>
      </w:r>
    </w:p>
    <w:p w14:paraId="03427834" w14:textId="3FDBC46F" w:rsidR="00CC37A0" w:rsidRDefault="00845529">
      <w:r>
        <w:t>Etiqueta</w:t>
      </w:r>
      <w:r w:rsidR="00CC37A0">
        <w:t>—atributo – configuración a todos los caracteres</w:t>
      </w:r>
    </w:p>
    <w:p w14:paraId="1451DE08" w14:textId="23BF91C7" w:rsidR="00CC37A0" w:rsidRDefault="00CC37A0"/>
    <w:p w14:paraId="074853F7" w14:textId="7C952F4B" w:rsidR="00CC37A0" w:rsidRDefault="005C1131">
      <w:r>
        <w:t>V</w:t>
      </w:r>
      <w:r w:rsidR="00CC37A0">
        <w:t>iewport</w:t>
      </w:r>
      <w:r>
        <w:t>: permite acomodar a la escala de pantalla</w:t>
      </w:r>
    </w:p>
    <w:p w14:paraId="02443DCC" w14:textId="2F58ADBA" w:rsidR="005C1131" w:rsidRDefault="00781DF1">
      <w:r>
        <w:t>Etiquetas contenedoras: las que guardan o delimitan lo que contendrá nuestra página.</w:t>
      </w:r>
    </w:p>
    <w:p w14:paraId="780D8452" w14:textId="0BE65C59" w:rsidR="00781DF1" w:rsidRDefault="00781DF1">
      <w:r>
        <w:t>Etiquetas de contenido: ya contienen información que se muestra en la página.</w:t>
      </w:r>
    </w:p>
    <w:p w14:paraId="1F716DF1" w14:textId="357358A7" w:rsidR="002458DB" w:rsidRDefault="00965E85">
      <w:r>
        <w:t xml:space="preserve">OR: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1 234</w:t>
      </w:r>
    </w:p>
    <w:p w14:paraId="251CCA46" w14:textId="45F0BE03" w:rsidR="00965E85" w:rsidRDefault="00965E85">
      <w:r>
        <w:t xml:space="preserve">UR: </w:t>
      </w:r>
      <w:proofErr w:type="spellStart"/>
      <w:r>
        <w:t>unordener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gramStart"/>
      <w:r>
        <w:t>*  *</w:t>
      </w:r>
      <w:proofErr w:type="gramEnd"/>
      <w:r>
        <w:t xml:space="preserve">  *</w:t>
      </w:r>
    </w:p>
    <w:p w14:paraId="51FA0C25" w14:textId="34F3CFBE" w:rsidR="00781DF1" w:rsidRDefault="00965E85">
      <w:r>
        <w:t xml:space="preserve">Li: </w:t>
      </w:r>
      <w:proofErr w:type="spellStart"/>
      <w:r>
        <w:t>list</w:t>
      </w:r>
      <w:proofErr w:type="spellEnd"/>
    </w:p>
    <w:p w14:paraId="087588DD" w14:textId="25FE714B" w:rsidR="00CB28C1" w:rsidRDefault="00CB28C1">
      <w:proofErr w:type="spellStart"/>
      <w:r>
        <w:t>Aside</w:t>
      </w:r>
      <w:proofErr w:type="spellEnd"/>
      <w:r>
        <w:t>: hace referencia a que el contenido no es parte del contenido principal, son elementos no relevantes a mi página (cursos extra, publicidad).</w:t>
      </w:r>
    </w:p>
    <w:p w14:paraId="2D4D0FA2" w14:textId="580150D1" w:rsidR="00CB28C1" w:rsidRDefault="00A0320D">
      <w:r>
        <w:t>Estilos embebidos y externos</w:t>
      </w:r>
    </w:p>
    <w:p w14:paraId="2B3DE275" w14:textId="77777777" w:rsidR="008A6C3B" w:rsidRDefault="008A6C3B">
      <w:r>
        <w:t xml:space="preserve">Etiquetas de tipo: </w:t>
      </w:r>
    </w:p>
    <w:p w14:paraId="458656BD" w14:textId="53210FBE" w:rsidR="008A6C3B" w:rsidRDefault="008A6C3B">
      <w:proofErr w:type="gramStart"/>
      <w:r>
        <w:t>Bloque..</w:t>
      </w:r>
      <w:proofErr w:type="gramEnd"/>
      <w:r>
        <w:t xml:space="preserve"> coloca hacia abajo</w:t>
      </w:r>
    </w:p>
    <w:p w14:paraId="34B66077" w14:textId="62D0F785" w:rsidR="008A6C3B" w:rsidRDefault="00275F11">
      <w:proofErr w:type="spellStart"/>
      <w:proofErr w:type="gramStart"/>
      <w:r>
        <w:t>I</w:t>
      </w:r>
      <w:r w:rsidR="008A6C3B">
        <w:t>nline</w:t>
      </w:r>
      <w:proofErr w:type="spellEnd"/>
      <w:r>
        <w:t>..</w:t>
      </w:r>
      <w:proofErr w:type="gramEnd"/>
      <w:r>
        <w:t xml:space="preserve"> coloca en las líneas atributos para modificar espacios, </w:t>
      </w:r>
      <w:proofErr w:type="spellStart"/>
      <w:r>
        <w:t>inline</w:t>
      </w:r>
      <w:proofErr w:type="spellEnd"/>
      <w:r>
        <w:t xml:space="preserve"> block para volver a ganar los atributos de </w:t>
      </w:r>
      <w:proofErr w:type="spellStart"/>
      <w:r>
        <w:t>margin</w:t>
      </w:r>
      <w:proofErr w:type="spellEnd"/>
      <w:r>
        <w:t xml:space="preserve"> y </w:t>
      </w:r>
      <w:proofErr w:type="spellStart"/>
      <w:r>
        <w:t>padding</w:t>
      </w:r>
      <w:proofErr w:type="spellEnd"/>
    </w:p>
    <w:p w14:paraId="2AF20967" w14:textId="20B8C740" w:rsidR="00275F11" w:rsidRDefault="005E46E7">
      <w:r w:rsidRPr="005E46E7">
        <w:rPr>
          <w:noProof/>
        </w:rPr>
        <w:lastRenderedPageBreak/>
        <w:drawing>
          <wp:inline distT="0" distB="0" distL="0" distR="0" wp14:anchorId="44F9DEC4" wp14:editId="71D8AEDA">
            <wp:extent cx="5400040" cy="26492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A502" w14:textId="588737DC" w:rsidR="005E46E7" w:rsidRDefault="005E46E7"/>
    <w:p w14:paraId="5676CFC2" w14:textId="77777777" w:rsidR="005E46E7" w:rsidRDefault="005E46E7"/>
    <w:p w14:paraId="05839792" w14:textId="66E55747" w:rsidR="00CB28C1" w:rsidRDefault="00715123">
      <w:r w:rsidRPr="00715123">
        <w:drawing>
          <wp:inline distT="0" distB="0" distL="0" distR="0" wp14:anchorId="6EAB5694" wp14:editId="74AB338B">
            <wp:extent cx="5400040" cy="28232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1B55" w14:textId="73EF4BDD" w:rsidR="00715123" w:rsidRDefault="00715123"/>
    <w:p w14:paraId="3E3E6222" w14:textId="77777777" w:rsidR="00715123" w:rsidRDefault="00715123"/>
    <w:p w14:paraId="362AE024" w14:textId="77777777" w:rsidR="00781DF1" w:rsidRDefault="00781DF1"/>
    <w:p w14:paraId="5021A8B3" w14:textId="77777777" w:rsidR="00CC37A0" w:rsidRDefault="00CC37A0"/>
    <w:p w14:paraId="328868FB" w14:textId="77777777" w:rsidR="00CC37A0" w:rsidRDefault="00CC37A0"/>
    <w:sectPr w:rsidR="00CC37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4B"/>
    <w:rsid w:val="001C504B"/>
    <w:rsid w:val="002458DB"/>
    <w:rsid w:val="00275F11"/>
    <w:rsid w:val="00497BDB"/>
    <w:rsid w:val="005C1131"/>
    <w:rsid w:val="005E46E7"/>
    <w:rsid w:val="00715123"/>
    <w:rsid w:val="00781DF1"/>
    <w:rsid w:val="00845529"/>
    <w:rsid w:val="008A6C3B"/>
    <w:rsid w:val="00965E85"/>
    <w:rsid w:val="00A0320D"/>
    <w:rsid w:val="00A12ECA"/>
    <w:rsid w:val="00C177D8"/>
    <w:rsid w:val="00C23BAD"/>
    <w:rsid w:val="00CB28C1"/>
    <w:rsid w:val="00CC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5D618"/>
  <w15:chartTrackingRefBased/>
  <w15:docId w15:val="{87F960B5-6C86-4674-B406-C1BB1C8E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Galarza</dc:creator>
  <cp:keywords/>
  <dc:description/>
  <cp:lastModifiedBy>Carlos Galarza</cp:lastModifiedBy>
  <cp:revision>13</cp:revision>
  <dcterms:created xsi:type="dcterms:W3CDTF">2023-07-08T13:21:00Z</dcterms:created>
  <dcterms:modified xsi:type="dcterms:W3CDTF">2023-07-08T18:07:00Z</dcterms:modified>
</cp:coreProperties>
</file>