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DB0077" w:rsidRDefault="0084703E" w:rsidP="00006013">
      <w:pPr>
        <w:spacing w:after="0" w:line="276" w:lineRule="auto"/>
        <w:jc w:val="both"/>
        <w:rPr>
          <w:rFonts w:ascii="ubuntu" w:hAnsi="ubuntu" w:cs="Times New Roman"/>
          <w:b/>
          <w:bCs/>
        </w:rPr>
      </w:pPr>
      <w:r w:rsidRPr="00DB0077">
        <w:rPr>
          <w:rFonts w:ascii="ubuntu" w:hAnsi="ubuntu" w:cs="Times New Roman"/>
          <w:b/>
          <w:bCs/>
        </w:rPr>
        <w:t>INTRODUCCIÓN</w:t>
      </w:r>
    </w:p>
    <w:p w14:paraId="182CE2E0" w14:textId="6C3E5C43" w:rsidR="003A05CB" w:rsidRPr="00DB0077" w:rsidRDefault="003A05CB" w:rsidP="00006013">
      <w:pPr>
        <w:spacing w:after="0" w:line="276" w:lineRule="auto"/>
        <w:jc w:val="both"/>
        <w:rPr>
          <w:rFonts w:ascii="ubuntu" w:hAnsi="ubuntu" w:cs="Times New Roman"/>
        </w:rPr>
      </w:pPr>
      <w:r w:rsidRPr="00DB0077">
        <w:rPr>
          <w:rFonts w:ascii="ubuntu" w:hAnsi="ubuntu" w:cs="Times New Roman"/>
        </w:rPr>
        <w:t>Resuelva los siguientes enunciados en Pytho</w:t>
      </w:r>
      <w:r w:rsidR="009E1EBC" w:rsidRPr="00DB0077">
        <w:rPr>
          <w:rFonts w:ascii="ubuntu" w:hAnsi="ubuntu" w:cs="Times New Roman"/>
        </w:rPr>
        <w:t xml:space="preserve">n </w:t>
      </w:r>
      <w:r w:rsidR="003968A4" w:rsidRPr="00DB0077">
        <w:rPr>
          <w:rFonts w:ascii="ubuntu" w:hAnsi="ubuntu" w:cs="Times New Roman"/>
        </w:rPr>
        <w:t xml:space="preserve">validando la </w:t>
      </w:r>
      <w:r w:rsidR="003D1085" w:rsidRPr="00DB0077">
        <w:rPr>
          <w:rFonts w:ascii="ubuntu" w:hAnsi="ubuntu" w:cs="Times New Roman"/>
        </w:rPr>
        <w:t xml:space="preserve">entrada del usuario y usando </w:t>
      </w:r>
      <w:r w:rsidR="00932EE6">
        <w:rPr>
          <w:rFonts w:ascii="ubuntu" w:hAnsi="ubuntu" w:cs="Times New Roman"/>
        </w:rPr>
        <w:t>archivos</w:t>
      </w:r>
      <w:r w:rsidR="003D1085" w:rsidRPr="00DB0077">
        <w:rPr>
          <w:rFonts w:ascii="ubuntu" w:hAnsi="ubuntu" w:cs="Times New Roman"/>
        </w:rPr>
        <w:t>.</w:t>
      </w:r>
    </w:p>
    <w:p w14:paraId="09F1981D" w14:textId="77777777" w:rsidR="003D1085" w:rsidRPr="00DB0077" w:rsidRDefault="003D1085" w:rsidP="00006013">
      <w:pPr>
        <w:spacing w:after="0" w:line="276" w:lineRule="auto"/>
        <w:jc w:val="both"/>
        <w:rPr>
          <w:rFonts w:ascii="ubuntu" w:hAnsi="ubuntu" w:cs="Times New Roman"/>
        </w:rPr>
      </w:pPr>
    </w:p>
    <w:p w14:paraId="2734980B" w14:textId="137A8461" w:rsidR="00AE34E8" w:rsidRDefault="003D1085" w:rsidP="00932EE6">
      <w:pPr>
        <w:spacing w:after="0" w:line="276" w:lineRule="auto"/>
        <w:jc w:val="both"/>
        <w:rPr>
          <w:rFonts w:ascii="ubuntu" w:hAnsi="ubuntu" w:cs="Times New Roman"/>
          <w:b/>
          <w:bCs/>
        </w:rPr>
      </w:pPr>
      <w:r w:rsidRPr="00DB0077">
        <w:rPr>
          <w:rFonts w:ascii="ubuntu" w:hAnsi="ubuntu" w:cs="Times New Roman"/>
          <w:b/>
          <w:bCs/>
        </w:rPr>
        <w:t>ENUNCIADO</w:t>
      </w:r>
    </w:p>
    <w:p w14:paraId="2715DB13" w14:textId="0A1608CD" w:rsidR="00932EE6" w:rsidRDefault="00932EE6" w:rsidP="00932EE6">
      <w:pPr>
        <w:spacing w:after="0" w:line="276" w:lineRule="auto"/>
        <w:jc w:val="both"/>
        <w:rPr>
          <w:rFonts w:ascii="ubuntu" w:hAnsi="ubuntu" w:cs="Times New Roman"/>
        </w:rPr>
      </w:pPr>
      <w:r>
        <w:rPr>
          <w:rFonts w:ascii="ubuntu" w:hAnsi="ubuntu" w:cs="Times New Roman"/>
        </w:rPr>
        <w:t>Este ejercicio lo hemos venido usando para afianzar los conocimientos en listas, diccionarios y ahora lo usaremos con el tema de archivos de texto en Python. El ejercicio tendrá unos ajustes en los menús para poder adaptarlo al trabajo con archivos.</w:t>
      </w:r>
    </w:p>
    <w:p w14:paraId="11B75258" w14:textId="77777777" w:rsidR="00932EE6" w:rsidRDefault="00932EE6" w:rsidP="00932EE6">
      <w:pPr>
        <w:spacing w:after="0" w:line="276" w:lineRule="auto"/>
        <w:jc w:val="both"/>
        <w:rPr>
          <w:rFonts w:ascii="ubuntu" w:hAnsi="ubuntu" w:cs="Times New Roman"/>
        </w:rPr>
      </w:pPr>
    </w:p>
    <w:p w14:paraId="0EAF9631" w14:textId="750DA23C"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La empresa ACME desea que le construya un programa para gestionar la nómina de sus empleados. Después de recoger los requerimientos se llegó a la decisión de gestionar los empleados y sus nóminas a través del siguiente menú.</w:t>
      </w:r>
    </w:p>
    <w:p w14:paraId="01219D83" w14:textId="77777777" w:rsidR="00932EE6" w:rsidRPr="00932EE6" w:rsidRDefault="00932EE6" w:rsidP="00932EE6">
      <w:pPr>
        <w:spacing w:after="0" w:line="276" w:lineRule="auto"/>
        <w:jc w:val="both"/>
        <w:rPr>
          <w:rFonts w:ascii="ubuntu" w:hAnsi="ubuntu" w:cs="Times New Roman"/>
        </w:rPr>
      </w:pPr>
    </w:p>
    <w:p w14:paraId="01A4578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NOMINA ACME ***</w:t>
      </w:r>
    </w:p>
    <w:p w14:paraId="18BF6F1A"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xml:space="preserve">             MENU</w:t>
      </w:r>
    </w:p>
    <w:p w14:paraId="0316043D" w14:textId="77777777" w:rsidR="00932EE6" w:rsidRPr="00932EE6" w:rsidRDefault="00932EE6" w:rsidP="00932EE6">
      <w:pPr>
        <w:spacing w:after="0" w:line="276" w:lineRule="auto"/>
        <w:jc w:val="both"/>
        <w:rPr>
          <w:rFonts w:ascii="ubuntu" w:hAnsi="ubuntu" w:cs="Times New Roman"/>
        </w:rPr>
      </w:pPr>
    </w:p>
    <w:p w14:paraId="7EAD3D6F"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1-</w:t>
      </w:r>
      <w:r w:rsidRPr="00932EE6">
        <w:rPr>
          <w:rFonts w:ascii="ubuntu" w:hAnsi="ubuntu" w:cs="Times New Roman"/>
        </w:rPr>
        <w:tab/>
        <w:t>Agregar empleado</w:t>
      </w:r>
    </w:p>
    <w:p w14:paraId="571AC66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2-</w:t>
      </w:r>
      <w:r w:rsidRPr="00932EE6">
        <w:rPr>
          <w:rFonts w:ascii="ubuntu" w:hAnsi="ubuntu" w:cs="Times New Roman"/>
        </w:rPr>
        <w:tab/>
        <w:t>Modificar empleado</w:t>
      </w:r>
    </w:p>
    <w:p w14:paraId="3939FB9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3-</w:t>
      </w:r>
      <w:r w:rsidRPr="00932EE6">
        <w:rPr>
          <w:rFonts w:ascii="ubuntu" w:hAnsi="ubuntu" w:cs="Times New Roman"/>
        </w:rPr>
        <w:tab/>
        <w:t>Buscar empleado</w:t>
      </w:r>
    </w:p>
    <w:p w14:paraId="0076979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4-</w:t>
      </w:r>
      <w:r w:rsidRPr="00932EE6">
        <w:rPr>
          <w:rFonts w:ascii="ubuntu" w:hAnsi="ubuntu" w:cs="Times New Roman"/>
        </w:rPr>
        <w:tab/>
        <w:t>Eliminar empleado</w:t>
      </w:r>
    </w:p>
    <w:p w14:paraId="60A268B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5-</w:t>
      </w:r>
      <w:r w:rsidRPr="00932EE6">
        <w:rPr>
          <w:rFonts w:ascii="ubuntu" w:hAnsi="ubuntu" w:cs="Times New Roman"/>
        </w:rPr>
        <w:tab/>
        <w:t>Listar empleados</w:t>
      </w:r>
    </w:p>
    <w:p w14:paraId="51987E7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6-</w:t>
      </w:r>
      <w:r w:rsidRPr="00932EE6">
        <w:rPr>
          <w:rFonts w:ascii="ubuntu" w:hAnsi="ubuntu" w:cs="Times New Roman"/>
        </w:rPr>
        <w:tab/>
        <w:t>Listar nómina de un empleado</w:t>
      </w:r>
    </w:p>
    <w:p w14:paraId="62395B53"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7-</w:t>
      </w:r>
      <w:r w:rsidRPr="00932EE6">
        <w:rPr>
          <w:rFonts w:ascii="ubuntu" w:hAnsi="ubuntu" w:cs="Times New Roman"/>
        </w:rPr>
        <w:tab/>
        <w:t>Listar nómina de todos los empleados</w:t>
      </w:r>
    </w:p>
    <w:p w14:paraId="4D7157CB"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8-</w:t>
      </w:r>
      <w:r w:rsidRPr="00932EE6">
        <w:rPr>
          <w:rFonts w:ascii="ubuntu" w:hAnsi="ubuntu" w:cs="Times New Roman"/>
        </w:rPr>
        <w:tab/>
        <w:t>Salir</w:t>
      </w:r>
    </w:p>
    <w:p w14:paraId="1041DC0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&gt;&gt; Escoja una opción (1-8)?</w:t>
      </w:r>
    </w:p>
    <w:p w14:paraId="49A2540D" w14:textId="77777777" w:rsidR="00932EE6" w:rsidRPr="00932EE6" w:rsidRDefault="00932EE6" w:rsidP="00932EE6">
      <w:pPr>
        <w:spacing w:after="0" w:line="276" w:lineRule="auto"/>
        <w:jc w:val="both"/>
        <w:rPr>
          <w:rFonts w:ascii="ubuntu" w:hAnsi="ubuntu" w:cs="Times New Roman"/>
        </w:rPr>
      </w:pPr>
    </w:p>
    <w:p w14:paraId="737F6550" w14:textId="77777777" w:rsidR="00932EE6" w:rsidRDefault="00932EE6" w:rsidP="00932EE6">
      <w:pPr>
        <w:spacing w:after="0" w:line="276" w:lineRule="auto"/>
        <w:jc w:val="both"/>
        <w:rPr>
          <w:rFonts w:ascii="ubuntu" w:hAnsi="ubuntu" w:cs="Times New Roman"/>
        </w:rPr>
      </w:pPr>
    </w:p>
    <w:p w14:paraId="0767575E" w14:textId="6FE99427" w:rsidR="00932EE6" w:rsidRDefault="00932EE6" w:rsidP="00932EE6">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Al iniciar el programa</w:t>
      </w:r>
      <w:r>
        <w:rPr>
          <w:rFonts w:ascii="ubuntu" w:hAnsi="ubuntu" w:cs="Times New Roman"/>
        </w:rPr>
        <w:t xml:space="preserve"> buscará, en el mismo directorio del programa, un archivo texto </w:t>
      </w:r>
      <w:r w:rsidRPr="00932EE6">
        <w:rPr>
          <w:rFonts w:ascii="ubuntu" w:hAnsi="ubuntu" w:cs="Times New Roman"/>
          <w:i/>
          <w:iCs/>
        </w:rPr>
        <w:t>emplacme.dat</w:t>
      </w:r>
      <w:r>
        <w:rPr>
          <w:rFonts w:ascii="ubuntu" w:hAnsi="ubuntu" w:cs="Times New Roman"/>
        </w:rPr>
        <w:t xml:space="preserve"> el cual contiene (o no, si es la primera vez que se usa) la información de los empleados de Acme.</w:t>
      </w:r>
    </w:p>
    <w:p w14:paraId="79BDF97B" w14:textId="77777777" w:rsidR="00932EE6" w:rsidRDefault="00932EE6" w:rsidP="00932EE6">
      <w:pPr>
        <w:pStyle w:val="Prrafodelista"/>
        <w:spacing w:after="0" w:line="276" w:lineRule="auto"/>
        <w:ind w:left="360"/>
        <w:jc w:val="both"/>
        <w:rPr>
          <w:rFonts w:ascii="ubuntu" w:hAnsi="ubuntu" w:cs="Times New Roman"/>
        </w:rPr>
      </w:pPr>
    </w:p>
    <w:p w14:paraId="3B33AC82" w14:textId="1D937743" w:rsidR="00932EE6" w:rsidRDefault="00932EE6" w:rsidP="00932EE6">
      <w:pPr>
        <w:pStyle w:val="Prrafodelista"/>
        <w:spacing w:after="0" w:line="276" w:lineRule="auto"/>
        <w:ind w:left="360"/>
        <w:jc w:val="both"/>
        <w:rPr>
          <w:rFonts w:ascii="ubuntu" w:hAnsi="ubuntu" w:cs="Times New Roman"/>
        </w:rPr>
      </w:pPr>
      <w:r>
        <w:rPr>
          <w:rFonts w:ascii="ubuntu" w:hAnsi="ubuntu" w:cs="Times New Roman"/>
        </w:rPr>
        <w:t>La estructura del archivo emplacme.dat es la siguiente:</w:t>
      </w:r>
    </w:p>
    <w:p w14:paraId="334B59A9" w14:textId="7AED335B" w:rsidR="00932EE6" w:rsidRDefault="00932EE6" w:rsidP="00932EE6">
      <w:pPr>
        <w:pStyle w:val="Prrafodelista"/>
        <w:numPr>
          <w:ilvl w:val="0"/>
          <w:numId w:val="13"/>
        </w:numPr>
        <w:spacing w:after="0" w:line="276" w:lineRule="auto"/>
        <w:jc w:val="both"/>
        <w:rPr>
          <w:rFonts w:ascii="ubuntu" w:hAnsi="ubuntu" w:cs="Times New Roman"/>
        </w:rPr>
      </w:pPr>
      <w:r>
        <w:rPr>
          <w:rFonts w:ascii="ubuntu" w:hAnsi="ubuntu" w:cs="Times New Roman"/>
        </w:rPr>
        <w:t>En La primera línea de archivo se encuentran, separados por punto y coma (;),  los encabezados de los diferentes datos de</w:t>
      </w:r>
      <w:r w:rsidR="00874BEE">
        <w:rPr>
          <w:rFonts w:ascii="ubuntu" w:hAnsi="ubuntu" w:cs="Times New Roman"/>
        </w:rPr>
        <w:t xml:space="preserve"> los empleados. Estos encabezados son: id, nombre, horas trabajadas y valor de la hora. Más adelante se hará un ejemplo gráfico para que quede más claro.</w:t>
      </w:r>
    </w:p>
    <w:p w14:paraId="158438FD" w14:textId="7062258D" w:rsidR="00874BEE" w:rsidRDefault="00874BEE" w:rsidP="00932EE6">
      <w:pPr>
        <w:pStyle w:val="Prrafodelista"/>
        <w:numPr>
          <w:ilvl w:val="0"/>
          <w:numId w:val="13"/>
        </w:numPr>
        <w:spacing w:after="0" w:line="276" w:lineRule="auto"/>
        <w:jc w:val="both"/>
        <w:rPr>
          <w:rFonts w:ascii="ubuntu" w:hAnsi="ubuntu" w:cs="Times New Roman"/>
        </w:rPr>
      </w:pPr>
      <w:r>
        <w:rPr>
          <w:rFonts w:ascii="ubuntu" w:hAnsi="ubuntu" w:cs="Times New Roman"/>
        </w:rPr>
        <w:t>Desde la segunda línea del archivo, hasta el final de este, estarán los diferentes datos de los empleados separados cada uno por punto y coma en la misma línea.</w:t>
      </w:r>
    </w:p>
    <w:p w14:paraId="22AD1C87" w14:textId="20008FD0" w:rsidR="00874BEE" w:rsidRDefault="00874BEE" w:rsidP="00932EE6">
      <w:pPr>
        <w:pStyle w:val="Prrafodelista"/>
        <w:numPr>
          <w:ilvl w:val="0"/>
          <w:numId w:val="13"/>
        </w:numPr>
        <w:spacing w:after="0" w:line="276" w:lineRule="auto"/>
        <w:jc w:val="both"/>
        <w:rPr>
          <w:rFonts w:ascii="ubuntu" w:hAnsi="ubuntu" w:cs="Times New Roman"/>
        </w:rPr>
      </w:pPr>
      <w:r>
        <w:rPr>
          <w:rFonts w:ascii="ubuntu" w:hAnsi="ubuntu" w:cs="Times New Roman"/>
        </w:rPr>
        <w:t>Ejemplo. Más abajo se muestra un ejemplo de la estructura del archivo, tanto del encabezado como los datos de 3 empleados:</w:t>
      </w:r>
    </w:p>
    <w:p w14:paraId="1B2DA59F" w14:textId="77777777" w:rsidR="00874BEE" w:rsidRDefault="00874BEE" w:rsidP="00874BEE">
      <w:pPr>
        <w:pStyle w:val="Prrafodelista"/>
        <w:spacing w:after="0" w:line="276" w:lineRule="auto"/>
        <w:ind w:left="1068"/>
        <w:jc w:val="both"/>
        <w:rPr>
          <w:rFonts w:ascii="ubuntu" w:hAnsi="ubuntu" w:cs="Times New Roman"/>
        </w:rPr>
      </w:pPr>
    </w:p>
    <w:p w14:paraId="78DDE7DE" w14:textId="5EA2490C"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ID;NOMBRE;HORASTRAB;VALHORA</w:t>
      </w:r>
    </w:p>
    <w:p w14:paraId="314C8A56" w14:textId="76DDDF78"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1;Carlos Rueda;20;150000</w:t>
      </w:r>
    </w:p>
    <w:p w14:paraId="0DCE3497" w14:textId="2638A588"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2;Daniela Castro;100;200000</w:t>
      </w:r>
    </w:p>
    <w:p w14:paraId="509A8812" w14:textId="57F99AF1"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3;Oswalado Villamizar;160;1000</w:t>
      </w:r>
    </w:p>
    <w:p w14:paraId="09378063" w14:textId="77777777" w:rsidR="00874BEE" w:rsidRPr="00874BEE" w:rsidRDefault="00874BEE" w:rsidP="00874BEE">
      <w:pPr>
        <w:pStyle w:val="Prrafodelista"/>
        <w:spacing w:after="0" w:line="276" w:lineRule="auto"/>
        <w:ind w:left="0"/>
        <w:jc w:val="both"/>
        <w:rPr>
          <w:rFonts w:ascii="ubuntu" w:hAnsi="ubuntu" w:cs="Times New Roman"/>
        </w:rPr>
      </w:pPr>
    </w:p>
    <w:p w14:paraId="795EB228" w14:textId="2187D393" w:rsidR="00932EE6" w:rsidRDefault="00874BEE" w:rsidP="00874BEE">
      <w:pPr>
        <w:spacing w:after="0" w:line="276" w:lineRule="auto"/>
        <w:ind w:left="708"/>
        <w:jc w:val="both"/>
        <w:rPr>
          <w:rFonts w:ascii="ubuntu" w:hAnsi="ubuntu" w:cs="Times New Roman"/>
        </w:rPr>
      </w:pPr>
      <w:r>
        <w:rPr>
          <w:rFonts w:ascii="ubuntu" w:hAnsi="ubuntu" w:cs="Times New Roman"/>
        </w:rPr>
        <w:t xml:space="preserve">Cómo se mencionó al principio de este </w:t>
      </w:r>
      <w:proofErr w:type="spellStart"/>
      <w:r>
        <w:rPr>
          <w:rFonts w:ascii="ubuntu" w:hAnsi="ubuntu" w:cs="Times New Roman"/>
        </w:rPr>
        <w:t>item</w:t>
      </w:r>
      <w:proofErr w:type="spellEnd"/>
      <w:r>
        <w:rPr>
          <w:rFonts w:ascii="ubuntu" w:hAnsi="ubuntu" w:cs="Times New Roman"/>
        </w:rPr>
        <w:t>, cuando el programa inicia su ejecución, busca el archivo y carga en sus estructuras de memoria la información contenida en el archivo texto. Si el archivo texto está vació, entonces las estructuras en memoria estarán vacías.</w:t>
      </w:r>
    </w:p>
    <w:p w14:paraId="00C3C48F" w14:textId="77777777" w:rsidR="00874BEE" w:rsidRDefault="00874BEE" w:rsidP="00874BEE">
      <w:pPr>
        <w:spacing w:after="0" w:line="276" w:lineRule="auto"/>
        <w:ind w:left="708"/>
        <w:jc w:val="both"/>
        <w:rPr>
          <w:rFonts w:ascii="ubuntu" w:hAnsi="ubuntu" w:cs="Times New Roman"/>
        </w:rPr>
      </w:pPr>
    </w:p>
    <w:p w14:paraId="61D56AAB" w14:textId="4CB3ED62" w:rsidR="00874BEE" w:rsidRDefault="00874BEE" w:rsidP="00874BEE">
      <w:pPr>
        <w:spacing w:after="0" w:line="276" w:lineRule="auto"/>
        <w:ind w:left="708"/>
        <w:jc w:val="both"/>
        <w:rPr>
          <w:rFonts w:ascii="ubuntu" w:hAnsi="ubuntu" w:cs="Times New Roman"/>
        </w:rPr>
      </w:pPr>
      <w:r>
        <w:rPr>
          <w:rFonts w:ascii="ubuntu" w:hAnsi="ubuntu" w:cs="Times New Roman"/>
        </w:rPr>
        <w:t>Use lo que ha visto hasta ahora, no use librerías adicionales de Python. Solo el manejo básico de los archivos.</w:t>
      </w:r>
    </w:p>
    <w:p w14:paraId="28E762FA" w14:textId="77777777" w:rsidR="00874BEE" w:rsidRPr="00932EE6" w:rsidRDefault="00874BEE" w:rsidP="00874BEE">
      <w:pPr>
        <w:spacing w:after="0" w:line="276" w:lineRule="auto"/>
        <w:ind w:left="708"/>
        <w:jc w:val="both"/>
        <w:rPr>
          <w:rFonts w:ascii="ubuntu" w:hAnsi="ubuntu" w:cs="Times New Roman"/>
        </w:rPr>
      </w:pPr>
    </w:p>
    <w:p w14:paraId="40E5B1BA" w14:textId="60051613"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Agregar empleado:</w:t>
      </w:r>
      <w:r w:rsidRPr="00874BEE">
        <w:rPr>
          <w:rFonts w:ascii="ubuntu" w:hAnsi="ubuntu" w:cs="Times New Roman"/>
        </w:rPr>
        <w:t xml:space="preserve"> Esta opción permite adicionar un empleado con su id, nombre, horas trabajadas y valor de la hora. Los empleados pueden trabajar entre 1 a 160 Horas. Y el valor de la hora puede estar entre $8,000 y $150,000 pesos la hora.</w:t>
      </w:r>
    </w:p>
    <w:p w14:paraId="6B84C84D" w14:textId="77777777" w:rsidR="00874BEE" w:rsidRDefault="00874BEE" w:rsidP="00874BEE">
      <w:pPr>
        <w:pStyle w:val="Prrafodelista"/>
        <w:spacing w:after="0" w:line="276" w:lineRule="auto"/>
        <w:ind w:left="360"/>
        <w:jc w:val="both"/>
        <w:rPr>
          <w:rFonts w:ascii="ubuntu" w:hAnsi="ubuntu" w:cs="Times New Roman"/>
        </w:rPr>
      </w:pPr>
    </w:p>
    <w:p w14:paraId="0CEF1D00" w14:textId="309AB385"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Cuando se agrega un empleado, se debe agregar tanto en memoria cómo en el archivo. Para esto puede usar los modos “a” o “w+”. Recuerde el diagrama de flujo de los modos.</w:t>
      </w:r>
    </w:p>
    <w:p w14:paraId="40012670" w14:textId="77777777" w:rsidR="00874BEE" w:rsidRDefault="00874BEE" w:rsidP="00874BEE">
      <w:pPr>
        <w:pStyle w:val="Prrafodelista"/>
        <w:spacing w:after="0" w:line="276" w:lineRule="auto"/>
        <w:ind w:left="360"/>
        <w:jc w:val="both"/>
        <w:rPr>
          <w:rFonts w:ascii="ubuntu" w:hAnsi="ubuntu" w:cs="Times New Roman"/>
        </w:rPr>
      </w:pPr>
    </w:p>
    <w:p w14:paraId="4D05B250" w14:textId="09E56076" w:rsidR="00874BEE" w:rsidRPr="00874BEE" w:rsidRDefault="00874BEE" w:rsidP="00874BEE">
      <w:pPr>
        <w:pStyle w:val="Prrafodelista"/>
        <w:spacing w:after="0" w:line="276" w:lineRule="auto"/>
        <w:ind w:left="360"/>
        <w:jc w:val="both"/>
        <w:rPr>
          <w:rFonts w:ascii="ubuntu" w:hAnsi="ubuntu" w:cs="Times New Roman"/>
        </w:rPr>
      </w:pPr>
      <w:r w:rsidRPr="00874BEE">
        <w:rPr>
          <w:rFonts w:ascii="ubuntu" w:hAnsi="ubuntu" w:cs="Times New Roman"/>
        </w:rPr>
        <w:drawing>
          <wp:inline distT="0" distB="0" distL="0" distR="0" wp14:anchorId="3FB24E1B" wp14:editId="21B1B04A">
            <wp:extent cx="6086475" cy="3605986"/>
            <wp:effectExtent l="0" t="0" r="0" b="0"/>
            <wp:docPr id="5122" name="Picture 2">
              <a:extLst xmlns:a="http://schemas.openxmlformats.org/drawingml/2006/main">
                <a:ext uri="{FF2B5EF4-FFF2-40B4-BE49-F238E27FC236}">
                  <a16:creationId xmlns:a16="http://schemas.microsoft.com/office/drawing/2014/main" id="{D0238A9C-B240-6693-4D1F-46FF6AC61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D0238A9C-B240-6693-4D1F-46FF6AC618E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06" cy="3616846"/>
                    </a:xfrm>
                    <a:prstGeom prst="rect">
                      <a:avLst/>
                    </a:prstGeom>
                    <a:noFill/>
                  </pic:spPr>
                </pic:pic>
              </a:graphicData>
            </a:graphic>
          </wp:inline>
        </w:drawing>
      </w:r>
    </w:p>
    <w:p w14:paraId="46DFF686" w14:textId="77777777" w:rsidR="00932EE6" w:rsidRPr="00932EE6" w:rsidRDefault="00932EE6" w:rsidP="00932EE6">
      <w:pPr>
        <w:spacing w:after="0" w:line="276" w:lineRule="auto"/>
        <w:jc w:val="both"/>
        <w:rPr>
          <w:rFonts w:ascii="ubuntu" w:hAnsi="ubuntu" w:cs="Times New Roman"/>
        </w:rPr>
      </w:pPr>
    </w:p>
    <w:p w14:paraId="1901573C" w14:textId="68AFC3C2"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Modificar empleado:</w:t>
      </w:r>
      <w:r w:rsidRPr="00874BEE">
        <w:rPr>
          <w:rFonts w:ascii="ubuntu" w:hAnsi="ubuntu" w:cs="Times New Roman"/>
        </w:rPr>
        <w:t xml:space="preserve"> Esta opción permite cambiar cualquiera de los datos del empleado, menos el id de empleado.</w:t>
      </w:r>
    </w:p>
    <w:p w14:paraId="390750B3" w14:textId="77777777" w:rsidR="00874BEE" w:rsidRDefault="00874BEE" w:rsidP="00874BEE">
      <w:pPr>
        <w:pStyle w:val="Prrafodelista"/>
        <w:spacing w:after="0" w:line="276" w:lineRule="auto"/>
        <w:ind w:left="360"/>
        <w:jc w:val="both"/>
        <w:rPr>
          <w:rFonts w:ascii="ubuntu" w:hAnsi="ubuntu" w:cs="Times New Roman"/>
        </w:rPr>
      </w:pPr>
    </w:p>
    <w:p w14:paraId="61EA2710" w14:textId="7E421373"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 xml:space="preserve">Cuando modifica un empleado, se debe modificar las estructuras en memoria, cómo los datos en disco. </w:t>
      </w:r>
    </w:p>
    <w:p w14:paraId="07FA72F8" w14:textId="77777777" w:rsidR="00E843B8" w:rsidRDefault="00E843B8" w:rsidP="00874BEE">
      <w:pPr>
        <w:pStyle w:val="Prrafodelista"/>
        <w:spacing w:after="0" w:line="276" w:lineRule="auto"/>
        <w:ind w:left="360"/>
        <w:jc w:val="both"/>
        <w:rPr>
          <w:rFonts w:ascii="ubuntu" w:hAnsi="ubuntu" w:cs="Times New Roman"/>
        </w:rPr>
      </w:pPr>
    </w:p>
    <w:p w14:paraId="18B0B6AC" w14:textId="0EE564F5" w:rsidR="00E843B8" w:rsidRDefault="00E843B8" w:rsidP="00874BEE">
      <w:pPr>
        <w:pStyle w:val="Prrafodelista"/>
        <w:spacing w:after="0" w:line="276" w:lineRule="auto"/>
        <w:ind w:left="360"/>
        <w:jc w:val="both"/>
        <w:rPr>
          <w:rFonts w:ascii="ubuntu" w:hAnsi="ubuntu" w:cs="Times New Roman"/>
        </w:rPr>
      </w:pPr>
      <w:r>
        <w:rPr>
          <w:rFonts w:ascii="ubuntu" w:hAnsi="ubuntu" w:cs="Times New Roman"/>
        </w:rPr>
        <w:t>Para hacer la modificación en disco puede usar alguna de las siguientes estrategias después de modificar las estructuras en memoria:</w:t>
      </w:r>
    </w:p>
    <w:p w14:paraId="070F801B" w14:textId="04BEC295" w:rsidR="00E843B8" w:rsidRP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lastRenderedPageBreak/>
        <w:t xml:space="preserve">Llamar a una función que Borre el archivo existente y Guarde toda la estructura que está en memoria al disco. De esta manera lo que está en memoria, siempre será lo que está en disco. </w:t>
      </w:r>
    </w:p>
    <w:p w14:paraId="2431B3B9" w14:textId="132FB0AD" w:rsid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t xml:space="preserve">Ubicar el cursor del archivo en la línea anterior del empleado a modificar. Y hacer la modificación del empleado de interés y luego descargar al disco todos los empleados que están en </w:t>
      </w:r>
      <w:r w:rsidR="004C38C2">
        <w:rPr>
          <w:rFonts w:ascii="ubuntu" w:hAnsi="ubuntu" w:cs="Times New Roman"/>
        </w:rPr>
        <w:t>memoria,</w:t>
      </w:r>
      <w:r>
        <w:rPr>
          <w:rFonts w:ascii="ubuntu" w:hAnsi="ubuntu" w:cs="Times New Roman"/>
        </w:rPr>
        <w:t xml:space="preserve"> pero no en disco.</w:t>
      </w:r>
    </w:p>
    <w:p w14:paraId="4390287F" w14:textId="77777777" w:rsidR="00E843B8" w:rsidRDefault="00E843B8" w:rsidP="00E843B8">
      <w:pPr>
        <w:spacing w:after="0" w:line="276" w:lineRule="auto"/>
        <w:ind w:left="708"/>
        <w:jc w:val="both"/>
        <w:rPr>
          <w:rFonts w:ascii="ubuntu" w:hAnsi="ubuntu" w:cs="Times New Roman"/>
        </w:rPr>
      </w:pPr>
    </w:p>
    <w:p w14:paraId="759A77FB" w14:textId="41F9C342" w:rsidR="00E843B8" w:rsidRPr="00E843B8" w:rsidRDefault="00E843B8" w:rsidP="00E843B8">
      <w:pPr>
        <w:spacing w:after="0" w:line="276" w:lineRule="auto"/>
        <w:ind w:left="708"/>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637C697E" w14:textId="77777777" w:rsidR="00932EE6" w:rsidRPr="00932EE6" w:rsidRDefault="00932EE6" w:rsidP="00932EE6">
      <w:pPr>
        <w:spacing w:after="0" w:line="276" w:lineRule="auto"/>
        <w:jc w:val="both"/>
        <w:rPr>
          <w:rFonts w:ascii="ubuntu" w:hAnsi="ubuntu" w:cs="Times New Roman"/>
        </w:rPr>
      </w:pPr>
    </w:p>
    <w:p w14:paraId="36E7F8AA" w14:textId="2D31C32F"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Buscar empleado:</w:t>
      </w:r>
      <w:r w:rsidRPr="004C38C2">
        <w:rPr>
          <w:rFonts w:ascii="ubuntu" w:hAnsi="ubuntu" w:cs="Times New Roman"/>
        </w:rPr>
        <w:t xml:space="preserve"> Esta opción permite buscar un empleado por su id, si lo encuentra, muestra la información de este y si no, muestra un mensaje de que el empleado no ha sido ingresado</w:t>
      </w:r>
      <w:r w:rsidR="004C38C2" w:rsidRPr="004C38C2">
        <w:rPr>
          <w:rFonts w:ascii="ubuntu" w:hAnsi="ubuntu" w:cs="Times New Roman"/>
        </w:rPr>
        <w:t>.</w:t>
      </w:r>
    </w:p>
    <w:p w14:paraId="0BBB5829" w14:textId="77777777" w:rsidR="004C38C2" w:rsidRDefault="004C38C2" w:rsidP="004C38C2">
      <w:pPr>
        <w:pStyle w:val="Prrafodelista"/>
        <w:spacing w:after="0" w:line="276" w:lineRule="auto"/>
        <w:ind w:left="360"/>
        <w:jc w:val="both"/>
        <w:rPr>
          <w:rFonts w:ascii="ubuntu" w:hAnsi="ubuntu" w:cs="Times New Roman"/>
        </w:rPr>
      </w:pPr>
    </w:p>
    <w:p w14:paraId="5F79A854" w14:textId="6AF04FA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Esta opción busca solamente en memoria, no es necesario que busque en disco, por que siempre debe haber una correlación directa de lo que hay en memoria con lo que hay en disco.</w:t>
      </w:r>
    </w:p>
    <w:p w14:paraId="7C3B6F31" w14:textId="77777777" w:rsidR="00932EE6" w:rsidRPr="00932EE6" w:rsidRDefault="00932EE6" w:rsidP="00932EE6">
      <w:pPr>
        <w:spacing w:after="0" w:line="276" w:lineRule="auto"/>
        <w:jc w:val="both"/>
        <w:rPr>
          <w:rFonts w:ascii="ubuntu" w:hAnsi="ubuntu" w:cs="Times New Roman"/>
        </w:rPr>
      </w:pPr>
    </w:p>
    <w:p w14:paraId="0F25980D" w14:textId="69E068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Eliminar empleado:</w:t>
      </w:r>
      <w:r w:rsidRPr="004C38C2">
        <w:rPr>
          <w:rFonts w:ascii="ubuntu" w:hAnsi="ubuntu" w:cs="Times New Roman"/>
        </w:rPr>
        <w:t xml:space="preserve"> Esta opción permite eliminar a un empleado por su id. Si borra al empleado, muestra un mensaje que ha sido eliminado y si no, muestra un mensaje de que no se eliminó el empleado.</w:t>
      </w:r>
    </w:p>
    <w:p w14:paraId="55243A60" w14:textId="77777777" w:rsidR="004C38C2" w:rsidRDefault="004C38C2" w:rsidP="004C38C2">
      <w:pPr>
        <w:pStyle w:val="Prrafodelista"/>
        <w:spacing w:after="0" w:line="276" w:lineRule="auto"/>
        <w:ind w:left="360"/>
        <w:jc w:val="both"/>
        <w:rPr>
          <w:rFonts w:ascii="ubuntu" w:hAnsi="ubuntu" w:cs="Times New Roman"/>
        </w:rPr>
      </w:pPr>
    </w:p>
    <w:p w14:paraId="5F46261A" w14:textId="73C0D19D" w:rsid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 xml:space="preserve">Esta opción elimina el empleado de la memoria y del disco. </w:t>
      </w:r>
    </w:p>
    <w:p w14:paraId="0F46F7A3" w14:textId="77777777" w:rsidR="004C38C2" w:rsidRDefault="004C38C2" w:rsidP="004C38C2">
      <w:pPr>
        <w:pStyle w:val="Prrafodelista"/>
        <w:spacing w:after="0" w:line="276" w:lineRule="auto"/>
        <w:ind w:left="360"/>
        <w:jc w:val="both"/>
        <w:rPr>
          <w:rFonts w:ascii="ubuntu" w:hAnsi="ubuntu" w:cs="Times New Roman"/>
        </w:rPr>
      </w:pPr>
    </w:p>
    <w:p w14:paraId="27657C3E" w14:textId="2D98EE2B"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Para hacer la eliminación en disco puede usar alguna de las estrategias que usó al modificar un empleado, con la salvedad de que está borrando y no cambiando información.</w:t>
      </w:r>
    </w:p>
    <w:p w14:paraId="3046D7E8" w14:textId="77777777" w:rsidR="00932EE6" w:rsidRPr="00932EE6" w:rsidRDefault="00932EE6" w:rsidP="00932EE6">
      <w:pPr>
        <w:spacing w:after="0" w:line="276" w:lineRule="auto"/>
        <w:jc w:val="both"/>
        <w:rPr>
          <w:rFonts w:ascii="ubuntu" w:hAnsi="ubuntu" w:cs="Times New Roman"/>
        </w:rPr>
      </w:pPr>
    </w:p>
    <w:p w14:paraId="28D5A710" w14:textId="2AD8E2D9"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Empleados:</w:t>
      </w:r>
      <w:r w:rsidRPr="004C38C2">
        <w:rPr>
          <w:rFonts w:ascii="ubuntu" w:hAnsi="ubuntu" w:cs="Times New Roman"/>
        </w:rPr>
        <w:t xml:space="preserve"> Esta opción permite mostrar los empleados con su información (id, nombre, horas y valor de la hora trabajada), debe permitir paginación, esto es, se muestran los primeros 5 empleados, luego para y muestra un mensaje para que el usuario decida si desea seguir viendo o volver al menú. Si desea seguir viendo, le muestra los siguientes 5 empleados y así sucesivamente hasta que no haya más empleados o la persona no desee seguir viendo.</w:t>
      </w:r>
    </w:p>
    <w:p w14:paraId="13CC9766" w14:textId="77777777" w:rsidR="004C38C2" w:rsidRDefault="004C38C2" w:rsidP="004C38C2">
      <w:pPr>
        <w:pStyle w:val="Prrafodelista"/>
        <w:spacing w:after="0" w:line="276" w:lineRule="auto"/>
        <w:ind w:left="360"/>
        <w:jc w:val="both"/>
        <w:rPr>
          <w:rFonts w:ascii="ubuntu" w:hAnsi="ubuntu" w:cs="Times New Roman"/>
        </w:rPr>
      </w:pPr>
    </w:p>
    <w:p w14:paraId="2CF17CDD" w14:textId="474FFC68"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2776EB1A" w14:textId="77777777" w:rsidR="00932EE6" w:rsidRPr="00932EE6" w:rsidRDefault="00932EE6" w:rsidP="00932EE6">
      <w:pPr>
        <w:spacing w:after="0" w:line="276" w:lineRule="auto"/>
        <w:jc w:val="both"/>
        <w:rPr>
          <w:rFonts w:ascii="ubuntu" w:hAnsi="ubuntu" w:cs="Times New Roman"/>
        </w:rPr>
      </w:pPr>
    </w:p>
    <w:p w14:paraId="18261991" w14:textId="502394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la nómina de un empleado</w:t>
      </w:r>
      <w:r w:rsidRPr="004C38C2">
        <w:rPr>
          <w:rFonts w:ascii="ubuntu" w:hAnsi="ubuntu" w:cs="Times New Roman"/>
        </w:rPr>
        <w:t xml:space="preserve">: Esta opción permite mostrar la nómina de un empleado buscado por su ID. El salario bruto se calcula como el valor de la hora por la cantidad de horas trabajadas. Si gana menos del salario mínimo legal vigente en Colombia 2023 (por favor consulte el dato) se le debe da subsidio de transporte. Se le debe descontar el valor de la </w:t>
      </w:r>
      <w:proofErr w:type="spellStart"/>
      <w:r w:rsidRPr="004C38C2">
        <w:rPr>
          <w:rFonts w:ascii="ubuntu" w:hAnsi="ubuntu" w:cs="Times New Roman"/>
        </w:rPr>
        <w:t>eps</w:t>
      </w:r>
      <w:proofErr w:type="spellEnd"/>
      <w:r w:rsidRPr="004C38C2">
        <w:rPr>
          <w:rFonts w:ascii="ubuntu" w:hAnsi="ubuntu" w:cs="Times New Roman"/>
        </w:rPr>
        <w:t xml:space="preserve"> y pensión correspondiente al 4% cada uno y el salario Neto es la suma del salario bruto, el auxilio menos los descuentos.</w:t>
      </w:r>
    </w:p>
    <w:p w14:paraId="6EC329B2" w14:textId="77777777" w:rsidR="004C38C2" w:rsidRDefault="004C38C2" w:rsidP="004C38C2">
      <w:pPr>
        <w:pStyle w:val="Prrafodelista"/>
        <w:spacing w:after="0" w:line="276" w:lineRule="auto"/>
        <w:ind w:left="360"/>
        <w:jc w:val="both"/>
        <w:rPr>
          <w:rFonts w:ascii="ubuntu" w:hAnsi="ubuntu" w:cs="Times New Roman"/>
        </w:rPr>
      </w:pPr>
    </w:p>
    <w:p w14:paraId="4BA3441A" w14:textId="5178720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08AF9058" w14:textId="77777777" w:rsidR="00932EE6" w:rsidRPr="00932EE6" w:rsidRDefault="00932EE6" w:rsidP="00932EE6">
      <w:pPr>
        <w:spacing w:after="0" w:line="276" w:lineRule="auto"/>
        <w:jc w:val="both"/>
        <w:rPr>
          <w:rFonts w:ascii="ubuntu" w:hAnsi="ubuntu" w:cs="Times New Roman"/>
        </w:rPr>
      </w:pPr>
    </w:p>
    <w:p w14:paraId="52412A14"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lastRenderedPageBreak/>
        <w:t>El menú debe mostrar los datos del empleado y los datos de la nómina.</w:t>
      </w:r>
    </w:p>
    <w:p w14:paraId="28F81E41" w14:textId="77777777" w:rsidR="00932EE6" w:rsidRPr="00932EE6" w:rsidRDefault="00932EE6" w:rsidP="00932EE6">
      <w:pPr>
        <w:spacing w:after="0" w:line="276" w:lineRule="auto"/>
        <w:jc w:val="both"/>
        <w:rPr>
          <w:rFonts w:ascii="ubuntu" w:hAnsi="ubuntu" w:cs="Times New Roman"/>
        </w:rPr>
      </w:pPr>
    </w:p>
    <w:p w14:paraId="51AD670C" w14:textId="34D3FC6F"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7.</w:t>
      </w:r>
      <w:r w:rsidRPr="00932EE6">
        <w:rPr>
          <w:rFonts w:ascii="ubuntu" w:hAnsi="ubuntu" w:cs="Times New Roman"/>
        </w:rPr>
        <w:tab/>
      </w:r>
      <w:r w:rsidRPr="004C38C2">
        <w:rPr>
          <w:rFonts w:ascii="ubuntu" w:hAnsi="ubuntu" w:cs="Times New Roman"/>
          <w:b/>
          <w:bCs/>
        </w:rPr>
        <w:t>Listar nómina de todos los empleados:</w:t>
      </w:r>
      <w:r w:rsidRPr="00932EE6">
        <w:rPr>
          <w:rFonts w:ascii="ubuntu" w:hAnsi="ubuntu" w:cs="Times New Roman"/>
        </w:rPr>
        <w:t xml:space="preserve"> Esta opción permite mostrar la nómina de todos los empleados. El listado debe estar paginado cada 5 empleados. El </w:t>
      </w:r>
      <w:r w:rsidR="00874BEE" w:rsidRPr="00932EE6">
        <w:rPr>
          <w:rFonts w:ascii="ubuntu" w:hAnsi="ubuntu" w:cs="Times New Roman"/>
        </w:rPr>
        <w:t>cálculo</w:t>
      </w:r>
      <w:r w:rsidRPr="00932EE6">
        <w:rPr>
          <w:rFonts w:ascii="ubuntu" w:hAnsi="ubuntu" w:cs="Times New Roman"/>
        </w:rPr>
        <w:t xml:space="preserve"> de la nómina de cada empleado es el mismo que en la opción 6.</w:t>
      </w:r>
    </w:p>
    <w:p w14:paraId="0457237C" w14:textId="77777777" w:rsidR="00932EE6" w:rsidRPr="00932EE6" w:rsidRDefault="00932EE6" w:rsidP="00932EE6">
      <w:pPr>
        <w:spacing w:after="0" w:line="276" w:lineRule="auto"/>
        <w:jc w:val="both"/>
        <w:rPr>
          <w:rFonts w:ascii="ubuntu" w:hAnsi="ubuntu" w:cs="Times New Roman"/>
        </w:rPr>
      </w:pPr>
    </w:p>
    <w:p w14:paraId="3D522359" w14:textId="1DF903A5"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8.</w:t>
      </w:r>
      <w:r w:rsidRPr="00932EE6">
        <w:rPr>
          <w:rFonts w:ascii="ubuntu" w:hAnsi="ubuntu" w:cs="Times New Roman"/>
        </w:rPr>
        <w:tab/>
      </w:r>
      <w:r w:rsidRPr="004C38C2">
        <w:rPr>
          <w:rFonts w:ascii="ubuntu" w:hAnsi="ubuntu" w:cs="Times New Roman"/>
          <w:b/>
          <w:bCs/>
        </w:rPr>
        <w:t>Salir:</w:t>
      </w:r>
      <w:r w:rsidRPr="00932EE6">
        <w:rPr>
          <w:rFonts w:ascii="ubuntu" w:hAnsi="ubuntu" w:cs="Times New Roman"/>
        </w:rPr>
        <w:t xml:space="preserve"> Esta opción sale del programa, pero antes le pregunta al usuario si desea salir de la aplicación. Sino no desea, vuelve al menú. Si desea salir de la aplicación muestra un mensaje de despedida y termina el programa.</w:t>
      </w:r>
    </w:p>
    <w:sectPr w:rsidR="00932EE6" w:rsidRPr="00932EE6" w:rsidSect="00DB0077">
      <w:headerReference w:type="default" r:id="rId8"/>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35C2" w14:textId="77777777" w:rsidR="008B465B" w:rsidRDefault="008B465B" w:rsidP="0084703E">
      <w:pPr>
        <w:spacing w:after="0" w:line="240" w:lineRule="auto"/>
      </w:pPr>
      <w:r>
        <w:separator/>
      </w:r>
    </w:p>
  </w:endnote>
  <w:endnote w:type="continuationSeparator" w:id="0">
    <w:p w14:paraId="6ADB64CD" w14:textId="77777777" w:rsidR="008B465B" w:rsidRDefault="008B465B"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6E21" w14:textId="77777777" w:rsidR="008B465B" w:rsidRDefault="008B465B" w:rsidP="0084703E">
      <w:pPr>
        <w:spacing w:after="0" w:line="240" w:lineRule="auto"/>
      </w:pPr>
      <w:r>
        <w:separator/>
      </w:r>
    </w:p>
  </w:footnote>
  <w:footnote w:type="continuationSeparator" w:id="0">
    <w:p w14:paraId="18F4130B" w14:textId="77777777" w:rsidR="008B465B" w:rsidRDefault="008B465B"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Rev</w:t>
          </w:r>
          <w:proofErr w:type="spellEnd"/>
          <w:r>
            <w:rPr>
              <w:rFonts w:ascii="Times New Roman" w:hAnsi="Times New Roman" w:cs="Times New Roman"/>
            </w:rPr>
            <w:t xml:space="preserve">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29FC8FA2" w:rsidR="0084703E" w:rsidRPr="0084703E" w:rsidRDefault="00932EE6" w:rsidP="00D500A4">
          <w:pPr>
            <w:pStyle w:val="Encabezado"/>
            <w:jc w:val="center"/>
            <w:rPr>
              <w:rFonts w:ascii="Times New Roman" w:hAnsi="Times New Roman" w:cs="Times New Roman"/>
              <w:b/>
              <w:bCs/>
            </w:rPr>
          </w:pPr>
          <w:r>
            <w:rPr>
              <w:rFonts w:ascii="Times New Roman" w:hAnsi="Times New Roman" w:cs="Times New Roman"/>
              <w:b/>
              <w:bCs/>
            </w:rPr>
            <w:t>Archivos en</w:t>
          </w:r>
          <w:r w:rsidR="00006013">
            <w:rPr>
              <w:rFonts w:ascii="Times New Roman" w:hAnsi="Times New Roman" w:cs="Times New Roman"/>
              <w:b/>
              <w:bCs/>
            </w:rPr>
            <w:t xml:space="preserve"> Python</w:t>
          </w:r>
        </w:p>
      </w:tc>
      <w:tc>
        <w:tcPr>
          <w:tcW w:w="2169" w:type="dxa"/>
        </w:tcPr>
        <w:p w14:paraId="5C6BF668" w14:textId="19D50A2B" w:rsid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Trainer</w:t>
          </w:r>
          <w:proofErr w:type="spellEnd"/>
          <w:r>
            <w:rPr>
              <w:rFonts w:ascii="Times New Roman" w:hAnsi="Times New Roman" w:cs="Times New Roman"/>
            </w:rPr>
            <w:t xml:space="preserve">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5pt;height:10.5pt" o:bullet="t">
        <v:imagedata r:id="rId1" o:title="mso8F64"/>
      </v:shape>
    </w:pict>
  </w:numPicBullet>
  <w:abstractNum w:abstractNumId="0" w15:restartNumberingAfterBreak="0">
    <w:nsid w:val="03D9561B"/>
    <w:multiLevelType w:val="hybridMultilevel"/>
    <w:tmpl w:val="085AAA02"/>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7B83B71"/>
    <w:multiLevelType w:val="hybridMultilevel"/>
    <w:tmpl w:val="DDA223F6"/>
    <w:lvl w:ilvl="0" w:tplc="1EF637A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ED12C78"/>
    <w:multiLevelType w:val="hybridMultilevel"/>
    <w:tmpl w:val="D5ACC8CC"/>
    <w:lvl w:ilvl="0" w:tplc="766A53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9CE00A8"/>
    <w:multiLevelType w:val="hybridMultilevel"/>
    <w:tmpl w:val="81122F3A"/>
    <w:lvl w:ilvl="0" w:tplc="54A0D118">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8" w15:restartNumberingAfterBreak="0">
    <w:nsid w:val="37574E71"/>
    <w:multiLevelType w:val="hybridMultilevel"/>
    <w:tmpl w:val="ADB8F64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9F52E3E"/>
    <w:multiLevelType w:val="hybridMultilevel"/>
    <w:tmpl w:val="35A2CF62"/>
    <w:lvl w:ilvl="0" w:tplc="12127F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5BE7867"/>
    <w:multiLevelType w:val="hybridMultilevel"/>
    <w:tmpl w:val="C734AA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624645"/>
    <w:multiLevelType w:val="hybridMultilevel"/>
    <w:tmpl w:val="1CA679FC"/>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27B25CB"/>
    <w:multiLevelType w:val="hybridMultilevel"/>
    <w:tmpl w:val="245E8F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10"/>
  </w:num>
  <w:num w:numId="2" w16cid:durableId="1941836504">
    <w:abstractNumId w:val="6"/>
  </w:num>
  <w:num w:numId="3" w16cid:durableId="1030254512">
    <w:abstractNumId w:val="3"/>
  </w:num>
  <w:num w:numId="4" w16cid:durableId="1720276912">
    <w:abstractNumId w:val="7"/>
  </w:num>
  <w:num w:numId="5" w16cid:durableId="1931115385">
    <w:abstractNumId w:val="4"/>
  </w:num>
  <w:num w:numId="6" w16cid:durableId="1417289654">
    <w:abstractNumId w:val="8"/>
  </w:num>
  <w:num w:numId="7" w16cid:durableId="129176670">
    <w:abstractNumId w:val="9"/>
  </w:num>
  <w:num w:numId="8" w16cid:durableId="1665891878">
    <w:abstractNumId w:val="2"/>
  </w:num>
  <w:num w:numId="9" w16cid:durableId="894660488">
    <w:abstractNumId w:val="1"/>
  </w:num>
  <w:num w:numId="10" w16cid:durableId="1373771826">
    <w:abstractNumId w:val="11"/>
  </w:num>
  <w:num w:numId="11" w16cid:durableId="1306471556">
    <w:abstractNumId w:val="13"/>
  </w:num>
  <w:num w:numId="12" w16cid:durableId="2071539763">
    <w:abstractNumId w:val="5"/>
  </w:num>
  <w:num w:numId="13" w16cid:durableId="673653655">
    <w:abstractNumId w:val="0"/>
  </w:num>
  <w:num w:numId="14" w16cid:durableId="1440830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06013"/>
    <w:rsid w:val="00013FC3"/>
    <w:rsid w:val="00043D58"/>
    <w:rsid w:val="0008043D"/>
    <w:rsid w:val="000C1248"/>
    <w:rsid w:val="000D662D"/>
    <w:rsid w:val="000D7C56"/>
    <w:rsid w:val="000F542D"/>
    <w:rsid w:val="00121B7E"/>
    <w:rsid w:val="001443B2"/>
    <w:rsid w:val="00167628"/>
    <w:rsid w:val="001808FB"/>
    <w:rsid w:val="001845E9"/>
    <w:rsid w:val="00190BF1"/>
    <w:rsid w:val="001D6330"/>
    <w:rsid w:val="001E6899"/>
    <w:rsid w:val="00212F5C"/>
    <w:rsid w:val="00270B53"/>
    <w:rsid w:val="002D28A6"/>
    <w:rsid w:val="00306975"/>
    <w:rsid w:val="00315BAA"/>
    <w:rsid w:val="00315EDF"/>
    <w:rsid w:val="00347E4C"/>
    <w:rsid w:val="003968A4"/>
    <w:rsid w:val="003A05CB"/>
    <w:rsid w:val="003A4FCF"/>
    <w:rsid w:val="003C5B80"/>
    <w:rsid w:val="003D1085"/>
    <w:rsid w:val="003E67C5"/>
    <w:rsid w:val="003F51AF"/>
    <w:rsid w:val="0046556F"/>
    <w:rsid w:val="004C38C2"/>
    <w:rsid w:val="004E2CEE"/>
    <w:rsid w:val="004E7409"/>
    <w:rsid w:val="00511FAE"/>
    <w:rsid w:val="00531D0B"/>
    <w:rsid w:val="00536716"/>
    <w:rsid w:val="005672F8"/>
    <w:rsid w:val="005B6400"/>
    <w:rsid w:val="005E5435"/>
    <w:rsid w:val="006145F4"/>
    <w:rsid w:val="0062629F"/>
    <w:rsid w:val="006403B7"/>
    <w:rsid w:val="00685CE6"/>
    <w:rsid w:val="0069018C"/>
    <w:rsid w:val="006D6FB6"/>
    <w:rsid w:val="006E2900"/>
    <w:rsid w:val="00704A6A"/>
    <w:rsid w:val="00705822"/>
    <w:rsid w:val="00717C63"/>
    <w:rsid w:val="00720EAD"/>
    <w:rsid w:val="0074073A"/>
    <w:rsid w:val="00773D79"/>
    <w:rsid w:val="007A79F2"/>
    <w:rsid w:val="007B2E02"/>
    <w:rsid w:val="007E0D72"/>
    <w:rsid w:val="007E2FD4"/>
    <w:rsid w:val="0081300C"/>
    <w:rsid w:val="0084703E"/>
    <w:rsid w:val="008553CE"/>
    <w:rsid w:val="00855ABC"/>
    <w:rsid w:val="00862E46"/>
    <w:rsid w:val="00874BEE"/>
    <w:rsid w:val="008775C3"/>
    <w:rsid w:val="008850CF"/>
    <w:rsid w:val="008B465B"/>
    <w:rsid w:val="008E3CF4"/>
    <w:rsid w:val="00902342"/>
    <w:rsid w:val="00920A2F"/>
    <w:rsid w:val="0092231E"/>
    <w:rsid w:val="00932EE6"/>
    <w:rsid w:val="009346F7"/>
    <w:rsid w:val="009362D1"/>
    <w:rsid w:val="00940A0F"/>
    <w:rsid w:val="00973EC3"/>
    <w:rsid w:val="009878AA"/>
    <w:rsid w:val="009A7D72"/>
    <w:rsid w:val="009B6C66"/>
    <w:rsid w:val="009C1578"/>
    <w:rsid w:val="009E1EBC"/>
    <w:rsid w:val="009F133E"/>
    <w:rsid w:val="009F18FA"/>
    <w:rsid w:val="00A045B2"/>
    <w:rsid w:val="00A27F6C"/>
    <w:rsid w:val="00A314CE"/>
    <w:rsid w:val="00A4200E"/>
    <w:rsid w:val="00A667AF"/>
    <w:rsid w:val="00AE34E8"/>
    <w:rsid w:val="00AF37AE"/>
    <w:rsid w:val="00B3079C"/>
    <w:rsid w:val="00B51624"/>
    <w:rsid w:val="00B55A82"/>
    <w:rsid w:val="00B7142D"/>
    <w:rsid w:val="00B82499"/>
    <w:rsid w:val="00C15469"/>
    <w:rsid w:val="00C17D09"/>
    <w:rsid w:val="00C368F8"/>
    <w:rsid w:val="00C414CA"/>
    <w:rsid w:val="00C83E4C"/>
    <w:rsid w:val="00C84D5E"/>
    <w:rsid w:val="00CB0237"/>
    <w:rsid w:val="00D14477"/>
    <w:rsid w:val="00D31912"/>
    <w:rsid w:val="00D500A4"/>
    <w:rsid w:val="00D6075F"/>
    <w:rsid w:val="00D67AC6"/>
    <w:rsid w:val="00DB0077"/>
    <w:rsid w:val="00E011E9"/>
    <w:rsid w:val="00E02BF0"/>
    <w:rsid w:val="00E24DED"/>
    <w:rsid w:val="00E61687"/>
    <w:rsid w:val="00E843B8"/>
    <w:rsid w:val="00ED405F"/>
    <w:rsid w:val="00EF7357"/>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8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8</cp:revision>
  <cp:lastPrinted>2023-07-07T04:51:00Z</cp:lastPrinted>
  <dcterms:created xsi:type="dcterms:W3CDTF">2023-07-07T04:49:00Z</dcterms:created>
  <dcterms:modified xsi:type="dcterms:W3CDTF">2023-07-12T17:37:00Z</dcterms:modified>
</cp:coreProperties>
</file>