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document.main+xml" PartName="/word/document.xml"/>
  <Default ContentType="image/jpg" Extension="jpg"/>
</Types>
</file>

<file path=_rels/.rels><?xml version="1.0" encoding="UTF-8" standalone="yes"?>
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

</file>

<file path=word/document.xml><?xml version="1.0" encoding="utf-8"?>
<w:document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body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6840" w:w="11920"/>
          <w:pgMar w:bottom="280" w:left="1680" w:right="1680" w:top="1560"/>
        </w:sectPr>
      </w:pPr>
      <w:r>
        <w:pict>
          <v:group coordorigin="0,0" coordsize="11906,15704" style="position:absolute;margin-left:0pt;margin-top:0pt;width:595.28pt;height:785.197pt;mso-position-horizontal-relative:page;mso-position-vertical-relative:page;z-index:-31">
            <v:shape style="position:absolute;left:0;top:1134;width:11906;height:14570" type="#_x0000_t75">
              <v:imagedata o:title="" r:id="rId4"/>
            </v:shape>
            <v:shape style="position:absolute;left:0;top:0;width:11906;height:2891" type="#_x0000_t75">
              <v:imagedata o:title="" r:id="rId5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96"/>
        <w:sectPr>
          <w:pgSz w:h="16840" w:w="11920"/>
          <w:pgMar w:bottom="280" w:left="0" w:right="0" w:top="1020"/>
        </w:sectPr>
      </w:pPr>
      <w:r>
        <w:pict>
          <v:shape style="width:595.28pt;height:728.504pt" type="#_x0000_t75">
            <v:imagedata o:title="" r:id="rId6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96"/>
        <w:sectPr>
          <w:pgSz w:h="16840" w:w="11920"/>
          <w:pgMar w:bottom="280" w:left="0" w:right="0" w:top="1020"/>
        </w:sectPr>
      </w:pPr>
      <w:r>
        <w:pict>
          <v:shape style="width:595.28pt;height:728.504pt" type="#_x0000_t75">
            <v:imagedata o:title="" r:id="rId7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96"/>
      </w:pPr>
      <w:r>
        <w:pict>
          <v:shape style="width:595.28pt;height:94.0902pt" type="#_x0000_t75">
            <v:imagedata o:title="" r:id="rId8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sectPr>
      <w:pgSz w:h="16840" w:w="11920"/>
      <w:pgMar w:bottom="280" w:left="0" w:right="0" w:top="102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theme/theme1.xml" Type="http://schemas.openxmlformats.org/officeDocument/2006/relationships/theme"/><Relationship Id="rId4" Target="media\image1.jpg" Type="http://schemas.openxmlformats.org/officeDocument/2006/relationships/image"/><Relationship Id="rId5" Target="media\image2.jpg" Type="http://schemas.openxmlformats.org/officeDocument/2006/relationships/image"/><Relationship Id="rId6" Target="media\image3.jpg" Type="http://schemas.openxmlformats.org/officeDocument/2006/relationships/image"/><Relationship Id="rId7" Target="media\image4.jpg" Type="http://schemas.openxmlformats.org/officeDocument/2006/relationships/image"/><Relationship Id="rId8" Target="media\image5.jpg" Type="http://schemas.openxmlformats.org/officeDocument/2006/relationships/image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/>
</file>