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305" w:rsidRPr="00762045" w:rsidRDefault="005D1305" w:rsidP="005D1305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62045">
        <w:rPr>
          <w:b/>
          <w:sz w:val="28"/>
          <w:szCs w:val="28"/>
        </w:rPr>
        <w:t xml:space="preserve">Tela capturada do </w:t>
      </w:r>
      <w:proofErr w:type="spellStart"/>
      <w:r w:rsidRPr="00762045">
        <w:rPr>
          <w:b/>
          <w:sz w:val="28"/>
          <w:szCs w:val="28"/>
        </w:rPr>
        <w:t>blockly</w:t>
      </w:r>
      <w:proofErr w:type="spellEnd"/>
      <w:r>
        <w:rPr>
          <w:b/>
          <w:sz w:val="28"/>
          <w:szCs w:val="28"/>
        </w:rPr>
        <w:t xml:space="preserve"> demo</w:t>
      </w:r>
    </w:p>
    <w:p w:rsidR="005D1305" w:rsidRDefault="005D1305">
      <w:bookmarkStart w:id="0" w:name="_GoBack"/>
      <w:bookmarkEnd w:id="0"/>
      <w:r w:rsidRPr="005D1305">
        <w:drawing>
          <wp:inline distT="0" distB="0" distL="0" distR="0" wp14:anchorId="4ECBB375" wp14:editId="074A6AC7">
            <wp:extent cx="5400040" cy="3321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05" w:rsidRPr="00762045" w:rsidRDefault="005D1305" w:rsidP="005D1305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62045">
        <w:rPr>
          <w:b/>
          <w:sz w:val="28"/>
          <w:szCs w:val="28"/>
        </w:rPr>
        <w:t xml:space="preserve">Código gerado a partir do </w:t>
      </w:r>
      <w:proofErr w:type="spellStart"/>
      <w:r w:rsidRPr="00762045">
        <w:rPr>
          <w:b/>
          <w:sz w:val="28"/>
          <w:szCs w:val="28"/>
        </w:rPr>
        <w:t>blockly</w:t>
      </w:r>
      <w:proofErr w:type="spellEnd"/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var</w:t>
      </w:r>
      <w:proofErr w:type="gram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opc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numero1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numero2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D130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ContinCalc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opcao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 xml:space="preserve">// </w:t>
      </w:r>
      <w:proofErr w:type="spellStart"/>
      <w:r w:rsidRPr="005D1305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Describe</w:t>
      </w:r>
      <w:proofErr w:type="spellEnd"/>
      <w:r w:rsidRPr="005D1305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 xml:space="preserve"> </w:t>
      </w:r>
      <w:proofErr w:type="spellStart"/>
      <w:r w:rsidRPr="005D1305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this</w:t>
      </w:r>
      <w:proofErr w:type="spellEnd"/>
      <w:r w:rsidRPr="005D1305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 xml:space="preserve"> </w:t>
      </w:r>
      <w:proofErr w:type="spellStart"/>
      <w:r w:rsidRPr="005D1305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function</w:t>
      </w:r>
      <w:proofErr w:type="spellEnd"/>
      <w:r w:rsidRPr="005D1305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...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function</w:t>
      </w:r>
      <w:proofErr w:type="spellEnd"/>
      <w:proofErr w:type="gram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calcularora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opc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numero1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numero2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D130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ContinCalc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while</w:t>
      </w:r>
      <w:proofErr w:type="spellEnd"/>
      <w:proofErr w:type="gram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true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opcao</w:t>
      </w:r>
      <w:proofErr w:type="spellEnd"/>
      <w:proofErr w:type="gram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D130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([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uma opção:'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'1 - Soma'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'2 - Subtração'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'3 - Multiplicação'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'4 - Divisão'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].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)));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proofErr w:type="gram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opcao</w:t>
      </w:r>
      <w:proofErr w:type="spell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&lt;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1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||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opcao</w:t>
      </w:r>
      <w:proofErr w:type="spell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4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'Essa opção não existe!!!'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gram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</w:t>
      </w:r>
      <w:proofErr w:type="gram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D130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'Digite o primeiro </w:t>
      </w:r>
      <w:proofErr w:type="spellStart"/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numero</w:t>
      </w:r>
      <w:proofErr w:type="spellEnd"/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:'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gram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</w:t>
      </w:r>
      <w:proofErr w:type="gram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D130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'Digite o segundo </w:t>
      </w:r>
      <w:proofErr w:type="spellStart"/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numero</w:t>
      </w:r>
      <w:proofErr w:type="spellEnd"/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:'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gramStart"/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if</w:t>
      </w:r>
      <w:proofErr w:type="gram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opcao</w:t>
      </w:r>
      <w:proofErr w:type="spell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==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006666"/>
          <w:sz w:val="20"/>
          <w:szCs w:val="20"/>
          <w:lang w:val="en-US" w:eastAsia="pt-BR"/>
        </w:rPr>
        <w:t>1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gram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numero1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+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numero2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);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}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else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if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opcao</w:t>
      </w:r>
      <w:proofErr w:type="spell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==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006666"/>
          <w:sz w:val="20"/>
          <w:szCs w:val="20"/>
          <w:lang w:val="en-US" w:eastAsia="pt-BR"/>
        </w:rPr>
        <w:t>2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gram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numero1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-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numero2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);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}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else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if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opcao</w:t>
      </w:r>
      <w:proofErr w:type="spell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==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006666"/>
          <w:sz w:val="20"/>
          <w:szCs w:val="20"/>
          <w:lang w:val="en-US" w:eastAsia="pt-BR"/>
        </w:rPr>
        <w:t>3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gram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numero1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*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numero2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);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}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else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if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opcao</w:t>
      </w:r>
      <w:proofErr w:type="spell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==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006666"/>
          <w:sz w:val="20"/>
          <w:szCs w:val="20"/>
          <w:lang w:val="en-US" w:eastAsia="pt-BR"/>
        </w:rPr>
        <w:t>4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numero1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/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numero2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r w:rsidRPr="005D130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ContinCalc</w:t>
      </w:r>
      <w:proofErr w:type="spell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([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'Deseja continuar </w:t>
      </w:r>
      <w:proofErr w:type="spellStart"/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calculando?'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'S</w:t>
      </w:r>
      <w:proofErr w:type="spellEnd"/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 - para </w:t>
      </w:r>
      <w:proofErr w:type="spellStart"/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Sim'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'N</w:t>
      </w:r>
      <w:proofErr w:type="spellEnd"/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 - para Não'</w:t>
      </w:r>
      <w:proofErr w:type="gramStart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].</w:t>
      </w:r>
      <w:proofErr w:type="spellStart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proofErr w:type="gram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gramStart"/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if</w:t>
      </w:r>
      <w:proofErr w:type="gram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spellStart"/>
      <w:r w:rsidRPr="005D1305">
        <w:rPr>
          <w:rFonts w:ascii="Courier New" w:eastAsia="Times New Roman" w:hAnsi="Courier New" w:cs="Courier New"/>
          <w:color w:val="660066"/>
          <w:sz w:val="20"/>
          <w:szCs w:val="20"/>
          <w:lang w:val="en-US" w:eastAsia="pt-BR"/>
        </w:rPr>
        <w:t>ContinCalc</w:t>
      </w:r>
      <w:proofErr w:type="spellEnd"/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==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'S'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proofErr w:type="gramStart"/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continue</w:t>
      </w:r>
      <w:proofErr w:type="gram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;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}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else</w:t>
      </w: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proofErr w:type="gramStart"/>
      <w:r w:rsidRPr="005D130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break</w:t>
      </w:r>
      <w:proofErr w:type="gramEnd"/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5D1305" w:rsidRPr="005D1305" w:rsidRDefault="005D1305" w:rsidP="005D1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130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5D1305" w:rsidRDefault="005D1305"/>
    <w:sectPr w:rsidR="005D1305" w:rsidSect="005D1305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03DDE"/>
    <w:multiLevelType w:val="hybridMultilevel"/>
    <w:tmpl w:val="667898B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05"/>
    <w:rsid w:val="00214FF0"/>
    <w:rsid w:val="005D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01B4A-C1E6-4EB7-B6CA-6D137B08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1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130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5D1305"/>
  </w:style>
  <w:style w:type="character" w:customStyle="1" w:styleId="pln">
    <w:name w:val="pln"/>
    <w:basedOn w:val="Fontepargpadro"/>
    <w:rsid w:val="005D1305"/>
  </w:style>
  <w:style w:type="character" w:customStyle="1" w:styleId="pun">
    <w:name w:val="pun"/>
    <w:basedOn w:val="Fontepargpadro"/>
    <w:rsid w:val="005D1305"/>
  </w:style>
  <w:style w:type="character" w:customStyle="1" w:styleId="typ">
    <w:name w:val="typ"/>
    <w:basedOn w:val="Fontepargpadro"/>
    <w:rsid w:val="005D1305"/>
  </w:style>
  <w:style w:type="character" w:customStyle="1" w:styleId="com">
    <w:name w:val="com"/>
    <w:basedOn w:val="Fontepargpadro"/>
    <w:rsid w:val="005D1305"/>
  </w:style>
  <w:style w:type="character" w:customStyle="1" w:styleId="str">
    <w:name w:val="str"/>
    <w:basedOn w:val="Fontepargpadro"/>
    <w:rsid w:val="005D1305"/>
  </w:style>
  <w:style w:type="character" w:customStyle="1" w:styleId="lit">
    <w:name w:val="lit"/>
    <w:basedOn w:val="Fontepargpadro"/>
    <w:rsid w:val="005D1305"/>
  </w:style>
  <w:style w:type="paragraph" w:styleId="PargrafodaLista">
    <w:name w:val="List Paragraph"/>
    <w:basedOn w:val="Normal"/>
    <w:uiPriority w:val="34"/>
    <w:qFormat/>
    <w:rsid w:val="005D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915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2023-08-07T15:19:00Z</dcterms:created>
  <dcterms:modified xsi:type="dcterms:W3CDTF">2023-08-07T15:23:00Z</dcterms:modified>
</cp:coreProperties>
</file>