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68" w:rsidRPr="00716468" w:rsidRDefault="00716468" w:rsidP="00716468">
      <w:pPr>
        <w:pStyle w:val="NormalWeb"/>
        <w:jc w:val="center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CURRICULUM VITAE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NOME : Ivan geovani Paz DATA NASC: 20/03/1983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RG:47641644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CPF:04670227980</w:t>
      </w:r>
      <w:bookmarkStart w:id="0" w:name="_GoBack"/>
      <w:bookmarkEnd w:id="0"/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SEXO : Masculino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ESTADO CIVIL : Solteiro</w:t>
      </w:r>
    </w:p>
    <w:p w:rsidR="00716468" w:rsidRPr="00716468" w:rsidRDefault="003C1CE0" w:rsidP="00716468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ENDEREÇO: Rua paulista 1180</w:t>
      </w:r>
    </w:p>
    <w:p w:rsidR="00716468" w:rsidRPr="00716468" w:rsidRDefault="003C1CE0" w:rsidP="00716468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BAIRRO : PIÇARRAS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CONTATO : (47) 991311616</w:t>
      </w:r>
      <w:r w:rsidR="003C1CE0">
        <w:rPr>
          <w:color w:val="000000"/>
          <w:sz w:val="22"/>
          <w:szCs w:val="22"/>
        </w:rPr>
        <w:t xml:space="preserve">   </w:t>
      </w:r>
      <w:r w:rsidRPr="00716468">
        <w:rPr>
          <w:color w:val="000000"/>
          <w:sz w:val="22"/>
          <w:szCs w:val="22"/>
        </w:rPr>
        <w:t xml:space="preserve"> E-MAIL : ivan.geovani@gmail.com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IDIOMAS : Inglês (intermediário)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CURSOS : Informática básica , word - excel - power point - internet -manutenção de computadores-cad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ENTIDADE : Escolas Sid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CURSOS : Programação em Java-Módulo 1 – 40 horas –2009 (concluído).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ENTIDADE : ACE (ASSOCIAÇÃO CATARINENSE DE ENSINO)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FORMAÇÃO : 2ª grau Completo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EMPRESAS PASSADAS: Penitenciaria industrial de Joinville novembro 2010 a novembro 2015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EMPRESAS PASSADAS : Kavo do Brasil março 2008 a julho 2008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EMPRESAS PASSADAS: Técnofibrás s/a agosto 2006 a janeiro 2007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EMPRESAS PASSADAS :Prefeitura Municipal da Cidade De Joinville 2005 á 2006(Estágio)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EMPRESAS PASSADAS : Hospital Hans dieter schimidt 2004 a 2005 (Estágio)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EMPRESAS PASSADAS : Forza química e plástico 2001 a 2003.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Conhecimentos : Expedição-almoxarifado -operação em máquinas de sopros e injetoras – entrada e saída de produtos e notas fiscais – lojística – ótima comumicação – ótimo conhecimento em internet,ótimo desenvolvimento em grupo.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operação em reator químico –produtos químicos-matéria prima plástica-organizações de estoque--produção na área de produtos vacumm forming,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lastRenderedPageBreak/>
        <w:t>médio conhecimentos em produção de plásticos com máquinas injetoras e sopradoras , médio conhecimento em linguagem c++ e delphi ,conhecimento na area administrativa.</w:t>
      </w:r>
    </w:p>
    <w:p w:rsidR="00716468" w:rsidRPr="00716468" w:rsidRDefault="00716468" w:rsidP="00716468">
      <w:pPr>
        <w:pStyle w:val="NormalWeb"/>
        <w:rPr>
          <w:color w:val="000000"/>
          <w:sz w:val="22"/>
          <w:szCs w:val="22"/>
        </w:rPr>
      </w:pPr>
      <w:r w:rsidRPr="00716468">
        <w:rPr>
          <w:color w:val="000000"/>
          <w:sz w:val="22"/>
          <w:szCs w:val="22"/>
        </w:rPr>
        <w:t>OBS: Facilidade em trabalhar em grupo , Disponível a exercer outras  funções.</w:t>
      </w:r>
    </w:p>
    <w:p w:rsidR="00F174A2" w:rsidRDefault="00F174A2"/>
    <w:sectPr w:rsidR="00F17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9E" w:rsidRDefault="0095319E" w:rsidP="00716468">
      <w:pPr>
        <w:spacing w:before="0" w:after="0"/>
      </w:pPr>
      <w:r>
        <w:separator/>
      </w:r>
    </w:p>
  </w:endnote>
  <w:endnote w:type="continuationSeparator" w:id="0">
    <w:p w:rsidR="0095319E" w:rsidRDefault="0095319E" w:rsidP="007164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9E" w:rsidRDefault="0095319E" w:rsidP="00716468">
      <w:pPr>
        <w:spacing w:before="0" w:after="0"/>
      </w:pPr>
      <w:r>
        <w:separator/>
      </w:r>
    </w:p>
  </w:footnote>
  <w:footnote w:type="continuationSeparator" w:id="0">
    <w:p w:rsidR="0095319E" w:rsidRDefault="0095319E" w:rsidP="007164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68"/>
    <w:rsid w:val="00197955"/>
    <w:rsid w:val="003C1CE0"/>
    <w:rsid w:val="00716468"/>
    <w:rsid w:val="0095319E"/>
    <w:rsid w:val="00BB7670"/>
    <w:rsid w:val="00F1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C6332"/>
  <w15:chartTrackingRefBased/>
  <w15:docId w15:val="{EF92AB3A-B48E-46C6-AE54-5C641B0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468"/>
  </w:style>
  <w:style w:type="paragraph" w:styleId="Ttulo1">
    <w:name w:val="heading 1"/>
    <w:basedOn w:val="Normal"/>
    <w:next w:val="Normal"/>
    <w:link w:val="Ttulo1Char"/>
    <w:uiPriority w:val="9"/>
    <w:qFormat/>
    <w:rsid w:val="00716468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468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4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4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4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4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4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4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46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16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46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46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46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46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46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46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46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46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16468"/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716468"/>
    <w:pPr>
      <w:spacing w:after="0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46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46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1646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16468"/>
    <w:rPr>
      <w:b/>
      <w:bCs/>
    </w:rPr>
  </w:style>
  <w:style w:type="character" w:styleId="nfase">
    <w:name w:val="Emphasis"/>
    <w:basedOn w:val="Fontepargpadro"/>
    <w:uiPriority w:val="20"/>
    <w:qFormat/>
    <w:rsid w:val="00716468"/>
    <w:rPr>
      <w:i/>
      <w:iCs/>
    </w:rPr>
  </w:style>
  <w:style w:type="paragraph" w:styleId="SemEspaamento">
    <w:name w:val="No Spacing"/>
    <w:uiPriority w:val="1"/>
    <w:qFormat/>
    <w:rsid w:val="00716468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qFormat/>
    <w:rsid w:val="0071646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46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468"/>
    <w:pPr>
      <w:pBdr>
        <w:left w:val="single" w:sz="18" w:space="12" w:color="5B9BD5" w:themeColor="accent1"/>
      </w:pBdr>
      <w:spacing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4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1646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1646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1646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16468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71646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6468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716468"/>
  </w:style>
  <w:style w:type="paragraph" w:styleId="Cabealho">
    <w:name w:val="header"/>
    <w:basedOn w:val="Normal"/>
    <w:link w:val="CabealhoChar"/>
    <w:uiPriority w:val="99"/>
    <w:unhideWhenUsed/>
    <w:rsid w:val="0071646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16468"/>
  </w:style>
  <w:style w:type="paragraph" w:styleId="Rodap">
    <w:name w:val="footer"/>
    <w:basedOn w:val="Normal"/>
    <w:link w:val="RodapChar"/>
    <w:uiPriority w:val="99"/>
    <w:unhideWhenUsed/>
    <w:rsid w:val="0071646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</dc:creator>
  <cp:keywords/>
  <dc:description/>
  <cp:lastModifiedBy>Prosa</cp:lastModifiedBy>
  <cp:revision>3</cp:revision>
  <dcterms:created xsi:type="dcterms:W3CDTF">2017-02-24T22:14:00Z</dcterms:created>
  <dcterms:modified xsi:type="dcterms:W3CDTF">2017-02-24T23:00:00Z</dcterms:modified>
</cp:coreProperties>
</file>