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7484" w14:textId="657A15D5" w:rsidR="00A364EC" w:rsidRDefault="00D21792" w:rsidP="00D21792">
      <w:pPr>
        <w:pStyle w:val="Ttulo1"/>
        <w:jc w:val="center"/>
      </w:pPr>
      <w:r>
        <w:t>TRAINS EXERCISE</w:t>
      </w:r>
    </w:p>
    <w:p w14:paraId="17A48325" w14:textId="1D47D219" w:rsidR="00D21792" w:rsidRDefault="00D21792" w:rsidP="00D21792"/>
    <w:p w14:paraId="6753D0A3" w14:textId="197837BE" w:rsidR="00D21792" w:rsidRDefault="00D21792" w:rsidP="00D21792">
      <w:r>
        <w:t>¡Hola! Bienvenido al tutorial para ejecutar el ejercicio de los trenes y comprobar su funcionamiento. Para iniciarlo solo hay que hacer doble clic en el acceso directo que hay junto a este documento (PruebaOneBox.jar – Acceso Directo).</w:t>
      </w:r>
    </w:p>
    <w:p w14:paraId="77E96D54" w14:textId="23F3375E" w:rsidR="00D21792" w:rsidRDefault="00D21792" w:rsidP="00D21792">
      <w:r>
        <w:t>Una vez hecho debería mostrarse la siguiente pantalla:</w:t>
      </w:r>
    </w:p>
    <w:p w14:paraId="01F2AC26" w14:textId="5114277A" w:rsidR="00D21792" w:rsidRDefault="00D21792" w:rsidP="00D21792">
      <w:pPr>
        <w:jc w:val="center"/>
      </w:pPr>
      <w:r>
        <w:rPr>
          <w:noProof/>
        </w:rPr>
        <w:drawing>
          <wp:inline distT="0" distB="0" distL="0" distR="0" wp14:anchorId="344DC134" wp14:editId="459FF127">
            <wp:extent cx="1638795" cy="1512329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16" cy="15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45D2" w14:textId="51D75A02" w:rsidR="00D21792" w:rsidRDefault="00D21792" w:rsidP="00D21792"/>
    <w:p w14:paraId="5C127FE5" w14:textId="1CEB1AAE" w:rsidR="00D21792" w:rsidRDefault="00D21792" w:rsidP="00D21792">
      <w:r>
        <w:t>Una vez iniciada la aplicación, el primer paso es crear nuestra ruta. Selecciona el pueblo de inicio y haz clic en “Add town”. El pueblo seleccionado se añadirá a la “route”.</w:t>
      </w:r>
    </w:p>
    <w:p w14:paraId="0AF36B3F" w14:textId="77777777" w:rsidR="00D21792" w:rsidRDefault="00D21792" w:rsidP="00D21792">
      <w:r>
        <w:t>Sigue añadiendo rutas hasta tener la deseada como en el siguiente ejemplo:</w:t>
      </w:r>
    </w:p>
    <w:p w14:paraId="026B528B" w14:textId="376605C3" w:rsidR="00D21792" w:rsidRDefault="00D21792" w:rsidP="00D21792">
      <w:pPr>
        <w:jc w:val="center"/>
      </w:pPr>
      <w:r>
        <w:rPr>
          <w:noProof/>
        </w:rPr>
        <w:drawing>
          <wp:inline distT="0" distB="0" distL="0" distR="0" wp14:anchorId="28252197" wp14:editId="5F338230">
            <wp:extent cx="1838325" cy="1707863"/>
            <wp:effectExtent l="0" t="0" r="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216" cy="17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F59" w14:textId="4DA24147" w:rsidR="006A69C6" w:rsidRDefault="00D21792" w:rsidP="00D21792">
      <w:r>
        <w:t xml:space="preserve">Una vez </w:t>
      </w:r>
      <w:r w:rsidR="006A69C6">
        <w:t>tengas la ruta, haz clic en “Check route”. En “Distance route” aparecerá la distancia total desde el primer pueblo hasta el último, si la hubiera:</w:t>
      </w:r>
    </w:p>
    <w:p w14:paraId="3914B0BB" w14:textId="449FCE97" w:rsidR="006A69C6" w:rsidRDefault="006A69C6" w:rsidP="00D21792">
      <w:pPr>
        <w:rPr>
          <w:noProof/>
        </w:rPr>
      </w:pPr>
      <w:r>
        <w:rPr>
          <w:noProof/>
        </w:rPr>
        <w:drawing>
          <wp:inline distT="0" distB="0" distL="0" distR="0" wp14:anchorId="620C8066" wp14:editId="0EB747E0">
            <wp:extent cx="2049148" cy="1935678"/>
            <wp:effectExtent l="0" t="0" r="8255" b="762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81" cy="1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8964BCE" wp14:editId="689349D9">
            <wp:extent cx="2063379" cy="19356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05" cy="19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4E99" w14:textId="080AEEE3" w:rsidR="006A69C6" w:rsidRPr="00D21792" w:rsidRDefault="006A69C6" w:rsidP="00D21792">
      <w:pPr>
        <w:rPr>
          <w:noProof/>
        </w:rPr>
      </w:pPr>
      <w:r>
        <w:rPr>
          <w:noProof/>
        </w:rPr>
        <w:t>Para probar otra ruta, haz clic en “Clear route” y repite el proceso. Un saludo!!</w:t>
      </w:r>
    </w:p>
    <w:sectPr w:rsidR="006A69C6" w:rsidRPr="00D2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5D"/>
    <w:rsid w:val="0008509C"/>
    <w:rsid w:val="006A69C6"/>
    <w:rsid w:val="009C47E3"/>
    <w:rsid w:val="00A364EC"/>
    <w:rsid w:val="00C0105D"/>
    <w:rsid w:val="00D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C3C5"/>
  <w15:chartTrackingRefBased/>
  <w15:docId w15:val="{2F46C14E-36D6-4AAA-A2AD-6FE94EA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 Pousa Sanchez</dc:creator>
  <cp:keywords/>
  <dc:description/>
  <cp:lastModifiedBy>Carlos Jose Pousa Sanchez</cp:lastModifiedBy>
  <cp:revision>2</cp:revision>
  <dcterms:created xsi:type="dcterms:W3CDTF">2021-02-05T15:51:00Z</dcterms:created>
  <dcterms:modified xsi:type="dcterms:W3CDTF">2021-02-05T16:06:00Z</dcterms:modified>
</cp:coreProperties>
</file>