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2020-05-11 08:32:42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BRIGHTSPEED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218233HM5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505.45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4.73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505.45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505.45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4.72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505.45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-0.37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505.45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505.76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-992.66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505.76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-992.79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505.76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505.76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-992.76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505.76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-992.46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500.68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-998.68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500.68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-998.73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500.68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-997.46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500.68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-998.71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500.68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-9988.73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-8991.27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505.76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505.76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8.21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505.76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505.76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8.90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505.76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8.53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Nº:CMM95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