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304F30E" wp14:textId="72301BEE">
      <w:r w:rsidR="6ED78C01">
        <w:rPr/>
        <w:t>Pantalla de registro</w:t>
      </w:r>
      <w:r w:rsidR="3824E3D5">
        <w:rPr/>
        <w:t xml:space="preserve"> (cliente y prestador de servicio)</w:t>
      </w:r>
      <w:r w:rsidR="6ED78C01">
        <w:rPr/>
        <w:t>:</w:t>
      </w:r>
    </w:p>
    <w:p xmlns:wp14="http://schemas.microsoft.com/office/word/2010/wordml" wp14:paraId="11A5DB99" wp14:textId="7C1A5FA0">
      <w:r w:rsidR="48E2DD32">
        <w:drawing>
          <wp:inline xmlns:wp14="http://schemas.microsoft.com/office/word/2010/wordprocessingDrawing" wp14:editId="2CB42B03" wp14:anchorId="234056BF">
            <wp:extent cx="5229224" cy="3802282"/>
            <wp:effectExtent l="0" t="0" r="0" b="0"/>
            <wp:docPr id="1454730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e4f0a8c57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3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C80E2AF" wp14:textId="17631A2A"/>
    <w:p xmlns:wp14="http://schemas.microsoft.com/office/word/2010/wordml" wp14:paraId="5C1A07E2" wp14:textId="3DA11A52">
      <w:r>
        <w:br/>
      </w:r>
      <w:r w:rsidR="42B1D752">
        <w:rPr/>
        <w:t xml:space="preserve">Pantalla </w:t>
      </w:r>
      <w:r w:rsidR="5F2EE200">
        <w:rPr/>
        <w:t xml:space="preserve">principal </w:t>
      </w:r>
      <w:r w:rsidR="42B1D752">
        <w:rPr/>
        <w:t>(vista desde el cliente)</w:t>
      </w:r>
      <w:r>
        <w:br/>
      </w:r>
      <w:r w:rsidR="02AACAC0">
        <w:drawing>
          <wp:inline xmlns:wp14="http://schemas.microsoft.com/office/word/2010/wordprocessingDrawing" wp14:editId="575A3F3A" wp14:anchorId="6F8635E3">
            <wp:extent cx="5248613" cy="3676650"/>
            <wp:effectExtent l="0" t="0" r="0" b="0"/>
            <wp:docPr id="109130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87e856f6c41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613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E32B17E">
        <w:rPr/>
        <w:t xml:space="preserve">Pantalla </w:t>
      </w:r>
      <w:r w:rsidR="5B218AEC">
        <w:rPr/>
        <w:t>mis Res</w:t>
      </w:r>
      <w:r w:rsidR="019012FE">
        <w:rPr/>
        <w:t>e</w:t>
      </w:r>
      <w:r w:rsidR="25AEC48F">
        <w:rPr/>
        <w:t>rv</w:t>
      </w:r>
      <w:r w:rsidR="019012FE">
        <w:rPr/>
        <w:t>as</w:t>
      </w:r>
      <w:r w:rsidR="03ECFAFA">
        <w:rPr/>
        <w:t xml:space="preserve"> </w:t>
      </w:r>
      <w:r w:rsidR="03ECFAFA">
        <w:rPr/>
        <w:t>(vista cliente)</w:t>
      </w:r>
    </w:p>
    <w:p w:rsidR="22752387" w:rsidRDefault="22752387" w14:paraId="23FD6947" w14:textId="2D28A8F6">
      <w:r w:rsidR="22752387">
        <w:drawing>
          <wp:inline wp14:editId="4A25ABE6" wp14:anchorId="4FE2225E">
            <wp:extent cx="5321388" cy="3771900"/>
            <wp:effectExtent l="0" t="0" r="0" b="0"/>
            <wp:docPr id="531680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63c53e21746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138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B3BF3"/>
    <w:rsid w:val="019012FE"/>
    <w:rsid w:val="02AACAC0"/>
    <w:rsid w:val="035EF2C0"/>
    <w:rsid w:val="03ECFAFA"/>
    <w:rsid w:val="0BB65083"/>
    <w:rsid w:val="1F70FEA3"/>
    <w:rsid w:val="20349DE7"/>
    <w:rsid w:val="21B408FC"/>
    <w:rsid w:val="22708400"/>
    <w:rsid w:val="22752387"/>
    <w:rsid w:val="23AE5199"/>
    <w:rsid w:val="25AEC48F"/>
    <w:rsid w:val="261B3BF3"/>
    <w:rsid w:val="2A8906B3"/>
    <w:rsid w:val="3824E3D5"/>
    <w:rsid w:val="42B1D752"/>
    <w:rsid w:val="48E2DD32"/>
    <w:rsid w:val="54FFCF4F"/>
    <w:rsid w:val="5B218AEC"/>
    <w:rsid w:val="5F2EE200"/>
    <w:rsid w:val="6A811C8F"/>
    <w:rsid w:val="6E32B17E"/>
    <w:rsid w:val="6ED7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B980"/>
  <w15:chartTrackingRefBased/>
  <w15:docId w15:val="{90346099-33EE-4443-A9D1-1C2EEF234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6ace4f0a8c574a47" /><Relationship Type="http://schemas.openxmlformats.org/officeDocument/2006/relationships/image" Target="/media/image5.png" Id="Rd9a87e856f6c4156" /><Relationship Type="http://schemas.openxmlformats.org/officeDocument/2006/relationships/image" Target="/media/image6.png" Id="R98a63c53e217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2025-03-11T03:12:16.0723520Z</dcterms:created>
  <dcterms:modified xsi:type="dcterms:W3CDTF">2025-03-11T05:01:59.1041277Z</dcterms:modified>
  <dc:creator>CARLOS DAVID RINCONES SOLANO</dc:creator>
  <lastModifiedBy>CARLOS DAVID RINCONES SOLANO</lastModifiedBy>
</coreProperties>
</file>